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B8E8" w14:textId="0AA7BF3D" w:rsidR="001B1677" w:rsidRDefault="00D13264">
      <w:pPr>
        <w:rPr>
          <w:rFonts w:ascii="微软雅黑" w:eastAsia="微软雅黑" w:hAnsi="微软雅黑"/>
          <w:sz w:val="28"/>
          <w:szCs w:val="28"/>
        </w:rPr>
      </w:pPr>
      <w:r w:rsidRPr="001B1677">
        <w:rPr>
          <w:rFonts w:ascii="微软雅黑" w:eastAsia="微软雅黑" w:hAnsi="微软雅黑"/>
          <w:b/>
          <w:bCs/>
          <w:sz w:val="30"/>
          <w:szCs w:val="30"/>
        </w:rPr>
        <w:t>微信视频号 vs 抖音</w:t>
      </w:r>
      <w:r w:rsidRPr="00D13264">
        <w:rPr>
          <w:rFonts w:ascii="微软雅黑" w:eastAsia="微软雅黑" w:hAnsi="微软雅黑"/>
          <w:sz w:val="28"/>
          <w:szCs w:val="28"/>
        </w:rPr>
        <w:br/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t>1. </w:t>
      </w:r>
      <w:r w:rsidR="001B1677" w:rsidRPr="001B1677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t>微信视频号</w:t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br/>
      </w:r>
      <w:r w:rsidR="001B1677">
        <w:rPr>
          <w:rFonts w:ascii="微软雅黑" w:eastAsia="微软雅黑" w:hAnsi="微软雅黑" w:hint="eastAsia"/>
          <w:sz w:val="28"/>
          <w:szCs w:val="28"/>
        </w:rPr>
        <w:t>产品功能：</w:t>
      </w:r>
      <w:r w:rsidRPr="00D13264">
        <w:rPr>
          <w:rFonts w:ascii="微软雅黑" w:eastAsia="微软雅黑" w:hAnsi="微软雅黑"/>
          <w:sz w:val="28"/>
          <w:szCs w:val="28"/>
        </w:rPr>
        <w:t>微信视频号是微信推出的一项短视频功能，旨在利用微信庞大的用户基数和社交网络，为用户提供短视频分享和发现的新途径。它集成在微信应用中，与微信的其他功能如朋友圈、公众号等紧密结合。</w:t>
      </w:r>
      <w:r w:rsidR="001B1677" w:rsidRPr="00D13264">
        <w:rPr>
          <w:rFonts w:ascii="微软雅黑" w:eastAsia="微软雅黑" w:hAnsi="微软雅黑"/>
          <w:sz w:val="28"/>
          <w:szCs w:val="28"/>
        </w:rPr>
        <w:t>主要基于微信社交网络的关系链进行内容推荐，强调朋友和关注的内容。内容发现通过微信的朋友圈、公众号推送及搜索功能进行，推荐的精准度相对较低。支持点赞、评论和分享，互动功能依托于微信的社交体系，评论和点赞的用户主要为好友和关注者。可以将视频分享到朋友圈、微信群等，利用微信的社交网络进行传播。</w:t>
      </w:r>
      <w:r w:rsidR="001B1677" w:rsidRPr="00D13264">
        <w:rPr>
          <w:rFonts w:ascii="微软雅黑" w:eastAsia="微软雅黑" w:hAnsi="微软雅黑"/>
          <w:sz w:val="28"/>
          <w:szCs w:val="28"/>
        </w:rPr>
        <w:br/>
      </w:r>
      <w:r w:rsidR="001B1677">
        <w:rPr>
          <w:rFonts w:ascii="微软雅黑" w:eastAsia="微软雅黑" w:hAnsi="微软雅黑" w:hint="eastAsia"/>
          <w:sz w:val="28"/>
          <w:szCs w:val="28"/>
        </w:rPr>
        <w:t>用户体验：</w:t>
      </w:r>
      <w:r w:rsidR="001B1677" w:rsidRPr="00D13264">
        <w:rPr>
          <w:rFonts w:ascii="微软雅黑" w:eastAsia="微软雅黑" w:hAnsi="微软雅黑"/>
          <w:sz w:val="28"/>
          <w:szCs w:val="28"/>
        </w:rPr>
        <w:t>界面简洁，与微信的其他功能高度集成，用户可以无缝切换至视频号功能，但功能相对较少。依托微信庞大的社交网络，用户可以轻松发现朋友发布的视频，互动更具社交属性。</w:t>
      </w:r>
      <w:r w:rsidRPr="00D13264">
        <w:rPr>
          <w:rFonts w:ascii="微软雅黑" w:eastAsia="微软雅黑" w:hAnsi="微软雅黑"/>
          <w:sz w:val="28"/>
          <w:szCs w:val="28"/>
        </w:rPr>
        <w:br/>
      </w:r>
      <w:r w:rsidR="001B1677"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 w:rsidR="001B1677" w:rsidRPr="001B1677">
        <w:rPr>
          <w:rFonts w:ascii="微软雅黑" w:eastAsia="微软雅黑" w:hAnsi="微软雅黑"/>
          <w:b/>
          <w:bCs/>
          <w:sz w:val="28"/>
          <w:szCs w:val="28"/>
        </w:rPr>
        <w:t>. </w:t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t>抖音</w:t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br/>
      </w:r>
      <w:r w:rsidRPr="00D13264">
        <w:rPr>
          <w:rFonts w:ascii="微软雅黑" w:eastAsia="微软雅黑" w:hAnsi="微软雅黑"/>
          <w:sz w:val="28"/>
          <w:szCs w:val="28"/>
        </w:rPr>
        <w:t>抖音是字节跳动推出的短视频平台，以其高度的算法推荐、丰富的短视频内容和社交互动功能著称。抖音的核心功能包括短视频拍摄、编辑、分享以及用户社交互动。10.推荐算法：主要基于微信社交网络的关系链进行内容推荐，强调朋友和关注的内容。使用先进的算法推荐系统，根据用户的观看历史、互动行为（如点赞、评论）提供个性化内容推荐。通过“推荐”页面和“关注”页面进行内容发现，算法推荐的精准度高，能迅速抓住用户兴趣。支持点赞、评论、分享、关注和私信，互动形式丰富多样，用户可以与更多陌生人进行互动。支持</w:t>
      </w:r>
      <w:r w:rsidRPr="00D13264">
        <w:rPr>
          <w:rFonts w:ascii="微软雅黑" w:eastAsia="微软雅黑" w:hAnsi="微软雅黑"/>
          <w:sz w:val="28"/>
          <w:szCs w:val="28"/>
        </w:rPr>
        <w:lastRenderedPageBreak/>
        <w:t>将视频分享到其他社交平台（如微信、QQ）以及通过抖音的社交圈进行分享，传播效果广泛。</w:t>
      </w:r>
    </w:p>
    <w:p w14:paraId="7F31DACF" w14:textId="3E5531FB" w:rsidR="001B1677" w:rsidRDefault="001B16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用户分析：</w:t>
      </w:r>
      <w:r w:rsidR="00D13264" w:rsidRPr="00D13264">
        <w:rPr>
          <w:rFonts w:ascii="微软雅黑" w:eastAsia="微软雅黑" w:hAnsi="微软雅黑"/>
          <w:sz w:val="28"/>
          <w:szCs w:val="28"/>
        </w:rPr>
        <w:t>界面设计充满活力，功能丰富，用户体验优秀。提供了完整的创作、编辑、分享和互动体验。拥有海量的短视频内容和丰富的互动体验，用户可以轻松获取多样化的内容。</w:t>
      </w:r>
    </w:p>
    <w:p w14:paraId="21A9EEAA" w14:textId="7043D2A5" w:rsidR="00DD2515" w:rsidRPr="00D13264" w:rsidRDefault="001B1677">
      <w:pPr>
        <w:rPr>
          <w:rFonts w:ascii="微软雅黑" w:eastAsia="微软雅黑" w:hAnsi="微软雅黑" w:hint="eastAsia"/>
          <w:sz w:val="28"/>
          <w:szCs w:val="28"/>
        </w:rPr>
      </w:pPr>
      <w:r w:rsidRPr="001B1677">
        <w:rPr>
          <w:rFonts w:ascii="微软雅黑" w:eastAsia="微软雅黑" w:hAnsi="微软雅黑" w:hint="eastAsia"/>
          <w:b/>
          <w:bCs/>
          <w:sz w:val="30"/>
          <w:szCs w:val="30"/>
        </w:rPr>
        <w:t>总结：</w:t>
      </w:r>
      <w:r w:rsidR="00D13264" w:rsidRPr="00D13264">
        <w:rPr>
          <w:rFonts w:ascii="微软雅黑" w:eastAsia="微软雅黑" w:hAnsi="微软雅黑"/>
          <w:sz w:val="28"/>
          <w:szCs w:val="28"/>
        </w:rPr>
        <w:t>微信视频号在社交整合和用户粘性方面具有独特优势，适合注重社交网络和朋友间分享的用户。然而，其功能相对简单，内容推荐和发现的精准度较低。抖音则凭借其强大的内容推荐算法、丰富的编辑工具和广泛的用户互动功能，提供了更为全面的短视频体验。它适合那些追求创意、娱乐和高互动性的用户。</w:t>
      </w:r>
    </w:p>
    <w:p w14:paraId="260C5EC3" w14:textId="77777777" w:rsidR="001B1677" w:rsidRDefault="00D13264">
      <w:pPr>
        <w:rPr>
          <w:rFonts w:ascii="微软雅黑" w:eastAsia="微软雅黑" w:hAnsi="微软雅黑"/>
          <w:sz w:val="28"/>
          <w:szCs w:val="28"/>
        </w:rPr>
      </w:pPr>
      <w:r w:rsidRPr="001B1677">
        <w:rPr>
          <w:rFonts w:ascii="微软雅黑" w:eastAsia="微软雅黑" w:hAnsi="微软雅黑"/>
          <w:b/>
          <w:bCs/>
          <w:sz w:val="30"/>
          <w:szCs w:val="30"/>
        </w:rPr>
        <w:t>QQ音乐 vs 网易云音乐</w:t>
      </w:r>
      <w:r w:rsidRPr="001B1677">
        <w:rPr>
          <w:rFonts w:ascii="微软雅黑" w:eastAsia="微软雅黑" w:hAnsi="微软雅黑"/>
          <w:b/>
          <w:bCs/>
          <w:sz w:val="30"/>
          <w:szCs w:val="30"/>
        </w:rPr>
        <w:br/>
      </w:r>
      <w:r w:rsidR="001B1677" w:rsidRPr="001B1677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t>QQ音乐</w:t>
      </w:r>
      <w:r w:rsidRPr="001B1677">
        <w:rPr>
          <w:rFonts w:ascii="微软雅黑" w:eastAsia="微软雅黑" w:hAnsi="微软雅黑"/>
          <w:b/>
          <w:bCs/>
          <w:sz w:val="28"/>
          <w:szCs w:val="28"/>
        </w:rPr>
        <w:br/>
      </w:r>
      <w:r w:rsidR="001B1677">
        <w:rPr>
          <w:rFonts w:ascii="微软雅黑" w:eastAsia="微软雅黑" w:hAnsi="微软雅黑" w:hint="eastAsia"/>
          <w:sz w:val="28"/>
          <w:szCs w:val="28"/>
        </w:rPr>
        <w:t>功能分析：</w:t>
      </w:r>
      <w:r w:rsidRPr="00D13264">
        <w:rPr>
          <w:rFonts w:ascii="微软雅黑" w:eastAsia="微软雅黑" w:hAnsi="微软雅黑"/>
          <w:sz w:val="28"/>
          <w:szCs w:val="28"/>
        </w:rPr>
        <w:t>QQ音乐是腾讯公司推出的一款音乐播放器应用，具有海量的歌曲资源、丰富的功能和强大的社交互动能力。作为腾讯音乐娱乐集团的核心产品之一，QQ音乐通过其强大的版权资源和技术优势，提供了高质量的音乐体验。</w:t>
      </w:r>
      <w:r w:rsidR="001B1677" w:rsidRPr="00D13264">
        <w:rPr>
          <w:rFonts w:ascii="微软雅黑" w:eastAsia="微软雅黑" w:hAnsi="微软雅黑"/>
          <w:sz w:val="28"/>
          <w:szCs w:val="28"/>
        </w:rPr>
        <w:t>拥有庞大的音乐库，包括国内外的热门歌曲、专辑、歌单等。由于腾讯音乐的版权优势，能够提供丰富的正版音乐内容。与多个音乐版权方和艺术家有深入合作，确保资源的广泛性和独占性。</w:t>
      </w:r>
    </w:p>
    <w:p w14:paraId="7341CCDE" w14:textId="77777777" w:rsidR="00B7690D" w:rsidRDefault="001B167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用户体验：</w:t>
      </w:r>
      <w:r w:rsidRPr="00D13264">
        <w:rPr>
          <w:rFonts w:ascii="微软雅黑" w:eastAsia="微软雅黑" w:hAnsi="微软雅黑"/>
          <w:sz w:val="28"/>
          <w:szCs w:val="28"/>
        </w:rPr>
        <w:t>界面设计简洁明了，功能布局清晰。主页上有推荐歌单、热门歌曲、专辑等信息，易于导航。提供基于用户听歌历史的推荐，推荐算法精准，能够快速适应用户的音乐偏好。</w:t>
      </w:r>
      <w:r w:rsidR="00B7690D" w:rsidRPr="00D13264">
        <w:rPr>
          <w:rFonts w:ascii="微软雅黑" w:eastAsia="微软雅黑" w:hAnsi="微软雅黑"/>
          <w:sz w:val="28"/>
          <w:szCs w:val="28"/>
        </w:rPr>
        <w:t>支持评论、点赞、分</w:t>
      </w:r>
      <w:r w:rsidR="00B7690D" w:rsidRPr="00D13264">
        <w:rPr>
          <w:rFonts w:ascii="微软雅黑" w:eastAsia="微软雅黑" w:hAnsi="微软雅黑"/>
          <w:sz w:val="28"/>
          <w:szCs w:val="28"/>
        </w:rPr>
        <w:lastRenderedPageBreak/>
        <w:t>享歌曲和歌单，可以与好友互动，查看好友的听歌记录和动态。</w:t>
      </w:r>
    </w:p>
    <w:p w14:paraId="14D1E8C4" w14:textId="77777777" w:rsidR="00B7690D" w:rsidRDefault="00B7690D">
      <w:pPr>
        <w:rPr>
          <w:rFonts w:ascii="微软雅黑" w:eastAsia="微软雅黑" w:hAnsi="微软雅黑"/>
          <w:sz w:val="28"/>
          <w:szCs w:val="28"/>
        </w:rPr>
      </w:pPr>
      <w:r w:rsidRPr="00D13264">
        <w:rPr>
          <w:rFonts w:ascii="微软雅黑" w:eastAsia="微软雅黑" w:hAnsi="微软雅黑"/>
          <w:sz w:val="28"/>
          <w:szCs w:val="28"/>
        </w:rPr>
        <w:t>目标用户：广泛的用户群体，包括主流音乐爱好者和腾讯生态中的用户。适合喜欢主流音乐和需要社交互动的用户。强调音乐资源的广泛性和版权优势，侧重于高品质的音乐体验和社交互动。</w:t>
      </w:r>
      <w:r w:rsidR="00D13264" w:rsidRPr="00D13264">
        <w:rPr>
          <w:rFonts w:ascii="微软雅黑" w:eastAsia="微软雅黑" w:hAnsi="微软雅黑"/>
          <w:sz w:val="28"/>
          <w:szCs w:val="28"/>
        </w:rPr>
        <w:br/>
      </w:r>
      <w:r w:rsidR="001B1677" w:rsidRPr="001B1677">
        <w:rPr>
          <w:rFonts w:ascii="微软雅黑" w:eastAsia="微软雅黑" w:hAnsi="微软雅黑" w:hint="eastAsia"/>
          <w:b/>
          <w:bCs/>
          <w:sz w:val="28"/>
          <w:szCs w:val="28"/>
        </w:rPr>
        <w:t>2.</w:t>
      </w:r>
      <w:r w:rsidR="00D13264" w:rsidRPr="001B1677">
        <w:rPr>
          <w:rFonts w:ascii="微软雅黑" w:eastAsia="微软雅黑" w:hAnsi="微软雅黑"/>
          <w:b/>
          <w:bCs/>
          <w:sz w:val="28"/>
          <w:szCs w:val="28"/>
        </w:rPr>
        <w:t>网易云音乐</w:t>
      </w:r>
      <w:r w:rsidR="00D13264" w:rsidRPr="001B1677">
        <w:rPr>
          <w:rFonts w:ascii="微软雅黑" w:eastAsia="微软雅黑" w:hAnsi="微软雅黑"/>
          <w:b/>
          <w:bCs/>
          <w:sz w:val="28"/>
          <w:szCs w:val="28"/>
        </w:rPr>
        <w:br/>
      </w:r>
      <w:r w:rsidR="001B1677">
        <w:rPr>
          <w:rFonts w:ascii="微软雅黑" w:eastAsia="微软雅黑" w:hAnsi="微软雅黑" w:hint="eastAsia"/>
          <w:sz w:val="28"/>
          <w:szCs w:val="28"/>
        </w:rPr>
        <w:t>功能分析：</w:t>
      </w:r>
      <w:r w:rsidR="00D13264" w:rsidRPr="00D13264">
        <w:rPr>
          <w:rFonts w:ascii="微软雅黑" w:eastAsia="微软雅黑" w:hAnsi="微软雅黑"/>
          <w:sz w:val="28"/>
          <w:szCs w:val="28"/>
        </w:rPr>
        <w:t>网易云音乐是网易公司推出的音乐流媒体平台，以其优质的音质、丰富的歌单和社交互动功能著称。网易云音乐注重用户的音乐发现和个性化推荐，力图为用户提供一种独特的音乐体验。</w:t>
      </w:r>
      <w:r w:rsidR="001B1677" w:rsidRPr="00D13264">
        <w:rPr>
          <w:rFonts w:ascii="微软雅黑" w:eastAsia="微软雅黑" w:hAnsi="微软雅黑"/>
          <w:sz w:val="28"/>
          <w:szCs w:val="28"/>
        </w:rPr>
        <w:t>也拥有丰富的音乐库，注重发掘独立音乐人和新兴艺术家。除了主流歌曲外，还包括很多小众音乐和原创作品。与多家音乐版权方合作，尤其在独立音乐和原创作品方面有较强的资源优势。</w:t>
      </w:r>
      <w:r w:rsidR="00D13264" w:rsidRPr="00D13264">
        <w:rPr>
          <w:rFonts w:ascii="微软雅黑" w:eastAsia="微软雅黑" w:hAnsi="微软雅黑"/>
          <w:sz w:val="28"/>
          <w:szCs w:val="28"/>
        </w:rPr>
        <w:br/>
        <w:t>用户体验</w:t>
      </w:r>
      <w:r w:rsidR="001B1677">
        <w:rPr>
          <w:rFonts w:ascii="微软雅黑" w:eastAsia="微软雅黑" w:hAnsi="微软雅黑" w:hint="eastAsia"/>
          <w:sz w:val="28"/>
          <w:szCs w:val="28"/>
        </w:rPr>
        <w:t>：</w:t>
      </w:r>
      <w:r w:rsidR="001B1677" w:rsidRPr="00D13264">
        <w:rPr>
          <w:rFonts w:ascii="微软雅黑" w:eastAsia="微软雅黑" w:hAnsi="微软雅黑"/>
          <w:sz w:val="28"/>
          <w:szCs w:val="28"/>
        </w:rPr>
        <w:t>界面设计注重美学，色彩搭配和排版设计优雅。主页突出推荐歌单、精选专辑和社交互动信息。提供个性化的音乐推荐和歌单推荐，利用用户的听歌行为和互动数据进行精准推荐。</w:t>
      </w:r>
      <w:r w:rsidR="00D13264" w:rsidRPr="00D13264">
        <w:rPr>
          <w:rFonts w:ascii="微软雅黑" w:eastAsia="微软雅黑" w:hAnsi="微软雅黑"/>
          <w:sz w:val="28"/>
          <w:szCs w:val="28"/>
        </w:rPr>
        <w:t>注重用户的音乐评论和分享，用户生成内容丰富，社区氛围活跃，用户可以创建和分享自己的歌单。</w:t>
      </w:r>
    </w:p>
    <w:p w14:paraId="00A5D8D2" w14:textId="35A86E9A" w:rsidR="00D13264" w:rsidRPr="00D13264" w:rsidRDefault="00D13264">
      <w:pPr>
        <w:rPr>
          <w:rFonts w:ascii="微软雅黑" w:eastAsia="微软雅黑" w:hAnsi="微软雅黑" w:hint="eastAsia"/>
          <w:sz w:val="28"/>
          <w:szCs w:val="28"/>
        </w:rPr>
      </w:pPr>
      <w:r w:rsidRPr="00D13264">
        <w:rPr>
          <w:rFonts w:ascii="微软雅黑" w:eastAsia="微软雅黑" w:hAnsi="微软雅黑"/>
          <w:sz w:val="28"/>
          <w:szCs w:val="28"/>
        </w:rPr>
        <w:t>目标用户：年轻的音乐爱好者、独立音乐爱好者和喜欢音乐评论的用户。适合对音乐有较高审美要求和原创音乐感兴趣的用户。注重音乐发现、个性化推荐和社区互动，突出独立音乐和用户生成内容的特点。</w:t>
      </w:r>
      <w:r w:rsidRPr="00B7690D">
        <w:rPr>
          <w:rFonts w:ascii="微软雅黑" w:eastAsia="微软雅黑" w:hAnsi="微软雅黑"/>
          <w:b/>
          <w:bCs/>
          <w:sz w:val="30"/>
          <w:szCs w:val="30"/>
        </w:rPr>
        <w:t>总结</w:t>
      </w:r>
      <w:r w:rsidRPr="00D13264">
        <w:rPr>
          <w:rFonts w:ascii="微软雅黑" w:eastAsia="微软雅黑" w:hAnsi="微软雅黑"/>
          <w:sz w:val="28"/>
          <w:szCs w:val="28"/>
        </w:rPr>
        <w:br/>
        <w:t>QQ音乐在音乐资源的丰富性和社交互动功能方面具有明显优势，尤其适合那些重视社交和高质量音乐体验的用户。其强大的版权资源和</w:t>
      </w:r>
      <w:r w:rsidRPr="00D13264">
        <w:rPr>
          <w:rFonts w:ascii="微软雅黑" w:eastAsia="微软雅黑" w:hAnsi="微软雅黑"/>
          <w:sz w:val="28"/>
          <w:szCs w:val="28"/>
        </w:rPr>
        <w:lastRenderedPageBreak/>
        <w:t>技术支持使得其在市场中具有竞争力。网易云音乐则以其优雅的界面设计、个性化推荐和社区互动而著称，特别适合那些喜爱探索独立音乐和参与音乐评论的用户。其注重用户体验和音乐发现的策略，使其在特定用户群体中占据了重要地位。</w:t>
      </w:r>
    </w:p>
    <w:sectPr w:rsidR="00D13264" w:rsidRPr="00D1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9B481" w14:textId="77777777" w:rsidR="0081225A" w:rsidRDefault="0081225A" w:rsidP="00D13264">
      <w:pPr>
        <w:rPr>
          <w:rFonts w:hint="eastAsia"/>
        </w:rPr>
      </w:pPr>
      <w:r>
        <w:separator/>
      </w:r>
    </w:p>
  </w:endnote>
  <w:endnote w:type="continuationSeparator" w:id="0">
    <w:p w14:paraId="0330F218" w14:textId="77777777" w:rsidR="0081225A" w:rsidRDefault="0081225A" w:rsidP="00D132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2036B" w14:textId="77777777" w:rsidR="0081225A" w:rsidRDefault="0081225A" w:rsidP="00D13264">
      <w:pPr>
        <w:rPr>
          <w:rFonts w:hint="eastAsia"/>
        </w:rPr>
      </w:pPr>
      <w:r>
        <w:separator/>
      </w:r>
    </w:p>
  </w:footnote>
  <w:footnote w:type="continuationSeparator" w:id="0">
    <w:p w14:paraId="42FA834F" w14:textId="77777777" w:rsidR="0081225A" w:rsidRDefault="0081225A" w:rsidP="00D132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3"/>
    <w:rsid w:val="001B1677"/>
    <w:rsid w:val="002E5DB7"/>
    <w:rsid w:val="00351BF3"/>
    <w:rsid w:val="00426F1F"/>
    <w:rsid w:val="0048529D"/>
    <w:rsid w:val="0081225A"/>
    <w:rsid w:val="008C5E45"/>
    <w:rsid w:val="00A17A45"/>
    <w:rsid w:val="00A62908"/>
    <w:rsid w:val="00AC3FBC"/>
    <w:rsid w:val="00B7690D"/>
    <w:rsid w:val="00D13264"/>
    <w:rsid w:val="00D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AE02"/>
  <w15:chartTrackingRefBased/>
  <w15:docId w15:val="{3B4AD91B-2E4B-4E5B-978F-68E05ACA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2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思佳 姜</dc:creator>
  <cp:keywords/>
  <dc:description/>
  <cp:lastModifiedBy>思佳 姜</cp:lastModifiedBy>
  <cp:revision>3</cp:revision>
  <dcterms:created xsi:type="dcterms:W3CDTF">2024-08-20T02:55:00Z</dcterms:created>
  <dcterms:modified xsi:type="dcterms:W3CDTF">2024-08-20T14:44:00Z</dcterms:modified>
</cp:coreProperties>
</file>