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C51E1" w14:textId="27A8E767" w:rsidR="00AC207A" w:rsidRPr="00020430" w:rsidRDefault="00B61CA2">
      <w:pPr>
        <w:rPr>
          <w:color w:val="004275"/>
        </w:rPr>
      </w:pPr>
      <w:r>
        <w:rPr>
          <w:noProof/>
        </w:rPr>
        <mc:AlternateContent>
          <mc:Choice Requires="wps">
            <w:drawing>
              <wp:anchor distT="45720" distB="45720" distL="114300" distR="114300" simplePos="0" relativeHeight="251689984" behindDoc="0" locked="0" layoutInCell="1" allowOverlap="1" wp14:anchorId="15C20FB2" wp14:editId="0BF2557D">
                <wp:simplePos x="0" y="0"/>
                <wp:positionH relativeFrom="column">
                  <wp:posOffset>5783580</wp:posOffset>
                </wp:positionH>
                <wp:positionV relativeFrom="paragraph">
                  <wp:posOffset>3357245</wp:posOffset>
                </wp:positionV>
                <wp:extent cx="2446020" cy="258318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2583180"/>
                        </a:xfrm>
                        <a:prstGeom prst="rect">
                          <a:avLst/>
                        </a:prstGeom>
                        <a:noFill/>
                        <a:ln w="9525">
                          <a:noFill/>
                          <a:miter lim="800000"/>
                          <a:headEnd/>
                          <a:tailEnd/>
                        </a:ln>
                      </wps:spPr>
                      <wps:txbx>
                        <w:txbxContent>
                          <w:p w14:paraId="5A0A3B02" w14:textId="77777777" w:rsidR="00B61CA2" w:rsidRPr="004D74B7" w:rsidRDefault="00B61CA2" w:rsidP="00B61CA2">
                            <w:pPr>
                              <w:spacing w:line="240" w:lineRule="auto"/>
                              <w:rPr>
                                <w:rFonts w:ascii="Arial Nova" w:hAnsi="Arial Nova"/>
                                <w:sz w:val="20"/>
                              </w:rPr>
                            </w:pPr>
                            <w:r>
                              <w:rPr>
                                <w:rFonts w:ascii="Arial Nova" w:hAnsi="Arial Nova"/>
                                <w:sz w:val="20"/>
                              </w:rPr>
                              <w:t>We typically depart for Youngstown State University after classes Friday to arrive in time for registration, a system demonstration, and practice contest that evening.  We then eat dinner, stay in a hotel, and arrive bright and early the next morning for the real competition.  It lasts from 10am-3pm and consists of approx. 10 problems.  Last year was exciting because we had 2 teams successfully solve 2 problems each!  Problem solving skills and the ability to think critically offer just as much to a team as coding ability, so don’t let inexperience stop you from joining this great opportunity!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C20FB2" id="_x0000_t202" coordsize="21600,21600" o:spt="202" path="m,l,21600r21600,l21600,xe">
                <v:stroke joinstyle="miter"/>
                <v:path gradientshapeok="t" o:connecttype="rect"/>
              </v:shapetype>
              <v:shape id="Text Box 2" o:spid="_x0000_s1026" type="#_x0000_t202" style="position:absolute;margin-left:455.4pt;margin-top:264.35pt;width:192.6pt;height:203.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ENVCwIAAPQDAAAOAAAAZHJzL2Uyb0RvYy54bWysU9tuGyEQfa/Uf0C817ve2KmzMo7SpKkq&#10;pRcp6QewLOtFBYYC9q779RlYx7Hat6o8IGBmzsw5M6yvR6PJXvqgwDI6n5WUSCugVXbL6I+n+3cr&#10;SkLktuUarGT0IAO93rx9sx5cLSvoQbfSEwSxoR4co32Mri6KIHppeJiBkxaNHXjDI179tmg9HxDd&#10;6KIqy8tiAN86D0KGgK93k5FuMn7XSRG/dV2QkWhGsbaYd5/3Ju3FZs3rreeuV+JYBv+HKgxXFpOe&#10;oO545GTn1V9QRgkPAbo4E2AK6DolZOaAbOblH2wee+5k5oLiBHeSKfw/WPF1/90T1TJaXVBiucEe&#10;Pckxkg8wkirJM7hQo9ejQ7844jO2OVMN7gHEz0As3PbcbuWN9zD0krdY3jxFFmehE05IIM3wBVpM&#10;w3cRMtDYeZO0QzUIomObDqfWpFIEPlaLxWVZoUmgrVquLuar3LyC1y/hzof4SYIh6cCox95neL5/&#10;CDGVw+sXl5TNwr3SOvdfWzIwerWsljngzGJUxPHUyjC6KtOaBiax/GjbHBy50tMZE2h7pJ2YTpzj&#10;2IzomLRooD2gAB6mMcRvg4ce/G9KBhxBRsOvHfeSEv3ZoohX88UizWy+LJbvE31/bmnOLdwKhGI0&#10;UjIdb2Oe84nrDYrdqSzDayXHWnG0sjrHb5Bm9/yevV4/6+YZAAD//wMAUEsDBBQABgAIAAAAIQBL&#10;yR0k3wAAAAwBAAAPAAAAZHJzL2Rvd25yZXYueG1sTI/BTsMwEETvSP0Ha5G4UbuBlCbEqRCIK4i2&#10;IHFz420SNV5HsduEv2d7guNoRjNvivXkOnHGIbSeNCzmCgRS5W1LtYbd9vV2BSJEQ9Z0nlDDDwZY&#10;l7OrwuTWj/SB502sBZdQyI2GJsY+lzJUDToT5r5HYu/gB2ciy6GWdjAjl7tOJkotpTMt8UJjenxu&#10;sDpuTk7D59vh++tevdcvLu1HPylJLpNa31xPT48gIk7xLwwXfEaHkpn2/kQ2iE5DtlCMHjWkyeoB&#10;xCWRZEu+t2fvLk1BloX8f6L8BQAA//8DAFBLAQItABQABgAIAAAAIQC2gziS/gAAAOEBAAATAAAA&#10;AAAAAAAAAAAAAAAAAABbQ29udGVudF9UeXBlc10ueG1sUEsBAi0AFAAGAAgAAAAhADj9If/WAAAA&#10;lAEAAAsAAAAAAAAAAAAAAAAALwEAAF9yZWxzLy5yZWxzUEsBAi0AFAAGAAgAAAAhANFwQ1ULAgAA&#10;9AMAAA4AAAAAAAAAAAAAAAAALgIAAGRycy9lMm9Eb2MueG1sUEsBAi0AFAAGAAgAAAAhAEvJHSTf&#10;AAAADAEAAA8AAAAAAAAAAAAAAAAAZQQAAGRycy9kb3ducmV2LnhtbFBLBQYAAAAABAAEAPMAAABx&#10;BQAAAAA=&#10;" filled="f" stroked="f">
                <v:textbox>
                  <w:txbxContent>
                    <w:p w14:paraId="5A0A3B02" w14:textId="77777777" w:rsidR="00B61CA2" w:rsidRPr="004D74B7" w:rsidRDefault="00B61CA2" w:rsidP="00B61CA2">
                      <w:pPr>
                        <w:spacing w:line="240" w:lineRule="auto"/>
                        <w:rPr>
                          <w:rFonts w:ascii="Arial Nova" w:hAnsi="Arial Nova"/>
                          <w:sz w:val="20"/>
                        </w:rPr>
                      </w:pPr>
                      <w:r>
                        <w:rPr>
                          <w:rFonts w:ascii="Arial Nova" w:hAnsi="Arial Nova"/>
                          <w:sz w:val="20"/>
                        </w:rPr>
                        <w:t>We typically depart for Youngstown State University after classes Friday to arrive in time for registration, a system demonstration, and practice contest that evening.  We then eat dinner, stay in a hotel, and arrive bright and early the next morning for the real competition.  It lasts from 10am-3pm and consists of approx. 10 problems.  Last year was exciting because we had 2 teams successfully solve 2 problems each!  Problem solving skills and the ability to think critically offer just as much to a team as coding ability, so don’t let inexperience stop you from joining this great opportunity!</w:t>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50A0CA79" wp14:editId="278FFDD9">
                <wp:simplePos x="0" y="0"/>
                <wp:positionH relativeFrom="column">
                  <wp:posOffset>2880360</wp:posOffset>
                </wp:positionH>
                <wp:positionV relativeFrom="paragraph">
                  <wp:posOffset>3357245</wp:posOffset>
                </wp:positionV>
                <wp:extent cx="2446020" cy="258318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2583180"/>
                        </a:xfrm>
                        <a:prstGeom prst="rect">
                          <a:avLst/>
                        </a:prstGeom>
                        <a:noFill/>
                        <a:ln w="9525">
                          <a:noFill/>
                          <a:miter lim="800000"/>
                          <a:headEnd/>
                          <a:tailEnd/>
                        </a:ln>
                      </wps:spPr>
                      <wps:txbx>
                        <w:txbxContent>
                          <w:p w14:paraId="5D9E0C5A" w14:textId="77777777" w:rsidR="00B61CA2" w:rsidRPr="004D74B7" w:rsidRDefault="00B61CA2" w:rsidP="00B61CA2">
                            <w:pPr>
                              <w:spacing w:line="240" w:lineRule="auto"/>
                              <w:rPr>
                                <w:rFonts w:ascii="Arial Nova" w:hAnsi="Arial Nova"/>
                                <w:sz w:val="20"/>
                              </w:rPr>
                            </w:pPr>
                            <w:r>
                              <w:rPr>
                                <w:rFonts w:ascii="Arial Nova" w:hAnsi="Arial Nova"/>
                                <w:sz w:val="20"/>
                              </w:rPr>
                              <w:t>We typically depart for Youngstown State University after classes Friday to arrive in time for registration, a system demonstration, and practice contest that evening.  We then eat dinner, stay in a hotel, and arrive bright and early the next morning for the real competition.  It lasts from 10am-3pm and consists of approx. 10 problems.  Last year was exciting because we had 2 teams successfully solve 2 problems each!  Problem solving skills and the ability to think critically offer just as much to a team as coding ability, so don’t let inexperience stop you from joining this great opportunity!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0CA79" id="_x0000_s1027" type="#_x0000_t202" style="position:absolute;margin-left:226.8pt;margin-top:264.35pt;width:192.6pt;height:203.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8zZDgIAAPsDAAAOAAAAZHJzL2Uyb0RvYy54bWysU9tu2zAMfR+wfxD0vtjxki414hRduw4D&#10;ugvQ7gMYWY6FSaImKbG7rx8lp2mwvQ3TgyCJ5CHPIbW+Go1mB+mDQtvw+azkTFqBrbK7hn9/vHuz&#10;4ixEsC1otLLhTzLwq83rV+vB1bLCHnUrPSMQG+rBNbyP0dVFEUQvDYQZOmnJ2KE3EOnqd0XrYSB0&#10;o4uqLC+KAX3rPAoZAr3eTka+yfhdJ0X82nVBRqYbTrXFvPu8b9NebNZQ7zy4XoljGfAPVRhQlpKe&#10;oG4hAtt79ReUUcJjwC7OBJoCu04JmTkQm3n5B5uHHpzMXEic4E4yhf8HK74cvnmm2oZXFWcWDPXo&#10;UY6RvceRVUmewYWavB4c+cWRnqnNmWpw9yh+BGbxpge7k9fe49BLaKm8eYoszkInnJBAtsNnbCkN&#10;7CNmoLHzJmlHajBCpzY9nVqTShH0WC0WF2VFJkG2arl6O1/l5hVQP4c7H+JHiYalQ8M99T7Dw+E+&#10;xFQO1M8uKZvFO6V17r+2bGj45bJa5oAzi1GRxlMr0/BVmdY0MInlB9vm4AhKT2dKoO2RdmI6cY7j&#10;dswCZ02SJFtsn0gHj9M00u+hQ4/+F2cDTWLDw889eMmZ/mRJy8v5YpFGN18Wy3dJBX9u2Z5bwAqC&#10;anjkbDrexDzuE+Vr0rxTWY2XSo4l04RlkY6/IY3w+T17vfzZzW8AAAD//wMAUEsDBBQABgAIAAAA&#10;IQA6Moc34AAAAAsBAAAPAAAAZHJzL2Rvd25yZXYueG1sTI/LTsMwEEX3SPyDNUjsqE1TlzRkUiEQ&#10;WxDlIbFzYzeJiMdR7Dbh7xlWsBzN0b3nltvZ9+LkxtgFQrheKBCO6mA7ahDeXh+vchAxGbKmD+QQ&#10;vl2EbXV+VprChole3GmXGsEhFAuD0KY0FFLGunXexEUYHPHvEEZvEp9jI+1oJg73vVwqtZbedMQN&#10;rRncfevqr93RI7w/HT4/Vuq5efB6mMKsJPmNRLy8mO9uQSQ3pz8YfvVZHSp22ocj2Sh6hJXO1owi&#10;6GV+A4KJPMt5zB5hk2kNsirl/w3VDwAAAP//AwBQSwECLQAUAAYACAAAACEAtoM4kv4AAADhAQAA&#10;EwAAAAAAAAAAAAAAAAAAAAAAW0NvbnRlbnRfVHlwZXNdLnhtbFBLAQItABQABgAIAAAAIQA4/SH/&#10;1gAAAJQBAAALAAAAAAAAAAAAAAAAAC8BAABfcmVscy8ucmVsc1BLAQItABQABgAIAAAAIQDrv8zZ&#10;DgIAAPsDAAAOAAAAAAAAAAAAAAAAAC4CAABkcnMvZTJvRG9jLnhtbFBLAQItABQABgAIAAAAIQA6&#10;Moc34AAAAAsBAAAPAAAAAAAAAAAAAAAAAGgEAABkcnMvZG93bnJldi54bWxQSwUGAAAAAAQABADz&#10;AAAAdQUAAAAA&#10;" filled="f" stroked="f">
                <v:textbox>
                  <w:txbxContent>
                    <w:p w14:paraId="5D9E0C5A" w14:textId="77777777" w:rsidR="00B61CA2" w:rsidRPr="004D74B7" w:rsidRDefault="00B61CA2" w:rsidP="00B61CA2">
                      <w:pPr>
                        <w:spacing w:line="240" w:lineRule="auto"/>
                        <w:rPr>
                          <w:rFonts w:ascii="Arial Nova" w:hAnsi="Arial Nova"/>
                          <w:sz w:val="20"/>
                        </w:rPr>
                      </w:pPr>
                      <w:r>
                        <w:rPr>
                          <w:rFonts w:ascii="Arial Nova" w:hAnsi="Arial Nova"/>
                          <w:sz w:val="20"/>
                        </w:rPr>
                        <w:t>We typically depart for Youngstown State University after classes Friday to arrive in time for registration, a system demonstration, and practice contest that evening.  We then eat dinner, stay in a hotel, and arrive bright and early the next morning for the real competition.  It lasts from 10am-3pm and consists of approx. 10 problems.  Last year was exciting because we had 2 teams successfully solve 2 problems each!  Problem solving skills and the ability to think critically offer just as much to a team as coding ability, so don’t let inexperience stop you from joining this great opportunity!</w:t>
                      </w:r>
                    </w:p>
                  </w:txbxContent>
                </v:textbox>
                <w10:wrap type="square"/>
              </v:shape>
            </w:pict>
          </mc:Fallback>
        </mc:AlternateContent>
      </w:r>
      <w:r>
        <w:rPr>
          <w:noProof/>
          <w:color w:val="004275"/>
        </w:rPr>
        <w:drawing>
          <wp:anchor distT="0" distB="0" distL="114300" distR="114300" simplePos="0" relativeHeight="251685888" behindDoc="0" locked="0" layoutInCell="1" allowOverlap="1" wp14:anchorId="62B0A5CF" wp14:editId="33861B12">
            <wp:simplePos x="0" y="0"/>
            <wp:positionH relativeFrom="column">
              <wp:posOffset>6355080</wp:posOffset>
            </wp:positionH>
            <wp:positionV relativeFrom="paragraph">
              <wp:posOffset>2293620</wp:posOffset>
            </wp:positionV>
            <wp:extent cx="1226820" cy="1071245"/>
            <wp:effectExtent l="0" t="0" r="0" b="0"/>
            <wp:wrapThrough wrapText="bothSides">
              <wp:wrapPolygon edited="0">
                <wp:start x="13416" y="0"/>
                <wp:lineTo x="0" y="384"/>
                <wp:lineTo x="0" y="20358"/>
                <wp:lineTo x="1677" y="21126"/>
                <wp:lineTo x="6037" y="21126"/>
                <wp:lineTo x="8385" y="21126"/>
                <wp:lineTo x="21130" y="19590"/>
                <wp:lineTo x="21130" y="11908"/>
                <wp:lineTo x="19789" y="0"/>
                <wp:lineTo x="13416"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umb-pair-programming-pictofigo-hi-018.png"/>
                    <pic:cNvPicPr/>
                  </pic:nvPicPr>
                  <pic:blipFill>
                    <a:blip r:embed="rId4">
                      <a:extLst>
                        <a:ext uri="{28A0092B-C50C-407E-A947-70E740481C1C}">
                          <a14:useLocalDpi xmlns:a14="http://schemas.microsoft.com/office/drawing/2010/main" val="0"/>
                        </a:ext>
                      </a:extLst>
                    </a:blip>
                    <a:stretch>
                      <a:fillRect/>
                    </a:stretch>
                  </pic:blipFill>
                  <pic:spPr>
                    <a:xfrm>
                      <a:off x="0" y="0"/>
                      <a:ext cx="1226820" cy="1071245"/>
                    </a:xfrm>
                    <a:prstGeom prst="rect">
                      <a:avLst/>
                    </a:prstGeom>
                  </pic:spPr>
                </pic:pic>
              </a:graphicData>
            </a:graphic>
            <wp14:sizeRelH relativeFrom="page">
              <wp14:pctWidth>0</wp14:pctWidth>
            </wp14:sizeRelH>
            <wp14:sizeRelV relativeFrom="page">
              <wp14:pctHeight>0</wp14:pctHeight>
            </wp14:sizeRelV>
          </wp:anchor>
        </w:drawing>
      </w:r>
      <w:r>
        <w:rPr>
          <w:noProof/>
          <w:color w:val="004275"/>
        </w:rPr>
        <w:drawing>
          <wp:anchor distT="0" distB="0" distL="114300" distR="114300" simplePos="0" relativeHeight="251683840" behindDoc="0" locked="0" layoutInCell="1" allowOverlap="1" wp14:anchorId="20C11442" wp14:editId="6248B91D">
            <wp:simplePos x="0" y="0"/>
            <wp:positionH relativeFrom="column">
              <wp:posOffset>3474720</wp:posOffset>
            </wp:positionH>
            <wp:positionV relativeFrom="paragraph">
              <wp:posOffset>2289175</wp:posOffset>
            </wp:positionV>
            <wp:extent cx="1226820" cy="1071245"/>
            <wp:effectExtent l="0" t="0" r="0" b="0"/>
            <wp:wrapThrough wrapText="bothSides">
              <wp:wrapPolygon edited="0">
                <wp:start x="13416" y="0"/>
                <wp:lineTo x="0" y="384"/>
                <wp:lineTo x="0" y="20358"/>
                <wp:lineTo x="1677" y="21126"/>
                <wp:lineTo x="6037" y="21126"/>
                <wp:lineTo x="8385" y="21126"/>
                <wp:lineTo x="21130" y="19590"/>
                <wp:lineTo x="21130" y="11908"/>
                <wp:lineTo x="19789" y="0"/>
                <wp:lineTo x="13416"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umb-pair-programming-pictofigo-hi-018.png"/>
                    <pic:cNvPicPr/>
                  </pic:nvPicPr>
                  <pic:blipFill>
                    <a:blip r:embed="rId4">
                      <a:extLst>
                        <a:ext uri="{28A0092B-C50C-407E-A947-70E740481C1C}">
                          <a14:useLocalDpi xmlns:a14="http://schemas.microsoft.com/office/drawing/2010/main" val="0"/>
                        </a:ext>
                      </a:extLst>
                    </a:blip>
                    <a:stretch>
                      <a:fillRect/>
                    </a:stretch>
                  </pic:blipFill>
                  <pic:spPr>
                    <a:xfrm>
                      <a:off x="0" y="0"/>
                      <a:ext cx="1226820" cy="1071245"/>
                    </a:xfrm>
                    <a:prstGeom prst="rect">
                      <a:avLst/>
                    </a:prstGeom>
                  </pic:spPr>
                </pic:pic>
              </a:graphicData>
            </a:graphic>
            <wp14:sizeRelH relativeFrom="page">
              <wp14:pctWidth>0</wp14:pctWidth>
            </wp14:sizeRelH>
            <wp14:sizeRelV relativeFrom="page">
              <wp14:pctHeight>0</wp14:pctHeight>
            </wp14:sizeRelV>
          </wp:anchor>
        </w:drawing>
      </w:r>
      <w:r w:rsidRPr="00020430">
        <w:rPr>
          <w:noProof/>
          <w:color w:val="004275"/>
        </w:rPr>
        <mc:AlternateContent>
          <mc:Choice Requires="wps">
            <w:drawing>
              <wp:anchor distT="45720" distB="45720" distL="114300" distR="114300" simplePos="0" relativeHeight="251681792" behindDoc="0" locked="0" layoutInCell="1" allowOverlap="1" wp14:anchorId="103FBC65" wp14:editId="2B9766A7">
                <wp:simplePos x="0" y="0"/>
                <wp:positionH relativeFrom="column">
                  <wp:posOffset>5821680</wp:posOffset>
                </wp:positionH>
                <wp:positionV relativeFrom="paragraph">
                  <wp:posOffset>114300</wp:posOffset>
                </wp:positionV>
                <wp:extent cx="2331720" cy="250698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2506980"/>
                        </a:xfrm>
                        <a:prstGeom prst="rect">
                          <a:avLst/>
                        </a:prstGeom>
                        <a:noFill/>
                        <a:ln w="9525">
                          <a:noFill/>
                          <a:miter lim="800000"/>
                          <a:headEnd/>
                          <a:tailEnd/>
                        </a:ln>
                      </wps:spPr>
                      <wps:txbx>
                        <w:txbxContent>
                          <w:p w14:paraId="583A6543" w14:textId="77777777" w:rsidR="00B61CA2" w:rsidRPr="00863500" w:rsidRDefault="00B61CA2" w:rsidP="00B61CA2">
                            <w:pPr>
                              <w:spacing w:line="240" w:lineRule="auto"/>
                              <w:rPr>
                                <w:rFonts w:ascii="Arial Black" w:hAnsi="Arial Black"/>
                                <w:sz w:val="20"/>
                              </w:rPr>
                            </w:pPr>
                            <w:r w:rsidRPr="00863500">
                              <w:rPr>
                                <w:rFonts w:ascii="Arial Black" w:hAnsi="Arial Black"/>
                                <w:sz w:val="20"/>
                              </w:rPr>
                              <w:t xml:space="preserve">“The </w:t>
                            </w:r>
                            <w:r w:rsidRPr="00863500">
                              <w:rPr>
                                <w:rFonts w:ascii="Arial Black" w:hAnsi="Arial Black"/>
                                <w:color w:val="B12B1A"/>
                                <w:sz w:val="20"/>
                              </w:rPr>
                              <w:t xml:space="preserve">International Collegiate Programming Contest </w:t>
                            </w:r>
                            <w:r w:rsidRPr="00863500">
                              <w:rPr>
                                <w:rFonts w:ascii="Arial Black" w:hAnsi="Arial Black"/>
                                <w:sz w:val="20"/>
                              </w:rPr>
                              <w:t xml:space="preserve">is an </w:t>
                            </w:r>
                            <w:r w:rsidRPr="00863500">
                              <w:rPr>
                                <w:rFonts w:ascii="Arial Black" w:hAnsi="Arial Black"/>
                                <w:color w:val="004275"/>
                                <w:sz w:val="20"/>
                              </w:rPr>
                              <w:t>algorithmic programming contest</w:t>
                            </w:r>
                            <w:r w:rsidRPr="00863500">
                              <w:rPr>
                                <w:rFonts w:ascii="Arial Black" w:hAnsi="Arial Black"/>
                                <w:sz w:val="20"/>
                              </w:rPr>
                              <w:t xml:space="preserve"> for college students. </w:t>
                            </w:r>
                            <w:r w:rsidRPr="00863500">
                              <w:rPr>
                                <w:rFonts w:ascii="Arial Black" w:hAnsi="Arial Black"/>
                                <w:color w:val="004275"/>
                                <w:sz w:val="20"/>
                              </w:rPr>
                              <w:t>Teams of three</w:t>
                            </w:r>
                            <w:r w:rsidRPr="00863500">
                              <w:rPr>
                                <w:rFonts w:ascii="Arial Black" w:hAnsi="Arial Black"/>
                                <w:sz w:val="20"/>
                              </w:rPr>
                              <w:t>, representing their university, work to solve the most</w:t>
                            </w:r>
                            <w:r w:rsidRPr="00863500">
                              <w:rPr>
                                <w:rFonts w:ascii="Arial Black" w:hAnsi="Arial Black"/>
                                <w:color w:val="004275"/>
                                <w:sz w:val="20"/>
                              </w:rPr>
                              <w:t xml:space="preserve"> real-world problems</w:t>
                            </w:r>
                            <w:r w:rsidRPr="00863500">
                              <w:rPr>
                                <w:rFonts w:ascii="Arial Black" w:hAnsi="Arial Black"/>
                                <w:sz w:val="20"/>
                              </w:rPr>
                              <w:t xml:space="preserve">, fostering </w:t>
                            </w:r>
                            <w:r w:rsidRPr="00863500">
                              <w:rPr>
                                <w:rFonts w:ascii="Arial Black" w:hAnsi="Arial Black"/>
                                <w:color w:val="004275"/>
                                <w:sz w:val="20"/>
                              </w:rPr>
                              <w:t>collaboration</w:t>
                            </w:r>
                            <w:r w:rsidRPr="00863500">
                              <w:rPr>
                                <w:rFonts w:ascii="Arial Black" w:hAnsi="Arial Black"/>
                                <w:sz w:val="20"/>
                              </w:rPr>
                              <w:t xml:space="preserve">, </w:t>
                            </w:r>
                            <w:r w:rsidRPr="00863500">
                              <w:rPr>
                                <w:rFonts w:ascii="Arial Black" w:hAnsi="Arial Black"/>
                                <w:color w:val="004275"/>
                                <w:sz w:val="20"/>
                              </w:rPr>
                              <w:t>creativity</w:t>
                            </w:r>
                            <w:r w:rsidRPr="00863500">
                              <w:rPr>
                                <w:rFonts w:ascii="Arial Black" w:hAnsi="Arial Black"/>
                                <w:sz w:val="20"/>
                              </w:rPr>
                              <w:t xml:space="preserve">, </w:t>
                            </w:r>
                            <w:r w:rsidRPr="00863500">
                              <w:rPr>
                                <w:rFonts w:ascii="Arial Black" w:hAnsi="Arial Black"/>
                                <w:color w:val="004275"/>
                                <w:sz w:val="20"/>
                              </w:rPr>
                              <w:t>innovation</w:t>
                            </w:r>
                            <w:r w:rsidRPr="00863500">
                              <w:rPr>
                                <w:rFonts w:ascii="Arial Black" w:hAnsi="Arial Black"/>
                                <w:sz w:val="20"/>
                              </w:rPr>
                              <w:t xml:space="preserve">, and the </w:t>
                            </w:r>
                            <w:r w:rsidRPr="00863500">
                              <w:rPr>
                                <w:rFonts w:ascii="Arial Black" w:hAnsi="Arial Black"/>
                                <w:color w:val="004275"/>
                                <w:sz w:val="20"/>
                              </w:rPr>
                              <w:t>ability to perform under pressure</w:t>
                            </w:r>
                            <w:r w:rsidRPr="00863500">
                              <w:rPr>
                                <w:rFonts w:ascii="Arial Black" w:hAnsi="Arial Black"/>
                                <w:sz w:val="20"/>
                              </w:rPr>
                              <w:t>.”</w:t>
                            </w:r>
                          </w:p>
                          <w:p w14:paraId="534B97BA" w14:textId="77777777" w:rsidR="00B61CA2" w:rsidRPr="00863500" w:rsidRDefault="00B61CA2" w:rsidP="00B61CA2">
                            <w:pPr>
                              <w:spacing w:line="240" w:lineRule="auto"/>
                              <w:rPr>
                                <w:rFonts w:ascii="Arial Nova" w:hAnsi="Arial Nova" w:cs="Arial"/>
                                <w:sz w:val="16"/>
                              </w:rPr>
                            </w:pPr>
                            <w:r w:rsidRPr="00863500">
                              <w:rPr>
                                <w:rFonts w:ascii="Arial Black" w:hAnsi="Arial Black"/>
                                <w:sz w:val="16"/>
                              </w:rPr>
                              <w:t xml:space="preserve"> </w:t>
                            </w:r>
                            <w:r w:rsidRPr="00863500">
                              <w:rPr>
                                <w:rFonts w:ascii="Arial Nova" w:hAnsi="Arial Nova" w:cs="Arial"/>
                                <w:sz w:val="16"/>
                              </w:rPr>
                              <w:t>- from icpc.baylor.edu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FBC65" id="_x0000_s1028" type="#_x0000_t202" style="position:absolute;margin-left:458.4pt;margin-top:9pt;width:183.6pt;height:197.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ciDQIAAPsDAAAOAAAAZHJzL2Uyb0RvYy54bWysU9tu2zAMfR+wfxD0vjhxky4x4hRduw4D&#10;ugvQ7gMYWY6FSaImKbGzrx8lp1mwvQ3TgyCJ5CHPIbW+GYxmB+mDQlvz2WTKmbQCG2V3Nf/2/PBm&#10;yVmIYBvQaGXNjzLwm83rV+veVbLEDnUjPSMQG6re1byL0VVFEUQnDYQJOmnJ2KI3EOnqd0XjoSd0&#10;o4tyOr0uevSN8yhkCPR6Pxr5JuO3rRTxS9sGGZmuOdUW8+7zvk17sVlDtfPgOiVOZcA/VGFAWUp6&#10;hrqHCGzv1V9QRgmPAds4EWgKbFslZOZAbGbTP9g8deBk5kLiBHeWKfw/WPH58NUz1VDvVpxZMNSj&#10;ZzlE9g4HViZ5ehcq8npy5BcHeibXTDW4RxTfA7N414HdyVvvse8kNFTeLEUWF6EjTkgg2/4TNpQG&#10;9hEz0NB6k7QjNRihU5uO59akUgQ9lldXs7clmQTZysX0erXMzSugegl3PsQPEg1Lh5p76n2Gh8Nj&#10;iKkcqF5cUjaLD0rr3H9tWV/z1aJc5IALi1GRxlMrU/PlNK1xYBLL97bJwRGUHs+UQNsT7cR05ByH&#10;7ZAFPqu5xeZIOngcp5F+Dx069D8562kSax5+7MFLzvRHS1quZvN5Gt18mS+yCv7Ssr20gBUEVfPI&#10;2Xi8i3ncR8q3pHmrshqpOWMlp5JpwrJIp9+QRvjynr1+/9nNLwAAAP//AwBQSwMEFAAGAAgAAAAh&#10;APqmWR/dAAAACwEAAA8AAABkcnMvZG93bnJldi54bWxMj81OwzAQhO9IvIO1SNyo3SpUacimQiCu&#10;IMqPxM2Nt0lEvI5itwlvz/YEt1nNaPabcjv7Xp1ojF1ghOXCgCKug+u4QXh/e7rJQcVk2dk+MCH8&#10;UIRtdXlR2sKFiV/ptEuNkhKOhUVoUxoKrWPdkrdxEQZi8Q5h9DbJOTbajXaSct/rlTFr7W3H8qG1&#10;Az20VH/vjh7h4/nw9ZmZl+bR3w5TmI1mv9GI11fz/R2oRHP6C8MZX9ChEqZ9OLKLqkfYLNeCnsTI&#10;ZdM5sMozUXuETCToqtT/N1S/AAAA//8DAFBLAQItABQABgAIAAAAIQC2gziS/gAAAOEBAAATAAAA&#10;AAAAAAAAAAAAAAAAAABbQ29udGVudF9UeXBlc10ueG1sUEsBAi0AFAAGAAgAAAAhADj9If/WAAAA&#10;lAEAAAsAAAAAAAAAAAAAAAAALwEAAF9yZWxzLy5yZWxzUEsBAi0AFAAGAAgAAAAhAB5hZyINAgAA&#10;+wMAAA4AAAAAAAAAAAAAAAAALgIAAGRycy9lMm9Eb2MueG1sUEsBAi0AFAAGAAgAAAAhAPqmWR/d&#10;AAAACwEAAA8AAAAAAAAAAAAAAAAAZwQAAGRycy9kb3ducmV2LnhtbFBLBQYAAAAABAAEAPMAAABx&#10;BQAAAAA=&#10;" filled="f" stroked="f">
                <v:textbox>
                  <w:txbxContent>
                    <w:p w14:paraId="583A6543" w14:textId="77777777" w:rsidR="00B61CA2" w:rsidRPr="00863500" w:rsidRDefault="00B61CA2" w:rsidP="00B61CA2">
                      <w:pPr>
                        <w:spacing w:line="240" w:lineRule="auto"/>
                        <w:rPr>
                          <w:rFonts w:ascii="Arial Black" w:hAnsi="Arial Black"/>
                          <w:sz w:val="20"/>
                        </w:rPr>
                      </w:pPr>
                      <w:r w:rsidRPr="00863500">
                        <w:rPr>
                          <w:rFonts w:ascii="Arial Black" w:hAnsi="Arial Black"/>
                          <w:sz w:val="20"/>
                        </w:rPr>
                        <w:t xml:space="preserve">“The </w:t>
                      </w:r>
                      <w:r w:rsidRPr="00863500">
                        <w:rPr>
                          <w:rFonts w:ascii="Arial Black" w:hAnsi="Arial Black"/>
                          <w:color w:val="B12B1A"/>
                          <w:sz w:val="20"/>
                        </w:rPr>
                        <w:t xml:space="preserve">International Collegiate Programming Contest </w:t>
                      </w:r>
                      <w:r w:rsidRPr="00863500">
                        <w:rPr>
                          <w:rFonts w:ascii="Arial Black" w:hAnsi="Arial Black"/>
                          <w:sz w:val="20"/>
                        </w:rPr>
                        <w:t xml:space="preserve">is an </w:t>
                      </w:r>
                      <w:r w:rsidRPr="00863500">
                        <w:rPr>
                          <w:rFonts w:ascii="Arial Black" w:hAnsi="Arial Black"/>
                          <w:color w:val="004275"/>
                          <w:sz w:val="20"/>
                        </w:rPr>
                        <w:t>algorithmic programming contest</w:t>
                      </w:r>
                      <w:r w:rsidRPr="00863500">
                        <w:rPr>
                          <w:rFonts w:ascii="Arial Black" w:hAnsi="Arial Black"/>
                          <w:sz w:val="20"/>
                        </w:rPr>
                        <w:t xml:space="preserve"> for college students. </w:t>
                      </w:r>
                      <w:r w:rsidRPr="00863500">
                        <w:rPr>
                          <w:rFonts w:ascii="Arial Black" w:hAnsi="Arial Black"/>
                          <w:color w:val="004275"/>
                          <w:sz w:val="20"/>
                        </w:rPr>
                        <w:t>Teams of three</w:t>
                      </w:r>
                      <w:r w:rsidRPr="00863500">
                        <w:rPr>
                          <w:rFonts w:ascii="Arial Black" w:hAnsi="Arial Black"/>
                          <w:sz w:val="20"/>
                        </w:rPr>
                        <w:t>, representing their university, work to solve the most</w:t>
                      </w:r>
                      <w:r w:rsidRPr="00863500">
                        <w:rPr>
                          <w:rFonts w:ascii="Arial Black" w:hAnsi="Arial Black"/>
                          <w:color w:val="004275"/>
                          <w:sz w:val="20"/>
                        </w:rPr>
                        <w:t xml:space="preserve"> real-world problems</w:t>
                      </w:r>
                      <w:r w:rsidRPr="00863500">
                        <w:rPr>
                          <w:rFonts w:ascii="Arial Black" w:hAnsi="Arial Black"/>
                          <w:sz w:val="20"/>
                        </w:rPr>
                        <w:t xml:space="preserve">, fostering </w:t>
                      </w:r>
                      <w:r w:rsidRPr="00863500">
                        <w:rPr>
                          <w:rFonts w:ascii="Arial Black" w:hAnsi="Arial Black"/>
                          <w:color w:val="004275"/>
                          <w:sz w:val="20"/>
                        </w:rPr>
                        <w:t>collaboration</w:t>
                      </w:r>
                      <w:r w:rsidRPr="00863500">
                        <w:rPr>
                          <w:rFonts w:ascii="Arial Black" w:hAnsi="Arial Black"/>
                          <w:sz w:val="20"/>
                        </w:rPr>
                        <w:t xml:space="preserve">, </w:t>
                      </w:r>
                      <w:r w:rsidRPr="00863500">
                        <w:rPr>
                          <w:rFonts w:ascii="Arial Black" w:hAnsi="Arial Black"/>
                          <w:color w:val="004275"/>
                          <w:sz w:val="20"/>
                        </w:rPr>
                        <w:t>creativity</w:t>
                      </w:r>
                      <w:r w:rsidRPr="00863500">
                        <w:rPr>
                          <w:rFonts w:ascii="Arial Black" w:hAnsi="Arial Black"/>
                          <w:sz w:val="20"/>
                        </w:rPr>
                        <w:t xml:space="preserve">, </w:t>
                      </w:r>
                      <w:r w:rsidRPr="00863500">
                        <w:rPr>
                          <w:rFonts w:ascii="Arial Black" w:hAnsi="Arial Black"/>
                          <w:color w:val="004275"/>
                          <w:sz w:val="20"/>
                        </w:rPr>
                        <w:t>innovation</w:t>
                      </w:r>
                      <w:r w:rsidRPr="00863500">
                        <w:rPr>
                          <w:rFonts w:ascii="Arial Black" w:hAnsi="Arial Black"/>
                          <w:sz w:val="20"/>
                        </w:rPr>
                        <w:t xml:space="preserve">, and the </w:t>
                      </w:r>
                      <w:r w:rsidRPr="00863500">
                        <w:rPr>
                          <w:rFonts w:ascii="Arial Black" w:hAnsi="Arial Black"/>
                          <w:color w:val="004275"/>
                          <w:sz w:val="20"/>
                        </w:rPr>
                        <w:t>ability to perform under pressure</w:t>
                      </w:r>
                      <w:r w:rsidRPr="00863500">
                        <w:rPr>
                          <w:rFonts w:ascii="Arial Black" w:hAnsi="Arial Black"/>
                          <w:sz w:val="20"/>
                        </w:rPr>
                        <w:t>.”</w:t>
                      </w:r>
                    </w:p>
                    <w:p w14:paraId="534B97BA" w14:textId="77777777" w:rsidR="00B61CA2" w:rsidRPr="00863500" w:rsidRDefault="00B61CA2" w:rsidP="00B61CA2">
                      <w:pPr>
                        <w:spacing w:line="240" w:lineRule="auto"/>
                        <w:rPr>
                          <w:rFonts w:ascii="Arial Nova" w:hAnsi="Arial Nova" w:cs="Arial"/>
                          <w:sz w:val="16"/>
                        </w:rPr>
                      </w:pPr>
                      <w:r w:rsidRPr="00863500">
                        <w:rPr>
                          <w:rFonts w:ascii="Arial Black" w:hAnsi="Arial Black"/>
                          <w:sz w:val="16"/>
                        </w:rPr>
                        <w:t xml:space="preserve"> </w:t>
                      </w:r>
                      <w:r w:rsidRPr="00863500">
                        <w:rPr>
                          <w:rFonts w:ascii="Arial Nova" w:hAnsi="Arial Nova" w:cs="Arial"/>
                          <w:sz w:val="16"/>
                        </w:rPr>
                        <w:t>- from icpc.baylor.edu</w:t>
                      </w:r>
                    </w:p>
                  </w:txbxContent>
                </v:textbox>
                <w10:wrap type="square"/>
              </v:shape>
            </w:pict>
          </mc:Fallback>
        </mc:AlternateContent>
      </w:r>
      <w:r w:rsidRPr="00020430">
        <w:rPr>
          <w:noProof/>
          <w:color w:val="004275"/>
        </w:rPr>
        <mc:AlternateContent>
          <mc:Choice Requires="wps">
            <w:drawing>
              <wp:anchor distT="45720" distB="45720" distL="114300" distR="114300" simplePos="0" relativeHeight="251679744" behindDoc="0" locked="0" layoutInCell="1" allowOverlap="1" wp14:anchorId="3631853B" wp14:editId="6D224EEA">
                <wp:simplePos x="0" y="0"/>
                <wp:positionH relativeFrom="column">
                  <wp:posOffset>2933700</wp:posOffset>
                </wp:positionH>
                <wp:positionV relativeFrom="paragraph">
                  <wp:posOffset>114300</wp:posOffset>
                </wp:positionV>
                <wp:extent cx="2331720" cy="250698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2506980"/>
                        </a:xfrm>
                        <a:prstGeom prst="rect">
                          <a:avLst/>
                        </a:prstGeom>
                        <a:noFill/>
                        <a:ln w="9525">
                          <a:noFill/>
                          <a:miter lim="800000"/>
                          <a:headEnd/>
                          <a:tailEnd/>
                        </a:ln>
                      </wps:spPr>
                      <wps:txbx>
                        <w:txbxContent>
                          <w:p w14:paraId="2309F9FB" w14:textId="77777777" w:rsidR="00B61CA2" w:rsidRPr="00863500" w:rsidRDefault="00B61CA2" w:rsidP="00B61CA2">
                            <w:pPr>
                              <w:spacing w:line="240" w:lineRule="auto"/>
                              <w:rPr>
                                <w:rFonts w:ascii="Arial Black" w:hAnsi="Arial Black"/>
                                <w:sz w:val="20"/>
                              </w:rPr>
                            </w:pPr>
                            <w:r w:rsidRPr="00863500">
                              <w:rPr>
                                <w:rFonts w:ascii="Arial Black" w:hAnsi="Arial Black"/>
                                <w:sz w:val="20"/>
                              </w:rPr>
                              <w:t xml:space="preserve">“The </w:t>
                            </w:r>
                            <w:r w:rsidRPr="00863500">
                              <w:rPr>
                                <w:rFonts w:ascii="Arial Black" w:hAnsi="Arial Black"/>
                                <w:color w:val="B12B1A"/>
                                <w:sz w:val="20"/>
                              </w:rPr>
                              <w:t xml:space="preserve">International Collegiate Programming Contest </w:t>
                            </w:r>
                            <w:r w:rsidRPr="00863500">
                              <w:rPr>
                                <w:rFonts w:ascii="Arial Black" w:hAnsi="Arial Black"/>
                                <w:sz w:val="20"/>
                              </w:rPr>
                              <w:t xml:space="preserve">is an </w:t>
                            </w:r>
                            <w:r w:rsidRPr="00863500">
                              <w:rPr>
                                <w:rFonts w:ascii="Arial Black" w:hAnsi="Arial Black"/>
                                <w:color w:val="004275"/>
                                <w:sz w:val="20"/>
                              </w:rPr>
                              <w:t>algorithmic programming contest</w:t>
                            </w:r>
                            <w:r w:rsidRPr="00863500">
                              <w:rPr>
                                <w:rFonts w:ascii="Arial Black" w:hAnsi="Arial Black"/>
                                <w:sz w:val="20"/>
                              </w:rPr>
                              <w:t xml:space="preserve"> for college students. </w:t>
                            </w:r>
                            <w:r w:rsidRPr="00863500">
                              <w:rPr>
                                <w:rFonts w:ascii="Arial Black" w:hAnsi="Arial Black"/>
                                <w:color w:val="004275"/>
                                <w:sz w:val="20"/>
                              </w:rPr>
                              <w:t>Teams of three</w:t>
                            </w:r>
                            <w:r w:rsidRPr="00863500">
                              <w:rPr>
                                <w:rFonts w:ascii="Arial Black" w:hAnsi="Arial Black"/>
                                <w:sz w:val="20"/>
                              </w:rPr>
                              <w:t>, representing their university, work to solve the most</w:t>
                            </w:r>
                            <w:r w:rsidRPr="00863500">
                              <w:rPr>
                                <w:rFonts w:ascii="Arial Black" w:hAnsi="Arial Black"/>
                                <w:color w:val="004275"/>
                                <w:sz w:val="20"/>
                              </w:rPr>
                              <w:t xml:space="preserve"> real-world problems</w:t>
                            </w:r>
                            <w:r w:rsidRPr="00863500">
                              <w:rPr>
                                <w:rFonts w:ascii="Arial Black" w:hAnsi="Arial Black"/>
                                <w:sz w:val="20"/>
                              </w:rPr>
                              <w:t xml:space="preserve">, fostering </w:t>
                            </w:r>
                            <w:r w:rsidRPr="00863500">
                              <w:rPr>
                                <w:rFonts w:ascii="Arial Black" w:hAnsi="Arial Black"/>
                                <w:color w:val="004275"/>
                                <w:sz w:val="20"/>
                              </w:rPr>
                              <w:t>collaboration</w:t>
                            </w:r>
                            <w:r w:rsidRPr="00863500">
                              <w:rPr>
                                <w:rFonts w:ascii="Arial Black" w:hAnsi="Arial Black"/>
                                <w:sz w:val="20"/>
                              </w:rPr>
                              <w:t xml:space="preserve">, </w:t>
                            </w:r>
                            <w:r w:rsidRPr="00863500">
                              <w:rPr>
                                <w:rFonts w:ascii="Arial Black" w:hAnsi="Arial Black"/>
                                <w:color w:val="004275"/>
                                <w:sz w:val="20"/>
                              </w:rPr>
                              <w:t>creativity</w:t>
                            </w:r>
                            <w:r w:rsidRPr="00863500">
                              <w:rPr>
                                <w:rFonts w:ascii="Arial Black" w:hAnsi="Arial Black"/>
                                <w:sz w:val="20"/>
                              </w:rPr>
                              <w:t xml:space="preserve">, </w:t>
                            </w:r>
                            <w:r w:rsidRPr="00863500">
                              <w:rPr>
                                <w:rFonts w:ascii="Arial Black" w:hAnsi="Arial Black"/>
                                <w:color w:val="004275"/>
                                <w:sz w:val="20"/>
                              </w:rPr>
                              <w:t>innovation</w:t>
                            </w:r>
                            <w:r w:rsidRPr="00863500">
                              <w:rPr>
                                <w:rFonts w:ascii="Arial Black" w:hAnsi="Arial Black"/>
                                <w:sz w:val="20"/>
                              </w:rPr>
                              <w:t xml:space="preserve">, and the </w:t>
                            </w:r>
                            <w:r w:rsidRPr="00863500">
                              <w:rPr>
                                <w:rFonts w:ascii="Arial Black" w:hAnsi="Arial Black"/>
                                <w:color w:val="004275"/>
                                <w:sz w:val="20"/>
                              </w:rPr>
                              <w:t>ability to perform under pressure</w:t>
                            </w:r>
                            <w:r w:rsidRPr="00863500">
                              <w:rPr>
                                <w:rFonts w:ascii="Arial Black" w:hAnsi="Arial Black"/>
                                <w:sz w:val="20"/>
                              </w:rPr>
                              <w:t>.”</w:t>
                            </w:r>
                          </w:p>
                          <w:p w14:paraId="50C7D95D" w14:textId="77777777" w:rsidR="00B61CA2" w:rsidRPr="00863500" w:rsidRDefault="00B61CA2" w:rsidP="00B61CA2">
                            <w:pPr>
                              <w:spacing w:line="240" w:lineRule="auto"/>
                              <w:rPr>
                                <w:rFonts w:ascii="Arial Nova" w:hAnsi="Arial Nova" w:cs="Arial"/>
                                <w:sz w:val="16"/>
                              </w:rPr>
                            </w:pPr>
                            <w:r w:rsidRPr="00863500">
                              <w:rPr>
                                <w:rFonts w:ascii="Arial Black" w:hAnsi="Arial Black"/>
                                <w:sz w:val="16"/>
                              </w:rPr>
                              <w:t xml:space="preserve"> </w:t>
                            </w:r>
                            <w:r w:rsidRPr="00863500">
                              <w:rPr>
                                <w:rFonts w:ascii="Arial Nova" w:hAnsi="Arial Nova" w:cs="Arial"/>
                                <w:sz w:val="16"/>
                              </w:rPr>
                              <w:t>- from icpc.baylor.edu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1853B" id="_x0000_s1029" type="#_x0000_t202" style="position:absolute;margin-left:231pt;margin-top:9pt;width:183.6pt;height:197.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8W1DQIAAPsDAAAOAAAAZHJzL2Uyb0RvYy54bWysU9uO2yAQfa/Uf0C8N3acZJtYcVbb3W5V&#10;aXuRdvsBGOMYFRgKJHb69R1wklrtW1U/WMDMHOacM2xvB63IUTgvwVR0PsspEYZDI82+ot9eHt+s&#10;KfGBmYYpMKKiJ+Hp7e71q21vS1FAB6oRjiCI8WVvK9qFYMss87wTmvkZWGEw2ILTLODW7bPGsR7R&#10;tcqKPL/JenCNdcCF93j6MAbpLuG3reDhS9t6EYiqKPYW0t+lfx3/2W7Lyr1jtpP83Ab7hy40kwYv&#10;vUI9sMDIwcm/oLTkDjy0YcZBZ9C2kovEAdnM8z/YPHfMisQFxfH2KpP/f7D88/GrI7JB79ApwzR6&#10;9CKGQN7BQIooT299iVnPFvPCgMeYmqh6+wT8uycG7jtm9uLOOeg7wRpsbx4rs0npiOMjSN1/ggav&#10;YYcACWhonY7aoRoE0dGm09Wa2ArHw2KxmL8tMMQxVqzym806mZex8lJunQ8fBGgSFxV16H2CZ8cn&#10;H2I7rLykxNsMPEqlkv/KkL6im1WxSgWTiJYBx1NJXdF1Hr9xYCLL96ZJxYFJNa7xAmXOtCPTkXMY&#10;6iEJvLioWUNzQh0cjNOIrwcXHbiflPQ4iRX1Pw7MCUrUR4NabubLZRzdtFmukgpuGqmnEWY4QlU0&#10;UDIu70Ma95HyHWreyqRGNGfs5NwyTlgS6fwa4ghP9ynr95vd/QIAAP//AwBQSwMEFAAGAAgAAAAh&#10;ACX/oZfeAAAACgEAAA8AAABkcnMvZG93bnJldi54bWxMj81OwzAQhO9IvIO1SNyoXatUaYhTVUVc&#10;QfQHiZsbb5OIeB3FbhPenuUEp9XoG83OFOvJd+KKQ2wDGZjPFAikKriWagOH/ctDBiImS852gdDA&#10;N0ZYl7c3hc1dGOkdr7tUCw6hmFsDTUp9LmWsGvQ2zkKPxOwcBm8Ty6GWbrAjh/tOaqWW0tuW+ENj&#10;e9w2WH3tLt7A8fX8+bFQb/Wzf+zHMClJfiWNub+bNk8gEk7pzwy/9bk6lNzpFC7kougMLJaatyQG&#10;GV82ZHqlQZyYzHUGsizk/wnlDwAAAP//AwBQSwECLQAUAAYACAAAACEAtoM4kv4AAADhAQAAEwAA&#10;AAAAAAAAAAAAAAAAAAAAW0NvbnRlbnRfVHlwZXNdLnhtbFBLAQItABQABgAIAAAAIQA4/SH/1gAA&#10;AJQBAAALAAAAAAAAAAAAAAAAAC8BAABfcmVscy8ucmVsc1BLAQItABQABgAIAAAAIQAyI8W1DQIA&#10;APsDAAAOAAAAAAAAAAAAAAAAAC4CAABkcnMvZTJvRG9jLnhtbFBLAQItABQABgAIAAAAIQAl/6GX&#10;3gAAAAoBAAAPAAAAAAAAAAAAAAAAAGcEAABkcnMvZG93bnJldi54bWxQSwUGAAAAAAQABADzAAAA&#10;cgUAAAAA&#10;" filled="f" stroked="f">
                <v:textbox>
                  <w:txbxContent>
                    <w:p w14:paraId="2309F9FB" w14:textId="77777777" w:rsidR="00B61CA2" w:rsidRPr="00863500" w:rsidRDefault="00B61CA2" w:rsidP="00B61CA2">
                      <w:pPr>
                        <w:spacing w:line="240" w:lineRule="auto"/>
                        <w:rPr>
                          <w:rFonts w:ascii="Arial Black" w:hAnsi="Arial Black"/>
                          <w:sz w:val="20"/>
                        </w:rPr>
                      </w:pPr>
                      <w:r w:rsidRPr="00863500">
                        <w:rPr>
                          <w:rFonts w:ascii="Arial Black" w:hAnsi="Arial Black"/>
                          <w:sz w:val="20"/>
                        </w:rPr>
                        <w:t xml:space="preserve">“The </w:t>
                      </w:r>
                      <w:r w:rsidRPr="00863500">
                        <w:rPr>
                          <w:rFonts w:ascii="Arial Black" w:hAnsi="Arial Black"/>
                          <w:color w:val="B12B1A"/>
                          <w:sz w:val="20"/>
                        </w:rPr>
                        <w:t xml:space="preserve">International Collegiate Programming Contest </w:t>
                      </w:r>
                      <w:r w:rsidRPr="00863500">
                        <w:rPr>
                          <w:rFonts w:ascii="Arial Black" w:hAnsi="Arial Black"/>
                          <w:sz w:val="20"/>
                        </w:rPr>
                        <w:t xml:space="preserve">is an </w:t>
                      </w:r>
                      <w:r w:rsidRPr="00863500">
                        <w:rPr>
                          <w:rFonts w:ascii="Arial Black" w:hAnsi="Arial Black"/>
                          <w:color w:val="004275"/>
                          <w:sz w:val="20"/>
                        </w:rPr>
                        <w:t>algorithmic programming contest</w:t>
                      </w:r>
                      <w:r w:rsidRPr="00863500">
                        <w:rPr>
                          <w:rFonts w:ascii="Arial Black" w:hAnsi="Arial Black"/>
                          <w:sz w:val="20"/>
                        </w:rPr>
                        <w:t xml:space="preserve"> for college students. </w:t>
                      </w:r>
                      <w:r w:rsidRPr="00863500">
                        <w:rPr>
                          <w:rFonts w:ascii="Arial Black" w:hAnsi="Arial Black"/>
                          <w:color w:val="004275"/>
                          <w:sz w:val="20"/>
                        </w:rPr>
                        <w:t>Teams of three</w:t>
                      </w:r>
                      <w:r w:rsidRPr="00863500">
                        <w:rPr>
                          <w:rFonts w:ascii="Arial Black" w:hAnsi="Arial Black"/>
                          <w:sz w:val="20"/>
                        </w:rPr>
                        <w:t>, representing their university, work to solve the most</w:t>
                      </w:r>
                      <w:r w:rsidRPr="00863500">
                        <w:rPr>
                          <w:rFonts w:ascii="Arial Black" w:hAnsi="Arial Black"/>
                          <w:color w:val="004275"/>
                          <w:sz w:val="20"/>
                        </w:rPr>
                        <w:t xml:space="preserve"> real-world problems</w:t>
                      </w:r>
                      <w:r w:rsidRPr="00863500">
                        <w:rPr>
                          <w:rFonts w:ascii="Arial Black" w:hAnsi="Arial Black"/>
                          <w:sz w:val="20"/>
                        </w:rPr>
                        <w:t xml:space="preserve">, fostering </w:t>
                      </w:r>
                      <w:r w:rsidRPr="00863500">
                        <w:rPr>
                          <w:rFonts w:ascii="Arial Black" w:hAnsi="Arial Black"/>
                          <w:color w:val="004275"/>
                          <w:sz w:val="20"/>
                        </w:rPr>
                        <w:t>collaboration</w:t>
                      </w:r>
                      <w:r w:rsidRPr="00863500">
                        <w:rPr>
                          <w:rFonts w:ascii="Arial Black" w:hAnsi="Arial Black"/>
                          <w:sz w:val="20"/>
                        </w:rPr>
                        <w:t xml:space="preserve">, </w:t>
                      </w:r>
                      <w:r w:rsidRPr="00863500">
                        <w:rPr>
                          <w:rFonts w:ascii="Arial Black" w:hAnsi="Arial Black"/>
                          <w:color w:val="004275"/>
                          <w:sz w:val="20"/>
                        </w:rPr>
                        <w:t>creativity</w:t>
                      </w:r>
                      <w:r w:rsidRPr="00863500">
                        <w:rPr>
                          <w:rFonts w:ascii="Arial Black" w:hAnsi="Arial Black"/>
                          <w:sz w:val="20"/>
                        </w:rPr>
                        <w:t xml:space="preserve">, </w:t>
                      </w:r>
                      <w:r w:rsidRPr="00863500">
                        <w:rPr>
                          <w:rFonts w:ascii="Arial Black" w:hAnsi="Arial Black"/>
                          <w:color w:val="004275"/>
                          <w:sz w:val="20"/>
                        </w:rPr>
                        <w:t>innovation</w:t>
                      </w:r>
                      <w:r w:rsidRPr="00863500">
                        <w:rPr>
                          <w:rFonts w:ascii="Arial Black" w:hAnsi="Arial Black"/>
                          <w:sz w:val="20"/>
                        </w:rPr>
                        <w:t xml:space="preserve">, and the </w:t>
                      </w:r>
                      <w:r w:rsidRPr="00863500">
                        <w:rPr>
                          <w:rFonts w:ascii="Arial Black" w:hAnsi="Arial Black"/>
                          <w:color w:val="004275"/>
                          <w:sz w:val="20"/>
                        </w:rPr>
                        <w:t>ability to perform under pressure</w:t>
                      </w:r>
                      <w:r w:rsidRPr="00863500">
                        <w:rPr>
                          <w:rFonts w:ascii="Arial Black" w:hAnsi="Arial Black"/>
                          <w:sz w:val="20"/>
                        </w:rPr>
                        <w:t>.”</w:t>
                      </w:r>
                    </w:p>
                    <w:p w14:paraId="50C7D95D" w14:textId="77777777" w:rsidR="00B61CA2" w:rsidRPr="00863500" w:rsidRDefault="00B61CA2" w:rsidP="00B61CA2">
                      <w:pPr>
                        <w:spacing w:line="240" w:lineRule="auto"/>
                        <w:rPr>
                          <w:rFonts w:ascii="Arial Nova" w:hAnsi="Arial Nova" w:cs="Arial"/>
                          <w:sz w:val="16"/>
                        </w:rPr>
                      </w:pPr>
                      <w:r w:rsidRPr="00863500">
                        <w:rPr>
                          <w:rFonts w:ascii="Arial Black" w:hAnsi="Arial Black"/>
                          <w:sz w:val="16"/>
                        </w:rPr>
                        <w:t xml:space="preserve"> </w:t>
                      </w:r>
                      <w:r w:rsidRPr="00863500">
                        <w:rPr>
                          <w:rFonts w:ascii="Arial Nova" w:hAnsi="Arial Nova" w:cs="Arial"/>
                          <w:sz w:val="16"/>
                        </w:rPr>
                        <w:t>- from icpc.baylor.edu</w:t>
                      </w:r>
                    </w:p>
                  </w:txbxContent>
                </v:textbox>
                <w10:wrap type="square"/>
              </v:shape>
            </w:pict>
          </mc:Fallback>
        </mc:AlternateContent>
      </w:r>
      <w:r w:rsidR="004D74B7">
        <w:rPr>
          <w:noProof/>
        </w:rPr>
        <mc:AlternateContent>
          <mc:Choice Requires="wps">
            <w:drawing>
              <wp:anchor distT="45720" distB="45720" distL="114300" distR="114300" simplePos="0" relativeHeight="251677696" behindDoc="0" locked="0" layoutInCell="1" allowOverlap="1" wp14:anchorId="3BC7FC2A" wp14:editId="07BAC025">
                <wp:simplePos x="0" y="0"/>
                <wp:positionH relativeFrom="column">
                  <wp:posOffset>22860</wp:posOffset>
                </wp:positionH>
                <wp:positionV relativeFrom="paragraph">
                  <wp:posOffset>3357245</wp:posOffset>
                </wp:positionV>
                <wp:extent cx="2446020" cy="258318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2583180"/>
                        </a:xfrm>
                        <a:prstGeom prst="rect">
                          <a:avLst/>
                        </a:prstGeom>
                        <a:noFill/>
                        <a:ln w="9525">
                          <a:noFill/>
                          <a:miter lim="800000"/>
                          <a:headEnd/>
                          <a:tailEnd/>
                        </a:ln>
                      </wps:spPr>
                      <wps:txbx>
                        <w:txbxContent>
                          <w:p w14:paraId="4CFB5E7C" w14:textId="06BDFAC7" w:rsidR="004D74B7" w:rsidRPr="004D74B7" w:rsidRDefault="004D74B7" w:rsidP="004D74B7">
                            <w:pPr>
                              <w:spacing w:line="240" w:lineRule="auto"/>
                              <w:rPr>
                                <w:rFonts w:ascii="Arial Nova" w:hAnsi="Arial Nova"/>
                                <w:sz w:val="20"/>
                              </w:rPr>
                            </w:pPr>
                            <w:r>
                              <w:rPr>
                                <w:rFonts w:ascii="Arial Nova" w:hAnsi="Arial Nova"/>
                                <w:sz w:val="20"/>
                              </w:rPr>
                              <w:t xml:space="preserve">We typically depart for Youngstown State University after classes Friday to arrive in time for registration, a system demonstration, and practice contest that evening.  We then </w:t>
                            </w:r>
                            <w:r w:rsidR="00E97891">
                              <w:rPr>
                                <w:rFonts w:ascii="Arial Nova" w:hAnsi="Arial Nova"/>
                                <w:sz w:val="20"/>
                              </w:rPr>
                              <w:t>eat</w:t>
                            </w:r>
                            <w:r>
                              <w:rPr>
                                <w:rFonts w:ascii="Arial Nova" w:hAnsi="Arial Nova"/>
                                <w:sz w:val="20"/>
                              </w:rPr>
                              <w:t xml:space="preserve"> dinner, stay in a hotel, and arrive bright and early the next morning for the real competition.  It lasts from 10am-3pm and consists of approx. 10 problems</w:t>
                            </w:r>
                            <w:r w:rsidR="00E97891">
                              <w:rPr>
                                <w:rFonts w:ascii="Arial Nova" w:hAnsi="Arial Nova"/>
                                <w:sz w:val="20"/>
                              </w:rPr>
                              <w:t>.  Last year was exciting because we had 2 teams successfully solve 2 problems each!  Problem solving skills and the ability to think critically offer just as much to a team as coding ability, so don’t let inexperience stop you from joining this great opportunity!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7FC2A" id="_x0000_s1030" type="#_x0000_t202" style="position:absolute;margin-left:1.8pt;margin-top:264.35pt;width:192.6pt;height:203.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9iTDgIAAPsDAAAOAAAAZHJzL2Uyb0RvYy54bWysU9uO2yAQfa/Uf0C8N3ZcZzdrxVltd7tV&#10;pe1F2u0HYIxjVGAokNjp13fASWq1b1V5QMDMnJlzZtjcjlqRg3BegqnpcpFTIgyHVppdTb+9PL5Z&#10;U+IDMy1TYERNj8LT2+3rV5vBVqKAHlQrHEEQ46vB1rQPwVZZ5nkvNPMLsMKgsQOnWcCr22WtYwOi&#10;a5UVeX6VDeBa64AL7/H1YTLSbcLvOsHDl67zIhBVU6wtpN2lvYl7tt2waueY7SU/lcH+oQrNpMGk&#10;F6gHFhjZO/kXlJbcgYcuLDjoDLpOcpE4IJtl/geb555ZkbigON5eZPL/D5Z/Pnx1RLbYu2tKDNPY&#10;oxcxBvIORlJEeQbrK/R6tugXRnxG10TV2yfg3z0xcN8zsxN3zsHQC9ZiecsYmc1CJxwfQZrhE7SY&#10;hu0DJKCxczpqh2oQRMc2HS+tiaVwfCzK8iov0MTRVqzWb5fr1LyMVedw63z4IECTeKipw94neHZ4&#10;8iGWw6qzS8xm4FEqlfqvDBlqerMqVilgZtEy4HgqqWu6zuOaBiayfG/aFByYVNMZEyhzoh2ZTpzD&#10;2IxJ4PKsZgPtEXVwME0j/h489OB+UjLgJNbU/9gzJyhRHw1qebMsyzi66VKurqMKbm5p5hZmOELV&#10;NFAyHe9DGveJ8h1q3smkRmzOVMmpZJywJNLpN8QRnt+T1+8/u/0FAAD//wMAUEsDBBQABgAIAAAA&#10;IQCcm3MS3gAAAAkBAAAPAAAAZHJzL2Rvd25yZXYueG1sTI/NTsMwEITvSLyDtUjcqE1DShqyqRCI&#10;K6jlR+LmJtskIl5HsduEt2c5wXE0o5lvis3senWiMXSeEa4XBhRx5euOG4S316erDFSIlmvbeyaE&#10;bwqwKc/PCpvXfuItnXaxUVLCIbcIbYxDrnWoWnI2LPxALN7Bj85GkWOj69FOUu56vTRmpZ3tWBZa&#10;O9BDS9XX7ugQ3p8Pnx835qV5dOkw+dlodmuNeHkx39+BijTHvzD84gs6lMK090eug+oRkpUEEdJl&#10;dgtK/CTL5MoeYZ2kKeiy0P8flD8AAAD//wMAUEsBAi0AFAAGAAgAAAAhALaDOJL+AAAA4QEAABMA&#10;AAAAAAAAAAAAAAAAAAAAAFtDb250ZW50X1R5cGVzXS54bWxQSwECLQAUAAYACAAAACEAOP0h/9YA&#10;AACUAQAACwAAAAAAAAAAAAAAAAAvAQAAX3JlbHMvLnJlbHNQSwECLQAUAAYACAAAACEAhsvYkw4C&#10;AAD7AwAADgAAAAAAAAAAAAAAAAAuAgAAZHJzL2Uyb0RvYy54bWxQSwECLQAUAAYACAAAACEAnJtz&#10;Et4AAAAJAQAADwAAAAAAAAAAAAAAAABoBAAAZHJzL2Rvd25yZXYueG1sUEsFBgAAAAAEAAQA8wAA&#10;AHMFAAAAAA==&#10;" filled="f" stroked="f">
                <v:textbox>
                  <w:txbxContent>
                    <w:p w14:paraId="4CFB5E7C" w14:textId="06BDFAC7" w:rsidR="004D74B7" w:rsidRPr="004D74B7" w:rsidRDefault="004D74B7" w:rsidP="004D74B7">
                      <w:pPr>
                        <w:spacing w:line="240" w:lineRule="auto"/>
                        <w:rPr>
                          <w:rFonts w:ascii="Arial Nova" w:hAnsi="Arial Nova"/>
                          <w:sz w:val="20"/>
                        </w:rPr>
                      </w:pPr>
                      <w:r>
                        <w:rPr>
                          <w:rFonts w:ascii="Arial Nova" w:hAnsi="Arial Nova"/>
                          <w:sz w:val="20"/>
                        </w:rPr>
                        <w:t xml:space="preserve">We typically depart for Youngstown State University after classes Friday to arrive in time for registration, a system demonstration, and practice contest that evening.  We then </w:t>
                      </w:r>
                      <w:r w:rsidR="00E97891">
                        <w:rPr>
                          <w:rFonts w:ascii="Arial Nova" w:hAnsi="Arial Nova"/>
                          <w:sz w:val="20"/>
                        </w:rPr>
                        <w:t>eat</w:t>
                      </w:r>
                      <w:r>
                        <w:rPr>
                          <w:rFonts w:ascii="Arial Nova" w:hAnsi="Arial Nova"/>
                          <w:sz w:val="20"/>
                        </w:rPr>
                        <w:t xml:space="preserve"> dinner, stay in a hotel, and arrive bright and early the next morning for the real competition.  It lasts from 10am-3pm and consists of approx. 10 problems</w:t>
                      </w:r>
                      <w:r w:rsidR="00E97891">
                        <w:rPr>
                          <w:rFonts w:ascii="Arial Nova" w:hAnsi="Arial Nova"/>
                          <w:sz w:val="20"/>
                        </w:rPr>
                        <w:t>.  Last year was exciting because we had 2 teams successfully solve 2 problems each!  Problem solving skills and the ability to think critically offer just as much to a team as coding ability, so don’t let inexperience stop you from joining this great opportunity!</w:t>
                      </w:r>
                    </w:p>
                  </w:txbxContent>
                </v:textbox>
                <w10:wrap type="square"/>
              </v:shape>
            </w:pict>
          </mc:Fallback>
        </mc:AlternateContent>
      </w:r>
      <w:r w:rsidR="00863500">
        <w:rPr>
          <w:noProof/>
          <w:color w:val="004275"/>
        </w:rPr>
        <w:drawing>
          <wp:anchor distT="0" distB="0" distL="114300" distR="114300" simplePos="0" relativeHeight="251675648" behindDoc="0" locked="0" layoutInCell="1" allowOverlap="1" wp14:anchorId="71921239" wp14:editId="6CA072C6">
            <wp:simplePos x="0" y="0"/>
            <wp:positionH relativeFrom="column">
              <wp:posOffset>563880</wp:posOffset>
            </wp:positionH>
            <wp:positionV relativeFrom="paragraph">
              <wp:posOffset>2293620</wp:posOffset>
            </wp:positionV>
            <wp:extent cx="1226820" cy="1071245"/>
            <wp:effectExtent l="0" t="0" r="0" b="0"/>
            <wp:wrapThrough wrapText="bothSides">
              <wp:wrapPolygon edited="0">
                <wp:start x="13416" y="0"/>
                <wp:lineTo x="0" y="384"/>
                <wp:lineTo x="0" y="20358"/>
                <wp:lineTo x="1677" y="21126"/>
                <wp:lineTo x="6037" y="21126"/>
                <wp:lineTo x="8385" y="21126"/>
                <wp:lineTo x="21130" y="19590"/>
                <wp:lineTo x="21130" y="11908"/>
                <wp:lineTo x="19789" y="0"/>
                <wp:lineTo x="13416"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umb-pair-programming-pictofigo-hi-018.png"/>
                    <pic:cNvPicPr/>
                  </pic:nvPicPr>
                  <pic:blipFill>
                    <a:blip r:embed="rId4">
                      <a:extLst>
                        <a:ext uri="{28A0092B-C50C-407E-A947-70E740481C1C}">
                          <a14:useLocalDpi xmlns:a14="http://schemas.microsoft.com/office/drawing/2010/main" val="0"/>
                        </a:ext>
                      </a:extLst>
                    </a:blip>
                    <a:stretch>
                      <a:fillRect/>
                    </a:stretch>
                  </pic:blipFill>
                  <pic:spPr>
                    <a:xfrm>
                      <a:off x="0" y="0"/>
                      <a:ext cx="1226820" cy="1071245"/>
                    </a:xfrm>
                    <a:prstGeom prst="rect">
                      <a:avLst/>
                    </a:prstGeom>
                  </pic:spPr>
                </pic:pic>
              </a:graphicData>
            </a:graphic>
            <wp14:sizeRelH relativeFrom="page">
              <wp14:pctWidth>0</wp14:pctWidth>
            </wp14:sizeRelH>
            <wp14:sizeRelV relativeFrom="page">
              <wp14:pctHeight>0</wp14:pctHeight>
            </wp14:sizeRelV>
          </wp:anchor>
        </w:drawing>
      </w:r>
      <w:r w:rsidR="00927A21" w:rsidRPr="00020430">
        <w:rPr>
          <w:noProof/>
          <w:color w:val="004275"/>
        </w:rPr>
        <mc:AlternateContent>
          <mc:Choice Requires="wps">
            <w:drawing>
              <wp:anchor distT="45720" distB="45720" distL="114300" distR="114300" simplePos="0" relativeHeight="251672576" behindDoc="0" locked="0" layoutInCell="1" allowOverlap="1" wp14:anchorId="2E5CC5BE" wp14:editId="65AEDE15">
                <wp:simplePos x="0" y="0"/>
                <wp:positionH relativeFrom="column">
                  <wp:posOffset>45720</wp:posOffset>
                </wp:positionH>
                <wp:positionV relativeFrom="paragraph">
                  <wp:posOffset>60960</wp:posOffset>
                </wp:positionV>
                <wp:extent cx="2331720" cy="250698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2506980"/>
                        </a:xfrm>
                        <a:prstGeom prst="rect">
                          <a:avLst/>
                        </a:prstGeom>
                        <a:noFill/>
                        <a:ln w="9525">
                          <a:noFill/>
                          <a:miter lim="800000"/>
                          <a:headEnd/>
                          <a:tailEnd/>
                        </a:ln>
                      </wps:spPr>
                      <wps:txbx>
                        <w:txbxContent>
                          <w:p w14:paraId="40F13E61" w14:textId="77777777" w:rsidR="00863500" w:rsidRPr="00863500" w:rsidRDefault="00927A21" w:rsidP="00927A21">
                            <w:pPr>
                              <w:spacing w:line="240" w:lineRule="auto"/>
                              <w:rPr>
                                <w:rFonts w:ascii="Arial Black" w:hAnsi="Arial Black"/>
                                <w:sz w:val="20"/>
                              </w:rPr>
                            </w:pPr>
                            <w:r w:rsidRPr="00863500">
                              <w:rPr>
                                <w:rFonts w:ascii="Arial Black" w:hAnsi="Arial Black"/>
                                <w:sz w:val="20"/>
                              </w:rPr>
                              <w:t xml:space="preserve">“The </w:t>
                            </w:r>
                            <w:r w:rsidRPr="00863500">
                              <w:rPr>
                                <w:rFonts w:ascii="Arial Black" w:hAnsi="Arial Black"/>
                                <w:color w:val="B12B1A"/>
                                <w:sz w:val="20"/>
                              </w:rPr>
                              <w:t xml:space="preserve">International Collegiate Programming Contest </w:t>
                            </w:r>
                            <w:r w:rsidRPr="00863500">
                              <w:rPr>
                                <w:rFonts w:ascii="Arial Black" w:hAnsi="Arial Black"/>
                                <w:sz w:val="20"/>
                              </w:rPr>
                              <w:t xml:space="preserve">is an </w:t>
                            </w:r>
                            <w:r w:rsidRPr="00863500">
                              <w:rPr>
                                <w:rFonts w:ascii="Arial Black" w:hAnsi="Arial Black"/>
                                <w:color w:val="004275"/>
                                <w:sz w:val="20"/>
                              </w:rPr>
                              <w:t>algorithmic programming contest</w:t>
                            </w:r>
                            <w:r w:rsidRPr="00863500">
                              <w:rPr>
                                <w:rFonts w:ascii="Arial Black" w:hAnsi="Arial Black"/>
                                <w:sz w:val="20"/>
                              </w:rPr>
                              <w:t xml:space="preserve"> for college students. </w:t>
                            </w:r>
                            <w:r w:rsidRPr="00863500">
                              <w:rPr>
                                <w:rFonts w:ascii="Arial Black" w:hAnsi="Arial Black"/>
                                <w:color w:val="004275"/>
                                <w:sz w:val="20"/>
                              </w:rPr>
                              <w:t>Teams of three</w:t>
                            </w:r>
                            <w:r w:rsidRPr="00863500">
                              <w:rPr>
                                <w:rFonts w:ascii="Arial Black" w:hAnsi="Arial Black"/>
                                <w:sz w:val="20"/>
                              </w:rPr>
                              <w:t>, representing their university, work to solve the most</w:t>
                            </w:r>
                            <w:r w:rsidRPr="00863500">
                              <w:rPr>
                                <w:rFonts w:ascii="Arial Black" w:hAnsi="Arial Black"/>
                                <w:color w:val="004275"/>
                                <w:sz w:val="20"/>
                              </w:rPr>
                              <w:t xml:space="preserve"> real-world problems</w:t>
                            </w:r>
                            <w:r w:rsidRPr="00863500">
                              <w:rPr>
                                <w:rFonts w:ascii="Arial Black" w:hAnsi="Arial Black"/>
                                <w:sz w:val="20"/>
                              </w:rPr>
                              <w:t xml:space="preserve">, fostering </w:t>
                            </w:r>
                            <w:r w:rsidRPr="00863500">
                              <w:rPr>
                                <w:rFonts w:ascii="Arial Black" w:hAnsi="Arial Black"/>
                                <w:color w:val="004275"/>
                                <w:sz w:val="20"/>
                              </w:rPr>
                              <w:t>collaboration</w:t>
                            </w:r>
                            <w:r w:rsidRPr="00863500">
                              <w:rPr>
                                <w:rFonts w:ascii="Arial Black" w:hAnsi="Arial Black"/>
                                <w:sz w:val="20"/>
                              </w:rPr>
                              <w:t xml:space="preserve">, </w:t>
                            </w:r>
                            <w:r w:rsidRPr="00863500">
                              <w:rPr>
                                <w:rFonts w:ascii="Arial Black" w:hAnsi="Arial Black"/>
                                <w:color w:val="004275"/>
                                <w:sz w:val="20"/>
                              </w:rPr>
                              <w:t>creativity</w:t>
                            </w:r>
                            <w:r w:rsidRPr="00863500">
                              <w:rPr>
                                <w:rFonts w:ascii="Arial Black" w:hAnsi="Arial Black"/>
                                <w:sz w:val="20"/>
                              </w:rPr>
                              <w:t xml:space="preserve">, </w:t>
                            </w:r>
                            <w:r w:rsidRPr="00863500">
                              <w:rPr>
                                <w:rFonts w:ascii="Arial Black" w:hAnsi="Arial Black"/>
                                <w:color w:val="004275"/>
                                <w:sz w:val="20"/>
                              </w:rPr>
                              <w:t>innovation</w:t>
                            </w:r>
                            <w:r w:rsidRPr="00863500">
                              <w:rPr>
                                <w:rFonts w:ascii="Arial Black" w:hAnsi="Arial Black"/>
                                <w:sz w:val="20"/>
                              </w:rPr>
                              <w:t xml:space="preserve">, and the </w:t>
                            </w:r>
                            <w:r w:rsidRPr="00863500">
                              <w:rPr>
                                <w:rFonts w:ascii="Arial Black" w:hAnsi="Arial Black"/>
                                <w:color w:val="004275"/>
                                <w:sz w:val="20"/>
                              </w:rPr>
                              <w:t>ability to perform under pressure</w:t>
                            </w:r>
                            <w:r w:rsidRPr="00863500">
                              <w:rPr>
                                <w:rFonts w:ascii="Arial Black" w:hAnsi="Arial Black"/>
                                <w:sz w:val="20"/>
                              </w:rPr>
                              <w:t>.</w:t>
                            </w:r>
                            <w:r w:rsidR="00863500" w:rsidRPr="00863500">
                              <w:rPr>
                                <w:rFonts w:ascii="Arial Black" w:hAnsi="Arial Black"/>
                                <w:sz w:val="20"/>
                              </w:rPr>
                              <w:t>”</w:t>
                            </w:r>
                          </w:p>
                          <w:p w14:paraId="72EE8A01" w14:textId="3B04C473" w:rsidR="00927A21" w:rsidRPr="00863500" w:rsidRDefault="00863500" w:rsidP="00927A21">
                            <w:pPr>
                              <w:spacing w:line="240" w:lineRule="auto"/>
                              <w:rPr>
                                <w:rFonts w:ascii="Arial Nova" w:hAnsi="Arial Nova" w:cs="Arial"/>
                                <w:sz w:val="16"/>
                              </w:rPr>
                            </w:pPr>
                            <w:r w:rsidRPr="00863500">
                              <w:rPr>
                                <w:rFonts w:ascii="Arial Black" w:hAnsi="Arial Black"/>
                                <w:sz w:val="16"/>
                              </w:rPr>
                              <w:t xml:space="preserve"> </w:t>
                            </w:r>
                            <w:r w:rsidRPr="00863500">
                              <w:rPr>
                                <w:rFonts w:ascii="Arial Nova" w:hAnsi="Arial Nova" w:cs="Arial"/>
                                <w:sz w:val="16"/>
                              </w:rPr>
                              <w:t>- from icpc.baylor.edu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CC5BE" id="_x0000_s1031" type="#_x0000_t202" style="position:absolute;margin-left:3.6pt;margin-top:4.8pt;width:183.6pt;height:197.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i8nDAIAAPoDAAAOAAAAZHJzL2Uyb0RvYy54bWysU9tuGyEQfa/Uf0C812tv7DReeR2lSVNV&#10;Si9S0g8Ys6wXFRgK2Lvu13dgbddq36rygIBhDnPOGVa3g9FsL31QaGs+m0w5k1Zgo+y25t9eHt/c&#10;cBYi2AY0Wlnzgwz8dv361ap3lSyxQ91IzwjEhqp3Ne9idFVRBNFJA2GCTloKtugNRNr6bdF46And&#10;6KKcTq+LHn3jPAoZAp0+jEG+zvhtK0X80rZBRqZrTrXFPPs8b9JcrFdQbT24ToljGfAPVRhQlh49&#10;Qz1ABLbz6i8oo4THgG2cCDQFtq0SMnMgNrPpH2yeO3AycyFxgjvLFP4frPi8/+qZampORlkwZNGL&#10;HCJ7hwMrkzq9CxVdenZ0LQ50TC5npsE9ofgemMX7DuxW3nmPfSehoepmKbO4SB1xQgLZ9J+woWdg&#10;FzEDDa03SToSgxE6uXQ4O5NKEXRYXl3N3pYUEhQrF9Pr5U32roDqlO58iB8kGpYWNfdkfYaH/VOI&#10;qRyoTlfSaxYfldbZfm1ZX/PlolzkhIuIUZG6UytD8kzTGPslsXxvm5wcQelxTQ9oe6SdmI6c47AZ&#10;sr6Lk5obbA6kg8exGenz0KJD/5Oznhqx5uHHDrzkTH+0pOVyNp+nzs2b+SKr4C8jm8sIWEFQNY+c&#10;jcv7mLt9pHxHmrcqq5HMGSs5lkwNlkU6fobUwZf7fOv3l13/AgAA//8DAFBLAwQUAAYACAAAACEA&#10;vWFELdsAAAAHAQAADwAAAGRycy9kb3ducmV2LnhtbEyOwU7DMBBE70j8g7VI3KhNCS0N2VQIxBVE&#10;oZW4ufE2iYjXUew24e9ZTnCb0YxmXrGefKdONMQ2MML1zIAiroJruUb4eH++ugMVk2Vnu8CE8E0R&#10;1uX5WWFzF0Z+o9Mm1UpGOOYWoUmpz7WOVUPexlnoiSU7hMHbJHaotRvsKOO+03NjFtrbluWhsT09&#10;NlR9bY4eYfty+Nxl5rV+8rf9GCaj2a804uXF9HAPKtGU/srwiy/oUArTPhzZRdUhLOdSRFgtQEl6&#10;s8wyUHuEzIjQZaH/85c/AAAA//8DAFBLAQItABQABgAIAAAAIQC2gziS/gAAAOEBAAATAAAAAAAA&#10;AAAAAAAAAAAAAABbQ29udGVudF9UeXBlc10ueG1sUEsBAi0AFAAGAAgAAAAhADj9If/WAAAAlAEA&#10;AAsAAAAAAAAAAAAAAAAALwEAAF9yZWxzLy5yZWxzUEsBAi0AFAAGAAgAAAAhAFvWLycMAgAA+gMA&#10;AA4AAAAAAAAAAAAAAAAALgIAAGRycy9lMm9Eb2MueG1sUEsBAi0AFAAGAAgAAAAhAL1hRC3bAAAA&#10;BwEAAA8AAAAAAAAAAAAAAAAAZgQAAGRycy9kb3ducmV2LnhtbFBLBQYAAAAABAAEAPMAAABuBQAA&#10;AAA=&#10;" filled="f" stroked="f">
                <v:textbox>
                  <w:txbxContent>
                    <w:p w14:paraId="40F13E61" w14:textId="77777777" w:rsidR="00863500" w:rsidRPr="00863500" w:rsidRDefault="00927A21" w:rsidP="00927A21">
                      <w:pPr>
                        <w:spacing w:line="240" w:lineRule="auto"/>
                        <w:rPr>
                          <w:rFonts w:ascii="Arial Black" w:hAnsi="Arial Black"/>
                          <w:sz w:val="20"/>
                        </w:rPr>
                      </w:pPr>
                      <w:r w:rsidRPr="00863500">
                        <w:rPr>
                          <w:rFonts w:ascii="Arial Black" w:hAnsi="Arial Black"/>
                          <w:sz w:val="20"/>
                        </w:rPr>
                        <w:t xml:space="preserve">“The </w:t>
                      </w:r>
                      <w:r w:rsidRPr="00863500">
                        <w:rPr>
                          <w:rFonts w:ascii="Arial Black" w:hAnsi="Arial Black"/>
                          <w:color w:val="B12B1A"/>
                          <w:sz w:val="20"/>
                        </w:rPr>
                        <w:t xml:space="preserve">International Collegiate Programming Contest </w:t>
                      </w:r>
                      <w:r w:rsidRPr="00863500">
                        <w:rPr>
                          <w:rFonts w:ascii="Arial Black" w:hAnsi="Arial Black"/>
                          <w:sz w:val="20"/>
                        </w:rPr>
                        <w:t xml:space="preserve">is an </w:t>
                      </w:r>
                      <w:r w:rsidRPr="00863500">
                        <w:rPr>
                          <w:rFonts w:ascii="Arial Black" w:hAnsi="Arial Black"/>
                          <w:color w:val="004275"/>
                          <w:sz w:val="20"/>
                        </w:rPr>
                        <w:t>algorithmic programming contest</w:t>
                      </w:r>
                      <w:r w:rsidRPr="00863500">
                        <w:rPr>
                          <w:rFonts w:ascii="Arial Black" w:hAnsi="Arial Black"/>
                          <w:sz w:val="20"/>
                        </w:rPr>
                        <w:t xml:space="preserve"> for college students. </w:t>
                      </w:r>
                      <w:r w:rsidRPr="00863500">
                        <w:rPr>
                          <w:rFonts w:ascii="Arial Black" w:hAnsi="Arial Black"/>
                          <w:color w:val="004275"/>
                          <w:sz w:val="20"/>
                        </w:rPr>
                        <w:t>Teams of three</w:t>
                      </w:r>
                      <w:r w:rsidRPr="00863500">
                        <w:rPr>
                          <w:rFonts w:ascii="Arial Black" w:hAnsi="Arial Black"/>
                          <w:sz w:val="20"/>
                        </w:rPr>
                        <w:t>, representing their university, work to solve the most</w:t>
                      </w:r>
                      <w:r w:rsidRPr="00863500">
                        <w:rPr>
                          <w:rFonts w:ascii="Arial Black" w:hAnsi="Arial Black"/>
                          <w:color w:val="004275"/>
                          <w:sz w:val="20"/>
                        </w:rPr>
                        <w:t xml:space="preserve"> real-world problems</w:t>
                      </w:r>
                      <w:r w:rsidRPr="00863500">
                        <w:rPr>
                          <w:rFonts w:ascii="Arial Black" w:hAnsi="Arial Black"/>
                          <w:sz w:val="20"/>
                        </w:rPr>
                        <w:t xml:space="preserve">, fostering </w:t>
                      </w:r>
                      <w:r w:rsidRPr="00863500">
                        <w:rPr>
                          <w:rFonts w:ascii="Arial Black" w:hAnsi="Arial Black"/>
                          <w:color w:val="004275"/>
                          <w:sz w:val="20"/>
                        </w:rPr>
                        <w:t>collaboration</w:t>
                      </w:r>
                      <w:r w:rsidRPr="00863500">
                        <w:rPr>
                          <w:rFonts w:ascii="Arial Black" w:hAnsi="Arial Black"/>
                          <w:sz w:val="20"/>
                        </w:rPr>
                        <w:t xml:space="preserve">, </w:t>
                      </w:r>
                      <w:r w:rsidRPr="00863500">
                        <w:rPr>
                          <w:rFonts w:ascii="Arial Black" w:hAnsi="Arial Black"/>
                          <w:color w:val="004275"/>
                          <w:sz w:val="20"/>
                        </w:rPr>
                        <w:t>creativity</w:t>
                      </w:r>
                      <w:r w:rsidRPr="00863500">
                        <w:rPr>
                          <w:rFonts w:ascii="Arial Black" w:hAnsi="Arial Black"/>
                          <w:sz w:val="20"/>
                        </w:rPr>
                        <w:t xml:space="preserve">, </w:t>
                      </w:r>
                      <w:r w:rsidRPr="00863500">
                        <w:rPr>
                          <w:rFonts w:ascii="Arial Black" w:hAnsi="Arial Black"/>
                          <w:color w:val="004275"/>
                          <w:sz w:val="20"/>
                        </w:rPr>
                        <w:t>innovation</w:t>
                      </w:r>
                      <w:r w:rsidRPr="00863500">
                        <w:rPr>
                          <w:rFonts w:ascii="Arial Black" w:hAnsi="Arial Black"/>
                          <w:sz w:val="20"/>
                        </w:rPr>
                        <w:t xml:space="preserve">, and the </w:t>
                      </w:r>
                      <w:r w:rsidRPr="00863500">
                        <w:rPr>
                          <w:rFonts w:ascii="Arial Black" w:hAnsi="Arial Black"/>
                          <w:color w:val="004275"/>
                          <w:sz w:val="20"/>
                        </w:rPr>
                        <w:t>ability to perform under pressure</w:t>
                      </w:r>
                      <w:r w:rsidRPr="00863500">
                        <w:rPr>
                          <w:rFonts w:ascii="Arial Black" w:hAnsi="Arial Black"/>
                          <w:sz w:val="20"/>
                        </w:rPr>
                        <w:t>.</w:t>
                      </w:r>
                      <w:r w:rsidR="00863500" w:rsidRPr="00863500">
                        <w:rPr>
                          <w:rFonts w:ascii="Arial Black" w:hAnsi="Arial Black"/>
                          <w:sz w:val="20"/>
                        </w:rPr>
                        <w:t>”</w:t>
                      </w:r>
                    </w:p>
                    <w:p w14:paraId="72EE8A01" w14:textId="3B04C473" w:rsidR="00927A21" w:rsidRPr="00863500" w:rsidRDefault="00863500" w:rsidP="00927A21">
                      <w:pPr>
                        <w:spacing w:line="240" w:lineRule="auto"/>
                        <w:rPr>
                          <w:rFonts w:ascii="Arial Nova" w:hAnsi="Arial Nova" w:cs="Arial"/>
                          <w:sz w:val="16"/>
                        </w:rPr>
                      </w:pPr>
                      <w:r w:rsidRPr="00863500">
                        <w:rPr>
                          <w:rFonts w:ascii="Arial Black" w:hAnsi="Arial Black"/>
                          <w:sz w:val="16"/>
                        </w:rPr>
                        <w:t xml:space="preserve"> </w:t>
                      </w:r>
                      <w:r w:rsidRPr="00863500">
                        <w:rPr>
                          <w:rFonts w:ascii="Arial Nova" w:hAnsi="Arial Nova" w:cs="Arial"/>
                          <w:sz w:val="16"/>
                        </w:rPr>
                        <w:t>- from icpc.baylor.edu</w:t>
                      </w:r>
                    </w:p>
                  </w:txbxContent>
                </v:textbox>
                <w10:wrap type="square"/>
              </v:shape>
            </w:pict>
          </mc:Fallback>
        </mc:AlternateContent>
      </w:r>
      <w:r w:rsidR="00927A21" w:rsidRPr="00020430">
        <w:rPr>
          <w:noProof/>
          <w:color w:val="004275"/>
        </w:rPr>
        <mc:AlternateContent>
          <mc:Choice Requires="wps">
            <w:drawing>
              <wp:anchor distT="0" distB="0" distL="114300" distR="114300" simplePos="0" relativeHeight="251656189" behindDoc="0" locked="0" layoutInCell="1" allowOverlap="1" wp14:anchorId="66E26836" wp14:editId="1A568E95">
                <wp:simplePos x="0" y="0"/>
                <wp:positionH relativeFrom="column">
                  <wp:posOffset>5775960</wp:posOffset>
                </wp:positionH>
                <wp:positionV relativeFrom="paragraph">
                  <wp:posOffset>0</wp:posOffset>
                </wp:positionV>
                <wp:extent cx="2446020" cy="5989320"/>
                <wp:effectExtent l="0" t="0" r="0" b="0"/>
                <wp:wrapNone/>
                <wp:docPr id="11" name="Rectangle 11"/>
                <wp:cNvGraphicFramePr/>
                <a:graphic xmlns:a="http://schemas.openxmlformats.org/drawingml/2006/main">
                  <a:graphicData uri="http://schemas.microsoft.com/office/word/2010/wordprocessingShape">
                    <wps:wsp>
                      <wps:cNvSpPr/>
                      <wps:spPr>
                        <a:xfrm>
                          <a:off x="0" y="0"/>
                          <a:ext cx="2446020" cy="598932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5684A1" id="Rectangle 11" o:spid="_x0000_s1026" style="position:absolute;margin-left:454.8pt;margin-top:0;width:192.6pt;height:471.6pt;z-index:2516561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rOopQIAAMIFAAAOAAAAZHJzL2Uyb0RvYy54bWysVEtv2zAMvg/YfxB0X+1kaZcGdYqgRYcB&#10;XVu0HXpWZSk2IImapMTJfv0oyXaf22HYxZb4+Eh+InlyutOKbIXzLZiKTg5KSoThULdmXdEf9xef&#10;5pT4wEzNFBhR0b3w9HT58cNJZxdiCg2oWjiCIMYvOlvRJgS7KArPG6GZPwArDColOM0CXt26qB3r&#10;EF2rYlqWR0UHrrYOuPAepedZSZcJX0rBw7WUXgSiKoq5hfR16fsYv8XyhC3Wjtmm5X0a7B+y0Kw1&#10;GHSEOmeBkY1r30DpljvwIMMBB12AlC0XqQasZlK+quauYVakWpAcb0ea/P+D5VfbG0faGt9uQolh&#10;Gt/oFlljZq0EQRkS1Fm/QLs7e+P6m8djrHYnnY5/rIPsEqn7kVSxC4SjcDqbHZVT5J6j7vB4fvwZ&#10;L4hTPLlb58NXAZrEQ0Udxk9ksu2lD9l0MInRPKi2vmiVSpfYKeJMObJl+MZhN02uaqO/Q51l2Cdl&#10;/9Ioxn7I4vkgxkxSv0WUlNeLAMrEMAZiwJxLlBSRlExDOoW9EtFOmVshkc9YeEpkRM5BGefChElW&#10;NawWWXz4x1wSYESWGH/E7gFe1j5g5yx7++gq0iCMzuXfEsvOo0eKDCaMzro14N4DUFhVHznbDyRl&#10;aiJLj1Dvsdsc5DH0ll+0+OKXzIcb5nDusEtwl4Rr/EgFXUWhP1HSgPv1njza4ziglpIO57ii/ueG&#10;OUGJ+mZwUI4ns1kc/HSZHX6Jneieax6fa8xGnwG2Ec4CZpeO0T6o4Sgd6AdcOasYFVXMcIxdUR7c&#10;cDkLeb/g0uJitUpmOOyWhUtzZ3kEj6zGjr7fPTBn+7YPODFXMMw8W7zq/mwbPQ2sNgFkm0bjidee&#10;b1wUqYn7pRY30fN7snpavcvfAAAA//8DAFBLAwQUAAYACAAAACEA289Ol90AAAAJAQAADwAAAGRy&#10;cy9kb3ducmV2LnhtbEyPy07DMBBF90j8gzVIbBB1MFVEQpwKqCjrlodYuvE0iYjHJnbb8PdMV7Ac&#10;3as751SLyQ3igGPsPWm4mWUgkBpve2o1vL0+X9+BiMmQNYMn1PCDERb1+VllSuuPtMbDJrWCRyiW&#10;RkOXUiiljE2HzsSZD0ic7fzoTOJzbKUdzZHH3SBVluXSmZ74Q2cCPnXYfG32TsN7eEnULz/ydhWu&#10;vpVcrj53j0rry4vp4R5Ewin9leGEz+hQM9PW78lGMWgosiLnqgY2OsWqmLPKloP5rQJZV/K/Qf0L&#10;AAD//wMAUEsBAi0AFAAGAAgAAAAhALaDOJL+AAAA4QEAABMAAAAAAAAAAAAAAAAAAAAAAFtDb250&#10;ZW50X1R5cGVzXS54bWxQSwECLQAUAAYACAAAACEAOP0h/9YAAACUAQAACwAAAAAAAAAAAAAAAAAv&#10;AQAAX3JlbHMvLnJlbHNQSwECLQAUAAYACAAAACEAt16zqKUCAADCBQAADgAAAAAAAAAAAAAAAAAu&#10;AgAAZHJzL2Uyb0RvYy54bWxQSwECLQAUAAYACAAAACEA289Ol90AAAAJAQAADwAAAAAAAAAAAAAA&#10;AAD/BAAAZHJzL2Rvd25yZXYueG1sUEsFBgAAAAAEAAQA8wAAAAkGAAAAAA==&#10;" fillcolor="#c4e7ea [671]" stroked="f" strokeweight="1.5pt">
                <v:stroke endcap="round"/>
              </v:rect>
            </w:pict>
          </mc:Fallback>
        </mc:AlternateContent>
      </w:r>
      <w:r w:rsidR="00927A21" w:rsidRPr="00020430">
        <w:rPr>
          <w:noProof/>
          <w:color w:val="004275"/>
        </w:rPr>
        <mc:AlternateContent>
          <mc:Choice Requires="wps">
            <w:drawing>
              <wp:anchor distT="0" distB="0" distL="114300" distR="114300" simplePos="0" relativeHeight="251657214" behindDoc="0" locked="0" layoutInCell="1" allowOverlap="1" wp14:anchorId="25B1E645" wp14:editId="31A0FD1F">
                <wp:simplePos x="0" y="0"/>
                <wp:positionH relativeFrom="column">
                  <wp:posOffset>2880360</wp:posOffset>
                </wp:positionH>
                <wp:positionV relativeFrom="paragraph">
                  <wp:posOffset>0</wp:posOffset>
                </wp:positionV>
                <wp:extent cx="2446020" cy="5989320"/>
                <wp:effectExtent l="0" t="0" r="0" b="0"/>
                <wp:wrapNone/>
                <wp:docPr id="10" name="Rectangle 10"/>
                <wp:cNvGraphicFramePr/>
                <a:graphic xmlns:a="http://schemas.openxmlformats.org/drawingml/2006/main">
                  <a:graphicData uri="http://schemas.microsoft.com/office/word/2010/wordprocessingShape">
                    <wps:wsp>
                      <wps:cNvSpPr/>
                      <wps:spPr>
                        <a:xfrm>
                          <a:off x="0" y="0"/>
                          <a:ext cx="2446020" cy="598932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BD6753" id="Rectangle 10" o:spid="_x0000_s1026" style="position:absolute;margin-left:226.8pt;margin-top:0;width:192.6pt;height:471.6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nMpQIAAMIFAAAOAAAAZHJzL2Uyb0RvYy54bWysVEtv2zAMvg/YfxB0X+1kaZcGdYqgRYcB&#10;XVu0HXpWZSk2IImapMTJfv0oyXaf22HYxZb4+Eh+InlyutOKbIXzLZiKTg5KSoThULdmXdEf9xef&#10;5pT4wEzNFBhR0b3w9HT58cNJZxdiCg2oWjiCIMYvOlvRJgS7KArPG6GZPwArDColOM0CXt26qB3r&#10;EF2rYlqWR0UHrrYOuPAepedZSZcJX0rBw7WUXgSiKoq5hfR16fsYv8XyhC3Wjtmm5X0a7B+y0Kw1&#10;GHSEOmeBkY1r30DpljvwIMMBB12AlC0XqQasZlK+quauYVakWpAcb0ea/P+D5VfbG0faGt8O6TFM&#10;4xvdImvMrJUgKEOCOusXaHdnb1x/83iM1e6k0/GPdZBdInU/kip2gXAUTmezo3KK4Bx1h8fz4894&#10;QZziyd06H74K0CQeKuowfiKTbS99yKaDSYzmQbX1RatUusROEWfKkS3DNw67aXJVG/0d6izDPin7&#10;l0Yx9kMWzwcxZpL6LaKkvF4EUCaGMRAD5lyipIikZBrSKeyViHbK3AqJfMbCUyIjcg7KOBcmTLKq&#10;YbXI4sM/5pIAI7LE+CN2D/Cy9gE7Z9nbR1eRBmF0Lv+WWHYePVJkMGF01q0B9x6Awqr6yNl+IClT&#10;E1l6hHqP3eYgj6G3/KLFF79kPtwwh3OHXYK7JFzjRyroKgr9iZIG3K/35NEexwG1lHQ4xxX1PzfM&#10;CUrUN4ODcjyZzeLgp8vs8EvsRPdc8/hcYzb6DLCNJri1LE/HaB/UcJQO9AOunFWMiipmOMauKA9u&#10;uJyFvF9waXGxWiUzHHbLwqW5szyCR1ZjR9/vHpizfdsHnJgrGGaeLV51f7aNngZWmwCyTaPxxGvP&#10;Ny6K1MT9Uoub6Pk9WT2t3uVvAAAA//8DAFBLAwQUAAYACAAAACEAklc51N4AAAAIAQAADwAAAGRy&#10;cy9kb3ducmV2LnhtbEyPwU7DMBBE70j8g7VIXBB1SEoUQpwKqChnSos4uvE2iYjXJnbb8PcsJziu&#10;ZjT7XrWY7CCOOIbekYKbWQICqXGmp1bB5u35ugARoiajB0eo4BsDLOrzs0qXxp3oFY/r2AoeoVBq&#10;BV2MvpQyNB1aHWbOI3G2d6PVkc+xlWbUJx63g0yTJJdW98QfOu3xqcPmc32wCrb+JVK/fM/blb/6&#10;SuVy9bF/TJW6vJge7kFEnOJfGX7xGR1qZtq5A5kgBgXz2yznqgI24rjICjbZKbibZynIupL/Beof&#10;AAAA//8DAFBLAQItABQABgAIAAAAIQC2gziS/gAAAOEBAAATAAAAAAAAAAAAAAAAAAAAAABbQ29u&#10;dGVudF9UeXBlc10ueG1sUEsBAi0AFAAGAAgAAAAhADj9If/WAAAAlAEAAAsAAAAAAAAAAAAAAAAA&#10;LwEAAF9yZWxzLy5yZWxzUEsBAi0AFAAGAAgAAAAhAKpH6cylAgAAwgUAAA4AAAAAAAAAAAAAAAAA&#10;LgIAAGRycy9lMm9Eb2MueG1sUEsBAi0AFAAGAAgAAAAhAJJXOdTeAAAACAEAAA8AAAAAAAAAAAAA&#10;AAAA/wQAAGRycy9kb3ducmV2LnhtbFBLBQYAAAAABAAEAPMAAAAKBgAAAAA=&#10;" fillcolor="#c4e7ea [671]" stroked="f" strokeweight="1.5pt">
                <v:stroke endcap="round"/>
              </v:rect>
            </w:pict>
          </mc:Fallback>
        </mc:AlternateContent>
      </w:r>
      <w:r w:rsidR="00927A21" w:rsidRPr="00020430">
        <w:rPr>
          <w:noProof/>
          <w:color w:val="004275"/>
        </w:rPr>
        <mc:AlternateContent>
          <mc:Choice Requires="wps">
            <w:drawing>
              <wp:anchor distT="0" distB="0" distL="114300" distR="114300" simplePos="0" relativeHeight="251658239" behindDoc="0" locked="0" layoutInCell="1" allowOverlap="1" wp14:anchorId="1F38A29D" wp14:editId="080FFBDE">
                <wp:simplePos x="0" y="0"/>
                <wp:positionH relativeFrom="column">
                  <wp:posOffset>0</wp:posOffset>
                </wp:positionH>
                <wp:positionV relativeFrom="paragraph">
                  <wp:posOffset>0</wp:posOffset>
                </wp:positionV>
                <wp:extent cx="2446020" cy="5989320"/>
                <wp:effectExtent l="0" t="0" r="0" b="0"/>
                <wp:wrapNone/>
                <wp:docPr id="9" name="Rectangle 9"/>
                <wp:cNvGraphicFramePr/>
                <a:graphic xmlns:a="http://schemas.openxmlformats.org/drawingml/2006/main">
                  <a:graphicData uri="http://schemas.microsoft.com/office/word/2010/wordprocessingShape">
                    <wps:wsp>
                      <wps:cNvSpPr/>
                      <wps:spPr>
                        <a:xfrm>
                          <a:off x="0" y="0"/>
                          <a:ext cx="2446020" cy="598932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F98623" id="Rectangle 9" o:spid="_x0000_s1026" style="position:absolute;margin-left:0;margin-top:0;width:192.6pt;height:471.6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j7gpAIAAMAFAAAOAAAAZHJzL2Uyb0RvYy54bWysVEtv2zAMvg/YfxB0X+1kadcEdYqgRYcB&#10;XVu0HXpWZSk2IImapMTJfv0oyXaf22HYRZb4+Eh+JnlyutOKbIXzLZiKTg5KSoThULdmXdEf9xef&#10;jinxgZmaKTCionvh6eny44eTzi7EFBpQtXAEQYxfdLaiTQh2URSeN0IzfwBWGFRKcJoFfLp1UTvW&#10;IbpWxbQsj4oOXG0dcOE9Ss+zki4TvpSCh2spvQhEVRRzC+l06XyMZ7E8YYu1Y7ZpeZ8G+4csNGsN&#10;Bh2hzllgZOPaN1C65Q48yHDAQRcgZctFqgGrmZSvqrlrmBWpFiTH25Em//9g+dX2xpG2ruicEsM0&#10;/qJbJI2ZtRJkHunprF+g1Z29cf3L4zXWupNOxy9WQXaJ0v1IqdgFwlE4nc2Oyikyz1F3OD+ef8YH&#10;4hRP7tb58FWAJvFSUYfhE5Vse+lDNh1MYjQPqq0vWqXSI/aJOFOObBn+4bCbJle10d+hzjLskrL/&#10;zyjGbsji40GMmaRuiygprxcBlIlhDMSAOZcoKSIpmYZ0C3slop0yt0Iim7HwlMiInIMyzoUJk6xq&#10;WC2y+PCPuSTAiCwx/ojdA7ysfcDOWfb20VWkMRidy78llp1HjxQZTBiddWvAvQegsKo+crYfSMrU&#10;RJYeod5jrznIQ+gtv2jxj18yH26Yw6nDLsFNEq7xkAq6ikJ/o6QB9+s9ebTHYUAtJR1OcUX9zw1z&#10;ghL1zeCYzCezWRz79Jgdfomd6J5rHp9rzEafAbbRBHeW5eka7YMartKBfsCFs4pRUcUMx9gV5cEN&#10;j7OQtwuuLC5Wq2SGo25ZuDR3lkfwyGrs6PvdA3O2b/uAE3MFw8Szxavuz7bR08BqE0C2aTSeeO35&#10;xjWRmrhfaXEPPX8nq6fFu/wNAAD//wMAUEsDBBQABgAIAAAAIQDor3WB3QAAAAUBAAAPAAAAZHJz&#10;L2Rvd25yZXYueG1sTI/NTsMwEITvSH0HaytxQdTBpVUJcSqgopwpP+LoxtskIl6beNuGt8dwoZeV&#10;RjOa+bZYDq4TB+xj60nD1SQDgVR521Kt4fXl8XIBIrIhazpPqOEbIyzL0VlhcuuP9IyHDdcilVDM&#10;jYaGOeRSxqpBZ+LEB6Tk7XzvDCfZ19L25pjKXSdVls2lMy2lhcYEfGiw+tzsnYa38MTUrt7n9Tpc&#10;fCm5Wn/s7pXW5+Ph7hYE48D/YfjFT+hQJqat35ONotOQHuG/m7zpYqZAbDXcXE8VyLKQp/TlDwAA&#10;AP//AwBQSwECLQAUAAYACAAAACEAtoM4kv4AAADhAQAAEwAAAAAAAAAAAAAAAAAAAAAAW0NvbnRl&#10;bnRfVHlwZXNdLnhtbFBLAQItABQABgAIAAAAIQA4/SH/1gAAAJQBAAALAAAAAAAAAAAAAAAAAC8B&#10;AABfcmVscy8ucmVsc1BLAQItABQABgAIAAAAIQC7Pj7gpAIAAMAFAAAOAAAAAAAAAAAAAAAAAC4C&#10;AABkcnMvZTJvRG9jLnhtbFBLAQItABQABgAIAAAAIQDor3WB3QAAAAUBAAAPAAAAAAAAAAAAAAAA&#10;AP4EAABkcnMvZG93bnJldi54bWxQSwUGAAAAAAQABADzAAAACAYAAAAA&#10;" fillcolor="#c4e7ea [671]" stroked="f" strokeweight="1.5pt">
                <v:stroke endcap="round"/>
              </v:rect>
            </w:pict>
          </mc:Fallback>
        </mc:AlternateContent>
      </w:r>
      <w:r w:rsidR="00AC207A" w:rsidRPr="00020430">
        <w:rPr>
          <w:color w:val="004275"/>
        </w:rPr>
        <w:br w:type="page"/>
      </w:r>
    </w:p>
    <w:p w14:paraId="5CF3B259" w14:textId="7A472F30" w:rsidR="0072694E" w:rsidRDefault="0097570D">
      <w:bookmarkStart w:id="0" w:name="_GoBack"/>
      <w:bookmarkEnd w:id="0"/>
      <w:r w:rsidRPr="00AC207A">
        <w:rPr>
          <w:noProof/>
          <w:color w:val="B12B1A"/>
        </w:rPr>
        <w:lastRenderedPageBreak/>
        <w:drawing>
          <wp:anchor distT="0" distB="0" distL="114300" distR="114300" simplePos="0" relativeHeight="251710464" behindDoc="0" locked="0" layoutInCell="1" allowOverlap="1" wp14:anchorId="17EA3CC6" wp14:editId="0BD8758F">
            <wp:simplePos x="0" y="0"/>
            <wp:positionH relativeFrom="column">
              <wp:posOffset>6057900</wp:posOffset>
            </wp:positionH>
            <wp:positionV relativeFrom="paragraph">
              <wp:posOffset>198120</wp:posOffset>
            </wp:positionV>
            <wp:extent cx="1835150" cy="1440180"/>
            <wp:effectExtent l="0" t="0" r="0" b="7620"/>
            <wp:wrapThrough wrapText="bothSides">
              <wp:wrapPolygon edited="0">
                <wp:start x="16817" y="0"/>
                <wp:lineTo x="8745" y="3714"/>
                <wp:lineTo x="0" y="6000"/>
                <wp:lineTo x="0" y="21429"/>
                <wp:lineTo x="9417" y="21429"/>
                <wp:lineTo x="15920" y="21429"/>
                <wp:lineTo x="21077" y="21429"/>
                <wp:lineTo x="21301" y="18286"/>
                <wp:lineTo x="19731" y="18286"/>
                <wp:lineTo x="21301" y="14286"/>
                <wp:lineTo x="21301" y="8571"/>
                <wp:lineTo x="20628" y="1714"/>
                <wp:lineTo x="19731" y="0"/>
                <wp:lineTo x="16817" y="0"/>
              </wp:wrapPolygon>
            </wp:wrapThrough>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c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5150" cy="14401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708416" behindDoc="0" locked="0" layoutInCell="1" allowOverlap="1" wp14:anchorId="65DA2E4E" wp14:editId="1A21F06F">
                <wp:simplePos x="0" y="0"/>
                <wp:positionH relativeFrom="column">
                  <wp:posOffset>5760720</wp:posOffset>
                </wp:positionH>
                <wp:positionV relativeFrom="paragraph">
                  <wp:posOffset>1813560</wp:posOffset>
                </wp:positionV>
                <wp:extent cx="2446020" cy="151638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1516380"/>
                        </a:xfrm>
                        <a:prstGeom prst="rect">
                          <a:avLst/>
                        </a:prstGeom>
                        <a:noFill/>
                        <a:ln w="9525">
                          <a:noFill/>
                          <a:miter lim="800000"/>
                          <a:headEnd/>
                          <a:tailEnd/>
                        </a:ln>
                      </wps:spPr>
                      <wps:txbx>
                        <w:txbxContent>
                          <w:p w14:paraId="26986F8B" w14:textId="77777777" w:rsidR="0097570D" w:rsidRPr="004D74B7" w:rsidRDefault="0097570D" w:rsidP="0097570D">
                            <w:pPr>
                              <w:spacing w:line="240" w:lineRule="auto"/>
                              <w:jc w:val="center"/>
                              <w:rPr>
                                <w:rFonts w:ascii="Arial Nova" w:hAnsi="Arial Nova"/>
                                <w:sz w:val="18"/>
                              </w:rPr>
                            </w:pPr>
                            <w:r w:rsidRPr="004D74B7">
                              <w:rPr>
                                <w:rFonts w:ascii="Arial Nova" w:hAnsi="Arial Nova"/>
                                <w:sz w:val="18"/>
                              </w:rPr>
                              <w:t>Interested? Contact someone below so we can get you registered! Our ACM club will also be hosting several meetings leading up to the competition with practice problems, general contest advice, and more</w:t>
                            </w:r>
                          </w:p>
                          <w:p w14:paraId="40FBF413" w14:textId="77777777" w:rsidR="0097570D" w:rsidRPr="004D74B7" w:rsidRDefault="0097570D" w:rsidP="0097570D">
                            <w:pPr>
                              <w:spacing w:line="240" w:lineRule="auto"/>
                              <w:jc w:val="center"/>
                              <w:rPr>
                                <w:rFonts w:ascii="Arial Nova" w:hAnsi="Arial Nova"/>
                                <w:sz w:val="16"/>
                              </w:rPr>
                            </w:pPr>
                          </w:p>
                          <w:p w14:paraId="1CCF48CF" w14:textId="77777777" w:rsidR="0097570D" w:rsidRPr="004D74B7" w:rsidRDefault="0097570D" w:rsidP="0097570D">
                            <w:pPr>
                              <w:spacing w:line="240" w:lineRule="auto"/>
                              <w:rPr>
                                <w:rFonts w:ascii="Arial Nova" w:hAnsi="Arial Nova"/>
                                <w:sz w:val="16"/>
                              </w:rPr>
                            </w:pPr>
                            <w:r w:rsidRPr="004D74B7">
                              <w:rPr>
                                <w:rFonts w:ascii="Arial Nova" w:hAnsi="Arial Nova"/>
                                <w:sz w:val="16"/>
                              </w:rPr>
                              <w:t xml:space="preserve">Dr. </w:t>
                            </w:r>
                            <w:proofErr w:type="spellStart"/>
                            <w:r w:rsidRPr="004D74B7">
                              <w:rPr>
                                <w:rFonts w:ascii="Arial Nova" w:hAnsi="Arial Nova"/>
                                <w:sz w:val="16"/>
                              </w:rPr>
                              <w:t>Ajwa</w:t>
                            </w:r>
                            <w:proofErr w:type="spellEnd"/>
                            <w:r w:rsidRPr="004D74B7">
                              <w:rPr>
                                <w:rFonts w:ascii="Arial Nova" w:hAnsi="Arial Nova"/>
                                <w:sz w:val="16"/>
                              </w:rPr>
                              <w:t xml:space="preserve"> (Faculty Advisor): iajwa@ashland.edu</w:t>
                            </w:r>
                          </w:p>
                          <w:p w14:paraId="5728E0C0" w14:textId="77777777" w:rsidR="0097570D" w:rsidRPr="004D74B7" w:rsidRDefault="0097570D" w:rsidP="0097570D">
                            <w:pPr>
                              <w:spacing w:line="240" w:lineRule="auto"/>
                              <w:rPr>
                                <w:rFonts w:ascii="Arial Nova" w:hAnsi="Arial Nova"/>
                                <w:sz w:val="15"/>
                                <w:szCs w:val="13"/>
                              </w:rPr>
                            </w:pPr>
                            <w:r w:rsidRPr="004D74B7">
                              <w:rPr>
                                <w:rFonts w:ascii="Arial Nova" w:hAnsi="Arial Nova"/>
                                <w:sz w:val="15"/>
                                <w:szCs w:val="13"/>
                              </w:rPr>
                              <w:t xml:space="preserve">Mohammed </w:t>
                            </w:r>
                            <w:proofErr w:type="spellStart"/>
                            <w:r w:rsidRPr="004D74B7">
                              <w:rPr>
                                <w:rFonts w:ascii="Arial Nova" w:hAnsi="Arial Nova"/>
                                <w:sz w:val="15"/>
                                <w:szCs w:val="13"/>
                              </w:rPr>
                              <w:t>Bawazeer</w:t>
                            </w:r>
                            <w:proofErr w:type="spellEnd"/>
                            <w:r w:rsidRPr="004D74B7">
                              <w:rPr>
                                <w:rFonts w:ascii="Arial Nova" w:hAnsi="Arial Nova"/>
                                <w:sz w:val="15"/>
                                <w:szCs w:val="13"/>
                              </w:rPr>
                              <w:t xml:space="preserve"> (ACM President): mbawazee@ashland.edu</w:t>
                            </w:r>
                          </w:p>
                          <w:p w14:paraId="5642FE64" w14:textId="77777777" w:rsidR="0097570D" w:rsidRPr="004D74B7" w:rsidRDefault="0097570D" w:rsidP="0097570D">
                            <w:pPr>
                              <w:spacing w:line="240" w:lineRule="auto"/>
                              <w:rPr>
                                <w:rFonts w:ascii="Arial Nova" w:hAnsi="Arial Nova"/>
                                <w:sz w:val="16"/>
                              </w:rPr>
                            </w:pPr>
                            <w:r w:rsidRPr="004D74B7">
                              <w:rPr>
                                <w:rFonts w:ascii="Arial Nova" w:hAnsi="Arial Nova"/>
                                <w:sz w:val="16"/>
                              </w:rPr>
                              <w:t>Kelly Fullin (ACM Secretary): kfullin@ashland.edu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A2E4E" id="_x0000_s1032" type="#_x0000_t202" style="position:absolute;margin-left:453.6pt;margin-top:142.8pt;width:192.6pt;height:119.4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va4DwIAAPwDAAAOAAAAZHJzL2Uyb0RvYy54bWysU9uO2yAQfa/Uf0C8N740SRMrzmq7260q&#10;bS/Sbj8AYxyjAkOBxE6/fgecpFH7VtUPFjAzhzlnDpubUStyEM5LMDUtZjklwnBopdnV9Pvzw5sV&#10;JT4w0zIFRtT0KDy92b5+tRlsJUroQbXCEQQxvhpsTfsQbJVlnvdCMz8DKwwGO3CaBdy6XdY6NiC6&#10;VlmZ58tsANdaB1x4j6f3U5BuE37XCR6+dp0XgaiaYm8h/V36N/GfbTes2jlme8lPbbB/6EIzafDS&#10;C9Q9C4zsnfwLSkvuwEMXZhx0Bl0nuUgckE2R/8HmqWdWJC4ojrcXmfz/g+VfDt8ckS3Obl1SYpjG&#10;IT2LMZD3MJIy6jNYX2Hak8XEMOIx5iau3j4C/+GJgbuemZ24dQ6GXrAW+ytiZXZVOuH4CNIMn6HF&#10;a9g+QAIaO6ejeCgHQXSc0/Eym9gKx8NyPl/mJYY4xopFsXy7StPLWHUut86HjwI0iYuaOhx+gmeH&#10;Rx9iO6w6p8TbDDxIpZIBlCFDTdeLcpEKriJaBvSnkrqmqzx+k2Miyw+mTcWBSTWt8QJlTrQj04lz&#10;GJsxKbw8q9lAe0QdHEx2xOeDix7cL0oGtGJN/c89c4IS9cmglutiPo/eTZv54l1UwV1HmusIMxyh&#10;ahoomZZ3Ifl9onyLmncyqRGHM3VyahktlkQ6PYfo4et9yvr9aLcvAAAA//8DAFBLAwQUAAYACAAA&#10;ACEAuOl9nN8AAAAMAQAADwAAAGRycy9kb3ducmV2LnhtbEyPwU7DMBBE70j8g7VI3KiNlZQmZFMh&#10;EFcQBSr15ibbJCJeR7HbhL/HPdHjap5m3hbr2fbiRKPvHCPcLxQI4srVHTcIX5+vdysQPhiuTe+Y&#10;EH7Jw7q8vipMXruJP+i0CY2IJexzg9CGMORS+qola/zCDcQxO7jRmhDPsZH1aKZYbnuplVpKazqO&#10;C60Z6Lml6mdztAjfb4fdNlHvzYtNh8nNSrLNJOLtzfz0CCLQHP5hOOtHdSij094dufaiR8jUg44o&#10;gl6lSxBnQmc6AbFHSHWSgCwLeflE+QcAAP//AwBQSwECLQAUAAYACAAAACEAtoM4kv4AAADhAQAA&#10;EwAAAAAAAAAAAAAAAAAAAAAAW0NvbnRlbnRfVHlwZXNdLnhtbFBLAQItABQABgAIAAAAIQA4/SH/&#10;1gAAAJQBAAALAAAAAAAAAAAAAAAAAC8BAABfcmVscy8ucmVsc1BLAQItABQABgAIAAAAIQAKsva4&#10;DwIAAPwDAAAOAAAAAAAAAAAAAAAAAC4CAABkcnMvZTJvRG9jLnhtbFBLAQItABQABgAIAAAAIQC4&#10;6X2c3wAAAAwBAAAPAAAAAAAAAAAAAAAAAGkEAABkcnMvZG93bnJldi54bWxQSwUGAAAAAAQABADz&#10;AAAAdQUAAAAA&#10;" filled="f" stroked="f">
                <v:textbox>
                  <w:txbxContent>
                    <w:p w14:paraId="26986F8B" w14:textId="77777777" w:rsidR="0097570D" w:rsidRPr="004D74B7" w:rsidRDefault="0097570D" w:rsidP="0097570D">
                      <w:pPr>
                        <w:spacing w:line="240" w:lineRule="auto"/>
                        <w:jc w:val="center"/>
                        <w:rPr>
                          <w:rFonts w:ascii="Arial Nova" w:hAnsi="Arial Nova"/>
                          <w:sz w:val="18"/>
                        </w:rPr>
                      </w:pPr>
                      <w:r w:rsidRPr="004D74B7">
                        <w:rPr>
                          <w:rFonts w:ascii="Arial Nova" w:hAnsi="Arial Nova"/>
                          <w:sz w:val="18"/>
                        </w:rPr>
                        <w:t>Interested? Contact someone below so we can get you registered! Our ACM club will also be hosting several meetings leading up to the competition with practice problems, general contest advice, and more</w:t>
                      </w:r>
                    </w:p>
                    <w:p w14:paraId="40FBF413" w14:textId="77777777" w:rsidR="0097570D" w:rsidRPr="004D74B7" w:rsidRDefault="0097570D" w:rsidP="0097570D">
                      <w:pPr>
                        <w:spacing w:line="240" w:lineRule="auto"/>
                        <w:jc w:val="center"/>
                        <w:rPr>
                          <w:rFonts w:ascii="Arial Nova" w:hAnsi="Arial Nova"/>
                          <w:sz w:val="16"/>
                        </w:rPr>
                      </w:pPr>
                    </w:p>
                    <w:p w14:paraId="1CCF48CF" w14:textId="77777777" w:rsidR="0097570D" w:rsidRPr="004D74B7" w:rsidRDefault="0097570D" w:rsidP="0097570D">
                      <w:pPr>
                        <w:spacing w:line="240" w:lineRule="auto"/>
                        <w:rPr>
                          <w:rFonts w:ascii="Arial Nova" w:hAnsi="Arial Nova"/>
                          <w:sz w:val="16"/>
                        </w:rPr>
                      </w:pPr>
                      <w:r w:rsidRPr="004D74B7">
                        <w:rPr>
                          <w:rFonts w:ascii="Arial Nova" w:hAnsi="Arial Nova"/>
                          <w:sz w:val="16"/>
                        </w:rPr>
                        <w:t xml:space="preserve">Dr. </w:t>
                      </w:r>
                      <w:proofErr w:type="spellStart"/>
                      <w:r w:rsidRPr="004D74B7">
                        <w:rPr>
                          <w:rFonts w:ascii="Arial Nova" w:hAnsi="Arial Nova"/>
                          <w:sz w:val="16"/>
                        </w:rPr>
                        <w:t>Ajwa</w:t>
                      </w:r>
                      <w:proofErr w:type="spellEnd"/>
                      <w:r w:rsidRPr="004D74B7">
                        <w:rPr>
                          <w:rFonts w:ascii="Arial Nova" w:hAnsi="Arial Nova"/>
                          <w:sz w:val="16"/>
                        </w:rPr>
                        <w:t xml:space="preserve"> (Faculty Advisor): iajwa@ashland.edu</w:t>
                      </w:r>
                    </w:p>
                    <w:p w14:paraId="5728E0C0" w14:textId="77777777" w:rsidR="0097570D" w:rsidRPr="004D74B7" w:rsidRDefault="0097570D" w:rsidP="0097570D">
                      <w:pPr>
                        <w:spacing w:line="240" w:lineRule="auto"/>
                        <w:rPr>
                          <w:rFonts w:ascii="Arial Nova" w:hAnsi="Arial Nova"/>
                          <w:sz w:val="15"/>
                          <w:szCs w:val="13"/>
                        </w:rPr>
                      </w:pPr>
                      <w:r w:rsidRPr="004D74B7">
                        <w:rPr>
                          <w:rFonts w:ascii="Arial Nova" w:hAnsi="Arial Nova"/>
                          <w:sz w:val="15"/>
                          <w:szCs w:val="13"/>
                        </w:rPr>
                        <w:t xml:space="preserve">Mohammed </w:t>
                      </w:r>
                      <w:proofErr w:type="spellStart"/>
                      <w:r w:rsidRPr="004D74B7">
                        <w:rPr>
                          <w:rFonts w:ascii="Arial Nova" w:hAnsi="Arial Nova"/>
                          <w:sz w:val="15"/>
                          <w:szCs w:val="13"/>
                        </w:rPr>
                        <w:t>Bawazeer</w:t>
                      </w:r>
                      <w:proofErr w:type="spellEnd"/>
                      <w:r w:rsidRPr="004D74B7">
                        <w:rPr>
                          <w:rFonts w:ascii="Arial Nova" w:hAnsi="Arial Nova"/>
                          <w:sz w:val="15"/>
                          <w:szCs w:val="13"/>
                        </w:rPr>
                        <w:t xml:space="preserve"> (ACM President): mbawazee@ashland.edu</w:t>
                      </w:r>
                    </w:p>
                    <w:p w14:paraId="5642FE64" w14:textId="77777777" w:rsidR="0097570D" w:rsidRPr="004D74B7" w:rsidRDefault="0097570D" w:rsidP="0097570D">
                      <w:pPr>
                        <w:spacing w:line="240" w:lineRule="auto"/>
                        <w:rPr>
                          <w:rFonts w:ascii="Arial Nova" w:hAnsi="Arial Nova"/>
                          <w:sz w:val="16"/>
                        </w:rPr>
                      </w:pPr>
                      <w:r w:rsidRPr="004D74B7">
                        <w:rPr>
                          <w:rFonts w:ascii="Arial Nova" w:hAnsi="Arial Nova"/>
                          <w:sz w:val="16"/>
                        </w:rPr>
                        <w:t>Kelly Fullin (ACM Secretary): kfullin@ashland.edu</w:t>
                      </w:r>
                    </w:p>
                  </w:txbxContent>
                </v:textbox>
                <w10:wrap type="square"/>
              </v:shape>
            </w:pict>
          </mc:Fallback>
        </mc:AlternateContent>
      </w:r>
      <w:r>
        <w:rPr>
          <w:noProof/>
        </w:rPr>
        <mc:AlternateContent>
          <mc:Choice Requires="wps">
            <w:drawing>
              <wp:anchor distT="45720" distB="45720" distL="114300" distR="114300" simplePos="0" relativeHeight="251706368" behindDoc="0" locked="0" layoutInCell="1" allowOverlap="1" wp14:anchorId="0129FCBD" wp14:editId="0C9E1100">
                <wp:simplePos x="0" y="0"/>
                <wp:positionH relativeFrom="column">
                  <wp:posOffset>5867400</wp:posOffset>
                </wp:positionH>
                <wp:positionV relativeFrom="paragraph">
                  <wp:posOffset>3368040</wp:posOffset>
                </wp:positionV>
                <wp:extent cx="2255520" cy="1242060"/>
                <wp:effectExtent l="0" t="0" r="11430" b="152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242060"/>
                        </a:xfrm>
                        <a:prstGeom prst="roundRect">
                          <a:avLst/>
                        </a:prstGeom>
                        <a:solidFill>
                          <a:srgbClr val="FFFFFF"/>
                        </a:solidFill>
                        <a:ln w="19050">
                          <a:solidFill>
                            <a:srgbClr val="FFD51E"/>
                          </a:solidFill>
                          <a:miter lim="800000"/>
                          <a:headEnd/>
                          <a:tailEnd/>
                        </a:ln>
                      </wps:spPr>
                      <wps:txbx>
                        <w:txbxContent>
                          <w:p w14:paraId="2CB0DDCE" w14:textId="77777777" w:rsidR="0097570D" w:rsidRDefault="0097570D" w:rsidP="0097570D">
                            <w:pPr>
                              <w:jc w:val="center"/>
                            </w:pPr>
                            <w:r>
                              <w:t>Competition Dates:</w:t>
                            </w:r>
                          </w:p>
                          <w:p w14:paraId="1839F4A4" w14:textId="77777777" w:rsidR="0097570D" w:rsidRPr="00AC207A" w:rsidRDefault="0097570D" w:rsidP="0097570D">
                            <w:pPr>
                              <w:jc w:val="center"/>
                              <w:rPr>
                                <w:b/>
                                <w:color w:val="B12B1A"/>
                                <w:sz w:val="28"/>
                              </w:rPr>
                            </w:pPr>
                            <w:r w:rsidRPr="00AC207A">
                              <w:rPr>
                                <w:b/>
                                <w:color w:val="B12B1A"/>
                                <w:sz w:val="28"/>
                              </w:rPr>
                              <w:t>Fri Nov 9 &amp; Sat Nov 10</w:t>
                            </w:r>
                          </w:p>
                          <w:p w14:paraId="026AF207" w14:textId="77777777" w:rsidR="0097570D" w:rsidRPr="00AC207A" w:rsidRDefault="0097570D" w:rsidP="0097570D">
                            <w:pPr>
                              <w:jc w:val="center"/>
                            </w:pPr>
                            <w:r w:rsidRPr="00AC207A">
                              <w:t>Registration: Now – Oct 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129FCBD" id="_x0000_s1033" style="position:absolute;margin-left:462pt;margin-top:265.2pt;width:177.6pt;height:9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SuLgIAAFMEAAAOAAAAZHJzL2Uyb0RvYy54bWysVNtu2zAMfR+wfxD0vviyuBcjTtElzTCg&#10;u2DtPkCW5FiYLHqSEjv7+lFymgbdsIdhfhAokTo6PCS9uBk7TfbSOgWmotkspUQaDkKZbUW/PW7e&#10;XFHiPDOCaTCyogfp6M3y9avF0Jcyhxa0kJYgiHHl0Fe09b4vk8TxVnbMzaCXBp0N2I553NptIiwb&#10;EL3TSZ6mF8kAVvQWuHQOT9eTky4jftNI7j83jZOe6IoiNx9XG9c6rMlywcqtZX2r+JEG+wcWHVMG&#10;Hz1BrZlnZGfVb1Cd4hYcNH7GoUugaRSXMQfMJktfZPPQsl7GXFAc159kcv8Pln/af7FEiYq+zSgx&#10;rMMaPcrRk3cwkjzIM/SuxKiHHuP8iMdY5piq6++Bf3fEwKplZitvrYWhlUwgvSzcTM6uTjgugNTD&#10;RxD4DNt5iEBjY7ugHapBEB3LdDiVJlDheJjnRVHk6OLoy/J5nl7E4iWsfLreW+ffS+hIMCpqYWfE&#10;V2yA+Abb3zsfOLHyKS486UArsVFax43d1ittyZ5hs2ziF9N4EaYNGZDDdVqkkw5/wVgX2d2fMDrl&#10;se216ip6lYYvBLEyqHdnRLQ9U3qykbM2RzmDgpOWfqzHWLjLcDdIXYM4oL4Wpi7HqUSjBfuTkgE7&#10;vKLux45ZSYn+YLBG19l8HkYibubFZVDXnnvqcw8zHKEq6imZzJWPYxRoG7jFWjYqCvzM5EgZOzfq&#10;fpyyMBrn+xj1/C9Y/gIAAP//AwBQSwMEFAAGAAgAAAAhAEBKHSfiAAAADAEAAA8AAABkcnMvZG93&#10;bnJldi54bWxMjzFPwzAUhHck/oP1kFgQdTChpSFOVSExoE4NZWBz45c4In6OYrdJ/j3uRMfTne6+&#10;yzeT7dgZB986kvC0SIAhVU631Eg4fH08vgLzQZFWnSOUMKOHTXF7k6tMu5H2eC5Dw2IJ+UxJMCH0&#10;Gee+MmiVX7geKXq1G6wKUQ4N14MaY7ntuEiSJbeqpbhgVI/vBqvf8mQlNLbepT9+3n7u64PZPehy&#10;FN+zlPd30/YNWMAp/Ifhgh/RoYhMR3ci7VknYS3S+CVIeHlOUmCXhFitBbCjhJVYJsCLnF+fKP4A&#10;AAD//wMAUEsBAi0AFAAGAAgAAAAhALaDOJL+AAAA4QEAABMAAAAAAAAAAAAAAAAAAAAAAFtDb250&#10;ZW50X1R5cGVzXS54bWxQSwECLQAUAAYACAAAACEAOP0h/9YAAACUAQAACwAAAAAAAAAAAAAAAAAv&#10;AQAAX3JlbHMvLnJlbHNQSwECLQAUAAYACAAAACEAaGxkri4CAABTBAAADgAAAAAAAAAAAAAAAAAu&#10;AgAAZHJzL2Uyb0RvYy54bWxQSwECLQAUAAYACAAAACEAQEodJ+IAAAAMAQAADwAAAAAAAAAAAAAA&#10;AACIBAAAZHJzL2Rvd25yZXYueG1sUEsFBgAAAAAEAAQA8wAAAJcFAAAAAA==&#10;" strokecolor="#ffd51e" strokeweight="1.5pt">
                <v:stroke joinstyle="miter"/>
                <v:textbox>
                  <w:txbxContent>
                    <w:p w14:paraId="2CB0DDCE" w14:textId="77777777" w:rsidR="0097570D" w:rsidRDefault="0097570D" w:rsidP="0097570D">
                      <w:pPr>
                        <w:jc w:val="center"/>
                      </w:pPr>
                      <w:r>
                        <w:t>Competition Dates:</w:t>
                      </w:r>
                    </w:p>
                    <w:p w14:paraId="1839F4A4" w14:textId="77777777" w:rsidR="0097570D" w:rsidRPr="00AC207A" w:rsidRDefault="0097570D" w:rsidP="0097570D">
                      <w:pPr>
                        <w:jc w:val="center"/>
                        <w:rPr>
                          <w:b/>
                          <w:color w:val="B12B1A"/>
                          <w:sz w:val="28"/>
                        </w:rPr>
                      </w:pPr>
                      <w:r w:rsidRPr="00AC207A">
                        <w:rPr>
                          <w:b/>
                          <w:color w:val="B12B1A"/>
                          <w:sz w:val="28"/>
                        </w:rPr>
                        <w:t>Fri Nov 9 &amp; Sat Nov 10</w:t>
                      </w:r>
                    </w:p>
                    <w:p w14:paraId="026AF207" w14:textId="77777777" w:rsidR="0097570D" w:rsidRPr="00AC207A" w:rsidRDefault="0097570D" w:rsidP="0097570D">
                      <w:pPr>
                        <w:jc w:val="center"/>
                      </w:pPr>
                      <w:r w:rsidRPr="00AC207A">
                        <w:t>Registration: Now – Oct 17</w:t>
                      </w:r>
                    </w:p>
                  </w:txbxContent>
                </v:textbox>
                <w10:wrap type="square"/>
              </v:roundrect>
            </w:pict>
          </mc:Fallback>
        </mc:AlternateContent>
      </w:r>
      <w:r>
        <w:rPr>
          <w:noProof/>
        </w:rPr>
        <w:drawing>
          <wp:anchor distT="0" distB="0" distL="114300" distR="114300" simplePos="0" relativeHeight="251704320" behindDoc="0" locked="0" layoutInCell="1" allowOverlap="1" wp14:anchorId="0735C6CF" wp14:editId="27F3C403">
            <wp:simplePos x="0" y="0"/>
            <wp:positionH relativeFrom="column">
              <wp:posOffset>6431280</wp:posOffset>
            </wp:positionH>
            <wp:positionV relativeFrom="paragraph">
              <wp:posOffset>4785360</wp:posOffset>
            </wp:positionV>
            <wp:extent cx="1113155" cy="670560"/>
            <wp:effectExtent l="0" t="0" r="0" b="0"/>
            <wp:wrapThrough wrapText="bothSides">
              <wp:wrapPolygon edited="0">
                <wp:start x="370" y="614"/>
                <wp:lineTo x="370" y="20864"/>
                <wp:lineTo x="21070" y="20864"/>
                <wp:lineTo x="21070" y="11659"/>
                <wp:lineTo x="20331" y="614"/>
                <wp:lineTo x="370" y="614"/>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5470" b="24308"/>
                    <a:stretch/>
                  </pic:blipFill>
                  <pic:spPr bwMode="auto">
                    <a:xfrm>
                      <a:off x="0" y="0"/>
                      <a:ext cx="1113155" cy="67056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06F3">
        <w:rPr>
          <w:noProof/>
        </w:rPr>
        <mc:AlternateContent>
          <mc:Choice Requires="wps">
            <w:drawing>
              <wp:anchor distT="45720" distB="45720" distL="114300" distR="114300" simplePos="0" relativeHeight="251702272" behindDoc="0" locked="0" layoutInCell="1" allowOverlap="1" wp14:anchorId="0346A8B1" wp14:editId="1F96A06C">
                <wp:simplePos x="0" y="0"/>
                <wp:positionH relativeFrom="column">
                  <wp:posOffset>5806440</wp:posOffset>
                </wp:positionH>
                <wp:positionV relativeFrom="paragraph">
                  <wp:posOffset>5490845</wp:posOffset>
                </wp:positionV>
                <wp:extent cx="2331720" cy="44958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49580"/>
                        </a:xfrm>
                        <a:prstGeom prst="rect">
                          <a:avLst/>
                        </a:prstGeom>
                        <a:noFill/>
                        <a:ln w="9525">
                          <a:noFill/>
                          <a:miter lim="800000"/>
                          <a:headEnd/>
                          <a:tailEnd/>
                        </a:ln>
                      </wps:spPr>
                      <wps:txbx>
                        <w:txbxContent>
                          <w:p w14:paraId="5496F1CA" w14:textId="77777777" w:rsidR="00DD06F3" w:rsidRPr="00DD06F3" w:rsidRDefault="00DD06F3" w:rsidP="00DD06F3">
                            <w:pPr>
                              <w:spacing w:line="240" w:lineRule="auto"/>
                              <w:jc w:val="center"/>
                              <w:rPr>
                                <w:b/>
                                <w:sz w:val="14"/>
                              </w:rPr>
                            </w:pPr>
                            <w:r w:rsidRPr="00DD06F3">
                              <w:rPr>
                                <w:b/>
                                <w:sz w:val="14"/>
                              </w:rPr>
                              <w:t>Follow Ashland University ACM on</w:t>
                            </w:r>
                          </w:p>
                          <w:p w14:paraId="3DC6C207" w14:textId="77777777" w:rsidR="00DD06F3" w:rsidRPr="0072694E" w:rsidRDefault="00DD06F3" w:rsidP="00DD06F3">
                            <w:pPr>
                              <w:spacing w:line="240" w:lineRule="auto"/>
                              <w:rPr>
                                <w:sz w:val="14"/>
                              </w:rPr>
                            </w:pPr>
                            <w:r w:rsidRPr="0072694E">
                              <w:rPr>
                                <w:sz w:val="14"/>
                              </w:rPr>
                              <w:t>Facebook:</w:t>
                            </w:r>
                            <w:r>
                              <w:rPr>
                                <w:sz w:val="14"/>
                              </w:rPr>
                              <w:t xml:space="preserve"> @</w:t>
                            </w:r>
                            <w:proofErr w:type="spellStart"/>
                            <w:r>
                              <w:rPr>
                                <w:sz w:val="14"/>
                              </w:rPr>
                              <w:t>AUACMClub</w:t>
                            </w:r>
                            <w:proofErr w:type="spellEnd"/>
                          </w:p>
                          <w:p w14:paraId="0D0E52C0" w14:textId="77777777" w:rsidR="00DD06F3" w:rsidRPr="0072694E" w:rsidRDefault="00DD06F3" w:rsidP="00DD06F3">
                            <w:pPr>
                              <w:spacing w:line="240" w:lineRule="auto"/>
                              <w:rPr>
                                <w:sz w:val="14"/>
                              </w:rPr>
                            </w:pPr>
                            <w:r w:rsidRPr="0072694E">
                              <w:rPr>
                                <w:sz w:val="14"/>
                              </w:rPr>
                              <w:t>Twitter:</w:t>
                            </w:r>
                            <w:r>
                              <w:rPr>
                                <w:sz w:val="14"/>
                              </w:rPr>
                              <w:t xml:space="preserve"> @</w:t>
                            </w:r>
                            <w:proofErr w:type="spellStart"/>
                            <w:r>
                              <w:rPr>
                                <w:sz w:val="14"/>
                              </w:rPr>
                              <w:t>ACMAshland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6A8B1" id="_x0000_s1034" type="#_x0000_t202" style="position:absolute;margin-left:457.2pt;margin-top:432.35pt;width:183.6pt;height:35.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wr2DQIAAPoDAAAOAAAAZHJzL2Uyb0RvYy54bWysU9tu2zAMfR+wfxD0vjhxky0x4hRduw4D&#10;ugvQ7gMYWY6FSaImKbG7ry8lJ1mwvQ3TgyCJ5CHPIbW+HoxmB+mDQlvz2WTKmbQCG2V3Nf/+dP9m&#10;yVmIYBvQaGXNn2Xg15vXr9a9q2SJHepGekYgNlS9q3kXo6uKIohOGggTdNKSsUVvINLV74rGQ0/o&#10;RhfldPq26NE3zqOQIdDr3Wjkm4zftlLEr20bZGS65lRbzLvP+zbtxWYN1c6D65Q4lgH/UIUBZSnp&#10;GeoOIrC9V39BGSU8BmzjRKApsG2VkJkDsZlN/2Dz2IGTmQuJE9xZpvD/YMWXwzfPVFPzcsWZBUM9&#10;epJDZO9xYGWSp3ehIq9HR35xoGdqc6Ya3AOKH4FZvO3A7uSN99h3Ehoqb5Yii4vQESckkG3/GRtK&#10;A/uIGWhovUnakRqM0KlNz+fWpFIEPZZXV7N3JZkE2ebz1WKZe1dAdYp2PsSPEg1Lh5p7an1Gh8ND&#10;iKkaqE4uKZnFe6V1br+2rK/5alEucsCFxahI06mVqflymtY4L4nkB9vk4AhKj2dKoO2RdSI6Uo7D&#10;dsj6Lk9ibrF5Jhk8jsNIn4cOHfpfnPU0iDUPP/fgJWf6kyUpV7P5PE1uvswXWQR/adleWsAKgqp5&#10;5Gw83sY87SPlG5K8VVmN1JuxkmPJNGBZpONnSBN8ec9ev7/s5gUAAP//AwBQSwMEFAAGAAgAAAAh&#10;AKWcA2HgAAAADAEAAA8AAABkcnMvZG93bnJldi54bWxMj8FOwzAQRO9I/QdrK3GjdkoS0hCnqkBc&#10;QS20Ejc33iZR43UUu034e9wTHFfzNPO2WE+mY1ccXGtJQrQQwJAqq1uqJXx9vj1kwJxXpFVnCSX8&#10;oIN1ObsrVK7tSFu87nzNQgm5XElovO9zzl3VoFFuYXukkJ3sYJQP51BzPagxlJuOL4VIuVEthYVG&#10;9fjSYHXeXYyE/fvp+xCLj/rVJP1oJ8HJrLiU9/Np8wzM4+T/YLjpB3Uog9PRXkg71klYRXEcUAlZ&#10;Gj8BuxHLLEqBHUP2mCTAy4L/f6L8BQAA//8DAFBLAQItABQABgAIAAAAIQC2gziS/gAAAOEBAAAT&#10;AAAAAAAAAAAAAAAAAAAAAABbQ29udGVudF9UeXBlc10ueG1sUEsBAi0AFAAGAAgAAAAhADj9If/W&#10;AAAAlAEAAAsAAAAAAAAAAAAAAAAALwEAAF9yZWxzLy5yZWxzUEsBAi0AFAAGAAgAAAAhAE+jCvYN&#10;AgAA+gMAAA4AAAAAAAAAAAAAAAAALgIAAGRycy9lMm9Eb2MueG1sUEsBAi0AFAAGAAgAAAAhAKWc&#10;A2HgAAAADAEAAA8AAAAAAAAAAAAAAAAAZwQAAGRycy9kb3ducmV2LnhtbFBLBQYAAAAABAAEAPMA&#10;AAB0BQAAAAA=&#10;" filled="f" stroked="f">
                <v:textbox>
                  <w:txbxContent>
                    <w:p w14:paraId="5496F1CA" w14:textId="77777777" w:rsidR="00DD06F3" w:rsidRPr="00DD06F3" w:rsidRDefault="00DD06F3" w:rsidP="00DD06F3">
                      <w:pPr>
                        <w:spacing w:line="240" w:lineRule="auto"/>
                        <w:jc w:val="center"/>
                        <w:rPr>
                          <w:b/>
                          <w:sz w:val="14"/>
                        </w:rPr>
                      </w:pPr>
                      <w:r w:rsidRPr="00DD06F3">
                        <w:rPr>
                          <w:b/>
                          <w:sz w:val="14"/>
                        </w:rPr>
                        <w:t>Follow Ashland University ACM on</w:t>
                      </w:r>
                    </w:p>
                    <w:p w14:paraId="3DC6C207" w14:textId="77777777" w:rsidR="00DD06F3" w:rsidRPr="0072694E" w:rsidRDefault="00DD06F3" w:rsidP="00DD06F3">
                      <w:pPr>
                        <w:spacing w:line="240" w:lineRule="auto"/>
                        <w:rPr>
                          <w:sz w:val="14"/>
                        </w:rPr>
                      </w:pPr>
                      <w:r w:rsidRPr="0072694E">
                        <w:rPr>
                          <w:sz w:val="14"/>
                        </w:rPr>
                        <w:t>Facebook:</w:t>
                      </w:r>
                      <w:r>
                        <w:rPr>
                          <w:sz w:val="14"/>
                        </w:rPr>
                        <w:t xml:space="preserve"> @</w:t>
                      </w:r>
                      <w:proofErr w:type="spellStart"/>
                      <w:r>
                        <w:rPr>
                          <w:sz w:val="14"/>
                        </w:rPr>
                        <w:t>AUACMClub</w:t>
                      </w:r>
                      <w:proofErr w:type="spellEnd"/>
                    </w:p>
                    <w:p w14:paraId="0D0E52C0" w14:textId="77777777" w:rsidR="00DD06F3" w:rsidRPr="0072694E" w:rsidRDefault="00DD06F3" w:rsidP="00DD06F3">
                      <w:pPr>
                        <w:spacing w:line="240" w:lineRule="auto"/>
                        <w:rPr>
                          <w:sz w:val="14"/>
                        </w:rPr>
                      </w:pPr>
                      <w:r w:rsidRPr="0072694E">
                        <w:rPr>
                          <w:sz w:val="14"/>
                        </w:rPr>
                        <w:t>Twitter:</w:t>
                      </w:r>
                      <w:r>
                        <w:rPr>
                          <w:sz w:val="14"/>
                        </w:rPr>
                        <w:t xml:space="preserve"> @</w:t>
                      </w:r>
                      <w:proofErr w:type="spellStart"/>
                      <w:r>
                        <w:rPr>
                          <w:sz w:val="14"/>
                        </w:rPr>
                        <w:t>ACMAshland</w:t>
                      </w:r>
                      <w:proofErr w:type="spellEnd"/>
                    </w:p>
                  </w:txbxContent>
                </v:textbox>
                <w10:wrap type="square"/>
              </v:shape>
            </w:pict>
          </mc:Fallback>
        </mc:AlternateContent>
      </w:r>
      <w:r w:rsidR="00DD06F3">
        <w:rPr>
          <w:noProof/>
        </w:rPr>
        <mc:AlternateContent>
          <mc:Choice Requires="wps">
            <w:drawing>
              <wp:anchor distT="45720" distB="45720" distL="114300" distR="114300" simplePos="0" relativeHeight="251700224" behindDoc="0" locked="0" layoutInCell="1" allowOverlap="1" wp14:anchorId="082982CE" wp14:editId="0EF127F7">
                <wp:simplePos x="0" y="0"/>
                <wp:positionH relativeFrom="column">
                  <wp:posOffset>2918460</wp:posOffset>
                </wp:positionH>
                <wp:positionV relativeFrom="paragraph">
                  <wp:posOffset>5490845</wp:posOffset>
                </wp:positionV>
                <wp:extent cx="2331720" cy="44958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49580"/>
                        </a:xfrm>
                        <a:prstGeom prst="rect">
                          <a:avLst/>
                        </a:prstGeom>
                        <a:noFill/>
                        <a:ln w="9525">
                          <a:noFill/>
                          <a:miter lim="800000"/>
                          <a:headEnd/>
                          <a:tailEnd/>
                        </a:ln>
                      </wps:spPr>
                      <wps:txbx>
                        <w:txbxContent>
                          <w:p w14:paraId="7AFCE25D" w14:textId="77777777" w:rsidR="00DD06F3" w:rsidRPr="00DD06F3" w:rsidRDefault="00DD06F3" w:rsidP="00DD06F3">
                            <w:pPr>
                              <w:spacing w:line="240" w:lineRule="auto"/>
                              <w:jc w:val="center"/>
                              <w:rPr>
                                <w:b/>
                                <w:sz w:val="14"/>
                              </w:rPr>
                            </w:pPr>
                            <w:r w:rsidRPr="00DD06F3">
                              <w:rPr>
                                <w:b/>
                                <w:sz w:val="14"/>
                              </w:rPr>
                              <w:t>Follow Ashland University ACM on</w:t>
                            </w:r>
                          </w:p>
                          <w:p w14:paraId="52851440" w14:textId="77777777" w:rsidR="00DD06F3" w:rsidRPr="0072694E" w:rsidRDefault="00DD06F3" w:rsidP="00DD06F3">
                            <w:pPr>
                              <w:spacing w:line="240" w:lineRule="auto"/>
                              <w:rPr>
                                <w:sz w:val="14"/>
                              </w:rPr>
                            </w:pPr>
                            <w:r w:rsidRPr="0072694E">
                              <w:rPr>
                                <w:sz w:val="14"/>
                              </w:rPr>
                              <w:t>Facebook:</w:t>
                            </w:r>
                            <w:r>
                              <w:rPr>
                                <w:sz w:val="14"/>
                              </w:rPr>
                              <w:t xml:space="preserve"> @</w:t>
                            </w:r>
                            <w:proofErr w:type="spellStart"/>
                            <w:r>
                              <w:rPr>
                                <w:sz w:val="14"/>
                              </w:rPr>
                              <w:t>AUACMClub</w:t>
                            </w:r>
                            <w:proofErr w:type="spellEnd"/>
                          </w:p>
                          <w:p w14:paraId="5666CEDD" w14:textId="77777777" w:rsidR="00DD06F3" w:rsidRPr="0072694E" w:rsidRDefault="00DD06F3" w:rsidP="00DD06F3">
                            <w:pPr>
                              <w:spacing w:line="240" w:lineRule="auto"/>
                              <w:rPr>
                                <w:sz w:val="14"/>
                              </w:rPr>
                            </w:pPr>
                            <w:r w:rsidRPr="0072694E">
                              <w:rPr>
                                <w:sz w:val="14"/>
                              </w:rPr>
                              <w:t>Twitter:</w:t>
                            </w:r>
                            <w:r>
                              <w:rPr>
                                <w:sz w:val="14"/>
                              </w:rPr>
                              <w:t xml:space="preserve"> @</w:t>
                            </w:r>
                            <w:proofErr w:type="spellStart"/>
                            <w:r>
                              <w:rPr>
                                <w:sz w:val="14"/>
                              </w:rPr>
                              <w:t>ACMAshland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982CE" id="_x0000_s1035" type="#_x0000_t202" style="position:absolute;margin-left:229.8pt;margin-top:432.35pt;width:183.6pt;height:35.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W6nDQIAAPoDAAAOAAAAZHJzL2Uyb0RvYy54bWysU9tuGyEQfa/Uf0C812tv7NZeeR2lSVNV&#10;Si9S0g8Ys6wXFRgK2Lvp12dgbddq36rygIBhDnPOGdbXg9HsIH1QaGs+m0w5k1Zgo+yu5t+f7t8s&#10;OQsRbAMaraz5swz8evP61bp3lSyxQ91IzwjEhqp3Ne9idFVRBNFJA2GCTloKtugNRNr6XdF46And&#10;6KKcTt8WPfrGeRQyBDq9G4N8k/HbVor4tW2DjEzXnGqLefZ53qa52Kyh2nlwnRLHMuAfqjCgLD16&#10;hrqDCGzv1V9QRgmPAds4EWgKbFslZOZAbGbTP9g8duBk5kLiBHeWKfw/WPHl8M0z1dS8JKcsGPLo&#10;SQ6RvceBlUme3oWKbj06uhcHOiabM9XgHlD8CMzibQd2J2+8x76T0FB5s5RZXKSOOCGBbPvP2NAz&#10;sI+YgYbWm6QdqcEInWx6PluTShF0WF5dzd6VFBIUm89Xi2X2roDqlO18iB8lGpYWNfdkfUaHw0OI&#10;qRqoTlfSYxbvldbZfm1ZX/PVolzkhIuIUZG6UytT8+U0jbFfEskPtsnJEZQe1/SAtkfWiehIOQ7b&#10;Ieu7Oom5xeaZZPA4NiN9Hlp06H9x1lMj1jz83IOXnOlPlqRczebz1Ll5M19kEfxlZHsZASsIquaR&#10;s3F5G3O3j5RvSPJWZTWSN2Mlx5KpwbJIx8+QOvhyn2/9/rKbFwAAAP//AwBQSwMEFAAGAAgAAAAh&#10;ADb6sBPgAAAACwEAAA8AAABkcnMvZG93bnJldi54bWxMj8tOwzAQRfdI/IM1SOyoTUlCEuJUCMQW&#10;1PKQ2LnxNImIx1HsNuHvGVawHM3RvedWm8UN4oRT6D1puF4pEEiNtz21Gt5en65yECEasmbwhBq+&#10;McCmPj+rTGn9TFs87WIrOIRCaTR0MY6llKHp0Jmw8iMS/w5+cibyObXSTmbmcDfItVKZdKYnbujM&#10;iA8dNl+7o9Pw/nz4/EjUS/vo0nH2i5LkCqn15cVyfwci4hL/YPjVZ3Wo2Wnvj2SDGDQkaZExqiHP&#10;klsQTOTrjMfsNRQ3aQqyruT/DfUPAAAA//8DAFBLAQItABQABgAIAAAAIQC2gziS/gAAAOEBAAAT&#10;AAAAAAAAAAAAAAAAAAAAAABbQ29udGVudF9UeXBlc10ueG1sUEsBAi0AFAAGAAgAAAAhADj9If/W&#10;AAAAlAEAAAsAAAAAAAAAAAAAAAAALwEAAF9yZWxzLy5yZWxzUEsBAi0AFAAGAAgAAAAhAEM5bqcN&#10;AgAA+gMAAA4AAAAAAAAAAAAAAAAALgIAAGRycy9lMm9Eb2MueG1sUEsBAi0AFAAGAAgAAAAhADb6&#10;sBPgAAAACwEAAA8AAAAAAAAAAAAAAAAAZwQAAGRycy9kb3ducmV2LnhtbFBLBQYAAAAABAAEAPMA&#10;AAB0BQAAAAA=&#10;" filled="f" stroked="f">
                <v:textbox>
                  <w:txbxContent>
                    <w:p w14:paraId="7AFCE25D" w14:textId="77777777" w:rsidR="00DD06F3" w:rsidRPr="00DD06F3" w:rsidRDefault="00DD06F3" w:rsidP="00DD06F3">
                      <w:pPr>
                        <w:spacing w:line="240" w:lineRule="auto"/>
                        <w:jc w:val="center"/>
                        <w:rPr>
                          <w:b/>
                          <w:sz w:val="14"/>
                        </w:rPr>
                      </w:pPr>
                      <w:r w:rsidRPr="00DD06F3">
                        <w:rPr>
                          <w:b/>
                          <w:sz w:val="14"/>
                        </w:rPr>
                        <w:t>Follow Ashland University ACM on</w:t>
                      </w:r>
                    </w:p>
                    <w:p w14:paraId="52851440" w14:textId="77777777" w:rsidR="00DD06F3" w:rsidRPr="0072694E" w:rsidRDefault="00DD06F3" w:rsidP="00DD06F3">
                      <w:pPr>
                        <w:spacing w:line="240" w:lineRule="auto"/>
                        <w:rPr>
                          <w:sz w:val="14"/>
                        </w:rPr>
                      </w:pPr>
                      <w:r w:rsidRPr="0072694E">
                        <w:rPr>
                          <w:sz w:val="14"/>
                        </w:rPr>
                        <w:t>Facebook:</w:t>
                      </w:r>
                      <w:r>
                        <w:rPr>
                          <w:sz w:val="14"/>
                        </w:rPr>
                        <w:t xml:space="preserve"> @</w:t>
                      </w:r>
                      <w:proofErr w:type="spellStart"/>
                      <w:r>
                        <w:rPr>
                          <w:sz w:val="14"/>
                        </w:rPr>
                        <w:t>AUACMClub</w:t>
                      </w:r>
                      <w:proofErr w:type="spellEnd"/>
                    </w:p>
                    <w:p w14:paraId="5666CEDD" w14:textId="77777777" w:rsidR="00DD06F3" w:rsidRPr="0072694E" w:rsidRDefault="00DD06F3" w:rsidP="00DD06F3">
                      <w:pPr>
                        <w:spacing w:line="240" w:lineRule="auto"/>
                        <w:rPr>
                          <w:sz w:val="14"/>
                        </w:rPr>
                      </w:pPr>
                      <w:r w:rsidRPr="0072694E">
                        <w:rPr>
                          <w:sz w:val="14"/>
                        </w:rPr>
                        <w:t>Twitter:</w:t>
                      </w:r>
                      <w:r>
                        <w:rPr>
                          <w:sz w:val="14"/>
                        </w:rPr>
                        <w:t xml:space="preserve"> @</w:t>
                      </w:r>
                      <w:proofErr w:type="spellStart"/>
                      <w:r>
                        <w:rPr>
                          <w:sz w:val="14"/>
                        </w:rPr>
                        <w:t>ACMAshland</w:t>
                      </w:r>
                      <w:proofErr w:type="spellEnd"/>
                    </w:p>
                  </w:txbxContent>
                </v:textbox>
                <w10:wrap type="square"/>
              </v:shape>
            </w:pict>
          </mc:Fallback>
        </mc:AlternateContent>
      </w:r>
      <w:r w:rsidR="00DD06F3">
        <w:rPr>
          <w:noProof/>
        </w:rPr>
        <w:drawing>
          <wp:anchor distT="0" distB="0" distL="114300" distR="114300" simplePos="0" relativeHeight="251698176" behindDoc="0" locked="0" layoutInCell="1" allowOverlap="1" wp14:anchorId="47A46D30" wp14:editId="4E4EE580">
            <wp:simplePos x="0" y="0"/>
            <wp:positionH relativeFrom="column">
              <wp:posOffset>3528060</wp:posOffset>
            </wp:positionH>
            <wp:positionV relativeFrom="paragraph">
              <wp:posOffset>4777740</wp:posOffset>
            </wp:positionV>
            <wp:extent cx="1113155" cy="670560"/>
            <wp:effectExtent l="0" t="0" r="0" b="0"/>
            <wp:wrapThrough wrapText="bothSides">
              <wp:wrapPolygon edited="0">
                <wp:start x="370" y="614"/>
                <wp:lineTo x="370" y="20864"/>
                <wp:lineTo x="21070" y="20864"/>
                <wp:lineTo x="21070" y="11659"/>
                <wp:lineTo x="20331" y="614"/>
                <wp:lineTo x="370" y="614"/>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5470" b="24308"/>
                    <a:stretch/>
                  </pic:blipFill>
                  <pic:spPr bwMode="auto">
                    <a:xfrm>
                      <a:off x="0" y="0"/>
                      <a:ext cx="1113155" cy="67056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06F3">
        <w:rPr>
          <w:noProof/>
        </w:rPr>
        <mc:AlternateContent>
          <mc:Choice Requires="wps">
            <w:drawing>
              <wp:anchor distT="45720" distB="45720" distL="114300" distR="114300" simplePos="0" relativeHeight="251696128" behindDoc="0" locked="0" layoutInCell="1" allowOverlap="1" wp14:anchorId="698D2BBC" wp14:editId="2F8D0224">
                <wp:simplePos x="0" y="0"/>
                <wp:positionH relativeFrom="column">
                  <wp:posOffset>2948940</wp:posOffset>
                </wp:positionH>
                <wp:positionV relativeFrom="paragraph">
                  <wp:posOffset>3360420</wp:posOffset>
                </wp:positionV>
                <wp:extent cx="2255520" cy="1242060"/>
                <wp:effectExtent l="0" t="0" r="11430" b="1524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242060"/>
                        </a:xfrm>
                        <a:prstGeom prst="roundRect">
                          <a:avLst/>
                        </a:prstGeom>
                        <a:solidFill>
                          <a:srgbClr val="FFFFFF"/>
                        </a:solidFill>
                        <a:ln w="19050">
                          <a:solidFill>
                            <a:srgbClr val="FFD51E"/>
                          </a:solidFill>
                          <a:miter lim="800000"/>
                          <a:headEnd/>
                          <a:tailEnd/>
                        </a:ln>
                      </wps:spPr>
                      <wps:txbx>
                        <w:txbxContent>
                          <w:p w14:paraId="42EA1DC0" w14:textId="77777777" w:rsidR="00DD06F3" w:rsidRDefault="00DD06F3" w:rsidP="00DD06F3">
                            <w:pPr>
                              <w:jc w:val="center"/>
                            </w:pPr>
                            <w:r>
                              <w:t>Competition Dates:</w:t>
                            </w:r>
                          </w:p>
                          <w:p w14:paraId="2A843999" w14:textId="77777777" w:rsidR="00DD06F3" w:rsidRPr="00AC207A" w:rsidRDefault="00DD06F3" w:rsidP="00DD06F3">
                            <w:pPr>
                              <w:jc w:val="center"/>
                              <w:rPr>
                                <w:b/>
                                <w:color w:val="B12B1A"/>
                                <w:sz w:val="28"/>
                              </w:rPr>
                            </w:pPr>
                            <w:r w:rsidRPr="00AC207A">
                              <w:rPr>
                                <w:b/>
                                <w:color w:val="B12B1A"/>
                                <w:sz w:val="28"/>
                              </w:rPr>
                              <w:t>Fri Nov 9 &amp; Sat Nov 10</w:t>
                            </w:r>
                          </w:p>
                          <w:p w14:paraId="2DA27D2C" w14:textId="77777777" w:rsidR="00DD06F3" w:rsidRPr="00AC207A" w:rsidRDefault="00DD06F3" w:rsidP="00DD06F3">
                            <w:pPr>
                              <w:jc w:val="center"/>
                            </w:pPr>
                            <w:r w:rsidRPr="00AC207A">
                              <w:t>Registration: Now – Oct 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98D2BBC" id="_x0000_s1036" style="position:absolute;margin-left:232.2pt;margin-top:264.6pt;width:177.6pt;height:9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uFLgIAAFQEAAAOAAAAZHJzL2Uyb0RvYy54bWysVNtu2zAMfR+wfxD0vviCOGuNOEWXNMOA&#10;7oK1+wBZkmNhsuhJSuzs60fJaRp0wx6G+UGgROro8JD08mbsNDlI6xSYimazlBJpOAhldhX99rh9&#10;c0WJ88wIpsHIih6lozer16+WQ1/KHFrQQlqCIMaVQ1/R1vu+TBLHW9kxN4NeGnQ2YDvmcWt3ibBs&#10;QPROJ3maLpIBrOgtcOkcnm4mJ11F/KaR3H9uGic90RVFbj6uNq51WJPVkpU7y/pW8RMN9g8sOqYM&#10;PnqG2jDPyN6q36A6xS04aPyMQ5dA0yguYw6YTZa+yOahZb2MuaA4rj/L5P4fLP90+GKJEhXNF5QY&#10;1mGNHuXoyTsYSR7kGXpXYtRDj3F+xGMsc0zV9ffAvztiYN0ys5O31sLQSiaQXhZuJhdXJxwXQOrh&#10;Iwh8hu09RKCxsV3QDtUgiI5lOp5LE6hwPMzzoihydHH0Zfk8TxexeAkrn6731vn3EjoSjIpa2Bvx&#10;FRsgvsEO984HTqx8igtPOtBKbJXWcWN39VpbcmDYLNv4xTRehGlDBuRwnRbppMNfMDZFdvcnjE55&#10;bHutuopepeELQawM6t0ZEW3PlJ5s5KzNSc6g4KSlH+sxFi6Ll4PWNYgjCmxhanMcSzRasD8pGbDF&#10;K+p+7JmVlOgPBot0nc3nYSbiZl68DfLaS0996WGGI1RFPSWTufZxjgJvA7dYzEZFhZ+ZnDhj60bh&#10;T2MWZuNyH6OefwarXwAAAP//AwBQSwMEFAAGAAgAAAAhAHn4BELiAAAACwEAAA8AAABkcnMvZG93&#10;bnJldi54bWxMj7FOwzAURXck/sF6SCyodWqZkIa8VBUSA+rUUIZubuzEEbEdxW6T/D1mgvHpHt17&#10;XrGbTU9uavSdswibdQJE2drJzrYIp8/3VQbEB2Gl6J1VCIvysCvv7wqRSzfZo7pVoSWxxPpcIOgQ&#10;hpxSX2tlhF+7QdmYNW40IsRzbKkcxRTLTU9ZkqTUiM7GBS0G9aZV/V1dDUJrmgM/+2X/cWxO+vAk&#10;q4l9LYiPD/P+FUhQc/iD4Vc/qkMZnS7uaqUnPQJPOY8owjPbMiCRyDbbFMgF4YXxDGhZ0P8/lD8A&#10;AAD//wMAUEsBAi0AFAAGAAgAAAAhALaDOJL+AAAA4QEAABMAAAAAAAAAAAAAAAAAAAAAAFtDb250&#10;ZW50X1R5cGVzXS54bWxQSwECLQAUAAYACAAAACEAOP0h/9YAAACUAQAACwAAAAAAAAAAAAAAAAAv&#10;AQAAX3JlbHMvLnJlbHNQSwECLQAUAAYACAAAACEAxGF7hS4CAABUBAAADgAAAAAAAAAAAAAAAAAu&#10;AgAAZHJzL2Uyb0RvYy54bWxQSwECLQAUAAYACAAAACEAefgEQuIAAAALAQAADwAAAAAAAAAAAAAA&#10;AACIBAAAZHJzL2Rvd25yZXYueG1sUEsFBgAAAAAEAAQA8wAAAJcFAAAAAA==&#10;" strokecolor="#ffd51e" strokeweight="1.5pt">
                <v:stroke joinstyle="miter"/>
                <v:textbox>
                  <w:txbxContent>
                    <w:p w14:paraId="42EA1DC0" w14:textId="77777777" w:rsidR="00DD06F3" w:rsidRDefault="00DD06F3" w:rsidP="00DD06F3">
                      <w:pPr>
                        <w:jc w:val="center"/>
                      </w:pPr>
                      <w:r>
                        <w:t>Competition Dates:</w:t>
                      </w:r>
                    </w:p>
                    <w:p w14:paraId="2A843999" w14:textId="77777777" w:rsidR="00DD06F3" w:rsidRPr="00AC207A" w:rsidRDefault="00DD06F3" w:rsidP="00DD06F3">
                      <w:pPr>
                        <w:jc w:val="center"/>
                        <w:rPr>
                          <w:b/>
                          <w:color w:val="B12B1A"/>
                          <w:sz w:val="28"/>
                        </w:rPr>
                      </w:pPr>
                      <w:r w:rsidRPr="00AC207A">
                        <w:rPr>
                          <w:b/>
                          <w:color w:val="B12B1A"/>
                          <w:sz w:val="28"/>
                        </w:rPr>
                        <w:t>Fri Nov 9 &amp; Sat Nov 10</w:t>
                      </w:r>
                    </w:p>
                    <w:p w14:paraId="2DA27D2C" w14:textId="77777777" w:rsidR="00DD06F3" w:rsidRPr="00AC207A" w:rsidRDefault="00DD06F3" w:rsidP="00DD06F3">
                      <w:pPr>
                        <w:jc w:val="center"/>
                      </w:pPr>
                      <w:r w:rsidRPr="00AC207A">
                        <w:t>Registration: Now – Oct 17</w:t>
                      </w:r>
                    </w:p>
                  </w:txbxContent>
                </v:textbox>
                <w10:wrap type="square"/>
              </v:roundrect>
            </w:pict>
          </mc:Fallback>
        </mc:AlternateContent>
      </w:r>
      <w:r w:rsidR="00DD06F3">
        <w:rPr>
          <w:noProof/>
        </w:rPr>
        <mc:AlternateContent>
          <mc:Choice Requires="wps">
            <w:drawing>
              <wp:anchor distT="45720" distB="45720" distL="114300" distR="114300" simplePos="0" relativeHeight="251694080" behindDoc="0" locked="0" layoutInCell="1" allowOverlap="1" wp14:anchorId="23677B16" wp14:editId="3218CEF5">
                <wp:simplePos x="0" y="0"/>
                <wp:positionH relativeFrom="column">
                  <wp:posOffset>2865120</wp:posOffset>
                </wp:positionH>
                <wp:positionV relativeFrom="paragraph">
                  <wp:posOffset>1813560</wp:posOffset>
                </wp:positionV>
                <wp:extent cx="2446020" cy="151638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1516380"/>
                        </a:xfrm>
                        <a:prstGeom prst="rect">
                          <a:avLst/>
                        </a:prstGeom>
                        <a:noFill/>
                        <a:ln w="9525">
                          <a:noFill/>
                          <a:miter lim="800000"/>
                          <a:headEnd/>
                          <a:tailEnd/>
                        </a:ln>
                      </wps:spPr>
                      <wps:txbx>
                        <w:txbxContent>
                          <w:p w14:paraId="2FA40489" w14:textId="77777777" w:rsidR="00DD06F3" w:rsidRPr="004D74B7" w:rsidRDefault="00DD06F3" w:rsidP="00DD06F3">
                            <w:pPr>
                              <w:spacing w:line="240" w:lineRule="auto"/>
                              <w:jc w:val="center"/>
                              <w:rPr>
                                <w:rFonts w:ascii="Arial Nova" w:hAnsi="Arial Nova"/>
                                <w:sz w:val="18"/>
                              </w:rPr>
                            </w:pPr>
                            <w:r w:rsidRPr="004D74B7">
                              <w:rPr>
                                <w:rFonts w:ascii="Arial Nova" w:hAnsi="Arial Nova"/>
                                <w:sz w:val="18"/>
                              </w:rPr>
                              <w:t>Interested? Contact someone below so we can get you registered! Our ACM club will also be hosting several meetings leading up to the competition with practice problems, general contest advice, and more</w:t>
                            </w:r>
                          </w:p>
                          <w:p w14:paraId="424EC187" w14:textId="77777777" w:rsidR="00DD06F3" w:rsidRPr="004D74B7" w:rsidRDefault="00DD06F3" w:rsidP="00DD06F3">
                            <w:pPr>
                              <w:spacing w:line="240" w:lineRule="auto"/>
                              <w:jc w:val="center"/>
                              <w:rPr>
                                <w:rFonts w:ascii="Arial Nova" w:hAnsi="Arial Nova"/>
                                <w:sz w:val="16"/>
                              </w:rPr>
                            </w:pPr>
                          </w:p>
                          <w:p w14:paraId="62633600" w14:textId="77777777" w:rsidR="00DD06F3" w:rsidRPr="004D74B7" w:rsidRDefault="00DD06F3" w:rsidP="00DD06F3">
                            <w:pPr>
                              <w:spacing w:line="240" w:lineRule="auto"/>
                              <w:rPr>
                                <w:rFonts w:ascii="Arial Nova" w:hAnsi="Arial Nova"/>
                                <w:sz w:val="16"/>
                              </w:rPr>
                            </w:pPr>
                            <w:r w:rsidRPr="004D74B7">
                              <w:rPr>
                                <w:rFonts w:ascii="Arial Nova" w:hAnsi="Arial Nova"/>
                                <w:sz w:val="16"/>
                              </w:rPr>
                              <w:t xml:space="preserve">Dr. </w:t>
                            </w:r>
                            <w:proofErr w:type="spellStart"/>
                            <w:r w:rsidRPr="004D74B7">
                              <w:rPr>
                                <w:rFonts w:ascii="Arial Nova" w:hAnsi="Arial Nova"/>
                                <w:sz w:val="16"/>
                              </w:rPr>
                              <w:t>Ajwa</w:t>
                            </w:r>
                            <w:proofErr w:type="spellEnd"/>
                            <w:r w:rsidRPr="004D74B7">
                              <w:rPr>
                                <w:rFonts w:ascii="Arial Nova" w:hAnsi="Arial Nova"/>
                                <w:sz w:val="16"/>
                              </w:rPr>
                              <w:t xml:space="preserve"> (Faculty Advisor): iajwa@ashland.edu</w:t>
                            </w:r>
                          </w:p>
                          <w:p w14:paraId="131B95AA" w14:textId="77777777" w:rsidR="00DD06F3" w:rsidRPr="004D74B7" w:rsidRDefault="00DD06F3" w:rsidP="00DD06F3">
                            <w:pPr>
                              <w:spacing w:line="240" w:lineRule="auto"/>
                              <w:rPr>
                                <w:rFonts w:ascii="Arial Nova" w:hAnsi="Arial Nova"/>
                                <w:sz w:val="15"/>
                                <w:szCs w:val="13"/>
                              </w:rPr>
                            </w:pPr>
                            <w:r w:rsidRPr="004D74B7">
                              <w:rPr>
                                <w:rFonts w:ascii="Arial Nova" w:hAnsi="Arial Nova"/>
                                <w:sz w:val="15"/>
                                <w:szCs w:val="13"/>
                              </w:rPr>
                              <w:t xml:space="preserve">Mohammed </w:t>
                            </w:r>
                            <w:proofErr w:type="spellStart"/>
                            <w:r w:rsidRPr="004D74B7">
                              <w:rPr>
                                <w:rFonts w:ascii="Arial Nova" w:hAnsi="Arial Nova"/>
                                <w:sz w:val="15"/>
                                <w:szCs w:val="13"/>
                              </w:rPr>
                              <w:t>Bawazeer</w:t>
                            </w:r>
                            <w:proofErr w:type="spellEnd"/>
                            <w:r w:rsidRPr="004D74B7">
                              <w:rPr>
                                <w:rFonts w:ascii="Arial Nova" w:hAnsi="Arial Nova"/>
                                <w:sz w:val="15"/>
                                <w:szCs w:val="13"/>
                              </w:rPr>
                              <w:t xml:space="preserve"> (ACM President): mbawazee@ashland.edu</w:t>
                            </w:r>
                          </w:p>
                          <w:p w14:paraId="2449514F" w14:textId="77777777" w:rsidR="00DD06F3" w:rsidRPr="004D74B7" w:rsidRDefault="00DD06F3" w:rsidP="00DD06F3">
                            <w:pPr>
                              <w:spacing w:line="240" w:lineRule="auto"/>
                              <w:rPr>
                                <w:rFonts w:ascii="Arial Nova" w:hAnsi="Arial Nova"/>
                                <w:sz w:val="16"/>
                              </w:rPr>
                            </w:pPr>
                            <w:r w:rsidRPr="004D74B7">
                              <w:rPr>
                                <w:rFonts w:ascii="Arial Nova" w:hAnsi="Arial Nova"/>
                                <w:sz w:val="16"/>
                              </w:rPr>
                              <w:t>Kelly Fullin (ACM Secretary): kfullin@ashland.edu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77B16" id="_x0000_s1037" type="#_x0000_t202" style="position:absolute;margin-left:225.6pt;margin-top:142.8pt;width:192.6pt;height:119.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3pYDQIAAPwDAAAOAAAAZHJzL2Uyb0RvYy54bWysU9tuGyEQfa/Uf0C813up7Tor4yhNmqpS&#10;epGSfgBmWS8qMBSwd9Ovz8A6jpW+VeUBATNzZs6ZYX05Gk0O0gcFltFqVlIirYBW2R2jPx9u360o&#10;CZHblmuwktFHGejl5u2b9eAaWUMPupWeIIgNzeAY7WN0TVEE0UvDwwyctGjswBse8ep3Rev5gOhG&#10;F3VZLosBfOs8CBkCvt5MRrrJ+F0nRfzedUFGohnF2mLefd63aS82a97sPHe9Escy+D9UYbiymPQE&#10;dcMjJ3uv/oIySngI0MWZAFNA1ykhMwdkU5Wv2Nz33MnMBcUJ7iRT+H+w4tvhhyeqZbReUGK5wR49&#10;yDGSjzCSOskzuNCg171DvzjiM7Y5Uw3uDsSvQCxc99zu5JX3MPSSt1helSKLs9AJJySQ7fAVWkzD&#10;9xEy0Nh5k7RDNQiiY5seT61JpQh8rOfzZVmjSaCtWlTL96vcvII3z+HOh/hZgiHpwKjH3md4frgL&#10;MZXDm2eXlM3CrdI6919bMjB6sUAJXlmMijieWhlGV2Va08Aklp9sm4MjV3o6YwJtj7QT04lzHLdj&#10;FrjKoiRNttA+ohAepnHE74OHHvwfSgYcRUbD7z33khL9xaKYF9V8nmY3X+aLD0kGf27Znlu4FQjF&#10;aKRkOl7HPO8TsysUvVNZjpdKjjXjiGWVjt8hzfD5PXu9fNrNEwAAAP//AwBQSwMEFAAGAAgAAAAh&#10;AHSWB6LfAAAACwEAAA8AAABkcnMvZG93bnJldi54bWxMj8FOwzAQRO9I/IO1SNyo3ZBEIWRTIRBX&#10;EAUq9ebG2yQiXkex24S/x5zguJqnmbfVZrGDONPke8cI65UCQdw403OL8PH+fFOA8EGz0YNjQvgm&#10;D5v68qLSpXEzv9F5G1oRS9iXGqELYSyl9E1HVvuVG4ljdnST1SGeUyvNpOdYbgeZKJVLq3uOC50e&#10;6bGj5mt7sgifL8f9LlWv7ZPNxtktSrK9k4jXV8vDPYhAS/iD4Vc/qkMdnQ7uxMaLASHN1klEEZIi&#10;y0FEorjNUxAHhCxJU5B1Jf//UP8AAAD//wMAUEsBAi0AFAAGAAgAAAAhALaDOJL+AAAA4QEAABMA&#10;AAAAAAAAAAAAAAAAAAAAAFtDb250ZW50X1R5cGVzXS54bWxQSwECLQAUAAYACAAAACEAOP0h/9YA&#10;AACUAQAACwAAAAAAAAAAAAAAAAAvAQAAX3JlbHMvLnJlbHNQSwECLQAUAAYACAAAACEAcE96WA0C&#10;AAD8AwAADgAAAAAAAAAAAAAAAAAuAgAAZHJzL2Uyb0RvYy54bWxQSwECLQAUAAYACAAAACEAdJYH&#10;ot8AAAALAQAADwAAAAAAAAAAAAAAAABnBAAAZHJzL2Rvd25yZXYueG1sUEsFBgAAAAAEAAQA8wAA&#10;AHMFAAAAAA==&#10;" filled="f" stroked="f">
                <v:textbox>
                  <w:txbxContent>
                    <w:p w14:paraId="2FA40489" w14:textId="77777777" w:rsidR="00DD06F3" w:rsidRPr="004D74B7" w:rsidRDefault="00DD06F3" w:rsidP="00DD06F3">
                      <w:pPr>
                        <w:spacing w:line="240" w:lineRule="auto"/>
                        <w:jc w:val="center"/>
                        <w:rPr>
                          <w:rFonts w:ascii="Arial Nova" w:hAnsi="Arial Nova"/>
                          <w:sz w:val="18"/>
                        </w:rPr>
                      </w:pPr>
                      <w:r w:rsidRPr="004D74B7">
                        <w:rPr>
                          <w:rFonts w:ascii="Arial Nova" w:hAnsi="Arial Nova"/>
                          <w:sz w:val="18"/>
                        </w:rPr>
                        <w:t>Interested? Contact someone below so we can get you registered! Our ACM club will also be hosting several meetings leading up to the competition with practice problems, general contest advice, and more</w:t>
                      </w:r>
                    </w:p>
                    <w:p w14:paraId="424EC187" w14:textId="77777777" w:rsidR="00DD06F3" w:rsidRPr="004D74B7" w:rsidRDefault="00DD06F3" w:rsidP="00DD06F3">
                      <w:pPr>
                        <w:spacing w:line="240" w:lineRule="auto"/>
                        <w:jc w:val="center"/>
                        <w:rPr>
                          <w:rFonts w:ascii="Arial Nova" w:hAnsi="Arial Nova"/>
                          <w:sz w:val="16"/>
                        </w:rPr>
                      </w:pPr>
                    </w:p>
                    <w:p w14:paraId="62633600" w14:textId="77777777" w:rsidR="00DD06F3" w:rsidRPr="004D74B7" w:rsidRDefault="00DD06F3" w:rsidP="00DD06F3">
                      <w:pPr>
                        <w:spacing w:line="240" w:lineRule="auto"/>
                        <w:rPr>
                          <w:rFonts w:ascii="Arial Nova" w:hAnsi="Arial Nova"/>
                          <w:sz w:val="16"/>
                        </w:rPr>
                      </w:pPr>
                      <w:r w:rsidRPr="004D74B7">
                        <w:rPr>
                          <w:rFonts w:ascii="Arial Nova" w:hAnsi="Arial Nova"/>
                          <w:sz w:val="16"/>
                        </w:rPr>
                        <w:t xml:space="preserve">Dr. </w:t>
                      </w:r>
                      <w:proofErr w:type="spellStart"/>
                      <w:r w:rsidRPr="004D74B7">
                        <w:rPr>
                          <w:rFonts w:ascii="Arial Nova" w:hAnsi="Arial Nova"/>
                          <w:sz w:val="16"/>
                        </w:rPr>
                        <w:t>Ajwa</w:t>
                      </w:r>
                      <w:proofErr w:type="spellEnd"/>
                      <w:r w:rsidRPr="004D74B7">
                        <w:rPr>
                          <w:rFonts w:ascii="Arial Nova" w:hAnsi="Arial Nova"/>
                          <w:sz w:val="16"/>
                        </w:rPr>
                        <w:t xml:space="preserve"> (Faculty Advisor): iajwa@ashland.edu</w:t>
                      </w:r>
                    </w:p>
                    <w:p w14:paraId="131B95AA" w14:textId="77777777" w:rsidR="00DD06F3" w:rsidRPr="004D74B7" w:rsidRDefault="00DD06F3" w:rsidP="00DD06F3">
                      <w:pPr>
                        <w:spacing w:line="240" w:lineRule="auto"/>
                        <w:rPr>
                          <w:rFonts w:ascii="Arial Nova" w:hAnsi="Arial Nova"/>
                          <w:sz w:val="15"/>
                          <w:szCs w:val="13"/>
                        </w:rPr>
                      </w:pPr>
                      <w:r w:rsidRPr="004D74B7">
                        <w:rPr>
                          <w:rFonts w:ascii="Arial Nova" w:hAnsi="Arial Nova"/>
                          <w:sz w:val="15"/>
                          <w:szCs w:val="13"/>
                        </w:rPr>
                        <w:t xml:space="preserve">Mohammed </w:t>
                      </w:r>
                      <w:proofErr w:type="spellStart"/>
                      <w:r w:rsidRPr="004D74B7">
                        <w:rPr>
                          <w:rFonts w:ascii="Arial Nova" w:hAnsi="Arial Nova"/>
                          <w:sz w:val="15"/>
                          <w:szCs w:val="13"/>
                        </w:rPr>
                        <w:t>Bawazeer</w:t>
                      </w:r>
                      <w:proofErr w:type="spellEnd"/>
                      <w:r w:rsidRPr="004D74B7">
                        <w:rPr>
                          <w:rFonts w:ascii="Arial Nova" w:hAnsi="Arial Nova"/>
                          <w:sz w:val="15"/>
                          <w:szCs w:val="13"/>
                        </w:rPr>
                        <w:t xml:space="preserve"> (ACM President): mbawazee@ashland.edu</w:t>
                      </w:r>
                    </w:p>
                    <w:p w14:paraId="2449514F" w14:textId="77777777" w:rsidR="00DD06F3" w:rsidRPr="004D74B7" w:rsidRDefault="00DD06F3" w:rsidP="00DD06F3">
                      <w:pPr>
                        <w:spacing w:line="240" w:lineRule="auto"/>
                        <w:rPr>
                          <w:rFonts w:ascii="Arial Nova" w:hAnsi="Arial Nova"/>
                          <w:sz w:val="16"/>
                        </w:rPr>
                      </w:pPr>
                      <w:r w:rsidRPr="004D74B7">
                        <w:rPr>
                          <w:rFonts w:ascii="Arial Nova" w:hAnsi="Arial Nova"/>
                          <w:sz w:val="16"/>
                        </w:rPr>
                        <w:t>Kelly Fullin (ACM Secretary): kfullin@ashland.edu</w:t>
                      </w:r>
                    </w:p>
                  </w:txbxContent>
                </v:textbox>
                <w10:wrap type="square"/>
              </v:shape>
            </w:pict>
          </mc:Fallback>
        </mc:AlternateContent>
      </w:r>
      <w:r w:rsidR="00B61CA2" w:rsidRPr="00AC207A">
        <w:rPr>
          <w:noProof/>
          <w:color w:val="B12B1A"/>
        </w:rPr>
        <w:drawing>
          <wp:anchor distT="0" distB="0" distL="114300" distR="114300" simplePos="0" relativeHeight="251692032" behindDoc="0" locked="0" layoutInCell="1" allowOverlap="1" wp14:anchorId="6F214818" wp14:editId="7BE37011">
            <wp:simplePos x="0" y="0"/>
            <wp:positionH relativeFrom="column">
              <wp:posOffset>3177540</wp:posOffset>
            </wp:positionH>
            <wp:positionV relativeFrom="paragraph">
              <wp:posOffset>198120</wp:posOffset>
            </wp:positionV>
            <wp:extent cx="1835150" cy="1440180"/>
            <wp:effectExtent l="0" t="0" r="0" b="7620"/>
            <wp:wrapThrough wrapText="bothSides">
              <wp:wrapPolygon edited="0">
                <wp:start x="16817" y="0"/>
                <wp:lineTo x="8745" y="3714"/>
                <wp:lineTo x="0" y="6000"/>
                <wp:lineTo x="0" y="21429"/>
                <wp:lineTo x="9417" y="21429"/>
                <wp:lineTo x="15920" y="21429"/>
                <wp:lineTo x="21077" y="21429"/>
                <wp:lineTo x="21301" y="18286"/>
                <wp:lineTo x="19731" y="18286"/>
                <wp:lineTo x="21301" y="14286"/>
                <wp:lineTo x="21301" y="8571"/>
                <wp:lineTo x="20628" y="1714"/>
                <wp:lineTo x="19731" y="0"/>
                <wp:lineTo x="16817"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c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5150" cy="1440180"/>
                    </a:xfrm>
                    <a:prstGeom prst="rect">
                      <a:avLst/>
                    </a:prstGeom>
                  </pic:spPr>
                </pic:pic>
              </a:graphicData>
            </a:graphic>
            <wp14:sizeRelH relativeFrom="page">
              <wp14:pctWidth>0</wp14:pctWidth>
            </wp14:sizeRelH>
            <wp14:sizeRelV relativeFrom="page">
              <wp14:pctHeight>0</wp14:pctHeight>
            </wp14:sizeRelV>
          </wp:anchor>
        </w:drawing>
      </w:r>
      <w:r w:rsidR="004D74B7">
        <w:rPr>
          <w:noProof/>
        </w:rPr>
        <mc:AlternateContent>
          <mc:Choice Requires="wps">
            <w:drawing>
              <wp:anchor distT="45720" distB="45720" distL="114300" distR="114300" simplePos="0" relativeHeight="251667456" behindDoc="0" locked="0" layoutInCell="1" allowOverlap="1" wp14:anchorId="12610B47" wp14:editId="797E5857">
                <wp:simplePos x="0" y="0"/>
                <wp:positionH relativeFrom="column">
                  <wp:posOffset>99060</wp:posOffset>
                </wp:positionH>
                <wp:positionV relativeFrom="paragraph">
                  <wp:posOffset>3360420</wp:posOffset>
                </wp:positionV>
                <wp:extent cx="2255520" cy="12420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242060"/>
                        </a:xfrm>
                        <a:prstGeom prst="roundRect">
                          <a:avLst/>
                        </a:prstGeom>
                        <a:solidFill>
                          <a:srgbClr val="FFFFFF"/>
                        </a:solidFill>
                        <a:ln w="19050">
                          <a:solidFill>
                            <a:srgbClr val="FFD51E"/>
                          </a:solidFill>
                          <a:miter lim="800000"/>
                          <a:headEnd/>
                          <a:tailEnd/>
                        </a:ln>
                      </wps:spPr>
                      <wps:txbx>
                        <w:txbxContent>
                          <w:p w14:paraId="6A115964" w14:textId="77777777" w:rsidR="0072694E" w:rsidRDefault="0072694E" w:rsidP="00AC207A">
                            <w:pPr>
                              <w:jc w:val="center"/>
                            </w:pPr>
                            <w:r>
                              <w:t>Competition Dates:</w:t>
                            </w:r>
                          </w:p>
                          <w:p w14:paraId="604136EC" w14:textId="18A024BD" w:rsidR="0072694E" w:rsidRPr="00AC207A" w:rsidRDefault="0072694E" w:rsidP="00AC207A">
                            <w:pPr>
                              <w:jc w:val="center"/>
                              <w:rPr>
                                <w:b/>
                                <w:color w:val="B12B1A"/>
                                <w:sz w:val="28"/>
                              </w:rPr>
                            </w:pPr>
                            <w:r w:rsidRPr="00AC207A">
                              <w:rPr>
                                <w:b/>
                                <w:color w:val="B12B1A"/>
                                <w:sz w:val="28"/>
                              </w:rPr>
                              <w:t>Fri Nov 9 &amp; Sat Nov 10</w:t>
                            </w:r>
                          </w:p>
                          <w:p w14:paraId="7CFEBBAB" w14:textId="47D5B78F" w:rsidR="0072694E" w:rsidRPr="00AC207A" w:rsidRDefault="0072694E" w:rsidP="00AC207A">
                            <w:pPr>
                              <w:jc w:val="center"/>
                            </w:pPr>
                            <w:r w:rsidRPr="00AC207A">
                              <w:t>Registration: Now – Oct 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2610B47" id="_x0000_s1038" style="position:absolute;margin-left:7.8pt;margin-top:264.6pt;width:177.6pt;height:97.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ZALwIAAFUEAAAOAAAAZHJzL2Uyb0RvYy54bWysVNuO2yAQfa/Uf0C8N74o2YsVZ7VNNlWl&#10;7UXd7QdgjGNUYCiQ2Nuv74CzabSt+lDVD2hghsOZMzNe3oxakYNwXoKpaTHLKRGGQyvNrqZfH7dv&#10;rijxgZmWKTCipk/C05vV61fLwVaihB5UKxxBEOOrwda0D8FWWeZ5LzTzM7DCoLMDp1nArdtlrWMD&#10;omuVlXl+kQ3gWuuAC+/xdDM56Srhd53g4VPXeRGIqilyC2l1aW3imq2WrNo5ZnvJjzTYP7DQTBp8&#10;9AS1YYGRvZO/QWnJHXjowoyDzqDrJBcpB8ymyF9k89AzK1IuKI63J5n8/4PlHw+fHZFtTcvikhLD&#10;NBbpUYyBvIWRlFGfwfoKwx4sBoYRj7HOKVdv74F/88TAumdmJ26dg6EXrEV+RbyZnV2dcHwEaYYP&#10;0OIzbB8gAY2d01E8lIMgOtbp6VSbSIXjYVkuFosSXRx9RTkv84tUvYxVz9et8+GdAE2iUVMHe9N+&#10;wQ5Ib7DDvQ+RE6ue4+KTHpRst1KptHG7Zq0cOTDslm36UhovwpQhA3K4zhf5pMNfMDaL4u5PGFoG&#10;7HsldU2v8vjFIFZF9e5Mm+zApJps5KzMUc6o4KRlGJsxVa44lamB9gkFdjD1Oc4lGj24H5QM2OM1&#10;9d/3zAlK1HuDRbou5vM4FGkzX1xGed25pzn3MMMRqqaBkslchzRIkbeBWyxmJ5PCseoTkyNn7N0k&#10;/HHO4nCc71PUr7/B6icAAAD//wMAUEsDBBQABgAIAAAAIQDbvwi24AAAAAoBAAAPAAAAZHJzL2Rv&#10;d25yZXYueG1sTI/LTsMwEEX3SPyDNUhsEHUwfYY4VYXEAnXVUBbdubETR8TjKHab5O8ZVmV5NUd3&#10;zs22o2vZ1fSh8SjhZZYAM1h63WAt4fj18bwGFqJCrVqPRsJkAmzz+7tMpdoPeDDXItaMSjCkSoKN&#10;sUs5D6U1ToWZ7wzSrfK9U5FiX3Pdq4HKXctFkiy5Uw3SB6s6825N+VNcnITaVfv5KUy7z0N1tPsn&#10;XQzie5Ly8WHcvQGLZow3GP70SR1ycjr7C+rAWsqLJZESFmIjgBHwukpoy1nCSszXwPOM/5+Q/wIA&#10;AP//AwBQSwECLQAUAAYACAAAACEAtoM4kv4AAADhAQAAEwAAAAAAAAAAAAAAAAAAAAAAW0NvbnRl&#10;bnRfVHlwZXNdLnhtbFBLAQItABQABgAIAAAAIQA4/SH/1gAAAJQBAAALAAAAAAAAAAAAAAAAAC8B&#10;AABfcmVscy8ucmVsc1BLAQItABQABgAIAAAAIQDrSHZALwIAAFUEAAAOAAAAAAAAAAAAAAAAAC4C&#10;AABkcnMvZTJvRG9jLnhtbFBLAQItABQABgAIAAAAIQDbvwi24AAAAAoBAAAPAAAAAAAAAAAAAAAA&#10;AIkEAABkcnMvZG93bnJldi54bWxQSwUGAAAAAAQABADzAAAAlgUAAAAA&#10;" strokecolor="#ffd51e" strokeweight="1.5pt">
                <v:stroke joinstyle="miter"/>
                <v:textbox>
                  <w:txbxContent>
                    <w:p w14:paraId="6A115964" w14:textId="77777777" w:rsidR="0072694E" w:rsidRDefault="0072694E" w:rsidP="00AC207A">
                      <w:pPr>
                        <w:jc w:val="center"/>
                      </w:pPr>
                      <w:r>
                        <w:t>Competition Dates:</w:t>
                      </w:r>
                    </w:p>
                    <w:p w14:paraId="604136EC" w14:textId="18A024BD" w:rsidR="0072694E" w:rsidRPr="00AC207A" w:rsidRDefault="0072694E" w:rsidP="00AC207A">
                      <w:pPr>
                        <w:jc w:val="center"/>
                        <w:rPr>
                          <w:b/>
                          <w:color w:val="B12B1A"/>
                          <w:sz w:val="28"/>
                        </w:rPr>
                      </w:pPr>
                      <w:r w:rsidRPr="00AC207A">
                        <w:rPr>
                          <w:b/>
                          <w:color w:val="B12B1A"/>
                          <w:sz w:val="28"/>
                        </w:rPr>
                        <w:t>Fri Nov 9 &amp; Sat Nov 10</w:t>
                      </w:r>
                    </w:p>
                    <w:p w14:paraId="7CFEBBAB" w14:textId="47D5B78F" w:rsidR="0072694E" w:rsidRPr="00AC207A" w:rsidRDefault="0072694E" w:rsidP="00AC207A">
                      <w:pPr>
                        <w:jc w:val="center"/>
                      </w:pPr>
                      <w:r w:rsidRPr="00AC207A">
                        <w:t>Registration: Now – Oct 17</w:t>
                      </w:r>
                    </w:p>
                  </w:txbxContent>
                </v:textbox>
                <w10:wrap type="square"/>
              </v:roundrect>
            </w:pict>
          </mc:Fallback>
        </mc:AlternateContent>
      </w:r>
      <w:r w:rsidR="00020430">
        <w:rPr>
          <w:noProof/>
        </w:rPr>
        <mc:AlternateContent>
          <mc:Choice Requires="wps">
            <w:drawing>
              <wp:anchor distT="45720" distB="45720" distL="114300" distR="114300" simplePos="0" relativeHeight="251674624" behindDoc="0" locked="0" layoutInCell="1" allowOverlap="1" wp14:anchorId="3E49B485" wp14:editId="55656CA0">
                <wp:simplePos x="0" y="0"/>
                <wp:positionH relativeFrom="column">
                  <wp:posOffset>0</wp:posOffset>
                </wp:positionH>
                <wp:positionV relativeFrom="paragraph">
                  <wp:posOffset>1813560</wp:posOffset>
                </wp:positionV>
                <wp:extent cx="2446020" cy="151638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1516380"/>
                        </a:xfrm>
                        <a:prstGeom prst="rect">
                          <a:avLst/>
                        </a:prstGeom>
                        <a:noFill/>
                        <a:ln w="9525">
                          <a:noFill/>
                          <a:miter lim="800000"/>
                          <a:headEnd/>
                          <a:tailEnd/>
                        </a:ln>
                      </wps:spPr>
                      <wps:txbx>
                        <w:txbxContent>
                          <w:p w14:paraId="3C7B8FEA" w14:textId="5E1F68B0" w:rsidR="00927A21" w:rsidRPr="004D74B7" w:rsidRDefault="00927A21" w:rsidP="00927A21">
                            <w:pPr>
                              <w:spacing w:line="240" w:lineRule="auto"/>
                              <w:jc w:val="center"/>
                              <w:rPr>
                                <w:rFonts w:ascii="Arial Nova" w:hAnsi="Arial Nova"/>
                                <w:sz w:val="18"/>
                              </w:rPr>
                            </w:pPr>
                            <w:r w:rsidRPr="004D74B7">
                              <w:rPr>
                                <w:rFonts w:ascii="Arial Nova" w:hAnsi="Arial Nova"/>
                                <w:sz w:val="18"/>
                              </w:rPr>
                              <w:t>Interested? Contact someone below so we can get you registered! Our ACM club will also be hosting several meetings leading up to the competition with practice problems, general contest advice, and more</w:t>
                            </w:r>
                          </w:p>
                          <w:p w14:paraId="76001DF2" w14:textId="77777777" w:rsidR="00927A21" w:rsidRPr="004D74B7" w:rsidRDefault="00927A21" w:rsidP="00927A21">
                            <w:pPr>
                              <w:spacing w:line="240" w:lineRule="auto"/>
                              <w:jc w:val="center"/>
                              <w:rPr>
                                <w:rFonts w:ascii="Arial Nova" w:hAnsi="Arial Nova"/>
                                <w:sz w:val="16"/>
                              </w:rPr>
                            </w:pPr>
                          </w:p>
                          <w:p w14:paraId="5AF898B8" w14:textId="7636ED72" w:rsidR="00927A21" w:rsidRPr="004D74B7" w:rsidRDefault="00927A21" w:rsidP="00927A21">
                            <w:pPr>
                              <w:spacing w:line="240" w:lineRule="auto"/>
                              <w:rPr>
                                <w:rFonts w:ascii="Arial Nova" w:hAnsi="Arial Nova"/>
                                <w:sz w:val="16"/>
                              </w:rPr>
                            </w:pPr>
                            <w:r w:rsidRPr="004D74B7">
                              <w:rPr>
                                <w:rFonts w:ascii="Arial Nova" w:hAnsi="Arial Nova"/>
                                <w:sz w:val="16"/>
                              </w:rPr>
                              <w:t xml:space="preserve">Dr. </w:t>
                            </w:r>
                            <w:proofErr w:type="spellStart"/>
                            <w:r w:rsidRPr="004D74B7">
                              <w:rPr>
                                <w:rFonts w:ascii="Arial Nova" w:hAnsi="Arial Nova"/>
                                <w:sz w:val="16"/>
                              </w:rPr>
                              <w:t>Ajwa</w:t>
                            </w:r>
                            <w:proofErr w:type="spellEnd"/>
                            <w:r w:rsidRPr="004D74B7">
                              <w:rPr>
                                <w:rFonts w:ascii="Arial Nova" w:hAnsi="Arial Nova"/>
                                <w:sz w:val="16"/>
                              </w:rPr>
                              <w:t xml:space="preserve"> (Faculty Advisor): iajwa@ashland.edu</w:t>
                            </w:r>
                          </w:p>
                          <w:p w14:paraId="76D709E5" w14:textId="33700952" w:rsidR="00927A21" w:rsidRPr="004D74B7" w:rsidRDefault="00927A21" w:rsidP="00927A21">
                            <w:pPr>
                              <w:spacing w:line="240" w:lineRule="auto"/>
                              <w:rPr>
                                <w:rFonts w:ascii="Arial Nova" w:hAnsi="Arial Nova"/>
                                <w:sz w:val="15"/>
                                <w:szCs w:val="13"/>
                              </w:rPr>
                            </w:pPr>
                            <w:r w:rsidRPr="004D74B7">
                              <w:rPr>
                                <w:rFonts w:ascii="Arial Nova" w:hAnsi="Arial Nova"/>
                                <w:sz w:val="15"/>
                                <w:szCs w:val="13"/>
                              </w:rPr>
                              <w:t xml:space="preserve">Mohammed </w:t>
                            </w:r>
                            <w:proofErr w:type="spellStart"/>
                            <w:r w:rsidRPr="004D74B7">
                              <w:rPr>
                                <w:rFonts w:ascii="Arial Nova" w:hAnsi="Arial Nova"/>
                                <w:sz w:val="15"/>
                                <w:szCs w:val="13"/>
                              </w:rPr>
                              <w:t>Bawazeer</w:t>
                            </w:r>
                            <w:proofErr w:type="spellEnd"/>
                            <w:r w:rsidRPr="004D74B7">
                              <w:rPr>
                                <w:rFonts w:ascii="Arial Nova" w:hAnsi="Arial Nova"/>
                                <w:sz w:val="15"/>
                                <w:szCs w:val="13"/>
                              </w:rPr>
                              <w:t xml:space="preserve"> (ACM President)</w:t>
                            </w:r>
                            <w:r w:rsidR="00020430" w:rsidRPr="004D74B7">
                              <w:rPr>
                                <w:rFonts w:ascii="Arial Nova" w:hAnsi="Arial Nova"/>
                                <w:sz w:val="15"/>
                                <w:szCs w:val="13"/>
                              </w:rPr>
                              <w:t>: mbawazee@ashland.edu</w:t>
                            </w:r>
                          </w:p>
                          <w:p w14:paraId="2B0A6429" w14:textId="1EDEEAB8" w:rsidR="00927A21" w:rsidRPr="004D74B7" w:rsidRDefault="00927A21" w:rsidP="00927A21">
                            <w:pPr>
                              <w:spacing w:line="240" w:lineRule="auto"/>
                              <w:rPr>
                                <w:rFonts w:ascii="Arial Nova" w:hAnsi="Arial Nova"/>
                                <w:sz w:val="16"/>
                              </w:rPr>
                            </w:pPr>
                            <w:r w:rsidRPr="004D74B7">
                              <w:rPr>
                                <w:rFonts w:ascii="Arial Nova" w:hAnsi="Arial Nova"/>
                                <w:sz w:val="16"/>
                              </w:rPr>
                              <w:t>Kelly Fullin (ACM Secretary): kfullin@ashland.edu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9B485" id="_x0000_s1039" type="#_x0000_t202" style="position:absolute;margin-left:0;margin-top:142.8pt;width:192.6pt;height:119.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qL7DgIAAPwDAAAOAAAAZHJzL2Uyb0RvYy54bWysU9tuGyEQfa/Uf0C813uJ7Torr6M0aapK&#10;6UVK+gEsy3pRgaGAvet+fQfWdq3krSoPCJiZM3PODOubUSuyF85LMDUtZjklwnBopdnW9Mfzw7sV&#10;JT4w0zIFRtT0IDy92bx9sx5sJUroQbXCEQQxvhpsTfsQbJVlnvdCMz8DKwwaO3CaBby6bdY6NiC6&#10;VlmZ58tsANdaB1x4j6/3k5FuEn7XCR6+dZ0XgaiaYm0h7S7tTdyzzZpVW8dsL/mxDPYPVWgmDSY9&#10;Q92zwMjOyVdQWnIHHrow46Az6DrJReKAbIr8BZunnlmRuKA43p5l8v8Pln/df3dEtti7khLDNPbo&#10;WYyBfICRlFGewfoKvZ4s+oURn9E1UfX2EfhPTwzc9cxsxa1zMPSCtVheESOzi9AJx0eQZvgCLaZh&#10;uwAJaOycjtqhGgTRsU2Hc2tiKRwfy/l8mZdo4mgrFsXyapWal7HqFG6dD58EaBIPNXXY+wTP9o8+&#10;xHJYdXKJ2Qw8SKVS/5UhQ02vF+UiBVxYtAw4nkrqmq7yuKaBiSw/mjYFBybVdMYEyhxpR6YT5zA2&#10;4yTw1UnOBtoDCuFgGkf8Pnjowf2mZMBRrKn/tWNOUKI+GxTzupjP4+ymy3zxPsrgLi3NpYUZjlA1&#10;DZRMx7uQ5n3ifIuidzLJEbszVXKsGUcsqXT8DnGGL+/J6++n3fwBAAD//wMAUEsDBBQABgAIAAAA&#10;IQBgfjaj3QAAAAgBAAAPAAAAZHJzL2Rvd25yZXYueG1sTI/NTsMwEITvSH0Haytxo3ZDUoWQTVWB&#10;uIIoPxI3N94mEfE6it0mvD3mRI+jGc18U25n24szjb5zjLBeKRDEtTMdNwjvb083OQgfNBvdOyaE&#10;H/KwrRZXpS6Mm/iVzvvQiFjCvtAIbQhDIaWvW7Lar9xAHL2jG60OUY6NNKOeYrntZaLURlrdcVxo&#10;9UAPLdXf+5NF+Hg+fn2m6qV5tNkwuVlJtncS8Xo57+5BBJrDfxj+8CM6VJHp4E5svOgR4pGAkOTZ&#10;BkS0b/MsAXFAyJI0BVmV8vJA9QsAAP//AwBQSwECLQAUAAYACAAAACEAtoM4kv4AAADhAQAAEwAA&#10;AAAAAAAAAAAAAAAAAAAAW0NvbnRlbnRfVHlwZXNdLnhtbFBLAQItABQABgAIAAAAIQA4/SH/1gAA&#10;AJQBAAALAAAAAAAAAAAAAAAAAC8BAABfcmVscy8ucmVsc1BLAQItABQABgAIAAAAIQDqpqL7DgIA&#10;APwDAAAOAAAAAAAAAAAAAAAAAC4CAABkcnMvZTJvRG9jLnhtbFBLAQItABQABgAIAAAAIQBgfjaj&#10;3QAAAAgBAAAPAAAAAAAAAAAAAAAAAGgEAABkcnMvZG93bnJldi54bWxQSwUGAAAAAAQABADzAAAA&#10;cgUAAAAA&#10;" filled="f" stroked="f">
                <v:textbox>
                  <w:txbxContent>
                    <w:p w14:paraId="3C7B8FEA" w14:textId="5E1F68B0" w:rsidR="00927A21" w:rsidRPr="004D74B7" w:rsidRDefault="00927A21" w:rsidP="00927A21">
                      <w:pPr>
                        <w:spacing w:line="240" w:lineRule="auto"/>
                        <w:jc w:val="center"/>
                        <w:rPr>
                          <w:rFonts w:ascii="Arial Nova" w:hAnsi="Arial Nova"/>
                          <w:sz w:val="18"/>
                        </w:rPr>
                      </w:pPr>
                      <w:r w:rsidRPr="004D74B7">
                        <w:rPr>
                          <w:rFonts w:ascii="Arial Nova" w:hAnsi="Arial Nova"/>
                          <w:sz w:val="18"/>
                        </w:rPr>
                        <w:t>Interested? Contact someone below so we can get you registered! Our ACM club will also be hosting several meetings leading up to the competition with practice problems, general contest advice, and more</w:t>
                      </w:r>
                    </w:p>
                    <w:p w14:paraId="76001DF2" w14:textId="77777777" w:rsidR="00927A21" w:rsidRPr="004D74B7" w:rsidRDefault="00927A21" w:rsidP="00927A21">
                      <w:pPr>
                        <w:spacing w:line="240" w:lineRule="auto"/>
                        <w:jc w:val="center"/>
                        <w:rPr>
                          <w:rFonts w:ascii="Arial Nova" w:hAnsi="Arial Nova"/>
                          <w:sz w:val="16"/>
                        </w:rPr>
                      </w:pPr>
                    </w:p>
                    <w:p w14:paraId="5AF898B8" w14:textId="7636ED72" w:rsidR="00927A21" w:rsidRPr="004D74B7" w:rsidRDefault="00927A21" w:rsidP="00927A21">
                      <w:pPr>
                        <w:spacing w:line="240" w:lineRule="auto"/>
                        <w:rPr>
                          <w:rFonts w:ascii="Arial Nova" w:hAnsi="Arial Nova"/>
                          <w:sz w:val="16"/>
                        </w:rPr>
                      </w:pPr>
                      <w:r w:rsidRPr="004D74B7">
                        <w:rPr>
                          <w:rFonts w:ascii="Arial Nova" w:hAnsi="Arial Nova"/>
                          <w:sz w:val="16"/>
                        </w:rPr>
                        <w:t xml:space="preserve">Dr. </w:t>
                      </w:r>
                      <w:proofErr w:type="spellStart"/>
                      <w:r w:rsidRPr="004D74B7">
                        <w:rPr>
                          <w:rFonts w:ascii="Arial Nova" w:hAnsi="Arial Nova"/>
                          <w:sz w:val="16"/>
                        </w:rPr>
                        <w:t>Ajwa</w:t>
                      </w:r>
                      <w:proofErr w:type="spellEnd"/>
                      <w:r w:rsidRPr="004D74B7">
                        <w:rPr>
                          <w:rFonts w:ascii="Arial Nova" w:hAnsi="Arial Nova"/>
                          <w:sz w:val="16"/>
                        </w:rPr>
                        <w:t xml:space="preserve"> (Faculty Advisor): iajwa@ashland.edu</w:t>
                      </w:r>
                    </w:p>
                    <w:p w14:paraId="76D709E5" w14:textId="33700952" w:rsidR="00927A21" w:rsidRPr="004D74B7" w:rsidRDefault="00927A21" w:rsidP="00927A21">
                      <w:pPr>
                        <w:spacing w:line="240" w:lineRule="auto"/>
                        <w:rPr>
                          <w:rFonts w:ascii="Arial Nova" w:hAnsi="Arial Nova"/>
                          <w:sz w:val="15"/>
                          <w:szCs w:val="13"/>
                        </w:rPr>
                      </w:pPr>
                      <w:r w:rsidRPr="004D74B7">
                        <w:rPr>
                          <w:rFonts w:ascii="Arial Nova" w:hAnsi="Arial Nova"/>
                          <w:sz w:val="15"/>
                          <w:szCs w:val="13"/>
                        </w:rPr>
                        <w:t xml:space="preserve">Mohammed </w:t>
                      </w:r>
                      <w:proofErr w:type="spellStart"/>
                      <w:r w:rsidRPr="004D74B7">
                        <w:rPr>
                          <w:rFonts w:ascii="Arial Nova" w:hAnsi="Arial Nova"/>
                          <w:sz w:val="15"/>
                          <w:szCs w:val="13"/>
                        </w:rPr>
                        <w:t>Bawazeer</w:t>
                      </w:r>
                      <w:proofErr w:type="spellEnd"/>
                      <w:r w:rsidRPr="004D74B7">
                        <w:rPr>
                          <w:rFonts w:ascii="Arial Nova" w:hAnsi="Arial Nova"/>
                          <w:sz w:val="15"/>
                          <w:szCs w:val="13"/>
                        </w:rPr>
                        <w:t xml:space="preserve"> (ACM President)</w:t>
                      </w:r>
                      <w:r w:rsidR="00020430" w:rsidRPr="004D74B7">
                        <w:rPr>
                          <w:rFonts w:ascii="Arial Nova" w:hAnsi="Arial Nova"/>
                          <w:sz w:val="15"/>
                          <w:szCs w:val="13"/>
                        </w:rPr>
                        <w:t>: mbawazee@ashland.edu</w:t>
                      </w:r>
                    </w:p>
                    <w:p w14:paraId="2B0A6429" w14:textId="1EDEEAB8" w:rsidR="00927A21" w:rsidRPr="004D74B7" w:rsidRDefault="00927A21" w:rsidP="00927A21">
                      <w:pPr>
                        <w:spacing w:line="240" w:lineRule="auto"/>
                        <w:rPr>
                          <w:rFonts w:ascii="Arial Nova" w:hAnsi="Arial Nova"/>
                          <w:sz w:val="16"/>
                        </w:rPr>
                      </w:pPr>
                      <w:r w:rsidRPr="004D74B7">
                        <w:rPr>
                          <w:rFonts w:ascii="Arial Nova" w:hAnsi="Arial Nova"/>
                          <w:sz w:val="16"/>
                        </w:rPr>
                        <w:t>Kelly Fullin (ACM Secretary): kfullin@ashland.edu</w:t>
                      </w:r>
                    </w:p>
                  </w:txbxContent>
                </v:textbox>
                <w10:wrap type="square"/>
              </v:shape>
            </w:pict>
          </mc:Fallback>
        </mc:AlternateContent>
      </w:r>
      <w:r w:rsidR="00020430" w:rsidRPr="00AC207A">
        <w:rPr>
          <w:noProof/>
          <w:color w:val="B12B1A"/>
        </w:rPr>
        <w:drawing>
          <wp:anchor distT="0" distB="0" distL="114300" distR="114300" simplePos="0" relativeHeight="251661312" behindDoc="0" locked="0" layoutInCell="1" allowOverlap="1" wp14:anchorId="3A75309A" wp14:editId="1309CC7E">
            <wp:simplePos x="0" y="0"/>
            <wp:positionH relativeFrom="column">
              <wp:posOffset>297180</wp:posOffset>
            </wp:positionH>
            <wp:positionV relativeFrom="paragraph">
              <wp:posOffset>198120</wp:posOffset>
            </wp:positionV>
            <wp:extent cx="1835150" cy="1440180"/>
            <wp:effectExtent l="0" t="0" r="0" b="7620"/>
            <wp:wrapThrough wrapText="bothSides">
              <wp:wrapPolygon edited="0">
                <wp:start x="16817" y="0"/>
                <wp:lineTo x="8745" y="3714"/>
                <wp:lineTo x="0" y="6000"/>
                <wp:lineTo x="0" y="21429"/>
                <wp:lineTo x="9417" y="21429"/>
                <wp:lineTo x="15920" y="21429"/>
                <wp:lineTo x="21077" y="21429"/>
                <wp:lineTo x="21301" y="18286"/>
                <wp:lineTo x="19731" y="18286"/>
                <wp:lineTo x="21301" y="14286"/>
                <wp:lineTo x="21301" y="8571"/>
                <wp:lineTo x="20628" y="1714"/>
                <wp:lineTo x="19731" y="0"/>
                <wp:lineTo x="1681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c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5150" cy="1440180"/>
                    </a:xfrm>
                    <a:prstGeom prst="rect">
                      <a:avLst/>
                    </a:prstGeom>
                  </pic:spPr>
                </pic:pic>
              </a:graphicData>
            </a:graphic>
            <wp14:sizeRelH relativeFrom="page">
              <wp14:pctWidth>0</wp14:pctWidth>
            </wp14:sizeRelH>
            <wp14:sizeRelV relativeFrom="page">
              <wp14:pctHeight>0</wp14:pctHeight>
            </wp14:sizeRelV>
          </wp:anchor>
        </w:drawing>
      </w:r>
      <w:r w:rsidR="00AC207A">
        <w:rPr>
          <w:noProof/>
        </w:rPr>
        <mc:AlternateContent>
          <mc:Choice Requires="wps">
            <w:drawing>
              <wp:anchor distT="45720" distB="45720" distL="114300" distR="114300" simplePos="0" relativeHeight="251670528" behindDoc="0" locked="0" layoutInCell="1" allowOverlap="1" wp14:anchorId="65A3C26D" wp14:editId="23BC2699">
                <wp:simplePos x="0" y="0"/>
                <wp:positionH relativeFrom="column">
                  <wp:posOffset>22860</wp:posOffset>
                </wp:positionH>
                <wp:positionV relativeFrom="paragraph">
                  <wp:posOffset>5490845</wp:posOffset>
                </wp:positionV>
                <wp:extent cx="2331720" cy="44958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49580"/>
                        </a:xfrm>
                        <a:prstGeom prst="rect">
                          <a:avLst/>
                        </a:prstGeom>
                        <a:noFill/>
                        <a:ln w="9525">
                          <a:noFill/>
                          <a:miter lim="800000"/>
                          <a:headEnd/>
                          <a:tailEnd/>
                        </a:ln>
                      </wps:spPr>
                      <wps:txbx>
                        <w:txbxContent>
                          <w:p w14:paraId="73D8C3C7" w14:textId="59C76717" w:rsidR="0072694E" w:rsidRPr="00DD06F3" w:rsidRDefault="0072694E" w:rsidP="0072694E">
                            <w:pPr>
                              <w:spacing w:line="240" w:lineRule="auto"/>
                              <w:jc w:val="center"/>
                              <w:rPr>
                                <w:b/>
                                <w:sz w:val="14"/>
                              </w:rPr>
                            </w:pPr>
                            <w:r w:rsidRPr="00DD06F3">
                              <w:rPr>
                                <w:b/>
                                <w:sz w:val="14"/>
                              </w:rPr>
                              <w:t>Follow Ashland University ACM on</w:t>
                            </w:r>
                          </w:p>
                          <w:p w14:paraId="51CAD517" w14:textId="389FB035" w:rsidR="0072694E" w:rsidRPr="0072694E" w:rsidRDefault="0072694E" w:rsidP="0072694E">
                            <w:pPr>
                              <w:spacing w:line="240" w:lineRule="auto"/>
                              <w:rPr>
                                <w:sz w:val="14"/>
                              </w:rPr>
                            </w:pPr>
                            <w:r w:rsidRPr="0072694E">
                              <w:rPr>
                                <w:sz w:val="14"/>
                              </w:rPr>
                              <w:t>Facebook:</w:t>
                            </w:r>
                            <w:r>
                              <w:rPr>
                                <w:sz w:val="14"/>
                              </w:rPr>
                              <w:t xml:space="preserve"> @</w:t>
                            </w:r>
                            <w:proofErr w:type="spellStart"/>
                            <w:r>
                              <w:rPr>
                                <w:sz w:val="14"/>
                              </w:rPr>
                              <w:t>AUACMClub</w:t>
                            </w:r>
                            <w:proofErr w:type="spellEnd"/>
                          </w:p>
                          <w:p w14:paraId="4C4BDE6D" w14:textId="3B6DCCFF" w:rsidR="0072694E" w:rsidRPr="0072694E" w:rsidRDefault="0072694E" w:rsidP="0072694E">
                            <w:pPr>
                              <w:spacing w:line="240" w:lineRule="auto"/>
                              <w:rPr>
                                <w:sz w:val="14"/>
                              </w:rPr>
                            </w:pPr>
                            <w:r w:rsidRPr="0072694E">
                              <w:rPr>
                                <w:sz w:val="14"/>
                              </w:rPr>
                              <w:t>Twitter:</w:t>
                            </w:r>
                            <w:r>
                              <w:rPr>
                                <w:sz w:val="14"/>
                              </w:rPr>
                              <w:t xml:space="preserve"> @</w:t>
                            </w:r>
                            <w:proofErr w:type="spellStart"/>
                            <w:r>
                              <w:rPr>
                                <w:sz w:val="14"/>
                              </w:rPr>
                              <w:t>ACMAshland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3C26D" id="_x0000_s1040" type="#_x0000_t202" style="position:absolute;margin-left:1.8pt;margin-top:432.35pt;width:183.6pt;height:35.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I8eDQIAAPoDAAAOAAAAZHJzL2Uyb0RvYy54bWysU9uO2yAQfa/Uf0C8N469TjexQlbb3W5V&#10;aXuRdvsBBOMYFRgKJPb26zvgJI3at6o8IGBmzsw5M6xvRqPJQfqgwDJazuaUSCugVXbH6LfnhzdL&#10;SkLktuUarGT0RQZ6s3n9aj24RlbQg26lJwhiQzM4RvsYXVMUQfTS8DADJy0aO/CGR7z6XdF6PiC6&#10;0UU1n78tBvCt8yBkCPh6PxnpJuN3nRTxS9cFGYlmFGuLefd536a92Kx5s/Pc9Uocy+D/UIXhymLS&#10;M9Q9j5zsvfoLyijhIUAXZwJMAV2nhMwckE05/4PNU8+dzFxQnODOMoX/Bys+H756olpGrymx3GCL&#10;nuUYyTsYSZXUGVxo0OnJoVsc8Rm7nJkG9wjieyAW7npud/LWexh6yVusrkyRxUXohBMSyHb4BC2m&#10;4fsIGWjsvEnSoRgE0bFLL+fOpFIEPlZXV+V1hSaBtrpeLZa5dQVvTtHOh/hBgiHpwKjHzmd0fngM&#10;MVXDm5NLSmbhQWmdu68tGRhdLapFDriwGBVxOLUyjC7naU3jkki+t20Ojlzp6YwJtD2yTkQnynHc&#10;jlnesj6puYX2BXXwMA0jfh489OB/UjLgIDIafuy5l5Tojxa1XJV1nSY3X+pFVsFfWraXFm4FQjEa&#10;KZmOdzFP+8T5FjXvVJYjNWeq5FgzDlhW6fgZ0gRf3rPX7y+7+QUAAP//AwBQSwMEFAAGAAgAAAAh&#10;AFiWyTneAAAACQEAAA8AAABkcnMvZG93bnJldi54bWxMj81OwzAQhO9IvIO1SNyoDWnSNmRTIRBX&#10;EOVH4uYm2yQiXkex24S3ZznBcTSjmW+K7ex6daIxdJ4RrhcGFHHl644bhLfXx6s1qBAt17b3TAjf&#10;FGBbnp8VNq/9xC902sVGSQmH3CK0MQ651qFqydmw8AOxeAc/OhtFjo2uRztJuev1jTGZdrZjWWjt&#10;QPctVV+7o0N4fzp8fizNc/Pg0mHys9HsNhrx8mK+uwUVaY5/YfjFF3QohWnvj1wH1SMkmQQR1tly&#10;BUr8ZGXkyh5hk6Qp6LLQ/x+UPwAAAP//AwBQSwECLQAUAAYACAAAACEAtoM4kv4AAADhAQAAEwAA&#10;AAAAAAAAAAAAAAAAAAAAW0NvbnRlbnRfVHlwZXNdLnhtbFBLAQItABQABgAIAAAAIQA4/SH/1gAA&#10;AJQBAAALAAAAAAAAAAAAAAAAAC8BAABfcmVscy8ucmVsc1BLAQItABQABgAIAAAAIQB8AI8eDQIA&#10;APoDAAAOAAAAAAAAAAAAAAAAAC4CAABkcnMvZTJvRG9jLnhtbFBLAQItABQABgAIAAAAIQBYlsk5&#10;3gAAAAkBAAAPAAAAAAAAAAAAAAAAAGcEAABkcnMvZG93bnJldi54bWxQSwUGAAAAAAQABADzAAAA&#10;cgUAAAAA&#10;" filled="f" stroked="f">
                <v:textbox>
                  <w:txbxContent>
                    <w:p w14:paraId="73D8C3C7" w14:textId="59C76717" w:rsidR="0072694E" w:rsidRPr="00DD06F3" w:rsidRDefault="0072694E" w:rsidP="0072694E">
                      <w:pPr>
                        <w:spacing w:line="240" w:lineRule="auto"/>
                        <w:jc w:val="center"/>
                        <w:rPr>
                          <w:b/>
                          <w:sz w:val="14"/>
                        </w:rPr>
                      </w:pPr>
                      <w:r w:rsidRPr="00DD06F3">
                        <w:rPr>
                          <w:b/>
                          <w:sz w:val="14"/>
                        </w:rPr>
                        <w:t>Follow Ashland University ACM on</w:t>
                      </w:r>
                    </w:p>
                    <w:p w14:paraId="51CAD517" w14:textId="389FB035" w:rsidR="0072694E" w:rsidRPr="0072694E" w:rsidRDefault="0072694E" w:rsidP="0072694E">
                      <w:pPr>
                        <w:spacing w:line="240" w:lineRule="auto"/>
                        <w:rPr>
                          <w:sz w:val="14"/>
                        </w:rPr>
                      </w:pPr>
                      <w:r w:rsidRPr="0072694E">
                        <w:rPr>
                          <w:sz w:val="14"/>
                        </w:rPr>
                        <w:t>Facebook:</w:t>
                      </w:r>
                      <w:r>
                        <w:rPr>
                          <w:sz w:val="14"/>
                        </w:rPr>
                        <w:t xml:space="preserve"> @</w:t>
                      </w:r>
                      <w:proofErr w:type="spellStart"/>
                      <w:r>
                        <w:rPr>
                          <w:sz w:val="14"/>
                        </w:rPr>
                        <w:t>AUACMClub</w:t>
                      </w:r>
                      <w:proofErr w:type="spellEnd"/>
                    </w:p>
                    <w:p w14:paraId="4C4BDE6D" w14:textId="3B6DCCFF" w:rsidR="0072694E" w:rsidRPr="0072694E" w:rsidRDefault="0072694E" w:rsidP="0072694E">
                      <w:pPr>
                        <w:spacing w:line="240" w:lineRule="auto"/>
                        <w:rPr>
                          <w:sz w:val="14"/>
                        </w:rPr>
                      </w:pPr>
                      <w:r w:rsidRPr="0072694E">
                        <w:rPr>
                          <w:sz w:val="14"/>
                        </w:rPr>
                        <w:t>Twitter:</w:t>
                      </w:r>
                      <w:r>
                        <w:rPr>
                          <w:sz w:val="14"/>
                        </w:rPr>
                        <w:t xml:space="preserve"> @</w:t>
                      </w:r>
                      <w:proofErr w:type="spellStart"/>
                      <w:r>
                        <w:rPr>
                          <w:sz w:val="14"/>
                        </w:rPr>
                        <w:t>ACMAshland</w:t>
                      </w:r>
                      <w:proofErr w:type="spellEnd"/>
                    </w:p>
                  </w:txbxContent>
                </v:textbox>
                <w10:wrap type="square"/>
              </v:shape>
            </w:pict>
          </mc:Fallback>
        </mc:AlternateContent>
      </w:r>
      <w:r w:rsidR="00AC207A">
        <w:rPr>
          <w:noProof/>
        </w:rPr>
        <w:drawing>
          <wp:anchor distT="0" distB="0" distL="114300" distR="114300" simplePos="0" relativeHeight="251668480" behindDoc="0" locked="0" layoutInCell="1" allowOverlap="1" wp14:anchorId="1219CB39" wp14:editId="4F69AE0A">
            <wp:simplePos x="0" y="0"/>
            <wp:positionH relativeFrom="column">
              <wp:posOffset>640080</wp:posOffset>
            </wp:positionH>
            <wp:positionV relativeFrom="paragraph">
              <wp:posOffset>4777740</wp:posOffset>
            </wp:positionV>
            <wp:extent cx="1113155" cy="670560"/>
            <wp:effectExtent l="0" t="0" r="0" b="0"/>
            <wp:wrapThrough wrapText="bothSides">
              <wp:wrapPolygon edited="0">
                <wp:start x="370" y="614"/>
                <wp:lineTo x="370" y="20864"/>
                <wp:lineTo x="21070" y="20864"/>
                <wp:lineTo x="21070" y="11659"/>
                <wp:lineTo x="20331" y="614"/>
                <wp:lineTo x="370" y="614"/>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5470" b="24308"/>
                    <a:stretch/>
                  </pic:blipFill>
                  <pic:spPr bwMode="auto">
                    <a:xfrm>
                      <a:off x="0" y="0"/>
                      <a:ext cx="1113155" cy="67056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2854">
        <w:rPr>
          <w:noProof/>
        </w:rPr>
        <mc:AlternateContent>
          <mc:Choice Requires="wps">
            <w:drawing>
              <wp:anchor distT="0" distB="0" distL="114300" distR="114300" simplePos="0" relativeHeight="251665408" behindDoc="0" locked="0" layoutInCell="1" allowOverlap="1" wp14:anchorId="5C1BDD80" wp14:editId="19494338">
                <wp:simplePos x="0" y="0"/>
                <wp:positionH relativeFrom="column">
                  <wp:posOffset>5768340</wp:posOffset>
                </wp:positionH>
                <wp:positionV relativeFrom="paragraph">
                  <wp:posOffset>0</wp:posOffset>
                </wp:positionV>
                <wp:extent cx="2446020" cy="5989320"/>
                <wp:effectExtent l="0" t="0" r="0" b="0"/>
                <wp:wrapNone/>
                <wp:docPr id="5" name="Rectangle 5"/>
                <wp:cNvGraphicFramePr/>
                <a:graphic xmlns:a="http://schemas.openxmlformats.org/drawingml/2006/main">
                  <a:graphicData uri="http://schemas.microsoft.com/office/word/2010/wordprocessingShape">
                    <wps:wsp>
                      <wps:cNvSpPr/>
                      <wps:spPr>
                        <a:xfrm>
                          <a:off x="0" y="0"/>
                          <a:ext cx="2446020" cy="5989320"/>
                        </a:xfrm>
                        <a:prstGeom prst="rect">
                          <a:avLst/>
                        </a:prstGeom>
                        <a:solidFill>
                          <a:srgbClr val="1E5155">
                            <a:lumMod val="20000"/>
                            <a:lumOff val="80000"/>
                          </a:srgbClr>
                        </a:solidFill>
                        <a:ln w="19050" cap="rnd"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501AFF" id="Rectangle 5" o:spid="_x0000_s1026" style="position:absolute;margin-left:454.2pt;margin-top:0;width:192.6pt;height:471.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oQcgIAAOoEAAAOAAAAZHJzL2Uyb0RvYy54bWysVEtP20AQvlfqf1jtvdhJY0osHBRBqSpR&#10;QIWK82S9fkj76uwmDv31zK4doLSnqpfNvDyPb77J6dleK7aT6HtrKj47yjmTRti6N23Ff9xffjjh&#10;zAcwNShrZMUfpednq/fvTgdXyrntrKolMkpifDm4inchuDLLvOikBn9knTTkbCxqCKRim9UIA2XX&#10;Kpvn+XE2WKwdWiG9J+vF6OSrlL9ppAg3TeNlYKri1FtIL6Z3E99sdQpli+C6XkxtwD90oaE3VPQ5&#10;1QUEYFvs/0ile4HW2yYcCasz2zS9kGkGmmaWv5nmrgMn0ywEjnfPMPn/l1Zc726R9XXFC84MaFrR&#10;dwINTKskKyI8g/MlRd25W5w0T2Kcdd+gjr80BdsnSB+fIZX7wAQZ54vFcT4n5AX5iuXJ8iMplCd7&#10;+dyhD1+k1SwKFUcqn6CE3ZUPY+ghJFbzVvX1Za9UUrDdnCtkO6D9zj4Xs6JI36qt/mbr0Uw0yadF&#10;k5noMJpPDmZqxY9pUlu/5VeGDZR4mRdxBCCCoqlJ0o4Q86blDFRLxBcBU11jY2fUNJSx5wvw3Vgt&#10;ZZ0GVyb6ZWLnNGIEeYQ1ShtbP9JW0I509U5c9pTtCny4BSR+UjN0c+GGnkZZ6tBOEmedxV9/s8d4&#10;og15ORuI79T+zy2g5Ex9NUSo5WyxiAeSlEXxKe4MX3s2rz1mq89thJyu24kkxvigDmKDVj/Qaa5j&#10;VXKBEVR7BGpSzsN4h3TcQq7XKYyOwkG4MndOxOQHHO/3D4BuIkggbl3bw21A+YYnY2z80tj1Ntim&#10;TyR6wZW2HBU6qLTv6fjjxb7WU9TLX9TqCQAA//8DAFBLAwQUAAYACAAAACEAQazne9wAAAAJAQAA&#10;DwAAAGRycy9kb3ducmV2LnhtbEyPy07DMBBF90j8gzVI7KhDUpUmxKkoErClBbF24mkSEY/T2Hnw&#10;90xXsBydqzvn5rvFdmLCwbeOFNyvIhBIlTMt1Qo+P17utiB80GR05wgV/KCHXXF9levMuJkOOB1D&#10;LbiEfKYVNCH0mZS+atBqv3I9ErOTG6wOfA61NIOeudx2Mo6ijbS6Jf7Q6B6fG6y+j6NVcKqmESl9&#10;eN8nyfnrbU5f9+fSKnV7szw9ggi4hL8wXPRZHQp2Kt1IxotOQRpt1xxVwIsuOE6TDYiSwTqJQRa5&#10;/L+g+AUAAP//AwBQSwECLQAUAAYACAAAACEAtoM4kv4AAADhAQAAEwAAAAAAAAAAAAAAAAAAAAAA&#10;W0NvbnRlbnRfVHlwZXNdLnhtbFBLAQItABQABgAIAAAAIQA4/SH/1gAAAJQBAAALAAAAAAAAAAAA&#10;AAAAAC8BAABfcmVscy8ucmVsc1BLAQItABQABgAIAAAAIQCSQmoQcgIAAOoEAAAOAAAAAAAAAAAA&#10;AAAAAC4CAABkcnMvZTJvRG9jLnhtbFBLAQItABQABgAIAAAAIQBBrOd73AAAAAkBAAAPAAAAAAAA&#10;AAAAAAAAAMwEAABkcnMvZG93bnJldi54bWxQSwUGAAAAAAQABADzAAAA1QUAAAAA&#10;" fillcolor="#c5e8ea" stroked="f" strokeweight="1.5pt">
                <v:stroke endcap="round"/>
              </v:rect>
            </w:pict>
          </mc:Fallback>
        </mc:AlternateContent>
      </w:r>
      <w:r w:rsidR="00B02854">
        <w:rPr>
          <w:noProof/>
        </w:rPr>
        <mc:AlternateContent>
          <mc:Choice Requires="wps">
            <w:drawing>
              <wp:anchor distT="0" distB="0" distL="114300" distR="114300" simplePos="0" relativeHeight="251663360" behindDoc="0" locked="0" layoutInCell="1" allowOverlap="1" wp14:anchorId="66C3BEED" wp14:editId="75567059">
                <wp:simplePos x="0" y="0"/>
                <wp:positionH relativeFrom="column">
                  <wp:posOffset>2865120</wp:posOffset>
                </wp:positionH>
                <wp:positionV relativeFrom="paragraph">
                  <wp:posOffset>0</wp:posOffset>
                </wp:positionV>
                <wp:extent cx="2446020" cy="5989320"/>
                <wp:effectExtent l="0" t="0" r="0" b="0"/>
                <wp:wrapNone/>
                <wp:docPr id="4" name="Rectangle 4"/>
                <wp:cNvGraphicFramePr/>
                <a:graphic xmlns:a="http://schemas.openxmlformats.org/drawingml/2006/main">
                  <a:graphicData uri="http://schemas.microsoft.com/office/word/2010/wordprocessingShape">
                    <wps:wsp>
                      <wps:cNvSpPr/>
                      <wps:spPr>
                        <a:xfrm>
                          <a:off x="0" y="0"/>
                          <a:ext cx="2446020" cy="5989320"/>
                        </a:xfrm>
                        <a:prstGeom prst="rect">
                          <a:avLst/>
                        </a:prstGeom>
                        <a:solidFill>
                          <a:srgbClr val="1E5155">
                            <a:lumMod val="20000"/>
                            <a:lumOff val="80000"/>
                          </a:srgbClr>
                        </a:solidFill>
                        <a:ln w="19050" cap="rnd"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69BAAD" id="Rectangle 4" o:spid="_x0000_s1026" style="position:absolute;margin-left:225.6pt;margin-top:0;width:192.6pt;height:471.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g9icwIAAOoEAAAOAAAAZHJzL2Uyb0RvYy54bWysVEtPGzEQvlfqf7B8L7tJN5Ss2KAISlWJ&#10;AipUnB2v9yHZHnfsZEN/PWPvBijtqerFmdfO45tvcnq2N5rtFPoebMVnRzlnykqoe9tW/Mf95YcT&#10;znwQthYarKr4o/L8bPX+3engSjWHDnStkFES68vBVbwLwZVZ5mWnjPBH4JQlZwNoRCAV26xGMVB2&#10;o7N5nh9nA2DtEKTynqwXo5OvUv6mUTLcNI1XgemKU28hvZjeTXyz1akoWxSu6+XUhviHLozoLRV9&#10;TnUhgmBb7P9IZXqJ4KEJRxJMBk3TS5VmoGlm+Ztp7jrhVJqFwPHuGSb//9LK690tsr6ueMGZFYZW&#10;9J1AE7bVihURnsH5kqLu3C1Omicxzrpv0MRfmoLtE6SPz5CqfWCSjPOiOM7nhLwk32J5svxICuXJ&#10;Xj536MMXBYZFoeJI5ROUYnflwxh6CInVPOi+vuy1Tgq2m3ONbCdov7PPi9likb7VW/MN6tFMNMmn&#10;RZOZ6DCaTw5masWPaVJbv+XXlg2UeJkv4giCCIq2Jsk4QszbljOhWyK+DJjqWoidUdOijD1fCN+N&#10;1VLWaXBto18ldk4jRpBHWKO0gfqRtoIw0tU7edlTtivhw61A4ic1QzcXbuhpNFCHMEmcdYC//maP&#10;8UQb8nI2EN+p/Z9bgYoz/dUSoZazoogHkpRi8SnuDF97Nq89dmvOIUJO1+1kEmN80AexQTAPdJrr&#10;WJVcwkqqPQI1KedhvEM6bqnW6xRGR+FEuLJ3TsbkBxzv9w8C3USQQNy6hsNtiPINT8bY+KWF9TZA&#10;0ycSveBKW44KHVTa93T88WJf6ynq5S9q9QQAAP//AwBQSwMEFAAGAAgAAAAhABfi3mfdAAAACAEA&#10;AA8AAABkcnMvZG93bnJldi54bWxMj09Pg0AUxO8mfofNM/FmlwLWQnk01kS9ajU9L/AKRPYtZZc/&#10;fnvXkx4nM5n5TbZfdCcmGmxrGGG9CkAQl6ZquUb4/Hi+24KwTnGlOsOE8E0W9vn1VabSysz8TtPR&#10;1cKXsE0VQuNcn0ppy4a0sivTE3vvbAatnJdDLatBzb5cdzIMgo3UqmW/0Kienhoqv46jRjiX00ic&#10;PLwdouhyep2Tl8Ol0Ii3N8vjDoSjxf2F4Rffo0PumQozcmVFhxDfr0MfRfCPvL2NNjGIAiGJoxBk&#10;nsn/B/IfAAAA//8DAFBLAQItABQABgAIAAAAIQC2gziS/gAAAOEBAAATAAAAAAAAAAAAAAAAAAAA&#10;AABbQ29udGVudF9UeXBlc10ueG1sUEsBAi0AFAAGAAgAAAAhADj9If/WAAAAlAEAAAsAAAAAAAAA&#10;AAAAAAAALwEAAF9yZWxzLy5yZWxzUEsBAi0AFAAGAAgAAAAhAECWD2JzAgAA6gQAAA4AAAAAAAAA&#10;AAAAAAAALgIAAGRycy9lMm9Eb2MueG1sUEsBAi0AFAAGAAgAAAAhABfi3mfdAAAACAEAAA8AAAAA&#10;AAAAAAAAAAAAzQQAAGRycy9kb3ducmV2LnhtbFBLBQYAAAAABAAEAPMAAADXBQAAAAA=&#10;" fillcolor="#c5e8ea" stroked="f" strokeweight="1.5pt">
                <v:stroke endcap="round"/>
              </v:rect>
            </w:pict>
          </mc:Fallback>
        </mc:AlternateContent>
      </w:r>
      <w:r w:rsidR="00B02854">
        <w:rPr>
          <w:noProof/>
        </w:rPr>
        <mc:AlternateContent>
          <mc:Choice Requires="wps">
            <w:drawing>
              <wp:anchor distT="0" distB="0" distL="114300" distR="114300" simplePos="0" relativeHeight="251659264" behindDoc="0" locked="0" layoutInCell="1" allowOverlap="1" wp14:anchorId="2EA8E1E2" wp14:editId="1A19D9AC">
                <wp:simplePos x="0" y="0"/>
                <wp:positionH relativeFrom="column">
                  <wp:posOffset>0</wp:posOffset>
                </wp:positionH>
                <wp:positionV relativeFrom="paragraph">
                  <wp:posOffset>0</wp:posOffset>
                </wp:positionV>
                <wp:extent cx="2446020" cy="5989320"/>
                <wp:effectExtent l="0" t="0" r="0" b="0"/>
                <wp:wrapNone/>
                <wp:docPr id="1" name="Rectangle 1"/>
                <wp:cNvGraphicFramePr/>
                <a:graphic xmlns:a="http://schemas.openxmlformats.org/drawingml/2006/main">
                  <a:graphicData uri="http://schemas.microsoft.com/office/word/2010/wordprocessingShape">
                    <wps:wsp>
                      <wps:cNvSpPr/>
                      <wps:spPr>
                        <a:xfrm>
                          <a:off x="0" y="0"/>
                          <a:ext cx="2446020" cy="598932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C1A343" id="Rectangle 1" o:spid="_x0000_s1026" style="position:absolute;margin-left:0;margin-top:0;width:192.6pt;height:47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IW9pAIAAMAFAAAOAAAAZHJzL2Uyb0RvYy54bWysVEtv2zAMvg/YfxB0X+1kaZcGdYqgRYcB&#10;XVu0HXpWZSk2IImapMTJfv0oyXaf22HYxZb4+Eh+InlyutOKbIXzLZiKTg5KSoThULdmXdEf9xef&#10;5pT4wEzNFBhR0b3w9HT58cNJZxdiCg2oWjiCIMYvOlvRJgS7KArPG6GZPwArDColOM0CXt26qB3r&#10;EF2rYlqWR0UHrrYOuPAepedZSZcJX0rBw7WUXgSiKoq5hfR16fsYv8XyhC3Wjtmm5X0a7B+y0Kw1&#10;GHSEOmeBkY1r30DpljvwIMMBB12AlC0XqQasZlK+quauYVakWpAcb0ea/P+D5VfbG0faGt+OEsM0&#10;PtEtksbMWgkyifR01i/Q6s7euP7m8Rhr3Umn4x+rILtE6X6kVOwC4SiczmZH5RSZ56g7PJ4ff8YL&#10;4hRP7tb58FWAJvFQUYfhE5Vse+lDNh1MYjQPqq0vWqXSJfaJOFOObBm+cNhNk6va6O9QZxl2Sdm/&#10;M4qxG7J4Pogxk9RtESXl9SKAMjGMgRgw5xIlRSQl05BOYa9EtFPmVkhkMxaeEhmRc1DGuTBhklUN&#10;q0UWH/4xlwQYkSXGH7F7gJe1D9g5y94+uoo0BqNz+bfEsvPokSKDCaOzbg249wAUVtVHzvYDSZma&#10;yNIj1HvsNQd5CL3lFy2++CXz4YY5nDrsEtwk4Ro/UkFXUehPlDTgfr0nj/Y4DKilpMMprqj/uWFO&#10;UKK+GRyT48lsFsc+XWaHX2Inuueax+cas9FngG2Eo4DZpWO0D2o4Sgf6ARfOKkZFFTMcY1eUBzdc&#10;zkLeLriyuFitkhmOumXh0txZHsEjq7Gj73cPzNm+7QNOzBUME88Wr7o/20ZPA6tNANmm0Xjitecb&#10;10Rq4n6lxT30/J6snhbv8jcAAAD//wMAUEsDBBQABgAIAAAAIQDor3WB3QAAAAUBAAAPAAAAZHJz&#10;L2Rvd25yZXYueG1sTI/NTsMwEITvSH0HaytxQdTBpVUJcSqgopwpP+LoxtskIl6beNuGt8dwoZeV&#10;RjOa+bZYDq4TB+xj60nD1SQDgVR521Kt4fXl8XIBIrIhazpPqOEbIyzL0VlhcuuP9IyHDdcilVDM&#10;jYaGOeRSxqpBZ+LEB6Tk7XzvDCfZ19L25pjKXSdVls2lMy2lhcYEfGiw+tzsnYa38MTUrt7n9Tpc&#10;fCm5Wn/s7pXW5+Ph7hYE48D/YfjFT+hQJqat35ONotOQHuG/m7zpYqZAbDXcXE8VyLKQp/TlDwAA&#10;AP//AwBQSwECLQAUAAYACAAAACEAtoM4kv4AAADhAQAAEwAAAAAAAAAAAAAAAAAAAAAAW0NvbnRl&#10;bnRfVHlwZXNdLnhtbFBLAQItABQABgAIAAAAIQA4/SH/1gAAAJQBAAALAAAAAAAAAAAAAAAAAC8B&#10;AABfcmVscy8ucmVsc1BLAQItABQABgAIAAAAIQDbqIW9pAIAAMAFAAAOAAAAAAAAAAAAAAAAAC4C&#10;AABkcnMvZTJvRG9jLnhtbFBLAQItABQABgAIAAAAIQDor3WB3QAAAAUBAAAPAAAAAAAAAAAAAAAA&#10;AP4EAABkcnMvZG93bnJldi54bWxQSwUGAAAAAAQABADzAAAACAYAAAAA&#10;" fillcolor="#c4e7ea [671]" stroked="f" strokeweight="1.5pt">
                <v:stroke endcap="round"/>
              </v:rect>
            </w:pict>
          </mc:Fallback>
        </mc:AlternateContent>
      </w:r>
    </w:p>
    <w:sectPr w:rsidR="0072694E" w:rsidSect="00B02854">
      <w:pgSz w:w="15840" w:h="12240" w:orient="landscape"/>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Nova">
    <w:charset w:val="00"/>
    <w:family w:val="swiss"/>
    <w:pitch w:val="variable"/>
    <w:sig w:usb0="0000028F"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54"/>
    <w:rsid w:val="00020430"/>
    <w:rsid w:val="001209AB"/>
    <w:rsid w:val="004D30B9"/>
    <w:rsid w:val="004D74B7"/>
    <w:rsid w:val="00601260"/>
    <w:rsid w:val="006D564C"/>
    <w:rsid w:val="0072694E"/>
    <w:rsid w:val="00731656"/>
    <w:rsid w:val="00863500"/>
    <w:rsid w:val="00927A21"/>
    <w:rsid w:val="0097570D"/>
    <w:rsid w:val="009C5A3A"/>
    <w:rsid w:val="00AC207A"/>
    <w:rsid w:val="00B02854"/>
    <w:rsid w:val="00B61CA2"/>
    <w:rsid w:val="00B91759"/>
    <w:rsid w:val="00DD06F3"/>
    <w:rsid w:val="00E97891"/>
    <w:rsid w:val="00F7404D"/>
    <w:rsid w:val="00FA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B3FE"/>
  <w15:chartTrackingRefBased/>
  <w15:docId w15:val="{84BD5C7B-ED50-40E0-B165-51D743C6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A21"/>
    <w:rPr>
      <w:color w:val="58C1BA" w:themeColor="hyperlink"/>
      <w:u w:val="single"/>
    </w:rPr>
  </w:style>
  <w:style w:type="character" w:styleId="UnresolvedMention">
    <w:name w:val="Unresolved Mention"/>
    <w:basedOn w:val="DefaultParagraphFont"/>
    <w:uiPriority w:val="99"/>
    <w:semiHidden/>
    <w:unhideWhenUsed/>
    <w:rsid w:val="00927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Fullin</dc:creator>
  <cp:keywords/>
  <dc:description/>
  <cp:lastModifiedBy>Kelly Fullin</cp:lastModifiedBy>
  <cp:revision>4</cp:revision>
  <dcterms:created xsi:type="dcterms:W3CDTF">2018-09-13T17:01:00Z</dcterms:created>
  <dcterms:modified xsi:type="dcterms:W3CDTF">2018-09-13T21:02:00Z</dcterms:modified>
</cp:coreProperties>
</file>