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r>
        <w:rPr>
          <w:rStyle w:val="Code"/>
        </w:rPr>
        <w:t xml:space="preserve">A B</w:t>
      </w:r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character" w:styleId="Code">
    <w:name w:val="Cod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