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Page 1</w:t>
      </w:r>
    </w:p>
    <w:p>
      <w:r>
        <w:t xml:space="preserve">SWIFTLOCAL STORE PDF</w:t>
      </w:r>
    </w:p>
    <w:p>
      <w:r>
        <w:t xml:space="preserve">Invoice 12345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SwiftLocal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SwiftLocal PDF Text Export</dc:title>
  <dc:creator>SwiftLocal</dc:creator>
  <cp:lastModifiedBy>SwiftLocal</cp:lastModifiedBy>
  <dcterms:created xsi:type="dcterms:W3CDTF">2026-09-22T09:30:07.721Z</dcterms:created>
  <dcterms:modified xsi:type="dcterms:W3CDTF">2026-09-22T09:30:07.721Z</dcterms:modified>
</cp:coreProperties>
</file>