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C1C77" w14:textId="563DD70F" w:rsidR="00435E32" w:rsidRDefault="001C7C1F" w:rsidP="001C7C1F">
      <w:pPr>
        <w:pStyle w:val="Title"/>
      </w:pPr>
      <w:r>
        <w:t>Homework 3</w:t>
      </w:r>
    </w:p>
    <w:p w14:paraId="1D702D3F" w14:textId="4BB0DD3F" w:rsidR="001C7C1F" w:rsidRDefault="001C7C1F" w:rsidP="001C7C1F">
      <w:r>
        <w:t xml:space="preserve">We will be implementing different </w:t>
      </w:r>
      <w:r w:rsidR="005229EB">
        <w:t xml:space="preserve">text processing techniques and </w:t>
      </w:r>
      <w:r>
        <w:t>feature vector models and sending them through the Naïve Bayes classifier.</w:t>
      </w:r>
      <w:r w:rsidR="005229EB">
        <w:t xml:space="preserve"> This will allow us to </w:t>
      </w:r>
      <w:r w:rsidR="0046231B">
        <w:t>identify which combination of text processing and feature vectors provides the “best” results for our classification task.</w:t>
      </w:r>
    </w:p>
    <w:p w14:paraId="498C1EE7" w14:textId="34164AFB" w:rsidR="00156DFE" w:rsidRDefault="007F4A92" w:rsidP="00156DFE">
      <w:r>
        <w:t>The dataset we are using for this homework is a collection of articles from the Huffington Post</w:t>
      </w:r>
      <w:r w:rsidR="00156DFE">
        <w:t xml:space="preserve"> in </w:t>
      </w:r>
      <w:r w:rsidR="00FD49F8">
        <w:t>CSV</w:t>
      </w:r>
      <w:r w:rsidR="00156DFE">
        <w:t xml:space="preserve"> format</w:t>
      </w:r>
      <w:r>
        <w:t>.</w:t>
      </w:r>
      <w:r w:rsidR="003A580F">
        <w:t xml:space="preserve"> The original dataset had 42 categories, which I have narrowed down to the 5 most popular categories to reduce the size of the dataset.</w:t>
      </w:r>
      <w:r w:rsidR="00156DFE">
        <w:t xml:space="preserve"> The dataset has the following attributes</w:t>
      </w:r>
      <w:r w:rsidR="00A8736D">
        <w:t>, where the starred attribute</w:t>
      </w:r>
      <w:r w:rsidR="00C037B8">
        <w:t xml:space="preserve">s </w:t>
      </w:r>
      <w:r w:rsidR="00A8736D">
        <w:t>are the ones relevant to our task</w:t>
      </w:r>
      <w:r w:rsidR="00156DFE">
        <w:t>:</w:t>
      </w:r>
    </w:p>
    <w:p w14:paraId="1F8A64F4" w14:textId="1F0D4B04" w:rsidR="00156DFE" w:rsidRDefault="00A8736D" w:rsidP="00156DFE">
      <w:pPr>
        <w:pStyle w:val="ListParagraph"/>
        <w:numPr>
          <w:ilvl w:val="0"/>
          <w:numId w:val="1"/>
        </w:numPr>
      </w:pPr>
      <w:r>
        <w:t xml:space="preserve">* </w:t>
      </w:r>
      <w:r w:rsidR="00156DFE">
        <w:t>category: category in which the article was published</w:t>
      </w:r>
      <w:r w:rsidR="00156DFE">
        <w:t xml:space="preserve"> </w:t>
      </w:r>
    </w:p>
    <w:p w14:paraId="1B4FA0BC" w14:textId="7C373FD8" w:rsidR="00156DFE" w:rsidRDefault="004C1F42" w:rsidP="00156DFE">
      <w:pPr>
        <w:pStyle w:val="ListParagraph"/>
        <w:numPr>
          <w:ilvl w:val="0"/>
          <w:numId w:val="1"/>
        </w:numPr>
      </w:pPr>
      <w:r>
        <w:t xml:space="preserve">* </w:t>
      </w:r>
      <w:r w:rsidR="00156DFE">
        <w:t>headline: the headline of the news article</w:t>
      </w:r>
    </w:p>
    <w:p w14:paraId="58D619B2" w14:textId="77777777" w:rsidR="00156DFE" w:rsidRDefault="00156DFE" w:rsidP="00156DFE">
      <w:pPr>
        <w:pStyle w:val="ListParagraph"/>
        <w:numPr>
          <w:ilvl w:val="0"/>
          <w:numId w:val="1"/>
        </w:numPr>
      </w:pPr>
      <w:r>
        <w:t>authors: list of authors who contributed to the article.</w:t>
      </w:r>
    </w:p>
    <w:p w14:paraId="28A4B3DB" w14:textId="77777777" w:rsidR="00156DFE" w:rsidRDefault="00156DFE" w:rsidP="00156DFE">
      <w:pPr>
        <w:pStyle w:val="ListParagraph"/>
        <w:numPr>
          <w:ilvl w:val="0"/>
          <w:numId w:val="1"/>
        </w:numPr>
      </w:pPr>
      <w:r>
        <w:t>link: link to the original news article.</w:t>
      </w:r>
    </w:p>
    <w:p w14:paraId="5194AB81" w14:textId="6536A3D0" w:rsidR="00156DFE" w:rsidRDefault="004C1F42" w:rsidP="00156DFE">
      <w:pPr>
        <w:pStyle w:val="ListParagraph"/>
        <w:numPr>
          <w:ilvl w:val="0"/>
          <w:numId w:val="1"/>
        </w:numPr>
      </w:pPr>
      <w:r>
        <w:t xml:space="preserve">* </w:t>
      </w:r>
      <w:r w:rsidR="00156DFE">
        <w:t>short_description: Abstract of the news article</w:t>
      </w:r>
    </w:p>
    <w:p w14:paraId="73B9036B" w14:textId="4F8450A0" w:rsidR="005666F8" w:rsidRDefault="00156DFE" w:rsidP="00156DFE">
      <w:pPr>
        <w:pStyle w:val="ListParagraph"/>
        <w:numPr>
          <w:ilvl w:val="0"/>
          <w:numId w:val="1"/>
        </w:numPr>
      </w:pPr>
      <w:r>
        <w:t>date: publication date of the article.</w:t>
      </w:r>
    </w:p>
    <w:p w14:paraId="1C4916C5" w14:textId="163B3D0B" w:rsidR="00F2429D" w:rsidRDefault="00A8736D" w:rsidP="00A8736D">
      <w:r>
        <w:t xml:space="preserve">The </w:t>
      </w:r>
      <w:r w:rsidR="00C037B8" w:rsidRPr="00C037B8">
        <w:rPr>
          <w:i/>
          <w:iCs/>
        </w:rPr>
        <w:t>c</w:t>
      </w:r>
      <w:r w:rsidRPr="00C037B8">
        <w:rPr>
          <w:i/>
          <w:iCs/>
        </w:rPr>
        <w:t>ategory</w:t>
      </w:r>
      <w:r w:rsidR="00C037B8">
        <w:t xml:space="preserve"> attribute defines the labels </w:t>
      </w:r>
      <w:r w:rsidR="003E0077">
        <w:t xml:space="preserve">(y) </w:t>
      </w:r>
      <w:r w:rsidR="00C037B8">
        <w:t xml:space="preserve">we are trying to predict.Headline and short_description </w:t>
      </w:r>
      <w:r w:rsidR="0090090B">
        <w:t>are</w:t>
      </w:r>
      <w:r w:rsidR="00C037B8">
        <w:t xml:space="preserve"> the text data </w:t>
      </w:r>
      <w:r w:rsidR="008E5374">
        <w:t xml:space="preserve">we will use to train our model. </w:t>
      </w:r>
      <w:r w:rsidR="00F2429D">
        <w:t>I have provided the code to get the y and X data since there were some complications with this specific dataset.</w:t>
      </w:r>
    </w:p>
    <w:p w14:paraId="09D06F23" w14:textId="222E6B32" w:rsidR="00531863" w:rsidRDefault="00085BEF" w:rsidP="00085BEF">
      <w:pPr>
        <w:pStyle w:val="Heading1"/>
      </w:pPr>
      <w:r>
        <w:t>Part 1</w:t>
      </w:r>
    </w:p>
    <w:p w14:paraId="6296A536" w14:textId="32695067" w:rsidR="00085BEF" w:rsidRDefault="00BE5AFA" w:rsidP="00085BEF">
      <w:r>
        <w:t xml:space="preserve"> Set up </w:t>
      </w:r>
      <w:r w:rsidR="0082731E">
        <w:t xml:space="preserve">10-fold cross-validation experiments using Naïve Bayes for </w:t>
      </w:r>
      <w:r w:rsidR="00802F70">
        <w:t xml:space="preserve">each of </w:t>
      </w:r>
      <w:r w:rsidR="0082731E">
        <w:t>the following combinations of stemming</w:t>
      </w:r>
      <w:r w:rsidR="00B418F5">
        <w:t>/</w:t>
      </w:r>
      <w:r w:rsidR="0082731E">
        <w:t>lemmatization</w:t>
      </w:r>
      <w:r w:rsidR="00802F70">
        <w:t>,</w:t>
      </w:r>
      <w:r w:rsidR="0082731E">
        <w:t xml:space="preserve"> and </w:t>
      </w:r>
      <w:r w:rsidR="00802F70">
        <w:t>vector encoding:</w:t>
      </w:r>
    </w:p>
    <w:p w14:paraId="71D02738" w14:textId="1CC863E9" w:rsidR="00377DE6" w:rsidRDefault="00B418F5" w:rsidP="00802F70">
      <w:pPr>
        <w:pStyle w:val="ListParagraph"/>
        <w:numPr>
          <w:ilvl w:val="0"/>
          <w:numId w:val="2"/>
        </w:numPr>
      </w:pPr>
      <w:r>
        <w:t>Bag</w:t>
      </w:r>
      <w:r w:rsidR="00365C12">
        <w:t>-</w:t>
      </w:r>
      <w:r>
        <w:t>of</w:t>
      </w:r>
      <w:r w:rsidR="00365C12">
        <w:t>-</w:t>
      </w:r>
      <w:r>
        <w:t>Words vectorization</w:t>
      </w:r>
      <w:r w:rsidR="00365C12">
        <w:t xml:space="preserve"> after applying</w:t>
      </w:r>
    </w:p>
    <w:p w14:paraId="57992C67" w14:textId="19C5B9DF" w:rsidR="0020356C" w:rsidRDefault="0020356C" w:rsidP="0020356C">
      <w:pPr>
        <w:pStyle w:val="ListParagraph"/>
        <w:numPr>
          <w:ilvl w:val="1"/>
          <w:numId w:val="2"/>
        </w:numPr>
      </w:pPr>
      <w:r>
        <w:t>No stemming/lemmatization</w:t>
      </w:r>
    </w:p>
    <w:p w14:paraId="17CA9AC8" w14:textId="6DE07BA5" w:rsidR="00365C12" w:rsidRDefault="00365C12" w:rsidP="00365C12">
      <w:pPr>
        <w:pStyle w:val="ListParagraph"/>
        <w:numPr>
          <w:ilvl w:val="1"/>
          <w:numId w:val="2"/>
        </w:numPr>
      </w:pPr>
      <w:r>
        <w:t>PorterStemmer</w:t>
      </w:r>
    </w:p>
    <w:p w14:paraId="51D23778" w14:textId="3141691C" w:rsidR="00365C12" w:rsidRDefault="00365C12" w:rsidP="00365C12">
      <w:pPr>
        <w:pStyle w:val="ListParagraph"/>
        <w:numPr>
          <w:ilvl w:val="1"/>
          <w:numId w:val="2"/>
        </w:numPr>
      </w:pPr>
      <w:r>
        <w:t>SnowballStemmer</w:t>
      </w:r>
    </w:p>
    <w:p w14:paraId="43BC4AB9" w14:textId="07462CA0" w:rsidR="00365C12" w:rsidRDefault="005B4A9A" w:rsidP="00365C12">
      <w:pPr>
        <w:pStyle w:val="ListParagraph"/>
        <w:numPr>
          <w:ilvl w:val="1"/>
          <w:numId w:val="2"/>
        </w:numPr>
      </w:pPr>
      <w:r>
        <w:t>WordnetLemmatizer</w:t>
      </w:r>
    </w:p>
    <w:p w14:paraId="44248E03" w14:textId="74BDA911" w:rsidR="0020356C" w:rsidRDefault="005B4A9A" w:rsidP="0020356C">
      <w:pPr>
        <w:pStyle w:val="ListParagraph"/>
        <w:numPr>
          <w:ilvl w:val="0"/>
          <w:numId w:val="2"/>
        </w:numPr>
      </w:pPr>
      <w:r>
        <w:t>TF-IDF vectorization after applying</w:t>
      </w:r>
    </w:p>
    <w:p w14:paraId="4968E720" w14:textId="77777777" w:rsidR="0020356C" w:rsidRDefault="0020356C" w:rsidP="0020356C">
      <w:pPr>
        <w:pStyle w:val="ListParagraph"/>
        <w:numPr>
          <w:ilvl w:val="0"/>
          <w:numId w:val="4"/>
        </w:numPr>
      </w:pPr>
      <w:r>
        <w:t>No stemming/lemmatization</w:t>
      </w:r>
    </w:p>
    <w:p w14:paraId="18A77F2D" w14:textId="12EDB424" w:rsidR="005B4A9A" w:rsidRDefault="005B4A9A" w:rsidP="0020356C">
      <w:pPr>
        <w:pStyle w:val="ListParagraph"/>
        <w:numPr>
          <w:ilvl w:val="0"/>
          <w:numId w:val="4"/>
        </w:numPr>
      </w:pPr>
      <w:r>
        <w:t>PorterStemmer</w:t>
      </w:r>
    </w:p>
    <w:p w14:paraId="6CC6A6BB" w14:textId="77777777" w:rsidR="005B4A9A" w:rsidRDefault="005B4A9A" w:rsidP="0020356C">
      <w:pPr>
        <w:pStyle w:val="ListParagraph"/>
        <w:numPr>
          <w:ilvl w:val="0"/>
          <w:numId w:val="4"/>
        </w:numPr>
      </w:pPr>
      <w:r>
        <w:t>SnowballStemmer</w:t>
      </w:r>
    </w:p>
    <w:p w14:paraId="1BF7356B" w14:textId="77777777" w:rsidR="005B4A9A" w:rsidRDefault="005B4A9A" w:rsidP="0020356C">
      <w:pPr>
        <w:pStyle w:val="ListParagraph"/>
        <w:numPr>
          <w:ilvl w:val="0"/>
          <w:numId w:val="4"/>
        </w:numPr>
      </w:pPr>
      <w:r>
        <w:t>WordnetLemmatizer</w:t>
      </w:r>
    </w:p>
    <w:p w14:paraId="19844F66" w14:textId="33D279A3" w:rsidR="005B4A9A" w:rsidRDefault="005B4A9A" w:rsidP="005B4A9A">
      <w:pPr>
        <w:pStyle w:val="ListParagraph"/>
        <w:numPr>
          <w:ilvl w:val="0"/>
          <w:numId w:val="2"/>
        </w:numPr>
      </w:pPr>
      <w:r>
        <w:t>LS</w:t>
      </w:r>
      <w:r w:rsidR="003D75C0">
        <w:t>A</w:t>
      </w:r>
      <w:r>
        <w:t xml:space="preserve"> </w:t>
      </w:r>
      <w:r w:rsidR="003D75C0">
        <w:t>reduction with TF-IDF</w:t>
      </w:r>
      <w:r w:rsidR="001E456F">
        <w:t xml:space="preserve"> vectorization</w:t>
      </w:r>
      <w:r>
        <w:t xml:space="preserve"> after applying</w:t>
      </w:r>
    </w:p>
    <w:p w14:paraId="2B0BE923" w14:textId="77777777" w:rsidR="0020356C" w:rsidRDefault="0020356C" w:rsidP="0020356C">
      <w:pPr>
        <w:pStyle w:val="ListParagraph"/>
        <w:numPr>
          <w:ilvl w:val="1"/>
          <w:numId w:val="2"/>
        </w:numPr>
      </w:pPr>
      <w:r>
        <w:t>No stemming/lemmatization</w:t>
      </w:r>
    </w:p>
    <w:p w14:paraId="5692E1AF" w14:textId="77777777" w:rsidR="005B4A9A" w:rsidRDefault="005B4A9A" w:rsidP="005B4A9A">
      <w:pPr>
        <w:pStyle w:val="ListParagraph"/>
        <w:numPr>
          <w:ilvl w:val="1"/>
          <w:numId w:val="2"/>
        </w:numPr>
      </w:pPr>
      <w:r>
        <w:t>PorterStemmer</w:t>
      </w:r>
    </w:p>
    <w:p w14:paraId="5BE8CE04" w14:textId="77777777" w:rsidR="005B4A9A" w:rsidRDefault="005B4A9A" w:rsidP="005B4A9A">
      <w:pPr>
        <w:pStyle w:val="ListParagraph"/>
        <w:numPr>
          <w:ilvl w:val="1"/>
          <w:numId w:val="2"/>
        </w:numPr>
      </w:pPr>
      <w:r>
        <w:t>SnowballStemmer</w:t>
      </w:r>
    </w:p>
    <w:p w14:paraId="0D344852" w14:textId="77777777" w:rsidR="005B4A9A" w:rsidRDefault="005B4A9A" w:rsidP="005B4A9A">
      <w:pPr>
        <w:pStyle w:val="ListParagraph"/>
        <w:numPr>
          <w:ilvl w:val="1"/>
          <w:numId w:val="2"/>
        </w:numPr>
      </w:pPr>
      <w:r>
        <w:t>WordnetLemmatizer</w:t>
      </w:r>
    </w:p>
    <w:p w14:paraId="2C80719A" w14:textId="6302636A" w:rsidR="005B4A9A" w:rsidRDefault="001D16AC" w:rsidP="005B4A9A">
      <w:r>
        <w:t xml:space="preserve">This means you are running </w:t>
      </w:r>
      <w:r w:rsidR="0020356C">
        <w:t>12</w:t>
      </w:r>
      <w:r>
        <w:t xml:space="preserve"> different 10-fold </w:t>
      </w:r>
      <w:r w:rsidR="005850CB">
        <w:t>cross-validation</w:t>
      </w:r>
      <w:r>
        <w:t xml:space="preserve"> experiments. </w:t>
      </w:r>
      <w:r w:rsidR="008028D8" w:rsidRPr="008028D8">
        <w:rPr>
          <w:b/>
          <w:bCs/>
        </w:rPr>
        <w:t>This will take a while, that is normal!!</w:t>
      </w:r>
    </w:p>
    <w:p w14:paraId="0DAF500C" w14:textId="605772E0" w:rsidR="001D16AC" w:rsidRDefault="001D16AC" w:rsidP="005B4A9A">
      <w:r>
        <w:t xml:space="preserve">For each of the </w:t>
      </w:r>
      <w:r w:rsidR="00CD2C8A">
        <w:t>experiments, gather the</w:t>
      </w:r>
      <w:r w:rsidR="00690908">
        <w:t xml:space="preserve"> accuracy and</w:t>
      </w:r>
      <w:r w:rsidR="00CD2C8A">
        <w:t xml:space="preserve"> </w:t>
      </w:r>
      <w:r w:rsidR="005850CB">
        <w:t>micro- and macro-</w:t>
      </w:r>
      <w:r w:rsidR="00CD2C8A">
        <w:t>average</w:t>
      </w:r>
      <w:r w:rsidR="005850CB">
        <w:t>d</w:t>
      </w:r>
      <w:r w:rsidR="00CD2C8A">
        <w:t xml:space="preserve"> F1-score</w:t>
      </w:r>
      <w:r w:rsidR="005850CB">
        <w:t>s.</w:t>
      </w:r>
    </w:p>
    <w:p w14:paraId="766252AE" w14:textId="413570B3" w:rsidR="002A1BF1" w:rsidRDefault="002A1BF1" w:rsidP="002A1BF1">
      <w:pPr>
        <w:pStyle w:val="Heading1"/>
      </w:pPr>
      <w:r>
        <w:lastRenderedPageBreak/>
        <w:t>Part 2</w:t>
      </w:r>
    </w:p>
    <w:p w14:paraId="14934D80" w14:textId="766C2E25" w:rsidR="002A1BF1" w:rsidRDefault="002A1BF1" w:rsidP="002A1BF1">
      <w:r>
        <w:t>Answer the following questions based on your results:</w:t>
      </w:r>
    </w:p>
    <w:p w14:paraId="5F747BDE" w14:textId="0D893041" w:rsidR="00EC7375" w:rsidRDefault="00EC7375" w:rsidP="002A1BF1">
      <w:pPr>
        <w:pStyle w:val="ListParagraph"/>
        <w:numPr>
          <w:ilvl w:val="0"/>
          <w:numId w:val="3"/>
        </w:numPr>
      </w:pPr>
      <w:r>
        <w:t>Look at the category data</w:t>
      </w:r>
    </w:p>
    <w:p w14:paraId="76C60187" w14:textId="3E8C04C6" w:rsidR="0035435E" w:rsidRDefault="0035435E" w:rsidP="0035435E">
      <w:pPr>
        <w:pStyle w:val="ListParagraph"/>
        <w:numPr>
          <w:ilvl w:val="1"/>
          <w:numId w:val="3"/>
        </w:numPr>
      </w:pPr>
      <w:r>
        <w:t>What are the five categories</w:t>
      </w:r>
      <w:r w:rsidR="0088410B">
        <w:t xml:space="preserve"> we are classifying?</w:t>
      </w:r>
    </w:p>
    <w:p w14:paraId="0B67B815" w14:textId="140100E5" w:rsidR="00EC7375" w:rsidRDefault="00EC7375" w:rsidP="00EC7375">
      <w:pPr>
        <w:pStyle w:val="ListParagraph"/>
        <w:numPr>
          <w:ilvl w:val="1"/>
          <w:numId w:val="3"/>
        </w:numPr>
      </w:pPr>
      <w:r>
        <w:t>How many instances of each class are there?</w:t>
      </w:r>
    </w:p>
    <w:p w14:paraId="45C28977" w14:textId="2D391F9C" w:rsidR="00801A9E" w:rsidRDefault="00801A9E" w:rsidP="00EC7375">
      <w:pPr>
        <w:pStyle w:val="ListParagraph"/>
        <w:numPr>
          <w:ilvl w:val="1"/>
          <w:numId w:val="3"/>
        </w:numPr>
      </w:pPr>
      <w:r>
        <w:t>What type of dataset are we dealing with based on these numbers</w:t>
      </w:r>
      <w:r w:rsidR="00A00D7A">
        <w:t>?</w:t>
      </w:r>
    </w:p>
    <w:p w14:paraId="274165D2" w14:textId="0C6974EC" w:rsidR="004B5976" w:rsidRDefault="00B53B85" w:rsidP="002A1BF1">
      <w:pPr>
        <w:pStyle w:val="ListParagraph"/>
        <w:numPr>
          <w:ilvl w:val="0"/>
          <w:numId w:val="3"/>
        </w:numPr>
      </w:pPr>
      <w:r>
        <w:t>Look at the results for vectorization</w:t>
      </w:r>
    </w:p>
    <w:p w14:paraId="5B47D5D3" w14:textId="455D4C35" w:rsidR="002A1BF1" w:rsidRDefault="003A2547" w:rsidP="004B5976">
      <w:pPr>
        <w:pStyle w:val="ListParagraph"/>
        <w:numPr>
          <w:ilvl w:val="1"/>
          <w:numId w:val="3"/>
        </w:numPr>
      </w:pPr>
      <w:r>
        <w:t>Which of</w:t>
      </w:r>
      <w:r w:rsidR="0025768F">
        <w:t xml:space="preserve"> the </w:t>
      </w:r>
      <w:r w:rsidR="00A00D7A">
        <w:t>3 v</w:t>
      </w:r>
      <w:r w:rsidR="0025768F">
        <w:t>ectorization methods perform</w:t>
      </w:r>
      <w:r w:rsidR="008F21EA">
        <w:t>s</w:t>
      </w:r>
      <w:r w:rsidR="00A00D7A">
        <w:t xml:space="preserve"> </w:t>
      </w:r>
      <w:r w:rsidR="0025768F">
        <w:t>“best”</w:t>
      </w:r>
      <w:r w:rsidR="008F21EA">
        <w:t>?</w:t>
      </w:r>
    </w:p>
    <w:p w14:paraId="279E8A47" w14:textId="1DF19CF1" w:rsidR="0025768F" w:rsidRDefault="00BD2700" w:rsidP="00BD2700">
      <w:pPr>
        <w:pStyle w:val="ListParagraph"/>
        <w:numPr>
          <w:ilvl w:val="1"/>
          <w:numId w:val="3"/>
        </w:numPr>
      </w:pPr>
      <w:r>
        <w:t xml:space="preserve">Why do you think </w:t>
      </w:r>
      <w:r w:rsidR="00344346">
        <w:t>this method performs so well in conjunction with Naïve Bayes</w:t>
      </w:r>
      <w:r>
        <w:t xml:space="preserve">? Think about </w:t>
      </w:r>
      <w:r w:rsidR="00EC7375">
        <w:t>the assumptions being made by the Naïve Bayes model as well as the distribution of classes.</w:t>
      </w:r>
    </w:p>
    <w:p w14:paraId="1FB0BC41" w14:textId="12925A1E" w:rsidR="00A00D7A" w:rsidRDefault="008C3DE0" w:rsidP="00BD2700">
      <w:pPr>
        <w:pStyle w:val="ListParagraph"/>
        <w:numPr>
          <w:ilvl w:val="1"/>
          <w:numId w:val="3"/>
        </w:numPr>
      </w:pPr>
      <w:r>
        <w:t>E</w:t>
      </w:r>
      <w:r w:rsidR="006E6CE1">
        <w:t xml:space="preserve">xplain why it makes sense that the </w:t>
      </w:r>
      <w:r w:rsidR="003E7DA8">
        <w:t>other two</w:t>
      </w:r>
      <w:r w:rsidR="004B72DB">
        <w:t xml:space="preserve"> vectorization method</w:t>
      </w:r>
      <w:r w:rsidR="003E7DA8">
        <w:t>s</w:t>
      </w:r>
      <w:r w:rsidR="004B72DB">
        <w:t xml:space="preserve"> </w:t>
      </w:r>
      <w:r w:rsidR="003E7DA8">
        <w:t>have worse performance</w:t>
      </w:r>
      <w:r w:rsidR="004B72DB">
        <w:t>.</w:t>
      </w:r>
      <w:r>
        <w:t xml:space="preserve"> Hint:</w:t>
      </w:r>
      <w:r w:rsidR="000038E7">
        <w:t xml:space="preserve"> </w:t>
      </w:r>
      <w:r>
        <w:t xml:space="preserve">for each of the </w:t>
      </w:r>
      <w:r w:rsidR="00FB1D17">
        <w:t xml:space="preserve">vectorization </w:t>
      </w:r>
      <w:r>
        <w:t>models we discussed potential pitfalls in class</w:t>
      </w:r>
      <w:r w:rsidR="000038E7">
        <w:t>,</w:t>
      </w:r>
      <w:r w:rsidR="00883BAA">
        <w:t xml:space="preserve"> and we still want to bear the </w:t>
      </w:r>
      <w:r w:rsidR="00FB1D17">
        <w:t>Naïve Bayes assumptions in mind.</w:t>
      </w:r>
    </w:p>
    <w:p w14:paraId="428435AB" w14:textId="43622E59" w:rsidR="00B53B85" w:rsidRDefault="00B53B85" w:rsidP="004B72DB">
      <w:pPr>
        <w:pStyle w:val="ListParagraph"/>
        <w:numPr>
          <w:ilvl w:val="0"/>
          <w:numId w:val="3"/>
        </w:numPr>
      </w:pPr>
      <w:r>
        <w:t>Look at the results for stemming and lemmatization</w:t>
      </w:r>
    </w:p>
    <w:p w14:paraId="1C2E1EC3" w14:textId="7291CCBF" w:rsidR="00CE67C4" w:rsidRDefault="004B5976" w:rsidP="00FB4953">
      <w:pPr>
        <w:pStyle w:val="ListParagraph"/>
        <w:numPr>
          <w:ilvl w:val="1"/>
          <w:numId w:val="3"/>
        </w:numPr>
      </w:pPr>
      <w:r>
        <w:t>Is there a</w:t>
      </w:r>
      <w:r w:rsidR="00B53B85">
        <w:t>n improvement</w:t>
      </w:r>
      <w:r w:rsidR="00073ABD">
        <w:t xml:space="preserve"> when applying stemming and lemmatization as compared to not pre-processing the data</w:t>
      </w:r>
      <w:r>
        <w:t>?</w:t>
      </w:r>
      <w:r w:rsidR="00073ABD">
        <w:t xml:space="preserve"> </w:t>
      </w:r>
      <w:r w:rsidR="00275171">
        <w:t>Which method had the highest improvement?</w:t>
      </w:r>
    </w:p>
    <w:p w14:paraId="13692FD9" w14:textId="043048CE" w:rsidR="004B5976" w:rsidRPr="002A1BF1" w:rsidRDefault="00CE67C4" w:rsidP="00CE67C4">
      <w:pPr>
        <w:pStyle w:val="ListParagraph"/>
        <w:numPr>
          <w:ilvl w:val="1"/>
          <w:numId w:val="3"/>
        </w:numPr>
      </w:pPr>
      <w:r>
        <w:t>Explain why you think</w:t>
      </w:r>
      <w:r w:rsidR="00275171">
        <w:t xml:space="preserve"> this is the case.</w:t>
      </w:r>
    </w:p>
    <w:sectPr w:rsidR="004B5976" w:rsidRPr="002A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D8B"/>
    <w:multiLevelType w:val="hybridMultilevel"/>
    <w:tmpl w:val="7790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A5F91"/>
    <w:multiLevelType w:val="hybridMultilevel"/>
    <w:tmpl w:val="0C346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E5A31"/>
    <w:multiLevelType w:val="hybridMultilevel"/>
    <w:tmpl w:val="B87C13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E233E6"/>
    <w:multiLevelType w:val="hybridMultilevel"/>
    <w:tmpl w:val="61B26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1F"/>
    <w:rsid w:val="000038E7"/>
    <w:rsid w:val="00073ABD"/>
    <w:rsid w:val="00085BEF"/>
    <w:rsid w:val="00156DFE"/>
    <w:rsid w:val="00166820"/>
    <w:rsid w:val="001C7C1F"/>
    <w:rsid w:val="001D16AC"/>
    <w:rsid w:val="001E456F"/>
    <w:rsid w:val="0020356C"/>
    <w:rsid w:val="0025768F"/>
    <w:rsid w:val="00275171"/>
    <w:rsid w:val="002A1BF1"/>
    <w:rsid w:val="003308EC"/>
    <w:rsid w:val="00344346"/>
    <w:rsid w:val="0035435E"/>
    <w:rsid w:val="00365C12"/>
    <w:rsid w:val="00377DE6"/>
    <w:rsid w:val="003A2547"/>
    <w:rsid w:val="003A580F"/>
    <w:rsid w:val="003D75C0"/>
    <w:rsid w:val="003E0077"/>
    <w:rsid w:val="003E7DA8"/>
    <w:rsid w:val="00435E32"/>
    <w:rsid w:val="0046231B"/>
    <w:rsid w:val="004B5976"/>
    <w:rsid w:val="004B72DB"/>
    <w:rsid w:val="004C1F42"/>
    <w:rsid w:val="005229EB"/>
    <w:rsid w:val="00531863"/>
    <w:rsid w:val="005666F8"/>
    <w:rsid w:val="005850CB"/>
    <w:rsid w:val="005B4A9A"/>
    <w:rsid w:val="006521C1"/>
    <w:rsid w:val="00690908"/>
    <w:rsid w:val="006E6CE1"/>
    <w:rsid w:val="007F4A92"/>
    <w:rsid w:val="00801A9E"/>
    <w:rsid w:val="008028D8"/>
    <w:rsid w:val="00802F70"/>
    <w:rsid w:val="0082329C"/>
    <w:rsid w:val="0082731E"/>
    <w:rsid w:val="00874F9C"/>
    <w:rsid w:val="00883BAA"/>
    <w:rsid w:val="0088410B"/>
    <w:rsid w:val="008C3DE0"/>
    <w:rsid w:val="008E5374"/>
    <w:rsid w:val="008F21EA"/>
    <w:rsid w:val="0090090B"/>
    <w:rsid w:val="00A00D7A"/>
    <w:rsid w:val="00A25473"/>
    <w:rsid w:val="00A8736D"/>
    <w:rsid w:val="00AB3A7A"/>
    <w:rsid w:val="00B00D82"/>
    <w:rsid w:val="00B418F5"/>
    <w:rsid w:val="00B53B85"/>
    <w:rsid w:val="00BD2700"/>
    <w:rsid w:val="00BE5AFA"/>
    <w:rsid w:val="00C037B8"/>
    <w:rsid w:val="00CD2C8A"/>
    <w:rsid w:val="00CE67C4"/>
    <w:rsid w:val="00DD4F6C"/>
    <w:rsid w:val="00E35BD5"/>
    <w:rsid w:val="00E65101"/>
    <w:rsid w:val="00EC7375"/>
    <w:rsid w:val="00F2429D"/>
    <w:rsid w:val="00F62979"/>
    <w:rsid w:val="00FB1D17"/>
    <w:rsid w:val="00FB4953"/>
    <w:rsid w:val="00F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64C0E"/>
  <w15:chartTrackingRefBased/>
  <w15:docId w15:val="{520D794F-FDE6-4B75-9C4C-537C43FD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6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5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2</Pages>
  <Words>471</Words>
  <Characters>2536</Characters>
  <Application>Microsoft Office Word</Application>
  <DocSecurity>0</DocSecurity>
  <Lines>56</Lines>
  <Paragraphs>42</Paragraphs>
  <ScaleCrop>false</ScaleCrop>
  <Company>Western Colorado University - IT Services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Peerlinck</dc:creator>
  <cp:keywords/>
  <dc:description/>
  <cp:lastModifiedBy>Amy Peerlinck</cp:lastModifiedBy>
  <cp:revision>69</cp:revision>
  <dcterms:created xsi:type="dcterms:W3CDTF">2024-01-04T22:52:00Z</dcterms:created>
  <dcterms:modified xsi:type="dcterms:W3CDTF">2024-01-21T22:52:00Z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e76ef3ac-795f-46e3-85d3-e463820270cc</vt:lpwstr>
  </property>
</Properties>
</file>