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C1E75" w14:textId="7A314783" w:rsidR="008A3EC9" w:rsidRDefault="008A3EC9">
      <w:r>
        <w:t>Entramos en el servicio de VPC</w:t>
      </w:r>
    </w:p>
    <w:p w14:paraId="1F6F428D" w14:textId="3B24D856" w:rsidR="009C0584" w:rsidRDefault="008A3EC9">
      <w:r w:rsidRPr="008A3EC9">
        <w:drawing>
          <wp:inline distT="0" distB="0" distL="0" distR="0" wp14:anchorId="3C357CFC" wp14:editId="45AA8E60">
            <wp:extent cx="5612130" cy="2907665"/>
            <wp:effectExtent l="0" t="0" r="7620" b="6985"/>
            <wp:docPr id="190212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27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6AC53" w14:textId="6A4D142D" w:rsidR="008A3EC9" w:rsidRDefault="00620466">
      <w:r w:rsidRPr="00620466">
        <w:drawing>
          <wp:inline distT="0" distB="0" distL="0" distR="0" wp14:anchorId="2A0BEA6D" wp14:editId="148FB5AB">
            <wp:extent cx="5612130" cy="2908935"/>
            <wp:effectExtent l="0" t="0" r="7620" b="5715"/>
            <wp:docPr id="19732715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715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E64BB" w14:textId="59E65392" w:rsidR="00620466" w:rsidRDefault="007B64D4">
      <w:r w:rsidRPr="007B64D4">
        <w:lastRenderedPageBreak/>
        <w:drawing>
          <wp:inline distT="0" distB="0" distL="0" distR="0" wp14:anchorId="7420E8EB" wp14:editId="4328DF83">
            <wp:extent cx="5612130" cy="2905760"/>
            <wp:effectExtent l="0" t="0" r="7620" b="8890"/>
            <wp:docPr id="13851078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078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C2322" w14:textId="60EA7BB8" w:rsidR="00312B72" w:rsidRDefault="00312B72">
      <w:r w:rsidRPr="00312B72">
        <w:drawing>
          <wp:inline distT="0" distB="0" distL="0" distR="0" wp14:anchorId="1E991CBC" wp14:editId="45420C78">
            <wp:extent cx="5612130" cy="2912110"/>
            <wp:effectExtent l="0" t="0" r="7620" b="2540"/>
            <wp:docPr id="1088878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78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61FDA" w14:textId="0862C796" w:rsidR="00797143" w:rsidRDefault="00797143">
      <w:r>
        <w:t>Creación de la route table</w:t>
      </w:r>
    </w:p>
    <w:p w14:paraId="2B73F004" w14:textId="236065CF" w:rsidR="00797143" w:rsidRDefault="00797143">
      <w:r w:rsidRPr="00797143">
        <w:lastRenderedPageBreak/>
        <w:drawing>
          <wp:inline distT="0" distB="0" distL="0" distR="0" wp14:anchorId="442E8D44" wp14:editId="1ADFDD67">
            <wp:extent cx="5612130" cy="2900680"/>
            <wp:effectExtent l="0" t="0" r="7620" b="0"/>
            <wp:docPr id="1413985765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85765" name="Imagen 1" descr="Una captura de pantalla de una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24215" w14:textId="5CBC22F7" w:rsidR="006105A0" w:rsidRDefault="006105A0">
      <w:r w:rsidRPr="006105A0">
        <w:drawing>
          <wp:inline distT="0" distB="0" distL="0" distR="0" wp14:anchorId="38965877" wp14:editId="07149950">
            <wp:extent cx="5612130" cy="2900045"/>
            <wp:effectExtent l="0" t="0" r="7620" b="0"/>
            <wp:docPr id="319349275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349275" name="Imagen 1" descr="Una captura de pantalla de una computador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D02D7" w14:textId="77777777" w:rsidR="00823605" w:rsidRDefault="00823605"/>
    <w:p w14:paraId="2E7EBBD5" w14:textId="73C612FB" w:rsidR="00823605" w:rsidRDefault="00823605">
      <w:r>
        <w:t>Creación de la sub</w:t>
      </w:r>
      <w:r w:rsidR="00563068">
        <w:t>ne</w:t>
      </w:r>
      <w:r>
        <w:t>t privada</w:t>
      </w:r>
    </w:p>
    <w:p w14:paraId="0E19A40B" w14:textId="1CFC670F" w:rsidR="00563068" w:rsidRDefault="00E96922">
      <w:r w:rsidRPr="00E96922">
        <w:lastRenderedPageBreak/>
        <w:drawing>
          <wp:inline distT="0" distB="0" distL="0" distR="0" wp14:anchorId="1A0A7E4C" wp14:editId="4695DCFF">
            <wp:extent cx="5612130" cy="2905125"/>
            <wp:effectExtent l="0" t="0" r="7620" b="9525"/>
            <wp:docPr id="18603045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045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A77C1" w14:textId="747A6B07" w:rsidR="004512C7" w:rsidRDefault="004512C7">
      <w:r w:rsidRPr="004512C7">
        <w:drawing>
          <wp:inline distT="0" distB="0" distL="0" distR="0" wp14:anchorId="1768F1D1" wp14:editId="39CBA440">
            <wp:extent cx="5612130" cy="2898775"/>
            <wp:effectExtent l="0" t="0" r="7620" b="0"/>
            <wp:docPr id="12967877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877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F8A45" w14:textId="77777777" w:rsidR="00313E4A" w:rsidRDefault="00313E4A"/>
    <w:p w14:paraId="33898330" w14:textId="31D9D426" w:rsidR="00313E4A" w:rsidRDefault="00313E4A">
      <w:r>
        <w:t>Creación del grupo de seguridad</w:t>
      </w:r>
    </w:p>
    <w:p w14:paraId="52042AA4" w14:textId="5B147EF1" w:rsidR="00313E4A" w:rsidRDefault="00313E4A">
      <w:r w:rsidRPr="00313E4A">
        <w:lastRenderedPageBreak/>
        <w:drawing>
          <wp:inline distT="0" distB="0" distL="0" distR="0" wp14:anchorId="3C56BAB1" wp14:editId="5C5551F3">
            <wp:extent cx="5612130" cy="2907665"/>
            <wp:effectExtent l="0" t="0" r="7620" b="6985"/>
            <wp:docPr id="13064839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839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5BFF6" w14:textId="2A4DB62B" w:rsidR="003A4858" w:rsidRDefault="003A4858">
      <w:r w:rsidRPr="003A4858">
        <w:drawing>
          <wp:inline distT="0" distB="0" distL="0" distR="0" wp14:anchorId="0252559C" wp14:editId="79E3F978">
            <wp:extent cx="5612130" cy="2924175"/>
            <wp:effectExtent l="0" t="0" r="7620" b="9525"/>
            <wp:docPr id="10925072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072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ABBF0" w14:textId="6E1E5D9E" w:rsidR="00AF229E" w:rsidRDefault="00AF229E">
      <w:r w:rsidRPr="00AF229E">
        <w:lastRenderedPageBreak/>
        <w:drawing>
          <wp:inline distT="0" distB="0" distL="0" distR="0" wp14:anchorId="1DFA60F3" wp14:editId="0E07568A">
            <wp:extent cx="5612130" cy="2910840"/>
            <wp:effectExtent l="0" t="0" r="7620" b="3810"/>
            <wp:docPr id="1933237168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237168" name="Imagen 1" descr="Una captura de pantalla de una computador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4E7AD" w14:textId="1B903E19" w:rsidR="00310117" w:rsidRDefault="00310117">
      <w:r w:rsidRPr="00310117">
        <w:drawing>
          <wp:inline distT="0" distB="0" distL="0" distR="0" wp14:anchorId="07AAF809" wp14:editId="0E333D22">
            <wp:extent cx="5612130" cy="2915285"/>
            <wp:effectExtent l="0" t="0" r="7620" b="0"/>
            <wp:docPr id="1961126381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26381" name="Imagen 1" descr="Una captura de pantalla de una computador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C1A55" w14:textId="5850A05E" w:rsidR="006B7150" w:rsidRDefault="006B7150">
      <w:r w:rsidRPr="006B7150">
        <w:lastRenderedPageBreak/>
        <w:drawing>
          <wp:inline distT="0" distB="0" distL="0" distR="0" wp14:anchorId="28250D4B" wp14:editId="4FF52264">
            <wp:extent cx="5612130" cy="2900045"/>
            <wp:effectExtent l="0" t="0" r="7620" b="0"/>
            <wp:docPr id="222776724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76724" name="Imagen 1" descr="Una captura de pantalla de una computador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7150" w:rsidSect="0017506C">
      <w:pgSz w:w="12240" w:h="15840"/>
      <w:pgMar w:top="1417" w:right="1701" w:bottom="1417" w:left="1701" w:header="907" w:footer="794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06C"/>
    <w:rsid w:val="00156F57"/>
    <w:rsid w:val="0017506C"/>
    <w:rsid w:val="0026689E"/>
    <w:rsid w:val="002948DC"/>
    <w:rsid w:val="00310117"/>
    <w:rsid w:val="00312B72"/>
    <w:rsid w:val="00313E4A"/>
    <w:rsid w:val="003A4858"/>
    <w:rsid w:val="004512C7"/>
    <w:rsid w:val="00563068"/>
    <w:rsid w:val="006105A0"/>
    <w:rsid w:val="00620466"/>
    <w:rsid w:val="006B7150"/>
    <w:rsid w:val="00797143"/>
    <w:rsid w:val="007B64D4"/>
    <w:rsid w:val="00823605"/>
    <w:rsid w:val="008A3EC9"/>
    <w:rsid w:val="009C0584"/>
    <w:rsid w:val="00AF229E"/>
    <w:rsid w:val="00B945B8"/>
    <w:rsid w:val="00C52736"/>
    <w:rsid w:val="00CE1288"/>
    <w:rsid w:val="00D27592"/>
    <w:rsid w:val="00DC3B22"/>
    <w:rsid w:val="00E96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2BF29"/>
  <w15:chartTrackingRefBased/>
  <w15:docId w15:val="{FF3F3050-24D8-4E1F-B66D-FB90F6A71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5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5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50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5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50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5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5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5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5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50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50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50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50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50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50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50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50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50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5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5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5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5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5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50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50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50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5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50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50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7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Camilo Urbano</dc:creator>
  <cp:keywords/>
  <dc:description/>
  <cp:lastModifiedBy>Juan Camilo Urbano</cp:lastModifiedBy>
  <cp:revision>16</cp:revision>
  <dcterms:created xsi:type="dcterms:W3CDTF">2026-02-07T01:08:00Z</dcterms:created>
  <dcterms:modified xsi:type="dcterms:W3CDTF">2026-02-07T02:36:00Z</dcterms:modified>
</cp:coreProperties>
</file>