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D21D" w14:textId="0D360D8E" w:rsidR="004155B5" w:rsidRDefault="000428FA">
      <w:r>
        <w:tab/>
        <w:t>COMANDOS BASICOS DE LINUX</w:t>
      </w:r>
    </w:p>
    <w:p w14:paraId="6DB2AD8A" w14:textId="40BCAC6E" w:rsidR="000428FA" w:rsidRDefault="000428FA"/>
    <w:p w14:paraId="44F1DBBA" w14:textId="77777777" w:rsidR="00542BE4" w:rsidRDefault="00542BE4" w:rsidP="00542BE4">
      <w:r>
        <w:t>$git testore = restablecer</w:t>
      </w:r>
    </w:p>
    <w:p w14:paraId="0D8750A8" w14:textId="77777777" w:rsidR="00542BE4" w:rsidRDefault="00542BE4" w:rsidP="00542BE4">
      <w:r>
        <w:t>$git reset soft = regresa todo a zona de stage</w:t>
      </w:r>
    </w:p>
    <w:p w14:paraId="1B2DE798" w14:textId="77777777" w:rsidR="00542BE4" w:rsidRDefault="00542BE4" w:rsidP="00542BE4">
      <w:r>
        <w:t>$git reset mixed = regresa todo al working</w:t>
      </w:r>
    </w:p>
    <w:p w14:paraId="4B1A6C4A" w14:textId="77777777" w:rsidR="00542BE4" w:rsidRDefault="00542BE4" w:rsidP="00542BE4">
      <w:r>
        <w:t>$git reset hard = borra todo</w:t>
      </w:r>
    </w:p>
    <w:p w14:paraId="4FB923F4" w14:textId="61FAA4C5" w:rsidR="00542BE4" w:rsidRDefault="00542BE4" w:rsidP="00542BE4">
      <w:r>
        <w:t>$git reset –hard head~1 (borra ultimo commit)</w:t>
      </w:r>
      <w:r w:rsidR="00BA125E">
        <w:t>}</w:t>
      </w:r>
    </w:p>
    <w:p w14:paraId="0CA53603" w14:textId="1444AA48" w:rsidR="00542BE4" w:rsidRDefault="00542BE4" w:rsidP="00542BE4">
      <w:r>
        <w:t>$git diff (Volver a mostrar los últimos cambios del repositorio)</w:t>
      </w:r>
    </w:p>
    <w:p w14:paraId="2945470D" w14:textId="15E478C2" w:rsidR="007612C6" w:rsidRDefault="007612C6" w:rsidP="00542BE4">
      <w:r>
        <w:t>$git commit –amend –m “…….”</w:t>
      </w:r>
    </w:p>
    <w:p w14:paraId="212FE1B0" w14:textId="674C6984" w:rsidR="00542BE4" w:rsidRDefault="00E27419">
      <w:r>
        <w:t xml:space="preserve">$ git commit –amend </w:t>
      </w:r>
      <w:r>
        <w:t>(</w:t>
      </w:r>
      <w:r>
        <w:t>cambia el ultimo commit</w:t>
      </w:r>
      <w:r>
        <w:t>)</w:t>
      </w:r>
    </w:p>
    <w:p w14:paraId="7978CD62" w14:textId="77777777" w:rsidR="00497EE7" w:rsidRDefault="00497EE7"/>
    <w:p w14:paraId="523DDCB8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+pwd: (Print Working Directory) Mostrar el Directorio actual</w:t>
      </w:r>
    </w:p>
    <w:p w14:paraId="2A4961D3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+Ls ; (listar el contenido de los directorios)</w:t>
      </w:r>
    </w:p>
    <w:p w14:paraId="5C3AB378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+Ls -la (all) detallada (ocultos)</w:t>
      </w:r>
    </w:p>
    <w:p w14:paraId="5303D7F0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+Mkdir -&gt; make directory (crear directorio)</w:t>
      </w:r>
    </w:p>
    <w:p w14:paraId="557FE7C1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+Cd: change directory</w:t>
      </w:r>
    </w:p>
    <w:p w14:paraId="26EAC197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+Touch : archivos vacíos ( touch indexhtm</w:t>
      </w:r>
    </w:p>
    <w:p w14:paraId="1711759B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+Nano css/estilos.css</w:t>
      </w:r>
    </w:p>
    <w:p w14:paraId="13D9742F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+Guardar con nano :Ctrl xy enter</w:t>
      </w:r>
    </w:p>
    <w:p w14:paraId="184ADD62" w14:textId="77777777" w:rsidR="007612C6" w:rsidRPr="00497EE7" w:rsidRDefault="007612C6" w:rsidP="00497EE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497EE7">
        <w:rPr>
          <w:rFonts w:cstheme="minorHAnsi"/>
        </w:rPr>
        <w:t>+Vim</w:t>
      </w:r>
    </w:p>
    <w:p w14:paraId="40145AC2" w14:textId="77777777" w:rsidR="007612C6" w:rsidRDefault="007612C6"/>
    <w:p w14:paraId="1415C107" w14:textId="0B704B00" w:rsidR="000428FA" w:rsidRDefault="000428FA">
      <w:r>
        <w:t>pwd: (Print Working Directory) Mostrar el Directorio actual</w:t>
      </w:r>
    </w:p>
    <w:p w14:paraId="4BB4DC2B" w14:textId="6DF9FC97" w:rsidR="000428FA" w:rsidRDefault="000428FA">
      <w:r>
        <w:t>Ls ; (listar el contenido de los directorios)</w:t>
      </w:r>
    </w:p>
    <w:p w14:paraId="2A5C1289" w14:textId="6B8A65C5" w:rsidR="000428FA" w:rsidRDefault="000428FA">
      <w:r>
        <w:t>Ls -la (all) detallada (ocultos)</w:t>
      </w:r>
    </w:p>
    <w:p w14:paraId="376F228A" w14:textId="4A434C13" w:rsidR="000428FA" w:rsidRDefault="000428FA">
      <w:r>
        <w:t>Mkdir -&gt; make directory</w:t>
      </w:r>
      <w:r w:rsidR="00C7478D">
        <w:t xml:space="preserve"> (crear directorio)</w:t>
      </w:r>
    </w:p>
    <w:p w14:paraId="12CA62C0" w14:textId="70F0A25C" w:rsidR="00C7478D" w:rsidRDefault="00C7478D">
      <w:r>
        <w:t>Cd</w:t>
      </w:r>
      <w:r w:rsidR="00376696">
        <w:t>: change directory</w:t>
      </w:r>
    </w:p>
    <w:p w14:paraId="5A919B4E" w14:textId="2ED126FD" w:rsidR="00E3408C" w:rsidRDefault="00E3408C">
      <w:r>
        <w:t>Touch : archivos vacíos ( touch indexhtm</w:t>
      </w:r>
    </w:p>
    <w:p w14:paraId="28D17FD8" w14:textId="75414DE5" w:rsidR="00BE2690" w:rsidRDefault="00BE2690" w:rsidP="00BE2690">
      <w:pPr>
        <w:spacing w:before="240"/>
      </w:pPr>
      <w:r>
        <w:t>Nano css/estilos.css</w:t>
      </w:r>
      <w:r w:rsidR="00C134BC">
        <w:t xml:space="preserve"> </w:t>
      </w:r>
    </w:p>
    <w:p w14:paraId="65563018" w14:textId="2B1617B9" w:rsidR="00C134BC" w:rsidRDefault="00C134BC" w:rsidP="00BE2690">
      <w:pPr>
        <w:spacing w:before="240"/>
      </w:pPr>
      <w:r>
        <w:t>Guardar con nano :Ctrl xy enter</w:t>
      </w:r>
    </w:p>
    <w:p w14:paraId="65862D31" w14:textId="75BE57F1" w:rsidR="00BE2690" w:rsidRDefault="00C134BC" w:rsidP="00BE2690">
      <w:pPr>
        <w:spacing w:before="240"/>
      </w:pPr>
      <w:r>
        <w:lastRenderedPageBreak/>
        <w:t>V</w:t>
      </w:r>
      <w:r w:rsidR="00BE2690">
        <w:t>im</w:t>
      </w:r>
    </w:p>
    <w:p w14:paraId="3B8EF0F2" w14:textId="5A9DDB6C" w:rsidR="00C134BC" w:rsidRDefault="00C134BC" w:rsidP="00C134BC">
      <w:pPr>
        <w:spacing w:before="240"/>
      </w:pPr>
      <w:r>
        <w:t>Guardar con vim : Esc shif : wq</w:t>
      </w:r>
    </w:p>
    <w:p w14:paraId="0CE11520" w14:textId="7D4E8FAE" w:rsidR="00C134BC" w:rsidRDefault="00C134BC" w:rsidP="00BE2690">
      <w:pPr>
        <w:spacing w:before="240"/>
      </w:pPr>
      <w:r>
        <w:t>Mv (cambiar nombre)</w:t>
      </w:r>
    </w:p>
    <w:p w14:paraId="49EAFB79" w14:textId="386A2E49" w:rsidR="00C134BC" w:rsidRDefault="00C134BC" w:rsidP="00BE2690">
      <w:pPr>
        <w:spacing w:before="240"/>
      </w:pPr>
      <w:r>
        <w:t>Mv barcelona practica_git</w:t>
      </w:r>
    </w:p>
    <w:p w14:paraId="38B01AD0" w14:textId="7B750183" w:rsidR="00BE2690" w:rsidRDefault="00BE2690" w:rsidP="00BE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Vi </w:t>
      </w:r>
      <w:r>
        <w:rPr>
          <w:rFonts w:ascii="Lucida Console" w:hAnsi="Lucida Console" w:cs="Lucida Console"/>
          <w:sz w:val="18"/>
          <w:szCs w:val="18"/>
        </w:rPr>
        <w:t>js/scrips.js</w:t>
      </w:r>
    </w:p>
    <w:p w14:paraId="52C7EE4F" w14:textId="5EAE58AD" w:rsidR="00BE2690" w:rsidRDefault="00BE2690" w:rsidP="00BE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estilos.css</w:t>
      </w:r>
    </w:p>
    <w:p w14:paraId="618CC5BA" w14:textId="254D1AC7" w:rsidR="00BE2690" w:rsidRPr="00BE2690" w:rsidRDefault="00BE2690" w:rsidP="00BE26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insert</w:t>
      </w:r>
    </w:p>
    <w:p w14:paraId="59115A51" w14:textId="77777777" w:rsidR="00C7478D" w:rsidRPr="00C7478D" w:rsidRDefault="00BA125E" w:rsidP="00C74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anchor="Lista_de_comandos_Linux_mas_importantes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Lista de comandos Linux más importantes</w:t>
        </w:r>
      </w:hyperlink>
    </w:p>
    <w:p w14:paraId="09C2AA66" w14:textId="77777777" w:rsidR="00C7478D" w:rsidRPr="00C7478D" w:rsidRDefault="00C7478D" w:rsidP="00C7478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0FBDC9" w14:textId="5168E5D4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anchor="1_Comando_pwd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1. Comando pwd</w:t>
        </w:r>
      </w:hyperlink>
      <w:r w:rsidR="002B02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mostrar directorio actual</w:t>
      </w:r>
    </w:p>
    <w:p w14:paraId="52F07A5F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anchor="Ejemplos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6E936ABF" w14:textId="4D450B0C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anchor="2_Comando_cd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2. Comando cd</w:t>
        </w:r>
      </w:hyperlink>
      <w:r w:rsidR="002B02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cambiar directorio</w:t>
      </w:r>
    </w:p>
    <w:p w14:paraId="2873123B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anchor="Ejemplos-2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618F2A30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anchor="3_Comando_ls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3. Comando ls</w:t>
        </w:r>
      </w:hyperlink>
    </w:p>
    <w:p w14:paraId="4C525B96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1" w:anchor="Ejemplos-3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0E9075C4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2" w:anchor="4_Comando_cat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4. Comando cat</w:t>
        </w:r>
      </w:hyperlink>
    </w:p>
    <w:p w14:paraId="5702A5BC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3" w:anchor="Ejemplos-4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1B9D0CB8" w14:textId="5DEB5E23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anchor="5_Comando_cp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5. Comando cp</w:t>
        </w:r>
      </w:hyperlink>
      <w:r w:rsidR="002B02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copiar </w:t>
      </w:r>
    </w:p>
    <w:p w14:paraId="72FDA623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5" w:anchor="Ejemplos-5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07DB8EDE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6" w:anchor="6_comando_mv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6. comando mv</w:t>
        </w:r>
      </w:hyperlink>
    </w:p>
    <w:p w14:paraId="0D04A1C2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7" w:anchor="Ejemplos-6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05BE516B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8" w:anchor="7_Comando_mkdir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7. Comando mkdir</w:t>
        </w:r>
      </w:hyperlink>
    </w:p>
    <w:p w14:paraId="7146235A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9" w:anchor="Ejemplos-7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2AC7175A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0" w:anchor="8_Comando_rmdir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8. Comando rmdir</w:t>
        </w:r>
      </w:hyperlink>
    </w:p>
    <w:p w14:paraId="32D7A1A7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1" w:anchor="Ejemplo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156141DD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2" w:anchor="9_Comando_rm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9. Comando rm</w:t>
        </w:r>
      </w:hyperlink>
    </w:p>
    <w:p w14:paraId="4F28659E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3" w:anchor="Ejemplos-8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5BCF504A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4" w:anchor="10_Comando_touch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10. Comando touch</w:t>
        </w:r>
      </w:hyperlink>
    </w:p>
    <w:p w14:paraId="3B480452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5" w:anchor="Ejemplos-9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Ejemplos:</w:t>
        </w:r>
      </w:hyperlink>
    </w:p>
    <w:p w14:paraId="54DA84AC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6" w:anchor="11_Comando_locate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11. Comando locate</w:t>
        </w:r>
      </w:hyperlink>
    </w:p>
    <w:p w14:paraId="5E208DE1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7" w:anchor="Ejemplo-2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21EFD0F3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8" w:anchor="12_Comando_grep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12. Comando grep</w:t>
        </w:r>
      </w:hyperlink>
    </w:p>
    <w:p w14:paraId="082FB673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9" w:anchor="Ejemplo-3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297707C9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0" w:anchor="13_Comando_dig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13. Comando dig</w:t>
        </w:r>
      </w:hyperlink>
    </w:p>
    <w:p w14:paraId="567271BA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1" w:anchor="Ejemplo-4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7F81BFE3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2" w:anchor="14_Comando_df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14. Comando df</w:t>
        </w:r>
      </w:hyperlink>
    </w:p>
    <w:p w14:paraId="2FAB6712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3" w:anchor="Ejemplo-5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5D9DDDE7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4" w:anchor="15_Comando_du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15. Comando du</w:t>
        </w:r>
      </w:hyperlink>
    </w:p>
    <w:p w14:paraId="0C56C1E2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5" w:anchor="Ejemplo-6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7758C235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6" w:anchor="16_Comando_head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16. Comando head</w:t>
        </w:r>
      </w:hyperlink>
    </w:p>
    <w:p w14:paraId="231F538E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7" w:anchor="Ejemplo-7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03D5426F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8" w:anchor="17_Comando_tail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17. Comando tail</w:t>
        </w:r>
      </w:hyperlink>
    </w:p>
    <w:p w14:paraId="2762599E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39" w:anchor="Ejemplo-8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0314CC35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0" w:anchor="18_Comando_diff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18. Comando diff</w:t>
        </w:r>
      </w:hyperlink>
    </w:p>
    <w:p w14:paraId="4FEABD82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1" w:anchor="Ejemplo-9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7B74FD2A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2" w:anchor="19_Comando_tar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19. Comando tar</w:t>
        </w:r>
      </w:hyperlink>
    </w:p>
    <w:p w14:paraId="52213C67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3" w:anchor="Ejemplo-10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601716E7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4" w:anchor="20_Comando_chmod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20. Comando chmod</w:t>
        </w:r>
      </w:hyperlink>
    </w:p>
    <w:p w14:paraId="70D693CD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5" w:anchor="Ejemplo-11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72F11149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6" w:anchor="21_Comando_chown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21. Comando chown</w:t>
        </w:r>
      </w:hyperlink>
    </w:p>
    <w:p w14:paraId="25311A6D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7" w:anchor="Ejemplo-12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67CF99A4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8" w:anchor="22_Comando_ps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22. Comando ps</w:t>
        </w:r>
      </w:hyperlink>
    </w:p>
    <w:p w14:paraId="224624D0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9" w:anchor="Ejemplo-13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77FEF92E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0" w:anchor="23_Comando_kill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23. Comando kill</w:t>
        </w:r>
      </w:hyperlink>
    </w:p>
    <w:p w14:paraId="0BAA4DB4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1" w:anchor="Ejemplo-14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1F73ACC3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2" w:anchor="24_Comando_ping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24. Comando ping</w:t>
        </w:r>
      </w:hyperlink>
    </w:p>
    <w:p w14:paraId="33B77B6C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3" w:anchor="Ejemplo-15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2106BC1F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4" w:anchor="25_Comando_wget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25. Comando wget</w:t>
        </w:r>
      </w:hyperlink>
    </w:p>
    <w:p w14:paraId="1A6BBB98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5" w:anchor="Ejemplo-16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320870E4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6" w:anchor="26_Comando_uname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26. Comando uname</w:t>
        </w:r>
      </w:hyperlink>
    </w:p>
    <w:p w14:paraId="08DF96ED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7" w:anchor="Ejemplo-17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04ADA924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8" w:anchor="27_Comando_top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27. Comando top</w:t>
        </w:r>
      </w:hyperlink>
    </w:p>
    <w:p w14:paraId="153E6F8C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9" w:anchor="Ejemplo-18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1749FA72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0" w:anchor="28_Comando_history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28. Comando history</w:t>
        </w:r>
      </w:hyperlink>
    </w:p>
    <w:p w14:paraId="0C199DD1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1" w:anchor="Ejemplo-19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4DC80975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2" w:anchor="29_Comando_man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29. Comando man</w:t>
        </w:r>
      </w:hyperlink>
    </w:p>
    <w:p w14:paraId="0E1F9FA1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3" w:anchor="Ejemplo-20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6E3B99F5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4" w:anchor="30_Comando_echo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30. Comando echo</w:t>
        </w:r>
      </w:hyperlink>
    </w:p>
    <w:p w14:paraId="7F8E4E3A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5" w:anchor="Ejemplo-21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115BFB96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6" w:anchor="31_Comando_zip_o_comando_unzip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31. Comando zip o comando unzip</w:t>
        </w:r>
      </w:hyperlink>
    </w:p>
    <w:p w14:paraId="10CF6E5B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7" w:anchor="Ejemplo-22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00C949C4" w14:textId="77777777" w:rsidR="00C7478D" w:rsidRPr="00C7478D" w:rsidRDefault="00BA125E" w:rsidP="00C74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8" w:anchor="32_Comando_vi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32. Comando vi</w:t>
        </w:r>
      </w:hyperlink>
    </w:p>
    <w:p w14:paraId="451F9A3A" w14:textId="77777777" w:rsidR="00C7478D" w:rsidRPr="00C7478D" w:rsidRDefault="00BA125E" w:rsidP="00C747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9" w:anchor="Ejemplo-23" w:history="1">
        <w:r w:rsidR="00C7478D" w:rsidRPr="00C747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Ejemplo:</w:t>
        </w:r>
      </w:hyperlink>
    </w:p>
    <w:p w14:paraId="27320771" w14:textId="77777777" w:rsidR="00C7478D" w:rsidRDefault="00C7478D"/>
    <w:p w14:paraId="623E7F21" w14:textId="3636C0F8" w:rsidR="00C7478D" w:rsidRDefault="00C7478D"/>
    <w:p w14:paraId="551BF25F" w14:textId="77777777" w:rsidR="000428FA" w:rsidRDefault="000428FA"/>
    <w:sectPr w:rsidR="00042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5334"/>
    <w:multiLevelType w:val="multilevel"/>
    <w:tmpl w:val="80C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85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5"/>
    <w:rsid w:val="000428FA"/>
    <w:rsid w:val="002B025B"/>
    <w:rsid w:val="00376696"/>
    <w:rsid w:val="004155B5"/>
    <w:rsid w:val="00497EE7"/>
    <w:rsid w:val="00542BE4"/>
    <w:rsid w:val="007612C6"/>
    <w:rsid w:val="00BA125E"/>
    <w:rsid w:val="00BE2690"/>
    <w:rsid w:val="00C134BC"/>
    <w:rsid w:val="00C7478D"/>
    <w:rsid w:val="00D91AD0"/>
    <w:rsid w:val="00E27419"/>
    <w:rsid w:val="00E3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8D55"/>
  <w15:chartTrackingRefBased/>
  <w15:docId w15:val="{F3728741-DD22-4B92-9768-DCA3AEB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4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1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4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2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0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3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1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4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2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0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3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3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1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0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1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4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2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0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4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2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0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3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4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1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1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5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3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38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6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9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7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20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41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54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62" Type="http://schemas.openxmlformats.org/officeDocument/2006/relationships/hyperlink" Target="https://www.dongee.com/tutoriales/comandos-basicos-de-linux/?utm_source=google&amp;utm_medium=cpc&amp;utm_campaign=tutoriales&amp;utm_id=tutoriales&amp;utm_term=comandos-linux&amp;gclid=Cj0KCQjwuO6WBhDLARIsAIdeyDKpmjwSoN8Flapt25yRhop4bftAHXCTxYn7DRq79-kwSqzon4jDEwIaAgSjEALw_wcB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3247</Words>
  <Characters>17861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DIANA.ING</dc:creator>
  <cp:keywords/>
  <dc:description/>
  <cp:lastModifiedBy>DIANA.ING</cp:lastModifiedBy>
  <cp:revision>5</cp:revision>
  <dcterms:created xsi:type="dcterms:W3CDTF">2022-07-23T15:20:00Z</dcterms:created>
  <dcterms:modified xsi:type="dcterms:W3CDTF">2022-07-30T20:34:00Z</dcterms:modified>
</cp:coreProperties>
</file>