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181E" w14:textId="77777777" w:rsidR="00D37526" w:rsidRPr="00D37526" w:rsidRDefault="00D37526" w:rsidP="00D37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k-SK"/>
          <w14:ligatures w14:val="none"/>
        </w:rPr>
        <w:t xml:space="preserve">Návod na nasadenie </w:t>
      </w:r>
      <w:proofErr w:type="spellStart"/>
      <w:r w:rsidRPr="00D37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k-SK"/>
          <w14:ligatures w14:val="none"/>
        </w:rPr>
        <w:t>Laravel</w:t>
      </w:r>
      <w:proofErr w:type="spellEnd"/>
      <w:r w:rsidRPr="00D37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k-SK"/>
          <w14:ligatures w14:val="none"/>
        </w:rPr>
        <w:t xml:space="preserve"> aplikácie na produkčný server</w:t>
      </w:r>
    </w:p>
    <w:p w14:paraId="1169F34B" w14:textId="77777777" w:rsidR="00D37526" w:rsidRPr="00D37526" w:rsidRDefault="00D37526" w:rsidP="00D37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Nasadenie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Laravel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aplikácie na produkčný server by malo nasledovať osvedčené postupy. Najlepší spôsob je použiť Git na kontrolu verzií a prístup SSH pre správu servera.</w:t>
      </w:r>
    </w:p>
    <w:p w14:paraId="28A74729" w14:textId="77777777" w:rsidR="00D37526" w:rsidRPr="00D37526" w:rsidRDefault="00D37526" w:rsidP="00D37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Krok 1: Príprava produkčného servera</w:t>
      </w:r>
    </w:p>
    <w:p w14:paraId="3461AB3D" w14:textId="77777777" w:rsidR="00D37526" w:rsidRPr="00D37526" w:rsidRDefault="00D37526" w:rsidP="00D37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Uistite sa, že váš produkčný server spĺňa minimálne požiadavky pre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Laravel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:</w:t>
      </w:r>
    </w:p>
    <w:p w14:paraId="21F3179B" w14:textId="77777777" w:rsidR="00D37526" w:rsidRPr="00D37526" w:rsidRDefault="00D37526" w:rsidP="00D37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Webový server: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Apache alebo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Nginx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. (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Nginx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je často preferovaný pre výkon).</w:t>
      </w:r>
    </w:p>
    <w:p w14:paraId="05DD63FD" w14:textId="77777777" w:rsidR="00D37526" w:rsidRPr="00D37526" w:rsidRDefault="00D37526" w:rsidP="00D37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PHP: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Nainštalujte požadovanú verziu PHP (napr. PHP 8.1+) a potrebné rozšírenia (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OpenSSL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, PDO,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Mbstring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, atď.).</w:t>
      </w:r>
    </w:p>
    <w:p w14:paraId="195189C0" w14:textId="77777777" w:rsidR="00D37526" w:rsidRPr="00D37526" w:rsidRDefault="00D37526" w:rsidP="00D37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proofErr w:type="spellStart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Composer</w:t>
      </w:r>
      <w:proofErr w:type="spellEnd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Nainštalujte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Composer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na server.</w:t>
      </w:r>
    </w:p>
    <w:p w14:paraId="681E3E00" w14:textId="77777777" w:rsidR="00D37526" w:rsidRPr="00D37526" w:rsidRDefault="00D37526" w:rsidP="00D37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Databáza: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Nainštalujte a nastavte databázový server (MySQL,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PostgreSQL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, atď.).</w:t>
      </w:r>
    </w:p>
    <w:p w14:paraId="6B3D6921" w14:textId="77777777" w:rsidR="00D37526" w:rsidRPr="00D37526" w:rsidRDefault="00D37526" w:rsidP="00D37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SSH prístup: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Je nevyhnutný pre spúšťanie príkazov.</w:t>
      </w:r>
    </w:p>
    <w:p w14:paraId="2DF6FCBE" w14:textId="77777777" w:rsidR="00D37526" w:rsidRPr="00D37526" w:rsidRDefault="00D37526" w:rsidP="00D37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 xml:space="preserve">Konfigurácia </w:t>
      </w:r>
      <w:proofErr w:type="spellStart"/>
      <w:r w:rsidRPr="00D37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>Nginx</w:t>
      </w:r>
      <w:proofErr w:type="spellEnd"/>
      <w:r w:rsidRPr="00D375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k-SK"/>
          <w14:ligatures w14:val="none"/>
        </w:rPr>
        <w:t xml:space="preserve"> (príklad)</w:t>
      </w:r>
    </w:p>
    <w:p w14:paraId="774AD245" w14:textId="77777777" w:rsidR="00D37526" w:rsidRPr="00D37526" w:rsidRDefault="00D37526" w:rsidP="00D37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Pre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Nginx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server nastavte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root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adresár na verejný adresár aplikácie (</w:t>
      </w: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public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).</w:t>
      </w:r>
    </w:p>
    <w:p w14:paraId="0C71ABB0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server {</w:t>
      </w:r>
    </w:p>
    <w:p w14:paraId="7FD433E9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listen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80;</w:t>
      </w:r>
    </w:p>
    <w:p w14:paraId="0AD85B99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server_name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vasa-domena.sk;</w:t>
      </w:r>
    </w:p>
    <w:p w14:paraId="293EAA11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root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/cesta/k/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aplikacii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public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;</w:t>
      </w:r>
    </w:p>
    <w:p w14:paraId="640F0B77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</w:p>
    <w:p w14:paraId="3037C466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add_header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X-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Frame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-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Options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"SAMEORIGIN";</w:t>
      </w:r>
    </w:p>
    <w:p w14:paraId="667653AB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add_header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X-XSS-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Protection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"1;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mode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=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block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";</w:t>
      </w:r>
    </w:p>
    <w:p w14:paraId="6474C66C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add_header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X-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Content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-Type-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Options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"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nosniff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";</w:t>
      </w:r>
    </w:p>
    <w:p w14:paraId="6EED0E60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</w:p>
    <w:p w14:paraId="174D5D5B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index index.html index.htm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index.php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;</w:t>
      </w:r>
    </w:p>
    <w:p w14:paraId="0E0335DE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</w:p>
    <w:p w14:paraId="2C3635E7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charset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utf-8;</w:t>
      </w:r>
    </w:p>
    <w:p w14:paraId="36BEB7DC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</w:p>
    <w:p w14:paraId="4DA03DB3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location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/ {</w:t>
      </w:r>
    </w:p>
    <w:p w14:paraId="176BE082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try_files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$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uri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$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uri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 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index.php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?$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query_string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;</w:t>
      </w:r>
    </w:p>
    <w:p w14:paraId="2090A4F5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}</w:t>
      </w:r>
    </w:p>
    <w:p w14:paraId="68151AA7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</w:p>
    <w:p w14:paraId="0CAC55BB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location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~ \.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$ {</w:t>
      </w:r>
    </w:p>
    <w:p w14:paraId="4A61B156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    # Nastavte cestu k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php-fpm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socketu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/portu</w:t>
      </w:r>
    </w:p>
    <w:p w14:paraId="20DD183F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fastcgi_pass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unix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:/var/run/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/php8.1-fpm.sock;</w:t>
      </w:r>
    </w:p>
    <w:p w14:paraId="5CF7E0DB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fastcgi_index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index.php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;</w:t>
      </w:r>
    </w:p>
    <w:p w14:paraId="2C7A25B3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fastcgi_param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SCRIPT_FILENAME $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realpath_root$fastcgi_script_name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;</w:t>
      </w:r>
    </w:p>
    <w:p w14:paraId="65050C55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include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fastcgi_params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;</w:t>
      </w:r>
    </w:p>
    <w:p w14:paraId="0DB6FD96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}</w:t>
      </w:r>
    </w:p>
    <w:p w14:paraId="402B1BC3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</w:p>
    <w:p w14:paraId="50D4F17D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# Zamedzenie prístupu k .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a iným citlivým súborom</w:t>
      </w:r>
    </w:p>
    <w:p w14:paraId="14412699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location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~ /\.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{</w:t>
      </w:r>
    </w:p>
    <w:p w14:paraId="22727B6C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   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deny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all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;</w:t>
      </w:r>
    </w:p>
    <w:p w14:paraId="1CF5AEC9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   }</w:t>
      </w:r>
    </w:p>
    <w:p w14:paraId="183F129D" w14:textId="77777777" w:rsidR="00D37526" w:rsidRPr="00D37526" w:rsidRDefault="00D37526" w:rsidP="00D37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}</w:t>
      </w:r>
    </w:p>
    <w:p w14:paraId="46B9D059" w14:textId="77777777" w:rsidR="00D37526" w:rsidRPr="00D37526" w:rsidRDefault="00D37526" w:rsidP="00D37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lastRenderedPageBreak/>
        <w:t>Krok 2: Nasadenie kódu (Pomocou Gitu - Odporúčané)</w:t>
      </w:r>
    </w:p>
    <w:p w14:paraId="617AD2D4" w14:textId="77777777" w:rsidR="00D37526" w:rsidRPr="00D37526" w:rsidRDefault="00D37526" w:rsidP="00D37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Použitie Gitu je najčistejší spôsob.</w:t>
      </w:r>
    </w:p>
    <w:p w14:paraId="3FF6E974" w14:textId="77777777" w:rsidR="00D37526" w:rsidRPr="00D37526" w:rsidRDefault="00D37526" w:rsidP="00D37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Naklonovanie repozitára: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Prihláste sa na server cez SSH a naklonujte repozitár do vášho cieľového adresára.</w:t>
      </w:r>
    </w:p>
    <w:p w14:paraId="7E66EA31" w14:textId="77777777" w:rsidR="00D37526" w:rsidRPr="00D37526" w:rsidRDefault="00D37526" w:rsidP="00D37526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git clone [https://vas-repo-url.git](https://vas-repo-url.git) /cesta/k/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aplikacii</w:t>
      </w:r>
      <w:proofErr w:type="spellEnd"/>
    </w:p>
    <w:p w14:paraId="4D335EF3" w14:textId="77777777" w:rsidR="00D37526" w:rsidRPr="00D37526" w:rsidRDefault="00D37526" w:rsidP="00D37526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cd /cesta/k/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aplikacii</w:t>
      </w:r>
      <w:proofErr w:type="spellEnd"/>
    </w:p>
    <w:p w14:paraId="46CE6193" w14:textId="77777777" w:rsidR="00D37526" w:rsidRPr="00D37526" w:rsidRDefault="00D37526" w:rsidP="00D37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Prepnutie na produkčnú vetvu:</w:t>
      </w:r>
    </w:p>
    <w:p w14:paraId="7682214F" w14:textId="77777777" w:rsidR="00D37526" w:rsidRPr="00D37526" w:rsidRDefault="00D37526" w:rsidP="00D37526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git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checkout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main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# alebo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master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, prípadne produkčná vetva</w:t>
      </w:r>
    </w:p>
    <w:p w14:paraId="7944DCE4" w14:textId="77777777" w:rsidR="00D37526" w:rsidRPr="00D37526" w:rsidRDefault="00D37526" w:rsidP="00D37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Krok 3: Konfigurácia a závislosti</w:t>
      </w:r>
    </w:p>
    <w:p w14:paraId="61DB0725" w14:textId="77777777" w:rsidR="00D37526" w:rsidRPr="00D37526" w:rsidRDefault="00D37526" w:rsidP="00D37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Toto sú kritické kroky, ktoré sa vykonávajú na samotnom serveri.</w:t>
      </w:r>
    </w:p>
    <w:p w14:paraId="2AADFB12" w14:textId="77777777" w:rsidR="00D37526" w:rsidRPr="00D37526" w:rsidRDefault="00D37526" w:rsidP="00D37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 xml:space="preserve">Súbor </w:t>
      </w:r>
      <w:r w:rsidRPr="00D375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sk-SK"/>
          <w14:ligatures w14:val="none"/>
        </w:rPr>
        <w:t>.</w:t>
      </w:r>
      <w:proofErr w:type="spellStart"/>
      <w:r w:rsidRPr="00D375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sk-SK"/>
          <w14:ligatures w14:val="none"/>
        </w:rPr>
        <w:t>env</w:t>
      </w:r>
      <w:proofErr w:type="spellEnd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Skopírujte </w:t>
      </w: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.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env.example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na </w:t>
      </w: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.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a ručne vyplňte produkčné hodnoty.</w:t>
      </w:r>
    </w:p>
    <w:p w14:paraId="6F85B934" w14:textId="77777777" w:rsidR="00D37526" w:rsidRPr="00D37526" w:rsidRDefault="00D37526" w:rsidP="00D375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APP_ENV: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production</w:t>
      </w:r>
      <w:proofErr w:type="spellEnd"/>
    </w:p>
    <w:p w14:paraId="781EEDA8" w14:textId="77777777" w:rsidR="00D37526" w:rsidRPr="00D37526" w:rsidRDefault="00D37526" w:rsidP="00D375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APP_DEBUG: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false</w:t>
      </w:r>
      <w:proofErr w:type="spellEnd"/>
    </w:p>
    <w:p w14:paraId="55904A47" w14:textId="77777777" w:rsidR="00D37526" w:rsidRPr="00D37526" w:rsidRDefault="00D37526" w:rsidP="00D375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DB_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údaje (Databázové prihlasovacie údaje)</w:t>
      </w:r>
    </w:p>
    <w:p w14:paraId="1B7E7690" w14:textId="77777777" w:rsidR="00D37526" w:rsidRPr="00D37526" w:rsidRDefault="00D37526" w:rsidP="00D375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URL adresy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(ak je potrebné)</w:t>
      </w:r>
    </w:p>
    <w:p w14:paraId="5D9733F3" w14:textId="77777777" w:rsidR="00D37526" w:rsidRPr="00D37526" w:rsidRDefault="00D37526" w:rsidP="00D37526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.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env.example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.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</w:t>
      </w:r>
      <w:proofErr w:type="spellEnd"/>
    </w:p>
    <w:p w14:paraId="0CB0CF9E" w14:textId="77777777" w:rsidR="00D37526" w:rsidRPr="00D37526" w:rsidRDefault="00D37526" w:rsidP="00D37526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# Teraz editujte súbor .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env</w:t>
      </w:r>
      <w:proofErr w:type="spellEnd"/>
    </w:p>
    <w:p w14:paraId="761987CF" w14:textId="77777777" w:rsidR="00D37526" w:rsidRPr="00D37526" w:rsidRDefault="00D37526" w:rsidP="00D37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Inštalácia závislostí:</w:t>
      </w:r>
    </w:p>
    <w:p w14:paraId="4C7BFEDE" w14:textId="77777777" w:rsidR="00D37526" w:rsidRPr="00D37526" w:rsidRDefault="00D37526" w:rsidP="00D375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POZOR: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Na produkcii inštalujte bez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dev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závislostí pre menšiu veľkosť a vyššiu bezpečnosť.</w:t>
      </w:r>
    </w:p>
    <w:p w14:paraId="4BED6F6D" w14:textId="77777777" w:rsidR="00D37526" w:rsidRPr="00D37526" w:rsidRDefault="00D37526" w:rsidP="00D37526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composer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install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--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optimize-autoloader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--no-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dev</w:t>
      </w:r>
      <w:proofErr w:type="spellEnd"/>
    </w:p>
    <w:p w14:paraId="6ED88E33" w14:textId="77777777" w:rsidR="00D37526" w:rsidRPr="00D37526" w:rsidRDefault="00D37526" w:rsidP="00D37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Generovanie kľúča aplikácie:</w:t>
      </w:r>
    </w:p>
    <w:p w14:paraId="04D4200F" w14:textId="77777777" w:rsidR="00D37526" w:rsidRPr="00D37526" w:rsidRDefault="00D37526" w:rsidP="00D37526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artisan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key:generate</w:t>
      </w:r>
      <w:proofErr w:type="spellEnd"/>
    </w:p>
    <w:p w14:paraId="58DE97B8" w14:textId="77777777" w:rsidR="00D37526" w:rsidRPr="00D37526" w:rsidRDefault="00D37526" w:rsidP="00D37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Krok 4: Nastavenie právomocí a prepojenie</w:t>
      </w:r>
    </w:p>
    <w:p w14:paraId="6E6F577D" w14:textId="77777777" w:rsidR="00D37526" w:rsidRPr="00D37526" w:rsidRDefault="00D37526" w:rsidP="00D37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Laravel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potrebuje práva na zápis do adresárov, najmä pre logy a cache.</w:t>
      </w:r>
    </w:p>
    <w:p w14:paraId="407C5AF5" w14:textId="77777777" w:rsidR="00D37526" w:rsidRPr="00D37526" w:rsidRDefault="00D37526" w:rsidP="00D37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Nastavenie právomocí: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Uistite sa, že webový server (napr. užívateľ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www-data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alebo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nginx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) má práva na zápis do týchto adresárov:</w:t>
      </w:r>
    </w:p>
    <w:p w14:paraId="7DBA4F47" w14:textId="77777777" w:rsidR="00D37526" w:rsidRPr="00D37526" w:rsidRDefault="00D37526" w:rsidP="00D375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storage</w:t>
      </w:r>
      <w:proofErr w:type="spellEnd"/>
    </w:p>
    <w:p w14:paraId="6F8054AB" w14:textId="77777777" w:rsidR="00D37526" w:rsidRPr="00D37526" w:rsidRDefault="00D37526" w:rsidP="00D375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bootstrap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/cache</w:t>
      </w:r>
    </w:p>
    <w:p w14:paraId="293D2A52" w14:textId="77777777" w:rsidR="00D37526" w:rsidRPr="00D37526" w:rsidRDefault="00D37526" w:rsidP="00D37526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sudo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chown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-R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www-data:www-data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/cesta/k/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aplikacii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storage</w:t>
      </w:r>
      <w:proofErr w:type="spellEnd"/>
    </w:p>
    <w:p w14:paraId="2A8D4B8E" w14:textId="77777777" w:rsidR="00D37526" w:rsidRPr="00D37526" w:rsidRDefault="00D37526" w:rsidP="00D37526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sudo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chown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-R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www-data:www-data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/cesta/k/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aplikacii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bootstrap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/cache</w:t>
      </w:r>
    </w:p>
    <w:p w14:paraId="0998502B" w14:textId="77777777" w:rsidR="00D37526" w:rsidRPr="00D37526" w:rsidRDefault="00D37526" w:rsidP="00D37526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sudo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chmod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-R 775 /cesta/k/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aplikacii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storage</w:t>
      </w:r>
      <w:proofErr w:type="spellEnd"/>
    </w:p>
    <w:p w14:paraId="33484356" w14:textId="77777777" w:rsidR="00D37526" w:rsidRPr="00D37526" w:rsidRDefault="00D37526" w:rsidP="00D37526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sudo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chmod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-R 775 /cesta/k/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aplikacii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bootstrap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/cache</w:t>
      </w:r>
    </w:p>
    <w:p w14:paraId="764BF92E" w14:textId="77777777" w:rsidR="00D37526" w:rsidRPr="00D37526" w:rsidRDefault="00D37526" w:rsidP="00D375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i/>
          <w:iCs/>
          <w:kern w:val="0"/>
          <w:lang w:eastAsia="sk-SK"/>
          <w14:ligatures w14:val="none"/>
        </w:rPr>
        <w:t xml:space="preserve">(Nahraďte </w:t>
      </w:r>
      <w:proofErr w:type="spellStart"/>
      <w:r w:rsidRPr="00D3752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sk-SK"/>
          <w14:ligatures w14:val="none"/>
        </w:rPr>
        <w:t>www-data</w:t>
      </w:r>
      <w:proofErr w:type="spellEnd"/>
      <w:r w:rsidRPr="00D37526">
        <w:rPr>
          <w:rFonts w:ascii="Times New Roman" w:eastAsia="Times New Roman" w:hAnsi="Times New Roman" w:cs="Times New Roman"/>
          <w:i/>
          <w:iCs/>
          <w:kern w:val="0"/>
          <w:lang w:eastAsia="sk-SK"/>
          <w14:ligatures w14:val="none"/>
        </w:rPr>
        <w:t xml:space="preserve"> aktuálnym používateľom vášho webového servera.)</w:t>
      </w:r>
    </w:p>
    <w:p w14:paraId="5BA349BA" w14:textId="77777777" w:rsidR="00D37526" w:rsidRPr="00D37526" w:rsidRDefault="00D37526" w:rsidP="00D37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Vytvorenie symbolického prepojenia (</w:t>
      </w:r>
      <w:proofErr w:type="spellStart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Symlink</w:t>
      </w:r>
      <w:proofErr w:type="spellEnd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):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Ak používate ukladanie súborov v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storage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app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public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(napr. nahrané obrázky), musíte vytvoriť verejné prepojenie.</w:t>
      </w:r>
    </w:p>
    <w:p w14:paraId="225053B1" w14:textId="77777777" w:rsidR="00D37526" w:rsidRPr="00D37526" w:rsidRDefault="00D37526" w:rsidP="00D37526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artisan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storage:link</w:t>
      </w:r>
      <w:proofErr w:type="spellEnd"/>
    </w:p>
    <w:p w14:paraId="7EA76F16" w14:textId="77777777" w:rsidR="00D37526" w:rsidRPr="00D37526" w:rsidRDefault="00D37526" w:rsidP="00D37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Krok 5: Spustenie a optimalizácia</w:t>
      </w:r>
    </w:p>
    <w:p w14:paraId="785D8B43" w14:textId="77777777" w:rsidR="00D37526" w:rsidRPr="00D37526" w:rsidRDefault="00D37526" w:rsidP="00D37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lastRenderedPageBreak/>
        <w:t>Tieto kroky zabezpečia správne fungovanie a rýchlosť.</w:t>
      </w:r>
    </w:p>
    <w:p w14:paraId="37B47550" w14:textId="77777777" w:rsidR="00D37526" w:rsidRPr="00D37526" w:rsidRDefault="00D37526" w:rsidP="00D37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Migrácia databázy: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Ak máte nové migrácie, spustite ich.</w:t>
      </w:r>
    </w:p>
    <w:p w14:paraId="21054E2A" w14:textId="77777777" w:rsidR="00D37526" w:rsidRPr="00D37526" w:rsidRDefault="00D37526" w:rsidP="00D37526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artisan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migrate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--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force</w:t>
      </w:r>
      <w:proofErr w:type="spellEnd"/>
    </w:p>
    <w:p w14:paraId="63945B66" w14:textId="77777777" w:rsidR="00D37526" w:rsidRPr="00D37526" w:rsidRDefault="00D37526" w:rsidP="00D375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i/>
          <w:iCs/>
          <w:kern w:val="0"/>
          <w:lang w:eastAsia="sk-SK"/>
          <w14:ligatures w14:val="none"/>
        </w:rPr>
        <w:t>(</w:t>
      </w:r>
      <w:r w:rsidRPr="00D3752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sk-SK"/>
          <w14:ligatures w14:val="none"/>
        </w:rPr>
        <w:t>--</w:t>
      </w:r>
      <w:proofErr w:type="spellStart"/>
      <w:r w:rsidRPr="00D3752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sk-SK"/>
          <w14:ligatures w14:val="none"/>
        </w:rPr>
        <w:t>force</w:t>
      </w:r>
      <w:proofErr w:type="spellEnd"/>
      <w:r w:rsidRPr="00D37526">
        <w:rPr>
          <w:rFonts w:ascii="Times New Roman" w:eastAsia="Times New Roman" w:hAnsi="Times New Roman" w:cs="Times New Roman"/>
          <w:i/>
          <w:iCs/>
          <w:kern w:val="0"/>
          <w:lang w:eastAsia="sk-SK"/>
          <w14:ligatures w14:val="none"/>
        </w:rPr>
        <w:t xml:space="preserve"> je potrebný v produkčnom prostredí, inak sa vás aplikácia opýta na potvrdenie).</w:t>
      </w:r>
    </w:p>
    <w:p w14:paraId="4D835675" w14:textId="77777777" w:rsidR="00D37526" w:rsidRPr="00D37526" w:rsidRDefault="00D37526" w:rsidP="00D37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Optimalizácia konfigurácie a trás: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Caching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zrýchli načítanie aplikácie.</w:t>
      </w:r>
    </w:p>
    <w:p w14:paraId="4298B0C1" w14:textId="77777777" w:rsidR="00D37526" w:rsidRPr="00D37526" w:rsidRDefault="00D37526" w:rsidP="00D37526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artisan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config:cache</w:t>
      </w:r>
      <w:proofErr w:type="spellEnd"/>
    </w:p>
    <w:p w14:paraId="76C1A551" w14:textId="77777777" w:rsidR="00D37526" w:rsidRPr="00D37526" w:rsidRDefault="00D37526" w:rsidP="00D37526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artisan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route:cache</w:t>
      </w:r>
      <w:proofErr w:type="spellEnd"/>
    </w:p>
    <w:p w14:paraId="7DF00005" w14:textId="77777777" w:rsidR="00D37526" w:rsidRPr="00D37526" w:rsidRDefault="00D37526" w:rsidP="00D37526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php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artisan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view:cache</w:t>
      </w:r>
      <w:proofErr w:type="spellEnd"/>
    </w:p>
    <w:p w14:paraId="7B3DB9B9" w14:textId="77777777" w:rsidR="00D37526" w:rsidRPr="00D37526" w:rsidRDefault="00D37526" w:rsidP="00D37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proofErr w:type="spellStart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Build</w:t>
      </w:r>
      <w:proofErr w:type="spellEnd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 xml:space="preserve"> </w:t>
      </w:r>
      <w:proofErr w:type="spellStart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Frontendu</w:t>
      </w:r>
      <w:proofErr w:type="spellEnd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 xml:space="preserve"> (Ak používate Vite/</w:t>
      </w:r>
      <w:proofErr w:type="spellStart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Webpack</w:t>
      </w:r>
      <w:proofErr w:type="spellEnd"/>
      <w:r w:rsidRPr="00D37526">
        <w:rPr>
          <w:rFonts w:ascii="Times New Roman" w:eastAsia="Times New Roman" w:hAnsi="Times New Roman" w:cs="Times New Roman"/>
          <w:b/>
          <w:bCs/>
          <w:kern w:val="0"/>
          <w:lang w:eastAsia="sk-SK"/>
          <w14:ligatures w14:val="none"/>
        </w:rPr>
        <w:t>):</w:t>
      </w: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Ak používate nástroje ako Vite, nezabudnite spustiť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build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 pre </w:t>
      </w:r>
      <w:proofErr w:type="spellStart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frontend</w:t>
      </w:r>
      <w:proofErr w:type="spellEnd"/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.</w:t>
      </w:r>
    </w:p>
    <w:p w14:paraId="0A0ADC6E" w14:textId="77777777" w:rsidR="00D37526" w:rsidRPr="00D37526" w:rsidRDefault="00D37526" w:rsidP="00D37526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npm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install</w:t>
      </w:r>
      <w:proofErr w:type="spellEnd"/>
    </w:p>
    <w:p w14:paraId="5DB722EE" w14:textId="77777777" w:rsidR="00D37526" w:rsidRPr="00D37526" w:rsidRDefault="00D37526" w:rsidP="00D37526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</w:pP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npm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run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build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# alebo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yarn</w:t>
      </w:r>
      <w:proofErr w:type="spellEnd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D37526">
        <w:rPr>
          <w:rFonts w:ascii="Courier New" w:eastAsia="Times New Roman" w:hAnsi="Courier New" w:cs="Courier New"/>
          <w:kern w:val="0"/>
          <w:sz w:val="20"/>
          <w:szCs w:val="20"/>
          <w:lang w:eastAsia="sk-SK"/>
          <w14:ligatures w14:val="none"/>
        </w:rPr>
        <w:t>build</w:t>
      </w:r>
      <w:proofErr w:type="spellEnd"/>
    </w:p>
    <w:p w14:paraId="55C3DC6D" w14:textId="77777777" w:rsidR="00D37526" w:rsidRPr="00D37526" w:rsidRDefault="00D37526" w:rsidP="00D37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k-SK"/>
          <w14:ligatures w14:val="none"/>
        </w:rPr>
        <w:t>Krok 6: Testovanie</w:t>
      </w:r>
    </w:p>
    <w:p w14:paraId="55EC24E0" w14:textId="77777777" w:rsidR="00D37526" w:rsidRPr="00D37526" w:rsidRDefault="00D37526" w:rsidP="00D37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D37526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Otvorte vašu doménu v prehliadači a otestujte základné funkcie: prihlásenie, prístup k databáze, odosielanie formulárov a ukladanie súborov.</w:t>
      </w:r>
    </w:p>
    <w:p w14:paraId="6EA48500" w14:textId="77777777" w:rsidR="00D37526" w:rsidRDefault="00D37526"/>
    <w:sectPr w:rsidR="00D375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5164E"/>
    <w:multiLevelType w:val="multilevel"/>
    <w:tmpl w:val="E550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3413C"/>
    <w:multiLevelType w:val="multilevel"/>
    <w:tmpl w:val="9618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E179F"/>
    <w:multiLevelType w:val="multilevel"/>
    <w:tmpl w:val="AA5E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D5630A"/>
    <w:multiLevelType w:val="multilevel"/>
    <w:tmpl w:val="8254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D62E8A"/>
    <w:multiLevelType w:val="multilevel"/>
    <w:tmpl w:val="3A8C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863465">
    <w:abstractNumId w:val="4"/>
  </w:num>
  <w:num w:numId="2" w16cid:durableId="162203093">
    <w:abstractNumId w:val="1"/>
  </w:num>
  <w:num w:numId="3" w16cid:durableId="773209914">
    <w:abstractNumId w:val="3"/>
  </w:num>
  <w:num w:numId="4" w16cid:durableId="387845514">
    <w:abstractNumId w:val="2"/>
  </w:num>
  <w:num w:numId="5" w16cid:durableId="94689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26"/>
    <w:rsid w:val="000A376E"/>
    <w:rsid w:val="00D3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A5A09"/>
  <w15:chartTrackingRefBased/>
  <w15:docId w15:val="{B65B95F1-EF89-40F0-A47B-A3B57C34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D3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D3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37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3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37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3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3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3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3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37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D37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37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3752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3752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3752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3752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3752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3752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3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3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3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3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3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3752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3752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37526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37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37526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37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Uhrin</dc:creator>
  <cp:keywords/>
  <dc:description/>
  <cp:lastModifiedBy>Jozef Uhrin</cp:lastModifiedBy>
  <cp:revision>1</cp:revision>
  <dcterms:created xsi:type="dcterms:W3CDTF">2025-11-14T07:04:00Z</dcterms:created>
  <dcterms:modified xsi:type="dcterms:W3CDTF">2025-11-14T07:05:00Z</dcterms:modified>
</cp:coreProperties>
</file>