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D6C5" w14:textId="77777777" w:rsidR="00280CBE" w:rsidRDefault="00280CBE"/>
    <w:p w14:paraId="23E37880" w14:textId="54455D37" w:rsidR="002B5512" w:rsidRDefault="002B5512">
      <w:r>
        <w:rPr>
          <w:noProof/>
        </w:rPr>
        <w:drawing>
          <wp:inline distT="0" distB="0" distL="0" distR="0" wp14:anchorId="0415E758" wp14:editId="48997F07">
            <wp:extent cx="7381240" cy="3917315"/>
            <wp:effectExtent l="0" t="0" r="0" b="6985"/>
            <wp:docPr id="11711418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18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2D74" w14:textId="4D091417" w:rsidR="002B5512" w:rsidRDefault="002B5512">
      <w:r>
        <w:rPr>
          <w:noProof/>
        </w:rPr>
        <w:drawing>
          <wp:inline distT="0" distB="0" distL="0" distR="0" wp14:anchorId="705487CD" wp14:editId="52B1AAC5">
            <wp:extent cx="7381240" cy="4147820"/>
            <wp:effectExtent l="0" t="0" r="0" b="5080"/>
            <wp:docPr id="5681396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96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9AE3" w14:textId="230DB3D5" w:rsidR="00D71C1A" w:rsidRDefault="00D71C1A">
      <w:r>
        <w:tab/>
      </w:r>
    </w:p>
    <w:p w14:paraId="2CCE3684" w14:textId="3D962BF6" w:rsidR="00D71C1A" w:rsidRDefault="00D71C1A">
      <w:r>
        <w:rPr>
          <w:noProof/>
        </w:rPr>
        <w:lastRenderedPageBreak/>
        <w:drawing>
          <wp:inline distT="0" distB="0" distL="0" distR="0" wp14:anchorId="45215E13" wp14:editId="032B53A5">
            <wp:extent cx="7381240" cy="3263900"/>
            <wp:effectExtent l="0" t="0" r="0" b="0"/>
            <wp:docPr id="12439359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359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F487" w14:textId="2799EB7F" w:rsidR="00D71C1A" w:rsidRDefault="00D71C1A">
      <w:r>
        <w:rPr>
          <w:noProof/>
        </w:rPr>
        <w:drawing>
          <wp:inline distT="0" distB="0" distL="0" distR="0" wp14:anchorId="56EC349D" wp14:editId="06C2DEE7">
            <wp:extent cx="7381240" cy="2556510"/>
            <wp:effectExtent l="0" t="0" r="0" b="0"/>
            <wp:docPr id="145933423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3423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137A" w14:textId="006B1C25" w:rsidR="00D71C1A" w:rsidRDefault="00D71C1A">
      <w:r>
        <w:rPr>
          <w:noProof/>
        </w:rPr>
        <w:drawing>
          <wp:inline distT="0" distB="0" distL="0" distR="0" wp14:anchorId="282369B8" wp14:editId="699760E3">
            <wp:extent cx="7381240" cy="3265805"/>
            <wp:effectExtent l="0" t="0" r="0" b="0"/>
            <wp:docPr id="6224887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887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5A4E" w14:textId="3AB63C75" w:rsidR="00D71C1A" w:rsidRDefault="00D71C1A">
      <w:r>
        <w:rPr>
          <w:noProof/>
        </w:rPr>
        <w:lastRenderedPageBreak/>
        <w:drawing>
          <wp:inline distT="0" distB="0" distL="0" distR="0" wp14:anchorId="7C3A31DC" wp14:editId="5E771A6B">
            <wp:extent cx="7381240" cy="4152265"/>
            <wp:effectExtent l="0" t="0" r="0" b="635"/>
            <wp:docPr id="14743485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85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24EB" w14:textId="77777777" w:rsidR="00D71C1A" w:rsidRDefault="00D71C1A"/>
    <w:sectPr w:rsidR="00D71C1A" w:rsidSect="00DD2E5E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5E"/>
    <w:rsid w:val="00280CBE"/>
    <w:rsid w:val="002B5512"/>
    <w:rsid w:val="006C1099"/>
    <w:rsid w:val="00871812"/>
    <w:rsid w:val="00D71C1A"/>
    <w:rsid w:val="00DD2E5E"/>
    <w:rsid w:val="00DF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FFCC0"/>
  <w15:chartTrackingRefBased/>
  <w15:docId w15:val="{83AE1A14-F79C-4579-BE98-1950AC4D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E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E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E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E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E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E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E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E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E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E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14</Characters>
  <Application>Microsoft Office Word</Application>
  <DocSecurity>0</DocSecurity>
  <Lines>1</Lines>
  <Paragraphs>1</Paragraphs>
  <ScaleCrop>false</ScaleCrop>
  <Company>Prisma Medios de Pago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Alejandro Vazquez</dc:creator>
  <cp:keywords/>
  <dc:description/>
  <cp:lastModifiedBy>Julio Alejandro Vazquez</cp:lastModifiedBy>
  <cp:revision>3</cp:revision>
  <dcterms:created xsi:type="dcterms:W3CDTF">2025-02-06T22:13:00Z</dcterms:created>
  <dcterms:modified xsi:type="dcterms:W3CDTF">2025-02-06T22:18:00Z</dcterms:modified>
</cp:coreProperties>
</file>