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Cola Circular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07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P25_Cola_Circular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int[] circularCola = new int[5]; // Tamaño máximo de la cola circular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readonly int maxSize = 5;//solo de lectura, tiene el tamaño total de la cola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int front = -1;//posicionador para insertar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int rear = -1;//posicionador para eliminar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"P25 Cola Circular";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Elige;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Console.WriteLine("Menu:");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Console.WriteLine("1. Insertar");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Console.WriteLine("2. Eliminar");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Console.WriteLine("3. Salida");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Console.Write("Selecciona una opción: ");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//captura y verifica que el valor ingresado sea un número entero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(int.TryParse(Console.ReadLine(), out Elige))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(Elige)//entrado a cada opción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1: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Insertar();//procedimiento insertar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2: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Eliminar();//procedimiento eliminar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3: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Console.WriteLine("Saliendo del programa.");//mensaje de despedida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while (Console.ReadKey().Key != ConsoleKey.Enter) 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Console.Clear();//mensaje cuando no se escoge una opción válida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Console.WriteLine("Opción no válida. Introduce [1, 2 o 3]");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{//cuando no se da un valor numérico entero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Console.WriteLine("Por favor, introduce un número válido.");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(Elige != 3);//cerrando el ciclo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//verificando si ya está llena la cola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bool EstaLlena()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//esta instrucción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(rear + 1) % maxSize == front;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//verificando si la cola está vacía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bool EstaVacia()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{// esta instrucción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front == -1;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Insertar()//procedimiento insertar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numero;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MostrarCola();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//verifica se esta vacia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Console.Write("Introduce el número a insertar: ");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numero = int.Parse(Console.ReadLine());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(!EstaLlena())//su equivalente if(EstaLlena() != verdadero)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rear = (rear + 1) % maxSize;//obteniendo posición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circularCola[rear] = numero;//insertando valor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(front == -1)//verificando posicionador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front = rear;//poniendolos en la misma posición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MostrarCola();//llamando al procedimiento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{//mostrando mensaje de que ya no hay lugar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Console.WriteLine("La cola está llena. No se pueden insertar más números.");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Eliminar()//procedimiento eliminar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numeroEliminado;//variable donde se almacena el valor eliminado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(!EstaVacia())// verifica si hay datos para eliminar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MostrarCola();//imprime la cola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numeroEliminado = circularCola[front];//copia el elemento que se elimina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circularCola[front] = 0;//elimina el elemento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(front == rear)//verifica si ambos posicionadores están en el mismo lugar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front = rear = -1;//se pasa al infinito y mas allá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front = (front + 1) % maxSize;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Console.WriteLine("Número eliminado: {0}", numeroEliminado);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MostrarCola();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{//aquí muestra el mensaje que no hay ningún elemento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Console.WriteLine("La cola está vacía. No se pueden eliminar más números.");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MostrarCola()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Console.WriteLine("Elementos en la cola:");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 = front;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 = (i + 1) % maxSize;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Console.Write("[{0}]", circularCola[i]);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(i != (rear + 1) % maxSize);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Console.WriteLine();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9041" cy="273952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66357" l="0" r="579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41" cy="2739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8778" cy="237174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64875" l="0" r="496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778" cy="2371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6439" cy="237439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64419" l="0" r="4806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439" cy="2374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33625" cy="234241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65993" l="0" r="50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625" cy="23424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0355" cy="2412261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65253" l="0" r="50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355" cy="24122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7148" cy="2396386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65530" l="0" r="503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148" cy="2396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6878" cy="410293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56542" l="0" r="637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4102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6878" cy="4230581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59141" l="0" r="66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4230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 hubo mayor complicación, solamente se modificó el código para que aceptara valores enteros en lugar de strings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