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Proyecto: Web App Matemática Multifuncional</w: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Objetivo general: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br/>
        <w:t xml:space="preserve">Crear una web app que integre calculadora básica, científica y gráfica, con un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para guardar trabajos completos, un sistema de chat/compartición de problemas, soporte opcional de IA y funcionalidad de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login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1. Calculadora</w:t>
      </w:r>
    </w:p>
    <w:p w:rsidR="001520C6" w:rsidRPr="001520C6" w:rsidRDefault="001520C6" w:rsidP="0015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Básica: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operaciones aritméticas simples (+, -, *, /), porcentaje, cambio de signo.</w:t>
      </w:r>
    </w:p>
    <w:p w:rsidR="001520C6" w:rsidRPr="001520C6" w:rsidRDefault="001520C6" w:rsidP="0015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Científica: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funciones trigonométricas, logaritmos, raíces, potencias, exponenciales, factorial.</w:t>
      </w:r>
    </w:p>
    <w:p w:rsidR="001520C6" w:rsidRPr="001520C6" w:rsidRDefault="001520C6" w:rsidP="0015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Gráfica: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capacidad de graficar funciones matemáticas y mostrar resultados visuales.</w:t>
      </w:r>
    </w:p>
    <w:p w:rsidR="001520C6" w:rsidRPr="001520C6" w:rsidRDefault="001520C6" w:rsidP="0015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: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Espacio separado del historial y la memoria.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Guardar trabajos completos, incluyendo la expresión, resultado, pasos intermedios y gráficas.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Editar y modificar trabajos existentes.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Compartir trabajos a la zona de chat.</w:t>
      </w:r>
    </w:p>
    <w:p w:rsidR="001520C6" w:rsidRPr="001520C6" w:rsidRDefault="001520C6" w:rsidP="0015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Persistencia: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Guardar datos en </w:t>
      </w:r>
      <w:proofErr w:type="spellStart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IndexedDB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para mantener información compleja de forma local.</w:t>
      </w:r>
    </w:p>
    <w:p w:rsidR="001520C6" w:rsidRPr="001520C6" w:rsidRDefault="001520C6" w:rsidP="001520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No usar variables globales innecesarias.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2. Función de captura de ecuaciones con cámara</w:t>
      </w:r>
    </w:p>
    <w:p w:rsidR="001520C6" w:rsidRPr="001520C6" w:rsidRDefault="001520C6" w:rsidP="0015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Capacidad de capturar texto o ecuaciones desde una hoja usando la cámara.</w:t>
      </w:r>
    </w:p>
    <w:p w:rsidR="001520C6" w:rsidRPr="001520C6" w:rsidRDefault="001520C6" w:rsidP="0015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Detectar y extraer ecuaciones matemáticas.</w:t>
      </w:r>
    </w:p>
    <w:p w:rsidR="001520C6" w:rsidRPr="001520C6" w:rsidRDefault="001520C6" w:rsidP="0015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Resolver paso a paso mostrando el procedimiento.</w:t>
      </w:r>
    </w:p>
    <w:p w:rsidR="001520C6" w:rsidRPr="001520C6" w:rsidRDefault="001520C6" w:rsidP="0015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Permitir al usuario integrar la IA de su preferencia para el análisis o resolución.</w:t>
      </w:r>
    </w:p>
    <w:p w:rsidR="001520C6" w:rsidRPr="001520C6" w:rsidRDefault="001520C6" w:rsidP="00152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No depender de una IA integrada por defecto.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3. Zona de compartición / chat</w:t>
      </w:r>
    </w:p>
    <w:p w:rsidR="001520C6" w:rsidRPr="001520C6" w:rsidRDefault="001520C6" w:rsidP="001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Espacio tipo red social (similar a Twitter) limitado a la app web.</w:t>
      </w:r>
    </w:p>
    <w:p w:rsidR="001520C6" w:rsidRPr="001520C6" w:rsidRDefault="001520C6" w:rsidP="001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Permitir publicar problemas matemáticos y discusiones.</w:t>
      </w:r>
    </w:p>
    <w:p w:rsidR="001520C6" w:rsidRPr="001520C6" w:rsidRDefault="001520C6" w:rsidP="001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Integración con el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para compartir trabajos completos.</w:t>
      </w:r>
    </w:p>
    <w:p w:rsidR="001520C6" w:rsidRPr="001520C6" w:rsidRDefault="001520C6" w:rsidP="00152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Capacidad de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login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opcional:</w:t>
      </w:r>
    </w:p>
    <w:p w:rsidR="001520C6" w:rsidRPr="001520C6" w:rsidRDefault="001520C6" w:rsidP="001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Usuarios registrados pueden publicar, guardar y gestionar trabajos.</w:t>
      </w:r>
    </w:p>
    <w:p w:rsidR="001520C6" w:rsidRPr="001520C6" w:rsidRDefault="001520C6" w:rsidP="001520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Usuarios sin cuenta pueden navegar y usar funciones limitadas.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lastRenderedPageBreak/>
        <w:t xml:space="preserve">4. </w:t>
      </w:r>
      <w:proofErr w:type="spellStart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Login</w:t>
      </w:r>
      <w:proofErr w:type="spellEnd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 xml:space="preserve"> y gestión de usuarios</w:t>
      </w:r>
    </w:p>
    <w:p w:rsidR="001520C6" w:rsidRPr="001520C6" w:rsidRDefault="001520C6" w:rsidP="001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Registro y autenticación básica.</w:t>
      </w:r>
    </w:p>
    <w:p w:rsidR="001520C6" w:rsidRPr="001520C6" w:rsidRDefault="001520C6" w:rsidP="001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Área limitada para usuarios no registrados.</w:t>
      </w:r>
    </w:p>
    <w:p w:rsidR="001520C6" w:rsidRPr="001520C6" w:rsidRDefault="001520C6" w:rsidP="00152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Opcional: persistencia de sesiones y perfiles.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5. UI / UX</w:t>
      </w:r>
    </w:p>
    <w:p w:rsidR="001520C6" w:rsidRPr="001520C6" w:rsidRDefault="001520C6" w:rsidP="00152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Responsive</w:t>
      </w:r>
      <w:proofErr w:type="spellEnd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adaptarse a diferentes tamaños de pantalla, incluyendo ajuste al abrir la consola.</w:t>
      </w:r>
    </w:p>
    <w:p w:rsidR="001520C6" w:rsidRPr="001520C6" w:rsidRDefault="001520C6" w:rsidP="00152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Colores y estilos: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uso de variables CSS para gestionar paleta de colores.</w:t>
      </w:r>
    </w:p>
    <w:p w:rsidR="001520C6" w:rsidRPr="001520C6" w:rsidRDefault="001520C6" w:rsidP="00152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, historial y memoria deben ser visualmente distintos y funcionalmente independientes.</w:t>
      </w:r>
    </w:p>
    <w:p w:rsidR="001520C6" w:rsidRPr="001520C6" w:rsidRDefault="001520C6" w:rsidP="00152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Botones claramente diferenciados (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digit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,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operation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,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memory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, etc.).</w:t>
      </w:r>
    </w:p>
    <w:p w:rsidR="001520C6" w:rsidRPr="001520C6" w:rsidRDefault="001520C6" w:rsidP="00152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Scrolls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independientes para memoria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y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historial.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6. Tecnologías recomendadas</w:t>
      </w:r>
    </w:p>
    <w:p w:rsidR="001520C6" w:rsidRPr="001520C6" w:rsidRDefault="001520C6" w:rsidP="00152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proofErr w:type="spellStart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Frontend</w:t>
      </w:r>
      <w:proofErr w:type="spellEnd"/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React.js para modularidad y componentes reutilizables.</w:t>
      </w:r>
    </w:p>
    <w:p w:rsidR="001520C6" w:rsidRPr="001520C6" w:rsidRDefault="001520C6" w:rsidP="00152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Persistencia local: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IndexedDB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para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, historial y memoria.</w:t>
      </w:r>
    </w:p>
    <w:p w:rsidR="001520C6" w:rsidRPr="001520C6" w:rsidRDefault="001520C6" w:rsidP="00152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Opcional: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TypeScript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para mayor seguridad y escalabilidad.</w:t>
      </w:r>
    </w:p>
    <w:p w:rsidR="001520C6" w:rsidRPr="001520C6" w:rsidRDefault="001520C6" w:rsidP="00152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Chat en tiempo real: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Firebase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o Socket.io.</w:t>
      </w:r>
    </w:p>
    <w:p w:rsidR="001520C6" w:rsidRPr="001520C6" w:rsidRDefault="001520C6" w:rsidP="001520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Gráficas: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Chart.js, D3.js o similares.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7. Características de calidad y mantenimiento</w:t>
      </w:r>
    </w:p>
    <w:p w:rsidR="001520C6" w:rsidRPr="001520C6" w:rsidRDefault="001520C6" w:rsidP="00152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Código modular y limpio.</w:t>
      </w:r>
    </w:p>
    <w:p w:rsidR="001520C6" w:rsidRPr="001520C6" w:rsidRDefault="001520C6" w:rsidP="00152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Manejo adecuado de errores y validaciones (p. ej., división por cero, paréntesis mal colocados).</w:t>
      </w:r>
    </w:p>
    <w:p w:rsidR="001520C6" w:rsidRPr="001520C6" w:rsidRDefault="001520C6" w:rsidP="00152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Funciones independientes para cada módulo: calculadora,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, memoria, historial, chat.</w:t>
      </w:r>
    </w:p>
    <w:p w:rsidR="001520C6" w:rsidRPr="001520C6" w:rsidRDefault="001520C6" w:rsidP="00152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Persistencia y recuperación confiable de datos.</w:t>
      </w:r>
    </w:p>
    <w:p w:rsidR="001520C6" w:rsidRPr="001520C6" w:rsidRDefault="001520C6" w:rsidP="001520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Escalabilidad para futuras funciones y mejoras.</w:t>
      </w:r>
    </w:p>
    <w:p w:rsidR="001520C6" w:rsidRPr="001520C6" w:rsidRDefault="001520C6" w:rsidP="001520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1520C6" w:rsidRPr="001520C6" w:rsidRDefault="001520C6" w:rsidP="0015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</w:pPr>
      <w:r w:rsidRPr="001520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HN"/>
          <w14:ligatures w14:val="none"/>
        </w:rPr>
        <w:t>Resumen:</w:t>
      </w:r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br/>
        <w:t xml:space="preserve">El proyecto debe ser una web app completa de matemáticas con tres tipos de calculadora,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workspace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persistente, chat social interno, soporte opcional de IA,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login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opcional y una interfaz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responsive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y modular, usando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React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y considerando </w:t>
      </w:r>
      <w:proofErr w:type="spellStart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>TypeScript</w:t>
      </w:r>
      <w:proofErr w:type="spellEnd"/>
      <w:r w:rsidRPr="001520C6">
        <w:rPr>
          <w:rFonts w:ascii="Times New Roman" w:eastAsia="Times New Roman" w:hAnsi="Times New Roman" w:cs="Times New Roman"/>
          <w:kern w:val="0"/>
          <w:sz w:val="24"/>
          <w:szCs w:val="24"/>
          <w:lang w:eastAsia="es-HN"/>
          <w14:ligatures w14:val="none"/>
        </w:rPr>
        <w:t xml:space="preserve"> a futuro.</w:t>
      </w:r>
    </w:p>
    <w:p w:rsidR="00DE5FDE" w:rsidRDefault="00DE5FDE">
      <w:bookmarkStart w:id="0" w:name="_GoBack"/>
      <w:bookmarkEnd w:id="0"/>
    </w:p>
    <w:sectPr w:rsidR="00DE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0D0"/>
    <w:multiLevelType w:val="multilevel"/>
    <w:tmpl w:val="B0C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79EB"/>
    <w:multiLevelType w:val="multilevel"/>
    <w:tmpl w:val="F03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1346"/>
    <w:multiLevelType w:val="multilevel"/>
    <w:tmpl w:val="4FE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D10C4"/>
    <w:multiLevelType w:val="multilevel"/>
    <w:tmpl w:val="A74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57AF"/>
    <w:multiLevelType w:val="multilevel"/>
    <w:tmpl w:val="24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A532D"/>
    <w:multiLevelType w:val="multilevel"/>
    <w:tmpl w:val="5412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1C17"/>
    <w:multiLevelType w:val="multilevel"/>
    <w:tmpl w:val="A6C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C6"/>
    <w:rsid w:val="001520C6"/>
    <w:rsid w:val="00C922A6"/>
    <w:rsid w:val="00D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C5C0BB-92A3-428F-84FB-D81CDBEB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Textoennegrita">
    <w:name w:val="Strong"/>
    <w:basedOn w:val="Fuentedeprrafopredeter"/>
    <w:uiPriority w:val="22"/>
    <w:qFormat/>
    <w:rsid w:val="0015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2645</Characters>
  <Application>Microsoft Office Word</Application>
  <DocSecurity>0</DocSecurity>
  <Lines>22</Lines>
  <Paragraphs>6</Paragraphs>
  <ScaleCrop>false</ScaleCrop>
  <Company>DIGITALES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2025-09-13T01:23:00Z</dcterms:created>
  <dcterms:modified xsi:type="dcterms:W3CDTF">2025-09-13T01:23:00Z</dcterms:modified>
</cp:coreProperties>
</file>