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CE3C" w14:textId="382DA54D" w:rsidR="00CF6555" w:rsidRDefault="007B0438" w:rsidP="007B0438">
      <w:pPr>
        <w:pStyle w:val="Ttulo1"/>
      </w:pPr>
      <w:r>
        <w:t>ANALYZING THE DATA</w:t>
      </w:r>
    </w:p>
    <w:p w14:paraId="4A2B50FD" w14:textId="30ADF549" w:rsidR="007B0438" w:rsidRDefault="007B0438" w:rsidP="007B0438">
      <w:r>
        <w:t>We will analyze the data to see which function should we use to the prediction.</w:t>
      </w:r>
    </w:p>
    <w:p w14:paraId="6EA09BC3" w14:textId="2E414AB6" w:rsidR="007B0438" w:rsidRDefault="007B0438" w:rsidP="007B0438">
      <w:pPr>
        <w:pStyle w:val="Ttulo3"/>
      </w:pPr>
      <w:r>
        <w:t>Square foot – Price</w:t>
      </w:r>
    </w:p>
    <w:p w14:paraId="5885EB5F" w14:textId="79AF0191" w:rsidR="007B0438" w:rsidRDefault="007B0438" w:rsidP="007B0438">
      <w:r>
        <w:t>The relation here is pretty linear in distinct neighborhoods.</w:t>
      </w:r>
    </w:p>
    <w:p w14:paraId="3F2BC359" w14:textId="4FEB4D16" w:rsidR="007B0438" w:rsidRDefault="007B0438" w:rsidP="007B0438">
      <w:r w:rsidRPr="007B0438">
        <w:rPr>
          <w:noProof/>
        </w:rPr>
        <w:drawing>
          <wp:inline distT="0" distB="0" distL="0" distR="0" wp14:anchorId="16B14299" wp14:editId="61C56B9F">
            <wp:extent cx="2257149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5300" cy="16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438">
        <w:rPr>
          <w:noProof/>
        </w:rPr>
        <w:drawing>
          <wp:inline distT="0" distB="0" distL="0" distR="0" wp14:anchorId="10F92EDE" wp14:editId="467D41EF">
            <wp:extent cx="2343150" cy="165403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771" cy="16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DBC6" w14:textId="77777777" w:rsidR="007B0438" w:rsidRDefault="007B0438" w:rsidP="007B0438">
      <w:pPr>
        <w:pStyle w:val="Ttulo3"/>
      </w:pPr>
    </w:p>
    <w:p w14:paraId="48CCAC1C" w14:textId="303D988A" w:rsidR="007B0438" w:rsidRDefault="007B0438" w:rsidP="007B0438">
      <w:r w:rsidRPr="007B0438">
        <w:rPr>
          <w:noProof/>
        </w:rPr>
        <w:drawing>
          <wp:inline distT="0" distB="0" distL="0" distR="0" wp14:anchorId="6B0954AC" wp14:editId="6DC4D29B">
            <wp:extent cx="2219325" cy="190119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761" cy="19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185" w:rsidRPr="006E3185">
        <w:rPr>
          <w:noProof/>
        </w:rPr>
        <w:drawing>
          <wp:inline distT="0" distB="0" distL="0" distR="0" wp14:anchorId="4611A6DF" wp14:editId="06100004">
            <wp:extent cx="2834650" cy="145732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285" cy="146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D05A" w14:textId="2EDD52C6" w:rsidR="007B0438" w:rsidRDefault="007B0438" w:rsidP="006E3185">
      <w:pPr>
        <w:pStyle w:val="Ttulo3"/>
      </w:pPr>
    </w:p>
    <w:p w14:paraId="7BBD4E0B" w14:textId="4EE0308D" w:rsidR="006E3185" w:rsidRDefault="00403778" w:rsidP="006E3185">
      <w:pPr>
        <w:pStyle w:val="Ttulo3"/>
      </w:pPr>
      <w:r>
        <w:t>Number of rooms</w:t>
      </w:r>
      <w:r w:rsidR="006E3185">
        <w:t xml:space="preserve"> – Price</w:t>
      </w:r>
    </w:p>
    <w:p w14:paraId="31EC7CB3" w14:textId="2279FCE8" w:rsidR="006E3185" w:rsidRPr="006E3185" w:rsidRDefault="006E3185" w:rsidP="006E3185">
      <w:r>
        <w:t xml:space="preserve">We could interpret the relation with an exponential formula. May be not relevant. </w:t>
      </w:r>
      <w:r w:rsidR="00403778">
        <w:t xml:space="preserve"> There are neighborhoods that don’t have that relation.</w:t>
      </w:r>
    </w:p>
    <w:p w14:paraId="79DC8055" w14:textId="356F175F" w:rsidR="006E3185" w:rsidRDefault="006E3185" w:rsidP="006E3185">
      <w:r w:rsidRPr="006E3185">
        <w:rPr>
          <w:noProof/>
        </w:rPr>
        <w:drawing>
          <wp:inline distT="0" distB="0" distL="0" distR="0" wp14:anchorId="071D276C" wp14:editId="34E36D8A">
            <wp:extent cx="2381250" cy="1597767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466" cy="15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185">
        <w:rPr>
          <w:noProof/>
        </w:rPr>
        <w:drawing>
          <wp:inline distT="0" distB="0" distL="0" distR="0" wp14:anchorId="13DFC63A" wp14:editId="0388E2BD">
            <wp:extent cx="2800350" cy="20060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178" cy="20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5F86" w14:textId="18564DA7" w:rsidR="006E3185" w:rsidRDefault="006E3185" w:rsidP="006E3185"/>
    <w:p w14:paraId="41EDC607" w14:textId="59D2C386" w:rsidR="006E3185" w:rsidRDefault="006E3185" w:rsidP="006E3185"/>
    <w:p w14:paraId="05A3C260" w14:textId="7664966B" w:rsidR="006E3185" w:rsidRDefault="006E3185" w:rsidP="006E3185"/>
    <w:p w14:paraId="0BEB73E5" w14:textId="6F791747" w:rsidR="006E3185" w:rsidRDefault="00403778" w:rsidP="00403778">
      <w:pPr>
        <w:pStyle w:val="Ttulo3"/>
      </w:pPr>
      <w:r>
        <w:t>Number of bathrooms – price</w:t>
      </w:r>
    </w:p>
    <w:p w14:paraId="33C31043" w14:textId="4B1C91D1" w:rsidR="00403778" w:rsidRDefault="00403778" w:rsidP="00403778">
      <w:r>
        <w:t>The relation might be linear. Relevant for price</w:t>
      </w:r>
    </w:p>
    <w:p w14:paraId="06A53572" w14:textId="220A9521" w:rsidR="00403778" w:rsidRDefault="00403778" w:rsidP="00403778">
      <w:r w:rsidRPr="00403778">
        <w:rPr>
          <w:noProof/>
        </w:rPr>
        <w:drawing>
          <wp:inline distT="0" distB="0" distL="0" distR="0" wp14:anchorId="4EF57644" wp14:editId="31BEB2F4">
            <wp:extent cx="2651765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227" cy="18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778">
        <w:rPr>
          <w:noProof/>
        </w:rPr>
        <w:drawing>
          <wp:inline distT="0" distB="0" distL="0" distR="0" wp14:anchorId="2AD4C5A0" wp14:editId="4E80109F">
            <wp:extent cx="2314575" cy="176396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286" cy="17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E603" w14:textId="09B38238" w:rsidR="00403778" w:rsidRDefault="00403778" w:rsidP="00403778">
      <w:r w:rsidRPr="00403778">
        <w:rPr>
          <w:noProof/>
        </w:rPr>
        <w:drawing>
          <wp:inline distT="0" distB="0" distL="0" distR="0" wp14:anchorId="41F81FC8" wp14:editId="14D4D664">
            <wp:extent cx="2528063" cy="190500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887" cy="19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778">
        <w:rPr>
          <w:noProof/>
        </w:rPr>
        <w:drawing>
          <wp:inline distT="0" distB="0" distL="0" distR="0" wp14:anchorId="30CDA718" wp14:editId="12ECB1CB">
            <wp:extent cx="2543175" cy="1845477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0264" cy="185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4E86" w14:textId="536494E8" w:rsidR="00403778" w:rsidRDefault="00403778" w:rsidP="00403778"/>
    <w:p w14:paraId="54B16C89" w14:textId="41E280A2" w:rsidR="00403778" w:rsidRDefault="00403778" w:rsidP="00652698">
      <w:pPr>
        <w:pStyle w:val="Ttulo3"/>
      </w:pPr>
      <w:r>
        <w:t>Floor – Pric</w:t>
      </w:r>
      <w:r w:rsidR="00652698">
        <w:t>e</w:t>
      </w:r>
    </w:p>
    <w:p w14:paraId="11A762AA" w14:textId="55776BE1" w:rsidR="00403778" w:rsidRDefault="00403778" w:rsidP="00403778">
      <w:r>
        <w:t>There is no a relevant relation</w:t>
      </w:r>
      <w:r w:rsidR="00652698">
        <w:t>.</w:t>
      </w:r>
    </w:p>
    <w:p w14:paraId="78F8E4EA" w14:textId="61728422" w:rsidR="00403778" w:rsidRDefault="00403778" w:rsidP="00403778">
      <w:r w:rsidRPr="00403778">
        <w:rPr>
          <w:noProof/>
        </w:rPr>
        <w:drawing>
          <wp:inline distT="0" distB="0" distL="0" distR="0" wp14:anchorId="27B800A7" wp14:editId="7B6F7077">
            <wp:extent cx="2295525" cy="1648491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6743" cy="16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778">
        <w:rPr>
          <w:noProof/>
        </w:rPr>
        <w:drawing>
          <wp:inline distT="0" distB="0" distL="0" distR="0" wp14:anchorId="3D43BA8D" wp14:editId="5D1EFEE5">
            <wp:extent cx="2578100" cy="1933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373" cy="19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EDB0" w14:textId="53E3A081" w:rsidR="00652698" w:rsidRDefault="00652698" w:rsidP="00403778">
      <w:r w:rsidRPr="00652698">
        <w:rPr>
          <w:noProof/>
        </w:rPr>
        <w:drawing>
          <wp:inline distT="0" distB="0" distL="0" distR="0" wp14:anchorId="3967C866" wp14:editId="2D5F7399">
            <wp:extent cx="1314450" cy="966671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8572" cy="9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488F" w14:textId="06996BAC" w:rsidR="00D44F09" w:rsidRDefault="00D44F09" w:rsidP="00403778"/>
    <w:p w14:paraId="46C4512B" w14:textId="22872FBA" w:rsidR="00D44F09" w:rsidRDefault="00D44F09" w:rsidP="00403778">
      <w:pPr>
        <w:rPr>
          <w:b/>
          <w:bCs/>
          <w:sz w:val="32"/>
          <w:szCs w:val="32"/>
        </w:rPr>
      </w:pPr>
      <w:r w:rsidRPr="00D44F09">
        <w:rPr>
          <w:b/>
          <w:bCs/>
          <w:sz w:val="32"/>
          <w:szCs w:val="32"/>
        </w:rPr>
        <w:lastRenderedPageBreak/>
        <w:t>So, we will use size of the house on square foot, number of bathrooms and number of floors. The relation between the neighborhood and the price is assumed</w:t>
      </w:r>
    </w:p>
    <w:p w14:paraId="373EC092" w14:textId="7D6E7E3F" w:rsidR="00257B8A" w:rsidRDefault="00257B8A" w:rsidP="00403778">
      <w:pPr>
        <w:rPr>
          <w:b/>
          <w:bCs/>
          <w:sz w:val="32"/>
          <w:szCs w:val="32"/>
        </w:rPr>
      </w:pPr>
    </w:p>
    <w:p w14:paraId="12EE3598" w14:textId="578AC1B0" w:rsidR="00257B8A" w:rsidRDefault="00257B8A" w:rsidP="00403778">
      <w:pPr>
        <w:rPr>
          <w:b/>
          <w:bCs/>
          <w:sz w:val="32"/>
          <w:szCs w:val="32"/>
        </w:rPr>
      </w:pPr>
    </w:p>
    <w:p w14:paraId="013562FE" w14:textId="41CE4E61" w:rsidR="00257B8A" w:rsidRDefault="00257B8A" w:rsidP="00257B8A">
      <w:pPr>
        <w:pStyle w:val="Ttulo2"/>
      </w:pPr>
      <w:r>
        <w:t xml:space="preserve">Results in the neighbor of </w:t>
      </w:r>
      <w:proofErr w:type="spellStart"/>
      <w:r>
        <w:t>Vallecas</w:t>
      </w:r>
      <w:proofErr w:type="spellEnd"/>
    </w:p>
    <w:p w14:paraId="22A1C61E" w14:textId="2DA00088" w:rsidR="00257B8A" w:rsidRDefault="00257B8A" w:rsidP="00257B8A">
      <w:r>
        <w:t>Square meters - Price</w:t>
      </w:r>
    </w:p>
    <w:p w14:paraId="5A3A9A8D" w14:textId="638030E9" w:rsidR="00257B8A" w:rsidRDefault="00257B8A" w:rsidP="00257B8A">
      <w:r w:rsidRPr="00257B8A">
        <w:drawing>
          <wp:inline distT="0" distB="0" distL="0" distR="0" wp14:anchorId="41F9B9FF" wp14:editId="546D4DF9">
            <wp:extent cx="2748737" cy="1952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900" cy="195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5740" w14:textId="7CEC3692" w:rsidR="00257B8A" w:rsidRDefault="00257B8A" w:rsidP="00257B8A">
      <w:r>
        <w:t>Number of bathrooms - price</w:t>
      </w:r>
    </w:p>
    <w:p w14:paraId="52AB29AF" w14:textId="0CF684CA" w:rsidR="00257B8A" w:rsidRDefault="00257B8A" w:rsidP="00257B8A">
      <w:r w:rsidRPr="00257B8A">
        <w:drawing>
          <wp:inline distT="0" distB="0" distL="0" distR="0" wp14:anchorId="294608CC" wp14:editId="53C543CA">
            <wp:extent cx="1924879" cy="1295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377" cy="12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F5B3" w14:textId="77A129BA" w:rsidR="00257B8A" w:rsidRDefault="00257B8A" w:rsidP="00257B8A">
      <w:r>
        <w:t>Floor - Price</w:t>
      </w:r>
    </w:p>
    <w:p w14:paraId="16E3A3A4" w14:textId="7CCAAD64" w:rsidR="00257B8A" w:rsidRDefault="00257B8A" w:rsidP="00257B8A">
      <w:r w:rsidRPr="00257B8A">
        <w:drawing>
          <wp:inline distT="0" distB="0" distL="0" distR="0" wp14:anchorId="39827983" wp14:editId="40960EF6">
            <wp:extent cx="1554856" cy="12001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9903" cy="12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DA08" w14:textId="614713E8" w:rsidR="00257B8A" w:rsidRPr="00257B8A" w:rsidRDefault="00257B8A" w:rsidP="00257B8A">
      <w:r>
        <w:t>We see that the major predict of a house is the size and the neighborhood</w:t>
      </w:r>
    </w:p>
    <w:sectPr w:rsidR="00257B8A" w:rsidRPr="00257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38"/>
    <w:rsid w:val="00257B8A"/>
    <w:rsid w:val="002D0293"/>
    <w:rsid w:val="00403778"/>
    <w:rsid w:val="00652698"/>
    <w:rsid w:val="006E3185"/>
    <w:rsid w:val="007B0438"/>
    <w:rsid w:val="00AD3201"/>
    <w:rsid w:val="00CF6555"/>
    <w:rsid w:val="00D4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17C6"/>
  <w15:chartTrackingRefBased/>
  <w15:docId w15:val="{9BB25041-8FFE-4C37-9A73-1F1DD0D7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B0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0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0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4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B04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7B04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Villota Martinez</dc:creator>
  <cp:keywords/>
  <dc:description/>
  <cp:lastModifiedBy>Jaime Villota Martinez</cp:lastModifiedBy>
  <cp:revision>3</cp:revision>
  <dcterms:created xsi:type="dcterms:W3CDTF">2024-09-11T08:30:00Z</dcterms:created>
  <dcterms:modified xsi:type="dcterms:W3CDTF">2024-09-11T17:01:00Z</dcterms:modified>
</cp:coreProperties>
</file>