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C05" w14:textId="6D19F70B" w:rsidR="00CD2937" w:rsidRPr="0043722E" w:rsidRDefault="00F81D9C" w:rsidP="0043722E">
      <w:pPr>
        <w:pStyle w:val="1"/>
      </w:pPr>
      <w:r w:rsidRPr="00441AC5">
        <w:rPr>
          <w:rFonts w:hint="eastAsia"/>
        </w:rPr>
        <w:t xml:space="preserve"> </w:t>
      </w:r>
      <w:r w:rsidRPr="00441AC5">
        <w:t xml:space="preserve">       </w:t>
      </w:r>
      <w:r w:rsidRPr="0043722E">
        <w:rPr>
          <w:rFonts w:hint="eastAsia"/>
        </w:rPr>
        <w:t>任务计划时间调整手册</w:t>
      </w:r>
    </w:p>
    <w:p w14:paraId="18273FA2" w14:textId="1FF33A80" w:rsidR="00F81D9C" w:rsidRPr="00441AC5" w:rsidRDefault="00A42249" w:rsidP="00A422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 w:rsidRPr="00441AC5">
        <w:rPr>
          <w:rFonts w:ascii="黑体" w:eastAsia="黑体" w:hAnsi="黑体"/>
          <w:sz w:val="20"/>
          <w:szCs w:val="20"/>
        </w:rPr>
        <w:t xml:space="preserve">WIN + R </w:t>
      </w:r>
      <w:r w:rsidRPr="00441AC5">
        <w:rPr>
          <w:rFonts w:ascii="黑体" w:eastAsia="黑体" w:hAnsi="黑体" w:hint="eastAsia"/>
          <w:sz w:val="20"/>
          <w:szCs w:val="20"/>
        </w:rPr>
        <w:t xml:space="preserve">输入 </w:t>
      </w:r>
      <w:r w:rsidRPr="00441AC5">
        <w:rPr>
          <w:rFonts w:ascii="黑体" w:eastAsia="黑体" w:hAnsi="黑体"/>
          <w:sz w:val="20"/>
          <w:szCs w:val="20"/>
        </w:rPr>
        <w:t xml:space="preserve">cmd  </w:t>
      </w:r>
    </w:p>
    <w:p w14:paraId="511816D1" w14:textId="46759F04" w:rsidR="00A42249" w:rsidRPr="00441AC5" w:rsidRDefault="00A42249" w:rsidP="00A42249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 w:rsidRPr="00441AC5">
        <w:rPr>
          <w:rFonts w:ascii="黑体" w:eastAsia="黑体" w:hAnsi="黑体"/>
          <w:noProof/>
          <w:sz w:val="20"/>
          <w:szCs w:val="20"/>
        </w:rPr>
        <w:drawing>
          <wp:inline distT="0" distB="0" distL="0" distR="0" wp14:anchorId="29622D9A" wp14:editId="6359381F">
            <wp:extent cx="5274310" cy="276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E36B" w14:textId="443C0DAE" w:rsidR="00A42249" w:rsidRPr="00441AC5" w:rsidRDefault="00A42249" w:rsidP="00A422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 w:rsidRPr="00441AC5">
        <w:rPr>
          <w:rFonts w:ascii="黑体" w:eastAsia="黑体" w:hAnsi="黑体" w:hint="eastAsia"/>
          <w:sz w:val="20"/>
          <w:szCs w:val="20"/>
        </w:rPr>
        <w:t>粘贴此命令：</w:t>
      </w:r>
      <w:r w:rsidRPr="00441AC5">
        <w:rPr>
          <w:rFonts w:ascii="黑体" w:eastAsia="黑体" w:hAnsi="黑体"/>
          <w:sz w:val="20"/>
          <w:szCs w:val="20"/>
        </w:rPr>
        <w:t xml:space="preserve">%windir%\system32\taskschd.msc /s  </w:t>
      </w:r>
      <w:r w:rsidRPr="00441AC5">
        <w:rPr>
          <w:rFonts w:ascii="黑体" w:eastAsia="黑体" w:hAnsi="黑体" w:hint="eastAsia"/>
          <w:sz w:val="20"/>
          <w:szCs w:val="20"/>
        </w:rPr>
        <w:t>回车键</w:t>
      </w:r>
    </w:p>
    <w:p w14:paraId="361733A7" w14:textId="7D7BA066" w:rsidR="00A42249" w:rsidRPr="00441AC5" w:rsidRDefault="00A42249" w:rsidP="00A42249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 w:rsidRPr="00441AC5">
        <w:rPr>
          <w:rFonts w:ascii="黑体" w:eastAsia="黑体" w:hAnsi="黑体"/>
          <w:noProof/>
          <w:sz w:val="20"/>
          <w:szCs w:val="20"/>
        </w:rPr>
        <w:drawing>
          <wp:inline distT="0" distB="0" distL="0" distR="0" wp14:anchorId="0AC55913" wp14:editId="3DAF6415">
            <wp:extent cx="5274310" cy="157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C09D" w14:textId="5BEED0DF" w:rsidR="00A42249" w:rsidRPr="00441AC5" w:rsidRDefault="00A42249" w:rsidP="00A422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 w:rsidRPr="00441AC5">
        <w:rPr>
          <w:rFonts w:ascii="黑体" w:eastAsia="黑体" w:hAnsi="黑体" w:hint="eastAsia"/>
          <w:sz w:val="20"/>
          <w:szCs w:val="20"/>
        </w:rPr>
        <w:t>点击：任务计划程序库</w:t>
      </w:r>
    </w:p>
    <w:p w14:paraId="23560BBA" w14:textId="2D69A3F8" w:rsidR="00A42249" w:rsidRPr="00441AC5" w:rsidRDefault="00A42249" w:rsidP="00A42249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 w:rsidRPr="00441AC5">
        <w:rPr>
          <w:rFonts w:ascii="黑体" w:eastAsia="黑体" w:hAnsi="黑体"/>
          <w:noProof/>
          <w:sz w:val="20"/>
          <w:szCs w:val="20"/>
        </w:rPr>
        <w:lastRenderedPageBreak/>
        <w:drawing>
          <wp:inline distT="0" distB="0" distL="0" distR="0" wp14:anchorId="1A035217" wp14:editId="533C6FF5">
            <wp:extent cx="5274310" cy="3742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1028" w14:textId="33EB2B3C" w:rsidR="00394995" w:rsidRDefault="00300D37" w:rsidP="00256B0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找到任务计划名称：</w:t>
      </w:r>
      <w:r>
        <w:rPr>
          <w:rFonts w:ascii="黑体" w:eastAsia="黑体" w:hAnsi="黑体"/>
          <w:sz w:val="20"/>
          <w:szCs w:val="20"/>
        </w:rPr>
        <w:t xml:space="preserve">ALL_JOBS </w:t>
      </w:r>
      <w:r>
        <w:rPr>
          <w:rFonts w:ascii="黑体" w:eastAsia="黑体" w:hAnsi="黑体" w:hint="eastAsia"/>
          <w:sz w:val="20"/>
          <w:szCs w:val="20"/>
        </w:rPr>
        <w:t>右键属性</w:t>
      </w:r>
      <w:r>
        <w:rPr>
          <w:rFonts w:ascii="黑体" w:eastAsia="黑体" w:hAnsi="黑体"/>
          <w:sz w:val="20"/>
          <w:szCs w:val="20"/>
        </w:rPr>
        <w:t xml:space="preserve"> </w:t>
      </w:r>
    </w:p>
    <w:p w14:paraId="5FE67D87" w14:textId="2125E006" w:rsidR="00300D37" w:rsidRDefault="00300D37" w:rsidP="00300D37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>
        <w:rPr>
          <w:noProof/>
        </w:rPr>
        <w:drawing>
          <wp:inline distT="0" distB="0" distL="0" distR="0" wp14:anchorId="75917847" wp14:editId="72617DD9">
            <wp:extent cx="5274310" cy="1662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920" w14:textId="418AA7EA" w:rsidR="00300D37" w:rsidRDefault="008D5401" w:rsidP="008D540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选择触发器，点击编辑</w:t>
      </w:r>
    </w:p>
    <w:p w14:paraId="7F58A222" w14:textId="3E4E929C" w:rsidR="008D5401" w:rsidRDefault="008D5401" w:rsidP="008D5401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AF6C51" wp14:editId="670B79DA">
            <wp:extent cx="5274310" cy="4486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285" w14:textId="2846C215" w:rsidR="008D5401" w:rsidRDefault="00893839" w:rsidP="0089383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修改图中所设置的值即可</w:t>
      </w:r>
      <w:r w:rsidR="000A453F">
        <w:rPr>
          <w:rFonts w:ascii="黑体" w:eastAsia="黑体" w:hAnsi="黑体" w:hint="eastAsia"/>
          <w:sz w:val="20"/>
          <w:szCs w:val="20"/>
        </w:rPr>
        <w:t>，设置完成后点击确定按钮</w:t>
      </w:r>
    </w:p>
    <w:p w14:paraId="059439D7" w14:textId="29DAFBE3" w:rsidR="00893839" w:rsidRDefault="00893839" w:rsidP="00893839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AF292A" wp14:editId="7D809BDF">
            <wp:extent cx="5274310" cy="4523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E9B6" w14:textId="4F37CBC3" w:rsidR="003D2940" w:rsidRDefault="003D2940" w:rsidP="003D29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找到计划任务名称为：</w:t>
      </w:r>
      <w:r w:rsidRPr="003D2940">
        <w:rPr>
          <w:rFonts w:ascii="黑体" w:eastAsia="黑体" w:hAnsi="黑体"/>
          <w:sz w:val="20"/>
          <w:szCs w:val="20"/>
        </w:rPr>
        <w:t>KETTLE_HRM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右键属性</w:t>
      </w:r>
    </w:p>
    <w:p w14:paraId="4ED6C00A" w14:textId="2A90EA8F" w:rsidR="003D2940" w:rsidRDefault="003D2940" w:rsidP="003D2940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>
        <w:rPr>
          <w:noProof/>
        </w:rPr>
        <w:drawing>
          <wp:inline distT="0" distB="0" distL="0" distR="0" wp14:anchorId="569DD8C3" wp14:editId="3CB8E7C9">
            <wp:extent cx="5274310" cy="16529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26F3" w14:textId="5D644E00" w:rsidR="003D2940" w:rsidRDefault="00BD0F2C" w:rsidP="003D29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选择触发器，编辑</w:t>
      </w:r>
    </w:p>
    <w:p w14:paraId="6C113A67" w14:textId="12691D3C" w:rsidR="00BD0F2C" w:rsidRDefault="00BD0F2C" w:rsidP="00BD0F2C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17216F" wp14:editId="7307EF02">
            <wp:extent cx="5274310" cy="45688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4EF" w14:textId="77777777" w:rsidR="004A7ED5" w:rsidRDefault="004A7ED5" w:rsidP="004A7ED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修改图中所设置的值即可，设置完成后点击确定按钮</w:t>
      </w:r>
    </w:p>
    <w:p w14:paraId="090036CC" w14:textId="633700FA" w:rsidR="004A7ED5" w:rsidRPr="004A7ED5" w:rsidRDefault="004A7ED5" w:rsidP="004A7ED5">
      <w:pPr>
        <w:pStyle w:val="a3"/>
        <w:ind w:left="360" w:firstLineChars="0" w:firstLine="0"/>
        <w:rPr>
          <w:rFonts w:ascii="黑体" w:eastAsia="黑体" w:hAnsi="黑体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2D74A0" wp14:editId="7FFDD8BB">
            <wp:extent cx="5274310" cy="45885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ED5" w:rsidRPr="004A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24EC"/>
    <w:multiLevelType w:val="hybridMultilevel"/>
    <w:tmpl w:val="98881F4A"/>
    <w:lvl w:ilvl="0" w:tplc="4302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A5"/>
    <w:rsid w:val="000A453F"/>
    <w:rsid w:val="00256B09"/>
    <w:rsid w:val="00300D37"/>
    <w:rsid w:val="00394995"/>
    <w:rsid w:val="003D2940"/>
    <w:rsid w:val="0043722E"/>
    <w:rsid w:val="00441AC5"/>
    <w:rsid w:val="004A7ED5"/>
    <w:rsid w:val="00792A98"/>
    <w:rsid w:val="007B3690"/>
    <w:rsid w:val="00893839"/>
    <w:rsid w:val="008C0C58"/>
    <w:rsid w:val="008D5401"/>
    <w:rsid w:val="009364D9"/>
    <w:rsid w:val="00941DA5"/>
    <w:rsid w:val="009D0F84"/>
    <w:rsid w:val="00A42249"/>
    <w:rsid w:val="00B522D2"/>
    <w:rsid w:val="00BD0F2C"/>
    <w:rsid w:val="00CD2937"/>
    <w:rsid w:val="00E32EDD"/>
    <w:rsid w:val="00F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D453"/>
  <w15:chartTrackingRefBased/>
  <w15:docId w15:val="{E68CC316-87C2-4EC7-902D-6B51E9DF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D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2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先生</dc:creator>
  <cp:keywords/>
  <dc:description/>
  <cp:lastModifiedBy>张 先生</cp:lastModifiedBy>
  <cp:revision>22</cp:revision>
  <dcterms:created xsi:type="dcterms:W3CDTF">2020-01-08T06:36:00Z</dcterms:created>
  <dcterms:modified xsi:type="dcterms:W3CDTF">2020-01-08T07:12:00Z</dcterms:modified>
</cp:coreProperties>
</file>