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10EBB" w14:textId="068C399A" w:rsidR="008E283F" w:rsidRDefault="008E283F" w:rsidP="005F5F58"/>
    <w:p w14:paraId="4C8A863C" w14:textId="14E9B7BB" w:rsidR="008E283F" w:rsidRDefault="008E283F" w:rsidP="005F5F58">
      <w:r>
        <w:t>Network architecture: 784, 300, 100, 10</w:t>
      </w:r>
    </w:p>
    <w:p w14:paraId="59115086" w14:textId="3A6D1057" w:rsidR="008E283F" w:rsidRDefault="008E283F" w:rsidP="005F5F58">
      <w:r>
        <w:t>Total epochs:</w:t>
      </w:r>
      <w:r w:rsidR="006D126A">
        <w:t xml:space="preserve"> 55</w:t>
      </w:r>
    </w:p>
    <w:p w14:paraId="5CE1D3AA" w14:textId="481CCB0A" w:rsidR="008E283F" w:rsidRDefault="008E283F" w:rsidP="005F5F58">
      <w:r>
        <w:t>Best accuracy achieved:</w:t>
      </w:r>
      <w:r w:rsidR="006D126A">
        <w:t xml:space="preserve"> 97.15% or a 2.85% error rate at epoch 46</w:t>
      </w:r>
    </w:p>
    <w:p w14:paraId="3D54BBC9" w14:textId="307841D5" w:rsidR="008E283F" w:rsidRDefault="008E283F" w:rsidP="005F5F58"/>
    <w:p w14:paraId="1082607F" w14:textId="3749B080" w:rsidR="006948E5" w:rsidRDefault="006948E5" w:rsidP="005F5F58">
      <w:r>
        <w:t>Learning rate: 0.1</w:t>
      </w:r>
    </w:p>
    <w:p w14:paraId="5E795D83" w14:textId="5E820709" w:rsidR="005F5F58" w:rsidRDefault="005F5F58" w:rsidP="005F5F58">
      <w:r>
        <w:t>End of epoch 0</w:t>
      </w:r>
    </w:p>
    <w:p w14:paraId="71056385" w14:textId="77777777" w:rsidR="005F5F58" w:rsidRDefault="005F5F58" w:rsidP="005F5F58">
      <w:r>
        <w:t>Percentage correctly identified: 92.78</w:t>
      </w:r>
    </w:p>
    <w:p w14:paraId="76C7EBF6" w14:textId="77777777" w:rsidR="005F5F58" w:rsidRDefault="005F5F58" w:rsidP="005F5F58">
      <w:r>
        <w:t>End of epoch 1</w:t>
      </w:r>
    </w:p>
    <w:p w14:paraId="6EB425F0" w14:textId="77777777" w:rsidR="005F5F58" w:rsidRDefault="005F5F58" w:rsidP="005F5F58">
      <w:r>
        <w:t>Percentage correctly identified: 94.44</w:t>
      </w:r>
    </w:p>
    <w:p w14:paraId="102065D8" w14:textId="77777777" w:rsidR="005F5F58" w:rsidRDefault="005F5F58" w:rsidP="005F5F58">
      <w:r>
        <w:t>End of epoch 2</w:t>
      </w:r>
    </w:p>
    <w:p w14:paraId="45EFDA79" w14:textId="77777777" w:rsidR="005F5F58" w:rsidRDefault="005F5F58" w:rsidP="005F5F58">
      <w:r>
        <w:t>Percentage correctly identified: 95.33</w:t>
      </w:r>
    </w:p>
    <w:p w14:paraId="1D9D26FB" w14:textId="77777777" w:rsidR="005F5F58" w:rsidRDefault="005F5F58" w:rsidP="005F5F58">
      <w:r>
        <w:t>End of epoch 3</w:t>
      </w:r>
    </w:p>
    <w:p w14:paraId="30ED288D" w14:textId="77777777" w:rsidR="005F5F58" w:rsidRDefault="005F5F58" w:rsidP="005F5F58">
      <w:r>
        <w:t>Percentage correctly identified: 95.78</w:t>
      </w:r>
    </w:p>
    <w:p w14:paraId="15397A00" w14:textId="77777777" w:rsidR="005F5F58" w:rsidRDefault="005F5F58" w:rsidP="005F5F58">
      <w:r>
        <w:t>End of epoch 4</w:t>
      </w:r>
    </w:p>
    <w:p w14:paraId="5909FE22" w14:textId="77777777" w:rsidR="005F5F58" w:rsidRDefault="005F5F58" w:rsidP="005F5F58">
      <w:r>
        <w:t>Percentage correctly identified: 96.09</w:t>
      </w:r>
    </w:p>
    <w:p w14:paraId="6F6737AA" w14:textId="77777777" w:rsidR="005F5F58" w:rsidRDefault="005F5F58" w:rsidP="005F5F58">
      <w:r>
        <w:t>End of epoch 5</w:t>
      </w:r>
    </w:p>
    <w:p w14:paraId="65CF6260" w14:textId="77777777" w:rsidR="005F5F58" w:rsidRDefault="005F5F58" w:rsidP="005F5F58">
      <w:r>
        <w:t>Percentage correctly identified: 96.22</w:t>
      </w:r>
    </w:p>
    <w:p w14:paraId="5FFDF32F" w14:textId="77777777" w:rsidR="005F5F58" w:rsidRDefault="005F5F58" w:rsidP="005F5F58">
      <w:r>
        <w:t>End of epoch 6</w:t>
      </w:r>
    </w:p>
    <w:p w14:paraId="2C674B03" w14:textId="77777777" w:rsidR="005F5F58" w:rsidRDefault="005F5F58" w:rsidP="005F5F58">
      <w:r>
        <w:t>Percentage correctly identified: 96.39</w:t>
      </w:r>
    </w:p>
    <w:p w14:paraId="11B56C03" w14:textId="77777777" w:rsidR="005F5F58" w:rsidRDefault="005F5F58" w:rsidP="005F5F58">
      <w:r>
        <w:t>End of epoch 7</w:t>
      </w:r>
    </w:p>
    <w:p w14:paraId="77FD7239" w14:textId="77777777" w:rsidR="005F5F58" w:rsidRDefault="005F5F58" w:rsidP="005F5F58">
      <w:r>
        <w:t>Percentage correctly identified: 96.53</w:t>
      </w:r>
    </w:p>
    <w:p w14:paraId="5113EB51" w14:textId="77777777" w:rsidR="005F5F58" w:rsidRDefault="005F5F58" w:rsidP="005F5F58">
      <w:r>
        <w:t>End of epoch 8</w:t>
      </w:r>
    </w:p>
    <w:p w14:paraId="043770F3" w14:textId="77777777" w:rsidR="005F5F58" w:rsidRDefault="005F5F58" w:rsidP="005F5F58">
      <w:r>
        <w:t>Percentage correctly identified: 96.67</w:t>
      </w:r>
    </w:p>
    <w:p w14:paraId="5DF4CAAE" w14:textId="77777777" w:rsidR="005F5F58" w:rsidRDefault="005F5F58" w:rsidP="005F5F58">
      <w:r>
        <w:t>End of epoch 9</w:t>
      </w:r>
    </w:p>
    <w:p w14:paraId="13105C17" w14:textId="77777777" w:rsidR="005F5F58" w:rsidRDefault="005F5F58" w:rsidP="005F5F58">
      <w:r>
        <w:t>Percentage correctly identified: 96.78999999999999</w:t>
      </w:r>
    </w:p>
    <w:p w14:paraId="75A9A0E4" w14:textId="77777777" w:rsidR="005F5F58" w:rsidRDefault="005F5F58" w:rsidP="005F5F58">
      <w:r>
        <w:t>End of epoch 10</w:t>
      </w:r>
    </w:p>
    <w:p w14:paraId="42244806" w14:textId="14593343" w:rsidR="00DE33C2" w:rsidRDefault="005F5F58" w:rsidP="005F5F58">
      <w:r>
        <w:t>Percentage correctly identified: 96.72</w:t>
      </w:r>
    </w:p>
    <w:p w14:paraId="3D105D18" w14:textId="1B9A081E" w:rsidR="00BF142A" w:rsidRPr="00182855" w:rsidRDefault="00F1010B" w:rsidP="005F5F58">
      <w:pPr>
        <w:rPr>
          <w:b/>
          <w:bCs/>
          <w:color w:val="FF0000"/>
        </w:rPr>
      </w:pPr>
      <w:r w:rsidRPr="00182855">
        <w:rPr>
          <w:b/>
          <w:bCs/>
          <w:color w:val="FF0000"/>
        </w:rPr>
        <w:t>*Changed learning rate to 0.02</w:t>
      </w:r>
    </w:p>
    <w:p w14:paraId="06F262D1" w14:textId="104B97CE" w:rsidR="00BF142A" w:rsidRDefault="00BF142A" w:rsidP="00BF142A">
      <w:r>
        <w:lastRenderedPageBreak/>
        <w:t xml:space="preserve">End of epoch </w:t>
      </w:r>
      <w:r>
        <w:t>11</w:t>
      </w:r>
    </w:p>
    <w:p w14:paraId="1BC5A540" w14:textId="77777777" w:rsidR="00BF142A" w:rsidRDefault="00BF142A" w:rsidP="00BF142A">
      <w:r>
        <w:t>Percentage correctly identified: 96.91</w:t>
      </w:r>
    </w:p>
    <w:p w14:paraId="08613A02" w14:textId="098B80F9" w:rsidR="00BF142A" w:rsidRDefault="00BF142A" w:rsidP="00BF142A">
      <w:r>
        <w:t xml:space="preserve">End of epoch </w:t>
      </w:r>
      <w:r>
        <w:t>12</w:t>
      </w:r>
    </w:p>
    <w:p w14:paraId="14FB0338" w14:textId="77777777" w:rsidR="00BF142A" w:rsidRDefault="00BF142A" w:rsidP="00BF142A">
      <w:r>
        <w:t>Percentage correctly identified: 96.96000000000001</w:t>
      </w:r>
    </w:p>
    <w:p w14:paraId="7CB7406D" w14:textId="592BCAE3" w:rsidR="00BF142A" w:rsidRDefault="00BF142A" w:rsidP="00BF142A">
      <w:r>
        <w:t xml:space="preserve">End of epoch </w:t>
      </w:r>
      <w:r>
        <w:t>13</w:t>
      </w:r>
    </w:p>
    <w:p w14:paraId="1D2F8192" w14:textId="77777777" w:rsidR="00BF142A" w:rsidRDefault="00BF142A" w:rsidP="00BF142A">
      <w:r>
        <w:t>Percentage correctly identified: 97.0</w:t>
      </w:r>
    </w:p>
    <w:p w14:paraId="428A8E23" w14:textId="259C88DE" w:rsidR="00BF142A" w:rsidRDefault="00BF142A" w:rsidP="00BF142A">
      <w:r>
        <w:t xml:space="preserve">End of epoch </w:t>
      </w:r>
      <w:r>
        <w:t>14</w:t>
      </w:r>
    </w:p>
    <w:p w14:paraId="587BB539" w14:textId="77777777" w:rsidR="00BF142A" w:rsidRDefault="00BF142A" w:rsidP="00BF142A">
      <w:r>
        <w:t>Percentage correctly identified: 97.03</w:t>
      </w:r>
    </w:p>
    <w:p w14:paraId="1CE423C0" w14:textId="49CC8EB1" w:rsidR="00BF142A" w:rsidRDefault="00BF142A" w:rsidP="00BF142A">
      <w:r>
        <w:t xml:space="preserve">End of epoch </w:t>
      </w:r>
      <w:r>
        <w:t>15</w:t>
      </w:r>
    </w:p>
    <w:p w14:paraId="773C40A2" w14:textId="77777777" w:rsidR="00BF142A" w:rsidRDefault="00BF142A" w:rsidP="00BF142A">
      <w:r>
        <w:t>Percentage correctly identified: 97.05</w:t>
      </w:r>
    </w:p>
    <w:p w14:paraId="5D88766B" w14:textId="11AD52CE" w:rsidR="00BF142A" w:rsidRDefault="00BF142A" w:rsidP="00BF142A">
      <w:r>
        <w:t xml:space="preserve">End of epoch </w:t>
      </w:r>
      <w:r>
        <w:t>16</w:t>
      </w:r>
    </w:p>
    <w:p w14:paraId="5733D28B" w14:textId="77777777" w:rsidR="00BF142A" w:rsidRDefault="00BF142A" w:rsidP="00BF142A">
      <w:r>
        <w:t>Percentage correctly identified: 97.07000000000001</w:t>
      </w:r>
    </w:p>
    <w:p w14:paraId="7A20F902" w14:textId="79AF1E0E" w:rsidR="00BF142A" w:rsidRDefault="00BF142A" w:rsidP="00BF142A">
      <w:r>
        <w:t xml:space="preserve">End of epoch </w:t>
      </w:r>
      <w:r>
        <w:t>17</w:t>
      </w:r>
    </w:p>
    <w:p w14:paraId="5DFDABC0" w14:textId="77777777" w:rsidR="00BF142A" w:rsidRDefault="00BF142A" w:rsidP="00BF142A">
      <w:r>
        <w:t>Percentage correctly identified: 97.07000000000001</w:t>
      </w:r>
    </w:p>
    <w:p w14:paraId="67B2BF7C" w14:textId="78F7F69D" w:rsidR="00BF142A" w:rsidRDefault="00BF142A" w:rsidP="00BF142A">
      <w:r>
        <w:t xml:space="preserve">End of epoch </w:t>
      </w:r>
      <w:r>
        <w:t>18</w:t>
      </w:r>
    </w:p>
    <w:p w14:paraId="4F68F6FA" w14:textId="77777777" w:rsidR="00BF142A" w:rsidRDefault="00BF142A" w:rsidP="00BF142A">
      <w:r>
        <w:t>Percentage correctly identified: 97.05</w:t>
      </w:r>
    </w:p>
    <w:p w14:paraId="08D7A320" w14:textId="534B3F81" w:rsidR="00BF142A" w:rsidRDefault="00BF142A" w:rsidP="00BF142A">
      <w:r>
        <w:t xml:space="preserve">End of epoch </w:t>
      </w:r>
      <w:r>
        <w:t>19</w:t>
      </w:r>
    </w:p>
    <w:p w14:paraId="5399AEFB" w14:textId="77777777" w:rsidR="00BF142A" w:rsidRDefault="00BF142A" w:rsidP="00BF142A">
      <w:r>
        <w:t>Percentage correctly identified: 97.04</w:t>
      </w:r>
    </w:p>
    <w:p w14:paraId="49DAC167" w14:textId="11B10410" w:rsidR="00BF142A" w:rsidRDefault="00BF142A" w:rsidP="00BF142A">
      <w:r>
        <w:t xml:space="preserve">End of epoch </w:t>
      </w:r>
      <w:r>
        <w:t>20</w:t>
      </w:r>
    </w:p>
    <w:p w14:paraId="683A6DAC" w14:textId="77777777" w:rsidR="00BF142A" w:rsidRDefault="00BF142A" w:rsidP="00BF142A">
      <w:r>
        <w:t>Percentage correctly identified: 97.05</w:t>
      </w:r>
    </w:p>
    <w:p w14:paraId="248E56D9" w14:textId="634331B6" w:rsidR="00BF142A" w:rsidRDefault="00BF142A" w:rsidP="00BF142A">
      <w:r>
        <w:t xml:space="preserve">End of epoch </w:t>
      </w:r>
      <w:r>
        <w:t>21</w:t>
      </w:r>
    </w:p>
    <w:p w14:paraId="03A683E0" w14:textId="77777777" w:rsidR="00BF142A" w:rsidRDefault="00BF142A" w:rsidP="00BF142A">
      <w:r>
        <w:t>Percentage correctly identified: 97.06</w:t>
      </w:r>
    </w:p>
    <w:p w14:paraId="261DCEF7" w14:textId="0A9F2005" w:rsidR="00BF142A" w:rsidRDefault="00BF142A" w:rsidP="00BF142A">
      <w:r>
        <w:t xml:space="preserve">End of epoch </w:t>
      </w:r>
      <w:r>
        <w:t>22</w:t>
      </w:r>
    </w:p>
    <w:p w14:paraId="6099A21C" w14:textId="77777777" w:rsidR="00BF142A" w:rsidRDefault="00BF142A" w:rsidP="00BF142A">
      <w:r>
        <w:t>Percentage correctly identified: 97.06</w:t>
      </w:r>
    </w:p>
    <w:p w14:paraId="00ECF7D9" w14:textId="33082CD2" w:rsidR="00BF142A" w:rsidRDefault="00BF142A" w:rsidP="00BF142A">
      <w:r>
        <w:t xml:space="preserve">End of epoch </w:t>
      </w:r>
      <w:r>
        <w:t>23</w:t>
      </w:r>
    </w:p>
    <w:p w14:paraId="1DECF3FC" w14:textId="77777777" w:rsidR="00BF142A" w:rsidRDefault="00BF142A" w:rsidP="00BF142A">
      <w:r>
        <w:t>Percentage correctly identified: 97.09</w:t>
      </w:r>
    </w:p>
    <w:p w14:paraId="2658CE36" w14:textId="64CCFD61" w:rsidR="00BF142A" w:rsidRDefault="00BF142A" w:rsidP="00BF142A">
      <w:r>
        <w:t xml:space="preserve">End of epoch </w:t>
      </w:r>
      <w:r>
        <w:t>24</w:t>
      </w:r>
    </w:p>
    <w:p w14:paraId="37EBAD6B" w14:textId="77777777" w:rsidR="00BF142A" w:rsidRDefault="00BF142A" w:rsidP="00BF142A">
      <w:r>
        <w:t>Percentage correctly identified: 97.11</w:t>
      </w:r>
    </w:p>
    <w:p w14:paraId="6768C21D" w14:textId="7E5D6B74" w:rsidR="00BF142A" w:rsidRDefault="00BF142A" w:rsidP="00BF142A">
      <w:r>
        <w:t xml:space="preserve">End of epoch </w:t>
      </w:r>
      <w:r>
        <w:t>25</w:t>
      </w:r>
    </w:p>
    <w:p w14:paraId="38EBCBC5" w14:textId="77777777" w:rsidR="00BF142A" w:rsidRDefault="00BF142A" w:rsidP="00BF142A">
      <w:r>
        <w:lastRenderedPageBreak/>
        <w:t>Percentage correctly identified: 97.13000000000001</w:t>
      </w:r>
    </w:p>
    <w:p w14:paraId="48F51A5C" w14:textId="284CD9B5" w:rsidR="00BF142A" w:rsidRDefault="00BF142A" w:rsidP="00BF142A">
      <w:r>
        <w:t xml:space="preserve">End of epoch </w:t>
      </w:r>
      <w:r>
        <w:t>26</w:t>
      </w:r>
    </w:p>
    <w:p w14:paraId="7E01146F" w14:textId="77777777" w:rsidR="00BF142A" w:rsidRDefault="00BF142A" w:rsidP="00BF142A">
      <w:r>
        <w:t>Percentage correctly identified: 97.11999999999999</w:t>
      </w:r>
    </w:p>
    <w:p w14:paraId="0A79DE70" w14:textId="4483FB97" w:rsidR="00BF142A" w:rsidRDefault="00BF142A" w:rsidP="00BF142A">
      <w:r>
        <w:t xml:space="preserve">End of epoch </w:t>
      </w:r>
      <w:r>
        <w:t>27</w:t>
      </w:r>
    </w:p>
    <w:p w14:paraId="005728C3" w14:textId="77777777" w:rsidR="00BF142A" w:rsidRDefault="00BF142A" w:rsidP="00BF142A">
      <w:r>
        <w:t>Percentage correctly identified: 97.14</w:t>
      </w:r>
    </w:p>
    <w:p w14:paraId="2AC36B8D" w14:textId="4DC188AF" w:rsidR="00BF142A" w:rsidRDefault="00BF142A" w:rsidP="00BF142A">
      <w:r>
        <w:t xml:space="preserve">End of epoch </w:t>
      </w:r>
      <w:r>
        <w:t>28</w:t>
      </w:r>
    </w:p>
    <w:p w14:paraId="2601C83B" w14:textId="77777777" w:rsidR="00BF142A" w:rsidRDefault="00BF142A" w:rsidP="00BF142A">
      <w:r>
        <w:t>Percentage correctly identified: 97.14</w:t>
      </w:r>
    </w:p>
    <w:p w14:paraId="2D6B56A7" w14:textId="18F7A218" w:rsidR="00BF142A" w:rsidRDefault="00BF142A" w:rsidP="00BF142A">
      <w:r>
        <w:t xml:space="preserve">End of epoch </w:t>
      </w:r>
      <w:r>
        <w:t>29</w:t>
      </w:r>
    </w:p>
    <w:p w14:paraId="09E808A2" w14:textId="77777777" w:rsidR="00BF142A" w:rsidRDefault="00BF142A" w:rsidP="00BF142A">
      <w:r>
        <w:t>Percentage correctly identified: 97.14</w:t>
      </w:r>
    </w:p>
    <w:p w14:paraId="259FD8AA" w14:textId="7956119D" w:rsidR="00BF142A" w:rsidRDefault="00BF142A" w:rsidP="00BF142A">
      <w:r>
        <w:t xml:space="preserve">End of epoch </w:t>
      </w:r>
      <w:r>
        <w:t>30</w:t>
      </w:r>
    </w:p>
    <w:p w14:paraId="0047B2E0" w14:textId="77777777" w:rsidR="00BF142A" w:rsidRDefault="00BF142A" w:rsidP="00BF142A">
      <w:r>
        <w:t>Percentage correctly identified: 97.15</w:t>
      </w:r>
    </w:p>
    <w:p w14:paraId="59A5E8EE" w14:textId="3F197EB8" w:rsidR="00BF142A" w:rsidRDefault="00BF142A" w:rsidP="00BF142A">
      <w:r>
        <w:t xml:space="preserve">End of epoch </w:t>
      </w:r>
      <w:r>
        <w:t>31</w:t>
      </w:r>
    </w:p>
    <w:p w14:paraId="4CE5DD16" w14:textId="77777777" w:rsidR="00BF142A" w:rsidRDefault="00BF142A" w:rsidP="00BF142A">
      <w:r>
        <w:t>Percentage correctly identified: 97.13000000000001</w:t>
      </w:r>
    </w:p>
    <w:p w14:paraId="295F6910" w14:textId="6ECB53DB" w:rsidR="00BF142A" w:rsidRDefault="00BF142A" w:rsidP="00BF142A">
      <w:r>
        <w:t xml:space="preserve">End of epoch </w:t>
      </w:r>
      <w:r>
        <w:t>32</w:t>
      </w:r>
    </w:p>
    <w:p w14:paraId="4C4E5D02" w14:textId="77777777" w:rsidR="00BF142A" w:rsidRDefault="00BF142A" w:rsidP="00BF142A">
      <w:r>
        <w:t>Percentage correctly identified: 97.13000000000001</w:t>
      </w:r>
    </w:p>
    <w:p w14:paraId="7552F987" w14:textId="74C53593" w:rsidR="00BF142A" w:rsidRDefault="00BF142A" w:rsidP="00BF142A">
      <w:r>
        <w:t xml:space="preserve">End of epoch </w:t>
      </w:r>
      <w:r>
        <w:t>33</w:t>
      </w:r>
    </w:p>
    <w:p w14:paraId="0B3BAE27" w14:textId="77777777" w:rsidR="00BF142A" w:rsidRDefault="00BF142A" w:rsidP="00BF142A">
      <w:r>
        <w:t>Percentage correctly identified: 97.11999999999999</w:t>
      </w:r>
    </w:p>
    <w:p w14:paraId="0B94B642" w14:textId="5502BA2C" w:rsidR="00BF142A" w:rsidRDefault="00BF142A" w:rsidP="00BF142A">
      <w:r>
        <w:t xml:space="preserve">End of epoch </w:t>
      </w:r>
      <w:r>
        <w:t>34</w:t>
      </w:r>
    </w:p>
    <w:p w14:paraId="6320BC45" w14:textId="77777777" w:rsidR="00BF142A" w:rsidRDefault="00BF142A" w:rsidP="00BF142A">
      <w:r>
        <w:t>Percentage correctly identified: 97.11999999999999</w:t>
      </w:r>
    </w:p>
    <w:p w14:paraId="79E3890A" w14:textId="1F4250D3" w:rsidR="00BF142A" w:rsidRDefault="00BF142A" w:rsidP="00BF142A">
      <w:r>
        <w:t xml:space="preserve">End of epoch </w:t>
      </w:r>
      <w:r>
        <w:t>35</w:t>
      </w:r>
    </w:p>
    <w:p w14:paraId="290D4D01" w14:textId="77777777" w:rsidR="00BF142A" w:rsidRDefault="00BF142A" w:rsidP="00BF142A">
      <w:r>
        <w:t>Percentage correctly identified: 97.13000000000001</w:t>
      </w:r>
    </w:p>
    <w:p w14:paraId="7E4FE950" w14:textId="0A32A706" w:rsidR="00BF142A" w:rsidRDefault="00BF142A" w:rsidP="00BF142A">
      <w:r>
        <w:t xml:space="preserve">End of epoch </w:t>
      </w:r>
      <w:r>
        <w:t>36</w:t>
      </w:r>
    </w:p>
    <w:p w14:paraId="5AB6ACFA" w14:textId="77777777" w:rsidR="00BF142A" w:rsidRDefault="00BF142A" w:rsidP="00BF142A">
      <w:r>
        <w:t>Percentage correctly identified: 97.11999999999999</w:t>
      </w:r>
    </w:p>
    <w:p w14:paraId="2D16EA08" w14:textId="20C48BA9" w:rsidR="00BF142A" w:rsidRDefault="00BF142A" w:rsidP="00BF142A">
      <w:r>
        <w:t xml:space="preserve">End of epoch </w:t>
      </w:r>
      <w:r>
        <w:t>37</w:t>
      </w:r>
    </w:p>
    <w:p w14:paraId="631D0E5E" w14:textId="77777777" w:rsidR="00BF142A" w:rsidRDefault="00BF142A" w:rsidP="00BF142A">
      <w:r>
        <w:t>Percentage correctly identified: 97.13000000000001</w:t>
      </w:r>
    </w:p>
    <w:p w14:paraId="6CBD27B4" w14:textId="31F47D87" w:rsidR="00BF142A" w:rsidRDefault="00BF142A" w:rsidP="00BF142A">
      <w:r>
        <w:t xml:space="preserve">End of epoch </w:t>
      </w:r>
      <w:r>
        <w:t>38</w:t>
      </w:r>
    </w:p>
    <w:p w14:paraId="2FA91263" w14:textId="77777777" w:rsidR="00BF142A" w:rsidRDefault="00BF142A" w:rsidP="00BF142A">
      <w:r>
        <w:t>Percentage correctly identified: 97.11</w:t>
      </w:r>
    </w:p>
    <w:p w14:paraId="04332C52" w14:textId="685CDAEE" w:rsidR="00BF142A" w:rsidRDefault="00BF142A" w:rsidP="00BF142A">
      <w:r>
        <w:t xml:space="preserve">End of epoch </w:t>
      </w:r>
      <w:r>
        <w:t>39</w:t>
      </w:r>
    </w:p>
    <w:p w14:paraId="3A37FCCA" w14:textId="77777777" w:rsidR="00BF142A" w:rsidRDefault="00BF142A" w:rsidP="00BF142A">
      <w:r>
        <w:t>Percentage correctly identified: 97.09</w:t>
      </w:r>
    </w:p>
    <w:p w14:paraId="10E9914D" w14:textId="497CFB40" w:rsidR="00BF142A" w:rsidRDefault="00BF142A" w:rsidP="00BF142A">
      <w:r>
        <w:lastRenderedPageBreak/>
        <w:t xml:space="preserve">End of epoch </w:t>
      </w:r>
      <w:r>
        <w:t>40</w:t>
      </w:r>
    </w:p>
    <w:p w14:paraId="6B77E820" w14:textId="77777777" w:rsidR="00BF142A" w:rsidRDefault="00BF142A" w:rsidP="00BF142A">
      <w:r>
        <w:t>Percentage correctly identified: 97.13000000000001</w:t>
      </w:r>
    </w:p>
    <w:p w14:paraId="7210F375" w14:textId="5BB3A37F" w:rsidR="00BF142A" w:rsidRDefault="00BF142A" w:rsidP="00BF142A">
      <w:r>
        <w:t xml:space="preserve">End of epoch </w:t>
      </w:r>
      <w:r>
        <w:t>41</w:t>
      </w:r>
    </w:p>
    <w:p w14:paraId="0F58B5A2" w14:textId="77777777" w:rsidR="00BF142A" w:rsidRDefault="00BF142A" w:rsidP="00BF142A">
      <w:r>
        <w:t>Percentage correctly identified: 97.13000000000001</w:t>
      </w:r>
    </w:p>
    <w:p w14:paraId="593CD181" w14:textId="44E37860" w:rsidR="00BF142A" w:rsidRDefault="00BF142A" w:rsidP="00BF142A">
      <w:r>
        <w:t xml:space="preserve">End of epoch </w:t>
      </w:r>
      <w:r>
        <w:t>42</w:t>
      </w:r>
    </w:p>
    <w:p w14:paraId="0D3E30E9" w14:textId="77777777" w:rsidR="00BF142A" w:rsidRDefault="00BF142A" w:rsidP="00BF142A">
      <w:r>
        <w:t>Percentage correctly identified: 97.13000000000001</w:t>
      </w:r>
    </w:p>
    <w:p w14:paraId="25E71577" w14:textId="3F32E749" w:rsidR="00BF142A" w:rsidRDefault="00BF142A" w:rsidP="00BF142A">
      <w:r>
        <w:t xml:space="preserve">End of epoch </w:t>
      </w:r>
      <w:r>
        <w:t>43</w:t>
      </w:r>
    </w:p>
    <w:p w14:paraId="2D2F4043" w14:textId="77777777" w:rsidR="00BF142A" w:rsidRDefault="00BF142A" w:rsidP="00BF142A">
      <w:r>
        <w:t>Percentage correctly identified: 97.15</w:t>
      </w:r>
    </w:p>
    <w:p w14:paraId="08C10F81" w14:textId="37E08A07" w:rsidR="00BF142A" w:rsidRDefault="00BF142A" w:rsidP="00BF142A">
      <w:r>
        <w:t xml:space="preserve">End of epoch </w:t>
      </w:r>
      <w:r>
        <w:t>44</w:t>
      </w:r>
    </w:p>
    <w:p w14:paraId="717C6E13" w14:textId="77777777" w:rsidR="00BF142A" w:rsidRDefault="00BF142A" w:rsidP="00BF142A">
      <w:r>
        <w:t>Percentage correctly identified: 97.14</w:t>
      </w:r>
    </w:p>
    <w:p w14:paraId="4D97C12B" w14:textId="72853DA4" w:rsidR="00BF142A" w:rsidRDefault="00BF142A" w:rsidP="00BF142A">
      <w:r>
        <w:t xml:space="preserve">End of epoch </w:t>
      </w:r>
      <w:r>
        <w:t>45</w:t>
      </w:r>
    </w:p>
    <w:p w14:paraId="51DA689C" w14:textId="77777777" w:rsidR="00BF142A" w:rsidRDefault="00BF142A" w:rsidP="00BF142A">
      <w:r>
        <w:t>Percentage correctly identified: 97.15</w:t>
      </w:r>
    </w:p>
    <w:p w14:paraId="42EC0848" w14:textId="12AC30F3" w:rsidR="00BF142A" w:rsidRDefault="00BF142A" w:rsidP="00BF142A">
      <w:r>
        <w:t xml:space="preserve">End of epoch </w:t>
      </w:r>
      <w:r>
        <w:t>46</w:t>
      </w:r>
    </w:p>
    <w:p w14:paraId="4875E68C" w14:textId="7F3621B7" w:rsidR="00BF142A" w:rsidRDefault="00BF142A" w:rsidP="00BF142A">
      <w:r>
        <w:t>Percentage correctly identified: 97.15</w:t>
      </w:r>
    </w:p>
    <w:p w14:paraId="5AB859DF" w14:textId="23E57EFD" w:rsidR="00F1010B" w:rsidRDefault="00F1010B" w:rsidP="00BF142A">
      <w:pPr>
        <w:rPr>
          <w:b/>
          <w:bCs/>
          <w:color w:val="FF0000"/>
        </w:rPr>
      </w:pPr>
      <w:r w:rsidRPr="00182855">
        <w:rPr>
          <w:b/>
          <w:bCs/>
          <w:color w:val="FF0000"/>
        </w:rPr>
        <w:t>*Changed learning rate to 0.005</w:t>
      </w:r>
    </w:p>
    <w:p w14:paraId="3E810BD7" w14:textId="73FE0A84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47</w:t>
      </w:r>
    </w:p>
    <w:p w14:paraId="77AFFC69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97.11</w:t>
      </w:r>
    </w:p>
    <w:p w14:paraId="35734906" w14:textId="50560B6F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48</w:t>
      </w:r>
    </w:p>
    <w:p w14:paraId="22C52ED8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</w:t>
      </w:r>
    </w:p>
    <w:p w14:paraId="01A2C8C6" w14:textId="6C17AF0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49</w:t>
      </w:r>
    </w:p>
    <w:p w14:paraId="5CFCFF29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97.09</w:t>
      </w:r>
    </w:p>
    <w:p w14:paraId="70D5C0AD" w14:textId="3ED94C82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50</w:t>
      </w:r>
    </w:p>
    <w:p w14:paraId="534DB105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</w:t>
      </w:r>
    </w:p>
    <w:p w14:paraId="668CF68A" w14:textId="0CD2A60A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51</w:t>
      </w:r>
    </w:p>
    <w:p w14:paraId="48DAF149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97.11</w:t>
      </w:r>
    </w:p>
    <w:p w14:paraId="12675F9B" w14:textId="3046D7DF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52</w:t>
      </w:r>
    </w:p>
    <w:p w14:paraId="22CB67DF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97.11</w:t>
      </w:r>
    </w:p>
    <w:p w14:paraId="705C9014" w14:textId="24187FDB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 xml:space="preserve">End of epoch </w:t>
      </w:r>
      <w:r>
        <w:rPr>
          <w:color w:val="000000" w:themeColor="text1"/>
        </w:rPr>
        <w:t>53</w:t>
      </w:r>
    </w:p>
    <w:p w14:paraId="2A1046B4" w14:textId="77777777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97.11999999999999</w:t>
      </w:r>
    </w:p>
    <w:p w14:paraId="4D752F8C" w14:textId="505D27DB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lastRenderedPageBreak/>
        <w:t xml:space="preserve">End of epoch </w:t>
      </w:r>
      <w:r>
        <w:rPr>
          <w:color w:val="000000" w:themeColor="text1"/>
        </w:rPr>
        <w:t>54</w:t>
      </w:r>
    </w:p>
    <w:p w14:paraId="36458302" w14:textId="23ADE4A1" w:rsidR="006D126A" w:rsidRPr="006D126A" w:rsidRDefault="006D126A" w:rsidP="006D126A">
      <w:pPr>
        <w:rPr>
          <w:color w:val="000000" w:themeColor="text1"/>
        </w:rPr>
      </w:pPr>
      <w:r w:rsidRPr="006D126A">
        <w:rPr>
          <w:color w:val="000000" w:themeColor="text1"/>
        </w:rPr>
        <w:t>Percentage correctly identified: 97.11999999999999</w:t>
      </w:r>
    </w:p>
    <w:sectPr w:rsidR="006D126A" w:rsidRPr="006D12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4793E" w14:textId="77777777" w:rsidR="00CB59D6" w:rsidRDefault="00CB59D6" w:rsidP="008E283F">
      <w:pPr>
        <w:spacing w:after="0" w:line="240" w:lineRule="auto"/>
      </w:pPr>
      <w:r>
        <w:separator/>
      </w:r>
    </w:p>
  </w:endnote>
  <w:endnote w:type="continuationSeparator" w:id="0">
    <w:p w14:paraId="509BDCAA" w14:textId="77777777" w:rsidR="00CB59D6" w:rsidRDefault="00CB59D6" w:rsidP="008E28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E37F83" w14:textId="77777777" w:rsidR="00CB59D6" w:rsidRDefault="00CB59D6" w:rsidP="008E283F">
      <w:pPr>
        <w:spacing w:after="0" w:line="240" w:lineRule="auto"/>
      </w:pPr>
      <w:r>
        <w:separator/>
      </w:r>
    </w:p>
  </w:footnote>
  <w:footnote w:type="continuationSeparator" w:id="0">
    <w:p w14:paraId="17BE65ED" w14:textId="77777777" w:rsidR="00CB59D6" w:rsidRDefault="00CB59D6" w:rsidP="008E28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8E855" w14:textId="2A336732" w:rsidR="008E283F" w:rsidRDefault="008E283F" w:rsidP="008E283F">
    <w:pPr>
      <w:pStyle w:val="Header"/>
      <w:jc w:val="right"/>
    </w:pPr>
    <w:r>
      <w:t>Jason Xu</w:t>
    </w:r>
  </w:p>
  <w:p w14:paraId="110AB632" w14:textId="70CF8CB1" w:rsidR="008E283F" w:rsidRDefault="008E283F" w:rsidP="008E283F">
    <w:pPr>
      <w:pStyle w:val="Header"/>
      <w:jc w:val="right"/>
    </w:pPr>
    <w:r>
      <w:t>MNIST Lab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19"/>
    <w:rsid w:val="00182855"/>
    <w:rsid w:val="00295930"/>
    <w:rsid w:val="00436DC4"/>
    <w:rsid w:val="005F594F"/>
    <w:rsid w:val="005F5F58"/>
    <w:rsid w:val="006948E5"/>
    <w:rsid w:val="006D126A"/>
    <w:rsid w:val="008E283F"/>
    <w:rsid w:val="00987FB5"/>
    <w:rsid w:val="00B97D3B"/>
    <w:rsid w:val="00BF142A"/>
    <w:rsid w:val="00CB59D6"/>
    <w:rsid w:val="00EB6919"/>
    <w:rsid w:val="00F06188"/>
    <w:rsid w:val="00F1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C565"/>
  <w15:chartTrackingRefBased/>
  <w15:docId w15:val="{2E4DD32A-ED86-4BCB-B9F2-40494EF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83F"/>
  </w:style>
  <w:style w:type="paragraph" w:styleId="Footer">
    <w:name w:val="footer"/>
    <w:basedOn w:val="Normal"/>
    <w:link w:val="FooterChar"/>
    <w:uiPriority w:val="99"/>
    <w:unhideWhenUsed/>
    <w:rsid w:val="008E28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Xu</dc:creator>
  <cp:keywords/>
  <dc:description/>
  <cp:lastModifiedBy>Jason Xu</cp:lastModifiedBy>
  <cp:revision>9</cp:revision>
  <dcterms:created xsi:type="dcterms:W3CDTF">2020-05-17T00:13:00Z</dcterms:created>
  <dcterms:modified xsi:type="dcterms:W3CDTF">2020-05-17T22:33:00Z</dcterms:modified>
</cp:coreProperties>
</file>