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65C1" w14:textId="77777777" w:rsidR="006F3F31" w:rsidRPr="006F3F31" w:rsidRDefault="006F3F31" w:rsidP="006F3F31">
      <w:r w:rsidRPr="006F3F31">
        <w:rPr>
          <w:b/>
          <w:bCs/>
        </w:rPr>
        <w:t>Requirements</w:t>
      </w:r>
    </w:p>
    <w:p w14:paraId="51F4A0FC" w14:textId="77777777" w:rsidR="006F3F31" w:rsidRPr="006F3F31" w:rsidRDefault="006F3F31" w:rsidP="006F3F31">
      <w:pPr>
        <w:numPr>
          <w:ilvl w:val="0"/>
          <w:numId w:val="1"/>
        </w:numPr>
      </w:pPr>
      <w:r w:rsidRPr="006F3F31">
        <w:t>MetaMask installed</w:t>
      </w:r>
    </w:p>
    <w:p w14:paraId="30D0D7C3" w14:textId="77777777" w:rsidR="006F3F31" w:rsidRPr="006F3F31" w:rsidRDefault="006F3F31" w:rsidP="006F3F31">
      <w:pPr>
        <w:numPr>
          <w:ilvl w:val="0"/>
          <w:numId w:val="1"/>
        </w:numPr>
      </w:pPr>
      <w:proofErr w:type="spellStart"/>
      <w:r w:rsidRPr="006F3F31">
        <w:t>Sepolia</w:t>
      </w:r>
      <w:proofErr w:type="spellEnd"/>
      <w:r w:rsidRPr="006F3F31">
        <w:t xml:space="preserve"> network enabled</w:t>
      </w:r>
    </w:p>
    <w:p w14:paraId="56F2231D" w14:textId="77777777" w:rsidR="006F3F31" w:rsidRPr="006F3F31" w:rsidRDefault="006F3F31" w:rsidP="006F3F31">
      <w:pPr>
        <w:numPr>
          <w:ilvl w:val="0"/>
          <w:numId w:val="1"/>
        </w:numPr>
      </w:pPr>
      <w:proofErr w:type="spellStart"/>
      <w:r w:rsidRPr="006F3F31">
        <w:t>Sepolia</w:t>
      </w:r>
      <w:proofErr w:type="spellEnd"/>
      <w:r w:rsidRPr="006F3F31">
        <w:t xml:space="preserve"> ETH in </w:t>
      </w:r>
      <w:r w:rsidRPr="006F3F31">
        <w:rPr>
          <w:b/>
          <w:bCs/>
        </w:rPr>
        <w:t>Account 1</w:t>
      </w:r>
      <w:r w:rsidRPr="006F3F31">
        <w:t> (deployer) and ideally </w:t>
      </w:r>
      <w:r w:rsidRPr="006F3F31">
        <w:rPr>
          <w:b/>
          <w:bCs/>
        </w:rPr>
        <w:t>Account 2</w:t>
      </w:r>
      <w:r w:rsidRPr="006F3F31">
        <w:t> (receiver)</w:t>
      </w:r>
    </w:p>
    <w:p w14:paraId="2239F01F" w14:textId="77777777" w:rsidR="006F3F31" w:rsidRPr="006F3F31" w:rsidRDefault="006F3F31" w:rsidP="006F3F31">
      <w:pPr>
        <w:numPr>
          <w:ilvl w:val="0"/>
          <w:numId w:val="1"/>
        </w:numPr>
      </w:pPr>
      <w:r w:rsidRPr="006F3F31">
        <w:t>Remix IDE: remix.ethereum.org</w:t>
      </w:r>
    </w:p>
    <w:p w14:paraId="23BD8DE9" w14:textId="77777777" w:rsidR="006F3F31" w:rsidRPr="006F3F31" w:rsidRDefault="006F3F31" w:rsidP="006F3F31">
      <w:pPr>
        <w:numPr>
          <w:ilvl w:val="0"/>
          <w:numId w:val="1"/>
        </w:numPr>
      </w:pPr>
      <w:r w:rsidRPr="006F3F31">
        <w:t>Your ERC1155 contract code</w:t>
      </w:r>
    </w:p>
    <w:p w14:paraId="39F9E369" w14:textId="77777777" w:rsidR="006F3F31" w:rsidRPr="006F3F31" w:rsidRDefault="006F3F31" w:rsidP="006F3F31">
      <w:r w:rsidRPr="006F3F31">
        <w:pict w14:anchorId="05D49AF9">
          <v:rect id="_x0000_i1115" style="width:0;height:1.5pt" o:hralign="center" o:hrstd="t" o:hr="t" fillcolor="#a0a0a0" stroked="f"/>
        </w:pict>
      </w:r>
    </w:p>
    <w:p w14:paraId="4295FCB9" w14:textId="77777777" w:rsidR="006F3F31" w:rsidRPr="006F3F31" w:rsidRDefault="006F3F31" w:rsidP="006F3F31">
      <w:r w:rsidRPr="006F3F31">
        <w:rPr>
          <w:b/>
          <w:bCs/>
        </w:rPr>
        <w:t xml:space="preserve">Part A — MetaMask </w:t>
      </w:r>
      <w:proofErr w:type="spellStart"/>
      <w:r w:rsidRPr="006F3F31">
        <w:rPr>
          <w:b/>
          <w:bCs/>
        </w:rPr>
        <w:t>Sepolia</w:t>
      </w:r>
      <w:proofErr w:type="spellEnd"/>
      <w:r w:rsidRPr="006F3F31">
        <w:rPr>
          <w:b/>
          <w:bCs/>
        </w:rPr>
        <w:t xml:space="preserve"> Setup</w:t>
      </w:r>
    </w:p>
    <w:p w14:paraId="0F0D2D49" w14:textId="77777777" w:rsidR="006F3F31" w:rsidRPr="006F3F31" w:rsidRDefault="006F3F31" w:rsidP="006F3F31">
      <w:pPr>
        <w:numPr>
          <w:ilvl w:val="0"/>
          <w:numId w:val="2"/>
        </w:numPr>
      </w:pPr>
      <w:r w:rsidRPr="006F3F31">
        <w:t>MetaMask → enable </w:t>
      </w:r>
      <w:r w:rsidRPr="006F3F31">
        <w:rPr>
          <w:b/>
          <w:bCs/>
        </w:rPr>
        <w:t>Test Networks</w:t>
      </w:r>
    </w:p>
    <w:p w14:paraId="078F0877" w14:textId="77777777" w:rsidR="006F3F31" w:rsidRPr="006F3F31" w:rsidRDefault="006F3F31" w:rsidP="006F3F31">
      <w:pPr>
        <w:numPr>
          <w:ilvl w:val="0"/>
          <w:numId w:val="2"/>
        </w:numPr>
      </w:pPr>
      <w:r w:rsidRPr="006F3F31">
        <w:t>Select </w:t>
      </w:r>
      <w:proofErr w:type="spellStart"/>
      <w:r w:rsidRPr="006F3F31">
        <w:rPr>
          <w:b/>
          <w:bCs/>
        </w:rPr>
        <w:t>Sepolia</w:t>
      </w:r>
      <w:proofErr w:type="spellEnd"/>
    </w:p>
    <w:p w14:paraId="15446086" w14:textId="77777777" w:rsidR="006F3F31" w:rsidRPr="006F3F31" w:rsidRDefault="006F3F31" w:rsidP="006F3F31">
      <w:pPr>
        <w:numPr>
          <w:ilvl w:val="0"/>
          <w:numId w:val="2"/>
        </w:numPr>
      </w:pPr>
      <w:r w:rsidRPr="006F3F31">
        <w:t xml:space="preserve">Get </w:t>
      </w:r>
      <w:proofErr w:type="spellStart"/>
      <w:r w:rsidRPr="006F3F31">
        <w:t>Sepolia</w:t>
      </w:r>
      <w:proofErr w:type="spellEnd"/>
      <w:r w:rsidRPr="006F3F31">
        <w:t xml:space="preserve"> ETH from a faucet</w:t>
      </w:r>
    </w:p>
    <w:p w14:paraId="7B37BD5B" w14:textId="77777777" w:rsidR="006F3F31" w:rsidRPr="006F3F31" w:rsidRDefault="006F3F31" w:rsidP="006F3F31">
      <w:pPr>
        <w:numPr>
          <w:ilvl w:val="0"/>
          <w:numId w:val="2"/>
        </w:numPr>
      </w:pPr>
      <w:r w:rsidRPr="006F3F31">
        <w:t>Make sure you have enough for deployment + transactions</w:t>
      </w:r>
    </w:p>
    <w:p w14:paraId="3CB43F8C" w14:textId="77777777" w:rsidR="006F3F31" w:rsidRDefault="006F3F31" w:rsidP="006F3F31">
      <w:pPr>
        <w:tabs>
          <w:tab w:val="left" w:pos="5424"/>
        </w:tabs>
      </w:pPr>
      <w:r w:rsidRPr="006F3F31">
        <w:t xml:space="preserve">Checkpoint: You have </w:t>
      </w:r>
      <w:proofErr w:type="spellStart"/>
      <w:r w:rsidRPr="006F3F31">
        <w:t>Sepolia</w:t>
      </w:r>
      <w:proofErr w:type="spellEnd"/>
      <w:r w:rsidRPr="006F3F31">
        <w:t xml:space="preserve"> ETH in Account 1</w:t>
      </w:r>
    </w:p>
    <w:p w14:paraId="264D9DD8" w14:textId="77777777" w:rsidR="006F3F31" w:rsidRDefault="006F3F31" w:rsidP="006F3F31">
      <w:pPr>
        <w:tabs>
          <w:tab w:val="left" w:pos="5424"/>
        </w:tabs>
      </w:pPr>
      <w:r w:rsidRPr="006F3F31">
        <w:drawing>
          <wp:inline distT="0" distB="0" distL="0" distR="0" wp14:anchorId="71F89CA8" wp14:editId="238E94BC">
            <wp:extent cx="5943600" cy="3174365"/>
            <wp:effectExtent l="0" t="0" r="0" b="6985"/>
            <wp:docPr id="11695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4228" w14:textId="77777777" w:rsidR="006F3F31" w:rsidRDefault="006F3F31" w:rsidP="006F3F31">
      <w:pPr>
        <w:tabs>
          <w:tab w:val="left" w:pos="5424"/>
        </w:tabs>
      </w:pPr>
    </w:p>
    <w:p w14:paraId="2468539B" w14:textId="0AAD1E18" w:rsidR="006F3F31" w:rsidRPr="006F3F31" w:rsidRDefault="006F3F31" w:rsidP="006F3F31">
      <w:pPr>
        <w:tabs>
          <w:tab w:val="left" w:pos="5424"/>
        </w:tabs>
      </w:pPr>
      <w:r>
        <w:tab/>
      </w:r>
    </w:p>
    <w:p w14:paraId="515C2B69" w14:textId="77777777" w:rsidR="006F3F31" w:rsidRPr="006F3F31" w:rsidRDefault="006F3F31" w:rsidP="006F3F31">
      <w:r w:rsidRPr="006F3F31">
        <w:lastRenderedPageBreak/>
        <w:pict w14:anchorId="484A000C">
          <v:rect id="_x0000_i1116" style="width:0;height:1.5pt" o:hralign="center" o:hrstd="t" o:hr="t" fillcolor="#a0a0a0" stroked="f"/>
        </w:pict>
      </w:r>
    </w:p>
    <w:p w14:paraId="57FA4DA2" w14:textId="77777777" w:rsidR="006F3F31" w:rsidRPr="006F3F31" w:rsidRDefault="006F3F31" w:rsidP="006F3F31">
      <w:r w:rsidRPr="006F3F31">
        <w:rPr>
          <w:b/>
          <w:bCs/>
        </w:rPr>
        <w:t>Part B — Remix Setup</w:t>
      </w:r>
    </w:p>
    <w:p w14:paraId="38812EAC" w14:textId="77777777" w:rsidR="006F3F31" w:rsidRPr="006F3F31" w:rsidRDefault="006F3F31" w:rsidP="006F3F31">
      <w:pPr>
        <w:numPr>
          <w:ilvl w:val="0"/>
          <w:numId w:val="3"/>
        </w:numPr>
      </w:pPr>
      <w:r w:rsidRPr="006F3F31">
        <w:t>Open Remix</w:t>
      </w:r>
    </w:p>
    <w:p w14:paraId="4EE848C3" w14:textId="77777777" w:rsidR="006F3F31" w:rsidRPr="006F3F31" w:rsidRDefault="006F3F31" w:rsidP="006F3F31">
      <w:pPr>
        <w:numPr>
          <w:ilvl w:val="0"/>
          <w:numId w:val="3"/>
        </w:numPr>
      </w:pPr>
      <w:r w:rsidRPr="006F3F31">
        <w:t>Create file: </w:t>
      </w:r>
      <w:proofErr w:type="spellStart"/>
      <w:r w:rsidRPr="006F3F31">
        <w:t>MyMultiToken.sol</w:t>
      </w:r>
      <w:proofErr w:type="spellEnd"/>
    </w:p>
    <w:p w14:paraId="403C373C" w14:textId="77777777" w:rsidR="006F3F31" w:rsidRPr="006F3F31" w:rsidRDefault="006F3F31" w:rsidP="006F3F31">
      <w:pPr>
        <w:numPr>
          <w:ilvl w:val="0"/>
          <w:numId w:val="3"/>
        </w:numPr>
      </w:pPr>
      <w:r w:rsidRPr="006F3F31">
        <w:t>Paste your ERC-1155 contract code</w:t>
      </w:r>
    </w:p>
    <w:p w14:paraId="611FBCD4" w14:textId="77777777" w:rsidR="006F3F31" w:rsidRDefault="006F3F31" w:rsidP="006F3F31">
      <w:r w:rsidRPr="006F3F31">
        <w:t>Checkpoint: file saved in Remix</w:t>
      </w:r>
    </w:p>
    <w:p w14:paraId="6096FAD7" w14:textId="1BDD6B77" w:rsidR="006F3F31" w:rsidRDefault="00BB4625" w:rsidP="006F3F31">
      <w:r w:rsidRPr="00BB4625">
        <w:drawing>
          <wp:inline distT="0" distB="0" distL="0" distR="0" wp14:anchorId="18707246" wp14:editId="5BEDBD61">
            <wp:extent cx="5943600" cy="3988435"/>
            <wp:effectExtent l="0" t="0" r="0" b="0"/>
            <wp:docPr id="127338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E3D4" w14:textId="77777777" w:rsidR="00BB4625" w:rsidRDefault="00BB4625" w:rsidP="006F3F31"/>
    <w:p w14:paraId="7E09A8A4" w14:textId="77777777" w:rsidR="00BB4625" w:rsidRDefault="00BB4625" w:rsidP="006F3F31"/>
    <w:p w14:paraId="7931E58E" w14:textId="77777777" w:rsidR="00BB4625" w:rsidRDefault="00BB4625" w:rsidP="006F3F31"/>
    <w:p w14:paraId="67F07D56" w14:textId="77777777" w:rsidR="00BB4625" w:rsidRDefault="00BB4625" w:rsidP="006F3F31"/>
    <w:p w14:paraId="32225353" w14:textId="77777777" w:rsidR="00BB4625" w:rsidRDefault="00BB4625" w:rsidP="006F3F31"/>
    <w:p w14:paraId="55C5EE32" w14:textId="77777777" w:rsidR="00BB4625" w:rsidRDefault="00BB4625" w:rsidP="006F3F31"/>
    <w:p w14:paraId="00E3F672" w14:textId="77777777" w:rsidR="00BB4625" w:rsidRPr="006F3F31" w:rsidRDefault="00BB4625" w:rsidP="006F3F31"/>
    <w:p w14:paraId="199C0E86" w14:textId="447225C4" w:rsidR="006F3F31" w:rsidRPr="006F3F31" w:rsidRDefault="006F3F31" w:rsidP="006F3F31">
      <w:r w:rsidRPr="006F3F31">
        <w:lastRenderedPageBreak/>
        <w:pict w14:anchorId="59F0B209">
          <v:rect id="_x0000_i1117" style="width:0;height:1.5pt" o:hralign="center" o:hrstd="t" o:hr="t" fillcolor="#a0a0a0" stroked="f"/>
        </w:pict>
      </w:r>
    </w:p>
    <w:p w14:paraId="12E5E7AD" w14:textId="77777777" w:rsidR="006F3F31" w:rsidRPr="006F3F31" w:rsidRDefault="006F3F31" w:rsidP="006F3F31">
      <w:r w:rsidRPr="006F3F31">
        <w:rPr>
          <w:b/>
          <w:bCs/>
        </w:rPr>
        <w:t xml:space="preserve">Part C — Fix </w:t>
      </w:r>
      <w:proofErr w:type="spellStart"/>
      <w:r w:rsidRPr="006F3F31">
        <w:rPr>
          <w:b/>
          <w:bCs/>
        </w:rPr>
        <w:t>OpenZeppelin</w:t>
      </w:r>
      <w:proofErr w:type="spellEnd"/>
      <w:r w:rsidRPr="006F3F31">
        <w:rPr>
          <w:b/>
          <w:bCs/>
        </w:rPr>
        <w:t xml:space="preserve"> Imports (if needed)</w:t>
      </w:r>
    </w:p>
    <w:p w14:paraId="18F585C8" w14:textId="77777777" w:rsidR="006F3F31" w:rsidRPr="006F3F31" w:rsidRDefault="006F3F31" w:rsidP="006F3F31">
      <w:pPr>
        <w:numPr>
          <w:ilvl w:val="0"/>
          <w:numId w:val="4"/>
        </w:numPr>
      </w:pPr>
      <w:r w:rsidRPr="006F3F31">
        <w:t>Go to </w:t>
      </w:r>
      <w:r w:rsidRPr="006F3F31">
        <w:rPr>
          <w:b/>
          <w:bCs/>
        </w:rPr>
        <w:t>Solidity Compiler</w:t>
      </w:r>
      <w:r w:rsidRPr="006F3F31">
        <w:t> → Compile once</w:t>
      </w:r>
    </w:p>
    <w:p w14:paraId="1E1A0A66" w14:textId="77777777" w:rsidR="006F3F31" w:rsidRPr="006F3F31" w:rsidRDefault="006F3F31" w:rsidP="006F3F31">
      <w:pPr>
        <w:numPr>
          <w:ilvl w:val="0"/>
          <w:numId w:val="4"/>
        </w:numPr>
      </w:pPr>
      <w:r w:rsidRPr="006F3F31">
        <w:t>If imports fail:</w:t>
      </w:r>
    </w:p>
    <w:p w14:paraId="680D9C21" w14:textId="77777777" w:rsidR="006F3F31" w:rsidRPr="006F3F31" w:rsidRDefault="006F3F31" w:rsidP="006F3F31">
      <w:pPr>
        <w:numPr>
          <w:ilvl w:val="1"/>
          <w:numId w:val="4"/>
        </w:numPr>
      </w:pPr>
      <w:r w:rsidRPr="006F3F31">
        <w:t xml:space="preserve">Add </w:t>
      </w:r>
      <w:proofErr w:type="spellStart"/>
      <w:r w:rsidRPr="006F3F31">
        <w:t>OpenZeppelin</w:t>
      </w:r>
      <w:proofErr w:type="spellEnd"/>
      <w:r w:rsidRPr="006F3F31">
        <w:t xml:space="preserve"> contracts using Remix Dependencies / Packages</w:t>
      </w:r>
    </w:p>
    <w:p w14:paraId="236F88AF" w14:textId="08DB6E01" w:rsidR="006F3F31" w:rsidRDefault="006F3F31" w:rsidP="006F3F31">
      <w:pPr>
        <w:rPr>
          <w:i/>
          <w:iCs/>
        </w:rPr>
      </w:pPr>
      <w:r w:rsidRPr="006F3F31">
        <w:t>Checkpoint: </w:t>
      </w:r>
      <w:r w:rsidRPr="006F3F31">
        <w:rPr>
          <w:i/>
          <w:iCs/>
        </w:rPr>
        <w:t>no import errors</w:t>
      </w:r>
    </w:p>
    <w:p w14:paraId="3A4BC869" w14:textId="7B3CC48C" w:rsidR="00BB4625" w:rsidRDefault="00BB4625" w:rsidP="006F3F31">
      <w:pPr>
        <w:rPr>
          <w:i/>
          <w:iCs/>
        </w:rPr>
      </w:pPr>
      <w:r w:rsidRPr="00BB4625">
        <w:rPr>
          <w:i/>
          <w:iCs/>
        </w:rPr>
        <w:drawing>
          <wp:inline distT="0" distB="0" distL="0" distR="0" wp14:anchorId="654D3428" wp14:editId="5DD6C1C3">
            <wp:extent cx="3267531" cy="3705742"/>
            <wp:effectExtent l="0" t="0" r="9525" b="9525"/>
            <wp:docPr id="18079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AAAC" w14:textId="2A8924A3" w:rsidR="006F3F31" w:rsidRDefault="006F3F31" w:rsidP="006F3F31">
      <w:pPr>
        <w:rPr>
          <w:i/>
          <w:iCs/>
        </w:rPr>
      </w:pPr>
    </w:p>
    <w:p w14:paraId="5C2740FE" w14:textId="77777777" w:rsidR="00BB4625" w:rsidRDefault="00BB4625" w:rsidP="006F3F31">
      <w:pPr>
        <w:rPr>
          <w:i/>
          <w:iCs/>
        </w:rPr>
      </w:pPr>
    </w:p>
    <w:p w14:paraId="22547594" w14:textId="77777777" w:rsidR="00BB4625" w:rsidRDefault="00BB4625" w:rsidP="006F3F31">
      <w:pPr>
        <w:rPr>
          <w:i/>
          <w:iCs/>
        </w:rPr>
      </w:pPr>
    </w:p>
    <w:p w14:paraId="3EEF89A7" w14:textId="77777777" w:rsidR="00BB4625" w:rsidRDefault="00BB4625" w:rsidP="006F3F31">
      <w:pPr>
        <w:rPr>
          <w:i/>
          <w:iCs/>
        </w:rPr>
      </w:pPr>
    </w:p>
    <w:p w14:paraId="0DDEFA7C" w14:textId="77777777" w:rsidR="00BB4625" w:rsidRDefault="00BB4625" w:rsidP="006F3F31">
      <w:pPr>
        <w:rPr>
          <w:i/>
          <w:iCs/>
        </w:rPr>
      </w:pPr>
    </w:p>
    <w:p w14:paraId="2142CA54" w14:textId="77777777" w:rsidR="00BB4625" w:rsidRDefault="00BB4625" w:rsidP="006F3F31">
      <w:pPr>
        <w:rPr>
          <w:i/>
          <w:iCs/>
        </w:rPr>
      </w:pPr>
    </w:p>
    <w:p w14:paraId="5C14E408" w14:textId="77777777" w:rsidR="00BB4625" w:rsidRDefault="00BB4625" w:rsidP="006F3F31">
      <w:pPr>
        <w:rPr>
          <w:i/>
          <w:iCs/>
        </w:rPr>
      </w:pPr>
    </w:p>
    <w:p w14:paraId="5C089710" w14:textId="77777777" w:rsidR="00BB4625" w:rsidRPr="006F3F31" w:rsidRDefault="00BB4625" w:rsidP="006F3F31">
      <w:pPr>
        <w:rPr>
          <w:i/>
          <w:iCs/>
        </w:rPr>
      </w:pPr>
    </w:p>
    <w:p w14:paraId="3D3B3128" w14:textId="77777777" w:rsidR="006F3F31" w:rsidRPr="006F3F31" w:rsidRDefault="006F3F31" w:rsidP="006F3F31">
      <w:r w:rsidRPr="006F3F31">
        <w:lastRenderedPageBreak/>
        <w:pict w14:anchorId="01EAEFC5">
          <v:rect id="_x0000_i1118" style="width:0;height:1.5pt" o:hralign="center" o:hrstd="t" o:hr="t" fillcolor="#a0a0a0" stroked="f"/>
        </w:pict>
      </w:r>
    </w:p>
    <w:p w14:paraId="22D98DD8" w14:textId="77777777" w:rsidR="006F3F31" w:rsidRPr="006F3F31" w:rsidRDefault="006F3F31" w:rsidP="006F3F31">
      <w:r w:rsidRPr="006F3F31">
        <w:rPr>
          <w:b/>
          <w:bCs/>
        </w:rPr>
        <w:t>Part D — Compile</w:t>
      </w:r>
    </w:p>
    <w:p w14:paraId="0F2367CC" w14:textId="77777777" w:rsidR="006F3F31" w:rsidRPr="006F3F31" w:rsidRDefault="006F3F31" w:rsidP="006F3F31">
      <w:pPr>
        <w:numPr>
          <w:ilvl w:val="0"/>
          <w:numId w:val="5"/>
        </w:numPr>
      </w:pPr>
      <w:r w:rsidRPr="006F3F31">
        <w:t>Compiler version: </w:t>
      </w:r>
      <w:r w:rsidRPr="006F3F31">
        <w:rPr>
          <w:b/>
          <w:bCs/>
        </w:rPr>
        <w:t>0.8.x</w:t>
      </w:r>
      <w:r w:rsidRPr="006F3F31">
        <w:t> compatible with ^0.8.0</w:t>
      </w:r>
    </w:p>
    <w:p w14:paraId="5C51A5CB" w14:textId="77777777" w:rsidR="006F3F31" w:rsidRPr="006F3F31" w:rsidRDefault="006F3F31" w:rsidP="006F3F31">
      <w:pPr>
        <w:numPr>
          <w:ilvl w:val="0"/>
          <w:numId w:val="5"/>
        </w:numPr>
      </w:pPr>
      <w:r w:rsidRPr="006F3F31">
        <w:t>Click </w:t>
      </w:r>
      <w:r w:rsidRPr="006F3F31">
        <w:rPr>
          <w:b/>
          <w:bCs/>
        </w:rPr>
        <w:t>Compile</w:t>
      </w:r>
    </w:p>
    <w:p w14:paraId="43524EC9" w14:textId="77777777" w:rsidR="006F3F31" w:rsidRDefault="006F3F31" w:rsidP="006F3F31">
      <w:pPr>
        <w:rPr>
          <w:i/>
          <w:iCs/>
        </w:rPr>
      </w:pPr>
      <w:r w:rsidRPr="006F3F31">
        <w:t>Checkpoint: </w:t>
      </w:r>
      <w:r w:rsidRPr="006F3F31">
        <w:rPr>
          <w:i/>
          <w:iCs/>
        </w:rPr>
        <w:t>compilation success</w:t>
      </w:r>
    </w:p>
    <w:p w14:paraId="0778D778" w14:textId="68714485" w:rsidR="006F3F31" w:rsidRDefault="006F3F31" w:rsidP="006F3F31">
      <w:r w:rsidRPr="006F3F31">
        <w:drawing>
          <wp:inline distT="0" distB="0" distL="0" distR="0" wp14:anchorId="5C5E86DE" wp14:editId="3168E9B6">
            <wp:extent cx="3334215" cy="3324689"/>
            <wp:effectExtent l="0" t="0" r="0" b="9525"/>
            <wp:docPr id="12304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50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015" w14:textId="77777777" w:rsidR="00BB4625" w:rsidRDefault="00BB4625" w:rsidP="006F3F31"/>
    <w:p w14:paraId="2720D206" w14:textId="77777777" w:rsidR="00BB4625" w:rsidRDefault="00BB4625" w:rsidP="006F3F31"/>
    <w:p w14:paraId="1B586202" w14:textId="77777777" w:rsidR="00BB4625" w:rsidRDefault="00BB4625" w:rsidP="006F3F31"/>
    <w:p w14:paraId="33617081" w14:textId="77777777" w:rsidR="00BB4625" w:rsidRDefault="00BB4625" w:rsidP="006F3F31"/>
    <w:p w14:paraId="11902B94" w14:textId="77777777" w:rsidR="00BB4625" w:rsidRDefault="00BB4625" w:rsidP="006F3F31"/>
    <w:p w14:paraId="7326FB8C" w14:textId="77777777" w:rsidR="00BB4625" w:rsidRDefault="00BB4625" w:rsidP="006F3F31"/>
    <w:p w14:paraId="746BBDF9" w14:textId="77777777" w:rsidR="00BB4625" w:rsidRDefault="00BB4625" w:rsidP="006F3F31"/>
    <w:p w14:paraId="67C458DD" w14:textId="77777777" w:rsidR="00BB4625" w:rsidRDefault="00BB4625" w:rsidP="006F3F31"/>
    <w:p w14:paraId="685EB7A0" w14:textId="77777777" w:rsidR="00BB4625" w:rsidRDefault="00BB4625" w:rsidP="006F3F31"/>
    <w:p w14:paraId="59B8D03E" w14:textId="77777777" w:rsidR="00BB4625" w:rsidRPr="006F3F31" w:rsidRDefault="00BB4625" w:rsidP="006F3F31"/>
    <w:p w14:paraId="47A56064" w14:textId="77777777" w:rsidR="006F3F31" w:rsidRPr="006F3F31" w:rsidRDefault="006F3F31" w:rsidP="006F3F31">
      <w:r w:rsidRPr="006F3F31">
        <w:lastRenderedPageBreak/>
        <w:pict w14:anchorId="2CFD0CA5">
          <v:rect id="_x0000_i1119" style="width:0;height:1.5pt" o:hralign="center" o:hrstd="t" o:hr="t" fillcolor="#a0a0a0" stroked="f"/>
        </w:pict>
      </w:r>
    </w:p>
    <w:p w14:paraId="2E6FC155" w14:textId="77777777" w:rsidR="006F3F31" w:rsidRPr="006F3F31" w:rsidRDefault="006F3F31" w:rsidP="006F3F31">
      <w:r w:rsidRPr="006F3F31">
        <w:rPr>
          <w:b/>
          <w:bCs/>
        </w:rPr>
        <w:t>Part E — Connect Remix to MetaMask (</w:t>
      </w:r>
      <w:proofErr w:type="spellStart"/>
      <w:r w:rsidRPr="006F3F31">
        <w:rPr>
          <w:b/>
          <w:bCs/>
        </w:rPr>
        <w:t>Sepolia</w:t>
      </w:r>
      <w:proofErr w:type="spellEnd"/>
      <w:r w:rsidRPr="006F3F31">
        <w:rPr>
          <w:b/>
          <w:bCs/>
        </w:rPr>
        <w:t>)</w:t>
      </w:r>
    </w:p>
    <w:p w14:paraId="1058AE07" w14:textId="77777777" w:rsidR="006F3F31" w:rsidRPr="006F3F31" w:rsidRDefault="006F3F31" w:rsidP="006F3F31">
      <w:pPr>
        <w:numPr>
          <w:ilvl w:val="0"/>
          <w:numId w:val="6"/>
        </w:numPr>
      </w:pPr>
      <w:r w:rsidRPr="006F3F31">
        <w:t>Deploy &amp; Run Transactions tab</w:t>
      </w:r>
    </w:p>
    <w:p w14:paraId="3518F558" w14:textId="77777777" w:rsidR="006F3F31" w:rsidRPr="006F3F31" w:rsidRDefault="006F3F31" w:rsidP="006F3F31">
      <w:pPr>
        <w:numPr>
          <w:ilvl w:val="0"/>
          <w:numId w:val="6"/>
        </w:numPr>
      </w:pPr>
      <w:r w:rsidRPr="006F3F31">
        <w:t>Environment: </w:t>
      </w:r>
      <w:r w:rsidRPr="006F3F31">
        <w:rPr>
          <w:b/>
          <w:bCs/>
        </w:rPr>
        <w:t>Injected Provider (MetaMask)</w:t>
      </w:r>
    </w:p>
    <w:p w14:paraId="198910A8" w14:textId="77777777" w:rsidR="006F3F31" w:rsidRPr="006F3F31" w:rsidRDefault="006F3F31" w:rsidP="006F3F31">
      <w:pPr>
        <w:numPr>
          <w:ilvl w:val="0"/>
          <w:numId w:val="6"/>
        </w:numPr>
      </w:pPr>
      <w:r w:rsidRPr="006F3F31">
        <w:t>Approve MetaMask connection</w:t>
      </w:r>
    </w:p>
    <w:p w14:paraId="3A50AEC9" w14:textId="77777777" w:rsidR="006F3F31" w:rsidRPr="006F3F31" w:rsidRDefault="006F3F31" w:rsidP="006F3F31">
      <w:pPr>
        <w:numPr>
          <w:ilvl w:val="0"/>
          <w:numId w:val="6"/>
        </w:numPr>
      </w:pPr>
      <w:r w:rsidRPr="006F3F31">
        <w:t>Confirm network is </w:t>
      </w:r>
      <w:proofErr w:type="spellStart"/>
      <w:r w:rsidRPr="006F3F31">
        <w:rPr>
          <w:b/>
          <w:bCs/>
        </w:rPr>
        <w:t>Sepolia</w:t>
      </w:r>
      <w:proofErr w:type="spellEnd"/>
    </w:p>
    <w:p w14:paraId="444E1FDF" w14:textId="77777777" w:rsidR="006F3F31" w:rsidRDefault="006F3F31" w:rsidP="006F3F31">
      <w:pPr>
        <w:rPr>
          <w:i/>
          <w:iCs/>
        </w:rPr>
      </w:pPr>
      <w:r w:rsidRPr="006F3F31">
        <w:t>Checkpoint: </w:t>
      </w:r>
      <w:r w:rsidRPr="006F3F31">
        <w:rPr>
          <w:i/>
          <w:iCs/>
        </w:rPr>
        <w:t>Remix shows your MetaMask account</w:t>
      </w:r>
    </w:p>
    <w:p w14:paraId="019DB562" w14:textId="5C77EDB3" w:rsidR="006F3F31" w:rsidRDefault="006F3F31" w:rsidP="006F3F31">
      <w:r w:rsidRPr="006F3F31">
        <w:drawing>
          <wp:inline distT="0" distB="0" distL="0" distR="0" wp14:anchorId="7FE6C809" wp14:editId="53950392">
            <wp:extent cx="2686425" cy="5239481"/>
            <wp:effectExtent l="0" t="0" r="0" b="0"/>
            <wp:docPr id="15058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2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8901" w14:textId="77777777" w:rsidR="00BB4625" w:rsidRDefault="00BB4625" w:rsidP="006F3F31"/>
    <w:p w14:paraId="6FD25606" w14:textId="77777777" w:rsidR="00BB4625" w:rsidRPr="006F3F31" w:rsidRDefault="00BB4625" w:rsidP="006F3F31"/>
    <w:p w14:paraId="04299976" w14:textId="77777777" w:rsidR="006F3F31" w:rsidRPr="006F3F31" w:rsidRDefault="006F3F31" w:rsidP="006F3F31">
      <w:r w:rsidRPr="006F3F31">
        <w:lastRenderedPageBreak/>
        <w:pict w14:anchorId="02DAD2A4">
          <v:rect id="_x0000_i1120" style="width:0;height:1.5pt" o:hralign="center" o:hrstd="t" o:hr="t" fillcolor="#a0a0a0" stroked="f"/>
        </w:pict>
      </w:r>
    </w:p>
    <w:p w14:paraId="4AF1097A" w14:textId="77777777" w:rsidR="006F3F31" w:rsidRPr="006F3F31" w:rsidRDefault="006F3F31" w:rsidP="006F3F31">
      <w:r w:rsidRPr="006F3F31">
        <w:rPr>
          <w:b/>
          <w:bCs/>
        </w:rPr>
        <w:t>Part F — Deploy Contract</w:t>
      </w:r>
    </w:p>
    <w:p w14:paraId="1C055D59" w14:textId="77777777" w:rsidR="006F3F31" w:rsidRPr="006F3F31" w:rsidRDefault="006F3F31" w:rsidP="006F3F31">
      <w:pPr>
        <w:numPr>
          <w:ilvl w:val="0"/>
          <w:numId w:val="7"/>
        </w:numPr>
      </w:pPr>
      <w:r w:rsidRPr="006F3F31">
        <w:t>Select contract: </w:t>
      </w:r>
      <w:proofErr w:type="spellStart"/>
      <w:r w:rsidRPr="006F3F31">
        <w:t>MyMultiToken</w:t>
      </w:r>
      <w:proofErr w:type="spellEnd"/>
    </w:p>
    <w:p w14:paraId="14DAD283" w14:textId="77777777" w:rsidR="006F3F31" w:rsidRPr="006F3F31" w:rsidRDefault="006F3F31" w:rsidP="006F3F31">
      <w:pPr>
        <w:numPr>
          <w:ilvl w:val="0"/>
          <w:numId w:val="7"/>
        </w:numPr>
      </w:pPr>
      <w:r w:rsidRPr="006F3F31">
        <w:t>Click </w:t>
      </w:r>
      <w:r w:rsidRPr="006F3F31">
        <w:rPr>
          <w:b/>
          <w:bCs/>
        </w:rPr>
        <w:t>Deploy</w:t>
      </w:r>
    </w:p>
    <w:p w14:paraId="29CAA164" w14:textId="77777777" w:rsidR="006F3F31" w:rsidRPr="006F3F31" w:rsidRDefault="006F3F31" w:rsidP="006F3F31">
      <w:pPr>
        <w:numPr>
          <w:ilvl w:val="0"/>
          <w:numId w:val="7"/>
        </w:numPr>
      </w:pPr>
      <w:r w:rsidRPr="006F3F31">
        <w:t>Confirm in MetaMask</w:t>
      </w:r>
    </w:p>
    <w:p w14:paraId="3BB3BA98" w14:textId="790A3740" w:rsidR="00BB4625" w:rsidRDefault="006F3F31" w:rsidP="006F3F31">
      <w:pPr>
        <w:rPr>
          <w:i/>
          <w:iCs/>
        </w:rPr>
      </w:pPr>
      <w:r w:rsidRPr="006F3F31">
        <w:t>Checkpoint: </w:t>
      </w:r>
      <w:r w:rsidRPr="006F3F31">
        <w:rPr>
          <w:i/>
          <w:iCs/>
        </w:rPr>
        <w:t>contract appears under Deployed Contracts</w:t>
      </w:r>
    </w:p>
    <w:p w14:paraId="6920E0AD" w14:textId="7E26BCED" w:rsidR="00BB4625" w:rsidRDefault="00BB4625" w:rsidP="006F3F31">
      <w:pPr>
        <w:rPr>
          <w:i/>
          <w:iCs/>
        </w:rPr>
      </w:pPr>
      <w:r w:rsidRPr="00BB4625">
        <w:rPr>
          <w:i/>
          <w:iCs/>
        </w:rPr>
        <w:drawing>
          <wp:inline distT="0" distB="0" distL="0" distR="0" wp14:anchorId="2F2AC43D" wp14:editId="791CADCF">
            <wp:extent cx="2087880" cy="6155780"/>
            <wp:effectExtent l="0" t="0" r="7620" b="0"/>
            <wp:docPr id="21315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8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13" cy="617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D83D" w14:textId="77777777" w:rsidR="00BB4625" w:rsidRPr="006F3F31" w:rsidRDefault="00BB4625" w:rsidP="006F3F31">
      <w:pPr>
        <w:rPr>
          <w:i/>
          <w:iCs/>
        </w:rPr>
      </w:pPr>
    </w:p>
    <w:p w14:paraId="1A90D0D6" w14:textId="77777777" w:rsidR="006F3F31" w:rsidRPr="006F3F31" w:rsidRDefault="006F3F31" w:rsidP="006F3F31">
      <w:r w:rsidRPr="006F3F31">
        <w:pict w14:anchorId="1FCF86A4">
          <v:rect id="_x0000_i1121" style="width:0;height:1.5pt" o:hralign="center" o:hrstd="t" o:hr="t" fillcolor="#a0a0a0" stroked="f"/>
        </w:pict>
      </w:r>
    </w:p>
    <w:p w14:paraId="40A85538" w14:textId="77777777" w:rsidR="006F3F31" w:rsidRPr="006F3F31" w:rsidRDefault="006F3F31" w:rsidP="006F3F31">
      <w:r w:rsidRPr="006F3F31">
        <w:rPr>
          <w:b/>
          <w:bCs/>
        </w:rPr>
        <w:t>Part G — Read &amp; Verify Initial Supplies</w:t>
      </w:r>
    </w:p>
    <w:p w14:paraId="14DA1705" w14:textId="77777777" w:rsidR="006F3F31" w:rsidRPr="006F3F31" w:rsidRDefault="006F3F31" w:rsidP="006F3F31">
      <w:r w:rsidRPr="006F3F31">
        <w:rPr>
          <w:b/>
          <w:bCs/>
        </w:rPr>
        <w:t>Test G1: Check initial balances (Account 1)</w:t>
      </w:r>
    </w:p>
    <w:p w14:paraId="0DB1CDD9" w14:textId="77777777" w:rsidR="006F3F31" w:rsidRPr="006F3F31" w:rsidRDefault="006F3F31" w:rsidP="006F3F31">
      <w:r w:rsidRPr="006F3F31">
        <w:t>In the deployed contract UI, call:</w:t>
      </w:r>
    </w:p>
    <w:p w14:paraId="7932A5B1" w14:textId="77777777" w:rsidR="006F3F31" w:rsidRPr="006F3F31" w:rsidRDefault="006F3F31" w:rsidP="006F3F31">
      <w:pPr>
        <w:numPr>
          <w:ilvl w:val="0"/>
          <w:numId w:val="8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account1, 1</w:t>
      </w:r>
      <w:proofErr w:type="gramStart"/>
      <w:r w:rsidRPr="006F3F31">
        <w:t>) → should be</w:t>
      </w:r>
      <w:proofErr w:type="gramEnd"/>
      <w:r w:rsidRPr="006F3F31">
        <w:t> </w:t>
      </w:r>
      <w:r w:rsidRPr="006F3F31">
        <w:rPr>
          <w:b/>
          <w:bCs/>
        </w:rPr>
        <w:t>1000</w:t>
      </w:r>
    </w:p>
    <w:p w14:paraId="270B696B" w14:textId="77777777" w:rsidR="006F3F31" w:rsidRPr="006F3F31" w:rsidRDefault="006F3F31" w:rsidP="006F3F31">
      <w:pPr>
        <w:numPr>
          <w:ilvl w:val="0"/>
          <w:numId w:val="8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account1, 2) → should be </w:t>
      </w:r>
      <w:r w:rsidRPr="006F3F31">
        <w:rPr>
          <w:b/>
          <w:bCs/>
        </w:rPr>
        <w:t>5000</w:t>
      </w:r>
    </w:p>
    <w:p w14:paraId="7BD7F9EC" w14:textId="77777777" w:rsidR="006F3F31" w:rsidRPr="006F3F31" w:rsidRDefault="006F3F31" w:rsidP="006F3F31">
      <w:pPr>
        <w:numPr>
          <w:ilvl w:val="0"/>
          <w:numId w:val="8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account1, 3) → should be </w:t>
      </w:r>
      <w:r w:rsidRPr="006F3F31">
        <w:rPr>
          <w:b/>
          <w:bCs/>
        </w:rPr>
        <w:t>100</w:t>
      </w:r>
    </w:p>
    <w:p w14:paraId="279BBA96" w14:textId="77777777" w:rsidR="006F3F31" w:rsidRPr="006F3F31" w:rsidRDefault="006F3F31" w:rsidP="006F3F31">
      <w:r w:rsidRPr="006F3F31">
        <w:t>Checkpoint: balances match the constructor mints</w:t>
      </w:r>
    </w:p>
    <w:p w14:paraId="1C51DD0B" w14:textId="77777777" w:rsidR="006F3F31" w:rsidRPr="006F3F31" w:rsidRDefault="006F3F31" w:rsidP="006F3F31">
      <w:r w:rsidRPr="006F3F31">
        <w:t>If your UI shows a </w:t>
      </w:r>
      <w:proofErr w:type="spellStart"/>
      <w:r w:rsidRPr="006F3F31">
        <w:t>balanceOf</w:t>
      </w:r>
      <w:proofErr w:type="spellEnd"/>
      <w:r w:rsidRPr="006F3F31">
        <w:t> function:</w:t>
      </w:r>
    </w:p>
    <w:p w14:paraId="0B99AC97" w14:textId="77777777" w:rsidR="006F3F31" w:rsidRPr="006F3F31" w:rsidRDefault="006F3F31" w:rsidP="006F3F31">
      <w:r w:rsidRPr="006F3F31">
        <w:t>Enter:</w:t>
      </w:r>
    </w:p>
    <w:p w14:paraId="217EDC2C" w14:textId="77777777" w:rsidR="006F3F31" w:rsidRPr="006F3F31" w:rsidRDefault="006F3F31" w:rsidP="006F3F31">
      <w:pPr>
        <w:numPr>
          <w:ilvl w:val="0"/>
          <w:numId w:val="9"/>
        </w:numPr>
      </w:pPr>
      <w:r w:rsidRPr="006F3F31">
        <w:t>account: your address</w:t>
      </w:r>
    </w:p>
    <w:p w14:paraId="1AD14A1F" w14:textId="77777777" w:rsidR="006F3F31" w:rsidRDefault="006F3F31" w:rsidP="006F3F31">
      <w:pPr>
        <w:numPr>
          <w:ilvl w:val="0"/>
          <w:numId w:val="9"/>
        </w:numPr>
      </w:pPr>
      <w:r w:rsidRPr="006F3F31">
        <w:t>id: 1, 2, or 3</w:t>
      </w:r>
    </w:p>
    <w:p w14:paraId="57125E3D" w14:textId="31486781" w:rsidR="00BB4625" w:rsidRDefault="00BB4625" w:rsidP="00BB4625">
      <w:r w:rsidRPr="00BB4625">
        <w:drawing>
          <wp:inline distT="0" distB="0" distL="0" distR="0" wp14:anchorId="202F5EC7" wp14:editId="5453CC23">
            <wp:extent cx="2534004" cy="1657581"/>
            <wp:effectExtent l="0" t="0" r="0" b="0"/>
            <wp:docPr id="20398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66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625">
        <w:drawing>
          <wp:inline distT="0" distB="0" distL="0" distR="0" wp14:anchorId="1E16393F" wp14:editId="559EF04A">
            <wp:extent cx="2600688" cy="1724266"/>
            <wp:effectExtent l="0" t="0" r="9525" b="9525"/>
            <wp:docPr id="7591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1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625">
        <w:drawing>
          <wp:inline distT="0" distB="0" distL="0" distR="0" wp14:anchorId="41B79E0C" wp14:editId="3C371890">
            <wp:extent cx="2591162" cy="1800476"/>
            <wp:effectExtent l="0" t="0" r="0" b="0"/>
            <wp:docPr id="108542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9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07E0" w14:textId="77777777" w:rsidR="00BB4625" w:rsidRPr="006F3F31" w:rsidRDefault="00BB4625" w:rsidP="00BB4625"/>
    <w:p w14:paraId="6A153B56" w14:textId="77777777" w:rsidR="006F3F31" w:rsidRPr="006F3F31" w:rsidRDefault="006F3F31" w:rsidP="006F3F31">
      <w:r w:rsidRPr="006F3F31">
        <w:lastRenderedPageBreak/>
        <w:pict w14:anchorId="776D09BC">
          <v:rect id="_x0000_i1122" style="width:0;height:1.5pt" o:hralign="center" o:hrstd="t" o:hr="t" fillcolor="#a0a0a0" stroked="f"/>
        </w:pict>
      </w:r>
    </w:p>
    <w:p w14:paraId="4B92354C" w14:textId="77777777" w:rsidR="006F3F31" w:rsidRPr="006F3F31" w:rsidRDefault="006F3F31" w:rsidP="006F3F31">
      <w:r w:rsidRPr="006F3F31">
        <w:rPr>
          <w:b/>
          <w:bCs/>
        </w:rPr>
        <w:t>Part H — Test Owner-only Mint</w:t>
      </w:r>
    </w:p>
    <w:p w14:paraId="43138365" w14:textId="77777777" w:rsidR="006F3F31" w:rsidRPr="006F3F31" w:rsidRDefault="006F3F31" w:rsidP="006F3F31">
      <w:r w:rsidRPr="006F3F31">
        <w:rPr>
          <w:b/>
          <w:bCs/>
        </w:rPr>
        <w:t>Test H1: Mint GOLD to Account 2 (owner action)</w:t>
      </w:r>
    </w:p>
    <w:p w14:paraId="5EA48AEA" w14:textId="77777777" w:rsidR="006F3F31" w:rsidRPr="006F3F31" w:rsidRDefault="006F3F31" w:rsidP="006F3F31">
      <w:pPr>
        <w:numPr>
          <w:ilvl w:val="0"/>
          <w:numId w:val="10"/>
        </w:numPr>
      </w:pPr>
      <w:r w:rsidRPr="006F3F31">
        <w:t>Switch nothing (stay in Account 1 owner)</w:t>
      </w:r>
    </w:p>
    <w:p w14:paraId="697208F3" w14:textId="77777777" w:rsidR="006F3F31" w:rsidRPr="006F3F31" w:rsidRDefault="006F3F31" w:rsidP="006F3F31">
      <w:pPr>
        <w:numPr>
          <w:ilvl w:val="0"/>
          <w:numId w:val="10"/>
        </w:numPr>
      </w:pPr>
      <w:r w:rsidRPr="006F3F31">
        <w:t>Call: </w:t>
      </w:r>
      <w:proofErr w:type="gramStart"/>
      <w:r w:rsidRPr="006F3F31">
        <w:t>mint(</w:t>
      </w:r>
      <w:proofErr w:type="gramEnd"/>
      <w:r w:rsidRPr="006F3F31">
        <w:t>to=Account2, id=1, amount=50)</w:t>
      </w:r>
    </w:p>
    <w:p w14:paraId="56CE393A" w14:textId="77777777" w:rsidR="006F3F31" w:rsidRPr="006F3F31" w:rsidRDefault="006F3F31" w:rsidP="006F3F31">
      <w:pPr>
        <w:numPr>
          <w:ilvl w:val="0"/>
          <w:numId w:val="10"/>
        </w:numPr>
      </w:pPr>
      <w:r w:rsidRPr="006F3F31">
        <w:t>Confirm transaction</w:t>
      </w:r>
    </w:p>
    <w:p w14:paraId="407655F0" w14:textId="77777777" w:rsidR="006F3F31" w:rsidRPr="006F3F31" w:rsidRDefault="006F3F31" w:rsidP="006F3F31">
      <w:r w:rsidRPr="006F3F31">
        <w:t>Then verify:</w:t>
      </w:r>
    </w:p>
    <w:p w14:paraId="16CBB94C" w14:textId="77777777" w:rsidR="006F3F31" w:rsidRPr="006F3F31" w:rsidRDefault="006F3F31" w:rsidP="006F3F31">
      <w:pPr>
        <w:numPr>
          <w:ilvl w:val="0"/>
          <w:numId w:val="11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Account2, 1) → </w:t>
      </w:r>
      <w:r w:rsidRPr="006F3F31">
        <w:rPr>
          <w:b/>
          <w:bCs/>
        </w:rPr>
        <w:t>50</w:t>
      </w:r>
    </w:p>
    <w:p w14:paraId="20905BAC" w14:textId="77777777" w:rsidR="006F3F31" w:rsidRPr="006F3F31" w:rsidRDefault="006F3F31" w:rsidP="006F3F31">
      <w:pPr>
        <w:numPr>
          <w:ilvl w:val="0"/>
          <w:numId w:val="11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Account1, 1) → still </w:t>
      </w:r>
      <w:r w:rsidRPr="006F3F31">
        <w:rPr>
          <w:b/>
          <w:bCs/>
        </w:rPr>
        <w:t>1000</w:t>
      </w:r>
      <w:r w:rsidRPr="006F3F31">
        <w:t> (because mint creates new tokens)</w:t>
      </w:r>
    </w:p>
    <w:p w14:paraId="1CB8994C" w14:textId="701EAF2D" w:rsidR="00BB4625" w:rsidRDefault="006F3F31" w:rsidP="006F3F31">
      <w:pPr>
        <w:rPr>
          <w:i/>
          <w:iCs/>
        </w:rPr>
      </w:pPr>
      <w:r w:rsidRPr="006F3F31">
        <w:t>Checkpoint: </w:t>
      </w:r>
      <w:r w:rsidRPr="006F3F31">
        <w:rPr>
          <w:i/>
          <w:iCs/>
        </w:rPr>
        <w:t>Account 2 received minted GOLD</w:t>
      </w:r>
    </w:p>
    <w:p w14:paraId="1F0608F8" w14:textId="3B87018F" w:rsidR="00BB4625" w:rsidRDefault="00BB4625" w:rsidP="006F3F31">
      <w:pPr>
        <w:rPr>
          <w:i/>
          <w:iCs/>
        </w:rPr>
      </w:pPr>
      <w:r w:rsidRPr="00BB4625">
        <w:rPr>
          <w:i/>
          <w:iCs/>
        </w:rPr>
        <w:drawing>
          <wp:inline distT="0" distB="0" distL="0" distR="0" wp14:anchorId="491D7B78" wp14:editId="32C77369">
            <wp:extent cx="1754403" cy="3138959"/>
            <wp:effectExtent l="0" t="0" r="0" b="4445"/>
            <wp:docPr id="17129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6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0683" cy="315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625">
        <w:rPr>
          <w:i/>
          <w:iCs/>
        </w:rPr>
        <w:drawing>
          <wp:inline distT="0" distB="0" distL="0" distR="0" wp14:anchorId="49123D07" wp14:editId="5BBC233D">
            <wp:extent cx="2467319" cy="1648055"/>
            <wp:effectExtent l="0" t="0" r="9525" b="9525"/>
            <wp:docPr id="194203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5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625">
        <w:rPr>
          <w:i/>
          <w:iCs/>
        </w:rPr>
        <w:drawing>
          <wp:inline distT="0" distB="0" distL="0" distR="0" wp14:anchorId="45539175" wp14:editId="3BC6F54B">
            <wp:extent cx="2159000" cy="1442049"/>
            <wp:effectExtent l="0" t="0" r="0" b="6350"/>
            <wp:docPr id="20351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2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5303" cy="14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3A6" w14:textId="77777777" w:rsidR="00BB4625" w:rsidRPr="006F3F31" w:rsidRDefault="00BB4625" w:rsidP="006F3F31">
      <w:pPr>
        <w:rPr>
          <w:i/>
          <w:iCs/>
        </w:rPr>
      </w:pPr>
    </w:p>
    <w:p w14:paraId="3AEC9168" w14:textId="77777777" w:rsidR="006F3F31" w:rsidRPr="006F3F31" w:rsidRDefault="006F3F31" w:rsidP="006F3F31">
      <w:r w:rsidRPr="006F3F31">
        <w:lastRenderedPageBreak/>
        <w:pict w14:anchorId="2D1B5F11">
          <v:rect id="_x0000_i1123" style="width:0;height:1.5pt" o:hralign="center" o:hrstd="t" o:hr="t" fillcolor="#a0a0a0" stroked="f"/>
        </w:pict>
      </w:r>
    </w:p>
    <w:p w14:paraId="20931235" w14:textId="77777777" w:rsidR="006F3F31" w:rsidRPr="006F3F31" w:rsidRDefault="006F3F31" w:rsidP="006F3F31">
      <w:r w:rsidRPr="006F3F31">
        <w:rPr>
          <w:b/>
          <w:bCs/>
        </w:rPr>
        <w:t>Test H2: Non-owner tries to mint (should FAIL)</w:t>
      </w:r>
    </w:p>
    <w:p w14:paraId="452E4369" w14:textId="77777777" w:rsidR="006F3F31" w:rsidRPr="006F3F31" w:rsidRDefault="006F3F31" w:rsidP="006F3F31">
      <w:pPr>
        <w:numPr>
          <w:ilvl w:val="0"/>
          <w:numId w:val="12"/>
        </w:numPr>
      </w:pPr>
      <w:r w:rsidRPr="006F3F31">
        <w:t>Switch MetaMask to </w:t>
      </w:r>
      <w:r w:rsidRPr="006F3F31">
        <w:rPr>
          <w:b/>
          <w:bCs/>
        </w:rPr>
        <w:t>Account 2</w:t>
      </w:r>
    </w:p>
    <w:p w14:paraId="1ADCE9EA" w14:textId="77777777" w:rsidR="006F3F31" w:rsidRPr="006F3F31" w:rsidRDefault="006F3F31" w:rsidP="006F3F31">
      <w:pPr>
        <w:numPr>
          <w:ilvl w:val="0"/>
          <w:numId w:val="12"/>
        </w:numPr>
      </w:pPr>
      <w:r w:rsidRPr="006F3F31">
        <w:t>In Remix, still Injected Provider (it follows MetaMask active account)</w:t>
      </w:r>
    </w:p>
    <w:p w14:paraId="28067686" w14:textId="77777777" w:rsidR="006F3F31" w:rsidRPr="006F3F31" w:rsidRDefault="006F3F31" w:rsidP="006F3F31">
      <w:pPr>
        <w:numPr>
          <w:ilvl w:val="0"/>
          <w:numId w:val="12"/>
        </w:numPr>
      </w:pPr>
      <w:r w:rsidRPr="006F3F31">
        <w:t>Call: </w:t>
      </w:r>
      <w:proofErr w:type="gramStart"/>
      <w:r w:rsidRPr="006F3F31">
        <w:t>mint(</w:t>
      </w:r>
      <w:proofErr w:type="gramEnd"/>
      <w:r w:rsidRPr="006F3F31">
        <w:t>to=Account2, id=2, amount=10)</w:t>
      </w:r>
    </w:p>
    <w:p w14:paraId="1AFDB538" w14:textId="77777777" w:rsidR="006F3F31" w:rsidRDefault="006F3F31" w:rsidP="006F3F31">
      <w:pPr>
        <w:rPr>
          <w:i/>
          <w:iCs/>
        </w:rPr>
      </w:pPr>
      <w:r w:rsidRPr="006F3F31">
        <w:t>Expected: </w:t>
      </w:r>
      <w:r w:rsidRPr="006F3F31">
        <w:rPr>
          <w:i/>
          <w:iCs/>
        </w:rPr>
        <w:t>Transaction </w:t>
      </w:r>
      <w:r w:rsidRPr="006F3F31">
        <w:rPr>
          <w:b/>
          <w:bCs/>
          <w:i/>
          <w:iCs/>
        </w:rPr>
        <w:t>reverts</w:t>
      </w:r>
      <w:r w:rsidRPr="006F3F31">
        <w:rPr>
          <w:i/>
          <w:iCs/>
        </w:rPr>
        <w:t> (fails) due to </w:t>
      </w:r>
      <w:proofErr w:type="spellStart"/>
      <w:r w:rsidRPr="006F3F31">
        <w:rPr>
          <w:i/>
          <w:iCs/>
        </w:rPr>
        <w:t>onlyOwner</w:t>
      </w:r>
      <w:proofErr w:type="spellEnd"/>
    </w:p>
    <w:p w14:paraId="336076D9" w14:textId="51BA9E1D" w:rsidR="009141AA" w:rsidRDefault="009141AA" w:rsidP="006F3F31">
      <w:r w:rsidRPr="009141AA">
        <w:drawing>
          <wp:inline distT="0" distB="0" distL="0" distR="0" wp14:anchorId="13A838EC" wp14:editId="1DF18161">
            <wp:extent cx="2407371" cy="3840480"/>
            <wp:effectExtent l="0" t="0" r="0" b="7620"/>
            <wp:docPr id="110958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6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199" cy="38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1AA">
        <w:drawing>
          <wp:inline distT="0" distB="0" distL="0" distR="0" wp14:anchorId="7F50A39C" wp14:editId="1E436CC0">
            <wp:extent cx="4457700" cy="1845469"/>
            <wp:effectExtent l="0" t="0" r="0" b="2540"/>
            <wp:docPr id="10904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6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048" cy="18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CF7D" w14:textId="77777777" w:rsidR="009141AA" w:rsidRPr="006F3F31" w:rsidRDefault="009141AA" w:rsidP="006F3F31"/>
    <w:p w14:paraId="121DE436" w14:textId="77777777" w:rsidR="006F3F31" w:rsidRPr="006F3F31" w:rsidRDefault="006F3F31" w:rsidP="006F3F31">
      <w:r w:rsidRPr="006F3F31">
        <w:lastRenderedPageBreak/>
        <w:pict w14:anchorId="0E1AED10">
          <v:rect id="_x0000_i1124" style="width:0;height:1.5pt" o:hralign="center" o:hrstd="t" o:hr="t" fillcolor="#a0a0a0" stroked="f"/>
        </w:pict>
      </w:r>
    </w:p>
    <w:p w14:paraId="1FC8AE4E" w14:textId="77777777" w:rsidR="006F3F31" w:rsidRPr="006F3F31" w:rsidRDefault="006F3F31" w:rsidP="006F3F31">
      <w:r w:rsidRPr="006F3F31">
        <w:rPr>
          <w:b/>
          <w:bCs/>
        </w:rPr>
        <w:t>Part I — Burn Tests (Self-only)</w:t>
      </w:r>
    </w:p>
    <w:p w14:paraId="70D3B323" w14:textId="77777777" w:rsidR="006F3F31" w:rsidRPr="006F3F31" w:rsidRDefault="006F3F31" w:rsidP="006F3F31">
      <w:r w:rsidRPr="006F3F31">
        <w:rPr>
          <w:b/>
          <w:bCs/>
        </w:rPr>
        <w:t>Test I1: Burn your own tokens (Account 2)</w:t>
      </w:r>
    </w:p>
    <w:p w14:paraId="048C2687" w14:textId="77777777" w:rsidR="006F3F31" w:rsidRPr="006F3F31" w:rsidRDefault="006F3F31" w:rsidP="006F3F31">
      <w:pPr>
        <w:numPr>
          <w:ilvl w:val="0"/>
          <w:numId w:val="13"/>
        </w:numPr>
      </w:pPr>
      <w:r w:rsidRPr="006F3F31">
        <w:t>Keep MetaMask on </w:t>
      </w:r>
      <w:r w:rsidRPr="006F3F31">
        <w:rPr>
          <w:b/>
          <w:bCs/>
        </w:rPr>
        <w:t>Account 2</w:t>
      </w:r>
    </w:p>
    <w:p w14:paraId="0FAEB03C" w14:textId="77777777" w:rsidR="006F3F31" w:rsidRPr="006F3F31" w:rsidRDefault="006F3F31" w:rsidP="006F3F31">
      <w:pPr>
        <w:numPr>
          <w:ilvl w:val="0"/>
          <w:numId w:val="13"/>
        </w:numPr>
      </w:pPr>
      <w:r w:rsidRPr="006F3F31">
        <w:t>Call: </w:t>
      </w:r>
      <w:proofErr w:type="gramStart"/>
      <w:r w:rsidRPr="006F3F31">
        <w:t>burn(</w:t>
      </w:r>
      <w:proofErr w:type="gramEnd"/>
      <w:r w:rsidRPr="006F3F31">
        <w:t>from=Account2, id=1, amount=10)</w:t>
      </w:r>
    </w:p>
    <w:p w14:paraId="3BABA133" w14:textId="77777777" w:rsidR="006F3F31" w:rsidRPr="006F3F31" w:rsidRDefault="006F3F31" w:rsidP="006F3F31">
      <w:pPr>
        <w:numPr>
          <w:ilvl w:val="0"/>
          <w:numId w:val="13"/>
        </w:numPr>
      </w:pPr>
      <w:r w:rsidRPr="006F3F31">
        <w:t>Confirm transaction</w:t>
      </w:r>
    </w:p>
    <w:p w14:paraId="4253EC3B" w14:textId="77777777" w:rsidR="006F3F31" w:rsidRPr="006F3F31" w:rsidRDefault="006F3F31" w:rsidP="006F3F31">
      <w:r w:rsidRPr="006F3F31">
        <w:rPr>
          <w:i/>
          <w:iCs/>
        </w:rPr>
        <w:t>Verify: </w:t>
      </w:r>
      <w:proofErr w:type="spellStart"/>
      <w:proofErr w:type="gramStart"/>
      <w:r w:rsidRPr="006F3F31">
        <w:rPr>
          <w:i/>
          <w:iCs/>
        </w:rPr>
        <w:t>balanceOf</w:t>
      </w:r>
      <w:proofErr w:type="spellEnd"/>
      <w:r w:rsidRPr="006F3F31">
        <w:rPr>
          <w:i/>
          <w:iCs/>
        </w:rPr>
        <w:t>(</w:t>
      </w:r>
      <w:proofErr w:type="gramEnd"/>
      <w:r w:rsidRPr="006F3F31">
        <w:rPr>
          <w:i/>
          <w:iCs/>
        </w:rPr>
        <w:t>Account2, 1) decreased from 50 → 40</w:t>
      </w:r>
    </w:p>
    <w:p w14:paraId="289A70F2" w14:textId="77777777" w:rsidR="006F3F31" w:rsidRDefault="006F3F31" w:rsidP="006F3F31">
      <w:r w:rsidRPr="006F3F31">
        <w:t>Checkpoint: burn works for your own balance</w:t>
      </w:r>
    </w:p>
    <w:p w14:paraId="41716A38" w14:textId="3FB17062" w:rsidR="009141AA" w:rsidRDefault="009141AA" w:rsidP="006F3F31">
      <w:r w:rsidRPr="009141AA">
        <w:drawing>
          <wp:inline distT="0" distB="0" distL="0" distR="0" wp14:anchorId="7093FEE5" wp14:editId="3A0ED6A6">
            <wp:extent cx="1859280" cy="2950702"/>
            <wp:effectExtent l="0" t="0" r="7620" b="2540"/>
            <wp:docPr id="9651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46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4666" cy="29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1AA">
        <w:drawing>
          <wp:inline distT="0" distB="0" distL="0" distR="0" wp14:anchorId="1531248A" wp14:editId="195379CF">
            <wp:extent cx="2495898" cy="1648055"/>
            <wp:effectExtent l="0" t="0" r="0" b="9525"/>
            <wp:docPr id="3431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67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1AA">
        <w:drawing>
          <wp:inline distT="0" distB="0" distL="0" distR="0" wp14:anchorId="6A164C67" wp14:editId="747DF524">
            <wp:extent cx="2419688" cy="1648055"/>
            <wp:effectExtent l="0" t="0" r="0" b="9525"/>
            <wp:docPr id="10288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2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3A3C" w14:textId="77777777" w:rsidR="009141AA" w:rsidRDefault="009141AA" w:rsidP="006F3F31"/>
    <w:p w14:paraId="646AF331" w14:textId="77777777" w:rsidR="009141AA" w:rsidRDefault="009141AA" w:rsidP="006F3F31"/>
    <w:p w14:paraId="5BDDB5C1" w14:textId="77777777" w:rsidR="009141AA" w:rsidRPr="006F3F31" w:rsidRDefault="009141AA" w:rsidP="006F3F31"/>
    <w:p w14:paraId="47EBC1C4" w14:textId="77777777" w:rsidR="006F3F31" w:rsidRPr="006F3F31" w:rsidRDefault="006F3F31" w:rsidP="006F3F31">
      <w:r w:rsidRPr="006F3F31">
        <w:lastRenderedPageBreak/>
        <w:pict w14:anchorId="3A054924">
          <v:rect id="_x0000_i1125" style="width:0;height:1.5pt" o:hralign="center" o:hrstd="t" o:hr="t" fillcolor="#a0a0a0" stroked="f"/>
        </w:pict>
      </w:r>
    </w:p>
    <w:p w14:paraId="3A754B7A" w14:textId="77777777" w:rsidR="006F3F31" w:rsidRPr="006F3F31" w:rsidRDefault="006F3F31" w:rsidP="006F3F31">
      <w:r w:rsidRPr="006F3F31">
        <w:rPr>
          <w:b/>
          <w:bCs/>
        </w:rPr>
        <w:t>Test I2: Attempt to burn someone else’s tokens (should FAIL)</w:t>
      </w:r>
    </w:p>
    <w:p w14:paraId="40DD67E7" w14:textId="77777777" w:rsidR="006F3F31" w:rsidRPr="006F3F31" w:rsidRDefault="006F3F31" w:rsidP="006F3F31">
      <w:r w:rsidRPr="006F3F31">
        <w:t>Still in Account 2:</w:t>
      </w:r>
    </w:p>
    <w:p w14:paraId="08E7E7EE" w14:textId="77777777" w:rsidR="006F3F31" w:rsidRPr="006F3F31" w:rsidRDefault="006F3F31" w:rsidP="006F3F31">
      <w:pPr>
        <w:numPr>
          <w:ilvl w:val="0"/>
          <w:numId w:val="14"/>
        </w:numPr>
      </w:pPr>
      <w:r w:rsidRPr="006F3F31">
        <w:t>call </w:t>
      </w:r>
      <w:proofErr w:type="gramStart"/>
      <w:r w:rsidRPr="006F3F31">
        <w:t>burn(</w:t>
      </w:r>
      <w:proofErr w:type="gramEnd"/>
      <w:r w:rsidRPr="006F3F31">
        <w:t>from=Account1, id=1, amount=1)</w:t>
      </w:r>
    </w:p>
    <w:p w14:paraId="43B9553A" w14:textId="77777777" w:rsidR="006F3F31" w:rsidRPr="006F3F31" w:rsidRDefault="006F3F31" w:rsidP="006F3F31">
      <w:r w:rsidRPr="006F3F31">
        <w:t>Expected: Revert with:</w:t>
      </w:r>
    </w:p>
    <w:p w14:paraId="38075BA7" w14:textId="77777777" w:rsidR="006F3F31" w:rsidRPr="009141AA" w:rsidRDefault="006F3F31" w:rsidP="006F3F31">
      <w:pPr>
        <w:numPr>
          <w:ilvl w:val="0"/>
          <w:numId w:val="15"/>
        </w:numPr>
      </w:pPr>
      <w:r w:rsidRPr="006F3F31">
        <w:rPr>
          <w:b/>
          <w:bCs/>
        </w:rPr>
        <w:t>"You can only burn your own tokens"</w:t>
      </w:r>
    </w:p>
    <w:p w14:paraId="25778790" w14:textId="2690B1D7" w:rsidR="00047C17" w:rsidRPr="006F3F31" w:rsidRDefault="00047C17" w:rsidP="009141AA">
      <w:r w:rsidRPr="00047C17">
        <w:drawing>
          <wp:inline distT="0" distB="0" distL="0" distR="0" wp14:anchorId="0ED588CF" wp14:editId="25E46D18">
            <wp:extent cx="2302490" cy="3657600"/>
            <wp:effectExtent l="0" t="0" r="3175" b="0"/>
            <wp:docPr id="20180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54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4652" cy="3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C17">
        <w:rPr>
          <w:noProof/>
        </w:rPr>
        <w:t xml:space="preserve"> </w:t>
      </w:r>
      <w:r w:rsidRPr="00047C17">
        <w:drawing>
          <wp:inline distT="0" distB="0" distL="0" distR="0" wp14:anchorId="28966DD3" wp14:editId="58DCB821">
            <wp:extent cx="5943600" cy="2501265"/>
            <wp:effectExtent l="0" t="0" r="0" b="0"/>
            <wp:docPr id="16145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63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D762" w14:textId="77777777" w:rsidR="006F3F31" w:rsidRPr="006F3F31" w:rsidRDefault="006F3F31" w:rsidP="006F3F31">
      <w:r w:rsidRPr="006F3F31">
        <w:lastRenderedPageBreak/>
        <w:pict w14:anchorId="77D3CB1B">
          <v:rect id="_x0000_i1126" style="width:0;height:1.5pt" o:hralign="center" o:hrstd="t" o:hr="t" fillcolor="#a0a0a0" stroked="f"/>
        </w:pict>
      </w:r>
    </w:p>
    <w:p w14:paraId="647A898A" w14:textId="77777777" w:rsidR="006F3F31" w:rsidRPr="006F3F31" w:rsidRDefault="006F3F31" w:rsidP="006F3F31">
      <w:r w:rsidRPr="006F3F31">
        <w:rPr>
          <w:b/>
          <w:bCs/>
        </w:rPr>
        <w:t>Part J — Transfer Tests (ERC-1155 Safe Transfer)</w:t>
      </w:r>
    </w:p>
    <w:p w14:paraId="4BFB6326" w14:textId="77777777" w:rsidR="006F3F31" w:rsidRPr="006F3F31" w:rsidRDefault="006F3F31" w:rsidP="006F3F31">
      <w:r w:rsidRPr="006F3F31">
        <w:rPr>
          <w:b/>
          <w:bCs/>
        </w:rPr>
        <w:t>Test J1: Transfer GOLD from Account 1 to Account 2</w:t>
      </w:r>
    </w:p>
    <w:p w14:paraId="061797DA" w14:textId="77777777" w:rsidR="006F3F31" w:rsidRPr="006F3F31" w:rsidRDefault="006F3F31" w:rsidP="006F3F31">
      <w:pPr>
        <w:numPr>
          <w:ilvl w:val="0"/>
          <w:numId w:val="16"/>
        </w:numPr>
      </w:pPr>
      <w:r w:rsidRPr="006F3F31">
        <w:t>Switch MetaMask back to </w:t>
      </w:r>
      <w:r w:rsidRPr="006F3F31">
        <w:rPr>
          <w:b/>
          <w:bCs/>
        </w:rPr>
        <w:t>Account 1</w:t>
      </w:r>
    </w:p>
    <w:p w14:paraId="52294103" w14:textId="77777777" w:rsidR="006F3F31" w:rsidRPr="006F3F31" w:rsidRDefault="006F3F31" w:rsidP="006F3F31">
      <w:pPr>
        <w:numPr>
          <w:ilvl w:val="0"/>
          <w:numId w:val="16"/>
        </w:numPr>
      </w:pPr>
      <w:r w:rsidRPr="006F3F31">
        <w:t>Use: </w:t>
      </w:r>
      <w:proofErr w:type="spellStart"/>
      <w:proofErr w:type="gramStart"/>
      <w:r w:rsidRPr="006F3F31">
        <w:t>safeTransferFrom</w:t>
      </w:r>
      <w:proofErr w:type="spellEnd"/>
      <w:r w:rsidRPr="006F3F31">
        <w:t>(</w:t>
      </w:r>
      <w:proofErr w:type="gramEnd"/>
      <w:r w:rsidRPr="006F3F31">
        <w:t>from=Account1, to=Account2, id=1, amount=25, data=0x)</w:t>
      </w:r>
    </w:p>
    <w:p w14:paraId="13B0007C" w14:textId="77777777" w:rsidR="006F3F31" w:rsidRPr="006F3F31" w:rsidRDefault="006F3F31" w:rsidP="006F3F31">
      <w:pPr>
        <w:numPr>
          <w:ilvl w:val="0"/>
          <w:numId w:val="16"/>
        </w:numPr>
      </w:pPr>
      <w:r w:rsidRPr="006F3F31">
        <w:t>Confirm transaction</w:t>
      </w:r>
    </w:p>
    <w:p w14:paraId="620F5A34" w14:textId="77777777" w:rsidR="006F3F31" w:rsidRPr="006F3F31" w:rsidRDefault="006F3F31" w:rsidP="006F3F31">
      <w:r w:rsidRPr="006F3F31">
        <w:t>Verify:</w:t>
      </w:r>
    </w:p>
    <w:p w14:paraId="61B50EB8" w14:textId="77777777" w:rsidR="00703277" w:rsidRDefault="006F3F31" w:rsidP="00703277">
      <w:pPr>
        <w:numPr>
          <w:ilvl w:val="0"/>
          <w:numId w:val="17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Account2, 1) increases by 25</w:t>
      </w:r>
    </w:p>
    <w:p w14:paraId="55031042" w14:textId="0E94134C" w:rsidR="006F3F31" w:rsidRPr="006F3F31" w:rsidRDefault="006F3F31" w:rsidP="00703277">
      <w:pPr>
        <w:numPr>
          <w:ilvl w:val="0"/>
          <w:numId w:val="17"/>
        </w:numPr>
      </w:pPr>
      <w:proofErr w:type="spellStart"/>
      <w:proofErr w:type="gramStart"/>
      <w:r w:rsidRPr="006F3F31">
        <w:t>balanceOf</w:t>
      </w:r>
      <w:proofErr w:type="spellEnd"/>
      <w:r w:rsidRPr="006F3F31">
        <w:t>(</w:t>
      </w:r>
      <w:proofErr w:type="gramEnd"/>
      <w:r w:rsidRPr="006F3F31">
        <w:t>Account1, 1) decreases by 25</w:t>
      </w:r>
    </w:p>
    <w:p w14:paraId="3339ECEA" w14:textId="50429889" w:rsidR="00703277" w:rsidRDefault="006F3F31" w:rsidP="006F3F31">
      <w:pPr>
        <w:rPr>
          <w:i/>
          <w:iCs/>
        </w:rPr>
      </w:pPr>
      <w:r w:rsidRPr="006F3F31">
        <w:br/>
        <w:t>Checkpoint: </w:t>
      </w:r>
      <w:r w:rsidRPr="006F3F31">
        <w:rPr>
          <w:i/>
          <w:iCs/>
        </w:rPr>
        <w:t>ERC1155 transfer works</w:t>
      </w:r>
    </w:p>
    <w:p w14:paraId="01B5C124" w14:textId="5DE7EC34" w:rsidR="00703277" w:rsidRDefault="00703277" w:rsidP="006F3F31">
      <w:pPr>
        <w:rPr>
          <w:noProof/>
        </w:rPr>
      </w:pPr>
      <w:r w:rsidRPr="00703277">
        <w:rPr>
          <w:i/>
          <w:iCs/>
        </w:rPr>
        <w:lastRenderedPageBreak/>
        <w:drawing>
          <wp:inline distT="0" distB="0" distL="0" distR="0" wp14:anchorId="5CBF35DA" wp14:editId="7E8A3EEE">
            <wp:extent cx="2325825" cy="3825240"/>
            <wp:effectExtent l="0" t="0" r="0" b="3810"/>
            <wp:docPr id="12282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5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243" cy="38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277">
        <w:rPr>
          <w:noProof/>
        </w:rPr>
        <w:t xml:space="preserve"> </w:t>
      </w:r>
      <w:r w:rsidRPr="00703277">
        <w:rPr>
          <w:i/>
          <w:iCs/>
        </w:rPr>
        <w:drawing>
          <wp:inline distT="0" distB="0" distL="0" distR="0" wp14:anchorId="529804F8" wp14:editId="2D0381FA">
            <wp:extent cx="2410161" cy="1686160"/>
            <wp:effectExtent l="0" t="0" r="9525" b="9525"/>
            <wp:docPr id="16491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93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277">
        <w:rPr>
          <w:noProof/>
        </w:rPr>
        <w:t xml:space="preserve"> </w:t>
      </w:r>
      <w:r w:rsidRPr="00703277">
        <w:rPr>
          <w:noProof/>
        </w:rPr>
        <w:drawing>
          <wp:inline distT="0" distB="0" distL="0" distR="0" wp14:anchorId="49AC943C" wp14:editId="7CBF9C9B">
            <wp:extent cx="2514951" cy="1695687"/>
            <wp:effectExtent l="0" t="0" r="0" b="0"/>
            <wp:docPr id="12073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5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904B" w14:textId="77777777" w:rsidR="00703277" w:rsidRDefault="00703277" w:rsidP="006F3F31">
      <w:pPr>
        <w:rPr>
          <w:noProof/>
        </w:rPr>
      </w:pPr>
    </w:p>
    <w:p w14:paraId="6D5274E4" w14:textId="77777777" w:rsidR="00703277" w:rsidRDefault="00703277" w:rsidP="006F3F31">
      <w:pPr>
        <w:rPr>
          <w:noProof/>
        </w:rPr>
      </w:pPr>
    </w:p>
    <w:p w14:paraId="3B6149C2" w14:textId="77777777" w:rsidR="00703277" w:rsidRDefault="00703277" w:rsidP="006F3F31">
      <w:pPr>
        <w:rPr>
          <w:noProof/>
        </w:rPr>
      </w:pPr>
    </w:p>
    <w:p w14:paraId="1CD69443" w14:textId="77777777" w:rsidR="00703277" w:rsidRDefault="00703277" w:rsidP="006F3F31">
      <w:pPr>
        <w:rPr>
          <w:noProof/>
        </w:rPr>
      </w:pPr>
    </w:p>
    <w:p w14:paraId="51123FE1" w14:textId="77777777" w:rsidR="00703277" w:rsidRDefault="00703277" w:rsidP="006F3F31">
      <w:pPr>
        <w:rPr>
          <w:noProof/>
        </w:rPr>
      </w:pPr>
    </w:p>
    <w:p w14:paraId="04562FDB" w14:textId="77777777" w:rsidR="00703277" w:rsidRDefault="00703277" w:rsidP="006F3F31">
      <w:pPr>
        <w:rPr>
          <w:noProof/>
        </w:rPr>
      </w:pPr>
    </w:p>
    <w:p w14:paraId="576E0F06" w14:textId="77777777" w:rsidR="00703277" w:rsidRDefault="00703277" w:rsidP="006F3F31">
      <w:pPr>
        <w:rPr>
          <w:noProof/>
        </w:rPr>
      </w:pPr>
    </w:p>
    <w:p w14:paraId="13987B01" w14:textId="77777777" w:rsidR="00703277" w:rsidRPr="006F3F31" w:rsidRDefault="00703277" w:rsidP="006F3F31">
      <w:pPr>
        <w:rPr>
          <w:i/>
          <w:iCs/>
        </w:rPr>
      </w:pPr>
    </w:p>
    <w:p w14:paraId="43B4881C" w14:textId="77777777" w:rsidR="006F3F31" w:rsidRPr="006F3F31" w:rsidRDefault="006F3F31" w:rsidP="006F3F31">
      <w:r w:rsidRPr="006F3F31">
        <w:lastRenderedPageBreak/>
        <w:pict w14:anchorId="1323D3A1">
          <v:rect id="_x0000_i1127" style="width:0;height:1.5pt" o:hralign="center" o:hrstd="t" o:hr="t" fillcolor="#a0a0a0" stroked="f"/>
        </w:pict>
      </w:r>
    </w:p>
    <w:p w14:paraId="7FD662C6" w14:textId="77777777" w:rsidR="006F3F31" w:rsidRPr="006F3F31" w:rsidRDefault="006F3F31" w:rsidP="006F3F31">
      <w:r w:rsidRPr="006F3F31">
        <w:rPr>
          <w:b/>
          <w:bCs/>
        </w:rPr>
        <w:t>Part K — Approval Tests (Operator Approval)</w:t>
      </w:r>
    </w:p>
    <w:p w14:paraId="5E984681" w14:textId="77777777" w:rsidR="006F3F31" w:rsidRPr="006F3F31" w:rsidRDefault="006F3F31" w:rsidP="006F3F31">
      <w:r w:rsidRPr="006F3F31">
        <w:t>ERC-1155 supports “operators” who can transfer on your behalf:</w:t>
      </w:r>
    </w:p>
    <w:p w14:paraId="12D5B761" w14:textId="77777777" w:rsidR="006F3F31" w:rsidRPr="006F3F31" w:rsidRDefault="006F3F31" w:rsidP="006F3F31">
      <w:pPr>
        <w:numPr>
          <w:ilvl w:val="0"/>
          <w:numId w:val="18"/>
        </w:numPr>
      </w:pPr>
      <w:proofErr w:type="spellStart"/>
      <w:proofErr w:type="gramStart"/>
      <w:r w:rsidRPr="006F3F31">
        <w:t>setApprovalForAll</w:t>
      </w:r>
      <w:proofErr w:type="spellEnd"/>
      <w:r w:rsidRPr="006F3F31">
        <w:t>(</w:t>
      </w:r>
      <w:proofErr w:type="gramEnd"/>
      <w:r w:rsidRPr="006F3F31">
        <w:t>operator, approved)</w:t>
      </w:r>
    </w:p>
    <w:p w14:paraId="2BE8C906" w14:textId="77777777" w:rsidR="006F3F31" w:rsidRPr="006F3F31" w:rsidRDefault="006F3F31" w:rsidP="006F3F31">
      <w:pPr>
        <w:numPr>
          <w:ilvl w:val="0"/>
          <w:numId w:val="18"/>
        </w:numPr>
      </w:pPr>
      <w:proofErr w:type="spellStart"/>
      <w:proofErr w:type="gramStart"/>
      <w:r w:rsidRPr="006F3F31">
        <w:t>isApprovedForAll</w:t>
      </w:r>
      <w:proofErr w:type="spellEnd"/>
      <w:r w:rsidRPr="006F3F31">
        <w:t>(</w:t>
      </w:r>
      <w:proofErr w:type="gramEnd"/>
      <w:r w:rsidRPr="006F3F31">
        <w:t>owner, operator)</w:t>
      </w:r>
    </w:p>
    <w:p w14:paraId="1C74BB48" w14:textId="77777777" w:rsidR="006F3F31" w:rsidRPr="006F3F31" w:rsidRDefault="006F3F31" w:rsidP="006F3F31">
      <w:r w:rsidRPr="006F3F31">
        <w:rPr>
          <w:b/>
          <w:bCs/>
        </w:rPr>
        <w:t>Test K1: Approve Account 2 as operator for Account 1</w:t>
      </w:r>
    </w:p>
    <w:p w14:paraId="4541734D" w14:textId="77777777" w:rsidR="006F3F31" w:rsidRPr="006F3F31" w:rsidRDefault="006F3F31" w:rsidP="006F3F31">
      <w:pPr>
        <w:numPr>
          <w:ilvl w:val="0"/>
          <w:numId w:val="19"/>
        </w:numPr>
      </w:pPr>
      <w:r w:rsidRPr="006F3F31">
        <w:t>MetaMask: Account 1</w:t>
      </w:r>
    </w:p>
    <w:p w14:paraId="7AF12903" w14:textId="77777777" w:rsidR="006F3F31" w:rsidRPr="006F3F31" w:rsidRDefault="006F3F31" w:rsidP="006F3F31">
      <w:pPr>
        <w:numPr>
          <w:ilvl w:val="0"/>
          <w:numId w:val="19"/>
        </w:numPr>
      </w:pPr>
      <w:r w:rsidRPr="006F3F31">
        <w:t>Call:</w:t>
      </w:r>
    </w:p>
    <w:p w14:paraId="10BF4257" w14:textId="77777777" w:rsidR="006F3F31" w:rsidRPr="006F3F31" w:rsidRDefault="006F3F31" w:rsidP="006F3F31">
      <w:pPr>
        <w:numPr>
          <w:ilvl w:val="1"/>
          <w:numId w:val="19"/>
        </w:numPr>
      </w:pPr>
      <w:proofErr w:type="spellStart"/>
      <w:proofErr w:type="gramStart"/>
      <w:r w:rsidRPr="006F3F31">
        <w:t>setApprovalForAll</w:t>
      </w:r>
      <w:proofErr w:type="spellEnd"/>
      <w:r w:rsidRPr="006F3F31">
        <w:t>(</w:t>
      </w:r>
      <w:proofErr w:type="gramEnd"/>
      <w:r w:rsidRPr="006F3F31">
        <w:t>Account2, true)</w:t>
      </w:r>
    </w:p>
    <w:p w14:paraId="1460CCF7" w14:textId="77777777" w:rsidR="006F3F31" w:rsidRPr="006F3F31" w:rsidRDefault="006F3F31" w:rsidP="006F3F31">
      <w:pPr>
        <w:numPr>
          <w:ilvl w:val="0"/>
          <w:numId w:val="19"/>
        </w:numPr>
      </w:pPr>
      <w:r w:rsidRPr="006F3F31">
        <w:t>Verify:</w:t>
      </w:r>
    </w:p>
    <w:p w14:paraId="60A3CC89" w14:textId="77777777" w:rsidR="006F3F31" w:rsidRPr="006F3F31" w:rsidRDefault="006F3F31" w:rsidP="006F3F31">
      <w:pPr>
        <w:numPr>
          <w:ilvl w:val="1"/>
          <w:numId w:val="19"/>
        </w:numPr>
      </w:pPr>
      <w:proofErr w:type="spellStart"/>
      <w:proofErr w:type="gramStart"/>
      <w:r w:rsidRPr="006F3F31">
        <w:t>isApprovedForAll</w:t>
      </w:r>
      <w:proofErr w:type="spellEnd"/>
      <w:r w:rsidRPr="006F3F31">
        <w:t>(</w:t>
      </w:r>
      <w:proofErr w:type="gramEnd"/>
      <w:r w:rsidRPr="006F3F31">
        <w:t>Account1, Account2) → </w:t>
      </w:r>
      <w:r w:rsidRPr="006F3F31">
        <w:rPr>
          <w:b/>
          <w:bCs/>
        </w:rPr>
        <w:t>true</w:t>
      </w:r>
    </w:p>
    <w:p w14:paraId="06EA9571" w14:textId="77777777" w:rsidR="006F3F31" w:rsidRDefault="006F3F31" w:rsidP="006F3F31">
      <w:r w:rsidRPr="006F3F31">
        <w:t>Checkpoint: operator approval enabled</w:t>
      </w:r>
    </w:p>
    <w:p w14:paraId="146F90EE" w14:textId="0399AE6A" w:rsidR="00703277" w:rsidRPr="006F3F31" w:rsidRDefault="00703277" w:rsidP="006F3F31">
      <w:r w:rsidRPr="00703277">
        <w:drawing>
          <wp:inline distT="0" distB="0" distL="0" distR="0" wp14:anchorId="39C4CF95" wp14:editId="211C0147">
            <wp:extent cx="2787752" cy="4404360"/>
            <wp:effectExtent l="0" t="0" r="0" b="0"/>
            <wp:docPr id="15522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21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585" cy="440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B237" w14:textId="77777777" w:rsidR="006F3F31" w:rsidRPr="006F3F31" w:rsidRDefault="006F3F31" w:rsidP="006F3F31">
      <w:r w:rsidRPr="006F3F31">
        <w:rPr>
          <w:b/>
          <w:bCs/>
        </w:rPr>
        <w:lastRenderedPageBreak/>
        <w:t>Test K2: Transfer from Account 1 using Account 2 as operator</w:t>
      </w:r>
    </w:p>
    <w:p w14:paraId="2188E197" w14:textId="77777777" w:rsidR="006F3F31" w:rsidRPr="006F3F31" w:rsidRDefault="006F3F31" w:rsidP="006F3F31">
      <w:pPr>
        <w:numPr>
          <w:ilvl w:val="0"/>
          <w:numId w:val="20"/>
        </w:numPr>
      </w:pPr>
      <w:r w:rsidRPr="006F3F31">
        <w:t>Switch MetaMask to Account 2</w:t>
      </w:r>
    </w:p>
    <w:p w14:paraId="1B433034" w14:textId="77777777" w:rsidR="006F3F31" w:rsidRPr="006F3F31" w:rsidRDefault="006F3F31" w:rsidP="006F3F31">
      <w:pPr>
        <w:numPr>
          <w:ilvl w:val="0"/>
          <w:numId w:val="20"/>
        </w:numPr>
      </w:pPr>
      <w:r w:rsidRPr="006F3F31">
        <w:t>Call:</w:t>
      </w:r>
    </w:p>
    <w:p w14:paraId="7B9D0644" w14:textId="77777777" w:rsidR="006F3F31" w:rsidRPr="006F3F31" w:rsidRDefault="006F3F31" w:rsidP="006F3F31">
      <w:pPr>
        <w:numPr>
          <w:ilvl w:val="1"/>
          <w:numId w:val="20"/>
        </w:numPr>
      </w:pPr>
      <w:proofErr w:type="spellStart"/>
      <w:proofErr w:type="gramStart"/>
      <w:r w:rsidRPr="006F3F31">
        <w:t>safeTransferFrom</w:t>
      </w:r>
      <w:proofErr w:type="spellEnd"/>
      <w:r w:rsidRPr="006F3F31">
        <w:t>(</w:t>
      </w:r>
      <w:proofErr w:type="gramEnd"/>
      <w:r w:rsidRPr="006F3F31">
        <w:t>from=Account1, to=Account2, id=2, amount=100, data=0x)</w:t>
      </w:r>
    </w:p>
    <w:p w14:paraId="52065491" w14:textId="77777777" w:rsidR="006F3F31" w:rsidRDefault="006F3F31" w:rsidP="006F3F31">
      <w:pPr>
        <w:rPr>
          <w:b/>
          <w:bCs/>
        </w:rPr>
      </w:pPr>
      <w:r w:rsidRPr="006F3F31">
        <w:t>Expected: should succeed </w:t>
      </w:r>
      <w:r w:rsidRPr="006F3F31">
        <w:rPr>
          <w:b/>
          <w:bCs/>
        </w:rPr>
        <w:t>only if approval is true</w:t>
      </w:r>
    </w:p>
    <w:p w14:paraId="57156BA1" w14:textId="230C7558" w:rsidR="00703277" w:rsidRDefault="00703277" w:rsidP="006F3F31">
      <w:pPr>
        <w:rPr>
          <w:noProof/>
        </w:rPr>
      </w:pPr>
      <w:r w:rsidRPr="00703277">
        <w:drawing>
          <wp:inline distT="0" distB="0" distL="0" distR="0" wp14:anchorId="0FD2FE9F" wp14:editId="56C6050E">
            <wp:extent cx="3118349" cy="5539740"/>
            <wp:effectExtent l="0" t="0" r="6350" b="3810"/>
            <wp:docPr id="14932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9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0568" cy="554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277">
        <w:rPr>
          <w:noProof/>
        </w:rPr>
        <w:t xml:space="preserve"> </w:t>
      </w:r>
      <w:r w:rsidRPr="00703277">
        <w:drawing>
          <wp:inline distT="0" distB="0" distL="0" distR="0" wp14:anchorId="7B33754F" wp14:editId="00283F2E">
            <wp:extent cx="2457793" cy="2324424"/>
            <wp:effectExtent l="0" t="0" r="0" b="0"/>
            <wp:docPr id="26284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43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807A" w14:textId="35E7733F" w:rsidR="00703277" w:rsidRDefault="00703277" w:rsidP="006F3F31">
      <w:pPr>
        <w:rPr>
          <w:b/>
          <w:bCs/>
          <w:noProof/>
        </w:rPr>
      </w:pPr>
      <w:r>
        <w:rPr>
          <w:b/>
          <w:bCs/>
          <w:noProof/>
        </w:rPr>
        <w:t xml:space="preserve">Account 1 on from: </w:t>
      </w:r>
      <w:r w:rsidRPr="00703277">
        <w:rPr>
          <w:b/>
          <w:bCs/>
          <w:noProof/>
        </w:rPr>
        <w:t>"0x531270420ae20F989d054bb2b7a54Ee804b285b1"</w:t>
      </w:r>
    </w:p>
    <w:p w14:paraId="4150D912" w14:textId="76937919" w:rsidR="00703277" w:rsidRPr="006F3F31" w:rsidRDefault="00703277" w:rsidP="006F3F31">
      <w:pPr>
        <w:rPr>
          <w:b/>
          <w:bCs/>
        </w:rPr>
      </w:pPr>
      <w:r>
        <w:rPr>
          <w:b/>
          <w:bCs/>
          <w:noProof/>
        </w:rPr>
        <w:t>Misleading on metamask popup</w:t>
      </w:r>
    </w:p>
    <w:p w14:paraId="57E70DE0" w14:textId="77777777" w:rsidR="006F3F31" w:rsidRPr="006F3F31" w:rsidRDefault="006F3F31" w:rsidP="006F3F31">
      <w:r w:rsidRPr="006F3F31">
        <w:lastRenderedPageBreak/>
        <w:pict w14:anchorId="607A950A">
          <v:rect id="_x0000_i1128" style="width:0;height:1.5pt" o:hralign="center" o:hrstd="t" o:hr="t" fillcolor="#a0a0a0" stroked="f"/>
        </w:pict>
      </w:r>
    </w:p>
    <w:p w14:paraId="560C23FD" w14:textId="77777777" w:rsidR="006F3F31" w:rsidRPr="006F3F31" w:rsidRDefault="006F3F31" w:rsidP="006F3F31">
      <w:r w:rsidRPr="006F3F31">
        <w:rPr>
          <w:b/>
          <w:bCs/>
        </w:rPr>
        <w:t>4) Common gotchas (ERC-1155 specific)</w:t>
      </w:r>
    </w:p>
    <w:p w14:paraId="2ACD840B" w14:textId="77777777" w:rsidR="006F3F31" w:rsidRPr="006F3F31" w:rsidRDefault="006F3F31" w:rsidP="006F3F31">
      <w:pPr>
        <w:numPr>
          <w:ilvl w:val="0"/>
          <w:numId w:val="21"/>
        </w:numPr>
      </w:pPr>
      <w:r w:rsidRPr="006F3F31">
        <w:rPr>
          <w:b/>
          <w:bCs/>
        </w:rPr>
        <w:t>URI doesn’t open</w:t>
      </w:r>
      <w:r w:rsidRPr="006F3F31">
        <w:t>: your URI is a sample domain; it won’t resolve unless you host metadata.</w:t>
      </w:r>
    </w:p>
    <w:p w14:paraId="294F5963" w14:textId="77777777" w:rsidR="006F3F31" w:rsidRPr="006F3F31" w:rsidRDefault="006F3F31" w:rsidP="006F3F31">
      <w:pPr>
        <w:numPr>
          <w:ilvl w:val="0"/>
          <w:numId w:val="21"/>
        </w:numPr>
      </w:pPr>
      <w:r w:rsidRPr="006F3F31">
        <w:rPr>
          <w:b/>
          <w:bCs/>
        </w:rPr>
        <w:t>{id} formatting</w:t>
      </w:r>
      <w:r w:rsidRPr="006F3F31">
        <w:t xml:space="preserve">: ERC-1155 expects {id} as 64-hex padded by many implementations; </w:t>
      </w:r>
      <w:proofErr w:type="spellStart"/>
      <w:r w:rsidRPr="006F3F31">
        <w:t>OpenZeppelin</w:t>
      </w:r>
      <w:proofErr w:type="spellEnd"/>
      <w:r w:rsidRPr="006F3F31">
        <w:t xml:space="preserve"> follows the standard substitution behavior.</w:t>
      </w:r>
    </w:p>
    <w:p w14:paraId="6424F810" w14:textId="77777777" w:rsidR="006F3F31" w:rsidRPr="006F3F31" w:rsidRDefault="006F3F31" w:rsidP="006F3F31">
      <w:pPr>
        <w:numPr>
          <w:ilvl w:val="0"/>
          <w:numId w:val="21"/>
        </w:numPr>
      </w:pPr>
      <w:r w:rsidRPr="006F3F31">
        <w:rPr>
          <w:b/>
          <w:bCs/>
        </w:rPr>
        <w:t>Burn restriction</w:t>
      </w:r>
      <w:r w:rsidRPr="006F3F31">
        <w:t xml:space="preserve">: your burn requires from == </w:t>
      </w:r>
      <w:proofErr w:type="spellStart"/>
      <w:proofErr w:type="gramStart"/>
      <w:r w:rsidRPr="006F3F31">
        <w:t>msg.sender</w:t>
      </w:r>
      <w:proofErr w:type="spellEnd"/>
      <w:proofErr w:type="gramEnd"/>
      <w:r w:rsidRPr="006F3F31">
        <w:t> — operators cannot burn on behalf (unless you change logic).</w:t>
      </w:r>
    </w:p>
    <w:p w14:paraId="794D7A7D" w14:textId="77777777" w:rsidR="006F3F31" w:rsidRPr="006F3F31" w:rsidRDefault="006F3F31" w:rsidP="006F3F31">
      <w:pPr>
        <w:numPr>
          <w:ilvl w:val="0"/>
          <w:numId w:val="21"/>
        </w:numPr>
      </w:pPr>
      <w:r w:rsidRPr="006F3F31">
        <w:rPr>
          <w:b/>
          <w:bCs/>
        </w:rPr>
        <w:t>Transfers require data bytes</w:t>
      </w:r>
      <w:r w:rsidRPr="006F3F31">
        <w:t>: in Remix, use 0x or 0x00… as needed.</w:t>
      </w:r>
    </w:p>
    <w:p w14:paraId="2C611734" w14:textId="77777777" w:rsidR="006F3F31" w:rsidRPr="006F3F31" w:rsidRDefault="006F3F31" w:rsidP="006F3F31">
      <w:r w:rsidRPr="006F3F31">
        <w:pict w14:anchorId="59B47A65">
          <v:rect id="_x0000_i1129" style="width:0;height:1.5pt" o:hralign="center" o:hrstd="t" o:hr="t" fillcolor="#a0a0a0" stroked="f"/>
        </w:pict>
      </w:r>
    </w:p>
    <w:p w14:paraId="23C4013B" w14:textId="77777777" w:rsidR="006F3F31" w:rsidRPr="006F3F31" w:rsidRDefault="006F3F31" w:rsidP="006F3F31">
      <w:r w:rsidRPr="006F3F31">
        <w:rPr>
          <w:b/>
          <w:bCs/>
        </w:rPr>
        <w:t>5) Post-lab questions (ERC-1155 version)</w:t>
      </w:r>
    </w:p>
    <w:p w14:paraId="316FF805" w14:textId="77777777" w:rsidR="006F3F31" w:rsidRDefault="006F3F31" w:rsidP="006F3F31">
      <w:pPr>
        <w:numPr>
          <w:ilvl w:val="0"/>
          <w:numId w:val="22"/>
        </w:numPr>
      </w:pPr>
      <w:r w:rsidRPr="006F3F31">
        <w:t>What are the token IDs for GOLD, SILVER, DIAMOND?</w:t>
      </w:r>
    </w:p>
    <w:p w14:paraId="3BCBDFBC" w14:textId="77777777" w:rsidR="00703277" w:rsidRPr="00703277" w:rsidRDefault="00703277" w:rsidP="00703277">
      <w:pPr>
        <w:rPr>
          <w:b/>
          <w:bCs/>
        </w:rPr>
      </w:pPr>
      <w:r w:rsidRPr="00703277">
        <w:rPr>
          <w:b/>
          <w:bCs/>
        </w:rPr>
        <w:t>GOLD = 1</w:t>
      </w:r>
    </w:p>
    <w:p w14:paraId="1752F475" w14:textId="77777777" w:rsidR="00703277" w:rsidRPr="00703277" w:rsidRDefault="00703277" w:rsidP="00703277">
      <w:pPr>
        <w:rPr>
          <w:b/>
          <w:bCs/>
        </w:rPr>
      </w:pPr>
      <w:r w:rsidRPr="00703277">
        <w:rPr>
          <w:b/>
          <w:bCs/>
        </w:rPr>
        <w:t>SILVER = 2</w:t>
      </w:r>
    </w:p>
    <w:p w14:paraId="2DC00507" w14:textId="6478F914" w:rsidR="00703277" w:rsidRPr="006F3F31" w:rsidRDefault="00703277" w:rsidP="00703277">
      <w:pPr>
        <w:rPr>
          <w:b/>
          <w:bCs/>
        </w:rPr>
      </w:pPr>
      <w:r w:rsidRPr="00703277">
        <w:rPr>
          <w:b/>
          <w:bCs/>
        </w:rPr>
        <w:t>DIAMOND = 3</w:t>
      </w:r>
    </w:p>
    <w:p w14:paraId="2F8AAB83" w14:textId="472CE08C" w:rsidR="006F3F31" w:rsidRDefault="006F3F31" w:rsidP="006F3F31">
      <w:pPr>
        <w:numPr>
          <w:ilvl w:val="0"/>
          <w:numId w:val="22"/>
        </w:numPr>
      </w:pPr>
      <w:r w:rsidRPr="006F3F31">
        <w:t>Why can Account 2 not call </w:t>
      </w:r>
      <w:proofErr w:type="gramStart"/>
      <w:r w:rsidRPr="006F3F31">
        <w:t>mint(</w:t>
      </w:r>
      <w:proofErr w:type="gramEnd"/>
      <w:r w:rsidRPr="006F3F31">
        <w:t>)?</w:t>
      </w:r>
    </w:p>
    <w:p w14:paraId="47824952" w14:textId="02E04965" w:rsidR="00703277" w:rsidRPr="006F3F31" w:rsidRDefault="00703277" w:rsidP="00703277">
      <w:pPr>
        <w:rPr>
          <w:b/>
          <w:bCs/>
        </w:rPr>
      </w:pPr>
      <w:proofErr w:type="gramStart"/>
      <w:r w:rsidRPr="00703277">
        <w:rPr>
          <w:b/>
          <w:bCs/>
        </w:rPr>
        <w:t>mint(</w:t>
      </w:r>
      <w:proofErr w:type="gramEnd"/>
      <w:r w:rsidRPr="00703277">
        <w:rPr>
          <w:b/>
          <w:bCs/>
        </w:rPr>
        <w:t xml:space="preserve">) function is restricted with </w:t>
      </w:r>
      <w:proofErr w:type="spellStart"/>
      <w:r w:rsidRPr="00703277">
        <w:rPr>
          <w:b/>
          <w:bCs/>
        </w:rPr>
        <w:t>onlyOwner</w:t>
      </w:r>
      <w:proofErr w:type="spellEnd"/>
      <w:r>
        <w:rPr>
          <w:b/>
          <w:bCs/>
        </w:rPr>
        <w:t xml:space="preserve"> which is Account 1</w:t>
      </w:r>
    </w:p>
    <w:p w14:paraId="75E2964E" w14:textId="77777777" w:rsidR="006F3F31" w:rsidRDefault="006F3F31" w:rsidP="006F3F31">
      <w:pPr>
        <w:numPr>
          <w:ilvl w:val="0"/>
          <w:numId w:val="22"/>
        </w:numPr>
      </w:pPr>
      <w:r w:rsidRPr="006F3F31">
        <w:t>What function confirms how many tokens of an ID a wallet owns?</w:t>
      </w:r>
    </w:p>
    <w:p w14:paraId="6A608FE8" w14:textId="7582ED9D" w:rsidR="00703277" w:rsidRPr="006F3F31" w:rsidRDefault="00B03B3F" w:rsidP="00703277">
      <w:pPr>
        <w:rPr>
          <w:b/>
          <w:bCs/>
        </w:rPr>
      </w:pPr>
      <w:proofErr w:type="spellStart"/>
      <w:r w:rsidRPr="00B03B3F">
        <w:rPr>
          <w:b/>
          <w:bCs/>
        </w:rPr>
        <w:t>balanceOf</w:t>
      </w:r>
      <w:proofErr w:type="spellEnd"/>
    </w:p>
    <w:p w14:paraId="10AD26C0" w14:textId="77777777" w:rsidR="006F3F31" w:rsidRDefault="006F3F31" w:rsidP="006F3F31">
      <w:pPr>
        <w:numPr>
          <w:ilvl w:val="0"/>
          <w:numId w:val="22"/>
        </w:numPr>
      </w:pPr>
      <w:r w:rsidRPr="006F3F31">
        <w:t>Why does </w:t>
      </w:r>
      <w:proofErr w:type="gramStart"/>
      <w:r w:rsidRPr="006F3F31">
        <w:t>burn(</w:t>
      </w:r>
      <w:proofErr w:type="gramEnd"/>
      <w:r w:rsidRPr="006F3F31">
        <w:t>Account1, id, amount) fail when called by Account 2?</w:t>
      </w:r>
    </w:p>
    <w:p w14:paraId="4003E059" w14:textId="05C2CE1F" w:rsidR="00703277" w:rsidRPr="006F3F31" w:rsidRDefault="00B03B3F" w:rsidP="00703277">
      <w:pPr>
        <w:rPr>
          <w:b/>
          <w:bCs/>
        </w:rPr>
      </w:pPr>
      <w:r w:rsidRPr="00B03B3F">
        <w:rPr>
          <w:b/>
          <w:bCs/>
        </w:rPr>
        <w:t xml:space="preserve">Account 2 cannot burn tokens from Account 1 because </w:t>
      </w:r>
      <w:proofErr w:type="spellStart"/>
      <w:proofErr w:type="gramStart"/>
      <w:r w:rsidRPr="00B03B3F">
        <w:rPr>
          <w:b/>
          <w:bCs/>
        </w:rPr>
        <w:t>msg.sender</w:t>
      </w:r>
      <w:proofErr w:type="spellEnd"/>
      <w:r w:rsidRPr="00B03B3F">
        <w:rPr>
          <w:b/>
          <w:bCs/>
        </w:rPr>
        <w:t xml:space="preserve"> !=</w:t>
      </w:r>
      <w:proofErr w:type="gramEnd"/>
      <w:r w:rsidRPr="00B03B3F">
        <w:rPr>
          <w:b/>
          <w:bCs/>
        </w:rPr>
        <w:t xml:space="preserve"> from.</w:t>
      </w:r>
    </w:p>
    <w:p w14:paraId="5DB44354" w14:textId="77777777" w:rsidR="006F3F31" w:rsidRDefault="006F3F31" w:rsidP="006F3F31">
      <w:pPr>
        <w:numPr>
          <w:ilvl w:val="0"/>
          <w:numId w:val="22"/>
        </w:numPr>
      </w:pPr>
      <w:r w:rsidRPr="006F3F31">
        <w:t>What is the difference between _</w:t>
      </w:r>
      <w:proofErr w:type="gramStart"/>
      <w:r w:rsidRPr="006F3F31">
        <w:t>mint(</w:t>
      </w:r>
      <w:proofErr w:type="gramEnd"/>
      <w:r w:rsidRPr="006F3F31">
        <w:t>) and </w:t>
      </w:r>
      <w:proofErr w:type="spellStart"/>
      <w:proofErr w:type="gramStart"/>
      <w:r w:rsidRPr="006F3F31">
        <w:t>safeTransferFrom</w:t>
      </w:r>
      <w:proofErr w:type="spellEnd"/>
      <w:r w:rsidRPr="006F3F31">
        <w:t>(</w:t>
      </w:r>
      <w:proofErr w:type="gramEnd"/>
      <w:r w:rsidRPr="006F3F31">
        <w:t>)?</w:t>
      </w:r>
    </w:p>
    <w:p w14:paraId="24EC9092" w14:textId="1DEB14D5" w:rsidR="00703277" w:rsidRPr="006F3F31" w:rsidRDefault="00703277" w:rsidP="00703277">
      <w:pPr>
        <w:rPr>
          <w:b/>
          <w:bCs/>
        </w:rPr>
      </w:pPr>
      <w:r>
        <w:rPr>
          <w:b/>
          <w:bCs/>
        </w:rPr>
        <w:t xml:space="preserve">_mint creates new token while </w:t>
      </w:r>
      <w:proofErr w:type="spellStart"/>
      <w:proofErr w:type="gramStart"/>
      <w:r>
        <w:rPr>
          <w:b/>
          <w:bCs/>
        </w:rPr>
        <w:t>safeTransferFrom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transfers already existing token</w:t>
      </w:r>
    </w:p>
    <w:p w14:paraId="037FE446" w14:textId="77777777" w:rsidR="003D0EB0" w:rsidRDefault="003D0EB0"/>
    <w:sectPr w:rsidR="003D0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B3D"/>
    <w:multiLevelType w:val="multilevel"/>
    <w:tmpl w:val="60A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529C"/>
    <w:multiLevelType w:val="multilevel"/>
    <w:tmpl w:val="E28A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6288E"/>
    <w:multiLevelType w:val="multilevel"/>
    <w:tmpl w:val="251A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B4770"/>
    <w:multiLevelType w:val="multilevel"/>
    <w:tmpl w:val="9A5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C5E64"/>
    <w:multiLevelType w:val="multilevel"/>
    <w:tmpl w:val="BE8A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2469C"/>
    <w:multiLevelType w:val="multilevel"/>
    <w:tmpl w:val="0602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02C5C"/>
    <w:multiLevelType w:val="multilevel"/>
    <w:tmpl w:val="F8C6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2685C"/>
    <w:multiLevelType w:val="multilevel"/>
    <w:tmpl w:val="A63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7975"/>
    <w:multiLevelType w:val="multilevel"/>
    <w:tmpl w:val="AEE0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F19F9"/>
    <w:multiLevelType w:val="multilevel"/>
    <w:tmpl w:val="4A18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B5015"/>
    <w:multiLevelType w:val="multilevel"/>
    <w:tmpl w:val="0F7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252C8"/>
    <w:multiLevelType w:val="multilevel"/>
    <w:tmpl w:val="3514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5570A"/>
    <w:multiLevelType w:val="multilevel"/>
    <w:tmpl w:val="ADB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35E0E"/>
    <w:multiLevelType w:val="multilevel"/>
    <w:tmpl w:val="3934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16901"/>
    <w:multiLevelType w:val="multilevel"/>
    <w:tmpl w:val="28C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D2EC7"/>
    <w:multiLevelType w:val="multilevel"/>
    <w:tmpl w:val="6DFE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CD1340"/>
    <w:multiLevelType w:val="multilevel"/>
    <w:tmpl w:val="4DB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23EE2"/>
    <w:multiLevelType w:val="multilevel"/>
    <w:tmpl w:val="58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9608B"/>
    <w:multiLevelType w:val="multilevel"/>
    <w:tmpl w:val="198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933C6"/>
    <w:multiLevelType w:val="multilevel"/>
    <w:tmpl w:val="D980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4E5099"/>
    <w:multiLevelType w:val="multilevel"/>
    <w:tmpl w:val="A6C4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20D13"/>
    <w:multiLevelType w:val="multilevel"/>
    <w:tmpl w:val="7CB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97536">
    <w:abstractNumId w:val="0"/>
  </w:num>
  <w:num w:numId="2" w16cid:durableId="1290823539">
    <w:abstractNumId w:val="20"/>
  </w:num>
  <w:num w:numId="3" w16cid:durableId="1852141180">
    <w:abstractNumId w:val="21"/>
  </w:num>
  <w:num w:numId="4" w16cid:durableId="28267705">
    <w:abstractNumId w:val="19"/>
  </w:num>
  <w:num w:numId="5" w16cid:durableId="1693146473">
    <w:abstractNumId w:val="1"/>
  </w:num>
  <w:num w:numId="6" w16cid:durableId="729116760">
    <w:abstractNumId w:val="13"/>
  </w:num>
  <w:num w:numId="7" w16cid:durableId="989292014">
    <w:abstractNumId w:val="12"/>
  </w:num>
  <w:num w:numId="8" w16cid:durableId="47917127">
    <w:abstractNumId w:val="10"/>
  </w:num>
  <w:num w:numId="9" w16cid:durableId="797458043">
    <w:abstractNumId w:val="18"/>
  </w:num>
  <w:num w:numId="10" w16cid:durableId="1880624474">
    <w:abstractNumId w:val="9"/>
  </w:num>
  <w:num w:numId="11" w16cid:durableId="1769500957">
    <w:abstractNumId w:val="16"/>
  </w:num>
  <w:num w:numId="12" w16cid:durableId="831213103">
    <w:abstractNumId w:val="11"/>
  </w:num>
  <w:num w:numId="13" w16cid:durableId="2143309206">
    <w:abstractNumId w:val="5"/>
  </w:num>
  <w:num w:numId="14" w16cid:durableId="668140905">
    <w:abstractNumId w:val="14"/>
  </w:num>
  <w:num w:numId="15" w16cid:durableId="1073309621">
    <w:abstractNumId w:val="8"/>
  </w:num>
  <w:num w:numId="16" w16cid:durableId="1542787605">
    <w:abstractNumId w:val="15"/>
  </w:num>
  <w:num w:numId="17" w16cid:durableId="496270528">
    <w:abstractNumId w:val="17"/>
  </w:num>
  <w:num w:numId="18" w16cid:durableId="2010710619">
    <w:abstractNumId w:val="3"/>
  </w:num>
  <w:num w:numId="19" w16cid:durableId="1853570246">
    <w:abstractNumId w:val="2"/>
  </w:num>
  <w:num w:numId="20" w16cid:durableId="1161652765">
    <w:abstractNumId w:val="6"/>
  </w:num>
  <w:num w:numId="21" w16cid:durableId="2111856162">
    <w:abstractNumId w:val="7"/>
  </w:num>
  <w:num w:numId="22" w16cid:durableId="31611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31"/>
    <w:rsid w:val="00047C17"/>
    <w:rsid w:val="003D0EB0"/>
    <w:rsid w:val="004938E1"/>
    <w:rsid w:val="0062415B"/>
    <w:rsid w:val="006E7470"/>
    <w:rsid w:val="006F3F31"/>
    <w:rsid w:val="00703277"/>
    <w:rsid w:val="009141AA"/>
    <w:rsid w:val="00B03B3F"/>
    <w:rsid w:val="00BB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CA61"/>
  <w15:chartTrackingRefBased/>
  <w15:docId w15:val="{95C45E2F-4B1D-4D04-BF9D-F2F03707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16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EZKYLLE OPINIANO</dc:creator>
  <cp:keywords/>
  <dc:description/>
  <cp:lastModifiedBy>EZKYLLE OPINIANO</cp:lastModifiedBy>
  <cp:revision>1</cp:revision>
  <dcterms:created xsi:type="dcterms:W3CDTF">2026-02-28T08:03:00Z</dcterms:created>
  <dcterms:modified xsi:type="dcterms:W3CDTF">2026-02-28T09:45:00Z</dcterms:modified>
</cp:coreProperties>
</file>