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7ABA" w14:textId="01812EC9" w:rsidR="00B5257F" w:rsidRPr="00B5257F" w:rsidRDefault="003F35B5" w:rsidP="00B5257F">
      <w:pPr>
        <w:pStyle w:val="Sansinterligne"/>
        <w:jc w:val="center"/>
        <w:rPr>
          <w:b/>
          <w:bCs/>
          <w:u w:val="single"/>
          <w:lang w:val="en-US"/>
        </w:rPr>
      </w:pPr>
      <w:r w:rsidRPr="00B5257F">
        <w:rPr>
          <w:b/>
          <w:bCs/>
          <w:u w:val="single"/>
          <w:lang w:val="en-US"/>
        </w:rPr>
        <w:t xml:space="preserve">Thursday February </w:t>
      </w:r>
      <w:r w:rsidR="00B5257F" w:rsidRPr="00B5257F">
        <w:rPr>
          <w:b/>
          <w:bCs/>
          <w:u w:val="single"/>
          <w:lang w:val="en-US"/>
        </w:rPr>
        <w:t>1</w:t>
      </w:r>
      <w:r w:rsidR="00B5257F" w:rsidRPr="00B5257F">
        <w:rPr>
          <w:b/>
          <w:bCs/>
          <w:u w:val="single"/>
          <w:vertAlign w:val="superscript"/>
          <w:lang w:val="en-US"/>
        </w:rPr>
        <w:t>st</w:t>
      </w:r>
      <w:r w:rsidR="00B5257F" w:rsidRPr="00B5257F">
        <w:rPr>
          <w:b/>
          <w:bCs/>
          <w:u w:val="single"/>
          <w:lang w:val="en-US"/>
        </w:rPr>
        <w:t>.</w:t>
      </w:r>
    </w:p>
    <w:p w14:paraId="63D92E62" w14:textId="77777777" w:rsidR="00B5257F" w:rsidRDefault="00B5257F" w:rsidP="008D2B1F">
      <w:pPr>
        <w:pStyle w:val="Sansinterligne"/>
        <w:rPr>
          <w:lang w:val="en-US"/>
        </w:rPr>
      </w:pPr>
    </w:p>
    <w:p w14:paraId="12F6EA8C" w14:textId="3F9991F5" w:rsidR="008D2B1F" w:rsidRDefault="008D2B1F" w:rsidP="008D2B1F">
      <w:pPr>
        <w:pStyle w:val="Sansinterligne"/>
        <w:rPr>
          <w:lang w:val="en-US"/>
        </w:rPr>
      </w:pPr>
      <w:r>
        <w:rPr>
          <w:lang w:val="en-US"/>
        </w:rPr>
        <w:t>Global review</w:t>
      </w:r>
      <w:r w:rsidR="00B5257F">
        <w:rPr>
          <w:lang w:val="en-US"/>
        </w:rPr>
        <w:t xml:space="preserve"> : what we worked on yesterday + language basics.</w:t>
      </w:r>
    </w:p>
    <w:p w14:paraId="379652F6" w14:textId="6E6E11C3" w:rsidR="00B465D1" w:rsidRDefault="00B465D1" w:rsidP="00FE5184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</w:p>
    <w:p w14:paraId="63B6C709" w14:textId="594AD0AB" w:rsidR="00382E3B" w:rsidRDefault="00382E3B" w:rsidP="00FE5184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  <w:r>
        <w:rPr>
          <w:rFonts w:ascii="wasy10" w:hAnsi="wasy10" w:cs="wasy10"/>
          <w:kern w:val="0"/>
          <w:sz w:val="20"/>
          <w:szCs w:val="20"/>
          <w:lang w:val="en-US"/>
        </w:rPr>
        <w:t>LINGUAHOUSE Reviews 1 2 3 4</w:t>
      </w:r>
    </w:p>
    <w:p w14:paraId="35D56F72" w14:textId="77777777" w:rsidR="00B5257F" w:rsidRDefault="00B5257F" w:rsidP="00FE5184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</w:p>
    <w:p w14:paraId="2A35078F" w14:textId="3CC7F589" w:rsidR="00B465D1" w:rsidRDefault="00B465D1" w:rsidP="00FE5184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  <w:r>
        <w:rPr>
          <w:rFonts w:ascii="wasy10" w:hAnsi="wasy10" w:cs="wasy10"/>
          <w:kern w:val="0"/>
          <w:sz w:val="20"/>
          <w:szCs w:val="20"/>
          <w:lang w:val="en-US"/>
        </w:rPr>
        <w:t xml:space="preserve">Simple present / word order with frequency adverbs review: </w:t>
      </w:r>
    </w:p>
    <w:p w14:paraId="0B37F2A1" w14:textId="77777777" w:rsidR="00B465D1" w:rsidRDefault="00B465D1" w:rsidP="00FE5184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</w:p>
    <w:p w14:paraId="50BD8149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Julie: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So, what do you do in your free time?</w:t>
      </w:r>
    </w:p>
    <w:p w14:paraId="1115A198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Richard: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Well, 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often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watch TV in the evening. What about you?</w:t>
      </w:r>
    </w:p>
    <w:p w14:paraId="05E4F00E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Julie: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I go jogging, and 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sometimes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meet friends in the evening.</w:t>
      </w:r>
    </w:p>
    <w:p w14:paraId="3ADA0687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Richard: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How often do you go jogging?</w:t>
      </w:r>
    </w:p>
    <w:p w14:paraId="593940C8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Julie: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I go jogging every morning. And you?</w:t>
      </w:r>
    </w:p>
    <w:p w14:paraId="04772D66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Richard: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hardly ever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go jogging. Maybe </w:t>
      </w:r>
      <w:r w:rsidRPr="00C151F1">
        <w:rPr>
          <w:rFonts w:ascii="Swiss721BT-RomanCondensed" w:hAnsi="Swiss721BT-RomanCondensed" w:cs="Swiss721BT-RomanCondensed"/>
          <w:kern w:val="0"/>
          <w:sz w:val="20"/>
          <w:szCs w:val="20"/>
          <w:highlight w:val="yellow"/>
          <w:lang w:val="en-US"/>
        </w:rPr>
        <w:t>once a year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!</w:t>
      </w:r>
    </w:p>
    <w:p w14:paraId="6B155561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Julie: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Do you cook?</w:t>
      </w:r>
    </w:p>
    <w:p w14:paraId="2C795457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Richard: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No, 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never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cook. 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always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order pizza. And you?</w:t>
      </w:r>
    </w:p>
    <w:p w14:paraId="45A548E0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Julie: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I cook every day. I love cooking!</w:t>
      </w:r>
    </w:p>
    <w:p w14:paraId="70E986D9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Richard: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How often do you travel?</w:t>
      </w:r>
    </w:p>
    <w:p w14:paraId="49E72BFE" w14:textId="77777777" w:rsidR="00B465D1" w:rsidRP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Julie: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I travel </w:t>
      </w:r>
      <w:r w:rsidRPr="00C151F1">
        <w:rPr>
          <w:rFonts w:ascii="Swiss721BT-RomanCondensed" w:hAnsi="Swiss721BT-RomanCondensed" w:cs="Swiss721BT-RomanCondensed"/>
          <w:kern w:val="0"/>
          <w:sz w:val="20"/>
          <w:szCs w:val="20"/>
          <w:highlight w:val="yellow"/>
          <w:lang w:val="en-US"/>
        </w:rPr>
        <w:t>twice a year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. In winter, 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usually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go skiing. Do you travel?</w:t>
      </w:r>
    </w:p>
    <w:p w14:paraId="13BB33C0" w14:textId="448F7E2C" w:rsidR="00B465D1" w:rsidRDefault="00B465D1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Richard: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Yes, I do. Every summer. But I </w:t>
      </w:r>
      <w:r w:rsidRPr="00B465D1">
        <w:rPr>
          <w:rFonts w:ascii="Swiss721BT-BoldCondensed" w:hAnsi="Swiss721BT-BoldCondensed" w:cs="Swiss721BT-BoldCondensed"/>
          <w:b/>
          <w:bCs/>
          <w:kern w:val="0"/>
          <w:sz w:val="20"/>
          <w:szCs w:val="20"/>
          <w:lang w:val="en-US"/>
        </w:rPr>
        <w:t xml:space="preserve">rarely </w:t>
      </w:r>
      <w:r w:rsidRPr="00B465D1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travel in winter.</w:t>
      </w:r>
    </w:p>
    <w:p w14:paraId="382C547C" w14:textId="77777777" w:rsidR="00382E3B" w:rsidRDefault="00382E3B" w:rsidP="00B465D1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</w:p>
    <w:p w14:paraId="5BDFB091" w14:textId="77777777" w:rsidR="00382E3B" w:rsidRDefault="00382E3B" w:rsidP="00382E3B">
      <w:pPr>
        <w:pStyle w:val="Sansinterligne"/>
        <w:rPr>
          <w:lang w:val="en-US"/>
        </w:rPr>
      </w:pPr>
      <w:r>
        <w:rPr>
          <w:lang w:val="en-US"/>
        </w:rPr>
        <w:t>Common verbs review:</w:t>
      </w:r>
    </w:p>
    <w:p w14:paraId="2F859AEB" w14:textId="310D1338" w:rsidR="00382E3B" w:rsidRDefault="00382E3B" w:rsidP="00382E3B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M</w:t>
      </w:r>
      <w:r w:rsidR="00FD41F9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AKE</w:t>
      </w:r>
      <w:r w:rsidR="00B5257F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</w:t>
      </w:r>
      <w:r w:rsidRPr="004E78E2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phone calls</w:t>
      </w:r>
    </w:p>
    <w:p w14:paraId="339506F5" w14:textId="7C2C13AC" w:rsidR="00382E3B" w:rsidRPr="004E78E2" w:rsidRDefault="00FD41F9" w:rsidP="00382E3B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WRITE</w:t>
      </w:r>
      <w:r w:rsidR="00B5257F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</w:t>
      </w:r>
      <w:r w:rsidR="00382E3B" w:rsidRPr="004E78E2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emails in English</w:t>
      </w:r>
    </w:p>
    <w:p w14:paraId="7738B9D2" w14:textId="26A21857" w:rsidR="00382E3B" w:rsidRPr="00C41FB8" w:rsidRDefault="00382E3B" w:rsidP="00382E3B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</w:rPr>
      </w:pPr>
      <w:r w:rsidRPr="00C41FB8">
        <w:rPr>
          <w:rFonts w:ascii="Swiss721BT-RomanCondensed" w:hAnsi="Swiss721BT-RomanCondensed" w:cs="Swiss721BT-RomanCondensed"/>
          <w:kern w:val="0"/>
          <w:sz w:val="20"/>
          <w:szCs w:val="20"/>
        </w:rPr>
        <w:t>MA</w:t>
      </w:r>
      <w:r w:rsidR="00C41FB8" w:rsidRPr="00C41FB8">
        <w:rPr>
          <w:rFonts w:ascii="Swiss721BT-RomanCondensed" w:hAnsi="Swiss721BT-RomanCondensed" w:cs="Swiss721BT-RomanCondensed"/>
          <w:kern w:val="0"/>
          <w:sz w:val="20"/>
          <w:szCs w:val="20"/>
        </w:rPr>
        <w:t>NAGE</w:t>
      </w:r>
      <w:r w:rsidRPr="00C41FB8">
        <w:rPr>
          <w:rFonts w:ascii="Swiss721BT-RomanCondensed" w:hAnsi="Swiss721BT-RomanCondensed" w:cs="Swiss721BT-RomanCondensed"/>
          <w:kern w:val="0"/>
          <w:sz w:val="20"/>
          <w:szCs w:val="20"/>
        </w:rPr>
        <w:t xml:space="preserve"> clients </w:t>
      </w:r>
      <w:r w:rsidR="00C41FB8" w:rsidRPr="00C41FB8">
        <w:rPr>
          <w:rFonts w:ascii="Swiss721BT-RomanCondensed" w:hAnsi="Swiss721BT-RomanCondensed" w:cs="Swiss721BT-RomanCondensed"/>
          <w:kern w:val="0"/>
          <w:sz w:val="20"/>
          <w:szCs w:val="20"/>
        </w:rPr>
        <w:t>(gérer/s’occuper d</w:t>
      </w:r>
      <w:r w:rsidR="00C41FB8">
        <w:rPr>
          <w:rFonts w:ascii="Swiss721BT-RomanCondensed" w:hAnsi="Swiss721BT-RomanCondensed" w:cs="Swiss721BT-RomanCondensed"/>
          <w:kern w:val="0"/>
          <w:sz w:val="20"/>
          <w:szCs w:val="20"/>
        </w:rPr>
        <w:t>e)</w:t>
      </w:r>
    </w:p>
    <w:p w14:paraId="563D9ECE" w14:textId="47E1A106" w:rsidR="00382E3B" w:rsidRPr="004E78E2" w:rsidRDefault="00382E3B" w:rsidP="00382E3B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  <w:r>
        <w:rPr>
          <w:rFonts w:ascii="wasy10" w:hAnsi="wasy10" w:cs="wasy10"/>
          <w:kern w:val="0"/>
          <w:sz w:val="20"/>
          <w:szCs w:val="20"/>
          <w:lang w:val="en-US"/>
        </w:rPr>
        <w:t xml:space="preserve">Syn. of participate : </w:t>
      </w:r>
      <w:r w:rsidR="00FD41F9">
        <w:rPr>
          <w:rFonts w:ascii="wasy10" w:hAnsi="wasy10" w:cs="wasy10"/>
          <w:kern w:val="0"/>
          <w:sz w:val="20"/>
          <w:szCs w:val="20"/>
          <w:lang w:val="en-US"/>
        </w:rPr>
        <w:t>ATTEND</w:t>
      </w:r>
      <w:r w:rsidRPr="004E78E2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meetings</w:t>
      </w:r>
    </w:p>
    <w:p w14:paraId="150225DF" w14:textId="33847191" w:rsidR="00382E3B" w:rsidRDefault="00A20FB9" w:rsidP="00382E3B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I NEED</w:t>
      </w:r>
      <w:r w:rsidR="00382E3B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an update o</w:t>
      </w: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n</w:t>
      </w:r>
      <w:r w:rsidR="00382E3B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your progress.</w:t>
      </w:r>
    </w:p>
    <w:p w14:paraId="0E73981C" w14:textId="217B34DA" w:rsidR="00382E3B" w:rsidRPr="004E78E2" w:rsidRDefault="00382E3B" w:rsidP="00382E3B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D</w:t>
      </w:r>
      <w:r w:rsidR="00FC6D8D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EAL</w:t>
      </w: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</w:t>
      </w:r>
      <w:r w:rsidRPr="004E78E2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with suppliers</w:t>
      </w:r>
    </w:p>
    <w:p w14:paraId="039F1137" w14:textId="7D0EAE76" w:rsidR="00382E3B" w:rsidRDefault="00382E3B" w:rsidP="00382E3B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G</w:t>
      </w:r>
      <w:r w:rsidR="00FC6D8D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IVE</w:t>
      </w: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</w:t>
      </w:r>
      <w:r w:rsidRPr="004E78E2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presentations</w:t>
      </w:r>
    </w:p>
    <w:p w14:paraId="08641073" w14:textId="2DD6C3EE" w:rsidR="00382E3B" w:rsidRDefault="00382E3B" w:rsidP="00382E3B">
      <w:pPr>
        <w:autoSpaceDE w:val="0"/>
        <w:autoSpaceDN w:val="0"/>
        <w:adjustRightInd w:val="0"/>
        <w:spacing w:after="0" w:line="240" w:lineRule="auto"/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I</w:t>
      </w:r>
      <w:r w:rsidR="00F41BE7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NTERVIEW</w:t>
      </w: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</w:t>
      </w:r>
      <w:r w:rsidRPr="004E78E2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job candidates</w:t>
      </w:r>
    </w:p>
    <w:p w14:paraId="01D7B85D" w14:textId="70C05D75" w:rsidR="00382E3B" w:rsidRDefault="00382E3B" w:rsidP="00382E3B">
      <w:pPr>
        <w:autoSpaceDE w:val="0"/>
        <w:autoSpaceDN w:val="0"/>
        <w:adjustRightInd w:val="0"/>
        <w:spacing w:after="0" w:line="240" w:lineRule="auto"/>
        <w:rPr>
          <w:rFonts w:ascii="wasy10" w:hAnsi="wasy10" w:cs="wasy10"/>
          <w:kern w:val="0"/>
          <w:sz w:val="20"/>
          <w:szCs w:val="20"/>
          <w:lang w:val="en-US"/>
        </w:rPr>
      </w:pP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We are </w:t>
      </w:r>
      <w:r w:rsidR="00F41BE7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A</w:t>
      </w:r>
      <w:r w:rsidR="001B427D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BLE</w:t>
      </w: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</w:t>
      </w:r>
      <w:r w:rsidR="001B427D"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TO</w:t>
      </w:r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 xml:space="preserve"> develop app and </w:t>
      </w:r>
      <w:proofErr w:type="spellStart"/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softwares</w:t>
      </w:r>
      <w:proofErr w:type="spellEnd"/>
      <w:r>
        <w:rPr>
          <w:rFonts w:ascii="Swiss721BT-RomanCondensed" w:hAnsi="Swiss721BT-RomanCondensed" w:cs="Swiss721BT-RomanCondensed"/>
          <w:kern w:val="0"/>
          <w:sz w:val="20"/>
          <w:szCs w:val="20"/>
          <w:lang w:val="en-US"/>
        </w:rPr>
        <w:t>.</w:t>
      </w:r>
    </w:p>
    <w:p w14:paraId="7BCA2920" w14:textId="77777777" w:rsidR="00962BBE" w:rsidRDefault="00962BBE" w:rsidP="008D2B1F">
      <w:pPr>
        <w:pStyle w:val="Sansinterligne"/>
        <w:rPr>
          <w:lang w:val="en-US"/>
        </w:rPr>
      </w:pPr>
    </w:p>
    <w:p w14:paraId="2652CD1F" w14:textId="77777777" w:rsidR="00E7064E" w:rsidRDefault="00E7064E" w:rsidP="008D2B1F">
      <w:pPr>
        <w:pStyle w:val="Sansinterligne"/>
        <w:rPr>
          <w:lang w:val="en-US"/>
        </w:rPr>
      </w:pPr>
    </w:p>
    <w:p w14:paraId="40E3E1EC" w14:textId="77777777" w:rsidR="00DA2841" w:rsidRDefault="00DA2841" w:rsidP="008D2B1F">
      <w:pPr>
        <w:pStyle w:val="Sansinterligne"/>
        <w:rPr>
          <w:lang w:val="en-US"/>
        </w:rPr>
      </w:pPr>
    </w:p>
    <w:p w14:paraId="2E6379C4" w14:textId="7983EF70" w:rsidR="00EB47EC" w:rsidRDefault="004E78E2" w:rsidP="008D2B1F">
      <w:pPr>
        <w:pStyle w:val="Sansinterligne"/>
        <w:rPr>
          <w:lang w:val="en-US"/>
        </w:rPr>
      </w:pPr>
      <w:r>
        <w:rPr>
          <w:lang w:val="en-US"/>
        </w:rPr>
        <w:t>Phone vocab review</w:t>
      </w:r>
      <w:r w:rsidR="008632EB">
        <w:rPr>
          <w:lang w:val="en-US"/>
        </w:rPr>
        <w:t xml:space="preserve"> : 04</w:t>
      </w:r>
      <w:r w:rsidR="005206E7">
        <w:rPr>
          <w:lang w:val="en-US"/>
        </w:rPr>
        <w:t xml:space="preserve">.25 </w:t>
      </w:r>
      <w:r w:rsidR="008756BF">
        <w:rPr>
          <w:lang w:val="en-US"/>
        </w:rPr>
        <w:t xml:space="preserve">: </w:t>
      </w:r>
      <w:hyperlink r:id="rId5" w:history="1">
        <w:r w:rsidR="008756BF" w:rsidRPr="008F6949">
          <w:rPr>
            <w:rStyle w:val="Lienhypertexte"/>
            <w:lang w:val="en-US"/>
          </w:rPr>
          <w:t>https://www.youtube.com/watch?v=01zt_awXjlU</w:t>
        </w:r>
      </w:hyperlink>
    </w:p>
    <w:p w14:paraId="5CF68E19" w14:textId="77777777" w:rsidR="004E78E2" w:rsidRDefault="004E78E2" w:rsidP="008D2B1F">
      <w:pPr>
        <w:pStyle w:val="Sansinterligne"/>
        <w:rPr>
          <w:lang w:val="en-US"/>
        </w:rPr>
      </w:pPr>
    </w:p>
    <w:p w14:paraId="1849854F" w14:textId="77777777" w:rsidR="008D2B1F" w:rsidRDefault="008D2B1F" w:rsidP="008D2B1F">
      <w:pPr>
        <w:pStyle w:val="Sansinterligne"/>
        <w:rPr>
          <w:lang w:val="en-US"/>
        </w:rPr>
      </w:pPr>
    </w:p>
    <w:p w14:paraId="1028BD2C" w14:textId="77777777" w:rsidR="00382E3B" w:rsidRDefault="00382E3B" w:rsidP="008D2B1F">
      <w:pPr>
        <w:pStyle w:val="Sansinterligne"/>
        <w:rPr>
          <w:lang w:val="en-US"/>
        </w:rPr>
      </w:pPr>
    </w:p>
    <w:p w14:paraId="145529B7" w14:textId="77777777" w:rsidR="00382E3B" w:rsidRDefault="00382E3B" w:rsidP="008D2B1F">
      <w:pPr>
        <w:pStyle w:val="Sansinterligne"/>
        <w:rPr>
          <w:lang w:val="en-US"/>
        </w:rPr>
      </w:pPr>
    </w:p>
    <w:p w14:paraId="5C24A9CB" w14:textId="77777777" w:rsidR="00382E3B" w:rsidRDefault="00382E3B" w:rsidP="008D2B1F">
      <w:pPr>
        <w:pStyle w:val="Sansinterligne"/>
        <w:rPr>
          <w:lang w:val="en-US"/>
        </w:rPr>
      </w:pPr>
    </w:p>
    <w:p w14:paraId="686779FD" w14:textId="77777777" w:rsidR="00382E3B" w:rsidRDefault="00382E3B" w:rsidP="008D2B1F">
      <w:pPr>
        <w:pStyle w:val="Sansinterligne"/>
        <w:rPr>
          <w:lang w:val="en-US"/>
        </w:rPr>
      </w:pPr>
    </w:p>
    <w:p w14:paraId="2B72A02A" w14:textId="77777777" w:rsidR="00382E3B" w:rsidRDefault="00382E3B" w:rsidP="008D2B1F">
      <w:pPr>
        <w:pStyle w:val="Sansinterligne"/>
        <w:rPr>
          <w:lang w:val="en-US"/>
        </w:rPr>
      </w:pPr>
    </w:p>
    <w:p w14:paraId="61AECF46" w14:textId="77777777" w:rsidR="00382E3B" w:rsidRDefault="00382E3B" w:rsidP="008D2B1F">
      <w:pPr>
        <w:pStyle w:val="Sansinterligne"/>
        <w:rPr>
          <w:lang w:val="en-US"/>
        </w:rPr>
      </w:pPr>
    </w:p>
    <w:p w14:paraId="2029D5B8" w14:textId="77777777" w:rsidR="00382E3B" w:rsidRDefault="00382E3B" w:rsidP="008D2B1F">
      <w:pPr>
        <w:pStyle w:val="Sansinterligne"/>
        <w:rPr>
          <w:lang w:val="en-US"/>
        </w:rPr>
      </w:pPr>
    </w:p>
    <w:p w14:paraId="00E74A16" w14:textId="77777777" w:rsidR="00382E3B" w:rsidRDefault="00382E3B" w:rsidP="008D2B1F">
      <w:pPr>
        <w:pStyle w:val="Sansinterligne"/>
        <w:rPr>
          <w:lang w:val="en-US"/>
        </w:rPr>
      </w:pPr>
    </w:p>
    <w:p w14:paraId="7D038A43" w14:textId="77777777" w:rsidR="00382E3B" w:rsidRDefault="00382E3B" w:rsidP="008D2B1F">
      <w:pPr>
        <w:pStyle w:val="Sansinterligne"/>
        <w:rPr>
          <w:lang w:val="en-US"/>
        </w:rPr>
      </w:pPr>
    </w:p>
    <w:p w14:paraId="1A4C2F4F" w14:textId="77777777" w:rsidR="00382E3B" w:rsidRDefault="00382E3B" w:rsidP="008D2B1F">
      <w:pPr>
        <w:pStyle w:val="Sansinterligne"/>
        <w:rPr>
          <w:lang w:val="en-US"/>
        </w:rPr>
      </w:pPr>
    </w:p>
    <w:p w14:paraId="103693E8" w14:textId="77777777" w:rsidR="00382E3B" w:rsidRDefault="00382E3B" w:rsidP="008D2B1F">
      <w:pPr>
        <w:pStyle w:val="Sansinterligne"/>
        <w:rPr>
          <w:lang w:val="en-US"/>
        </w:rPr>
      </w:pPr>
    </w:p>
    <w:p w14:paraId="3A5E3F8B" w14:textId="77777777" w:rsidR="00382E3B" w:rsidRDefault="00382E3B" w:rsidP="008D2B1F">
      <w:pPr>
        <w:pStyle w:val="Sansinterligne"/>
        <w:rPr>
          <w:lang w:val="en-US"/>
        </w:rPr>
      </w:pPr>
    </w:p>
    <w:p w14:paraId="60B4D604" w14:textId="77777777" w:rsidR="00382E3B" w:rsidRDefault="00382E3B" w:rsidP="008D2B1F">
      <w:pPr>
        <w:pStyle w:val="Sansinterligne"/>
        <w:rPr>
          <w:lang w:val="en-US"/>
        </w:rPr>
      </w:pPr>
    </w:p>
    <w:p w14:paraId="08A214F0" w14:textId="77777777" w:rsidR="00382E3B" w:rsidRDefault="00382E3B" w:rsidP="008D2B1F">
      <w:pPr>
        <w:pStyle w:val="Sansinterligne"/>
        <w:rPr>
          <w:lang w:val="en-US"/>
        </w:rPr>
      </w:pPr>
    </w:p>
    <w:p w14:paraId="1229B504" w14:textId="77777777" w:rsidR="00382E3B" w:rsidRDefault="00382E3B" w:rsidP="008D2B1F">
      <w:pPr>
        <w:pStyle w:val="Sansinterligne"/>
        <w:rPr>
          <w:lang w:val="en-US"/>
        </w:rPr>
      </w:pPr>
    </w:p>
    <w:p w14:paraId="048FC864" w14:textId="77777777" w:rsidR="00382E3B" w:rsidRDefault="00382E3B" w:rsidP="008D2B1F">
      <w:pPr>
        <w:pStyle w:val="Sansinterligne"/>
        <w:rPr>
          <w:lang w:val="en-US"/>
        </w:rPr>
      </w:pPr>
    </w:p>
    <w:p w14:paraId="02B7D769" w14:textId="77777777" w:rsidR="00382E3B" w:rsidRDefault="00382E3B" w:rsidP="008D2B1F">
      <w:pPr>
        <w:pStyle w:val="Sansinterligne"/>
        <w:rPr>
          <w:lang w:val="en-US"/>
        </w:rPr>
      </w:pPr>
    </w:p>
    <w:p w14:paraId="71480FF8" w14:textId="77777777" w:rsidR="00382E3B" w:rsidRDefault="00382E3B" w:rsidP="008D2B1F">
      <w:pPr>
        <w:pStyle w:val="Sansinterligne"/>
        <w:rPr>
          <w:lang w:val="en-US"/>
        </w:rPr>
      </w:pPr>
    </w:p>
    <w:p w14:paraId="4259F3C5" w14:textId="77777777" w:rsidR="00382E3B" w:rsidRDefault="00382E3B" w:rsidP="008D2B1F">
      <w:pPr>
        <w:pStyle w:val="Sansinterligne"/>
        <w:rPr>
          <w:lang w:val="en-US"/>
        </w:rPr>
      </w:pPr>
    </w:p>
    <w:p w14:paraId="1214B048" w14:textId="77777777" w:rsidR="00382E3B" w:rsidRDefault="00382E3B" w:rsidP="008D2B1F">
      <w:pPr>
        <w:pStyle w:val="Sansinterligne"/>
        <w:rPr>
          <w:lang w:val="en-US"/>
        </w:rPr>
      </w:pPr>
    </w:p>
    <w:p w14:paraId="0189D78C" w14:textId="77777777" w:rsidR="00382E3B" w:rsidRPr="008D2B1F" w:rsidRDefault="00382E3B" w:rsidP="008D2B1F">
      <w:pPr>
        <w:pStyle w:val="Sansinterligne"/>
        <w:rPr>
          <w:lang w:val="en-US"/>
        </w:rPr>
      </w:pPr>
    </w:p>
    <w:p w14:paraId="7C9C47AA" w14:textId="509C3054" w:rsidR="00CE0F58" w:rsidRDefault="00CE0F58" w:rsidP="008D2B1F">
      <w:pPr>
        <w:pStyle w:val="Sansinterligne"/>
        <w:rPr>
          <w:lang w:val="en-US"/>
        </w:rPr>
      </w:pPr>
      <w:r>
        <w:rPr>
          <w:lang w:val="en-US"/>
        </w:rPr>
        <w:t>Technical v</w:t>
      </w:r>
      <w:r w:rsidRPr="0027260F">
        <w:rPr>
          <w:lang w:val="en-US"/>
        </w:rPr>
        <w:t>ocabulary for IT professionals: top words and phrases to learn</w:t>
      </w:r>
    </w:p>
    <w:p w14:paraId="02650581" w14:textId="77777777" w:rsidR="00962BBE" w:rsidRPr="0027260F" w:rsidRDefault="00962BBE" w:rsidP="008D2B1F">
      <w:pPr>
        <w:pStyle w:val="Sansinterligne"/>
        <w:rPr>
          <w:lang w:val="en-US"/>
        </w:rPr>
      </w:pPr>
    </w:p>
    <w:p w14:paraId="12764A5C" w14:textId="77777777" w:rsidR="00CE0F58" w:rsidRPr="00B5257F" w:rsidRDefault="00CE0F58" w:rsidP="00CE0F58">
      <w:pPr>
        <w:pStyle w:val="NormalWeb"/>
        <w:spacing w:before="90" w:beforeAutospacing="0" w:after="0" w:afterAutospacing="0" w:line="420" w:lineRule="atLeast"/>
        <w:rPr>
          <w:highlight w:val="yellow"/>
          <w:lang w:val="en-US"/>
        </w:rPr>
      </w:pPr>
      <w:r w:rsidRPr="00B5257F">
        <w:rPr>
          <w:highlight w:val="yellow"/>
          <w:lang w:val="en-US"/>
        </w:rPr>
        <w:t>As promised at the beginning… here’s a list of the most frequently used words and phrases related to the IT industry that would be essential for any tech professional to learn:</w:t>
      </w:r>
    </w:p>
    <w:p w14:paraId="0818FD41" w14:textId="3B2DC604" w:rsidR="00CE0F58" w:rsidRPr="00A41D1B" w:rsidRDefault="00A41D1B" w:rsidP="00DF5EBF">
      <w:p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10F0E" w:rsidRPr="00A41D1B">
        <w:rPr>
          <w:rFonts w:ascii="Times New Roman" w:hAnsi="Times New Roman" w:cs="Times New Roman"/>
          <w:sz w:val="24"/>
          <w:szCs w:val="24"/>
          <w:lang w:val="en-US"/>
        </w:rPr>
        <w:t>. B</w:t>
      </w:r>
      <w:r w:rsidR="00CE0F58" w:rsidRPr="00A41D1B">
        <w:rPr>
          <w:rFonts w:ascii="Times New Roman" w:hAnsi="Times New Roman" w:cs="Times New Roman"/>
          <w:sz w:val="24"/>
          <w:szCs w:val="24"/>
          <w:lang w:val="en-US"/>
        </w:rPr>
        <w:t xml:space="preserve">ug: </w:t>
      </w:r>
      <w:r w:rsidR="00010F0E" w:rsidRPr="00A41D1B">
        <w:rPr>
          <w:rFonts w:ascii="Times New Roman" w:hAnsi="Times New Roman" w:cs="Times New Roman"/>
          <w:sz w:val="24"/>
          <w:szCs w:val="24"/>
          <w:lang w:val="en-US"/>
        </w:rPr>
        <w:t>A mistake in a computer program that makes it act wrong or not work properly.</w:t>
      </w:r>
    </w:p>
    <w:p w14:paraId="41B85C30" w14:textId="4A576C7F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Code: Instructions, written in a programming language, t</w:t>
      </w:r>
      <w:r w:rsidR="001F6524" w:rsidRPr="00A41D1B">
        <w:rPr>
          <w:rFonts w:ascii="Times New Roman" w:hAnsi="Times New Roman" w:cs="Times New Roman"/>
          <w:sz w:val="24"/>
          <w:szCs w:val="24"/>
          <w:lang w:val="en-US"/>
        </w:rPr>
        <w:t>hat tell a computer what actions to perform.</w:t>
      </w:r>
    </w:p>
    <w:p w14:paraId="43F2D8DF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Data Center: A facility housing computer servers and networking equipment for storing, processing, and managing data.</w:t>
      </w:r>
    </w:p>
    <w:p w14:paraId="783E88D0" w14:textId="6CBB422E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 xml:space="preserve">Encryption: </w:t>
      </w:r>
      <w:r w:rsidR="001F6524" w:rsidRPr="00A41D1B">
        <w:rPr>
          <w:rFonts w:ascii="Times New Roman" w:hAnsi="Times New Roman" w:cs="Times New Roman"/>
          <w:sz w:val="24"/>
          <w:szCs w:val="24"/>
          <w:lang w:val="en-US"/>
        </w:rPr>
        <w:t>Changing data into a secret code so others</w:t>
      </w:r>
      <w:r w:rsidRPr="00A41D1B">
        <w:rPr>
          <w:rFonts w:ascii="Times New Roman" w:hAnsi="Times New Roman" w:cs="Times New Roman"/>
          <w:sz w:val="24"/>
          <w:szCs w:val="24"/>
          <w:lang w:val="en-US"/>
        </w:rPr>
        <w:t xml:space="preserve"> can’t easily read it without </w:t>
      </w:r>
      <w:r w:rsidR="001F6524" w:rsidRPr="00A41D1B">
        <w:rPr>
          <w:rFonts w:ascii="Times New Roman" w:hAnsi="Times New Roman" w:cs="Times New Roman"/>
          <w:sz w:val="24"/>
          <w:szCs w:val="24"/>
          <w:lang w:val="en-US"/>
        </w:rPr>
        <w:t>permission.</w:t>
      </w:r>
    </w:p>
    <w:p w14:paraId="35E75738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Full Stack: Refers to a developer skilled in both front-end and back-end development, capable of working on all layers of a software application.</w:t>
      </w:r>
    </w:p>
    <w:p w14:paraId="1E680290" w14:textId="604EC030" w:rsidR="00CE0F58" w:rsidRPr="00A41D1B" w:rsidRDefault="00CE0F58" w:rsidP="006B5E6F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Hacker: A person who uses technical skills to exploit vulnerabilities in computer systems or networks, either for malicious purposes or ethical hacking to improve security.</w:t>
      </w:r>
    </w:p>
    <w:p w14:paraId="1D73291A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Patch: A software update designed to fix bugs or vulnerabilities or improve functionality in an existing program.</w:t>
      </w:r>
    </w:p>
    <w:p w14:paraId="708872E5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SQL (Structured Query Language): A language used for managing and querying relational databases.</w:t>
      </w:r>
    </w:p>
    <w:p w14:paraId="23E642BD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UI/UX (User Interface/User Experience): UI is how the software looks, and UX is how it feels to use.</w:t>
      </w:r>
    </w:p>
    <w:p w14:paraId="539B0681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XML (</w:t>
      </w:r>
      <w:proofErr w:type="spellStart"/>
      <w:r w:rsidRPr="00A41D1B">
        <w:rPr>
          <w:rFonts w:ascii="Times New Roman" w:hAnsi="Times New Roman" w:cs="Times New Roman"/>
          <w:sz w:val="24"/>
          <w:szCs w:val="24"/>
          <w:lang w:val="en-US"/>
        </w:rPr>
        <w:t>eXtensible</w:t>
      </w:r>
      <w:proofErr w:type="spellEnd"/>
      <w:r w:rsidRPr="00A41D1B">
        <w:rPr>
          <w:rFonts w:ascii="Times New Roman" w:hAnsi="Times New Roman" w:cs="Times New Roman"/>
          <w:sz w:val="24"/>
          <w:szCs w:val="24"/>
          <w:lang w:val="en-US"/>
        </w:rPr>
        <w:t xml:space="preserve"> Markup Language): A markup language used for storing and transmitting structured data.</w:t>
      </w:r>
    </w:p>
    <w:p w14:paraId="7D556564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Agile: A way to make software where teams work together in small steps and can easily make changes as needed.</w:t>
      </w:r>
    </w:p>
    <w:p w14:paraId="501FA80F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lastRenderedPageBreak/>
        <w:t>Backup and Recovery: Processes and strategies for creating copies of data and systems to restore them in case of data loss or system failures.</w:t>
      </w:r>
    </w:p>
    <w:p w14:paraId="7C4B798F" w14:textId="77777777" w:rsidR="00CE0F58" w:rsidRPr="00A41D1B" w:rsidRDefault="00CE0F58" w:rsidP="00CE0F58">
      <w:pPr>
        <w:numPr>
          <w:ilvl w:val="0"/>
          <w:numId w:val="1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A41D1B">
        <w:rPr>
          <w:rFonts w:ascii="Times New Roman" w:hAnsi="Times New Roman" w:cs="Times New Roman"/>
          <w:sz w:val="24"/>
          <w:szCs w:val="24"/>
          <w:lang w:val="en-US"/>
        </w:rPr>
        <w:t>Zero-Day Exploit: A cyberattack that takes advantage of a vulnerability in software before the vendor releases a patch or fix for it.</w:t>
      </w:r>
    </w:p>
    <w:p w14:paraId="093153DA" w14:textId="77777777" w:rsidR="005424D7" w:rsidRDefault="005424D7" w:rsidP="005424D7">
      <w:p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</w:p>
    <w:p w14:paraId="220FA6DA" w14:textId="66125574" w:rsidR="00717DF1" w:rsidRDefault="005424D7" w:rsidP="005424D7">
      <w:pPr>
        <w:pStyle w:val="Paragraphedeliste"/>
        <w:numPr>
          <w:ilvl w:val="1"/>
          <w:numId w:val="1"/>
        </w:num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 </w:t>
      </w:r>
      <w:r w:rsidR="00B5257F">
        <w:rPr>
          <w:rFonts w:ascii="Times New Roman" w:hAnsi="Times New Roman" w:cs="Times New Roman"/>
          <w:sz w:val="24"/>
          <w:szCs w:val="24"/>
          <w:lang w:val="en-US"/>
        </w:rPr>
        <w:t>: all student have chose</w:t>
      </w:r>
      <w:r w:rsidR="00A41D1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257F">
        <w:rPr>
          <w:rFonts w:ascii="Times New Roman" w:hAnsi="Times New Roman" w:cs="Times New Roman"/>
          <w:sz w:val="24"/>
          <w:szCs w:val="24"/>
          <w:lang w:val="en-US"/>
        </w:rPr>
        <w:t xml:space="preserve"> a word in this list or a word related to their field and had the class guess the word by definin</w:t>
      </w:r>
      <w:r w:rsidR="00506AC6">
        <w:rPr>
          <w:rFonts w:ascii="Times New Roman" w:hAnsi="Times New Roman" w:cs="Times New Roman"/>
          <w:sz w:val="24"/>
          <w:szCs w:val="24"/>
          <w:lang w:val="en-US"/>
        </w:rPr>
        <w:t>g it, miming, drawing etc.</w:t>
      </w:r>
    </w:p>
    <w:p w14:paraId="0B96BAE8" w14:textId="77777777" w:rsidR="00506AC6" w:rsidRDefault="00506AC6" w:rsidP="00506AC6">
      <w:pPr>
        <w:pStyle w:val="Paragraphedeliste"/>
        <w:spacing w:before="90" w:after="100" w:afterAutospacing="1" w:line="420" w:lineRule="atLeast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C433A07" w14:textId="77777777" w:rsidR="00A41D1B" w:rsidRDefault="00506AC6" w:rsidP="00CE0F58">
      <w:pPr>
        <w:pStyle w:val="Paragraphedeliste"/>
        <w:numPr>
          <w:ilvl w:val="1"/>
          <w:numId w:val="1"/>
        </w:num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have translated some useful sentences from French to English. </w:t>
      </w:r>
    </w:p>
    <w:p w14:paraId="1A15FDA1" w14:textId="77777777" w:rsidR="00A41D1B" w:rsidRPr="00A41D1B" w:rsidRDefault="00A41D1B" w:rsidP="00A41D1B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08D4795C" w14:textId="28A53A90" w:rsidR="00A41D1B" w:rsidRPr="00A41D1B" w:rsidRDefault="00506AC6" w:rsidP="00A41D1B">
      <w:pPr>
        <w:pStyle w:val="Paragraphedeliste"/>
        <w:spacing w:before="90" w:after="100" w:afterAutospacing="1" w:line="420" w:lineRule="atLeast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example</w:t>
      </w:r>
      <w:r w:rsidR="00A41D1B">
        <w:rPr>
          <w:rFonts w:ascii="Times New Roman" w:hAnsi="Times New Roman" w:cs="Times New Roman"/>
          <w:sz w:val="24"/>
          <w:szCs w:val="24"/>
          <w:lang w:val="en-US"/>
        </w:rPr>
        <w:t>: Just before the release, we’ve been faced with a data breach.</w:t>
      </w:r>
    </w:p>
    <w:p w14:paraId="60830DE6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0B677F9" w14:textId="033FD9F2" w:rsidR="00382E3B" w:rsidRDefault="00455458" w:rsidP="00382E3B">
      <w:pPr>
        <w:pStyle w:val="Sansinterligne"/>
        <w:rPr>
          <w:lang w:val="en-US"/>
        </w:rPr>
      </w:pPr>
      <w:r>
        <w:rPr>
          <w:lang w:val="en-US"/>
        </w:rPr>
        <w:t xml:space="preserve">We have used this website </w:t>
      </w:r>
      <w:r w:rsidR="00382E3B">
        <w:rPr>
          <w:lang w:val="en-US"/>
        </w:rPr>
        <w:t xml:space="preserve">for a short review of global computer related vocabulary (basic) </w:t>
      </w:r>
      <w:r>
        <w:rPr>
          <w:lang w:val="en-US"/>
        </w:rPr>
        <w:t>+ keyboard shortcuts.</w:t>
      </w:r>
      <w:hyperlink r:id="rId6" w:history="1">
        <w:r w:rsidRPr="00402DA2">
          <w:rPr>
            <w:rStyle w:val="Lienhypertexte"/>
            <w:lang w:val="en-US"/>
          </w:rPr>
          <w:t>https://www.proprofs.com/quiz-school/topic/computer-vocabulary</w:t>
        </w:r>
      </w:hyperlink>
    </w:p>
    <w:p w14:paraId="3F6E2CB8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8A759E0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BA36A09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8CC0B50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09DFB03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72E1E9B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3BDB2C3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0EC629A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6A6EF38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2B79BE9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440CF38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2E13861" w14:textId="760EC8D6" w:rsidR="00382E3B" w:rsidRDefault="00381757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Enough </w:t>
      </w:r>
      <w:r w:rsidR="00D97F25" w:rsidRPr="00D97F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97F25">
        <w:rPr>
          <w:rFonts w:ascii="Times New Roman" w:hAnsi="Times New Roman" w:cs="Times New Roman"/>
          <w:sz w:val="24"/>
          <w:szCs w:val="24"/>
          <w:lang w:val="en-US"/>
        </w:rPr>
        <w:t xml:space="preserve"> Let’s work on comprehension now:</w:t>
      </w:r>
    </w:p>
    <w:p w14:paraId="7E73296B" w14:textId="77777777" w:rsidR="00D97F25" w:rsidRDefault="00D97F25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8AB16F9" w14:textId="2308EEE6" w:rsidR="00381757" w:rsidRDefault="00D97F25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D97F2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6DF098" wp14:editId="55B3C06C">
            <wp:extent cx="4737343" cy="4222967"/>
            <wp:effectExtent l="0" t="0" r="6350" b="6350"/>
            <wp:docPr id="11471467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46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E12B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C70E8CB" w14:textId="77777777" w:rsidR="00382E3B" w:rsidRDefault="00382E3B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62E1DCA" w14:textId="77777777" w:rsidR="00455458" w:rsidRDefault="00455458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919E2D4" w14:textId="77777777" w:rsidR="00455458" w:rsidRDefault="00455458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748CF26" w14:textId="77777777" w:rsidR="00455458" w:rsidRDefault="00455458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8CFB0A7" w14:textId="77777777" w:rsidR="00455458" w:rsidRDefault="00455458" w:rsidP="00CE0F58">
      <w:pPr>
        <w:spacing w:before="90" w:after="100" w:afterAutospacing="1" w:line="4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766311A" w14:textId="1C7D65A6" w:rsidR="00CE0F58" w:rsidRPr="0027260F" w:rsidRDefault="00CE0F58" w:rsidP="00CE0F58">
      <w:pPr>
        <w:pStyle w:val="Titre2"/>
        <w:spacing w:before="720" w:beforeAutospacing="0" w:after="0" w:afterAutospacing="0" w:line="600" w:lineRule="atLeast"/>
        <w:rPr>
          <w:sz w:val="24"/>
          <w:szCs w:val="24"/>
          <w:lang w:val="en-US"/>
        </w:rPr>
      </w:pPr>
      <w:r w:rsidRPr="0027260F">
        <w:rPr>
          <w:sz w:val="24"/>
          <w:szCs w:val="24"/>
          <w:lang w:val="en-US"/>
        </w:rPr>
        <w:lastRenderedPageBreak/>
        <w:t>Bonus: general words and phrases commonly used in an IT business environment:</w:t>
      </w:r>
    </w:p>
    <w:p w14:paraId="2676A769" w14:textId="77777777" w:rsidR="00CE0F58" w:rsidRPr="0027260F" w:rsidRDefault="00CE0F58" w:rsidP="00CE0F58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Communication Skills: The ability to convey information clearly and effectively through various means, such as written, verbal, and nonverbal communication.</w:t>
      </w:r>
    </w:p>
    <w:p w14:paraId="31012F74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Problem-Solving: The process of analyzing and resolving challenges or issues systematically and logically.</w:t>
      </w:r>
    </w:p>
    <w:p w14:paraId="1586337C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Decision Making: The process of choosing a course of action from various alternatives based on careful consideration of available information.</w:t>
      </w:r>
    </w:p>
    <w:p w14:paraId="5871D451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Time Management: Effectively planning and allocating time to tasks and activities to maximize productivity and meet deadlines.</w:t>
      </w:r>
    </w:p>
    <w:p w14:paraId="21EB1114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Project Management: Planning, executing, and controlling projects to achieve specific goals and deliverables within constraints like time, budget, and resources.</w:t>
      </w:r>
    </w:p>
    <w:p w14:paraId="51FAE416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Leadership: Guiding, motivating, and influencing a team to achieve objectives and produce results.</w:t>
      </w:r>
    </w:p>
    <w:p w14:paraId="210D0632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Teamwork: Collaborating and cooperating with others within a group to achieve a shared goal.</w:t>
      </w:r>
    </w:p>
    <w:p w14:paraId="0BB37CB7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Presentation Skills: Effectively conveying information to an audience through engaging and organized presentations.</w:t>
      </w:r>
    </w:p>
    <w:p w14:paraId="7FC43611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Customer Service: Providing assistance, support, and solutions to meet customer needs and ensure satisfaction.</w:t>
      </w:r>
    </w:p>
    <w:p w14:paraId="255B3638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Risk Management: Identifying, assessing, and mitigating potential risks that could impact a project, process, or organization.</w:t>
      </w:r>
    </w:p>
    <w:p w14:paraId="373BC88D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Change Management: Guiding individuals and teams through transitions, particularly when implementing new processes, technologies, or strategies.</w:t>
      </w:r>
    </w:p>
    <w:p w14:paraId="0B89AAA2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ROI (Return on Investment): How much profit or loss you get from money you’ve spent or invested.</w:t>
      </w:r>
    </w:p>
    <w:p w14:paraId="3B63C16C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Workflow: The sequence of tasks, activities, and processes that are completed to achieve a particular goal or outcome.</w:t>
      </w:r>
    </w:p>
    <w:p w14:paraId="7D002B64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Compliance: Adhering to laws, regulations, standards, and policies applicable to a specific industry or organization.</w:t>
      </w:r>
    </w:p>
    <w:p w14:paraId="73C2D71A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lastRenderedPageBreak/>
        <w:t>Disaster Recovery: Implementing strategies and procedures to recover IT systems and data following a major disruption or failure.</w:t>
      </w:r>
    </w:p>
    <w:p w14:paraId="14C2F03E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Business Analysis: Identifying and defining business needs and solutions to drive improvements and meet objectives.</w:t>
      </w:r>
    </w:p>
    <w:p w14:paraId="15075270" w14:textId="34BAC461" w:rsidR="00CE0F58" w:rsidRPr="00D97F25" w:rsidRDefault="00CE0F58" w:rsidP="00D97F25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Digital Transformation: Integrating digital technologies and strategies into all aspects of a business to drive innovation, efficiency, and customer value.</w:t>
      </w:r>
    </w:p>
    <w:p w14:paraId="54F2627C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Data Privacy: Measures and regulations to protect the confidentiality and control of personal and sensitive data.</w:t>
      </w:r>
    </w:p>
    <w:p w14:paraId="71B91A0B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Incident Management: Responding to and resolving unexpected disruptions or incidents to restore normal operations.</w:t>
      </w:r>
    </w:p>
    <w:p w14:paraId="081B5E57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Change Management: Guiding individuals and teams through transitions, particularly when implementing new processes, technologies, or strategies.</w:t>
      </w:r>
    </w:p>
    <w:p w14:paraId="1CFEF691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Asset Management: Monitoring and optimizing the lifecycle of physical and digital assets, such as hardware, software, and licenses.</w:t>
      </w:r>
    </w:p>
    <w:p w14:paraId="7C45CCAC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User Access Control: Implementing policies and technologies to manage and restrict user access to sensitive resources.</w:t>
      </w:r>
    </w:p>
    <w:p w14:paraId="1CC9E4F0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Business Process: A bunch of steps or jobs done together to reach a business goal.</w:t>
      </w:r>
    </w:p>
    <w:p w14:paraId="086087CF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E-business: Conducting business activities electronically, encompassing aspects like e-commerce, online marketing, and customer service.</w:t>
      </w:r>
    </w:p>
    <w:p w14:paraId="7A46C1A6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CRM (Customer Relationship Management): Strategies, technologies, and practices used to manage interactions and relationships with customers.</w:t>
      </w:r>
    </w:p>
    <w:p w14:paraId="077FF904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ERP (Enterprise Resource Planning): Integrated software systems that manage different business functions, such as finance, human resources, and supply chain.</w:t>
      </w:r>
    </w:p>
    <w:p w14:paraId="5380BDBB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BI (Business Intelligence): Technologies and processes that analyze and present business data to support decision-making.</w:t>
      </w:r>
    </w:p>
    <w:p w14:paraId="0CFBA061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Reporting: Presenting information and data in a structured format to convey insights and support decision-making.</w:t>
      </w:r>
    </w:p>
    <w:p w14:paraId="2C445CDE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Productivity: The efficiency and output of work or processes, often measured against resources used.</w:t>
      </w:r>
    </w:p>
    <w:p w14:paraId="55AB69E5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lastRenderedPageBreak/>
        <w:t>Efficiency: Achieving maximum output with minimum resources or effort, optimizing processes, and reducing waste.</w:t>
      </w:r>
    </w:p>
    <w:p w14:paraId="2C0A4757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Workflow: The sequence of tasks, activities, and processes that are completed to achieve a particular goal or outcome.</w:t>
      </w:r>
    </w:p>
    <w:p w14:paraId="215FA395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Market Research: Collecting and analyzing data about markets, customers, and trends to inform business decisions.</w:t>
      </w:r>
    </w:p>
    <w:p w14:paraId="6D134FD6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Customer Insights: Information gained from analyzing customer behavior, preferences, and feedback to improve products and services.</w:t>
      </w:r>
    </w:p>
    <w:p w14:paraId="18EAB43D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Branding: Establishing and promoting a distinct and recognizable image, identity, and reputation for a product or organization.</w:t>
      </w:r>
    </w:p>
    <w:p w14:paraId="7F11466C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Sales Funnel: The step-by-step process that potential customers go through when considering and making a purchase.</w:t>
      </w:r>
    </w:p>
    <w:p w14:paraId="54C79B43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Target Audience: The specific group of people that a product, service, or marketing campaign is intended to reach and engage.</w:t>
      </w:r>
    </w:p>
    <w:p w14:paraId="089C4743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Customer Engagement: The interaction and connection between a brand and its customers, often measured by interactions and loyalty.</w:t>
      </w:r>
    </w:p>
    <w:p w14:paraId="6E669AB9" w14:textId="77777777" w:rsidR="00CE0F58" w:rsidRPr="0027260F" w:rsidRDefault="00CE0F58" w:rsidP="00CE0F58">
      <w:pPr>
        <w:numPr>
          <w:ilvl w:val="0"/>
          <w:numId w:val="2"/>
        </w:numPr>
        <w:spacing w:before="90" w:after="100" w:afterAutospacing="1" w:line="420" w:lineRule="atLeast"/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 w:rsidRPr="0027260F">
        <w:rPr>
          <w:rFonts w:ascii="Times New Roman" w:hAnsi="Times New Roman" w:cs="Times New Roman"/>
          <w:sz w:val="24"/>
          <w:szCs w:val="24"/>
          <w:lang w:val="en-US"/>
        </w:rPr>
        <w:t>Customer Retention: Ways to keep and build a good relationship with current customers.</w:t>
      </w:r>
    </w:p>
    <w:p w14:paraId="714A8CB0" w14:textId="77777777" w:rsidR="00CE0F58" w:rsidRDefault="00CE0F58" w:rsidP="00CE0F58">
      <w:pPr>
        <w:rPr>
          <w:lang w:val="en-US"/>
        </w:rPr>
      </w:pPr>
    </w:p>
    <w:p w14:paraId="540421EA" w14:textId="77777777" w:rsidR="00CE0F58" w:rsidRDefault="00CE0F58" w:rsidP="00CE0F58">
      <w:pPr>
        <w:rPr>
          <w:lang w:val="en-US"/>
        </w:rPr>
      </w:pPr>
      <w:r>
        <w:rPr>
          <w:lang w:val="en-US"/>
        </w:rPr>
        <w:t>Let’s talk about those skills!</w:t>
      </w:r>
    </w:p>
    <w:p w14:paraId="3D95F017" w14:textId="77777777" w:rsidR="00CE0F58" w:rsidRDefault="00CE0F58" w:rsidP="00CE0F58">
      <w:pPr>
        <w:rPr>
          <w:lang w:val="en-US"/>
        </w:rPr>
      </w:pPr>
    </w:p>
    <w:p w14:paraId="3C287347" w14:textId="77777777" w:rsidR="00CE0F58" w:rsidRDefault="00CE0F58" w:rsidP="00CE0F58">
      <w:pPr>
        <w:rPr>
          <w:lang w:val="en-US"/>
        </w:rPr>
      </w:pPr>
    </w:p>
    <w:p w14:paraId="1E9D1728" w14:textId="3FF9FCEA" w:rsidR="00CE0F58" w:rsidRDefault="00382E3B" w:rsidP="00CE0F58">
      <w:pPr>
        <w:rPr>
          <w:lang w:val="en-US"/>
        </w:rPr>
      </w:pPr>
      <w:r>
        <w:rPr>
          <w:lang w:val="en-US"/>
        </w:rPr>
        <w:t>T</w:t>
      </w:r>
      <w:r w:rsidR="00CE0F58">
        <w:rPr>
          <w:lang w:val="en-US"/>
        </w:rPr>
        <w:t>echnical documentation</w:t>
      </w:r>
      <w:r w:rsidR="000D3556">
        <w:rPr>
          <w:lang w:val="en-US"/>
        </w:rPr>
        <w:t>…</w:t>
      </w:r>
    </w:p>
    <w:p w14:paraId="6376B91A" w14:textId="77777777" w:rsidR="000D3556" w:rsidRDefault="000D3556" w:rsidP="00CE0F58">
      <w:pPr>
        <w:rPr>
          <w:lang w:val="en-US"/>
        </w:rPr>
      </w:pPr>
    </w:p>
    <w:p w14:paraId="7EB58B27" w14:textId="77777777" w:rsidR="00AA6191" w:rsidRDefault="00AA6191" w:rsidP="00CE0F58">
      <w:pPr>
        <w:rPr>
          <w:lang w:val="en-US"/>
        </w:rPr>
      </w:pPr>
    </w:p>
    <w:p w14:paraId="675C4174" w14:textId="77777777" w:rsidR="002C4240" w:rsidRDefault="002C4240" w:rsidP="00CE0F58">
      <w:pPr>
        <w:rPr>
          <w:lang w:val="en-US"/>
        </w:rPr>
      </w:pPr>
    </w:p>
    <w:p w14:paraId="35085F19" w14:textId="501CF791" w:rsidR="002C4240" w:rsidRDefault="002C4240" w:rsidP="00CE0F58">
      <w:pPr>
        <w:rPr>
          <w:lang w:val="en-US"/>
        </w:rPr>
      </w:pPr>
      <w:r>
        <w:rPr>
          <w:lang w:val="en-US"/>
        </w:rPr>
        <w:t>Reading and understanding the gist of it!</w:t>
      </w:r>
    </w:p>
    <w:p w14:paraId="77B397AB" w14:textId="77777777" w:rsidR="00AA6191" w:rsidRDefault="00AA6191" w:rsidP="00CE0F58">
      <w:pPr>
        <w:rPr>
          <w:lang w:val="en-US"/>
        </w:rPr>
      </w:pPr>
    </w:p>
    <w:p w14:paraId="2AE98AD1" w14:textId="77777777" w:rsidR="002C4240" w:rsidRDefault="002C4240" w:rsidP="00CE0F58">
      <w:pPr>
        <w:rPr>
          <w:lang w:val="en-US"/>
        </w:rPr>
      </w:pPr>
    </w:p>
    <w:p w14:paraId="17E06306" w14:textId="77777777" w:rsidR="002C4240" w:rsidRDefault="002C4240" w:rsidP="00CE0F58">
      <w:pPr>
        <w:rPr>
          <w:lang w:val="en-US"/>
        </w:rPr>
      </w:pPr>
    </w:p>
    <w:p w14:paraId="0F963761" w14:textId="77777777" w:rsidR="00987558" w:rsidRDefault="00987558" w:rsidP="00CE0F58">
      <w:pPr>
        <w:rPr>
          <w:lang w:val="en-US"/>
        </w:rPr>
      </w:pPr>
    </w:p>
    <w:p w14:paraId="5F160659" w14:textId="77777777" w:rsidR="005E7F59" w:rsidRDefault="005E7F59" w:rsidP="00CE0F58">
      <w:pPr>
        <w:rPr>
          <w:lang w:val="en-US"/>
        </w:rPr>
      </w:pPr>
    </w:p>
    <w:p w14:paraId="3D4439A7" w14:textId="77777777" w:rsidR="00987558" w:rsidRDefault="00987558" w:rsidP="00CE0F58">
      <w:pPr>
        <w:rPr>
          <w:lang w:val="en-US"/>
        </w:rPr>
      </w:pPr>
    </w:p>
    <w:p w14:paraId="64657543" w14:textId="77777777" w:rsidR="00987558" w:rsidRPr="00AA6191" w:rsidRDefault="00987558" w:rsidP="00CE0F58">
      <w:pPr>
        <w:rPr>
          <w:lang w:val="en-US"/>
        </w:rPr>
      </w:pPr>
    </w:p>
    <w:p w14:paraId="0B8E1866" w14:textId="77777777" w:rsidR="00CE0F58" w:rsidRDefault="00CE0F58" w:rsidP="00CE0F58">
      <w:pPr>
        <w:rPr>
          <w:lang w:val="en-US"/>
        </w:rPr>
      </w:pPr>
      <w:r>
        <w:rPr>
          <w:lang w:val="en-US"/>
        </w:rPr>
        <w:t xml:space="preserve">Work on general English skills : </w:t>
      </w:r>
    </w:p>
    <w:p w14:paraId="654AC3BD" w14:textId="77777777" w:rsidR="00CE0F58" w:rsidRDefault="00000000" w:rsidP="00CE0F58">
      <w:pPr>
        <w:rPr>
          <w:rStyle w:val="Lienhypertexte"/>
          <w:lang w:val="en-US"/>
        </w:rPr>
      </w:pPr>
      <w:hyperlink r:id="rId8" w:history="1">
        <w:r w:rsidR="00CE0F58" w:rsidRPr="000D7F7A">
          <w:rPr>
            <w:rStyle w:val="Lienhypertexte"/>
            <w:lang w:val="en-US"/>
          </w:rPr>
          <w:t>https://www.pearson.pl/fileadmin/poland/english/products/files/sample_files/English-for-IT-2-sb-sample-unit.pdf</w:t>
        </w:r>
      </w:hyperlink>
    </w:p>
    <w:p w14:paraId="548116D3" w14:textId="77777777" w:rsidR="00EE32A8" w:rsidRDefault="00EE32A8" w:rsidP="00CE0F58">
      <w:pPr>
        <w:rPr>
          <w:rStyle w:val="Lienhypertexte"/>
          <w:lang w:val="en-US"/>
        </w:rPr>
      </w:pPr>
    </w:p>
    <w:p w14:paraId="2502EDB2" w14:textId="44D7EB1B" w:rsidR="00EE32A8" w:rsidRDefault="00EE32A8" w:rsidP="00CE0F58">
      <w:pPr>
        <w:rPr>
          <w:rStyle w:val="Lienhypertexte"/>
          <w:lang w:val="en-US"/>
        </w:rPr>
      </w:pPr>
      <w:r>
        <w:rPr>
          <w:rStyle w:val="Lienhypertexte"/>
          <w:lang w:val="en-US"/>
        </w:rPr>
        <w:t>Page 6</w:t>
      </w:r>
      <w:r w:rsidR="00D020B2">
        <w:rPr>
          <w:rStyle w:val="Lienhypertexte"/>
          <w:lang w:val="en-US"/>
        </w:rPr>
        <w:t xml:space="preserve"> and 7</w:t>
      </w:r>
    </w:p>
    <w:p w14:paraId="3AEEF845" w14:textId="77777777" w:rsidR="00D020B2" w:rsidRDefault="00D020B2" w:rsidP="00CE0F58">
      <w:pPr>
        <w:rPr>
          <w:rStyle w:val="Lienhypertexte"/>
          <w:lang w:val="en-US"/>
        </w:rPr>
      </w:pPr>
    </w:p>
    <w:p w14:paraId="7B49ED76" w14:textId="77777777" w:rsidR="00BC4369" w:rsidRDefault="00BC4369" w:rsidP="00CE0F58">
      <w:pPr>
        <w:rPr>
          <w:rStyle w:val="Lienhypertexte"/>
          <w:lang w:val="en-US"/>
        </w:rPr>
      </w:pPr>
    </w:p>
    <w:p w14:paraId="50579AD7" w14:textId="77777777" w:rsidR="000451F3" w:rsidRDefault="000451F3" w:rsidP="00CE0F58">
      <w:pPr>
        <w:rPr>
          <w:rStyle w:val="Lienhypertexte"/>
          <w:lang w:val="en-US"/>
        </w:rPr>
      </w:pPr>
    </w:p>
    <w:p w14:paraId="5433D9B4" w14:textId="6651B541" w:rsidR="000451F3" w:rsidRDefault="000451F3" w:rsidP="00CE0F58">
      <w:pPr>
        <w:rPr>
          <w:rStyle w:val="Lienhypertexte"/>
          <w:lang w:val="en-US"/>
        </w:rPr>
      </w:pPr>
      <w:r>
        <w:rPr>
          <w:rStyle w:val="Lienhypertexte"/>
          <w:lang w:val="en-US"/>
        </w:rPr>
        <w:t>Games</w:t>
      </w:r>
      <w:r w:rsidR="00D60A25">
        <w:rPr>
          <w:rStyle w:val="Lienhypertexte"/>
          <w:lang w:val="en-US"/>
        </w:rPr>
        <w:t>:</w:t>
      </w:r>
    </w:p>
    <w:p w14:paraId="033FAC64" w14:textId="676C00C4" w:rsidR="00D60A25" w:rsidRDefault="00000000" w:rsidP="00CE0F58">
      <w:pPr>
        <w:rPr>
          <w:rStyle w:val="Lienhypertexte"/>
          <w:lang w:val="en-US"/>
        </w:rPr>
      </w:pPr>
      <w:hyperlink r:id="rId9" w:history="1">
        <w:r w:rsidR="00D60A25" w:rsidRPr="008F6949">
          <w:rPr>
            <w:rStyle w:val="Lienhypertexte"/>
            <w:lang w:val="en-US"/>
          </w:rPr>
          <w:t>https://eslactive.com/best-esl-games-for-adults/</w:t>
        </w:r>
      </w:hyperlink>
    </w:p>
    <w:p w14:paraId="7A0F2D68" w14:textId="77777777" w:rsidR="00D60A25" w:rsidRDefault="00D60A25" w:rsidP="00CE0F58">
      <w:pPr>
        <w:rPr>
          <w:rStyle w:val="Lienhypertexte"/>
          <w:lang w:val="en-US"/>
        </w:rPr>
      </w:pPr>
    </w:p>
    <w:p w14:paraId="7C5F4345" w14:textId="77777777" w:rsidR="00BC4369" w:rsidRDefault="00BC4369" w:rsidP="00CE0F58">
      <w:pPr>
        <w:rPr>
          <w:rStyle w:val="Lienhypertexte"/>
          <w:lang w:val="en-US"/>
        </w:rPr>
      </w:pPr>
    </w:p>
    <w:p w14:paraId="60CCE9AD" w14:textId="77777777" w:rsidR="00BC4369" w:rsidRDefault="00BC4369" w:rsidP="00CE0F58">
      <w:pPr>
        <w:rPr>
          <w:rStyle w:val="Lienhypertexte"/>
          <w:lang w:val="en-US"/>
        </w:rPr>
      </w:pPr>
    </w:p>
    <w:p w14:paraId="71393FF7" w14:textId="2BAE7A01" w:rsidR="00BC4369" w:rsidRDefault="00BC4369" w:rsidP="00BC4369">
      <w:pPr>
        <w:rPr>
          <w:rStyle w:val="Lienhypertexte"/>
          <w:u w:val="none"/>
          <w:lang w:val="en-US"/>
        </w:rPr>
      </w:pPr>
      <w:r w:rsidRPr="00BC4369">
        <w:rPr>
          <w:rStyle w:val="Lienhypertexte"/>
          <w:u w:val="none"/>
          <w:lang w:val="en-US"/>
        </w:rPr>
        <w:t xml:space="preserve">Do you know </w:t>
      </w:r>
    </w:p>
    <w:p w14:paraId="33E3325D" w14:textId="580002B6" w:rsidR="00BC4369" w:rsidRDefault="00000000" w:rsidP="00BC4369">
      <w:pPr>
        <w:rPr>
          <w:rStyle w:val="Lienhypertexte"/>
          <w:u w:val="none"/>
          <w:lang w:val="en-US"/>
        </w:rPr>
      </w:pPr>
      <w:hyperlink r:id="rId10" w:history="1">
        <w:r w:rsidR="00BC4369" w:rsidRPr="008F6949">
          <w:rPr>
            <w:rStyle w:val="Lienhypertexte"/>
            <w:lang w:val="en-US"/>
          </w:rPr>
          <w:t>https://www.codingame.com/start/fr/</w:t>
        </w:r>
      </w:hyperlink>
    </w:p>
    <w:p w14:paraId="12D3BB87" w14:textId="77777777" w:rsidR="00BC4369" w:rsidRPr="00BC4369" w:rsidRDefault="00BC4369" w:rsidP="00BC4369">
      <w:pPr>
        <w:rPr>
          <w:rStyle w:val="Lienhypertexte"/>
          <w:u w:val="none"/>
          <w:lang w:val="en-US"/>
        </w:rPr>
      </w:pPr>
    </w:p>
    <w:p w14:paraId="7FFE5F9E" w14:textId="77777777" w:rsidR="00BC4369" w:rsidRDefault="00BC4369" w:rsidP="00CE0F58">
      <w:pPr>
        <w:rPr>
          <w:rStyle w:val="Lienhypertexte"/>
          <w:lang w:val="en-US"/>
        </w:rPr>
      </w:pPr>
    </w:p>
    <w:p w14:paraId="2778FD21" w14:textId="77777777" w:rsidR="00EE32A8" w:rsidRDefault="00EE32A8" w:rsidP="00CE0F58">
      <w:pPr>
        <w:rPr>
          <w:lang w:val="en-US"/>
        </w:rPr>
      </w:pPr>
    </w:p>
    <w:p w14:paraId="77489B6B" w14:textId="77777777" w:rsidR="00CE0F58" w:rsidRDefault="00CE0F58" w:rsidP="00CE0F58">
      <w:pPr>
        <w:rPr>
          <w:lang w:val="en-US"/>
        </w:rPr>
      </w:pPr>
    </w:p>
    <w:p w14:paraId="361E5B24" w14:textId="77777777" w:rsidR="00843BDA" w:rsidRPr="00CE0F58" w:rsidRDefault="00843BDA">
      <w:pPr>
        <w:rPr>
          <w:lang w:val="en-US"/>
        </w:rPr>
      </w:pPr>
    </w:p>
    <w:sectPr w:rsidR="00843BDA" w:rsidRPr="00CE0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ss721BT-Bold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ss721BT-Roman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253E"/>
    <w:multiLevelType w:val="multilevel"/>
    <w:tmpl w:val="8ED0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A1032"/>
    <w:multiLevelType w:val="multilevel"/>
    <w:tmpl w:val="F02E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873306">
    <w:abstractNumId w:val="0"/>
  </w:num>
  <w:num w:numId="2" w16cid:durableId="139173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58"/>
    <w:rsid w:val="00010F0E"/>
    <w:rsid w:val="000451F3"/>
    <w:rsid w:val="00083E60"/>
    <w:rsid w:val="000D3556"/>
    <w:rsid w:val="00100D47"/>
    <w:rsid w:val="001B427D"/>
    <w:rsid w:val="001E2F3B"/>
    <w:rsid w:val="001F6524"/>
    <w:rsid w:val="00206636"/>
    <w:rsid w:val="00215046"/>
    <w:rsid w:val="0021571D"/>
    <w:rsid w:val="00240CD0"/>
    <w:rsid w:val="002C4240"/>
    <w:rsid w:val="002D60D3"/>
    <w:rsid w:val="00354B1B"/>
    <w:rsid w:val="00362493"/>
    <w:rsid w:val="00381757"/>
    <w:rsid w:val="00382E3B"/>
    <w:rsid w:val="003F35B5"/>
    <w:rsid w:val="00455458"/>
    <w:rsid w:val="00467D5D"/>
    <w:rsid w:val="0048519D"/>
    <w:rsid w:val="00491A76"/>
    <w:rsid w:val="004E78E2"/>
    <w:rsid w:val="00503A9E"/>
    <w:rsid w:val="00506AC6"/>
    <w:rsid w:val="005206E7"/>
    <w:rsid w:val="00530F25"/>
    <w:rsid w:val="005424D7"/>
    <w:rsid w:val="005E7F59"/>
    <w:rsid w:val="00614854"/>
    <w:rsid w:val="006775FE"/>
    <w:rsid w:val="006B5E6F"/>
    <w:rsid w:val="006C560D"/>
    <w:rsid w:val="00712F61"/>
    <w:rsid w:val="00717DF1"/>
    <w:rsid w:val="007D25D8"/>
    <w:rsid w:val="007E26F9"/>
    <w:rsid w:val="00843BDA"/>
    <w:rsid w:val="00862E52"/>
    <w:rsid w:val="008632EB"/>
    <w:rsid w:val="008756BF"/>
    <w:rsid w:val="008D2B1F"/>
    <w:rsid w:val="008F2FD7"/>
    <w:rsid w:val="00962BBE"/>
    <w:rsid w:val="00972B87"/>
    <w:rsid w:val="00987558"/>
    <w:rsid w:val="009B3833"/>
    <w:rsid w:val="00A20FB9"/>
    <w:rsid w:val="00A4065F"/>
    <w:rsid w:val="00A41D1B"/>
    <w:rsid w:val="00AA6191"/>
    <w:rsid w:val="00AF4385"/>
    <w:rsid w:val="00B465D1"/>
    <w:rsid w:val="00B5257F"/>
    <w:rsid w:val="00BC4369"/>
    <w:rsid w:val="00C151F1"/>
    <w:rsid w:val="00C41FB8"/>
    <w:rsid w:val="00C7504D"/>
    <w:rsid w:val="00CE0F58"/>
    <w:rsid w:val="00D020B2"/>
    <w:rsid w:val="00D60A25"/>
    <w:rsid w:val="00D97F25"/>
    <w:rsid w:val="00DA2841"/>
    <w:rsid w:val="00DF5EBF"/>
    <w:rsid w:val="00DF711F"/>
    <w:rsid w:val="00E7064E"/>
    <w:rsid w:val="00E74FE6"/>
    <w:rsid w:val="00EB47EC"/>
    <w:rsid w:val="00EE32A8"/>
    <w:rsid w:val="00F41BE7"/>
    <w:rsid w:val="00FC6D8D"/>
    <w:rsid w:val="00FD23A9"/>
    <w:rsid w:val="00FD41F9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49B9"/>
  <w15:chartTrackingRefBased/>
  <w15:docId w15:val="{E0C7954C-FE8C-4FC1-A6BA-E41AF1DC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58"/>
  </w:style>
  <w:style w:type="paragraph" w:styleId="Titre2">
    <w:name w:val="heading 2"/>
    <w:basedOn w:val="Normal"/>
    <w:link w:val="Titre2Car"/>
    <w:uiPriority w:val="9"/>
    <w:qFormat/>
    <w:rsid w:val="00CE0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0F5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CE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CE0F58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8D2B1F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962BB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424D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87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arson.pl/fileadmin/poland/english/products/files/sample_files/English-for-IT-2-sb-sample-uni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rofs.com/quiz-school/topic/computer-vocabul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1zt_awXjlU" TargetMode="External"/><Relationship Id="rId10" Type="http://schemas.openxmlformats.org/officeDocument/2006/relationships/hyperlink" Target="https://www.codingame.com/start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lactive.com/best-esl-games-for-adul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1383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Marielle</dc:creator>
  <cp:keywords/>
  <dc:description/>
  <cp:lastModifiedBy>Sophie Marielle</cp:lastModifiedBy>
  <cp:revision>74</cp:revision>
  <dcterms:created xsi:type="dcterms:W3CDTF">2024-01-31T16:26:00Z</dcterms:created>
  <dcterms:modified xsi:type="dcterms:W3CDTF">2024-02-01T13:25:00Z</dcterms:modified>
</cp:coreProperties>
</file>