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D8" w:rsidRDefault="00BE4DF7">
      <w:r w:rsidRPr="00BE4DF7">
        <w:rPr>
          <w:noProof/>
          <w:lang w:eastAsia="es-CO"/>
        </w:rPr>
        <w:drawing>
          <wp:inline distT="0" distB="0" distL="0" distR="0" wp14:anchorId="169376A6" wp14:editId="323B6F29">
            <wp:extent cx="5612130" cy="3592286"/>
            <wp:effectExtent l="0" t="0" r="7620" b="8255"/>
            <wp:docPr id="2" name="Imagen 2" descr="C:\Users\PERSONAL\Documents\20180507_114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\Documents\20180507_1146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72" cy="359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02A63911" wp14:editId="3DE80570">
            <wp:extent cx="5612130" cy="4207865"/>
            <wp:effectExtent l="0" t="0" r="7620" b="2540"/>
            <wp:docPr id="1" name="Imagen 1" descr="C:\Users\PERSONAL\AppData\Local\Microsoft\Windows\INetCache\Content.Word\20180507_113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AppData\Local\Microsoft\Windows\INetCache\Content.Word\20180507_1135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F7"/>
    <w:rsid w:val="00B046D8"/>
    <w:rsid w:val="00B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708B6-8251-445D-896B-4EB20F47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YECEIDA ISABEL VARGAS BLANCO</dc:creator>
  <cp:keywords/>
  <dc:description/>
  <cp:lastModifiedBy>YECEIDA ISABEL VARGAS BLANCO</cp:lastModifiedBy>
  <cp:revision>2</cp:revision>
  <dcterms:created xsi:type="dcterms:W3CDTF">2018-05-09T01:11:00Z</dcterms:created>
  <dcterms:modified xsi:type="dcterms:W3CDTF">2018-05-09T01:13:00Z</dcterms:modified>
</cp:coreProperties>
</file>