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FB98" w14:textId="70497495" w:rsidR="0028388B" w:rsidRDefault="00BC1FC8">
      <w:r>
        <w:rPr>
          <w:noProof/>
        </w:rPr>
        <w:drawing>
          <wp:inline distT="0" distB="0" distL="0" distR="0" wp14:anchorId="4D0A647A" wp14:editId="3F9FABE7">
            <wp:extent cx="5600700" cy="8440865"/>
            <wp:effectExtent l="0" t="0" r="0" b="0"/>
            <wp:docPr id="88465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4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772" cy="84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0236" w14:textId="77777777" w:rsidR="002C3171" w:rsidRDefault="002C3171" w:rsidP="00BC1FC8">
      <w:pPr>
        <w:spacing w:after="0" w:line="240" w:lineRule="auto"/>
      </w:pPr>
      <w:r>
        <w:separator/>
      </w:r>
    </w:p>
  </w:endnote>
  <w:endnote w:type="continuationSeparator" w:id="0">
    <w:p w14:paraId="11D2319F" w14:textId="77777777" w:rsidR="002C3171" w:rsidRDefault="002C3171" w:rsidP="00BC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6A4CD" w14:textId="77777777" w:rsidR="002C3171" w:rsidRDefault="002C3171" w:rsidP="00BC1FC8">
      <w:pPr>
        <w:spacing w:after="0" w:line="240" w:lineRule="auto"/>
      </w:pPr>
      <w:r>
        <w:separator/>
      </w:r>
    </w:p>
  </w:footnote>
  <w:footnote w:type="continuationSeparator" w:id="0">
    <w:p w14:paraId="6AFB1213" w14:textId="77777777" w:rsidR="002C3171" w:rsidRDefault="002C3171" w:rsidP="00BC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FCA9" w14:textId="799AC126" w:rsidR="00BC1FC8" w:rsidRDefault="00BC1FC8">
    <w:pPr>
      <w:pStyle w:val="Header"/>
    </w:pPr>
    <w:r>
      <w:t>Jack Summers Module 1 Assignment 1.3</w:t>
    </w:r>
  </w:p>
  <w:p w14:paraId="6DCCF94E" w14:textId="5883C072" w:rsidR="00BC1FC8" w:rsidRDefault="00BC1FC8">
    <w:pPr>
      <w:pStyle w:val="Header"/>
    </w:pPr>
    <w:r>
      <w:t>06/14/2026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C8"/>
    <w:rsid w:val="0028388B"/>
    <w:rsid w:val="002C3171"/>
    <w:rsid w:val="00393162"/>
    <w:rsid w:val="003C13ED"/>
    <w:rsid w:val="004961E1"/>
    <w:rsid w:val="004F5E5E"/>
    <w:rsid w:val="006F53D8"/>
    <w:rsid w:val="00744B8E"/>
    <w:rsid w:val="00964077"/>
    <w:rsid w:val="00B3490E"/>
    <w:rsid w:val="00B6346B"/>
    <w:rsid w:val="00BC1FC8"/>
    <w:rsid w:val="00BC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6DAFF"/>
  <w15:chartTrackingRefBased/>
  <w15:docId w15:val="{7513FD7D-38A5-4FF1-AC97-CC28ABC1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FC8"/>
  </w:style>
  <w:style w:type="paragraph" w:styleId="Footer">
    <w:name w:val="footer"/>
    <w:basedOn w:val="Normal"/>
    <w:link w:val="FooterChar"/>
    <w:uiPriority w:val="99"/>
    <w:unhideWhenUsed/>
    <w:rsid w:val="00BC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summers</dc:creator>
  <cp:keywords/>
  <dc:description/>
  <cp:lastModifiedBy>jack summers</cp:lastModifiedBy>
  <cp:revision>1</cp:revision>
  <dcterms:created xsi:type="dcterms:W3CDTF">2026-06-14T18:01:00Z</dcterms:created>
  <dcterms:modified xsi:type="dcterms:W3CDTF">2026-06-14T18:18:00Z</dcterms:modified>
</cp:coreProperties>
</file>