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B8DA" w14:textId="77777777" w:rsidR="003B360F" w:rsidRPr="00122B58" w:rsidRDefault="003B360F" w:rsidP="00BE2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Name: CHAN King</w:t>
      </w:r>
      <w:r>
        <w:rPr>
          <w:rStyle w:val="apple-converted-space"/>
          <w:rFonts w:ascii="Calibri" w:hAnsi="Calibri" w:cs="Arial"/>
          <w:sz w:val="22"/>
          <w:szCs w:val="22"/>
          <w:lang w:val="en-GB"/>
        </w:rPr>
        <w:t xml:space="preserve"> </w:t>
      </w: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Yeung</w:t>
      </w:r>
    </w:p>
    <w:p w14:paraId="51FE394B" w14:textId="77777777" w:rsidR="003B360F" w:rsidRPr="00122B58" w:rsidRDefault="003B360F" w:rsidP="00BE2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SID: 1155119394</w:t>
      </w:r>
    </w:p>
    <w:p w14:paraId="20E8D1A2" w14:textId="24CA0D35" w:rsidR="003B360F" w:rsidRDefault="003B360F" w:rsidP="00BE2CE6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GB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STAT3008</w:t>
      </w:r>
      <w:r>
        <w:rPr>
          <w:rStyle w:val="apple-converted-space"/>
          <w:rFonts w:ascii="Calibri" w:hAnsi="Calibri" w:cs="Arial"/>
          <w:sz w:val="22"/>
          <w:szCs w:val="22"/>
          <w:lang w:val="en-GB"/>
        </w:rPr>
        <w:t xml:space="preserve"> </w:t>
      </w: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 xml:space="preserve">Assignment </w:t>
      </w:r>
      <w:r w:rsidR="00DB5850">
        <w:rPr>
          <w:rStyle w:val="normaltextrun"/>
          <w:rFonts w:ascii="Calibri" w:hAnsi="Calibri" w:cs="Arial"/>
          <w:sz w:val="22"/>
          <w:szCs w:val="22"/>
          <w:lang w:val="en-GB"/>
        </w:rPr>
        <w:t>3</w:t>
      </w:r>
    </w:p>
    <w:p w14:paraId="1EBEF019" w14:textId="77777777" w:rsidR="003B360F" w:rsidRDefault="003B360F" w:rsidP="00BE2CE6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GB"/>
        </w:rPr>
      </w:pPr>
    </w:p>
    <w:p w14:paraId="2A3AE5DD" w14:textId="5AEDF7E7" w:rsidR="00ED4A27" w:rsidRDefault="00ED4A27"/>
    <w:p w14:paraId="764C2F7F" w14:textId="1381F7A4" w:rsidR="00DB5850" w:rsidRDefault="00DB5850">
      <w:r>
        <w:t>Question 2</w:t>
      </w:r>
    </w:p>
    <w:p w14:paraId="272B99D5" w14:textId="5B7A0E2B" w:rsidR="00D3265D" w:rsidRDefault="00D3265D" w:rsidP="00DB5850">
      <w:pPr>
        <w:pStyle w:val="ListParagraph"/>
        <w:numPr>
          <w:ilvl w:val="0"/>
          <w:numId w:val="3"/>
        </w:numPr>
      </w:pPr>
      <w:r>
        <w:t>After executed the R code, it returns</w:t>
      </w:r>
    </w:p>
    <w:p w14:paraId="1BEFC287" w14:textId="0CB5511B" w:rsidR="00FB5C59" w:rsidRPr="00D301EB" w:rsidRDefault="00A4607F" w:rsidP="00D3265D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=15952.1026</m:t>
        </m:r>
      </m:oMath>
      <w:r w:rsidR="00CB3E5A">
        <w:t xml:space="preserve"> </w:t>
      </w:r>
    </w:p>
    <w:p w14:paraId="1CE2B2D8" w14:textId="773E9B4F" w:rsidR="00D301EB" w:rsidRPr="00CD7AF6" w:rsidRDefault="00A4607F" w:rsidP="00D3265D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=244.5008</m:t>
        </m:r>
      </m:oMath>
      <w:r w:rsidR="00CB3E5A">
        <w:t xml:space="preserve"> </w:t>
      </w:r>
    </w:p>
    <w:p w14:paraId="6A804C31" w14:textId="118FCEA3" w:rsidR="00CD7AF6" w:rsidRPr="00CD7AF6" w:rsidRDefault="00A4607F" w:rsidP="00CD7AF6">
      <w:pPr>
        <w:pStyle w:val="ListParagraph"/>
        <w:ind w:left="36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=409.8953</m:t>
        </m:r>
      </m:oMath>
      <w:r w:rsidR="00CB3E5A">
        <w:t xml:space="preserve"> </w:t>
      </w:r>
    </w:p>
    <w:p w14:paraId="0322EFC3" w14:textId="6A8C82FD" w:rsidR="00D301EB" w:rsidRPr="00D301EB" w:rsidRDefault="00A4607F" w:rsidP="00D3265D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=4383.1081</m:t>
        </m:r>
      </m:oMath>
      <w:r w:rsidR="00CB3E5A">
        <w:t xml:space="preserve"> </w:t>
      </w:r>
    </w:p>
    <w:p w14:paraId="78399209" w14:textId="2D39AB3B" w:rsidR="00D301EB" w:rsidRPr="00CD7AF6" w:rsidRDefault="00A4607F" w:rsidP="00D3265D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w:rPr>
            <w:rFonts w:ascii="Cambria Math" w:hAnsi="Cambria Math"/>
          </w:rPr>
          <m:t>=8975.9729</m:t>
        </m:r>
      </m:oMath>
      <w:r w:rsidR="00CB3E5A">
        <w:t xml:space="preserve"> </w:t>
      </w:r>
    </w:p>
    <w:p w14:paraId="08A49767" w14:textId="58EC90EE" w:rsidR="00CD7AF6" w:rsidRPr="00EE5F87" w:rsidRDefault="00A4607F" w:rsidP="00D3265D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=-1059.1879</m:t>
        </m:r>
      </m:oMath>
      <w:r w:rsidR="00CB3E5A">
        <w:t xml:space="preserve"> </w:t>
      </w:r>
    </w:p>
    <w:p w14:paraId="7A360B72" w14:textId="17BD6C33" w:rsidR="00EE5F87" w:rsidRPr="00EE5F87" w:rsidRDefault="00A4607F" w:rsidP="00D3265D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=1582.9473</m:t>
        </m:r>
      </m:oMath>
      <w:r w:rsidR="00CB3E5A">
        <w:t xml:space="preserve"> </w:t>
      </w:r>
    </w:p>
    <w:p w14:paraId="5E3AB70B" w14:textId="0096E6FA" w:rsidR="00EE5F87" w:rsidRPr="00EE5F87" w:rsidRDefault="00A4607F" w:rsidP="00D3265D">
      <w:pPr>
        <w:pStyle w:val="ListParagraph"/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=5916548</m:t>
        </m:r>
      </m:oMath>
      <w:r w:rsidR="00CB3E5A">
        <w:t xml:space="preserve"> </w:t>
      </w:r>
    </w:p>
    <w:p w14:paraId="6B890E0B" w14:textId="0C005B93" w:rsidR="00D3265D" w:rsidRPr="00D3265D" w:rsidRDefault="00D3265D" w:rsidP="00D3265D">
      <w:pPr>
        <w:pStyle w:val="ListParagraph"/>
        <w:ind w:left="360"/>
      </w:pPr>
    </w:p>
    <w:p w14:paraId="0A433837" w14:textId="3625C402" w:rsidR="00FB5C59" w:rsidRDefault="00E65501" w:rsidP="00DB5850">
      <w:pPr>
        <w:pStyle w:val="ListParagraph"/>
        <w:numPr>
          <w:ilvl w:val="0"/>
          <w:numId w:val="3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15952.1026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244.5008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409.8953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16606.5</m:t>
        </m:r>
      </m:oMath>
    </w:p>
    <w:p w14:paraId="61DD6009" w14:textId="56BE3C99" w:rsidR="0054319B" w:rsidRDefault="0054319B" w:rsidP="0054319B">
      <w:pPr>
        <w:pStyle w:val="ListParagraph"/>
        <w:ind w:left="360"/>
      </w:pPr>
      <w:r>
        <w:t xml:space="preserve">The estimated annual salary </w:t>
      </w:r>
      <w:r w:rsidR="00A4607F">
        <w:t xml:space="preserve">for Mary is USD </w:t>
      </w:r>
      <w:r w:rsidR="00A4607F" w:rsidRPr="00A4607F">
        <w:t>16606.5</w:t>
      </w:r>
    </w:p>
    <w:p w14:paraId="7C5BCA3C" w14:textId="77777777" w:rsidR="00965DB7" w:rsidRDefault="00965DB7" w:rsidP="00965DB7">
      <w:pPr>
        <w:pStyle w:val="ListParagraph"/>
        <w:ind w:left="360"/>
      </w:pPr>
    </w:p>
    <w:p w14:paraId="03F266F0" w14:textId="686A6D69" w:rsidR="00FB5C59" w:rsidRDefault="00965DB7" w:rsidP="00DB5850">
      <w:pPr>
        <w:pStyle w:val="ListParagraph"/>
        <w:numPr>
          <w:ilvl w:val="0"/>
          <w:numId w:val="3"/>
        </w:numPr>
      </w:pPr>
      <w:r>
        <w:t>After executed the R code, it returns</w:t>
      </w:r>
    </w:p>
    <w:p w14:paraId="55F43AAC" w14:textId="389A5DF8" w:rsidR="00965DB7" w:rsidRDefault="00043678" w:rsidP="00965DB7">
      <w:pPr>
        <w:pStyle w:val="ListParagraph"/>
        <w:ind w:left="360"/>
      </w:pPr>
      <m:oMath>
        <m:r>
          <w:rPr>
            <w:rFonts w:ascii="Cambria Math" w:hAnsi="Cambria Math"/>
          </w:rPr>
          <m:t>RSS=266244659</m:t>
        </m:r>
      </m:oMath>
      <w:r>
        <w:t xml:space="preserve"> </w:t>
      </w:r>
    </w:p>
    <w:p w14:paraId="462A03AD" w14:textId="77777777" w:rsidR="00965DB7" w:rsidRDefault="00965DB7" w:rsidP="00965DB7">
      <w:pPr>
        <w:pStyle w:val="ListParagraph"/>
        <w:ind w:left="360"/>
      </w:pPr>
    </w:p>
    <w:p w14:paraId="216D63D9" w14:textId="28C4EC68" w:rsidR="001944E7" w:rsidRDefault="001944E7" w:rsidP="00DB5850">
      <w:pPr>
        <w:pStyle w:val="ListParagraph"/>
        <w:numPr>
          <w:ilvl w:val="0"/>
          <w:numId w:val="3"/>
        </w:numPr>
      </w:pPr>
      <w:r>
        <w:t>After executed the R code, it returns</w:t>
      </w:r>
    </w:p>
    <w:p w14:paraId="42919BF0" w14:textId="77777777" w:rsidR="001944E7" w:rsidRDefault="001944E7" w:rsidP="001944E7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"/>
        <w:gridCol w:w="1843"/>
        <w:gridCol w:w="1701"/>
        <w:gridCol w:w="1418"/>
        <w:gridCol w:w="1417"/>
      </w:tblGrid>
      <w:tr w:rsidR="001944E7" w:rsidRPr="00AF730D" w14:paraId="191B68B0" w14:textId="77777777" w:rsidTr="006400EF">
        <w:trPr>
          <w:jc w:val="center"/>
        </w:trPr>
        <w:tc>
          <w:tcPr>
            <w:tcW w:w="1696" w:type="dxa"/>
            <w:shd w:val="clear" w:color="auto" w:fill="EDF2F9"/>
            <w:vAlign w:val="bottom"/>
          </w:tcPr>
          <w:p w14:paraId="671827AB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Source</w:t>
            </w:r>
          </w:p>
        </w:tc>
        <w:tc>
          <w:tcPr>
            <w:tcW w:w="567" w:type="dxa"/>
            <w:shd w:val="clear" w:color="auto" w:fill="EDF2F9"/>
            <w:vAlign w:val="bottom"/>
          </w:tcPr>
          <w:p w14:paraId="24B6B107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DF</w:t>
            </w:r>
          </w:p>
        </w:tc>
        <w:tc>
          <w:tcPr>
            <w:tcW w:w="1843" w:type="dxa"/>
            <w:shd w:val="clear" w:color="auto" w:fill="EDF2F9"/>
            <w:vAlign w:val="bottom"/>
          </w:tcPr>
          <w:p w14:paraId="0FB20E39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Sum of Squares</w:t>
            </w:r>
          </w:p>
        </w:tc>
        <w:tc>
          <w:tcPr>
            <w:tcW w:w="1701" w:type="dxa"/>
            <w:shd w:val="clear" w:color="auto" w:fill="EDF2F9"/>
            <w:vAlign w:val="bottom"/>
          </w:tcPr>
          <w:p w14:paraId="3CD8486B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Mean Square</w:t>
            </w:r>
          </w:p>
        </w:tc>
        <w:tc>
          <w:tcPr>
            <w:tcW w:w="1418" w:type="dxa"/>
            <w:shd w:val="clear" w:color="auto" w:fill="EDF2F9"/>
            <w:vAlign w:val="bottom"/>
          </w:tcPr>
          <w:p w14:paraId="505F150D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F Value</w:t>
            </w:r>
          </w:p>
        </w:tc>
        <w:tc>
          <w:tcPr>
            <w:tcW w:w="1417" w:type="dxa"/>
            <w:shd w:val="clear" w:color="auto" w:fill="EDF2F9"/>
            <w:vAlign w:val="bottom"/>
          </w:tcPr>
          <w:p w14:paraId="6AB767F1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proofErr w:type="spellStart"/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 xml:space="preserve"> </w:t>
            </w: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&gt;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 xml:space="preserve"> </w:t>
            </w: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F</w:t>
            </w:r>
          </w:p>
        </w:tc>
      </w:tr>
      <w:tr w:rsidR="001944E7" w:rsidRPr="00AF730D" w14:paraId="33B0D927" w14:textId="77777777" w:rsidTr="006400EF">
        <w:trPr>
          <w:jc w:val="center"/>
        </w:trPr>
        <w:tc>
          <w:tcPr>
            <w:tcW w:w="1696" w:type="dxa"/>
            <w:shd w:val="clear" w:color="auto" w:fill="EDF2F9"/>
          </w:tcPr>
          <w:p w14:paraId="4B8BDD23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Regression</w:t>
            </w:r>
          </w:p>
        </w:tc>
        <w:tc>
          <w:tcPr>
            <w:tcW w:w="567" w:type="dxa"/>
          </w:tcPr>
          <w:p w14:paraId="4FAF6034" w14:textId="3ABCAE06" w:rsidR="001944E7" w:rsidRPr="00AF730D" w:rsidRDefault="008115CA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4</w:t>
            </w:r>
          </w:p>
        </w:tc>
        <w:tc>
          <w:tcPr>
            <w:tcW w:w="1843" w:type="dxa"/>
          </w:tcPr>
          <w:p w14:paraId="160A9897" w14:textId="6348FC1E" w:rsidR="001944E7" w:rsidRPr="00AF730D" w:rsidRDefault="00790CD3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790CD3">
              <w:rPr>
                <w:rFonts w:ascii="Arial" w:hAnsi="Arial" w:cs="Arial"/>
                <w:sz w:val="20"/>
                <w:szCs w:val="20"/>
                <w:lang w:val="en-GB" w:eastAsia="zh-CN"/>
              </w:rPr>
              <w:t>642448811</w:t>
            </w:r>
          </w:p>
        </w:tc>
        <w:tc>
          <w:tcPr>
            <w:tcW w:w="1701" w:type="dxa"/>
          </w:tcPr>
          <w:p w14:paraId="2F8C8956" w14:textId="0A04446C" w:rsidR="001944E7" w:rsidRPr="00AF730D" w:rsidRDefault="00F64CA6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F64CA6">
              <w:rPr>
                <w:rFonts w:ascii="Arial" w:hAnsi="Arial" w:cs="Arial"/>
                <w:sz w:val="20"/>
                <w:szCs w:val="20"/>
                <w:lang w:val="en-GB" w:eastAsia="zh-CN"/>
              </w:rPr>
              <w:t>160612203</w:t>
            </w:r>
          </w:p>
        </w:tc>
        <w:tc>
          <w:tcPr>
            <w:tcW w:w="1418" w:type="dxa"/>
          </w:tcPr>
          <w:p w14:paraId="3D7D6FB9" w14:textId="161863AB" w:rsidR="001944E7" w:rsidRPr="00AF730D" w:rsidRDefault="00DC0E8B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DC0E8B">
              <w:rPr>
                <w:rFonts w:ascii="Arial" w:hAnsi="Arial" w:cs="Arial"/>
                <w:sz w:val="20"/>
                <w:szCs w:val="20"/>
                <w:lang w:val="en-GB" w:eastAsia="zh-CN"/>
              </w:rPr>
              <w:t>27.146</w:t>
            </w:r>
          </w:p>
        </w:tc>
        <w:tc>
          <w:tcPr>
            <w:tcW w:w="1417" w:type="dxa"/>
          </w:tcPr>
          <w:p w14:paraId="1033F0FD" w14:textId="654454F5" w:rsidR="001944E7" w:rsidRPr="00AF730D" w:rsidRDefault="00DC0E8B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DC0E8B">
              <w:rPr>
                <w:rFonts w:ascii="Arial" w:hAnsi="Arial" w:cs="Arial"/>
                <w:sz w:val="20"/>
                <w:szCs w:val="20"/>
                <w:lang w:val="en-GB" w:eastAsia="zh-CN"/>
              </w:rPr>
              <w:t>1.708e-11</w:t>
            </w:r>
          </w:p>
        </w:tc>
      </w:tr>
      <w:tr w:rsidR="001944E7" w:rsidRPr="00AF730D" w14:paraId="3BEFA074" w14:textId="77777777" w:rsidTr="006400EF">
        <w:trPr>
          <w:jc w:val="center"/>
        </w:trPr>
        <w:tc>
          <w:tcPr>
            <w:tcW w:w="1696" w:type="dxa"/>
            <w:shd w:val="clear" w:color="auto" w:fill="EDF2F9"/>
          </w:tcPr>
          <w:p w14:paraId="22876C56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Residual</w:t>
            </w:r>
          </w:p>
        </w:tc>
        <w:tc>
          <w:tcPr>
            <w:tcW w:w="567" w:type="dxa"/>
          </w:tcPr>
          <w:p w14:paraId="4053D770" w14:textId="420FB332" w:rsidR="001944E7" w:rsidRPr="00AF730D" w:rsidRDefault="008115CA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8115CA">
              <w:rPr>
                <w:rFonts w:ascii="Arial" w:hAnsi="Arial" w:cs="Arial"/>
                <w:sz w:val="20"/>
                <w:szCs w:val="20"/>
                <w:lang w:val="en-GB" w:eastAsia="zh-CN"/>
              </w:rPr>
              <w:t>45</w:t>
            </w:r>
          </w:p>
        </w:tc>
        <w:tc>
          <w:tcPr>
            <w:tcW w:w="1843" w:type="dxa"/>
          </w:tcPr>
          <w:p w14:paraId="6B7CC65E" w14:textId="012D594D" w:rsidR="001944E7" w:rsidRPr="00AF730D" w:rsidRDefault="00E07060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E07060">
              <w:rPr>
                <w:rFonts w:ascii="Arial" w:hAnsi="Arial" w:cs="Arial"/>
                <w:sz w:val="20"/>
                <w:szCs w:val="20"/>
                <w:lang w:val="en-GB" w:eastAsia="zh-CN"/>
              </w:rPr>
              <w:t>266244659</w:t>
            </w:r>
          </w:p>
        </w:tc>
        <w:tc>
          <w:tcPr>
            <w:tcW w:w="1701" w:type="dxa"/>
          </w:tcPr>
          <w:p w14:paraId="2CD2E675" w14:textId="6D5534B1" w:rsidR="001944E7" w:rsidRPr="00AF730D" w:rsidRDefault="00F64CA6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F64CA6">
              <w:rPr>
                <w:rFonts w:ascii="Arial" w:hAnsi="Arial" w:cs="Arial"/>
                <w:sz w:val="20"/>
                <w:szCs w:val="20"/>
                <w:lang w:val="en-GB" w:eastAsia="zh-CN"/>
              </w:rPr>
              <w:t>5916548</w:t>
            </w:r>
          </w:p>
        </w:tc>
        <w:tc>
          <w:tcPr>
            <w:tcW w:w="1418" w:type="dxa"/>
          </w:tcPr>
          <w:p w14:paraId="31DFD5F8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7" w:type="dxa"/>
          </w:tcPr>
          <w:p w14:paraId="73205F29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  <w:tr w:rsidR="001944E7" w:rsidRPr="00AF730D" w14:paraId="59CE8874" w14:textId="77777777" w:rsidTr="006400EF">
        <w:trPr>
          <w:jc w:val="center"/>
        </w:trPr>
        <w:tc>
          <w:tcPr>
            <w:tcW w:w="1696" w:type="dxa"/>
            <w:shd w:val="clear" w:color="auto" w:fill="EDF2F9"/>
          </w:tcPr>
          <w:p w14:paraId="72EB6604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Total</w:t>
            </w:r>
          </w:p>
        </w:tc>
        <w:tc>
          <w:tcPr>
            <w:tcW w:w="567" w:type="dxa"/>
          </w:tcPr>
          <w:p w14:paraId="4BB5AC86" w14:textId="43062BE4" w:rsidR="001944E7" w:rsidRPr="00AF730D" w:rsidRDefault="008115CA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8115CA">
              <w:rPr>
                <w:rFonts w:ascii="Arial" w:hAnsi="Arial" w:cs="Arial"/>
                <w:sz w:val="20"/>
                <w:szCs w:val="20"/>
                <w:lang w:val="en-GB" w:eastAsia="zh-CN"/>
              </w:rPr>
              <w:t>49</w:t>
            </w:r>
          </w:p>
        </w:tc>
        <w:tc>
          <w:tcPr>
            <w:tcW w:w="1843" w:type="dxa"/>
          </w:tcPr>
          <w:p w14:paraId="13A8814D" w14:textId="390B9AD4" w:rsidR="001944E7" w:rsidRPr="00AF730D" w:rsidRDefault="00E07060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E07060">
              <w:rPr>
                <w:rFonts w:ascii="Arial" w:hAnsi="Arial" w:cs="Arial"/>
                <w:sz w:val="20"/>
                <w:szCs w:val="20"/>
                <w:lang w:val="en-GB" w:eastAsia="zh-CN"/>
              </w:rPr>
              <w:t>908693470</w:t>
            </w:r>
          </w:p>
        </w:tc>
        <w:tc>
          <w:tcPr>
            <w:tcW w:w="1701" w:type="dxa"/>
          </w:tcPr>
          <w:p w14:paraId="42751AAC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8" w:type="dxa"/>
          </w:tcPr>
          <w:p w14:paraId="218D1F10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7" w:type="dxa"/>
          </w:tcPr>
          <w:p w14:paraId="3DED75D7" w14:textId="77777777" w:rsidR="001944E7" w:rsidRPr="00AF730D" w:rsidRDefault="001944E7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</w:tbl>
    <w:p w14:paraId="0A6C54CD" w14:textId="5B2E8287" w:rsidR="001944E7" w:rsidRDefault="001944E7" w:rsidP="008115CA">
      <w:pPr>
        <w:pStyle w:val="ListParagraph"/>
        <w:ind w:left="360"/>
      </w:pPr>
    </w:p>
    <w:p w14:paraId="66A99358" w14:textId="1714FE15" w:rsidR="008115CA" w:rsidRPr="001B6EDF" w:rsidRDefault="00DC0E8B" w:rsidP="001B6EDF">
      <w:pPr>
        <w:pStyle w:val="ListParagraph"/>
        <w:numPr>
          <w:ilvl w:val="0"/>
          <w:numId w:val="3"/>
        </w:numPr>
      </w:pPr>
      <w:r>
        <w:t xml:space="preserve">Since the p-value </w:t>
      </w:r>
      <m:oMath>
        <m:r>
          <w:rPr>
            <w:rFonts w:ascii="Cambria Math" w:hAnsi="Cambria Math"/>
          </w:rPr>
          <m:t>&lt;0.05</m:t>
        </m:r>
      </m:oMath>
      <w:r>
        <w:t xml:space="preserve">, 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α=0.05</m:t>
        </m:r>
      </m:oMath>
    </w:p>
    <w:p w14:paraId="1B64330A" w14:textId="77777777" w:rsidR="001B6EDF" w:rsidRPr="001B6EDF" w:rsidRDefault="001B6EDF" w:rsidP="001B6EDF">
      <w:pPr>
        <w:pStyle w:val="ListParagraph"/>
        <w:ind w:left="360"/>
      </w:pPr>
    </w:p>
    <w:p w14:paraId="789B7235" w14:textId="622FB736" w:rsidR="00C840B6" w:rsidRDefault="008115CA" w:rsidP="008115CA">
      <w:pPr>
        <w:pStyle w:val="ListParagraph"/>
        <w:ind w:left="360"/>
      </w:pPr>
      <w:r>
        <w:t>We have sufficient evidence that</w:t>
      </w:r>
      <w:r w:rsidR="00C840B6">
        <w:t xml:space="preserve"> Rank is important to explain the Salary</w:t>
      </w:r>
      <w:r w:rsidR="008A04F1">
        <w:t xml:space="preserve">, which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S=s,R=j,X=x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s+βx+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e>
        </m:nary>
      </m:oMath>
      <w:r w:rsidR="001D628D">
        <w:t xml:space="preserve"> is more appropriate model comparing to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S=s,R=j,X=x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s+βx</m:t>
        </m:r>
      </m:oMath>
    </w:p>
    <w:p w14:paraId="27D60E4F" w14:textId="77777777" w:rsidR="008115CA" w:rsidRDefault="008115CA" w:rsidP="008115CA">
      <w:pPr>
        <w:pStyle w:val="ListParagraph"/>
        <w:ind w:left="360"/>
      </w:pPr>
    </w:p>
    <w:p w14:paraId="0C84C79F" w14:textId="565D2369" w:rsidR="00FB5C59" w:rsidRPr="009F5F35" w:rsidRDefault="00A4607F" w:rsidP="00DB5850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R=j,X=x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+βx+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oj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2AB1803A" w14:textId="77777777" w:rsidR="009F5F35" w:rsidRPr="009F5F35" w:rsidRDefault="009F5F35" w:rsidP="009F5F35">
      <w:pPr>
        <w:pStyle w:val="ListParagraph"/>
        <w:ind w:left="360"/>
      </w:pPr>
    </w:p>
    <w:p w14:paraId="367F7C76" w14:textId="405CD8B8" w:rsidR="009F5F35" w:rsidRDefault="00A4607F" w:rsidP="009F5F35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S=s,R=j,X=x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s+βx+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e>
        </m:nary>
      </m:oMath>
    </w:p>
    <w:p w14:paraId="523AD80E" w14:textId="77777777" w:rsidR="009F5F35" w:rsidRPr="009F5F35" w:rsidRDefault="009F5F35" w:rsidP="009F5F35">
      <w:pPr>
        <w:pStyle w:val="ListParagraph"/>
        <w:ind w:left="360"/>
      </w:pPr>
    </w:p>
    <w:p w14:paraId="361D562D" w14:textId="2B574408" w:rsidR="00221E2F" w:rsidRDefault="00221E2F" w:rsidP="00221E2F">
      <w:pPr>
        <w:pStyle w:val="ListParagraph"/>
        <w:numPr>
          <w:ilvl w:val="0"/>
          <w:numId w:val="3"/>
        </w:numPr>
      </w:pPr>
      <w:r>
        <w:t>After executed the R code, it returns</w:t>
      </w:r>
    </w:p>
    <w:p w14:paraId="66DDC139" w14:textId="1F23E27C" w:rsidR="00FB5C59" w:rsidRDefault="00FB5C59" w:rsidP="00221E2F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"/>
        <w:gridCol w:w="1843"/>
        <w:gridCol w:w="1701"/>
        <w:gridCol w:w="1418"/>
        <w:gridCol w:w="1417"/>
      </w:tblGrid>
      <w:tr w:rsidR="00221E2F" w:rsidRPr="00AF730D" w14:paraId="279A662D" w14:textId="77777777" w:rsidTr="006400EF">
        <w:trPr>
          <w:jc w:val="center"/>
        </w:trPr>
        <w:tc>
          <w:tcPr>
            <w:tcW w:w="1696" w:type="dxa"/>
            <w:shd w:val="clear" w:color="auto" w:fill="EDF2F9"/>
            <w:vAlign w:val="bottom"/>
          </w:tcPr>
          <w:p w14:paraId="107DD039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Source</w:t>
            </w:r>
          </w:p>
        </w:tc>
        <w:tc>
          <w:tcPr>
            <w:tcW w:w="567" w:type="dxa"/>
            <w:shd w:val="clear" w:color="auto" w:fill="EDF2F9"/>
            <w:vAlign w:val="bottom"/>
          </w:tcPr>
          <w:p w14:paraId="45A9C63E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DF</w:t>
            </w:r>
          </w:p>
        </w:tc>
        <w:tc>
          <w:tcPr>
            <w:tcW w:w="1843" w:type="dxa"/>
            <w:shd w:val="clear" w:color="auto" w:fill="EDF2F9"/>
            <w:vAlign w:val="bottom"/>
          </w:tcPr>
          <w:p w14:paraId="1D270075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Sum of Squares</w:t>
            </w:r>
          </w:p>
        </w:tc>
        <w:tc>
          <w:tcPr>
            <w:tcW w:w="1701" w:type="dxa"/>
            <w:shd w:val="clear" w:color="auto" w:fill="EDF2F9"/>
            <w:vAlign w:val="bottom"/>
          </w:tcPr>
          <w:p w14:paraId="7C494A5D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Mean Square</w:t>
            </w:r>
          </w:p>
        </w:tc>
        <w:tc>
          <w:tcPr>
            <w:tcW w:w="1418" w:type="dxa"/>
            <w:shd w:val="clear" w:color="auto" w:fill="EDF2F9"/>
            <w:vAlign w:val="bottom"/>
          </w:tcPr>
          <w:p w14:paraId="22B6C507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F Value</w:t>
            </w:r>
          </w:p>
        </w:tc>
        <w:tc>
          <w:tcPr>
            <w:tcW w:w="1417" w:type="dxa"/>
            <w:shd w:val="clear" w:color="auto" w:fill="EDF2F9"/>
            <w:vAlign w:val="bottom"/>
          </w:tcPr>
          <w:p w14:paraId="58B15F1B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proofErr w:type="spellStart"/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 xml:space="preserve"> </w:t>
            </w: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&gt;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 xml:space="preserve"> </w:t>
            </w: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F</w:t>
            </w:r>
          </w:p>
        </w:tc>
      </w:tr>
      <w:tr w:rsidR="00221E2F" w:rsidRPr="00AF730D" w14:paraId="7BE0B28F" w14:textId="77777777" w:rsidTr="006400EF">
        <w:trPr>
          <w:jc w:val="center"/>
        </w:trPr>
        <w:tc>
          <w:tcPr>
            <w:tcW w:w="1696" w:type="dxa"/>
            <w:shd w:val="clear" w:color="auto" w:fill="EDF2F9"/>
          </w:tcPr>
          <w:p w14:paraId="694E9E3E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Regression</w:t>
            </w:r>
          </w:p>
        </w:tc>
        <w:tc>
          <w:tcPr>
            <w:tcW w:w="567" w:type="dxa"/>
          </w:tcPr>
          <w:p w14:paraId="08199ED2" w14:textId="42EE5B92" w:rsidR="00221E2F" w:rsidRPr="00AF730D" w:rsidRDefault="005A2138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5A2138">
              <w:rPr>
                <w:rFonts w:ascii="Arial" w:hAnsi="Arial" w:cs="Arial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1843" w:type="dxa"/>
          </w:tcPr>
          <w:p w14:paraId="59EEA026" w14:textId="3DFE7069" w:rsidR="00221E2F" w:rsidRPr="00AF730D" w:rsidRDefault="005A2138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5A2138">
              <w:rPr>
                <w:rFonts w:ascii="Arial" w:hAnsi="Arial" w:cs="Arial"/>
                <w:sz w:val="20"/>
                <w:szCs w:val="20"/>
                <w:lang w:val="en-GB" w:eastAsia="zh-CN"/>
              </w:rPr>
              <w:t>10748075</w:t>
            </w:r>
          </w:p>
        </w:tc>
        <w:tc>
          <w:tcPr>
            <w:tcW w:w="1701" w:type="dxa"/>
          </w:tcPr>
          <w:p w14:paraId="3282C50C" w14:textId="7BAB2E77" w:rsidR="00221E2F" w:rsidRPr="00AF730D" w:rsidRDefault="00417530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417530">
              <w:rPr>
                <w:rFonts w:ascii="Arial" w:hAnsi="Arial" w:cs="Arial"/>
                <w:sz w:val="20"/>
                <w:szCs w:val="20"/>
                <w:lang w:val="en-GB" w:eastAsia="zh-CN"/>
              </w:rPr>
              <w:t>3582692</w:t>
            </w:r>
          </w:p>
        </w:tc>
        <w:tc>
          <w:tcPr>
            <w:tcW w:w="1418" w:type="dxa"/>
          </w:tcPr>
          <w:p w14:paraId="5DCE1EC5" w14:textId="0D7BD8CE" w:rsidR="00221E2F" w:rsidRPr="00AF730D" w:rsidRDefault="0035580A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35580A">
              <w:rPr>
                <w:rFonts w:ascii="Arial" w:hAnsi="Arial" w:cs="Arial"/>
                <w:sz w:val="20"/>
                <w:szCs w:val="20"/>
                <w:lang w:val="en-GB" w:eastAsia="zh-CN"/>
              </w:rPr>
              <w:t>0.6055</w:t>
            </w:r>
          </w:p>
        </w:tc>
        <w:tc>
          <w:tcPr>
            <w:tcW w:w="1417" w:type="dxa"/>
          </w:tcPr>
          <w:p w14:paraId="477F5B5C" w14:textId="4BAE2A50" w:rsidR="00221E2F" w:rsidRPr="00AF730D" w:rsidRDefault="0035580A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35580A">
              <w:rPr>
                <w:rFonts w:ascii="Arial" w:hAnsi="Arial" w:cs="Arial"/>
                <w:sz w:val="20"/>
                <w:szCs w:val="20"/>
                <w:lang w:val="en-GB" w:eastAsia="zh-CN"/>
              </w:rPr>
              <w:t>0.6148</w:t>
            </w:r>
          </w:p>
        </w:tc>
      </w:tr>
      <w:tr w:rsidR="00221E2F" w:rsidRPr="00AF730D" w14:paraId="571A5E8E" w14:textId="77777777" w:rsidTr="006400EF">
        <w:trPr>
          <w:jc w:val="center"/>
        </w:trPr>
        <w:tc>
          <w:tcPr>
            <w:tcW w:w="1696" w:type="dxa"/>
            <w:shd w:val="clear" w:color="auto" w:fill="EDF2F9"/>
          </w:tcPr>
          <w:p w14:paraId="762F057E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Residual</w:t>
            </w:r>
          </w:p>
        </w:tc>
        <w:tc>
          <w:tcPr>
            <w:tcW w:w="567" w:type="dxa"/>
          </w:tcPr>
          <w:p w14:paraId="04F2A232" w14:textId="070293F8" w:rsidR="00221E2F" w:rsidRPr="00AF730D" w:rsidRDefault="005A2138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5A2138">
              <w:rPr>
                <w:rFonts w:ascii="Arial" w:hAnsi="Arial" w:cs="Arial"/>
                <w:sz w:val="20"/>
                <w:szCs w:val="20"/>
                <w:lang w:val="en-GB" w:eastAsia="zh-CN"/>
              </w:rPr>
              <w:t>45</w:t>
            </w:r>
          </w:p>
        </w:tc>
        <w:tc>
          <w:tcPr>
            <w:tcW w:w="1843" w:type="dxa"/>
          </w:tcPr>
          <w:p w14:paraId="6B450F89" w14:textId="3EE7D049" w:rsidR="00221E2F" w:rsidRPr="00AF730D" w:rsidRDefault="005A2138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5A2138">
              <w:rPr>
                <w:rFonts w:ascii="Arial" w:hAnsi="Arial" w:cs="Arial"/>
                <w:sz w:val="20"/>
                <w:szCs w:val="20"/>
                <w:lang w:val="en-GB" w:eastAsia="zh-CN"/>
              </w:rPr>
              <w:t>266244659</w:t>
            </w:r>
          </w:p>
        </w:tc>
        <w:tc>
          <w:tcPr>
            <w:tcW w:w="1701" w:type="dxa"/>
          </w:tcPr>
          <w:p w14:paraId="5371DD86" w14:textId="302DBCB0" w:rsidR="00221E2F" w:rsidRPr="00AF730D" w:rsidRDefault="0035580A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35580A">
              <w:rPr>
                <w:rFonts w:ascii="Arial" w:hAnsi="Arial" w:cs="Arial"/>
                <w:sz w:val="20"/>
                <w:szCs w:val="20"/>
                <w:lang w:val="en-GB" w:eastAsia="zh-CN"/>
              </w:rPr>
              <w:t>5916548</w:t>
            </w:r>
          </w:p>
        </w:tc>
        <w:tc>
          <w:tcPr>
            <w:tcW w:w="1418" w:type="dxa"/>
          </w:tcPr>
          <w:p w14:paraId="524C471A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7" w:type="dxa"/>
          </w:tcPr>
          <w:p w14:paraId="5350A016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  <w:tr w:rsidR="00221E2F" w:rsidRPr="00AF730D" w14:paraId="64598B80" w14:textId="77777777" w:rsidTr="006400EF">
        <w:trPr>
          <w:jc w:val="center"/>
        </w:trPr>
        <w:tc>
          <w:tcPr>
            <w:tcW w:w="1696" w:type="dxa"/>
            <w:shd w:val="clear" w:color="auto" w:fill="EDF2F9"/>
          </w:tcPr>
          <w:p w14:paraId="29AA6360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Total</w:t>
            </w:r>
          </w:p>
        </w:tc>
        <w:tc>
          <w:tcPr>
            <w:tcW w:w="567" w:type="dxa"/>
          </w:tcPr>
          <w:p w14:paraId="08B32209" w14:textId="2F9654F1" w:rsidR="00221E2F" w:rsidRPr="00AF730D" w:rsidRDefault="005A2138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5A2138">
              <w:rPr>
                <w:rFonts w:ascii="Arial" w:hAnsi="Arial" w:cs="Arial"/>
                <w:sz w:val="20"/>
                <w:szCs w:val="20"/>
                <w:lang w:val="en-GB" w:eastAsia="zh-CN"/>
              </w:rPr>
              <w:t>48</w:t>
            </w:r>
          </w:p>
        </w:tc>
        <w:tc>
          <w:tcPr>
            <w:tcW w:w="1843" w:type="dxa"/>
          </w:tcPr>
          <w:p w14:paraId="5B2D63AC" w14:textId="285E7ED7" w:rsidR="00221E2F" w:rsidRPr="00AF730D" w:rsidRDefault="005A2138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 w:rsidRPr="005A2138">
              <w:rPr>
                <w:rFonts w:ascii="Arial" w:hAnsi="Arial" w:cs="Arial"/>
                <w:sz w:val="20"/>
                <w:szCs w:val="20"/>
                <w:lang w:val="en-GB" w:eastAsia="zh-CN"/>
              </w:rPr>
              <w:t>276992734</w:t>
            </w:r>
          </w:p>
        </w:tc>
        <w:tc>
          <w:tcPr>
            <w:tcW w:w="1701" w:type="dxa"/>
          </w:tcPr>
          <w:p w14:paraId="7755A45C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8" w:type="dxa"/>
          </w:tcPr>
          <w:p w14:paraId="2B8F4653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7" w:type="dxa"/>
          </w:tcPr>
          <w:p w14:paraId="32899D05" w14:textId="77777777" w:rsidR="00221E2F" w:rsidRPr="00AF730D" w:rsidRDefault="00221E2F" w:rsidP="006400E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</w:tbl>
    <w:p w14:paraId="518C5AA2" w14:textId="16907BD3" w:rsidR="00221E2F" w:rsidRDefault="00221E2F" w:rsidP="00221E2F">
      <w:pPr>
        <w:pStyle w:val="ListParagraph"/>
        <w:ind w:left="360"/>
      </w:pPr>
    </w:p>
    <w:p w14:paraId="33CFA769" w14:textId="5361B9DB" w:rsidR="00BC5744" w:rsidRPr="001B6EDF" w:rsidRDefault="00BC5744" w:rsidP="00BC5744">
      <w:pPr>
        <w:pStyle w:val="ListParagraph"/>
        <w:numPr>
          <w:ilvl w:val="0"/>
          <w:numId w:val="3"/>
        </w:numPr>
      </w:pPr>
      <w:r>
        <w:t xml:space="preserve">Since the p-value </w:t>
      </w:r>
      <m:oMath>
        <m:r>
          <w:rPr>
            <w:rFonts w:ascii="Cambria Math" w:hAnsi="Cambria Math"/>
          </w:rPr>
          <m:t>&gt;0.05</m:t>
        </m:r>
      </m:oMath>
      <w:r>
        <w:t xml:space="preserve">, we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α=0.05</m:t>
        </m:r>
      </m:oMath>
    </w:p>
    <w:p w14:paraId="40562BEE" w14:textId="77777777" w:rsidR="00BC5744" w:rsidRPr="001B6EDF" w:rsidRDefault="00BC5744" w:rsidP="00BC5744">
      <w:pPr>
        <w:pStyle w:val="ListParagraph"/>
        <w:ind w:left="360"/>
      </w:pPr>
    </w:p>
    <w:p w14:paraId="21B65AC5" w14:textId="43ED9656" w:rsidR="00DB5850" w:rsidRDefault="00BC5744" w:rsidP="00BC5744">
      <w:pPr>
        <w:pStyle w:val="ListParagraph"/>
        <w:ind w:left="360"/>
      </w:pPr>
      <w:r>
        <w:t xml:space="preserve">We do not have sufficient evidence that </w:t>
      </w:r>
      <w:r w:rsidR="00C07883">
        <w:t>Sex</w:t>
      </w:r>
      <w:r w:rsidR="006E32EF">
        <w:t xml:space="preserve"> is </w:t>
      </w:r>
      <w:r w:rsidR="00E54085">
        <w:t>playing a</w:t>
      </w:r>
      <w:r w:rsidR="00B2254C">
        <w:t>n</w:t>
      </w:r>
      <w:r w:rsidR="00E54085">
        <w:t xml:space="preserve"> </w:t>
      </w:r>
      <w:r w:rsidR="00956BD2">
        <w:t xml:space="preserve">important role </w:t>
      </w:r>
      <w:r w:rsidR="00B2254C">
        <w:t xml:space="preserve">to describe </w:t>
      </w:r>
      <w:r w:rsidR="00956BD2">
        <w:t xml:space="preserve">the salary </w:t>
      </w:r>
      <w:r w:rsidR="001B43F4">
        <w:t xml:space="preserve">in </w:t>
      </w:r>
      <w:r w:rsidR="00956BD2">
        <w:t>between male and female, that is</w:t>
      </w:r>
      <w:r w:rsidR="005E63BB">
        <w:t>,</w:t>
      </w:r>
      <w:r w:rsidR="00956B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276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  <w:r w:rsidR="0097276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 w:rsidR="00B2254C">
        <w:t xml:space="preserve"> are not differ from 0</w:t>
      </w:r>
    </w:p>
    <w:p w14:paraId="7C2CEE91" w14:textId="3C06D2B0" w:rsidR="00E022A2" w:rsidRDefault="00E022A2">
      <w:pPr>
        <w:pBdr>
          <w:bottom w:val="double" w:sz="6" w:space="1" w:color="auto"/>
        </w:pBdr>
      </w:pPr>
    </w:p>
    <w:p w14:paraId="0F44F8F8" w14:textId="77777777" w:rsidR="00631A63" w:rsidRDefault="00631A63">
      <w:r>
        <w:br w:type="page"/>
      </w:r>
    </w:p>
    <w:p w14:paraId="51E28401" w14:textId="5E4A4A27" w:rsidR="00631A63" w:rsidRDefault="00631A63">
      <w:pPr>
        <w:pBdr>
          <w:bottom w:val="double" w:sz="6" w:space="1" w:color="auto"/>
        </w:pBdr>
      </w:pPr>
    </w:p>
    <w:p w14:paraId="53F67D2A" w14:textId="77777777" w:rsidR="0075762D" w:rsidRDefault="0075762D"/>
    <w:p w14:paraId="7F84D39E" w14:textId="640FEC20" w:rsidR="00DB5850" w:rsidRDefault="00DB5850">
      <w:r>
        <w:t>Question 3</w:t>
      </w:r>
    </w:p>
    <w:p w14:paraId="743BC4D0" w14:textId="43E91C34" w:rsidR="00D212E5" w:rsidRDefault="006C3F8D" w:rsidP="00D212E5">
      <w:pPr>
        <w:pStyle w:val="ListParagraph"/>
        <w:numPr>
          <w:ilvl w:val="0"/>
          <w:numId w:val="4"/>
        </w:numPr>
      </w:pPr>
      <w:r>
        <w:t>Forward selection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3467"/>
        <w:gridCol w:w="3468"/>
      </w:tblGrid>
      <w:tr w:rsidR="00D212E5" w14:paraId="391E5B63" w14:textId="77777777" w:rsidTr="00804E12">
        <w:tc>
          <w:tcPr>
            <w:tcW w:w="3467" w:type="dxa"/>
            <w:tcBorders>
              <w:bottom w:val="single" w:sz="4" w:space="0" w:color="auto"/>
              <w:right w:val="single" w:sz="4" w:space="0" w:color="auto"/>
            </w:tcBorders>
          </w:tcPr>
          <w:p w14:paraId="79CE0C62" w14:textId="77777777" w:rsidR="004208C5" w:rsidRDefault="004208C5" w:rsidP="004208C5">
            <w:pPr>
              <w:pStyle w:val="ListParagraph"/>
              <w:ind w:left="0"/>
            </w:pPr>
            <w:r>
              <w:t>Start:  AIC=253.58</w:t>
            </w:r>
          </w:p>
          <w:p w14:paraId="70BDFC24" w14:textId="77777777" w:rsidR="004208C5" w:rsidRDefault="004208C5" w:rsidP="004208C5">
            <w:pPr>
              <w:pStyle w:val="ListParagraph"/>
              <w:ind w:left="0"/>
            </w:pPr>
            <w:r>
              <w:t>y ~ 1</w:t>
            </w:r>
          </w:p>
          <w:p w14:paraId="437EEAB0" w14:textId="77777777" w:rsidR="004208C5" w:rsidRDefault="004208C5" w:rsidP="004208C5">
            <w:pPr>
              <w:pStyle w:val="ListParagraph"/>
              <w:ind w:left="0"/>
            </w:pPr>
          </w:p>
          <w:p w14:paraId="76FE3448" w14:textId="77777777" w:rsidR="004208C5" w:rsidRDefault="004208C5" w:rsidP="004208C5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11289FE7" w14:textId="77777777" w:rsidR="004208C5" w:rsidRDefault="004208C5" w:rsidP="004208C5">
            <w:pPr>
              <w:pStyle w:val="ListParagraph"/>
              <w:ind w:left="0"/>
            </w:pPr>
            <w:r>
              <w:t>+ x4    1   1661.66  884.73 181.57</w:t>
            </w:r>
          </w:p>
          <w:p w14:paraId="5E8B0A34" w14:textId="77777777" w:rsidR="004208C5" w:rsidRDefault="004208C5" w:rsidP="004208C5">
            <w:pPr>
              <w:pStyle w:val="ListParagraph"/>
              <w:ind w:left="0"/>
            </w:pPr>
            <w:r>
              <w:t>+ x2    1   1120.45 1425.95 214.99</w:t>
            </w:r>
          </w:p>
          <w:p w14:paraId="171349F4" w14:textId="77777777" w:rsidR="004208C5" w:rsidRDefault="004208C5" w:rsidP="004208C5">
            <w:pPr>
              <w:pStyle w:val="ListParagraph"/>
              <w:ind w:left="0"/>
            </w:pPr>
            <w:r>
              <w:t>+ x1    1    504.47 2041.92 240.12</w:t>
            </w:r>
          </w:p>
          <w:p w14:paraId="5A08E00B" w14:textId="77777777" w:rsidR="004208C5" w:rsidRDefault="004208C5" w:rsidP="004208C5">
            <w:pPr>
              <w:pStyle w:val="ListParagraph"/>
              <w:ind w:left="0"/>
            </w:pPr>
            <w:r>
              <w:t>+ x3    1    462.22 2084.18 241.55</w:t>
            </w:r>
          </w:p>
          <w:p w14:paraId="2187EE00" w14:textId="77777777" w:rsidR="004208C5" w:rsidRDefault="004208C5" w:rsidP="004208C5">
            <w:pPr>
              <w:pStyle w:val="ListParagraph"/>
              <w:ind w:left="0"/>
            </w:pPr>
            <w:r>
              <w:t>+ x6    1    360.22 2186.17 244.90</w:t>
            </w:r>
          </w:p>
          <w:p w14:paraId="76C22DF8" w14:textId="77777777" w:rsidR="004208C5" w:rsidRDefault="004208C5" w:rsidP="004208C5">
            <w:pPr>
              <w:pStyle w:val="ListParagraph"/>
              <w:ind w:left="0"/>
            </w:pPr>
            <w:r>
              <w:t>+ x5    1    281.47 2264.92 247.38</w:t>
            </w:r>
          </w:p>
          <w:p w14:paraId="4BCCCBA6" w14:textId="126A773C" w:rsidR="004208C5" w:rsidRDefault="004208C5" w:rsidP="004208C5">
            <w:pPr>
              <w:pStyle w:val="ListParagraph"/>
              <w:ind w:left="0"/>
            </w:pPr>
            <w:r>
              <w:t>&lt;none&gt;              2546.39 253.58</w:t>
            </w:r>
          </w:p>
        </w:tc>
        <w:tc>
          <w:tcPr>
            <w:tcW w:w="34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2241" w14:textId="77777777" w:rsidR="00B64175" w:rsidRDefault="00B64175" w:rsidP="00B64175">
            <w:pPr>
              <w:pStyle w:val="ListParagraph"/>
              <w:ind w:left="0"/>
            </w:pPr>
            <w:r>
              <w:t>Step:  AIC=181.58</w:t>
            </w:r>
          </w:p>
          <w:p w14:paraId="51F9F1FA" w14:textId="77777777" w:rsidR="00B64175" w:rsidRDefault="00B64175" w:rsidP="00B64175">
            <w:pPr>
              <w:pStyle w:val="ListParagraph"/>
              <w:ind w:left="0"/>
            </w:pPr>
            <w:r>
              <w:t>y ~ x4</w:t>
            </w:r>
          </w:p>
          <w:p w14:paraId="7CC4DFE7" w14:textId="77777777" w:rsidR="00B64175" w:rsidRDefault="00B64175" w:rsidP="00B64175">
            <w:pPr>
              <w:pStyle w:val="ListParagraph"/>
              <w:ind w:left="0"/>
            </w:pPr>
          </w:p>
          <w:p w14:paraId="27CEAA30" w14:textId="77777777" w:rsidR="00B64175" w:rsidRDefault="00B64175" w:rsidP="00B64175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RSS    AIC</w:t>
            </w:r>
          </w:p>
          <w:p w14:paraId="3E63C449" w14:textId="77777777" w:rsidR="00B64175" w:rsidRDefault="00B64175" w:rsidP="00B64175">
            <w:pPr>
              <w:pStyle w:val="ListParagraph"/>
              <w:ind w:left="0"/>
            </w:pPr>
            <w:r>
              <w:t>+ x3    1   141.523 743.21 171.37</w:t>
            </w:r>
          </w:p>
          <w:p w14:paraId="146DFDFD" w14:textId="77777777" w:rsidR="00B64175" w:rsidRDefault="00B64175" w:rsidP="00B64175">
            <w:pPr>
              <w:pStyle w:val="ListParagraph"/>
              <w:ind w:left="0"/>
            </w:pPr>
            <w:r>
              <w:t>+ x5    1    90.016 794.72 176.06</w:t>
            </w:r>
          </w:p>
          <w:p w14:paraId="5AB581BD" w14:textId="77777777" w:rsidR="00B64175" w:rsidRDefault="00B64175" w:rsidP="00B64175">
            <w:pPr>
              <w:pStyle w:val="ListParagraph"/>
              <w:ind w:left="0"/>
            </w:pPr>
            <w:r>
              <w:t>+ x6    1    49.592 835.14 179.54</w:t>
            </w:r>
          </w:p>
          <w:p w14:paraId="003F1DA9" w14:textId="77777777" w:rsidR="00B64175" w:rsidRDefault="00B64175" w:rsidP="00B64175">
            <w:pPr>
              <w:pStyle w:val="ListParagraph"/>
              <w:ind w:left="0"/>
            </w:pPr>
            <w:r>
              <w:t>+ x2    1    25.046 859.69 181.56</w:t>
            </w:r>
          </w:p>
          <w:p w14:paraId="10618263" w14:textId="77777777" w:rsidR="00B64175" w:rsidRDefault="00B64175" w:rsidP="00B64175">
            <w:pPr>
              <w:pStyle w:val="ListParagraph"/>
              <w:ind w:left="0"/>
            </w:pPr>
            <w:r>
              <w:t>&lt;none&gt;              884.73 181.57</w:t>
            </w:r>
          </w:p>
          <w:p w14:paraId="0AAD6BCF" w14:textId="07D3C6F8" w:rsidR="00D212E5" w:rsidRDefault="00B64175" w:rsidP="00B64175">
            <w:pPr>
              <w:pStyle w:val="ListParagraph"/>
              <w:ind w:left="0"/>
            </w:pPr>
            <w:r>
              <w:t>+ x1    1     8.291 876.44 182.92</w:t>
            </w:r>
          </w:p>
        </w:tc>
        <w:tc>
          <w:tcPr>
            <w:tcW w:w="3468" w:type="dxa"/>
            <w:tcBorders>
              <w:left w:val="single" w:sz="4" w:space="0" w:color="auto"/>
              <w:bottom w:val="single" w:sz="4" w:space="0" w:color="auto"/>
            </w:tcBorders>
          </w:tcPr>
          <w:p w14:paraId="565BBE3D" w14:textId="77777777" w:rsidR="000D483C" w:rsidRDefault="000D483C" w:rsidP="000D483C">
            <w:pPr>
              <w:pStyle w:val="ListParagraph"/>
              <w:ind w:left="0"/>
            </w:pPr>
            <w:r>
              <w:t>Step:  AIC=171.37</w:t>
            </w:r>
          </w:p>
          <w:p w14:paraId="189E141D" w14:textId="77777777" w:rsidR="000D483C" w:rsidRDefault="000D483C" w:rsidP="000D483C">
            <w:pPr>
              <w:pStyle w:val="ListParagraph"/>
              <w:ind w:left="0"/>
            </w:pPr>
            <w:r>
              <w:t>y ~ x4 + x3</w:t>
            </w:r>
          </w:p>
          <w:p w14:paraId="037649DF" w14:textId="77777777" w:rsidR="000D483C" w:rsidRDefault="000D483C" w:rsidP="000D483C">
            <w:pPr>
              <w:pStyle w:val="ListParagraph"/>
              <w:ind w:left="0"/>
            </w:pPr>
          </w:p>
          <w:p w14:paraId="6BFC9F5D" w14:textId="77777777" w:rsidR="000D483C" w:rsidRDefault="000D483C" w:rsidP="000D483C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RSS    AIC</w:t>
            </w:r>
          </w:p>
          <w:p w14:paraId="557AAB32" w14:textId="77777777" w:rsidR="000D483C" w:rsidRDefault="000D483C" w:rsidP="000D483C">
            <w:pPr>
              <w:pStyle w:val="ListParagraph"/>
              <w:ind w:left="0"/>
            </w:pPr>
            <w:r>
              <w:t>+ x6    1    45.431 697.78 168.96</w:t>
            </w:r>
          </w:p>
          <w:p w14:paraId="5E06731B" w14:textId="77777777" w:rsidR="000D483C" w:rsidRDefault="000D483C" w:rsidP="000D483C">
            <w:pPr>
              <w:pStyle w:val="ListParagraph"/>
              <w:ind w:left="0"/>
            </w:pPr>
            <w:r>
              <w:t>+ x2    1    21.519 721.69 171.32</w:t>
            </w:r>
          </w:p>
          <w:p w14:paraId="387AB9C3" w14:textId="77777777" w:rsidR="000D483C" w:rsidRDefault="000D483C" w:rsidP="000D483C">
            <w:pPr>
              <w:pStyle w:val="ListParagraph"/>
              <w:ind w:left="0"/>
            </w:pPr>
            <w:r>
              <w:t>&lt;none&gt;              743.21 171.37</w:t>
            </w:r>
          </w:p>
          <w:p w14:paraId="57353758" w14:textId="77777777" w:rsidR="000D483C" w:rsidRDefault="000D483C" w:rsidP="000D483C">
            <w:pPr>
              <w:pStyle w:val="ListParagraph"/>
              <w:ind w:left="0"/>
            </w:pPr>
            <w:r>
              <w:t>+ x1    1     8.535 734.68 172.56</w:t>
            </w:r>
          </w:p>
          <w:p w14:paraId="3A0DA922" w14:textId="2F990C14" w:rsidR="00D212E5" w:rsidRDefault="000D483C" w:rsidP="000D483C">
            <w:pPr>
              <w:pStyle w:val="ListParagraph"/>
              <w:ind w:left="0"/>
            </w:pPr>
            <w:r>
              <w:t>+ x5    1     1.637 741.57 173.22</w:t>
            </w:r>
          </w:p>
        </w:tc>
      </w:tr>
      <w:tr w:rsidR="00D212E5" w14:paraId="00FD515F" w14:textId="77777777" w:rsidTr="00804E12">
        <w:tc>
          <w:tcPr>
            <w:tcW w:w="3467" w:type="dxa"/>
            <w:tcBorders>
              <w:top w:val="single" w:sz="4" w:space="0" w:color="auto"/>
              <w:right w:val="single" w:sz="4" w:space="0" w:color="auto"/>
            </w:tcBorders>
          </w:tcPr>
          <w:p w14:paraId="5AD69482" w14:textId="77777777" w:rsidR="00804E12" w:rsidRDefault="00804E12" w:rsidP="00804E12">
            <w:pPr>
              <w:pStyle w:val="ListParagraph"/>
              <w:ind w:left="0"/>
            </w:pPr>
            <w:r>
              <w:t>Step:  AIC=168.96</w:t>
            </w:r>
          </w:p>
          <w:p w14:paraId="750C1C22" w14:textId="77777777" w:rsidR="00804E12" w:rsidRDefault="00804E12" w:rsidP="00804E12">
            <w:pPr>
              <w:pStyle w:val="ListParagraph"/>
              <w:ind w:left="0"/>
            </w:pPr>
            <w:r>
              <w:t>y ~ x4 + x3 + x6</w:t>
            </w:r>
          </w:p>
          <w:p w14:paraId="6CA04D8B" w14:textId="77777777" w:rsidR="00804E12" w:rsidRDefault="00804E12" w:rsidP="00804E12">
            <w:pPr>
              <w:pStyle w:val="ListParagraph"/>
              <w:ind w:left="0"/>
            </w:pPr>
          </w:p>
          <w:p w14:paraId="5CCBBDD0" w14:textId="77777777" w:rsidR="00804E12" w:rsidRDefault="00804E12" w:rsidP="00804E12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RSS    AIC</w:t>
            </w:r>
          </w:p>
          <w:p w14:paraId="0F3DB932" w14:textId="77777777" w:rsidR="00804E12" w:rsidRDefault="00804E12" w:rsidP="00804E12">
            <w:pPr>
              <w:pStyle w:val="ListParagraph"/>
              <w:ind w:left="0"/>
            </w:pPr>
            <w:r>
              <w:t>&lt;none&gt;              697.78 168.96</w:t>
            </w:r>
          </w:p>
          <w:p w14:paraId="4DF66477" w14:textId="77777777" w:rsidR="00804E12" w:rsidRDefault="00804E12" w:rsidP="00804E12">
            <w:pPr>
              <w:pStyle w:val="ListParagraph"/>
              <w:ind w:left="0"/>
            </w:pPr>
            <w:r>
              <w:t>+ x1    1   15.1423 682.64 169.42</w:t>
            </w:r>
          </w:p>
          <w:p w14:paraId="00791701" w14:textId="77777777" w:rsidR="00804E12" w:rsidRDefault="00804E12" w:rsidP="00804E12">
            <w:pPr>
              <w:pStyle w:val="ListParagraph"/>
              <w:ind w:left="0"/>
            </w:pPr>
            <w:r>
              <w:t>+ x2    1   13.2307 684.55 169.62</w:t>
            </w:r>
          </w:p>
          <w:p w14:paraId="5CA4BD3B" w14:textId="407438CF" w:rsidR="00D212E5" w:rsidRDefault="00804E12" w:rsidP="00804E12">
            <w:pPr>
              <w:pStyle w:val="ListParagraph"/>
              <w:ind w:left="0"/>
            </w:pPr>
            <w:r>
              <w:t>+ x5    1    4.2635 693.52 170.53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</w:tcBorders>
          </w:tcPr>
          <w:p w14:paraId="36FC5939" w14:textId="77777777" w:rsidR="00D212E5" w:rsidRDefault="00D212E5" w:rsidP="00E67A0F">
            <w:pPr>
              <w:pStyle w:val="ListParagraph"/>
              <w:ind w:left="0"/>
            </w:pPr>
          </w:p>
        </w:tc>
        <w:tc>
          <w:tcPr>
            <w:tcW w:w="3468" w:type="dxa"/>
            <w:tcBorders>
              <w:top w:val="single" w:sz="4" w:space="0" w:color="auto"/>
            </w:tcBorders>
          </w:tcPr>
          <w:p w14:paraId="09F7C2EA" w14:textId="77777777" w:rsidR="00D212E5" w:rsidRDefault="00D212E5" w:rsidP="00E67A0F">
            <w:pPr>
              <w:pStyle w:val="ListParagraph"/>
              <w:ind w:left="0"/>
            </w:pPr>
          </w:p>
        </w:tc>
      </w:tr>
    </w:tbl>
    <w:p w14:paraId="7F43E66A" w14:textId="055EC1CE" w:rsidR="00E67A0F" w:rsidRDefault="00E67A0F" w:rsidP="00804E12">
      <w:pPr>
        <w:pStyle w:val="ListParagraph"/>
        <w:ind w:left="360"/>
      </w:pPr>
    </w:p>
    <w:p w14:paraId="1F3DA1AD" w14:textId="59DFE065" w:rsidR="00061691" w:rsidRDefault="00061691" w:rsidP="00804E12">
      <w:pPr>
        <w:pStyle w:val="ListParagraph"/>
        <w:ind w:left="360"/>
      </w:pPr>
      <w:r>
        <w:t>The parsimonious mode</w:t>
      </w:r>
      <w:r w:rsidR="000216BE">
        <w:t>l</w:t>
      </w:r>
      <w:r>
        <w:t xml:space="preserve"> under forward selection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5E51FA96" w14:textId="77777777" w:rsidR="00061691" w:rsidRDefault="00061691" w:rsidP="00804E12">
      <w:pPr>
        <w:pStyle w:val="ListParagraph"/>
        <w:ind w:left="360"/>
      </w:pPr>
    </w:p>
    <w:p w14:paraId="415AEEF5" w14:textId="44C68583" w:rsidR="006C3F8D" w:rsidRDefault="006C3F8D" w:rsidP="006C3F8D">
      <w:pPr>
        <w:pStyle w:val="ListParagraph"/>
        <w:ind w:left="360"/>
      </w:pPr>
      <w:r>
        <w:t>Backward selection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3470"/>
        <w:gridCol w:w="3471"/>
      </w:tblGrid>
      <w:tr w:rsidR="00804E12" w14:paraId="16080EC4" w14:textId="77777777" w:rsidTr="00631A63">
        <w:tc>
          <w:tcPr>
            <w:tcW w:w="3587" w:type="dxa"/>
            <w:tcBorders>
              <w:bottom w:val="single" w:sz="4" w:space="0" w:color="auto"/>
              <w:right w:val="single" w:sz="4" w:space="0" w:color="auto"/>
            </w:tcBorders>
          </w:tcPr>
          <w:p w14:paraId="0AF35FF5" w14:textId="77777777" w:rsidR="003D7BCF" w:rsidRDefault="003D7BCF" w:rsidP="003D7BCF">
            <w:pPr>
              <w:pStyle w:val="ListParagraph"/>
              <w:ind w:left="0"/>
            </w:pPr>
            <w:r>
              <w:t>Start:  AIC=172.67</w:t>
            </w:r>
          </w:p>
          <w:p w14:paraId="35B4F460" w14:textId="77777777" w:rsidR="003D7BCF" w:rsidRDefault="003D7BCF" w:rsidP="003D7BCF">
            <w:pPr>
              <w:pStyle w:val="ListParagraph"/>
              <w:ind w:left="0"/>
            </w:pPr>
            <w:r>
              <w:t>y ~ x1 + x2 + x3 + x4 + x5 + x6</w:t>
            </w:r>
          </w:p>
          <w:p w14:paraId="7A0FCD74" w14:textId="77777777" w:rsidR="003D7BCF" w:rsidRDefault="003D7BCF" w:rsidP="003D7BCF">
            <w:pPr>
              <w:pStyle w:val="ListParagraph"/>
              <w:ind w:left="0"/>
            </w:pPr>
          </w:p>
          <w:p w14:paraId="4B49DF64" w14:textId="77777777" w:rsidR="003D7BCF" w:rsidRDefault="003D7BCF" w:rsidP="003D7BCF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6C0BC9BB" w14:textId="77777777" w:rsidR="003D7BCF" w:rsidRDefault="003D7BCF" w:rsidP="003D7BCF">
            <w:pPr>
              <w:pStyle w:val="ListParagraph"/>
              <w:ind w:left="0"/>
            </w:pPr>
            <w:r>
              <w:t>- x2    1      2.93  678.29 170.98</w:t>
            </w:r>
          </w:p>
          <w:p w14:paraId="1B46F2F0" w14:textId="77777777" w:rsidR="003D7BCF" w:rsidRDefault="003D7BCF" w:rsidP="003D7BCF">
            <w:pPr>
              <w:pStyle w:val="ListParagraph"/>
              <w:ind w:left="0"/>
            </w:pPr>
            <w:r>
              <w:t>- x5    1      2.95  678.31 170.98</w:t>
            </w:r>
          </w:p>
          <w:p w14:paraId="0BE2992A" w14:textId="77777777" w:rsidR="003D7BCF" w:rsidRDefault="003D7BCF" w:rsidP="003D7BCF">
            <w:pPr>
              <w:pStyle w:val="ListParagraph"/>
              <w:ind w:left="0"/>
            </w:pPr>
            <w:r>
              <w:t>- x1    1      7.01  682.38 171.40</w:t>
            </w:r>
          </w:p>
          <w:p w14:paraId="0F1A87AC" w14:textId="77777777" w:rsidR="003D7BCF" w:rsidRDefault="003D7BCF" w:rsidP="003D7BCF">
            <w:pPr>
              <w:pStyle w:val="ListParagraph"/>
              <w:ind w:left="0"/>
            </w:pPr>
            <w:r>
              <w:t>&lt;none&gt;               675.36 172.67</w:t>
            </w:r>
          </w:p>
          <w:p w14:paraId="07D399CB" w14:textId="77777777" w:rsidR="003D7BCF" w:rsidRDefault="003D7BCF" w:rsidP="003D7BCF">
            <w:pPr>
              <w:pStyle w:val="ListParagraph"/>
              <w:ind w:left="0"/>
            </w:pPr>
            <w:r>
              <w:t>- x6    1     44.82  720.18 175.17</w:t>
            </w:r>
          </w:p>
          <w:p w14:paraId="5BBFBF16" w14:textId="77777777" w:rsidR="003D7BCF" w:rsidRDefault="003D7BCF" w:rsidP="003D7BCF">
            <w:pPr>
              <w:pStyle w:val="ListParagraph"/>
              <w:ind w:left="0"/>
            </w:pPr>
            <w:r>
              <w:t>- x3    1     59.18  734.54 176.55</w:t>
            </w:r>
          </w:p>
          <w:p w14:paraId="2BE4AD0A" w14:textId="66128DA0" w:rsidR="00804E12" w:rsidRDefault="003D7BCF" w:rsidP="003D7BCF">
            <w:pPr>
              <w:pStyle w:val="ListParagraph"/>
              <w:ind w:left="0"/>
            </w:pPr>
            <w:r>
              <w:t>- x4    1    646.12 1321.48 217.66</w:t>
            </w:r>
          </w:p>
        </w:tc>
        <w:tc>
          <w:tcPr>
            <w:tcW w:w="3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1044" w14:textId="77777777" w:rsidR="003D7BCF" w:rsidRDefault="003D7BCF" w:rsidP="003D7BCF">
            <w:pPr>
              <w:pStyle w:val="ListParagraph"/>
              <w:ind w:left="0"/>
            </w:pPr>
            <w:r>
              <w:t>Step:  AIC=170.98</w:t>
            </w:r>
          </w:p>
          <w:p w14:paraId="7801E5B4" w14:textId="77777777" w:rsidR="003D7BCF" w:rsidRDefault="003D7BCF" w:rsidP="003D7BCF">
            <w:pPr>
              <w:pStyle w:val="ListParagraph"/>
              <w:ind w:left="0"/>
            </w:pPr>
            <w:r>
              <w:t>y ~ x1 + x3 + x4 + x5 + x6</w:t>
            </w:r>
          </w:p>
          <w:p w14:paraId="7BD624E5" w14:textId="77777777" w:rsidR="003D7BCF" w:rsidRDefault="003D7BCF" w:rsidP="003D7BCF">
            <w:pPr>
              <w:pStyle w:val="ListParagraph"/>
              <w:ind w:left="0"/>
            </w:pPr>
          </w:p>
          <w:p w14:paraId="615264CB" w14:textId="77777777" w:rsidR="003D7BCF" w:rsidRDefault="003D7BCF" w:rsidP="003D7BCF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30F1A679" w14:textId="77777777" w:rsidR="003D7BCF" w:rsidRDefault="003D7BCF" w:rsidP="003D7BCF">
            <w:pPr>
              <w:pStyle w:val="ListParagraph"/>
              <w:ind w:left="0"/>
            </w:pPr>
            <w:r>
              <w:t>- x5    1      4.34  682.64 169.42</w:t>
            </w:r>
          </w:p>
          <w:p w14:paraId="418C4AEC" w14:textId="77777777" w:rsidR="003D7BCF" w:rsidRDefault="003D7BCF" w:rsidP="003D7BCF">
            <w:pPr>
              <w:pStyle w:val="ListParagraph"/>
              <w:ind w:left="0"/>
            </w:pPr>
            <w:r>
              <w:t>- x1    1     15.22  693.52 170.53</w:t>
            </w:r>
          </w:p>
          <w:p w14:paraId="3E2306D7" w14:textId="77777777" w:rsidR="003D7BCF" w:rsidRDefault="003D7BCF" w:rsidP="003D7BCF">
            <w:pPr>
              <w:pStyle w:val="ListParagraph"/>
              <w:ind w:left="0"/>
            </w:pPr>
            <w:r>
              <w:t>&lt;none&gt;               678.29 170.98</w:t>
            </w:r>
          </w:p>
          <w:p w14:paraId="60CA4E67" w14:textId="77777777" w:rsidR="003D7BCF" w:rsidRDefault="003D7BCF" w:rsidP="003D7BCF">
            <w:pPr>
              <w:pStyle w:val="ListParagraph"/>
              <w:ind w:left="0"/>
            </w:pPr>
            <w:r>
              <w:t>- x6    1     54.83  733.12 174.42</w:t>
            </w:r>
          </w:p>
          <w:p w14:paraId="4C2EBFA0" w14:textId="77777777" w:rsidR="003D7BCF" w:rsidRDefault="003D7BCF" w:rsidP="003D7BCF">
            <w:pPr>
              <w:pStyle w:val="ListParagraph"/>
              <w:ind w:left="0"/>
            </w:pPr>
            <w:r>
              <w:t>- x3    1     74.01  752.30 176.22</w:t>
            </w:r>
          </w:p>
          <w:p w14:paraId="7ECF147F" w14:textId="387A40C8" w:rsidR="00804E12" w:rsidRDefault="003D7BCF" w:rsidP="003D7BCF">
            <w:pPr>
              <w:pStyle w:val="ListParagraph"/>
              <w:ind w:left="0"/>
            </w:pPr>
            <w:r>
              <w:t>- x4    1   1190.09 1868.39 239.90</w:t>
            </w:r>
          </w:p>
        </w:tc>
        <w:tc>
          <w:tcPr>
            <w:tcW w:w="3588" w:type="dxa"/>
            <w:tcBorders>
              <w:left w:val="single" w:sz="4" w:space="0" w:color="auto"/>
              <w:bottom w:val="single" w:sz="4" w:space="0" w:color="auto"/>
            </w:tcBorders>
          </w:tcPr>
          <w:p w14:paraId="3884FF38" w14:textId="77777777" w:rsidR="003D7BCF" w:rsidRDefault="003D7BCF" w:rsidP="003D7BCF">
            <w:pPr>
              <w:pStyle w:val="ListParagraph"/>
              <w:ind w:left="0"/>
            </w:pPr>
            <w:r>
              <w:t>Step:  AIC=169.42</w:t>
            </w:r>
          </w:p>
          <w:p w14:paraId="613FD917" w14:textId="77777777" w:rsidR="003D7BCF" w:rsidRDefault="003D7BCF" w:rsidP="003D7BCF">
            <w:pPr>
              <w:pStyle w:val="ListParagraph"/>
              <w:ind w:left="0"/>
            </w:pPr>
            <w:r>
              <w:t>y ~ x1 + x3 + x4 + x6</w:t>
            </w:r>
          </w:p>
          <w:p w14:paraId="697827B6" w14:textId="77777777" w:rsidR="003D7BCF" w:rsidRDefault="003D7BCF" w:rsidP="003D7BCF">
            <w:pPr>
              <w:pStyle w:val="ListParagraph"/>
              <w:ind w:left="0"/>
            </w:pPr>
          </w:p>
          <w:p w14:paraId="41986196" w14:textId="77777777" w:rsidR="003D7BCF" w:rsidRDefault="003D7BCF" w:rsidP="003D7BCF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0DE4839F" w14:textId="77777777" w:rsidR="003D7BCF" w:rsidRDefault="003D7BCF" w:rsidP="003D7BCF">
            <w:pPr>
              <w:pStyle w:val="ListParagraph"/>
              <w:ind w:left="0"/>
            </w:pPr>
            <w:r>
              <w:t>- x1    1     15.14  697.78 168.96</w:t>
            </w:r>
          </w:p>
          <w:p w14:paraId="129A3338" w14:textId="77777777" w:rsidR="003D7BCF" w:rsidRDefault="003D7BCF" w:rsidP="003D7BCF">
            <w:pPr>
              <w:pStyle w:val="ListParagraph"/>
              <w:ind w:left="0"/>
            </w:pPr>
            <w:r>
              <w:t>&lt;none&gt;               682.64 169.42</w:t>
            </w:r>
          </w:p>
          <w:p w14:paraId="40ABB79F" w14:textId="77777777" w:rsidR="003D7BCF" w:rsidRDefault="003D7BCF" w:rsidP="003D7BCF">
            <w:pPr>
              <w:pStyle w:val="ListParagraph"/>
              <w:ind w:left="0"/>
            </w:pPr>
            <w:r>
              <w:t>- x6    1     52.04  734.68 172.56</w:t>
            </w:r>
          </w:p>
          <w:p w14:paraId="16B02528" w14:textId="77777777" w:rsidR="003D7BCF" w:rsidRDefault="003D7BCF" w:rsidP="003D7BCF">
            <w:pPr>
              <w:pStyle w:val="ListParagraph"/>
              <w:ind w:left="0"/>
            </w:pPr>
            <w:r>
              <w:t>- x3    1    148.70  831.34 181.22</w:t>
            </w:r>
          </w:p>
          <w:p w14:paraId="6952515B" w14:textId="7E8E3390" w:rsidR="00804E12" w:rsidRDefault="003D7BCF" w:rsidP="003D7BCF">
            <w:pPr>
              <w:pStyle w:val="ListParagraph"/>
              <w:ind w:left="0"/>
            </w:pPr>
            <w:r>
              <w:t>- x4    1   1222.35 1904.99 239.26</w:t>
            </w:r>
          </w:p>
        </w:tc>
      </w:tr>
      <w:tr w:rsidR="00804E12" w14:paraId="48C3B704" w14:textId="77777777" w:rsidTr="00631A63">
        <w:tc>
          <w:tcPr>
            <w:tcW w:w="3587" w:type="dxa"/>
            <w:tcBorders>
              <w:top w:val="single" w:sz="4" w:space="0" w:color="auto"/>
              <w:right w:val="single" w:sz="4" w:space="0" w:color="auto"/>
            </w:tcBorders>
          </w:tcPr>
          <w:p w14:paraId="4D34C945" w14:textId="77777777" w:rsidR="003D7BCF" w:rsidRDefault="003D7BCF" w:rsidP="003D7BCF">
            <w:pPr>
              <w:pStyle w:val="ListParagraph"/>
              <w:ind w:left="0"/>
            </w:pPr>
            <w:r>
              <w:t>Step:  AIC=168.96</w:t>
            </w:r>
          </w:p>
          <w:p w14:paraId="7D1A41D1" w14:textId="77777777" w:rsidR="003D7BCF" w:rsidRDefault="003D7BCF" w:rsidP="003D7BCF">
            <w:pPr>
              <w:pStyle w:val="ListParagraph"/>
              <w:ind w:left="0"/>
            </w:pPr>
            <w:r>
              <w:t>y ~ x3 + x4 + x6</w:t>
            </w:r>
          </w:p>
          <w:p w14:paraId="735BE263" w14:textId="77777777" w:rsidR="003D7BCF" w:rsidRDefault="003D7BCF" w:rsidP="003D7BCF">
            <w:pPr>
              <w:pStyle w:val="ListParagraph"/>
              <w:ind w:left="0"/>
            </w:pPr>
          </w:p>
          <w:p w14:paraId="2708ECB9" w14:textId="77777777" w:rsidR="003D7BCF" w:rsidRDefault="003D7BCF" w:rsidP="003D7BCF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1C6E3952" w14:textId="77777777" w:rsidR="003D7BCF" w:rsidRDefault="003D7BCF" w:rsidP="003D7BCF">
            <w:pPr>
              <w:pStyle w:val="ListParagraph"/>
              <w:ind w:left="0"/>
            </w:pPr>
            <w:r>
              <w:t>&lt;none&gt;               697.78 168.96</w:t>
            </w:r>
          </w:p>
          <w:p w14:paraId="4B99B689" w14:textId="77777777" w:rsidR="003D7BCF" w:rsidRDefault="003D7BCF" w:rsidP="003D7BCF">
            <w:pPr>
              <w:pStyle w:val="ListParagraph"/>
              <w:ind w:left="0"/>
            </w:pPr>
            <w:r>
              <w:t>- x6    1     45.43  743.21 171.37</w:t>
            </w:r>
          </w:p>
          <w:p w14:paraId="62FC8500" w14:textId="77777777" w:rsidR="003D7BCF" w:rsidRDefault="003D7BCF" w:rsidP="003D7BCF">
            <w:pPr>
              <w:pStyle w:val="ListParagraph"/>
              <w:ind w:left="0"/>
            </w:pPr>
            <w:r>
              <w:t>- x3    1    137.36  835.14 179.54</w:t>
            </w:r>
          </w:p>
          <w:p w14:paraId="4E2B2E99" w14:textId="0C874C09" w:rsidR="00804E12" w:rsidRDefault="003D7BCF" w:rsidP="003D7BCF">
            <w:pPr>
              <w:pStyle w:val="ListParagraph"/>
              <w:ind w:left="0"/>
            </w:pPr>
            <w:r>
              <w:t>- x4    1   1278.97 1976.75 239.85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</w:tcBorders>
          </w:tcPr>
          <w:p w14:paraId="69A782AA" w14:textId="77777777" w:rsidR="00804E12" w:rsidRDefault="00804E12" w:rsidP="006C3F8D">
            <w:pPr>
              <w:pStyle w:val="ListParagraph"/>
              <w:ind w:left="0"/>
            </w:pPr>
          </w:p>
        </w:tc>
        <w:tc>
          <w:tcPr>
            <w:tcW w:w="3588" w:type="dxa"/>
            <w:tcBorders>
              <w:top w:val="single" w:sz="4" w:space="0" w:color="auto"/>
            </w:tcBorders>
          </w:tcPr>
          <w:p w14:paraId="5A4CA0DA" w14:textId="77777777" w:rsidR="00804E12" w:rsidRDefault="00804E12" w:rsidP="006C3F8D">
            <w:pPr>
              <w:pStyle w:val="ListParagraph"/>
              <w:ind w:left="0"/>
            </w:pPr>
          </w:p>
        </w:tc>
      </w:tr>
    </w:tbl>
    <w:p w14:paraId="2AAA8BE6" w14:textId="77777777" w:rsidR="009A3CCC" w:rsidRDefault="009A3CCC" w:rsidP="006C3F8D">
      <w:pPr>
        <w:pStyle w:val="ListParagraph"/>
        <w:ind w:left="360"/>
      </w:pPr>
    </w:p>
    <w:p w14:paraId="4990D619" w14:textId="5B68ADC9" w:rsidR="006C3F8D" w:rsidRPr="00D70FB6" w:rsidRDefault="00D70FB6" w:rsidP="006C3F8D">
      <w:pPr>
        <w:pStyle w:val="ListParagraph"/>
        <w:ind w:left="360"/>
      </w:pPr>
      <w:r>
        <w:t>The parsimonious mode</w:t>
      </w:r>
      <w:r w:rsidR="000216BE">
        <w:t>l</w:t>
      </w:r>
      <w:r>
        <w:t xml:space="preserve"> under backward selection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4901BD92" w14:textId="62D2690C" w:rsidR="00D70FB6" w:rsidRDefault="00D70FB6" w:rsidP="006C3F8D">
      <w:pPr>
        <w:pStyle w:val="ListParagraph"/>
        <w:ind w:left="360"/>
      </w:pPr>
    </w:p>
    <w:p w14:paraId="1F6DBB1E" w14:textId="0D9BB886" w:rsidR="00F92877" w:rsidRPr="00D70FB6" w:rsidRDefault="000216BE" w:rsidP="00F92877">
      <w:pPr>
        <w:pStyle w:val="ListParagraph"/>
        <w:ind w:left="360"/>
      </w:pPr>
      <w:r>
        <w:t>The parsimonious model</w:t>
      </w:r>
      <w:r w:rsidR="00F92877">
        <w:t>s</w:t>
      </w:r>
      <w:r>
        <w:t xml:space="preserve"> under both for</w:t>
      </w:r>
      <w:r w:rsidR="00F92877">
        <w:t xml:space="preserve">ward selection and backward selection are the same. Thus, the parsimonious </w:t>
      </w:r>
      <w:r w:rsidR="006F1FA1">
        <w:t xml:space="preserve">based on AIC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22E63E60" w14:textId="77777777" w:rsidR="00D70FB6" w:rsidRDefault="00D70FB6" w:rsidP="006C3F8D">
      <w:pPr>
        <w:pStyle w:val="ListParagraph"/>
        <w:ind w:left="360"/>
      </w:pPr>
    </w:p>
    <w:p w14:paraId="4A132F66" w14:textId="20DA1804" w:rsidR="00804E12" w:rsidRDefault="009A3CCC" w:rsidP="009A3CCC">
      <w:r>
        <w:br w:type="page"/>
      </w:r>
    </w:p>
    <w:p w14:paraId="2DB6776B" w14:textId="5001C3CD" w:rsidR="00DD5201" w:rsidRDefault="00DD5201" w:rsidP="00631A63">
      <w:pPr>
        <w:pStyle w:val="ListParagraph"/>
        <w:numPr>
          <w:ilvl w:val="0"/>
          <w:numId w:val="4"/>
        </w:numPr>
      </w:pPr>
      <w:r>
        <w:lastRenderedPageBreak/>
        <w:t>Forward selection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3470"/>
        <w:gridCol w:w="3471"/>
      </w:tblGrid>
      <w:tr w:rsidR="008C239F" w14:paraId="0DB8E015" w14:textId="77777777" w:rsidTr="00631A63">
        <w:tc>
          <w:tcPr>
            <w:tcW w:w="3587" w:type="dxa"/>
            <w:tcBorders>
              <w:bottom w:val="single" w:sz="4" w:space="0" w:color="auto"/>
              <w:right w:val="single" w:sz="4" w:space="0" w:color="auto"/>
            </w:tcBorders>
          </w:tcPr>
          <w:p w14:paraId="3BA639A8" w14:textId="77777777" w:rsidR="008C239F" w:rsidRDefault="008C239F" w:rsidP="00631A63">
            <w:pPr>
              <w:pStyle w:val="ListParagraph"/>
              <w:ind w:left="0"/>
            </w:pPr>
            <w:r>
              <w:t>Start:  AIC=255.82</w:t>
            </w:r>
          </w:p>
          <w:p w14:paraId="72FEC3CF" w14:textId="77777777" w:rsidR="008C239F" w:rsidRDefault="008C239F" w:rsidP="00631A63">
            <w:pPr>
              <w:pStyle w:val="ListParagraph"/>
              <w:ind w:left="0"/>
            </w:pPr>
            <w:r>
              <w:t>y ~ 1</w:t>
            </w:r>
          </w:p>
          <w:p w14:paraId="32AADDFA" w14:textId="77777777" w:rsidR="008C239F" w:rsidRDefault="008C239F" w:rsidP="00631A63">
            <w:pPr>
              <w:pStyle w:val="ListParagraph"/>
              <w:ind w:left="0"/>
            </w:pPr>
          </w:p>
          <w:p w14:paraId="60128A5F" w14:textId="77777777" w:rsidR="008C239F" w:rsidRDefault="008C239F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42535473" w14:textId="77777777" w:rsidR="008C239F" w:rsidRDefault="008C239F" w:rsidP="00631A63">
            <w:pPr>
              <w:pStyle w:val="ListParagraph"/>
              <w:ind w:left="0"/>
            </w:pPr>
            <w:r>
              <w:t>+ x4    1   1661.66  884.73 186.07</w:t>
            </w:r>
          </w:p>
          <w:p w14:paraId="11DB95E0" w14:textId="77777777" w:rsidR="008C239F" w:rsidRDefault="008C239F" w:rsidP="00631A63">
            <w:pPr>
              <w:pStyle w:val="ListParagraph"/>
              <w:ind w:left="0"/>
            </w:pPr>
            <w:r>
              <w:t>+ x2    1   1120.45 1425.95 219.48</w:t>
            </w:r>
          </w:p>
          <w:p w14:paraId="30115A8A" w14:textId="77777777" w:rsidR="008C239F" w:rsidRDefault="008C239F" w:rsidP="00631A63">
            <w:pPr>
              <w:pStyle w:val="ListParagraph"/>
              <w:ind w:left="0"/>
            </w:pPr>
            <w:r>
              <w:t>+ x1    1    504.47 2041.92 244.62</w:t>
            </w:r>
          </w:p>
          <w:p w14:paraId="24CB2166" w14:textId="77777777" w:rsidR="008C239F" w:rsidRDefault="008C239F" w:rsidP="00631A63">
            <w:pPr>
              <w:pStyle w:val="ListParagraph"/>
              <w:ind w:left="0"/>
            </w:pPr>
            <w:r>
              <w:t>+ x3    1    462.22 2084.18 246.05</w:t>
            </w:r>
          </w:p>
          <w:p w14:paraId="1FCD018D" w14:textId="77777777" w:rsidR="008C239F" w:rsidRDefault="008C239F" w:rsidP="00631A63">
            <w:pPr>
              <w:pStyle w:val="ListParagraph"/>
              <w:ind w:left="0"/>
            </w:pPr>
            <w:r>
              <w:t>+ x6    1    360.22 2186.17 249.40</w:t>
            </w:r>
          </w:p>
          <w:p w14:paraId="16C13A3E" w14:textId="77777777" w:rsidR="008C239F" w:rsidRDefault="008C239F" w:rsidP="00631A63">
            <w:pPr>
              <w:pStyle w:val="ListParagraph"/>
              <w:ind w:left="0"/>
            </w:pPr>
            <w:r>
              <w:t>+ x5    1    281.47 2264.92 251.87</w:t>
            </w:r>
          </w:p>
          <w:p w14:paraId="3F55B80C" w14:textId="0DE422F6" w:rsidR="008C239F" w:rsidRDefault="008C239F" w:rsidP="00631A63">
            <w:pPr>
              <w:pStyle w:val="ListParagraph"/>
              <w:ind w:left="0"/>
            </w:pPr>
            <w:r>
              <w:t>&lt;none&gt;              2546.39 255.82</w:t>
            </w:r>
          </w:p>
        </w:tc>
        <w:tc>
          <w:tcPr>
            <w:tcW w:w="3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BD8" w14:textId="77777777" w:rsidR="008C46E9" w:rsidRDefault="008C46E9" w:rsidP="00631A63">
            <w:pPr>
              <w:pStyle w:val="ListParagraph"/>
              <w:ind w:left="0"/>
            </w:pPr>
            <w:r>
              <w:t>Step:  AIC=186.07</w:t>
            </w:r>
          </w:p>
          <w:p w14:paraId="3AB1C73C" w14:textId="77777777" w:rsidR="008C46E9" w:rsidRDefault="008C46E9" w:rsidP="00631A63">
            <w:pPr>
              <w:pStyle w:val="ListParagraph"/>
              <w:ind w:left="0"/>
            </w:pPr>
            <w:r>
              <w:t>y ~ x4</w:t>
            </w:r>
          </w:p>
          <w:p w14:paraId="51351380" w14:textId="77777777" w:rsidR="008C46E9" w:rsidRDefault="008C46E9" w:rsidP="00631A63">
            <w:pPr>
              <w:pStyle w:val="ListParagraph"/>
              <w:ind w:left="0"/>
            </w:pPr>
          </w:p>
          <w:p w14:paraId="7C39F302" w14:textId="77777777" w:rsidR="008C46E9" w:rsidRDefault="008C46E9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RSS    AIC</w:t>
            </w:r>
          </w:p>
          <w:p w14:paraId="562C87F0" w14:textId="77777777" w:rsidR="008C46E9" w:rsidRDefault="008C46E9" w:rsidP="00631A63">
            <w:pPr>
              <w:pStyle w:val="ListParagraph"/>
              <w:ind w:left="0"/>
            </w:pPr>
            <w:r>
              <w:t>+ x3    1   141.523 743.21 178.12</w:t>
            </w:r>
          </w:p>
          <w:p w14:paraId="0567F7E7" w14:textId="77777777" w:rsidR="008C46E9" w:rsidRDefault="008C46E9" w:rsidP="00631A63">
            <w:pPr>
              <w:pStyle w:val="ListParagraph"/>
              <w:ind w:left="0"/>
            </w:pPr>
            <w:r>
              <w:t>+ x5    1    90.016 794.72 182.81</w:t>
            </w:r>
          </w:p>
          <w:p w14:paraId="009E1A1C" w14:textId="77777777" w:rsidR="008C46E9" w:rsidRDefault="008C46E9" w:rsidP="00631A63">
            <w:pPr>
              <w:pStyle w:val="ListParagraph"/>
              <w:ind w:left="0"/>
            </w:pPr>
            <w:r>
              <w:t>&lt;none&gt;              884.73 186.07</w:t>
            </w:r>
          </w:p>
          <w:p w14:paraId="4C5C58B2" w14:textId="77777777" w:rsidR="008C46E9" w:rsidRDefault="008C46E9" w:rsidP="00631A63">
            <w:pPr>
              <w:pStyle w:val="ListParagraph"/>
              <w:ind w:left="0"/>
            </w:pPr>
            <w:r>
              <w:t>+ x6    1    49.592 835.14 186.28</w:t>
            </w:r>
          </w:p>
          <w:p w14:paraId="0DC38B2C" w14:textId="77777777" w:rsidR="008C46E9" w:rsidRDefault="008C46E9" w:rsidP="00631A63">
            <w:pPr>
              <w:pStyle w:val="ListParagraph"/>
              <w:ind w:left="0"/>
            </w:pPr>
            <w:r>
              <w:t>+ x2    1    25.046 859.69 188.31</w:t>
            </w:r>
          </w:p>
          <w:p w14:paraId="56826DA3" w14:textId="21BEC225" w:rsidR="008C239F" w:rsidRDefault="008C46E9" w:rsidP="00631A63">
            <w:pPr>
              <w:pStyle w:val="ListParagraph"/>
              <w:ind w:left="0"/>
            </w:pPr>
            <w:r>
              <w:t>+ x1    1     8.291 876.44 189.66</w:t>
            </w:r>
          </w:p>
        </w:tc>
        <w:tc>
          <w:tcPr>
            <w:tcW w:w="3588" w:type="dxa"/>
            <w:tcBorders>
              <w:left w:val="single" w:sz="4" w:space="0" w:color="auto"/>
              <w:bottom w:val="single" w:sz="4" w:space="0" w:color="auto"/>
            </w:tcBorders>
          </w:tcPr>
          <w:p w14:paraId="22677631" w14:textId="77777777" w:rsidR="008C46E9" w:rsidRDefault="008C46E9" w:rsidP="00631A63">
            <w:pPr>
              <w:pStyle w:val="ListParagraph"/>
              <w:ind w:left="0"/>
            </w:pPr>
            <w:r>
              <w:t>Step:  AIC=178.12</w:t>
            </w:r>
          </w:p>
          <w:p w14:paraId="762DF3D7" w14:textId="77777777" w:rsidR="008C46E9" w:rsidRDefault="008C46E9" w:rsidP="00631A63">
            <w:pPr>
              <w:pStyle w:val="ListParagraph"/>
              <w:ind w:left="0"/>
            </w:pPr>
            <w:r>
              <w:t>y ~ x4 + x3</w:t>
            </w:r>
          </w:p>
          <w:p w14:paraId="5BF0683A" w14:textId="77777777" w:rsidR="008C46E9" w:rsidRDefault="008C46E9" w:rsidP="00631A63">
            <w:pPr>
              <w:pStyle w:val="ListParagraph"/>
              <w:ind w:left="0"/>
            </w:pPr>
          </w:p>
          <w:p w14:paraId="30DB7348" w14:textId="77777777" w:rsidR="008C46E9" w:rsidRDefault="008C46E9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RSS    AIC</w:t>
            </w:r>
          </w:p>
          <w:p w14:paraId="6DE24E72" w14:textId="77777777" w:rsidR="008C46E9" w:rsidRDefault="008C46E9" w:rsidP="00631A63">
            <w:pPr>
              <w:pStyle w:val="ListParagraph"/>
              <w:ind w:left="0"/>
            </w:pPr>
            <w:r>
              <w:t>+ x6    1    45.431 697.78 177.95</w:t>
            </w:r>
          </w:p>
          <w:p w14:paraId="1DE85B96" w14:textId="77777777" w:rsidR="008C46E9" w:rsidRDefault="008C46E9" w:rsidP="00631A63">
            <w:pPr>
              <w:pStyle w:val="ListParagraph"/>
              <w:ind w:left="0"/>
            </w:pPr>
            <w:r>
              <w:t>&lt;none&gt;              743.21 178.12</w:t>
            </w:r>
          </w:p>
          <w:p w14:paraId="760E39D1" w14:textId="77777777" w:rsidR="008C46E9" w:rsidRDefault="008C46E9" w:rsidP="00631A63">
            <w:pPr>
              <w:pStyle w:val="ListParagraph"/>
              <w:ind w:left="0"/>
            </w:pPr>
            <w:r>
              <w:t>+ x2    1    21.519 721.69 180.31</w:t>
            </w:r>
          </w:p>
          <w:p w14:paraId="1ACD0D33" w14:textId="77777777" w:rsidR="008C46E9" w:rsidRDefault="008C46E9" w:rsidP="00631A63">
            <w:pPr>
              <w:pStyle w:val="ListParagraph"/>
              <w:ind w:left="0"/>
            </w:pPr>
            <w:r>
              <w:t>+ x1    1     8.535 734.68 181.56</w:t>
            </w:r>
          </w:p>
          <w:p w14:paraId="64B4F8C7" w14:textId="4780242F" w:rsidR="008C239F" w:rsidRDefault="008C46E9" w:rsidP="00631A63">
            <w:pPr>
              <w:pStyle w:val="ListParagraph"/>
              <w:ind w:left="0"/>
            </w:pPr>
            <w:r>
              <w:t>+ x5    1     1.637 741.57 182.21</w:t>
            </w:r>
          </w:p>
        </w:tc>
      </w:tr>
      <w:tr w:rsidR="008C239F" w14:paraId="18AFE918" w14:textId="77777777" w:rsidTr="00631A63">
        <w:tc>
          <w:tcPr>
            <w:tcW w:w="3587" w:type="dxa"/>
            <w:tcBorders>
              <w:top w:val="single" w:sz="4" w:space="0" w:color="auto"/>
              <w:right w:val="single" w:sz="4" w:space="0" w:color="auto"/>
            </w:tcBorders>
          </w:tcPr>
          <w:p w14:paraId="1786552B" w14:textId="77777777" w:rsidR="008C46E9" w:rsidRDefault="008C46E9" w:rsidP="00631A63">
            <w:pPr>
              <w:pStyle w:val="ListParagraph"/>
              <w:ind w:left="0"/>
            </w:pPr>
            <w:r>
              <w:t>Step:  AIC=177.95</w:t>
            </w:r>
          </w:p>
          <w:p w14:paraId="177E032D" w14:textId="77777777" w:rsidR="008C46E9" w:rsidRDefault="008C46E9" w:rsidP="00631A63">
            <w:pPr>
              <w:pStyle w:val="ListParagraph"/>
              <w:ind w:left="0"/>
            </w:pPr>
            <w:r>
              <w:t>y ~ x4 + x3 + x6</w:t>
            </w:r>
          </w:p>
          <w:p w14:paraId="584CA3CC" w14:textId="77777777" w:rsidR="008C46E9" w:rsidRDefault="008C46E9" w:rsidP="00631A63">
            <w:pPr>
              <w:pStyle w:val="ListParagraph"/>
              <w:ind w:left="0"/>
            </w:pPr>
          </w:p>
          <w:p w14:paraId="0F34A9C5" w14:textId="77777777" w:rsidR="008C46E9" w:rsidRDefault="008C46E9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RSS    AIC</w:t>
            </w:r>
          </w:p>
          <w:p w14:paraId="7261AA2E" w14:textId="77777777" w:rsidR="008C46E9" w:rsidRDefault="008C46E9" w:rsidP="00631A63">
            <w:pPr>
              <w:pStyle w:val="ListParagraph"/>
              <w:ind w:left="0"/>
            </w:pPr>
            <w:r>
              <w:t>&lt;none&gt;              697.78 177.95</w:t>
            </w:r>
          </w:p>
          <w:p w14:paraId="27CA88B8" w14:textId="77777777" w:rsidR="008C46E9" w:rsidRDefault="008C46E9" w:rsidP="00631A63">
            <w:pPr>
              <w:pStyle w:val="ListParagraph"/>
              <w:ind w:left="0"/>
            </w:pPr>
            <w:r>
              <w:t>+ x1    1   15.1423 682.64 180.66</w:t>
            </w:r>
          </w:p>
          <w:p w14:paraId="1FEBC4CD" w14:textId="77777777" w:rsidR="008C46E9" w:rsidRDefault="008C46E9" w:rsidP="00631A63">
            <w:pPr>
              <w:pStyle w:val="ListParagraph"/>
              <w:ind w:left="0"/>
            </w:pPr>
            <w:r>
              <w:t>+ x2    1   13.2307 684.55 180.86</w:t>
            </w:r>
          </w:p>
          <w:p w14:paraId="08794DCA" w14:textId="32E9AAAA" w:rsidR="008C239F" w:rsidRDefault="008C46E9" w:rsidP="00631A63">
            <w:pPr>
              <w:pStyle w:val="ListParagraph"/>
              <w:ind w:left="0"/>
            </w:pPr>
            <w:r>
              <w:t>+ x5    1    4.2635 693.52 181.77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</w:tcBorders>
          </w:tcPr>
          <w:p w14:paraId="30A9EECA" w14:textId="77777777" w:rsidR="008C239F" w:rsidRDefault="008C239F" w:rsidP="00DD5201">
            <w:pPr>
              <w:pStyle w:val="ListParagraph"/>
              <w:ind w:left="0"/>
            </w:pPr>
          </w:p>
        </w:tc>
        <w:tc>
          <w:tcPr>
            <w:tcW w:w="3588" w:type="dxa"/>
            <w:tcBorders>
              <w:top w:val="single" w:sz="4" w:space="0" w:color="auto"/>
            </w:tcBorders>
          </w:tcPr>
          <w:p w14:paraId="023A7BE6" w14:textId="77777777" w:rsidR="008C239F" w:rsidRDefault="008C239F" w:rsidP="00DD5201">
            <w:pPr>
              <w:pStyle w:val="ListParagraph"/>
              <w:ind w:left="0"/>
            </w:pPr>
          </w:p>
        </w:tc>
      </w:tr>
    </w:tbl>
    <w:p w14:paraId="38B6D58F" w14:textId="2A029FA2" w:rsidR="008C239F" w:rsidRDefault="008C239F" w:rsidP="00DD5201">
      <w:pPr>
        <w:pStyle w:val="ListParagraph"/>
        <w:ind w:left="360"/>
      </w:pPr>
    </w:p>
    <w:p w14:paraId="41B2D11C" w14:textId="798D70C2" w:rsidR="006F1FA1" w:rsidRDefault="006B0A25" w:rsidP="006B0A25">
      <w:pPr>
        <w:pStyle w:val="ListParagraph"/>
        <w:ind w:left="360"/>
      </w:pPr>
      <w:r>
        <w:t xml:space="preserve">The parsimonious model under forward selection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2D33B0E1" w14:textId="77777777" w:rsidR="006B0A25" w:rsidRDefault="006B0A25" w:rsidP="00DD5201">
      <w:pPr>
        <w:pStyle w:val="ListParagraph"/>
        <w:ind w:left="360"/>
      </w:pPr>
    </w:p>
    <w:p w14:paraId="207BEA5D" w14:textId="422F0EA9" w:rsidR="00DD5201" w:rsidRDefault="00DD5201" w:rsidP="00DD5201">
      <w:pPr>
        <w:pStyle w:val="ListParagraph"/>
        <w:ind w:left="360"/>
      </w:pPr>
      <w:r>
        <w:t>Backward selection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3470"/>
        <w:gridCol w:w="3471"/>
      </w:tblGrid>
      <w:tr w:rsidR="008C46E9" w14:paraId="7504319E" w14:textId="77777777" w:rsidTr="00631A63">
        <w:tc>
          <w:tcPr>
            <w:tcW w:w="3587" w:type="dxa"/>
            <w:tcBorders>
              <w:bottom w:val="single" w:sz="4" w:space="0" w:color="auto"/>
              <w:right w:val="single" w:sz="4" w:space="0" w:color="auto"/>
            </w:tcBorders>
          </w:tcPr>
          <w:p w14:paraId="30F3499B" w14:textId="77777777" w:rsidR="008C46E9" w:rsidRDefault="008C46E9" w:rsidP="00631A63">
            <w:pPr>
              <w:pStyle w:val="ListParagraph"/>
              <w:ind w:left="0"/>
            </w:pPr>
            <w:r>
              <w:t>Start:  AIC=188.41</w:t>
            </w:r>
          </w:p>
          <w:p w14:paraId="005B84D9" w14:textId="77777777" w:rsidR="008C46E9" w:rsidRDefault="008C46E9" w:rsidP="00631A63">
            <w:pPr>
              <w:pStyle w:val="ListParagraph"/>
              <w:ind w:left="0"/>
            </w:pPr>
            <w:r>
              <w:t>y ~ x1 + x2 + x3 + x4 + x5 + x6</w:t>
            </w:r>
          </w:p>
          <w:p w14:paraId="52041B86" w14:textId="77777777" w:rsidR="008C46E9" w:rsidRDefault="008C46E9" w:rsidP="00631A63">
            <w:pPr>
              <w:pStyle w:val="ListParagraph"/>
              <w:ind w:left="0"/>
            </w:pPr>
          </w:p>
          <w:p w14:paraId="02A0C158" w14:textId="77777777" w:rsidR="008C46E9" w:rsidRDefault="008C46E9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6C2610C7" w14:textId="77777777" w:rsidR="008C46E9" w:rsidRDefault="008C46E9" w:rsidP="00631A63">
            <w:pPr>
              <w:pStyle w:val="ListParagraph"/>
              <w:ind w:left="0"/>
            </w:pPr>
            <w:r>
              <w:t>- x2    1      2.93  678.29 184.47</w:t>
            </w:r>
          </w:p>
          <w:p w14:paraId="0B5E8AE6" w14:textId="77777777" w:rsidR="008C46E9" w:rsidRDefault="008C46E9" w:rsidP="00631A63">
            <w:pPr>
              <w:pStyle w:val="ListParagraph"/>
              <w:ind w:left="0"/>
            </w:pPr>
            <w:r>
              <w:t>- x5    1      2.95  678.31 184.47</w:t>
            </w:r>
          </w:p>
          <w:p w14:paraId="450353A0" w14:textId="77777777" w:rsidR="008C46E9" w:rsidRDefault="008C46E9" w:rsidP="00631A63">
            <w:pPr>
              <w:pStyle w:val="ListParagraph"/>
              <w:ind w:left="0"/>
            </w:pPr>
            <w:r>
              <w:t>- x1    1      7.01  682.38 184.89</w:t>
            </w:r>
          </w:p>
          <w:p w14:paraId="2BABF233" w14:textId="77777777" w:rsidR="008C46E9" w:rsidRDefault="008C46E9" w:rsidP="00631A63">
            <w:pPr>
              <w:pStyle w:val="ListParagraph"/>
              <w:ind w:left="0"/>
            </w:pPr>
            <w:r>
              <w:t>&lt;none&gt;               675.36 188.41</w:t>
            </w:r>
          </w:p>
          <w:p w14:paraId="7E775688" w14:textId="77777777" w:rsidR="008C46E9" w:rsidRDefault="008C46E9" w:rsidP="00631A63">
            <w:pPr>
              <w:pStyle w:val="ListParagraph"/>
              <w:ind w:left="0"/>
            </w:pPr>
            <w:r>
              <w:t>- x6    1     44.82  720.18 188.66</w:t>
            </w:r>
          </w:p>
          <w:p w14:paraId="433F8E9A" w14:textId="77777777" w:rsidR="008C46E9" w:rsidRDefault="008C46E9" w:rsidP="00631A63">
            <w:pPr>
              <w:pStyle w:val="ListParagraph"/>
              <w:ind w:left="0"/>
            </w:pPr>
            <w:r>
              <w:t>- x3    1     59.18  734.54 190.04</w:t>
            </w:r>
          </w:p>
          <w:p w14:paraId="2422F6EE" w14:textId="784E72B3" w:rsidR="008C46E9" w:rsidRDefault="008C46E9" w:rsidP="00631A63">
            <w:pPr>
              <w:pStyle w:val="ListParagraph"/>
              <w:ind w:left="0"/>
            </w:pPr>
            <w:r>
              <w:t>- x4    1    646.12 1321.48 231.15</w:t>
            </w:r>
          </w:p>
        </w:tc>
        <w:tc>
          <w:tcPr>
            <w:tcW w:w="35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A16" w14:textId="77777777" w:rsidR="00631A63" w:rsidRDefault="00631A63" w:rsidP="00631A63">
            <w:pPr>
              <w:pStyle w:val="ListParagraph"/>
              <w:ind w:left="0"/>
            </w:pPr>
            <w:r>
              <w:t>Step:  AIC=184.47</w:t>
            </w:r>
          </w:p>
          <w:p w14:paraId="39B66537" w14:textId="77777777" w:rsidR="00631A63" w:rsidRDefault="00631A63" w:rsidP="00631A63">
            <w:pPr>
              <w:pStyle w:val="ListParagraph"/>
              <w:ind w:left="0"/>
            </w:pPr>
            <w:r>
              <w:t>y ~ x1 + x3 + x4 + x5 + x6</w:t>
            </w:r>
          </w:p>
          <w:p w14:paraId="2555C3CD" w14:textId="77777777" w:rsidR="00631A63" w:rsidRDefault="00631A63" w:rsidP="00631A63">
            <w:pPr>
              <w:pStyle w:val="ListParagraph"/>
              <w:ind w:left="0"/>
            </w:pPr>
          </w:p>
          <w:p w14:paraId="66455AA0" w14:textId="77777777" w:rsidR="00631A63" w:rsidRDefault="00631A63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0DB28D16" w14:textId="77777777" w:rsidR="00631A63" w:rsidRDefault="00631A63" w:rsidP="00631A63">
            <w:pPr>
              <w:pStyle w:val="ListParagraph"/>
              <w:ind w:left="0"/>
            </w:pPr>
            <w:r>
              <w:t>- x5    1      4.34  682.64 180.66</w:t>
            </w:r>
          </w:p>
          <w:p w14:paraId="15DB3A1F" w14:textId="77777777" w:rsidR="00631A63" w:rsidRDefault="00631A63" w:rsidP="00631A63">
            <w:pPr>
              <w:pStyle w:val="ListParagraph"/>
              <w:ind w:left="0"/>
            </w:pPr>
            <w:r>
              <w:t>- x1    1     15.22  693.52 181.77</w:t>
            </w:r>
          </w:p>
          <w:p w14:paraId="1651626C" w14:textId="77777777" w:rsidR="00631A63" w:rsidRDefault="00631A63" w:rsidP="00631A63">
            <w:pPr>
              <w:pStyle w:val="ListParagraph"/>
              <w:ind w:left="0"/>
            </w:pPr>
            <w:r>
              <w:t>&lt;none&gt;               678.29 184.47</w:t>
            </w:r>
          </w:p>
          <w:p w14:paraId="4B3994B0" w14:textId="77777777" w:rsidR="00631A63" w:rsidRDefault="00631A63" w:rsidP="00631A63">
            <w:pPr>
              <w:pStyle w:val="ListParagraph"/>
              <w:ind w:left="0"/>
            </w:pPr>
            <w:r>
              <w:t>- x6    1     54.83  733.12 185.66</w:t>
            </w:r>
          </w:p>
          <w:p w14:paraId="7B09FA67" w14:textId="77777777" w:rsidR="00631A63" w:rsidRDefault="00631A63" w:rsidP="00631A63">
            <w:pPr>
              <w:pStyle w:val="ListParagraph"/>
              <w:ind w:left="0"/>
            </w:pPr>
            <w:r>
              <w:t>- x3    1     74.01  752.30 187.47</w:t>
            </w:r>
          </w:p>
          <w:p w14:paraId="6C67BC75" w14:textId="48D832C9" w:rsidR="008C46E9" w:rsidRDefault="00631A63" w:rsidP="00631A63">
            <w:pPr>
              <w:pStyle w:val="ListParagraph"/>
              <w:ind w:left="0"/>
            </w:pPr>
            <w:r>
              <w:t>- x4    1   1190.09 1868.39 251.15</w:t>
            </w:r>
          </w:p>
        </w:tc>
        <w:tc>
          <w:tcPr>
            <w:tcW w:w="3588" w:type="dxa"/>
            <w:tcBorders>
              <w:left w:val="single" w:sz="4" w:space="0" w:color="auto"/>
              <w:bottom w:val="single" w:sz="4" w:space="0" w:color="auto"/>
            </w:tcBorders>
          </w:tcPr>
          <w:p w14:paraId="28F3CD71" w14:textId="77777777" w:rsidR="00631A63" w:rsidRDefault="00631A63" w:rsidP="00631A63">
            <w:pPr>
              <w:pStyle w:val="ListParagraph"/>
              <w:ind w:left="0"/>
            </w:pPr>
            <w:r>
              <w:t>Step:  AIC=180.67</w:t>
            </w:r>
          </w:p>
          <w:p w14:paraId="2C1D4065" w14:textId="77777777" w:rsidR="00631A63" w:rsidRDefault="00631A63" w:rsidP="00631A63">
            <w:pPr>
              <w:pStyle w:val="ListParagraph"/>
              <w:ind w:left="0"/>
            </w:pPr>
            <w:r>
              <w:t>y ~ x1 + x3 + x4 + x6</w:t>
            </w:r>
          </w:p>
          <w:p w14:paraId="793C1C15" w14:textId="77777777" w:rsidR="00631A63" w:rsidRDefault="00631A63" w:rsidP="00631A63">
            <w:pPr>
              <w:pStyle w:val="ListParagraph"/>
              <w:ind w:left="0"/>
            </w:pPr>
          </w:p>
          <w:p w14:paraId="120E5714" w14:textId="77777777" w:rsidR="00631A63" w:rsidRDefault="00631A63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4B2F6113" w14:textId="77777777" w:rsidR="00631A63" w:rsidRDefault="00631A63" w:rsidP="00631A63">
            <w:pPr>
              <w:pStyle w:val="ListParagraph"/>
              <w:ind w:left="0"/>
            </w:pPr>
            <w:r>
              <w:t>- x1    1     15.14  697.78 177.95</w:t>
            </w:r>
          </w:p>
          <w:p w14:paraId="73ABE254" w14:textId="77777777" w:rsidR="00631A63" w:rsidRDefault="00631A63" w:rsidP="00631A63">
            <w:pPr>
              <w:pStyle w:val="ListParagraph"/>
              <w:ind w:left="0"/>
            </w:pPr>
            <w:r>
              <w:t>&lt;none&gt;               682.64 180.66</w:t>
            </w:r>
          </w:p>
          <w:p w14:paraId="241694D9" w14:textId="77777777" w:rsidR="00631A63" w:rsidRDefault="00631A63" w:rsidP="00631A63">
            <w:pPr>
              <w:pStyle w:val="ListParagraph"/>
              <w:ind w:left="0"/>
            </w:pPr>
            <w:r>
              <w:t>- x6    1     52.04  734.68 181.56</w:t>
            </w:r>
          </w:p>
          <w:p w14:paraId="115904B4" w14:textId="77777777" w:rsidR="00631A63" w:rsidRDefault="00631A63" w:rsidP="00631A63">
            <w:pPr>
              <w:pStyle w:val="ListParagraph"/>
              <w:ind w:left="0"/>
            </w:pPr>
            <w:r>
              <w:t>- x3    1    148.70  831.34 190.21</w:t>
            </w:r>
          </w:p>
          <w:p w14:paraId="62B5D6F4" w14:textId="1F1625E4" w:rsidR="008C46E9" w:rsidRDefault="00631A63" w:rsidP="00631A63">
            <w:pPr>
              <w:pStyle w:val="ListParagraph"/>
              <w:ind w:left="0"/>
            </w:pPr>
            <w:r>
              <w:t>- x4    1   1222.35 1904.99 248.26</w:t>
            </w:r>
          </w:p>
        </w:tc>
      </w:tr>
      <w:tr w:rsidR="008C46E9" w14:paraId="52897B48" w14:textId="77777777" w:rsidTr="00631A63">
        <w:tc>
          <w:tcPr>
            <w:tcW w:w="3587" w:type="dxa"/>
            <w:tcBorders>
              <w:top w:val="single" w:sz="4" w:space="0" w:color="auto"/>
              <w:right w:val="single" w:sz="4" w:space="0" w:color="auto"/>
            </w:tcBorders>
          </w:tcPr>
          <w:p w14:paraId="1CCAA2AD" w14:textId="77777777" w:rsidR="00631A63" w:rsidRDefault="00631A63" w:rsidP="00631A63">
            <w:pPr>
              <w:pStyle w:val="ListParagraph"/>
              <w:ind w:left="0"/>
            </w:pPr>
            <w:r>
              <w:t>Step:  AIC=177.95</w:t>
            </w:r>
          </w:p>
          <w:p w14:paraId="24CF789A" w14:textId="77777777" w:rsidR="00631A63" w:rsidRDefault="00631A63" w:rsidP="00631A63">
            <w:pPr>
              <w:pStyle w:val="ListParagraph"/>
              <w:ind w:left="0"/>
            </w:pPr>
            <w:r>
              <w:t>y ~ x3 + x4 + x6</w:t>
            </w:r>
          </w:p>
          <w:p w14:paraId="465276CC" w14:textId="77777777" w:rsidR="00631A63" w:rsidRDefault="00631A63" w:rsidP="00631A63">
            <w:pPr>
              <w:pStyle w:val="ListParagraph"/>
              <w:ind w:left="0"/>
            </w:pPr>
          </w:p>
          <w:p w14:paraId="64A45B8E" w14:textId="77777777" w:rsidR="00631A63" w:rsidRDefault="00631A63" w:rsidP="00631A63">
            <w:pPr>
              <w:pStyle w:val="ListParagraph"/>
              <w:ind w:left="0"/>
            </w:pPr>
            <w:r>
              <w:t xml:space="preserve">       Df Sum of </w:t>
            </w:r>
            <w:proofErr w:type="spellStart"/>
            <w:r>
              <w:t>Sq</w:t>
            </w:r>
            <w:proofErr w:type="spellEnd"/>
            <w:r>
              <w:t xml:space="preserve">     RSS    AIC</w:t>
            </w:r>
          </w:p>
          <w:p w14:paraId="10594290" w14:textId="77777777" w:rsidR="00631A63" w:rsidRDefault="00631A63" w:rsidP="00631A63">
            <w:pPr>
              <w:pStyle w:val="ListParagraph"/>
              <w:ind w:left="0"/>
            </w:pPr>
            <w:r>
              <w:t>&lt;none&gt;               697.78 177.95</w:t>
            </w:r>
          </w:p>
          <w:p w14:paraId="4B5B37F9" w14:textId="77777777" w:rsidR="00631A63" w:rsidRDefault="00631A63" w:rsidP="00631A63">
            <w:pPr>
              <w:pStyle w:val="ListParagraph"/>
              <w:ind w:left="0"/>
            </w:pPr>
            <w:r>
              <w:t>- x6    1     45.43  743.21 178.12</w:t>
            </w:r>
          </w:p>
          <w:p w14:paraId="057F2500" w14:textId="77777777" w:rsidR="00631A63" w:rsidRDefault="00631A63" w:rsidP="00631A63">
            <w:pPr>
              <w:pStyle w:val="ListParagraph"/>
              <w:ind w:left="0"/>
            </w:pPr>
            <w:r>
              <w:t>- x3    1    137.36  835.14 186.28</w:t>
            </w:r>
          </w:p>
          <w:p w14:paraId="3CF07894" w14:textId="79BB26CC" w:rsidR="008C46E9" w:rsidRDefault="00631A63" w:rsidP="00631A63">
            <w:pPr>
              <w:pStyle w:val="ListParagraph"/>
              <w:ind w:left="0"/>
            </w:pPr>
            <w:r>
              <w:t>- x4    1   1278.97 1976.75 246.59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</w:tcBorders>
          </w:tcPr>
          <w:p w14:paraId="704E9B1B" w14:textId="77777777" w:rsidR="008C46E9" w:rsidRDefault="008C46E9" w:rsidP="00DD5201">
            <w:pPr>
              <w:pStyle w:val="ListParagraph"/>
              <w:ind w:left="0"/>
            </w:pPr>
          </w:p>
        </w:tc>
        <w:tc>
          <w:tcPr>
            <w:tcW w:w="3588" w:type="dxa"/>
            <w:tcBorders>
              <w:top w:val="single" w:sz="4" w:space="0" w:color="auto"/>
            </w:tcBorders>
          </w:tcPr>
          <w:p w14:paraId="12A156BE" w14:textId="77777777" w:rsidR="008C46E9" w:rsidRDefault="008C46E9" w:rsidP="00DD5201">
            <w:pPr>
              <w:pStyle w:val="ListParagraph"/>
              <w:ind w:left="0"/>
            </w:pPr>
          </w:p>
        </w:tc>
      </w:tr>
    </w:tbl>
    <w:p w14:paraId="22523B38" w14:textId="2064D056" w:rsidR="00DD5201" w:rsidRDefault="00DD5201" w:rsidP="00DD5201">
      <w:pPr>
        <w:pStyle w:val="ListParagraph"/>
        <w:ind w:left="360"/>
      </w:pPr>
    </w:p>
    <w:p w14:paraId="4BAE2F3F" w14:textId="77777777" w:rsidR="006B0A25" w:rsidRPr="00D70FB6" w:rsidRDefault="006B0A25" w:rsidP="006B0A25">
      <w:pPr>
        <w:pStyle w:val="ListParagraph"/>
        <w:ind w:left="360"/>
      </w:pPr>
      <w:r>
        <w:t xml:space="preserve">The parsimonious model under backward selection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45768E3" w14:textId="77777777" w:rsidR="006B0A25" w:rsidRDefault="006B0A25" w:rsidP="006B0A25">
      <w:pPr>
        <w:pStyle w:val="ListParagraph"/>
        <w:ind w:left="360"/>
      </w:pPr>
    </w:p>
    <w:p w14:paraId="585FC6F9" w14:textId="50555334" w:rsidR="006B0A25" w:rsidRPr="00D70FB6" w:rsidRDefault="006B0A25" w:rsidP="006B0A25">
      <w:pPr>
        <w:pStyle w:val="ListParagraph"/>
        <w:ind w:left="360"/>
      </w:pPr>
      <w:r>
        <w:t xml:space="preserve">The parsimonious models under both forward selection and backward selection are the same. Thus, the parsimonious based on BIC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56992E5C" w14:textId="77777777" w:rsidR="00320749" w:rsidRDefault="00320749" w:rsidP="00DD5201">
      <w:pPr>
        <w:pStyle w:val="ListParagraph"/>
        <w:ind w:left="360"/>
      </w:pPr>
    </w:p>
    <w:p w14:paraId="643B0C6D" w14:textId="7E4989A5" w:rsidR="00DB5850" w:rsidRDefault="00F211C7" w:rsidP="00F54715">
      <w:pPr>
        <w:pStyle w:val="ListParagraph"/>
        <w:numPr>
          <w:ilvl w:val="0"/>
          <w:numId w:val="4"/>
        </w:numPr>
      </w:pPr>
      <w:r>
        <w:t>After executed the R code, it returns</w:t>
      </w:r>
      <w:r w:rsidR="00606274">
        <w:t xml:space="preserve"> </w:t>
      </w:r>
      <w:r w:rsidR="00606274" w:rsidRPr="00606274">
        <w:t>6.034562</w:t>
      </w:r>
      <w:r w:rsidR="00606274">
        <w:t>.</w:t>
      </w:r>
      <w:r w:rsidR="00A710B6">
        <w:t xml:space="preserve"> 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VIF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=6.034562</m:t>
        </m:r>
      </m:oMath>
    </w:p>
    <w:p w14:paraId="50FFFC31" w14:textId="1002ED86" w:rsidR="00320749" w:rsidRDefault="00320749" w:rsidP="00320749">
      <w:pPr>
        <w:pBdr>
          <w:bottom w:val="double" w:sz="6" w:space="1" w:color="auto"/>
        </w:pBdr>
      </w:pPr>
    </w:p>
    <w:p w14:paraId="21164BA4" w14:textId="77777777" w:rsidR="00320749" w:rsidRDefault="00320749" w:rsidP="00320749"/>
    <w:sectPr w:rsidR="00320749" w:rsidSect="003B360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584E"/>
    <w:multiLevelType w:val="hybridMultilevel"/>
    <w:tmpl w:val="D260384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3700F"/>
    <w:multiLevelType w:val="hybridMultilevel"/>
    <w:tmpl w:val="B09E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507F56"/>
    <w:multiLevelType w:val="hybridMultilevel"/>
    <w:tmpl w:val="2F9A79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18B2"/>
    <w:multiLevelType w:val="hybridMultilevel"/>
    <w:tmpl w:val="B09E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0F"/>
    <w:rsid w:val="000216BE"/>
    <w:rsid w:val="00035C23"/>
    <w:rsid w:val="00043678"/>
    <w:rsid w:val="00046480"/>
    <w:rsid w:val="00061691"/>
    <w:rsid w:val="00061839"/>
    <w:rsid w:val="00072415"/>
    <w:rsid w:val="0007653C"/>
    <w:rsid w:val="000943CA"/>
    <w:rsid w:val="00097275"/>
    <w:rsid w:val="000D0E24"/>
    <w:rsid w:val="000D483C"/>
    <w:rsid w:val="00120239"/>
    <w:rsid w:val="00121B90"/>
    <w:rsid w:val="0013467D"/>
    <w:rsid w:val="00134F67"/>
    <w:rsid w:val="00153EFA"/>
    <w:rsid w:val="0016295C"/>
    <w:rsid w:val="001944E7"/>
    <w:rsid w:val="001B43F4"/>
    <w:rsid w:val="001B6EDF"/>
    <w:rsid w:val="001C3DCC"/>
    <w:rsid w:val="001D628D"/>
    <w:rsid w:val="0021261C"/>
    <w:rsid w:val="00221E2F"/>
    <w:rsid w:val="002353B5"/>
    <w:rsid w:val="00246B26"/>
    <w:rsid w:val="00266655"/>
    <w:rsid w:val="00277DA9"/>
    <w:rsid w:val="002E2DEA"/>
    <w:rsid w:val="002F3904"/>
    <w:rsid w:val="00320749"/>
    <w:rsid w:val="003367FF"/>
    <w:rsid w:val="0035580A"/>
    <w:rsid w:val="003B360F"/>
    <w:rsid w:val="003D7BCF"/>
    <w:rsid w:val="003F5A71"/>
    <w:rsid w:val="00410FC4"/>
    <w:rsid w:val="00417530"/>
    <w:rsid w:val="004208C5"/>
    <w:rsid w:val="00451110"/>
    <w:rsid w:val="004735A3"/>
    <w:rsid w:val="00516D7C"/>
    <w:rsid w:val="00530B0B"/>
    <w:rsid w:val="0054319B"/>
    <w:rsid w:val="00571593"/>
    <w:rsid w:val="00573DA5"/>
    <w:rsid w:val="005A2138"/>
    <w:rsid w:val="005E0D60"/>
    <w:rsid w:val="005E63BB"/>
    <w:rsid w:val="005E6533"/>
    <w:rsid w:val="00603763"/>
    <w:rsid w:val="00606274"/>
    <w:rsid w:val="0061091E"/>
    <w:rsid w:val="006162E7"/>
    <w:rsid w:val="00631A63"/>
    <w:rsid w:val="00687AAF"/>
    <w:rsid w:val="006B0A25"/>
    <w:rsid w:val="006C3F8D"/>
    <w:rsid w:val="006E32EF"/>
    <w:rsid w:val="006F1FA1"/>
    <w:rsid w:val="0075762D"/>
    <w:rsid w:val="00790CD3"/>
    <w:rsid w:val="007B707F"/>
    <w:rsid w:val="007E2519"/>
    <w:rsid w:val="007F5AE7"/>
    <w:rsid w:val="00804559"/>
    <w:rsid w:val="00804E12"/>
    <w:rsid w:val="008115CA"/>
    <w:rsid w:val="00832444"/>
    <w:rsid w:val="008402ED"/>
    <w:rsid w:val="00874DD5"/>
    <w:rsid w:val="00891062"/>
    <w:rsid w:val="008A04F1"/>
    <w:rsid w:val="008B20F3"/>
    <w:rsid w:val="008C0BA4"/>
    <w:rsid w:val="008C239F"/>
    <w:rsid w:val="008C46E9"/>
    <w:rsid w:val="008E29BD"/>
    <w:rsid w:val="00903FFF"/>
    <w:rsid w:val="00943798"/>
    <w:rsid w:val="00956BD2"/>
    <w:rsid w:val="00965DB7"/>
    <w:rsid w:val="00970E38"/>
    <w:rsid w:val="00972769"/>
    <w:rsid w:val="009A269C"/>
    <w:rsid w:val="009A3CCC"/>
    <w:rsid w:val="009B6C00"/>
    <w:rsid w:val="009E1C31"/>
    <w:rsid w:val="009E22A5"/>
    <w:rsid w:val="009F5F35"/>
    <w:rsid w:val="00A00B56"/>
    <w:rsid w:val="00A43155"/>
    <w:rsid w:val="00A4607F"/>
    <w:rsid w:val="00A52D16"/>
    <w:rsid w:val="00A710B6"/>
    <w:rsid w:val="00A73F51"/>
    <w:rsid w:val="00A85C58"/>
    <w:rsid w:val="00AC6E04"/>
    <w:rsid w:val="00AD4751"/>
    <w:rsid w:val="00B06ACD"/>
    <w:rsid w:val="00B20A06"/>
    <w:rsid w:val="00B2254C"/>
    <w:rsid w:val="00B503AD"/>
    <w:rsid w:val="00B64175"/>
    <w:rsid w:val="00BB4545"/>
    <w:rsid w:val="00BC5744"/>
    <w:rsid w:val="00BD2298"/>
    <w:rsid w:val="00C07883"/>
    <w:rsid w:val="00C65A51"/>
    <w:rsid w:val="00C76EB3"/>
    <w:rsid w:val="00C82F54"/>
    <w:rsid w:val="00C840B6"/>
    <w:rsid w:val="00CB3E5A"/>
    <w:rsid w:val="00CD7AF6"/>
    <w:rsid w:val="00CE0031"/>
    <w:rsid w:val="00D212E5"/>
    <w:rsid w:val="00D234B1"/>
    <w:rsid w:val="00D301EB"/>
    <w:rsid w:val="00D3265D"/>
    <w:rsid w:val="00D46C2C"/>
    <w:rsid w:val="00D64E76"/>
    <w:rsid w:val="00D70FB6"/>
    <w:rsid w:val="00D76098"/>
    <w:rsid w:val="00D93886"/>
    <w:rsid w:val="00D952DE"/>
    <w:rsid w:val="00DA71F8"/>
    <w:rsid w:val="00DA7210"/>
    <w:rsid w:val="00DB5850"/>
    <w:rsid w:val="00DB59D5"/>
    <w:rsid w:val="00DC0E8B"/>
    <w:rsid w:val="00DD3204"/>
    <w:rsid w:val="00DD5201"/>
    <w:rsid w:val="00E022A2"/>
    <w:rsid w:val="00E07060"/>
    <w:rsid w:val="00E357D5"/>
    <w:rsid w:val="00E37FEE"/>
    <w:rsid w:val="00E54085"/>
    <w:rsid w:val="00E65501"/>
    <w:rsid w:val="00E658CD"/>
    <w:rsid w:val="00E67A0F"/>
    <w:rsid w:val="00E75C13"/>
    <w:rsid w:val="00ED4A27"/>
    <w:rsid w:val="00ED5912"/>
    <w:rsid w:val="00EE5F87"/>
    <w:rsid w:val="00EF36F7"/>
    <w:rsid w:val="00F211C7"/>
    <w:rsid w:val="00F26BB2"/>
    <w:rsid w:val="00F302C7"/>
    <w:rsid w:val="00F54715"/>
    <w:rsid w:val="00F64CA6"/>
    <w:rsid w:val="00F73C48"/>
    <w:rsid w:val="00F77323"/>
    <w:rsid w:val="00F92877"/>
    <w:rsid w:val="00F932BD"/>
    <w:rsid w:val="00FA6783"/>
    <w:rsid w:val="00FB5C59"/>
    <w:rsid w:val="00FD0251"/>
    <w:rsid w:val="00FD5C10"/>
    <w:rsid w:val="00FE28E0"/>
    <w:rsid w:val="00FE6082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40D54"/>
  <w15:chartTrackingRefBased/>
  <w15:docId w15:val="{CBB1EC52-43F3-5149-B777-9C4B8A59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3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360F"/>
  </w:style>
  <w:style w:type="character" w:customStyle="1" w:styleId="apple-converted-space">
    <w:name w:val="apple-converted-space"/>
    <w:basedOn w:val="DefaultParagraphFont"/>
    <w:rsid w:val="003B360F"/>
  </w:style>
  <w:style w:type="paragraph" w:styleId="ListParagraph">
    <w:name w:val="List Paragraph"/>
    <w:basedOn w:val="Normal"/>
    <w:uiPriority w:val="34"/>
    <w:qFormat/>
    <w:rsid w:val="003B36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7FF"/>
    <w:rPr>
      <w:color w:val="808080"/>
    </w:rPr>
  </w:style>
  <w:style w:type="table" w:styleId="TableGrid">
    <w:name w:val="Table Grid"/>
    <w:basedOn w:val="TableNormal"/>
    <w:uiPriority w:val="59"/>
    <w:rsid w:val="00035C23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140</cp:revision>
  <dcterms:created xsi:type="dcterms:W3CDTF">2020-03-21T14:46:00Z</dcterms:created>
  <dcterms:modified xsi:type="dcterms:W3CDTF">2020-04-22T14:25:00Z</dcterms:modified>
</cp:coreProperties>
</file>