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1DD603D" w:rsidR="00044091" w:rsidRDefault="000855C6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C3C4174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515A0A">
              <w:rPr>
                <w:b/>
                <w:bCs/>
                <w:sz w:val="24"/>
                <w:szCs w:val="24"/>
              </w:rPr>
              <w:t xml:space="preserve">Extensible and Flexible  </w:t>
            </w:r>
            <w:r w:rsidR="00A3167B">
              <w:rPr>
                <w:sz w:val="24"/>
                <w:szCs w:val="24"/>
              </w:rPr>
              <w:t xml:space="preserve">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15A0A">
              <w:rPr>
                <w:sz w:val="24"/>
                <w:szCs w:val="24"/>
              </w:rPr>
              <w:t>F</w:t>
            </w:r>
            <w:r w:rsidR="00982E58">
              <w:rPr>
                <w:sz w:val="24"/>
                <w:szCs w:val="24"/>
              </w:rPr>
              <w:t>0</w:t>
            </w:r>
            <w:r w:rsidR="002716FF">
              <w:rPr>
                <w:sz w:val="24"/>
                <w:szCs w:val="24"/>
              </w:rPr>
              <w:t>2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4B7A7F7C" w14:textId="12B0B0B8" w:rsidR="00515A0A" w:rsidRDefault="00044091" w:rsidP="00515A0A"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515A0A">
              <w:t xml:space="preserve"> </w:t>
            </w:r>
            <w:r w:rsidR="00515A0A">
              <w:t>development manager,</w:t>
            </w:r>
          </w:p>
          <w:p w14:paraId="4FAAA8C4" w14:textId="35798A05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0753EFAB" w:rsidR="008209F5" w:rsidRPr="00515A0A" w:rsidRDefault="00044091" w:rsidP="008209F5">
            <w:pPr>
              <w:rPr>
                <w:rFonts w:hint="eastAsia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515A0A">
              <w:t>our program is extensible and flexible,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76DF1ECD" w:rsidR="00CE7983" w:rsidRPr="00BF015A" w:rsidRDefault="00044091" w:rsidP="008209F5">
            <w:pPr>
              <w:rPr>
                <w:rFonts w:hint="eastAsia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515A0A">
              <w:t xml:space="preserve"> we can adapt it to other institution easily or future changes.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A5163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1954B" w14:textId="77777777" w:rsidR="00A5163F" w:rsidRDefault="00A5163F" w:rsidP="004B1654">
      <w:pPr>
        <w:spacing w:after="0" w:line="240" w:lineRule="auto"/>
      </w:pPr>
      <w:r>
        <w:separator/>
      </w:r>
    </w:p>
  </w:endnote>
  <w:endnote w:type="continuationSeparator" w:id="0">
    <w:p w14:paraId="06BDF02F" w14:textId="77777777" w:rsidR="00A5163F" w:rsidRDefault="00A5163F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80945" w14:textId="77777777" w:rsidR="00A5163F" w:rsidRDefault="00A5163F" w:rsidP="004B1654">
      <w:pPr>
        <w:spacing w:after="0" w:line="240" w:lineRule="auto"/>
      </w:pPr>
      <w:r>
        <w:separator/>
      </w:r>
    </w:p>
  </w:footnote>
  <w:footnote w:type="continuationSeparator" w:id="0">
    <w:p w14:paraId="3A4913BD" w14:textId="77777777" w:rsidR="00A5163F" w:rsidRDefault="00A5163F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55C6"/>
    <w:rsid w:val="000C5985"/>
    <w:rsid w:val="000F56E5"/>
    <w:rsid w:val="00110106"/>
    <w:rsid w:val="00191B8F"/>
    <w:rsid w:val="001C775D"/>
    <w:rsid w:val="001C796F"/>
    <w:rsid w:val="002716FF"/>
    <w:rsid w:val="002C63A3"/>
    <w:rsid w:val="004B0C6B"/>
    <w:rsid w:val="004B1654"/>
    <w:rsid w:val="00515A0A"/>
    <w:rsid w:val="00577E24"/>
    <w:rsid w:val="005867EE"/>
    <w:rsid w:val="006A5D76"/>
    <w:rsid w:val="006E07ED"/>
    <w:rsid w:val="00716374"/>
    <w:rsid w:val="007F482B"/>
    <w:rsid w:val="008209F5"/>
    <w:rsid w:val="00834789"/>
    <w:rsid w:val="008A7622"/>
    <w:rsid w:val="00982E58"/>
    <w:rsid w:val="00A3167B"/>
    <w:rsid w:val="00A5163F"/>
    <w:rsid w:val="00B34531"/>
    <w:rsid w:val="00BE0629"/>
    <w:rsid w:val="00BF015A"/>
    <w:rsid w:val="00C47789"/>
    <w:rsid w:val="00C603C4"/>
    <w:rsid w:val="00CA44D7"/>
    <w:rsid w:val="00CE1F4F"/>
    <w:rsid w:val="00CE7983"/>
    <w:rsid w:val="00D0344F"/>
    <w:rsid w:val="00E331CF"/>
    <w:rsid w:val="00E635FF"/>
    <w:rsid w:val="00E924DC"/>
    <w:rsid w:val="00E96FB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43</cp:revision>
  <dcterms:created xsi:type="dcterms:W3CDTF">2015-02-20T11:56:00Z</dcterms:created>
  <dcterms:modified xsi:type="dcterms:W3CDTF">2021-03-26T06:23:00Z</dcterms:modified>
</cp:coreProperties>
</file>