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E1CE" w14:textId="3BFB7BBB" w:rsidR="0034120A" w:rsidRPr="003429B2" w:rsidRDefault="003429B2">
      <w:pPr>
        <w:rPr>
          <w:b/>
          <w:bCs/>
        </w:rPr>
      </w:pPr>
      <w:r w:rsidRPr="003429B2">
        <w:rPr>
          <w:b/>
          <w:bCs/>
        </w:rPr>
        <w:t>Assignment 4</w:t>
      </w:r>
    </w:p>
    <w:p w14:paraId="1088214B" w14:textId="115A41EE" w:rsidR="003429B2" w:rsidRPr="003429B2" w:rsidRDefault="003429B2">
      <w:pPr>
        <w:rPr>
          <w:b/>
          <w:bCs/>
        </w:rPr>
      </w:pPr>
      <w:r w:rsidRPr="003429B2">
        <w:rPr>
          <w:b/>
          <w:bCs/>
        </w:rPr>
        <w:t>Name: Digvijay Vikas Sawant</w:t>
      </w:r>
    </w:p>
    <w:p w14:paraId="6C2DE68E" w14:textId="10CCC4C3" w:rsidR="003429B2" w:rsidRDefault="003429B2">
      <w:pPr>
        <w:rPr>
          <w:b/>
          <w:bCs/>
        </w:rPr>
      </w:pPr>
      <w:r w:rsidRPr="003429B2">
        <w:rPr>
          <w:b/>
          <w:bCs/>
        </w:rPr>
        <w:t>PRN: 260240125023</w:t>
      </w:r>
    </w:p>
    <w:p w14:paraId="47AB0A69" w14:textId="6D116C04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1. List all **meta characters used in the Linux shell** and explain their purpose with examples.</w:t>
      </w:r>
    </w:p>
    <w:tbl>
      <w:tblPr>
        <w:tblW w:w="10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215"/>
        <w:gridCol w:w="4110"/>
      </w:tblGrid>
      <w:tr w:rsidR="003429B2" w:rsidRPr="003429B2" w14:paraId="19030A2E" w14:textId="77777777">
        <w:tc>
          <w:tcPr>
            <w:tcW w:w="1785" w:type="dxa"/>
            <w:tcBorders>
              <w:top w:val="single" w:sz="8" w:space="0" w:color="284E3F"/>
              <w:left w:val="single" w:sz="8" w:space="0" w:color="284E3F"/>
              <w:bottom w:val="single" w:sz="8" w:space="0" w:color="284E3F"/>
              <w:right w:val="single" w:sz="8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7BB2E9F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Meta Character</w:t>
            </w:r>
          </w:p>
        </w:tc>
        <w:tc>
          <w:tcPr>
            <w:tcW w:w="4215" w:type="dxa"/>
            <w:tcBorders>
              <w:top w:val="single" w:sz="8" w:space="0" w:color="284E3F"/>
              <w:left w:val="single" w:sz="8" w:space="0" w:color="CCCCCC"/>
              <w:bottom w:val="single" w:sz="8" w:space="0" w:color="284E3F"/>
              <w:right w:val="single" w:sz="8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F84063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Purpose</w:t>
            </w:r>
          </w:p>
        </w:tc>
        <w:tc>
          <w:tcPr>
            <w:tcW w:w="4110" w:type="dxa"/>
            <w:tcBorders>
              <w:top w:val="single" w:sz="8" w:space="0" w:color="284E3F"/>
              <w:left w:val="single" w:sz="8" w:space="0" w:color="CCCCCC"/>
              <w:bottom w:val="single" w:sz="8" w:space="0" w:color="284E3F"/>
              <w:right w:val="single" w:sz="8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8CAD966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Example</w:t>
            </w:r>
          </w:p>
        </w:tc>
      </w:tr>
      <w:tr w:rsidR="003429B2" w:rsidRPr="003429B2" w14:paraId="793769E4" w14:textId="77777777">
        <w:tc>
          <w:tcPr>
            <w:tcW w:w="1785" w:type="dxa"/>
            <w:tcBorders>
              <w:top w:val="single" w:sz="8" w:space="0" w:color="284E3F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4AA3E62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*</w:t>
            </w:r>
          </w:p>
        </w:tc>
        <w:tc>
          <w:tcPr>
            <w:tcW w:w="4215" w:type="dxa"/>
            <w:tcBorders>
              <w:top w:val="single" w:sz="8" w:space="0" w:color="284E3F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2280DDE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Matches zero or more characters</w:t>
            </w:r>
          </w:p>
        </w:tc>
        <w:tc>
          <w:tcPr>
            <w:tcW w:w="4110" w:type="dxa"/>
            <w:tcBorders>
              <w:top w:val="single" w:sz="8" w:space="0" w:color="284E3F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5A8D670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ls *.txt lists all .txt files</w:t>
            </w:r>
          </w:p>
        </w:tc>
      </w:tr>
      <w:tr w:rsidR="003429B2" w:rsidRPr="003429B2" w14:paraId="059000EF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DE63C8C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?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6F8F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4ADB647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Matches exactly one character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7369F73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 xml:space="preserve">ls </w:t>
            </w:r>
            <w:proofErr w:type="spellStart"/>
            <w:r w:rsidRPr="003429B2">
              <w:rPr>
                <w:lang w:val="en-GB"/>
              </w:rPr>
              <w:t>file?.log</w:t>
            </w:r>
            <w:proofErr w:type="spellEnd"/>
            <w:r w:rsidRPr="003429B2">
              <w:rPr>
                <w:lang w:val="en-GB"/>
              </w:rPr>
              <w:t xml:space="preserve"> matches file1.log, fileA.log</w:t>
            </w:r>
          </w:p>
        </w:tc>
      </w:tr>
      <w:tr w:rsidR="003429B2" w:rsidRPr="003429B2" w14:paraId="2EFCB1E1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0807192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[ ]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A91AFFA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Matches any one character within brackets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218DDAB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ls [</w:t>
            </w:r>
            <w:proofErr w:type="spellStart"/>
            <w:r w:rsidRPr="003429B2">
              <w:rPr>
                <w:lang w:val="en-GB"/>
              </w:rPr>
              <w:t>abc</w:t>
            </w:r>
            <w:proofErr w:type="spellEnd"/>
            <w:r w:rsidRPr="003429B2">
              <w:rPr>
                <w:lang w:val="en-GB"/>
              </w:rPr>
              <w:t>]* matches files starting with a, b, or c</w:t>
            </w:r>
          </w:p>
        </w:tc>
      </w:tr>
      <w:tr w:rsidR="003429B2" w:rsidRPr="003429B2" w14:paraId="31A0A367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F40C687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[a-z]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6F8F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30CEEF3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Matches any character in the specified range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237CC2E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ls [0-</w:t>
            </w:r>
            <w:proofErr w:type="gramStart"/>
            <w:r w:rsidRPr="003429B2">
              <w:rPr>
                <w:lang w:val="en-GB"/>
              </w:rPr>
              <w:t>9]*.txt</w:t>
            </w:r>
            <w:proofErr w:type="gramEnd"/>
            <w:r w:rsidRPr="003429B2">
              <w:rPr>
                <w:lang w:val="en-GB"/>
              </w:rPr>
              <w:t xml:space="preserve"> matches files starting with a digit</w:t>
            </w:r>
          </w:p>
        </w:tc>
      </w:tr>
      <w:tr w:rsidR="003429B2" w:rsidRPr="003429B2" w14:paraId="5CBB43AA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AA98414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 xml:space="preserve">[^...] </w:t>
            </w:r>
            <w:proofErr w:type="gramStart"/>
            <w:r w:rsidRPr="003429B2">
              <w:rPr>
                <w:lang w:val="en-GB"/>
              </w:rPr>
              <w:t>or !</w:t>
            </w:r>
            <w:proofErr w:type="gramEnd"/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43CE60E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Negates the character set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F528B6A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ls [^a-</w:t>
            </w:r>
            <w:proofErr w:type="gramStart"/>
            <w:r w:rsidRPr="003429B2">
              <w:rPr>
                <w:lang w:val="en-GB"/>
              </w:rPr>
              <w:t>z]*</w:t>
            </w:r>
            <w:proofErr w:type="gramEnd"/>
            <w:r w:rsidRPr="003429B2">
              <w:rPr>
                <w:lang w:val="en-GB"/>
              </w:rPr>
              <w:t xml:space="preserve"> matches files not starting with lowercase letters</w:t>
            </w:r>
          </w:p>
        </w:tc>
      </w:tr>
      <w:tr w:rsidR="003429B2" w:rsidRPr="003429B2" w14:paraId="27F5DD67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1C452B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&gt;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99634E5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 xml:space="preserve">Redirects </w:t>
            </w:r>
            <w:proofErr w:type="spellStart"/>
            <w:r w:rsidRPr="003429B2">
              <w:rPr>
                <w:lang w:val="en-GB"/>
              </w:rPr>
              <w:t>stdout</w:t>
            </w:r>
            <w:proofErr w:type="spellEnd"/>
            <w:r w:rsidRPr="003429B2">
              <w:rPr>
                <w:lang w:val="en-GB"/>
              </w:rPr>
              <w:t xml:space="preserve"> to a file (overwrite)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27830D4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ls &gt; output.txt saves output to file</w:t>
            </w:r>
          </w:p>
        </w:tc>
      </w:tr>
      <w:tr w:rsidR="003429B2" w:rsidRPr="003429B2" w14:paraId="7A654CF3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3B8E97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&gt;&gt;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6F8F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DD9E5FC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 xml:space="preserve">Redirects </w:t>
            </w:r>
            <w:proofErr w:type="spellStart"/>
            <w:r w:rsidRPr="003429B2">
              <w:rPr>
                <w:lang w:val="en-GB"/>
              </w:rPr>
              <w:t>stdout</w:t>
            </w:r>
            <w:proofErr w:type="spellEnd"/>
            <w:r w:rsidRPr="003429B2">
              <w:rPr>
                <w:lang w:val="en-GB"/>
              </w:rPr>
              <w:t xml:space="preserve"> to a file (append)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B58D80D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date &gt;&gt; log.txt appends current date</w:t>
            </w:r>
          </w:p>
        </w:tc>
      </w:tr>
      <w:tr w:rsidR="003429B2" w:rsidRPr="003429B2" w14:paraId="6882455E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460B81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&lt;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93405D7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Redirects input from a file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BD0E8DE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sort &lt; input.txt sorts content of file</w:t>
            </w:r>
          </w:p>
        </w:tc>
      </w:tr>
      <w:tr w:rsidR="003429B2" w:rsidRPr="003429B2" w14:paraId="3E726CA7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8AC143E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&amp;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6F8F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C917A59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Runs command in background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40F6A6B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sleep 60 &amp; runs sleep in background</w:t>
            </w:r>
          </w:p>
        </w:tc>
      </w:tr>
      <w:tr w:rsidR="003429B2" w:rsidRPr="003429B2" w14:paraId="6296EE65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6BF1E15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&amp;&amp;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CF1D62F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Logical AND: runs second command only if first succeeds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4B298A6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proofErr w:type="spellStart"/>
            <w:r w:rsidRPr="003429B2">
              <w:rPr>
                <w:lang w:val="en-GB"/>
              </w:rPr>
              <w:t>mkdir</w:t>
            </w:r>
            <w:proofErr w:type="spellEnd"/>
            <w:r w:rsidRPr="003429B2">
              <w:rPr>
                <w:lang w:val="en-GB"/>
              </w:rPr>
              <w:t xml:space="preserve"> test &amp;&amp; cd test</w:t>
            </w:r>
          </w:p>
        </w:tc>
      </w:tr>
      <w:tr w:rsidR="003429B2" w:rsidRPr="003429B2" w14:paraId="5CB2D174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448D94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||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6F8F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7F84E65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Logical OR: runs second command only if first fails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BE4342F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command1 || echo "Failed"</w:t>
            </w:r>
          </w:p>
        </w:tc>
      </w:tr>
      <w:tr w:rsidR="003429B2" w:rsidRPr="003429B2" w14:paraId="330063CE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31A3BF0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;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07A3623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Separates multiple commands on same line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5B7BAF49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cmd</w:t>
            </w:r>
            <w:proofErr w:type="gramStart"/>
            <w:r w:rsidRPr="003429B2">
              <w:rPr>
                <w:lang w:val="en-GB"/>
              </w:rPr>
              <w:t>1 ;</w:t>
            </w:r>
            <w:proofErr w:type="gramEnd"/>
            <w:r w:rsidRPr="003429B2">
              <w:rPr>
                <w:lang w:val="en-GB"/>
              </w:rPr>
              <w:t xml:space="preserve"> cmd2 runs both regardless of outcome</w:t>
            </w:r>
          </w:p>
        </w:tc>
      </w:tr>
      <w:tr w:rsidR="003429B2" w:rsidRPr="003429B2" w14:paraId="1CB8E48B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10198F9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$()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6F8F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55658B5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Command substitution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C95DFD5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echo "Today is $(date)"</w:t>
            </w:r>
          </w:p>
        </w:tc>
      </w:tr>
      <w:tr w:rsidR="003429B2" w:rsidRPr="003429B2" w14:paraId="1B889E1A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7C246D34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$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FFFFF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C7E5363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Variable expansion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F2F2F3"/>
              <w:right w:val="single" w:sz="8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3551BB3B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echo $HOME prints home directory path</w:t>
            </w:r>
          </w:p>
        </w:tc>
      </w:tr>
      <w:tr w:rsidR="003429B2" w:rsidRPr="003429B2" w14:paraId="0EE2EC26" w14:textId="77777777">
        <w:tc>
          <w:tcPr>
            <w:tcW w:w="1785" w:type="dxa"/>
            <w:tcBorders>
              <w:top w:val="single" w:sz="8" w:space="0" w:color="CCCCCC"/>
              <w:left w:val="single" w:sz="8" w:space="0" w:color="284E3F"/>
              <w:bottom w:val="single" w:sz="8" w:space="0" w:color="284E3F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632612DA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\</w:t>
            </w:r>
          </w:p>
        </w:tc>
        <w:tc>
          <w:tcPr>
            <w:tcW w:w="4215" w:type="dxa"/>
            <w:tcBorders>
              <w:top w:val="single" w:sz="8" w:space="0" w:color="CCCCCC"/>
              <w:left w:val="single" w:sz="8" w:space="0" w:color="CCCCCC"/>
              <w:bottom w:val="single" w:sz="8" w:space="0" w:color="284E3F"/>
              <w:right w:val="single" w:sz="8" w:space="0" w:color="F6F8F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46AE1301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Escapes special meaning of next character</w:t>
            </w:r>
          </w:p>
        </w:tc>
        <w:tc>
          <w:tcPr>
            <w:tcW w:w="4110" w:type="dxa"/>
            <w:tcBorders>
              <w:top w:val="single" w:sz="8" w:space="0" w:color="CCCCCC"/>
              <w:left w:val="single" w:sz="8" w:space="0" w:color="CCCCCC"/>
              <w:bottom w:val="single" w:sz="8" w:space="0" w:color="284E3F"/>
              <w:right w:val="single" w:sz="8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F1BF717" w14:textId="77777777" w:rsidR="003429B2" w:rsidRPr="003429B2" w:rsidRDefault="003429B2" w:rsidP="003429B2">
            <w:pPr>
              <w:spacing w:line="240" w:lineRule="auto"/>
              <w:rPr>
                <w:lang w:val="en-GB"/>
              </w:rPr>
            </w:pPr>
            <w:r w:rsidRPr="003429B2">
              <w:rPr>
                <w:lang w:val="en-GB"/>
              </w:rPr>
              <w:t>echo \$HOME prints literal "$HOME"</w:t>
            </w:r>
          </w:p>
        </w:tc>
      </w:tr>
    </w:tbl>
    <w:p w14:paraId="1DD45661" w14:textId="77777777" w:rsidR="003429B2" w:rsidRPr="003429B2" w:rsidRDefault="003429B2" w:rsidP="003429B2">
      <w:pPr>
        <w:rPr>
          <w:lang w:val="en-GB"/>
        </w:rPr>
      </w:pPr>
    </w:p>
    <w:p w14:paraId="5C9CDCF0" w14:textId="35FBD188" w:rsidR="003429B2" w:rsidRDefault="003429B2" w:rsidP="003429B2">
      <w:pPr>
        <w:rPr>
          <w:lang w:val="en-GB"/>
        </w:rPr>
      </w:pPr>
      <w:r w:rsidRPr="003429B2">
        <w:rPr>
          <w:lang w:val="en-GB"/>
        </w:rPr>
        <w:lastRenderedPageBreak/>
        <w:t>2. Write a command that uses the **wildcard `*`** to list all `.txt` files in a directory.</w:t>
      </w:r>
    </w:p>
    <w:p w14:paraId="1D7946E2" w14:textId="78A784C4" w:rsidR="003429B2" w:rsidRP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11E7753" wp14:editId="22ECFCB6">
            <wp:extent cx="5725795" cy="882015"/>
            <wp:effectExtent l="0" t="0" r="8255" b="0"/>
            <wp:docPr id="149212141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0536" w14:textId="77777777" w:rsidR="003429B2" w:rsidRDefault="003429B2" w:rsidP="003429B2">
      <w:pPr>
        <w:rPr>
          <w:lang w:val="en-GB"/>
        </w:rPr>
      </w:pPr>
      <w:r w:rsidRPr="003429B2">
        <w:rPr>
          <w:lang w:val="en-GB"/>
        </w:rPr>
        <w:t xml:space="preserve">3. Write a command that uses the **wildcard </w:t>
      </w:r>
      <w:proofErr w:type="gramStart"/>
      <w:r w:rsidRPr="003429B2">
        <w:rPr>
          <w:lang w:val="en-GB"/>
        </w:rPr>
        <w:t>`?`</w:t>
      </w:r>
      <w:proofErr w:type="gramEnd"/>
      <w:r w:rsidRPr="003429B2">
        <w:rPr>
          <w:lang w:val="en-GB"/>
        </w:rPr>
        <w:t>** to list files that have exactly five characters in their name.</w:t>
      </w:r>
    </w:p>
    <w:p w14:paraId="62C5B2F4" w14:textId="52985DDD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942A6A8" wp14:editId="6ECD3C8A">
            <wp:extent cx="5725795" cy="1491615"/>
            <wp:effectExtent l="0" t="0" r="8255" b="0"/>
            <wp:docPr id="44733457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CEED" w14:textId="6C35B09F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 xml:space="preserve">4. Demonstrate **output </w:t>
      </w:r>
      <w:proofErr w:type="gramStart"/>
      <w:r w:rsidRPr="003429B2">
        <w:rPr>
          <w:lang w:val="en-GB"/>
        </w:rPr>
        <w:t>redirection</w:t>
      </w:r>
      <w:proofErr w:type="gramEnd"/>
      <w:r w:rsidRPr="003429B2">
        <w:rPr>
          <w:lang w:val="en-GB"/>
        </w:rPr>
        <w:t>** by sending the output of `</w:t>
      </w:r>
      <w:proofErr w:type="spellStart"/>
      <w:r w:rsidRPr="003429B2">
        <w:rPr>
          <w:lang w:val="en-GB"/>
        </w:rPr>
        <w:t>ls`</w:t>
      </w:r>
      <w:proofErr w:type="spellEnd"/>
      <w:r w:rsidRPr="003429B2">
        <w:rPr>
          <w:lang w:val="en-GB"/>
        </w:rPr>
        <w:t xml:space="preserve"> into a file named `filelist.txt`.</w:t>
      </w:r>
    </w:p>
    <w:p w14:paraId="1D787A7C" w14:textId="1C0CDBE3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A38D643" wp14:editId="453EFA15">
            <wp:extent cx="5725795" cy="1393190"/>
            <wp:effectExtent l="0" t="0" r="8255" b="0"/>
            <wp:docPr id="781162929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EBF8" w14:textId="17E73F6A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5. Write a command that **appends output** of the `date` command to a file called `log.txt`.</w:t>
      </w:r>
    </w:p>
    <w:p w14:paraId="60042CA3" w14:textId="09878CDC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CDF9116" wp14:editId="449B0124">
            <wp:extent cx="5725795" cy="1263015"/>
            <wp:effectExtent l="0" t="0" r="8255" b="0"/>
            <wp:docPr id="1938022431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0BE1" w14:textId="77777777" w:rsidR="003429B2" w:rsidRDefault="003429B2">
      <w:pPr>
        <w:rPr>
          <w:lang w:val="en-GB"/>
        </w:rPr>
      </w:pPr>
      <w:r>
        <w:rPr>
          <w:lang w:val="en-GB"/>
        </w:rPr>
        <w:br w:type="page"/>
      </w:r>
    </w:p>
    <w:p w14:paraId="4C537CD8" w14:textId="06D53C6B" w:rsidR="003429B2" w:rsidRDefault="003429B2" w:rsidP="003429B2">
      <w:pPr>
        <w:rPr>
          <w:lang w:val="en-GB"/>
        </w:rPr>
      </w:pPr>
      <w:r w:rsidRPr="003429B2">
        <w:rPr>
          <w:lang w:val="en-GB"/>
        </w:rPr>
        <w:lastRenderedPageBreak/>
        <w:t>6. Show how to **pipe (`|`) the output of `</w:t>
      </w:r>
      <w:proofErr w:type="spellStart"/>
      <w:r w:rsidRPr="003429B2">
        <w:rPr>
          <w:lang w:val="en-GB"/>
        </w:rPr>
        <w:t>ls`</w:t>
      </w:r>
      <w:proofErr w:type="spellEnd"/>
      <w:r w:rsidRPr="003429B2">
        <w:rPr>
          <w:lang w:val="en-GB"/>
        </w:rPr>
        <w:t xml:space="preserve"> into the `grep` command** to find files containing the word `test`.</w:t>
      </w:r>
    </w:p>
    <w:p w14:paraId="5A26A726" w14:textId="70FAD7B4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5505AC8" wp14:editId="36B79342">
            <wp:extent cx="5725795" cy="1099185"/>
            <wp:effectExtent l="0" t="0" r="8255" b="5715"/>
            <wp:docPr id="9806784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5CCC" w14:textId="427A93B1" w:rsidR="003429B2" w:rsidRDefault="003429B2" w:rsidP="003429B2">
      <w:pPr>
        <w:rPr>
          <w:lang w:val="en-GB"/>
        </w:rPr>
      </w:pPr>
      <w:r w:rsidRPr="003429B2">
        <w:rPr>
          <w:lang w:val="en-GB"/>
        </w:rPr>
        <w:t>7. Write a command that uses **command substitution `$</w:t>
      </w:r>
      <w:proofErr w:type="gramStart"/>
      <w:r w:rsidRPr="003429B2">
        <w:rPr>
          <w:lang w:val="en-GB"/>
        </w:rPr>
        <w:t>()`</w:t>
      </w:r>
      <w:proofErr w:type="gramEnd"/>
      <w:r w:rsidRPr="003429B2">
        <w:rPr>
          <w:lang w:val="en-GB"/>
        </w:rPr>
        <w:t>** to display the current date inside an echo statement.</w:t>
      </w:r>
      <w:r w:rsidRPr="003429B2">
        <w:rPr>
          <w:noProof/>
          <w:lang w:val="en-GB"/>
        </w:rPr>
        <w:t xml:space="preserve"> </w:t>
      </w:r>
      <w:r>
        <w:rPr>
          <w:noProof/>
          <w:lang w:val="en-GB"/>
        </w:rPr>
        <w:drawing>
          <wp:inline distT="0" distB="0" distL="0" distR="0" wp14:anchorId="5EC9F9DA" wp14:editId="05831ADB">
            <wp:extent cx="5725795" cy="685800"/>
            <wp:effectExtent l="0" t="0" r="8255" b="0"/>
            <wp:docPr id="160536357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3977" w14:textId="7FE086E1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8. Demonstrate how to use **logical operator `&amp;&amp;`** to run two commands only if the first command succeeds.</w:t>
      </w:r>
    </w:p>
    <w:p w14:paraId="7656ED75" w14:textId="03AE0D35" w:rsidR="003429B2" w:rsidRP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73D4A19" wp14:editId="1550827E">
            <wp:extent cx="5725795" cy="969010"/>
            <wp:effectExtent l="0" t="0" r="8255" b="2540"/>
            <wp:docPr id="32453616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2EE8" w14:textId="77777777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9. Write a command that runs `sleep 60` in the **background**.</w:t>
      </w:r>
    </w:p>
    <w:p w14:paraId="20F4C224" w14:textId="54FE17C8" w:rsidR="003429B2" w:rsidRP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24DE098" wp14:editId="10AE11FF">
            <wp:extent cx="5725795" cy="1676400"/>
            <wp:effectExtent l="0" t="0" r="8255" b="0"/>
            <wp:docPr id="1217883985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9EB7" w14:textId="77777777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10. Show the command used to **list all background jobs** currently running in the shell.</w:t>
      </w:r>
    </w:p>
    <w:p w14:paraId="172D7764" w14:textId="37B94DFF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EAF2CE5" wp14:editId="515A4886">
            <wp:extent cx="5725795" cy="1001395"/>
            <wp:effectExtent l="0" t="0" r="8255" b="8255"/>
            <wp:docPr id="42739949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6AED" w14:textId="77777777" w:rsidR="003429B2" w:rsidRDefault="003429B2">
      <w:pPr>
        <w:rPr>
          <w:lang w:val="en-GB"/>
        </w:rPr>
      </w:pPr>
      <w:r>
        <w:rPr>
          <w:lang w:val="en-GB"/>
        </w:rPr>
        <w:br w:type="page"/>
      </w:r>
    </w:p>
    <w:p w14:paraId="2E4F4782" w14:textId="7164D41D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lastRenderedPageBreak/>
        <w:t>11. Write a command to **bring a background job to the foreground**.</w:t>
      </w:r>
    </w:p>
    <w:p w14:paraId="673CED3D" w14:textId="378A6661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38674BF" wp14:editId="6839B799">
            <wp:extent cx="5725795" cy="1524000"/>
            <wp:effectExtent l="0" t="0" r="8255" b="0"/>
            <wp:docPr id="16131870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906E" w14:textId="7699040A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12. Display the **last 10 commands executed in the shell** using the history command.</w:t>
      </w:r>
    </w:p>
    <w:p w14:paraId="73B80B5E" w14:textId="02C4DC05" w:rsidR="003429B2" w:rsidRP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5396AD5" wp14:editId="16C43E02">
            <wp:extent cx="5725795" cy="2133600"/>
            <wp:effectExtent l="0" t="0" r="8255" b="0"/>
            <wp:docPr id="28957341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C8A7" w14:textId="77777777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13. Write a command to **execute the last command again** using shell history.</w:t>
      </w:r>
    </w:p>
    <w:p w14:paraId="67B63CA0" w14:textId="24E49177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B557C5C" wp14:editId="73A6D425">
            <wp:extent cx="5724884" cy="3657600"/>
            <wp:effectExtent l="0" t="0" r="9525" b="0"/>
            <wp:docPr id="212094123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33" cy="3665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3C1B" w14:textId="77777777" w:rsidR="003429B2" w:rsidRDefault="003429B2">
      <w:pPr>
        <w:rPr>
          <w:lang w:val="en-GB"/>
        </w:rPr>
      </w:pPr>
      <w:r>
        <w:rPr>
          <w:lang w:val="en-GB"/>
        </w:rPr>
        <w:br w:type="page"/>
      </w:r>
    </w:p>
    <w:p w14:paraId="0E0B0796" w14:textId="39BB436B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lastRenderedPageBreak/>
        <w:t>14. Execute the **5th command from command history** using the appropriate syntax.</w:t>
      </w:r>
    </w:p>
    <w:p w14:paraId="24139453" w14:textId="06E5F96B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5AE6A79" wp14:editId="15AC1D1F">
            <wp:extent cx="5725795" cy="4430395"/>
            <wp:effectExtent l="0" t="0" r="8255" b="8255"/>
            <wp:docPr id="176014009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B0BE" w14:textId="3D23DE4A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15. Create a file named **example.txt** and change its ownership to user `user1`.</w:t>
      </w:r>
    </w:p>
    <w:p w14:paraId="448F00F0" w14:textId="088327BA" w:rsidR="003429B2" w:rsidRP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259B1BA" wp14:editId="2A4C5B12">
            <wp:extent cx="5725795" cy="696595"/>
            <wp:effectExtent l="0" t="0" r="8255" b="8255"/>
            <wp:docPr id="109250387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5A53" w14:textId="77777777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16. Write a command to change the **owner and group** of `example.txt` to `user1` and `group1`.</w:t>
      </w:r>
    </w:p>
    <w:p w14:paraId="7CBBE136" w14:textId="52CD9C34" w:rsidR="003429B2" w:rsidRDefault="003429B2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4EE6902" wp14:editId="393F3DB4">
            <wp:extent cx="5725795" cy="1110615"/>
            <wp:effectExtent l="0" t="0" r="8255" b="0"/>
            <wp:docPr id="76406420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0C42" w14:textId="77777777" w:rsidR="00034DF1" w:rsidRDefault="00034DF1">
      <w:pPr>
        <w:rPr>
          <w:lang w:val="en-GB"/>
        </w:rPr>
      </w:pPr>
      <w:r>
        <w:rPr>
          <w:lang w:val="en-GB"/>
        </w:rPr>
        <w:br w:type="page"/>
      </w:r>
    </w:p>
    <w:p w14:paraId="7D3BE996" w14:textId="1A6615DA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lastRenderedPageBreak/>
        <w:t xml:space="preserve">17. Create a file named **cdac.txt** and assign permissions such that the **owner has </w:t>
      </w:r>
      <w:proofErr w:type="spellStart"/>
      <w:r w:rsidRPr="003429B2">
        <w:rPr>
          <w:lang w:val="en-GB"/>
        </w:rPr>
        <w:t>rwx</w:t>
      </w:r>
      <w:proofErr w:type="spellEnd"/>
      <w:r w:rsidRPr="003429B2">
        <w:rPr>
          <w:lang w:val="en-GB"/>
        </w:rPr>
        <w:t xml:space="preserve">, group has </w:t>
      </w:r>
      <w:proofErr w:type="spellStart"/>
      <w:r w:rsidRPr="003429B2">
        <w:rPr>
          <w:lang w:val="en-GB"/>
        </w:rPr>
        <w:t>rx</w:t>
      </w:r>
      <w:proofErr w:type="spellEnd"/>
      <w:r w:rsidRPr="003429B2">
        <w:rPr>
          <w:lang w:val="en-GB"/>
        </w:rPr>
        <w:t>, and others have no permissions**.</w:t>
      </w:r>
    </w:p>
    <w:p w14:paraId="7A981277" w14:textId="5957DA7F" w:rsid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A227D09" wp14:editId="50F4C5DF">
            <wp:extent cx="5725795" cy="696595"/>
            <wp:effectExtent l="0" t="0" r="8255" b="8255"/>
            <wp:docPr id="139665748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4113" w14:textId="378B6B17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18. Write a command to **view the Access Control List (ACL)** of a file named `file1`.</w:t>
      </w:r>
    </w:p>
    <w:p w14:paraId="526E7AB5" w14:textId="4B6D6082" w:rsid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7EDC089" wp14:editId="0A21BD71">
            <wp:extent cx="5725795" cy="1926590"/>
            <wp:effectExtent l="0" t="0" r="8255" b="0"/>
            <wp:docPr id="1685056987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E6D4" w14:textId="37805CA2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19. Write a command to **give user `user2` read and write permissions** on `file1` using ACL.</w:t>
      </w:r>
    </w:p>
    <w:p w14:paraId="396A20FD" w14:textId="724FD253" w:rsid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60B83B8" wp14:editId="22E97C3C">
            <wp:extent cx="5725795" cy="1883410"/>
            <wp:effectExtent l="0" t="0" r="8255" b="2540"/>
            <wp:docPr id="132723454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C28E" w14:textId="5C62126F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20. Write a command to **remove ACL permissions for user `user2`** from `file1`.</w:t>
      </w:r>
    </w:p>
    <w:p w14:paraId="4384E56B" w14:textId="06A2F9B3" w:rsid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6FC03F5" wp14:editId="02A4C840">
            <wp:extent cx="5725795" cy="1828800"/>
            <wp:effectExtent l="0" t="0" r="8255" b="0"/>
            <wp:docPr id="1901514721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01BE" w14:textId="77777777" w:rsidR="00034DF1" w:rsidRDefault="00034DF1">
      <w:pPr>
        <w:rPr>
          <w:lang w:val="en-GB"/>
        </w:rPr>
      </w:pPr>
      <w:r>
        <w:rPr>
          <w:lang w:val="en-GB"/>
        </w:rPr>
        <w:br w:type="page"/>
      </w:r>
    </w:p>
    <w:p w14:paraId="0F98FED6" w14:textId="3551EF38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lastRenderedPageBreak/>
        <w:t>21. Write a command to **mount a filesystem from `/dev/sdb1` to `/</w:t>
      </w:r>
      <w:proofErr w:type="spellStart"/>
      <w:r w:rsidRPr="003429B2">
        <w:rPr>
          <w:lang w:val="en-GB"/>
        </w:rPr>
        <w:t>mnt</w:t>
      </w:r>
      <w:proofErr w:type="spellEnd"/>
      <w:r w:rsidRPr="003429B2">
        <w:rPr>
          <w:lang w:val="en-GB"/>
        </w:rPr>
        <w:t>/external`**.</w:t>
      </w:r>
    </w:p>
    <w:p w14:paraId="1AC23F70" w14:textId="2A8ACF80" w:rsid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D8467EF" wp14:editId="059AB121">
            <wp:extent cx="5725795" cy="740410"/>
            <wp:effectExtent l="0" t="0" r="8255" b="2540"/>
            <wp:docPr id="1693862217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3B41" w14:textId="0557F798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22. Write a command to **unmount a mounted filesystem from `/</w:t>
      </w:r>
      <w:proofErr w:type="spellStart"/>
      <w:r w:rsidRPr="003429B2">
        <w:rPr>
          <w:lang w:val="en-GB"/>
        </w:rPr>
        <w:t>mnt</w:t>
      </w:r>
      <w:proofErr w:type="spellEnd"/>
      <w:r w:rsidRPr="003429B2">
        <w:rPr>
          <w:lang w:val="en-GB"/>
        </w:rPr>
        <w:t>/external`**.</w:t>
      </w:r>
    </w:p>
    <w:p w14:paraId="17C4B1C1" w14:textId="0D252774" w:rsidR="003429B2" w:rsidRP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56742A3" wp14:editId="6CB4BB96">
            <wp:extent cx="5731510" cy="728969"/>
            <wp:effectExtent l="0" t="0" r="2540" b="0"/>
            <wp:docPr id="938055608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F20E" w14:textId="77777777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23. Use `grep` to **search for the word "</w:t>
      </w:r>
      <w:proofErr w:type="spellStart"/>
      <w:r w:rsidRPr="003429B2">
        <w:rPr>
          <w:lang w:val="en-GB"/>
        </w:rPr>
        <w:t>linux</w:t>
      </w:r>
      <w:proofErr w:type="spellEnd"/>
      <w:r w:rsidRPr="003429B2">
        <w:rPr>
          <w:lang w:val="en-GB"/>
        </w:rPr>
        <w:t>" in file.txt ignoring case sensitivity**.</w:t>
      </w:r>
    </w:p>
    <w:p w14:paraId="274E75A3" w14:textId="1D34497E" w:rsidR="003429B2" w:rsidRP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2448130" wp14:editId="56AABF22">
            <wp:extent cx="5725795" cy="1164590"/>
            <wp:effectExtent l="0" t="0" r="8255" b="0"/>
            <wp:docPr id="227847928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3ECA" w14:textId="0E106D50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24. Write a `grep` command to **count how many times the word "error" appears in a file**.</w:t>
      </w:r>
    </w:p>
    <w:p w14:paraId="4B5BF104" w14:textId="60110E3C" w:rsidR="003429B2" w:rsidRPr="003429B2" w:rsidRDefault="00034DF1" w:rsidP="003429B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B81382F" wp14:editId="375539EB">
            <wp:extent cx="5725795" cy="1720215"/>
            <wp:effectExtent l="0" t="0" r="8255" b="0"/>
            <wp:docPr id="903816987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233F" w14:textId="52CC98D8" w:rsidR="003429B2" w:rsidRPr="003429B2" w:rsidRDefault="003429B2" w:rsidP="003429B2">
      <w:pPr>
        <w:rPr>
          <w:lang w:val="en-GB"/>
        </w:rPr>
      </w:pPr>
      <w:r w:rsidRPr="003429B2">
        <w:rPr>
          <w:lang w:val="en-GB"/>
        </w:rPr>
        <w:t>25. Write a `find` command to **locate all `.txt` files in the current directory and its subdirectories**.</w:t>
      </w:r>
    </w:p>
    <w:p w14:paraId="4F760B53" w14:textId="0F26621E" w:rsidR="003429B2" w:rsidRPr="00034DF1" w:rsidRDefault="00034DF1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0C9122C" wp14:editId="7CCAE7AA">
            <wp:extent cx="5725795" cy="1774190"/>
            <wp:effectExtent l="0" t="0" r="8255" b="0"/>
            <wp:docPr id="565949666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9B2" w:rsidRPr="00034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B2"/>
    <w:rsid w:val="00034DF1"/>
    <w:rsid w:val="000546BD"/>
    <w:rsid w:val="0034120A"/>
    <w:rsid w:val="003429B2"/>
    <w:rsid w:val="003A6FF5"/>
    <w:rsid w:val="00B0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F8F0"/>
  <w15:chartTrackingRefBased/>
  <w15:docId w15:val="{62124577-2767-4459-91C9-B299A924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Sawant</dc:creator>
  <cp:keywords/>
  <dc:description/>
  <cp:lastModifiedBy>Digvijay Sawant</cp:lastModifiedBy>
  <cp:revision>1</cp:revision>
  <dcterms:created xsi:type="dcterms:W3CDTF">2026-03-06T18:14:00Z</dcterms:created>
  <dcterms:modified xsi:type="dcterms:W3CDTF">2026-03-06T18:28:00Z</dcterms:modified>
</cp:coreProperties>
</file>