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EC9" w:rsidRDefault="00850EC9" w:rsidP="00850EC9">
      <w:pPr>
        <w:pStyle w:val="Default"/>
        <w:jc w:val="center"/>
      </w:pPr>
    </w:p>
    <w:p w:rsidR="00850EC9" w:rsidRDefault="00850EC9" w:rsidP="00850EC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№1</w:t>
      </w:r>
    </w:p>
    <w:p w:rsidR="00850EC9" w:rsidRPr="00850EC9" w:rsidRDefault="00850EC9" w:rsidP="00850EC9">
      <w:pPr>
        <w:pStyle w:val="Default"/>
        <w:ind w:firstLine="709"/>
        <w:jc w:val="both"/>
        <w:rPr>
          <w:sz w:val="28"/>
          <w:szCs w:val="28"/>
        </w:rPr>
      </w:pPr>
      <w:r w:rsidRPr="00850EC9">
        <w:rPr>
          <w:b/>
          <w:bCs/>
          <w:sz w:val="28"/>
          <w:szCs w:val="28"/>
        </w:rPr>
        <w:t xml:space="preserve">Тема: </w:t>
      </w:r>
      <w:r w:rsidRPr="00850EC9">
        <w:rPr>
          <w:sz w:val="28"/>
          <w:szCs w:val="28"/>
        </w:rPr>
        <w:t>Создание, компилирование, отладка и выполнение проектов в интегрированной среде разработки.</w:t>
      </w:r>
    </w:p>
    <w:p w:rsidR="000C3A1A" w:rsidRDefault="00850EC9" w:rsidP="00850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EC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50E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50EC9">
        <w:rPr>
          <w:rFonts w:ascii="Times New Roman" w:hAnsi="Times New Roman" w:cs="Times New Roman"/>
          <w:sz w:val="28"/>
          <w:szCs w:val="28"/>
        </w:rPr>
        <w:t>научится</w:t>
      </w:r>
      <w:r w:rsidRPr="00850EC9">
        <w:rPr>
          <w:rFonts w:ascii="Times New Roman" w:hAnsi="Times New Roman" w:cs="Times New Roman"/>
          <w:sz w:val="28"/>
          <w:szCs w:val="28"/>
        </w:rPr>
        <w:t xml:space="preserve"> созданию, компиляции, отладке и выполнению проектов в интегрированной среде разработки.</w:t>
      </w:r>
    </w:p>
    <w:p w:rsidR="00850EC9" w:rsidRDefault="00850EC9" w:rsidP="00850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Технологическое оснащение: </w:t>
      </w:r>
      <w:r>
        <w:rPr>
          <w:rFonts w:ascii="Times New Roman" w:hAnsi="Times New Roman" w:cs="Times New Roman"/>
          <w:sz w:val="28"/>
          <w:szCs w:val="28"/>
        </w:rPr>
        <w:t xml:space="preserve">ПК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50EC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5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50EC9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5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5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0EC9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</w:rPr>
        <w:t>методическое указание к работе</w:t>
      </w:r>
    </w:p>
    <w:p w:rsidR="00850EC9" w:rsidRDefault="00850EC9" w:rsidP="00850E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EC9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850EC9" w:rsidRDefault="00F1667B" w:rsidP="00F1667B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667B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F1667B" w:rsidRDefault="00D514E6" w:rsidP="00F166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проект (рисунок 1)</w:t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354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95" cy="35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проекта</w:t>
      </w:r>
    </w:p>
    <w:p w:rsidR="00D514E6" w:rsidRDefault="00D514E6" w:rsidP="00D514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проекта открывается окно с шаблонным кодом программы (рисунок 2)</w:t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2775" cy="229820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61" b="19710"/>
                    <a:stretch/>
                  </pic:blipFill>
                  <pic:spPr bwMode="auto">
                    <a:xfrm>
                      <a:off x="0" y="0"/>
                      <a:ext cx="3164912" cy="23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начальный код программы</w:t>
      </w:r>
    </w:p>
    <w:p w:rsidR="00D514E6" w:rsidRDefault="00D514E6" w:rsidP="00D514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Изменяем код программы на данный в методическом указании (рисунок 3)</w:t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38700" cy="2918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27" cy="29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измененный код программы</w:t>
      </w:r>
    </w:p>
    <w:p w:rsidR="00D514E6" w:rsidRDefault="00D514E6" w:rsidP="00D514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C41EBE">
        <w:rPr>
          <w:rFonts w:ascii="Times New Roman" w:hAnsi="Times New Roman" w:cs="Times New Roman"/>
          <w:sz w:val="28"/>
          <w:szCs w:val="28"/>
        </w:rPr>
        <w:t>измененный код программы (рисунок 4)</w:t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208733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48"/>
                    <a:stretch/>
                  </pic:blipFill>
                  <pic:spPr bwMode="auto">
                    <a:xfrm>
                      <a:off x="0" y="0"/>
                      <a:ext cx="4469852" cy="209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запуск проекта</w:t>
      </w:r>
    </w:p>
    <w:p w:rsidR="00C41EBE" w:rsidRDefault="00C41EBE" w:rsidP="00C41EB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EBE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41EBE" w:rsidRDefault="00C41EBE" w:rsidP="00C41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проект (рисунок 5)</w:t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91050" cy="31854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41" cy="318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новый проект</w:t>
      </w:r>
    </w:p>
    <w:p w:rsidR="00C41EBE" w:rsidRDefault="00C41EBE" w:rsidP="00C41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шаблонного кода вписываем необходимый код (Рисунок 6)</w:t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950" cy="32397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265" cy="324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новый код </w:t>
      </w:r>
    </w:p>
    <w:p w:rsidR="00C41EBE" w:rsidRDefault="00C41EBE" w:rsidP="00C41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проект и проверяем работоспособность программы (рисунок 7)</w:t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8132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22"/>
                    <a:stretch/>
                  </pic:blipFill>
                  <pic:spPr bwMode="auto">
                    <a:xfrm>
                      <a:off x="0" y="0"/>
                      <a:ext cx="2981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запуск проекта</w:t>
      </w:r>
    </w:p>
    <w:p w:rsidR="00C41EBE" w:rsidRPr="00C41EBE" w:rsidRDefault="00C41EBE" w:rsidP="00C41EBE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1EBE">
        <w:rPr>
          <w:rFonts w:ascii="Times New Roman" w:hAnsi="Times New Roman" w:cs="Times New Roman"/>
          <w:b/>
          <w:sz w:val="28"/>
          <w:szCs w:val="28"/>
        </w:rPr>
        <w:lastRenderedPageBreak/>
        <w:t>Задание 3</w:t>
      </w:r>
    </w:p>
    <w:p w:rsidR="00C41EBE" w:rsidRDefault="00C41EBE" w:rsidP="00C41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пустой проект (рисунок 8)</w:t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3550" cy="38384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03" cy="384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создание проекта </w:t>
      </w:r>
    </w:p>
    <w:p w:rsidR="00C41EBE" w:rsidRDefault="00C41EBE" w:rsidP="00C41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 проект файл текста программы (рисунок 9)</w:t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0250" cy="35825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480" cy="35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добавленный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кодфайл</w:t>
      </w:r>
      <w:proofErr w:type="spellEnd"/>
    </w:p>
    <w:p w:rsidR="00C41EBE" w:rsidRDefault="00C41EBE" w:rsidP="00C41E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код программы (Рисунок 10)</w:t>
      </w:r>
    </w:p>
    <w:p w:rsidR="00C41EBE" w:rsidRDefault="00C41EBE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43625" cy="3095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BE" w:rsidRDefault="00C41EBE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90188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887">
        <w:rPr>
          <w:rFonts w:ascii="Times New Roman" w:hAnsi="Times New Roman" w:cs="Times New Roman"/>
          <w:sz w:val="28"/>
          <w:szCs w:val="28"/>
        </w:rPr>
        <w:t>записанный код</w:t>
      </w:r>
    </w:p>
    <w:p w:rsidR="00901887" w:rsidRDefault="00901887" w:rsidP="009018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добавить в проект ссылку на поддержку пространства имен (рисунок 11)</w:t>
      </w:r>
    </w:p>
    <w:p w:rsidR="00901887" w:rsidRDefault="00901887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91225" cy="43627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41" cy="43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87" w:rsidRDefault="00901887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добавление ссылки</w:t>
      </w:r>
    </w:p>
    <w:p w:rsidR="00901887" w:rsidRDefault="00901887" w:rsidP="009018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изменить тип приложения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901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01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18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(рисунок 12)</w:t>
      </w:r>
    </w:p>
    <w:p w:rsidR="00901887" w:rsidRDefault="00901887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00700" cy="3021773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62" cy="30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87" w:rsidRPr="00901887" w:rsidRDefault="00901887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изменение типа приложения</w:t>
      </w:r>
    </w:p>
    <w:p w:rsidR="00901887" w:rsidRDefault="00901887" w:rsidP="0090188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изменения типа приложения можем запустить программу (рисунок 13)</w:t>
      </w:r>
    </w:p>
    <w:p w:rsidR="00901887" w:rsidRDefault="00901887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76400" cy="126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887" w:rsidRDefault="00901887" w:rsidP="0090188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запуск программы в диалоговом окне</w:t>
      </w:r>
    </w:p>
    <w:p w:rsidR="00901887" w:rsidRDefault="00AD56C5" w:rsidP="00AD56C5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6C5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:rsidR="00AD56C5" w:rsidRDefault="00AD56C5" w:rsidP="00AD56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проект, который будет иметь тип оконной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(рисунок 14)</w:t>
      </w:r>
    </w:p>
    <w:p w:rsidR="00AD56C5" w:rsidRDefault="00AD56C5" w:rsidP="00AD56C5">
      <w:pPr>
        <w:spacing w:after="0"/>
        <w:jc w:val="center"/>
        <w:rPr>
          <w:noProof/>
        </w:rPr>
      </w:pPr>
    </w:p>
    <w:p w:rsidR="00AD56C5" w:rsidRDefault="00AD56C5" w:rsidP="00AD56C5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D56C5" w:rsidRDefault="00AD56C5" w:rsidP="00AD56C5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787787" wp14:editId="68BE3A7F">
            <wp:extent cx="3571875" cy="293341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2908" b="20714"/>
                    <a:stretch/>
                  </pic:blipFill>
                  <pic:spPr bwMode="auto">
                    <a:xfrm>
                      <a:off x="0" y="0"/>
                      <a:ext cx="3575256" cy="293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56C5" w:rsidRDefault="00AD56C5" w:rsidP="00AD56C5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создание оконного приложения</w:t>
      </w:r>
    </w:p>
    <w:p w:rsidR="00AD56C5" w:rsidRDefault="00AD56C5" w:rsidP="00AD56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продолжение открывается пустая форма (рисунок 15)</w:t>
      </w:r>
    </w:p>
    <w:p w:rsidR="00AD56C5" w:rsidRDefault="00AD56C5" w:rsidP="00EA5FA2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5D1FF" wp14:editId="48A361C9">
            <wp:extent cx="5686425" cy="53969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501" cy="54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6C5" w:rsidRDefault="00AD56C5" w:rsidP="00EA5FA2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</w:t>
      </w:r>
      <w:r w:rsidR="00EA5FA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5FA2">
        <w:rPr>
          <w:rFonts w:ascii="Times New Roman" w:hAnsi="Times New Roman" w:cs="Times New Roman"/>
          <w:sz w:val="28"/>
          <w:szCs w:val="28"/>
        </w:rPr>
        <w:t>пустая форма</w:t>
      </w:r>
    </w:p>
    <w:p w:rsidR="00EA5FA2" w:rsidRDefault="00B07A37" w:rsidP="00EA5F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Добавляем на форму компоненты и редактируем их по условию задания (рисунок 16)</w:t>
      </w:r>
    </w:p>
    <w:p w:rsidR="00B07A37" w:rsidRDefault="00B07A37" w:rsidP="00B07A3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1DB9C" wp14:editId="76377BBB">
            <wp:extent cx="1971675" cy="2238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37" w:rsidRDefault="00B07A37" w:rsidP="00B07A3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редактированная форма</w:t>
      </w:r>
    </w:p>
    <w:p w:rsidR="00B07A37" w:rsidRDefault="00B07A37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Записываем основной код программы (рисунок 17)</w:t>
      </w:r>
    </w:p>
    <w:p w:rsidR="00B07A37" w:rsidRDefault="00B07A37" w:rsidP="00B07A3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686A44" wp14:editId="67C711DC">
            <wp:extent cx="4490314" cy="48387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122" cy="48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37" w:rsidRDefault="00B07A37" w:rsidP="00B07A3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код программы</w:t>
      </w:r>
    </w:p>
    <w:p w:rsidR="00B07A37" w:rsidRDefault="00B07A37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 на выполнение. Вводим необходимые данные в поля и вычисляем площадь (рисунок 18)</w:t>
      </w:r>
    </w:p>
    <w:p w:rsidR="00B07A37" w:rsidRDefault="00B07A37" w:rsidP="00B07A3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AB0E16" wp14:editId="4B9E6B19">
            <wp:extent cx="2200275" cy="2085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37" w:rsidRDefault="00B07A37" w:rsidP="00B07A37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выполнение программы</w:t>
      </w:r>
    </w:p>
    <w:p w:rsidR="00B07A37" w:rsidRPr="00B07A37" w:rsidRDefault="00B07A37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A3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при выполнении лабораторной работы научился </w:t>
      </w:r>
      <w:r w:rsidRPr="00850EC9">
        <w:rPr>
          <w:rFonts w:ascii="Times New Roman" w:hAnsi="Times New Roman" w:cs="Times New Roman"/>
          <w:sz w:val="28"/>
          <w:szCs w:val="28"/>
        </w:rPr>
        <w:t>созданию, компиляции, отладке и выполнению проектов в интегрированной среде разработки.</w:t>
      </w:r>
    </w:p>
    <w:p w:rsidR="00850EC9" w:rsidRPr="00850EC9" w:rsidRDefault="00850EC9" w:rsidP="00850EC9">
      <w:pPr>
        <w:ind w:firstLine="709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50EC9" w:rsidRPr="00850EC9" w:rsidSect="00D514E6">
      <w:pgSz w:w="11906" w:h="16838" w:code="9"/>
      <w:pgMar w:top="505" w:right="282" w:bottom="25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9"/>
    <w:rsid w:val="000C3A1A"/>
    <w:rsid w:val="001365DA"/>
    <w:rsid w:val="00251367"/>
    <w:rsid w:val="00850EC9"/>
    <w:rsid w:val="00901887"/>
    <w:rsid w:val="00AD56C5"/>
    <w:rsid w:val="00B07A37"/>
    <w:rsid w:val="00C41EBE"/>
    <w:rsid w:val="00D514E6"/>
    <w:rsid w:val="00EA5FA2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665D2"/>
  <w15:chartTrackingRefBased/>
  <w15:docId w15:val="{D1CC8055-A700-4647-A903-C40C544D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0E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durov ivam</dc:creator>
  <cp:keywords/>
  <dc:description/>
  <cp:lastModifiedBy>durov ivam</cp:lastModifiedBy>
  <cp:revision>2</cp:revision>
  <dcterms:created xsi:type="dcterms:W3CDTF">2020-09-08T17:30:00Z</dcterms:created>
  <dcterms:modified xsi:type="dcterms:W3CDTF">2020-09-08T19:08:00Z</dcterms:modified>
</cp:coreProperties>
</file>