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42" w:rsidRDefault="00961A7C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-Que entiende por QUIMICA y que es MATERIA</w:t>
      </w:r>
      <w:proofErr w:type="gram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  <w:r w:rsidRPr="00961A7C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</w:t>
      </w:r>
    </w:p>
    <w:p w:rsidR="00961A7C" w:rsidRDefault="00961A7C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-Cuáles son las propiedades especificas del estado Sólido, explique cada una de ellas</w:t>
      </w:r>
      <w:proofErr w:type="gram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</w:p>
    <w:p w:rsidR="00961A7C" w:rsidRDefault="00961A7C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-Cuál es la diferencia entre cambio físico y cambio químico de la materia</w:t>
      </w:r>
      <w:proofErr w:type="gram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</w:p>
    <w:p w:rsidR="00961A7C" w:rsidRDefault="00961A7C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-Que son los Átomos y que son las moléculas</w:t>
      </w:r>
      <w:proofErr w:type="gram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</w:p>
    <w:p w:rsidR="00961A7C" w:rsidRDefault="00961A7C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-Que Filósofos en la antigüedad realizaron aportes para el estudio de la materia, explique sus aportaciones para cada uno de ellos.</w:t>
      </w:r>
    </w:p>
    <w:p w:rsidR="008422AA" w:rsidRDefault="00961A7C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</w:t>
      </w:r>
      <w:r w:rsidR="008422AA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Que entiende por el Modelo atómico de Rutherford?</w:t>
      </w:r>
      <w:r w:rsidR="008422AA" w:rsidRPr="008422AA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</w:t>
      </w:r>
    </w:p>
    <w:p w:rsidR="00961A7C" w:rsidRDefault="008422AA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-Que es Reacción Química</w:t>
      </w:r>
      <w:proofErr w:type="gram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, de un ejemplo.</w:t>
      </w:r>
    </w:p>
    <w:p w:rsidR="008422AA" w:rsidRDefault="008422AA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-Diga el nombre de la nomenclatura para el siguiente OXIDO METALICO: Bi2O3</w:t>
      </w:r>
    </w:p>
    <w:p w:rsidR="00B92F9C" w:rsidRDefault="00B92F9C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-Que vitamina favorece a los tejidos y </w:t>
      </w:r>
      <w:r w:rsidR="003B533E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protege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los pulmones</w:t>
      </w:r>
      <w:proofErr w:type="gram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en que alimentos la encontramos?</w:t>
      </w:r>
    </w:p>
    <w:p w:rsidR="003B533E" w:rsidRDefault="003B533E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</w:t>
      </w:r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Cuál</w:t>
      </w:r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es la Diferencia entre </w:t>
      </w:r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Química</w:t>
      </w:r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</w:t>
      </w:r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Orgánica</w:t>
      </w:r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e </w:t>
      </w:r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Inorgánica</w:t>
      </w:r>
      <w:proofErr w:type="gramStart"/>
      <w:r w:rsidR="00D07AFF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</w:p>
    <w:p w:rsidR="00D07AFF" w:rsidRDefault="00D07AFF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Qué son los Hidrocarburos</w:t>
      </w:r>
      <w:proofErr w:type="gram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?</w:t>
      </w:r>
      <w:proofErr w:type="gramEnd"/>
    </w:p>
    <w:p w:rsidR="00D07AFF" w:rsidRPr="00D07AFF" w:rsidRDefault="00D07AFF" w:rsidP="00D07AF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-</w:t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shd w:val="clear" w:color="auto" w:fill="FFFFFF"/>
          <w:lang w:eastAsia="es-CO"/>
        </w:rPr>
        <w:t>Diga el Nombre Raíz y su Formula CnH2n+2 para los siguientes ALCANOS:</w:t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lang w:eastAsia="es-CO"/>
        </w:rPr>
        <w:br/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shd w:val="clear" w:color="auto" w:fill="FFFFFF"/>
          <w:lang w:eastAsia="es-CO"/>
        </w:rPr>
        <w:t>Alcano 1:</w:t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lang w:eastAsia="es-CO"/>
        </w:rPr>
        <w:br/>
      </w:r>
      <w:r w:rsidRPr="00D07AFF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009775" cy="762000"/>
            <wp:effectExtent l="0" t="0" r="9525" b="0"/>
            <wp:docPr id="3" name="Imagen 3" descr="http://campusvirtual.bachilleratodesdecasa.com/grados/medio/medio_quimica/images/activid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mpusvirtual.bachilleratodesdecasa.com/grados/medio/medio_quimica/images/actividad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lang w:eastAsia="es-CO"/>
        </w:rPr>
        <w:br/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shd w:val="clear" w:color="auto" w:fill="FFFFFF"/>
          <w:lang w:eastAsia="es-CO"/>
        </w:rPr>
        <w:t>Alcano 2:</w:t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lang w:eastAsia="es-CO"/>
        </w:rPr>
        <w:br/>
      </w:r>
      <w:r w:rsidRPr="00D07AFF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324100" cy="752475"/>
            <wp:effectExtent l="0" t="0" r="0" b="9525"/>
            <wp:docPr id="2" name="Imagen 2" descr="http://campusvirtual.bachilleratodesdecasa.com/grados/medio/medio_quimica/images/activid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mpusvirtual.bachilleratodesdecasa.com/grados/medio/medio_quimica/images/actividad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FF">
        <w:rPr>
          <w:rFonts w:ascii="Helvetica" w:eastAsia="Times New Roman" w:hAnsi="Helvetica" w:cs="Helvetica"/>
          <w:color w:val="555555"/>
          <w:sz w:val="20"/>
          <w:szCs w:val="20"/>
          <w:lang w:eastAsia="es-CO"/>
        </w:rPr>
        <w:br/>
      </w:r>
    </w:p>
    <w:tbl>
      <w:tblPr>
        <w:tblW w:w="6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2833"/>
      </w:tblGrid>
      <w:tr w:rsidR="00D07AFF" w:rsidRPr="00D07AFF" w:rsidTr="00D07AFF">
        <w:tc>
          <w:tcPr>
            <w:tcW w:w="2655" w:type="dxa"/>
            <w:shd w:val="clear" w:color="auto" w:fill="auto"/>
            <w:vAlign w:val="center"/>
            <w:hideMark/>
          </w:tcPr>
          <w:p w:rsidR="00D07AFF" w:rsidRPr="00D07AFF" w:rsidRDefault="00D07AFF" w:rsidP="00D07AFF">
            <w:pPr>
              <w:spacing w:after="0" w:line="279" w:lineRule="atLeast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</w:pPr>
            <w:r w:rsidRPr="00D07AFF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  <w:t>Ejemplo:</w:t>
            </w:r>
            <w:r w:rsidRPr="00D07AFF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  <w:br/>
              <w:t>Para el Alcano: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D07AFF" w:rsidRPr="00D07AFF" w:rsidRDefault="00D07AFF" w:rsidP="00D07AFF">
            <w:pPr>
              <w:spacing w:after="0" w:line="279" w:lineRule="atLeast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</w:pPr>
            <w:r w:rsidRPr="00D07AFF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  <w:t>El nombre Raíz y su Formula CnH2n+2 seria: </w:t>
            </w:r>
            <w:r w:rsidRPr="00D07AFF">
              <w:rPr>
                <w:rFonts w:ascii="Helvetica" w:eastAsia="Times New Roman" w:hAnsi="Helvetica" w:cs="Helvetica"/>
                <w:b/>
                <w:bCs/>
                <w:color w:val="555555"/>
                <w:sz w:val="20"/>
                <w:szCs w:val="20"/>
                <w:lang w:eastAsia="es-CO"/>
              </w:rPr>
              <w:t>Propano, C3H8</w:t>
            </w:r>
          </w:p>
        </w:tc>
      </w:tr>
      <w:tr w:rsidR="00D07AFF" w:rsidRPr="00D07AFF" w:rsidTr="00D07AFF">
        <w:tc>
          <w:tcPr>
            <w:tcW w:w="0" w:type="auto"/>
            <w:shd w:val="clear" w:color="auto" w:fill="auto"/>
            <w:vAlign w:val="center"/>
            <w:hideMark/>
          </w:tcPr>
          <w:p w:rsidR="00D07AFF" w:rsidRPr="00D07AFF" w:rsidRDefault="00D07AFF" w:rsidP="00D07AFF">
            <w:pPr>
              <w:spacing w:after="0" w:line="279" w:lineRule="atLeast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</w:pPr>
            <w:r w:rsidRPr="00D07AFF">
              <w:rPr>
                <w:rFonts w:ascii="Helvetica" w:eastAsia="Times New Roman" w:hAnsi="Helvetica" w:cs="Helvetica"/>
                <w:noProof/>
                <w:color w:val="555555"/>
                <w:sz w:val="20"/>
                <w:szCs w:val="20"/>
                <w:lang w:eastAsia="es-CO"/>
              </w:rPr>
              <w:drawing>
                <wp:inline distT="0" distB="0" distL="0" distR="0">
                  <wp:extent cx="1409700" cy="838200"/>
                  <wp:effectExtent l="0" t="0" r="0" b="0"/>
                  <wp:docPr id="1" name="Imagen 1" descr="http://campusvirtual.bachilleratodesdecasa.com/grados/medio/medio_quimica/images/activid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ampusvirtual.bachilleratodesdecasa.com/grados/medio/medio_quimica/images/activid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07AFF" w:rsidRPr="00D07AFF" w:rsidRDefault="00D07AFF" w:rsidP="00D07AFF">
            <w:pPr>
              <w:spacing w:after="0" w:line="279" w:lineRule="atLeast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</w:pPr>
            <w:r w:rsidRPr="00D07AFF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s-CO"/>
              </w:rPr>
              <w:t> </w:t>
            </w:r>
          </w:p>
        </w:tc>
      </w:tr>
    </w:tbl>
    <w:p w:rsidR="00D07AFF" w:rsidRDefault="00D07AFF">
      <w:bookmarkStart w:id="0" w:name="_GoBack"/>
      <w:bookmarkEnd w:id="0"/>
    </w:p>
    <w:sectPr w:rsidR="00D07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A5"/>
    <w:rsid w:val="003B533E"/>
    <w:rsid w:val="00530EA5"/>
    <w:rsid w:val="008422AA"/>
    <w:rsid w:val="00961A7C"/>
    <w:rsid w:val="00B47442"/>
    <w:rsid w:val="00B92F9C"/>
    <w:rsid w:val="00D0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2DFC15-B64E-4A6B-A027-AF987F82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7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2015-07-08T02:48:00Z</dcterms:created>
  <dcterms:modified xsi:type="dcterms:W3CDTF">2015-07-08T19:08:00Z</dcterms:modified>
</cp:coreProperties>
</file>