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BB4C5" w14:textId="11DFEB0A" w:rsidR="008045B2" w:rsidRDefault="009D32BC">
      <w:r>
        <w:t>What are Exceptions</w:t>
      </w:r>
      <w:r w:rsidR="00B16BCB">
        <w:t>:</w:t>
      </w:r>
    </w:p>
    <w:p w14:paraId="43890D6D" w14:textId="7F425F72" w:rsidR="00B16BCB" w:rsidRDefault="00B16BCB" w:rsidP="00B16BCB">
      <w:pPr>
        <w:pStyle w:val="ListParagraph"/>
        <w:numPr>
          <w:ilvl w:val="0"/>
          <w:numId w:val="1"/>
        </w:numPr>
      </w:pPr>
      <w:r>
        <w:t>Exceptions occur whenever syntactically correct code results in an error.</w:t>
      </w:r>
    </w:p>
    <w:p w14:paraId="3054A73B" w14:textId="1D961457" w:rsidR="00B16BCB" w:rsidRDefault="00B16BCB" w:rsidP="00B16BCB">
      <w:pPr>
        <w:pStyle w:val="ListParagraph"/>
        <w:numPr>
          <w:ilvl w:val="0"/>
          <w:numId w:val="1"/>
        </w:numPr>
      </w:pPr>
      <w:r>
        <w:t>This is usually a result of something unexpected happening during the code’s execution.</w:t>
      </w:r>
    </w:p>
    <w:p w14:paraId="4A72DCF6" w14:textId="21F9FAD0" w:rsidR="00B16BCB" w:rsidRDefault="00DB4E77" w:rsidP="00B16BCB">
      <w:pPr>
        <w:pStyle w:val="ListParagraph"/>
        <w:numPr>
          <w:ilvl w:val="0"/>
          <w:numId w:val="1"/>
        </w:numPr>
      </w:pPr>
      <w:r>
        <w:t>Base Exceptions – used mostly as base classes for other exceptions:</w:t>
      </w:r>
    </w:p>
    <w:p w14:paraId="0E17B384" w14:textId="41934749" w:rsidR="00DB4E77" w:rsidRDefault="00DB4E77" w:rsidP="00DB4E77">
      <w:pPr>
        <w:pStyle w:val="ListParagraph"/>
        <w:numPr>
          <w:ilvl w:val="1"/>
          <w:numId w:val="1"/>
        </w:numPr>
      </w:pPr>
      <w:proofErr w:type="spellStart"/>
      <w:r>
        <w:t>BaseException</w:t>
      </w:r>
      <w:proofErr w:type="spellEnd"/>
      <w:r>
        <w:t xml:space="preserve"> – base class for all built-in exceptions</w:t>
      </w:r>
      <w:r w:rsidR="00670E99">
        <w:t>.</w:t>
      </w:r>
    </w:p>
    <w:p w14:paraId="2BC3F895" w14:textId="41AEEF54" w:rsidR="00DB4E77" w:rsidRDefault="00DB4E77" w:rsidP="00DB4E77">
      <w:pPr>
        <w:pStyle w:val="ListParagraph"/>
        <w:numPr>
          <w:ilvl w:val="1"/>
          <w:numId w:val="1"/>
        </w:numPr>
      </w:pPr>
      <w:r>
        <w:t>Exception – all built-in, non-system-exiting exceptions are derived from this. User-defined exceptions should inherit from this.</w:t>
      </w:r>
    </w:p>
    <w:p w14:paraId="09BAF49B" w14:textId="50A4EE33" w:rsidR="00DB4E77" w:rsidRDefault="00DB4E77" w:rsidP="00DB4E77">
      <w:pPr>
        <w:pStyle w:val="ListParagraph"/>
        <w:numPr>
          <w:ilvl w:val="1"/>
          <w:numId w:val="1"/>
        </w:numPr>
      </w:pPr>
      <w:proofErr w:type="spellStart"/>
      <w:r>
        <w:t>ArithmeticError</w:t>
      </w:r>
      <w:proofErr w:type="spellEnd"/>
      <w:r>
        <w:t xml:space="preserve"> – </w:t>
      </w:r>
      <w:proofErr w:type="spellStart"/>
      <w:r>
        <w:t>OverflowError</w:t>
      </w:r>
      <w:proofErr w:type="spellEnd"/>
      <w:r>
        <w:t xml:space="preserve">, </w:t>
      </w:r>
      <w:proofErr w:type="spellStart"/>
      <w:r>
        <w:t>ZeroDivisionError</w:t>
      </w:r>
      <w:proofErr w:type="spellEnd"/>
      <w:r>
        <w:t xml:space="preserve">, </w:t>
      </w:r>
      <w:proofErr w:type="spellStart"/>
      <w:r>
        <w:t>FloatingPointError</w:t>
      </w:r>
      <w:proofErr w:type="spellEnd"/>
      <w:r w:rsidR="00670E99">
        <w:t>.</w:t>
      </w:r>
    </w:p>
    <w:p w14:paraId="35D3BD89" w14:textId="62530DFD" w:rsidR="00DB4E77" w:rsidRDefault="00DB4E77" w:rsidP="00DB4E77">
      <w:pPr>
        <w:pStyle w:val="ListParagraph"/>
        <w:numPr>
          <w:ilvl w:val="1"/>
          <w:numId w:val="1"/>
        </w:numPr>
      </w:pPr>
      <w:proofErr w:type="spellStart"/>
      <w:r>
        <w:t>BufferError</w:t>
      </w:r>
      <w:proofErr w:type="spellEnd"/>
      <w:r w:rsidR="00523EB5">
        <w:t xml:space="preserve"> – when a buffer operation fails</w:t>
      </w:r>
      <w:r w:rsidR="00670E99">
        <w:t>.</w:t>
      </w:r>
    </w:p>
    <w:p w14:paraId="26D053D4" w14:textId="274C9F98" w:rsidR="00DB4E77" w:rsidRDefault="00DB4E77" w:rsidP="00DB4E77">
      <w:pPr>
        <w:pStyle w:val="ListParagraph"/>
        <w:numPr>
          <w:ilvl w:val="1"/>
          <w:numId w:val="1"/>
        </w:numPr>
      </w:pPr>
      <w:proofErr w:type="spellStart"/>
      <w:r>
        <w:t>LookupError</w:t>
      </w:r>
      <w:proofErr w:type="spellEnd"/>
      <w:r>
        <w:t xml:space="preserve"> – </w:t>
      </w:r>
      <w:proofErr w:type="spellStart"/>
      <w:r>
        <w:t>IndexError</w:t>
      </w:r>
      <w:proofErr w:type="spellEnd"/>
      <w:r>
        <w:t xml:space="preserve">, </w:t>
      </w:r>
      <w:proofErr w:type="spellStart"/>
      <w:r>
        <w:t>KeyError</w:t>
      </w:r>
      <w:proofErr w:type="spellEnd"/>
      <w:r w:rsidR="00670E99">
        <w:t>.</w:t>
      </w:r>
    </w:p>
    <w:p w14:paraId="5A3E804B" w14:textId="3FDE5D0F" w:rsidR="00DB4E77" w:rsidRDefault="00DB4E77" w:rsidP="00DB4E77">
      <w:pPr>
        <w:pStyle w:val="ListParagraph"/>
        <w:numPr>
          <w:ilvl w:val="0"/>
          <w:numId w:val="1"/>
        </w:numPr>
      </w:pPr>
      <w:r>
        <w:t>Concrete Exceptions</w:t>
      </w:r>
      <w:r w:rsidR="00014D3F">
        <w:t xml:space="preserve"> – exceptions that are normally raised:</w:t>
      </w:r>
    </w:p>
    <w:p w14:paraId="3C739150" w14:textId="7C1C5B5E" w:rsidR="00014D3F" w:rsidRDefault="00014D3F" w:rsidP="00014D3F">
      <w:pPr>
        <w:pStyle w:val="ListParagraph"/>
        <w:numPr>
          <w:ilvl w:val="1"/>
          <w:numId w:val="1"/>
        </w:numPr>
      </w:pPr>
      <w:proofErr w:type="spellStart"/>
      <w:r>
        <w:t>AssertionError</w:t>
      </w:r>
      <w:proofErr w:type="spellEnd"/>
      <w:r w:rsidR="009D0C2E">
        <w:t xml:space="preserve"> – raised when ‘assert’ statement fails</w:t>
      </w:r>
      <w:r w:rsidR="00670E99">
        <w:t>.</w:t>
      </w:r>
    </w:p>
    <w:p w14:paraId="002380B9" w14:textId="4C29D6A5" w:rsidR="00014D3F" w:rsidRDefault="00014D3F" w:rsidP="00014D3F">
      <w:pPr>
        <w:pStyle w:val="ListParagraph"/>
        <w:numPr>
          <w:ilvl w:val="1"/>
          <w:numId w:val="1"/>
        </w:numPr>
      </w:pPr>
      <w:proofErr w:type="spellStart"/>
      <w:r>
        <w:t>AttributeError</w:t>
      </w:r>
      <w:proofErr w:type="spellEnd"/>
      <w:r w:rsidR="009D0C2E">
        <w:t xml:space="preserve"> – when an attribute reference or assignment fails</w:t>
      </w:r>
      <w:r w:rsidR="00670E99">
        <w:t>.</w:t>
      </w:r>
    </w:p>
    <w:p w14:paraId="2E066D88" w14:textId="0FDDD465" w:rsidR="00014D3F" w:rsidRDefault="00014D3F" w:rsidP="00014D3F">
      <w:pPr>
        <w:pStyle w:val="ListParagraph"/>
        <w:numPr>
          <w:ilvl w:val="1"/>
          <w:numId w:val="1"/>
        </w:numPr>
      </w:pPr>
      <w:proofErr w:type="spellStart"/>
      <w:r>
        <w:t>EOFError</w:t>
      </w:r>
      <w:proofErr w:type="spellEnd"/>
      <w:r w:rsidR="009D0C2E">
        <w:t xml:space="preserve"> – when an input hits the end of file without reading any data</w:t>
      </w:r>
      <w:r w:rsidR="00670E99">
        <w:t>.</w:t>
      </w:r>
    </w:p>
    <w:p w14:paraId="08CC5AA9" w14:textId="65C6FF75" w:rsidR="00014D3F" w:rsidRDefault="009D0C2E" w:rsidP="00014D3F">
      <w:pPr>
        <w:pStyle w:val="ListParagraph"/>
        <w:numPr>
          <w:ilvl w:val="1"/>
          <w:numId w:val="1"/>
        </w:numPr>
      </w:pPr>
      <w:proofErr w:type="spellStart"/>
      <w:r>
        <w:t>GeneratorExit</w:t>
      </w:r>
      <w:proofErr w:type="spellEnd"/>
    </w:p>
    <w:p w14:paraId="1E431036" w14:textId="2560DBD2" w:rsidR="009D0C2E" w:rsidRDefault="009D0C2E" w:rsidP="00014D3F">
      <w:pPr>
        <w:pStyle w:val="ListParagraph"/>
        <w:numPr>
          <w:ilvl w:val="1"/>
          <w:numId w:val="1"/>
        </w:numPr>
      </w:pPr>
      <w:proofErr w:type="spellStart"/>
      <w:r>
        <w:t>ImportError</w:t>
      </w:r>
      <w:proofErr w:type="spellEnd"/>
      <w:r w:rsidR="00867B3B">
        <w:t xml:space="preserve"> – when the ‘import’ has trouble loading in a module</w:t>
      </w:r>
      <w:r w:rsidR="00670E99">
        <w:t>.</w:t>
      </w:r>
    </w:p>
    <w:p w14:paraId="46FF11FE" w14:textId="25B82B46" w:rsidR="009D0C2E" w:rsidRDefault="00523EB5" w:rsidP="00F73CDD">
      <w:pPr>
        <w:pStyle w:val="ListParagraph"/>
        <w:numPr>
          <w:ilvl w:val="2"/>
          <w:numId w:val="1"/>
        </w:numPr>
      </w:pPr>
      <w:proofErr w:type="spellStart"/>
      <w:r>
        <w:t>ModuleNotFoundError</w:t>
      </w:r>
      <w:proofErr w:type="spellEnd"/>
      <w:r>
        <w:t xml:space="preserve"> – subclass of </w:t>
      </w:r>
      <w:proofErr w:type="spellStart"/>
      <w:r>
        <w:t>ImportError</w:t>
      </w:r>
      <w:proofErr w:type="spellEnd"/>
      <w:r>
        <w:t xml:space="preserve"> when the imported module could not be found</w:t>
      </w:r>
      <w:r w:rsidR="00670E99">
        <w:t>.</w:t>
      </w:r>
    </w:p>
    <w:p w14:paraId="55F8C95E" w14:textId="26D71E75" w:rsidR="00523EB5" w:rsidRDefault="00523EB5" w:rsidP="00014D3F">
      <w:pPr>
        <w:pStyle w:val="ListParagraph"/>
        <w:numPr>
          <w:ilvl w:val="1"/>
          <w:numId w:val="1"/>
        </w:numPr>
      </w:pPr>
      <w:proofErr w:type="spellStart"/>
      <w:r>
        <w:t>IndexError</w:t>
      </w:r>
      <w:proofErr w:type="spellEnd"/>
      <w:r>
        <w:t xml:space="preserve"> – when a sequence subscript is out of range</w:t>
      </w:r>
      <w:r w:rsidR="00670E99">
        <w:t>.</w:t>
      </w:r>
    </w:p>
    <w:p w14:paraId="4BE44A80" w14:textId="1BF87CC4" w:rsidR="00523EB5" w:rsidRDefault="00523EB5" w:rsidP="00014D3F">
      <w:pPr>
        <w:pStyle w:val="ListParagraph"/>
        <w:numPr>
          <w:ilvl w:val="1"/>
          <w:numId w:val="1"/>
        </w:numPr>
      </w:pPr>
      <w:proofErr w:type="spellStart"/>
      <w:r>
        <w:t>KeyError</w:t>
      </w:r>
      <w:proofErr w:type="spellEnd"/>
      <w:r>
        <w:t xml:space="preserve"> – when a dictionary key is not found in the set of existing keys</w:t>
      </w:r>
      <w:r w:rsidR="00670E99">
        <w:t>.</w:t>
      </w:r>
    </w:p>
    <w:p w14:paraId="23E0C3F2" w14:textId="638847F0" w:rsidR="00523EB5" w:rsidRDefault="00523EB5" w:rsidP="00014D3F">
      <w:pPr>
        <w:pStyle w:val="ListParagraph"/>
        <w:numPr>
          <w:ilvl w:val="1"/>
          <w:numId w:val="1"/>
        </w:numPr>
      </w:pPr>
      <w:proofErr w:type="spellStart"/>
      <w:r>
        <w:t>KeyboardInterrupt</w:t>
      </w:r>
      <w:proofErr w:type="spellEnd"/>
      <w:r>
        <w:t xml:space="preserve"> – when the user inputs a code-ending keyboard command. Inherits from </w:t>
      </w:r>
      <w:proofErr w:type="spellStart"/>
      <w:r>
        <w:t>BaseException</w:t>
      </w:r>
      <w:proofErr w:type="spellEnd"/>
      <w:r>
        <w:t xml:space="preserve"> instead of Exception so the code doesn’t continue running.</w:t>
      </w:r>
    </w:p>
    <w:p w14:paraId="7E3CBFFD" w14:textId="32E3F80D" w:rsidR="00523EB5" w:rsidRDefault="00523EB5" w:rsidP="00014D3F">
      <w:pPr>
        <w:pStyle w:val="ListParagraph"/>
        <w:numPr>
          <w:ilvl w:val="1"/>
          <w:numId w:val="1"/>
        </w:numPr>
      </w:pPr>
      <w:proofErr w:type="spellStart"/>
      <w:r>
        <w:t>MemoryError</w:t>
      </w:r>
      <w:proofErr w:type="spellEnd"/>
      <w:r>
        <w:t xml:space="preserve"> – when an operation runs out of memory, but the situation may still be possibly rescued by deleting some objects from the stack.</w:t>
      </w:r>
    </w:p>
    <w:p w14:paraId="538E50E0" w14:textId="11F26AD1" w:rsidR="00523EB5" w:rsidRDefault="00523EB5" w:rsidP="00014D3F">
      <w:pPr>
        <w:pStyle w:val="ListParagraph"/>
        <w:numPr>
          <w:ilvl w:val="1"/>
          <w:numId w:val="1"/>
        </w:numPr>
      </w:pPr>
      <w:proofErr w:type="spellStart"/>
      <w:r>
        <w:t>NameError</w:t>
      </w:r>
      <w:proofErr w:type="spellEnd"/>
      <w:r w:rsidR="00670E99">
        <w:t xml:space="preserve"> – when local or global name is not found.</w:t>
      </w:r>
    </w:p>
    <w:p w14:paraId="5C4127DF" w14:textId="3D3494A7" w:rsidR="00523EB5" w:rsidRDefault="00182531" w:rsidP="00014D3F">
      <w:pPr>
        <w:pStyle w:val="ListParagraph"/>
        <w:numPr>
          <w:ilvl w:val="1"/>
          <w:numId w:val="1"/>
        </w:numPr>
      </w:pPr>
      <w:proofErr w:type="spellStart"/>
      <w:r>
        <w:t>NotImplementedError</w:t>
      </w:r>
      <w:proofErr w:type="spellEnd"/>
      <w:r>
        <w:t xml:space="preserve"> – raised by abstract methods when a subclass does not override the method.</w:t>
      </w:r>
    </w:p>
    <w:p w14:paraId="25379D2A" w14:textId="64370A79" w:rsidR="00182531" w:rsidRDefault="00182531" w:rsidP="00014D3F">
      <w:pPr>
        <w:pStyle w:val="ListParagraph"/>
        <w:numPr>
          <w:ilvl w:val="1"/>
          <w:numId w:val="1"/>
        </w:numPr>
      </w:pPr>
      <w:proofErr w:type="spellStart"/>
      <w:r>
        <w:t>OSError</w:t>
      </w:r>
      <w:proofErr w:type="spellEnd"/>
      <w:r>
        <w:t xml:space="preserve"> – when a system function returns a system-related error.</w:t>
      </w:r>
    </w:p>
    <w:p w14:paraId="2E99BBD8" w14:textId="1593D750" w:rsidR="00182531" w:rsidRDefault="004B5F85" w:rsidP="00014D3F">
      <w:pPr>
        <w:pStyle w:val="ListParagraph"/>
        <w:numPr>
          <w:ilvl w:val="1"/>
          <w:numId w:val="1"/>
        </w:numPr>
      </w:pPr>
      <w:proofErr w:type="spellStart"/>
      <w:r>
        <w:t>OverflowError</w:t>
      </w:r>
      <w:proofErr w:type="spellEnd"/>
      <w:r>
        <w:t xml:space="preserve"> – when the result of an arithmetic expression is too large to be represented.</w:t>
      </w:r>
    </w:p>
    <w:p w14:paraId="63B7CE15" w14:textId="275D9EA1" w:rsidR="004B5F85" w:rsidRDefault="004B5F85" w:rsidP="00014D3F">
      <w:pPr>
        <w:pStyle w:val="ListParagraph"/>
        <w:numPr>
          <w:ilvl w:val="1"/>
          <w:numId w:val="1"/>
        </w:numPr>
      </w:pPr>
      <w:proofErr w:type="spellStart"/>
      <w:r>
        <w:t>RecursionError</w:t>
      </w:r>
      <w:proofErr w:type="spellEnd"/>
      <w:r>
        <w:t xml:space="preserve"> – raised when maximum recursion depth is exceeded</w:t>
      </w:r>
      <w:r w:rsidR="00D3533F">
        <w:t>.</w:t>
      </w:r>
    </w:p>
    <w:p w14:paraId="7AFCA9B8" w14:textId="4D9B5144" w:rsidR="004B5F85" w:rsidRDefault="004B5F85" w:rsidP="00014D3F">
      <w:pPr>
        <w:pStyle w:val="ListParagraph"/>
        <w:numPr>
          <w:ilvl w:val="1"/>
          <w:numId w:val="1"/>
        </w:numPr>
      </w:pPr>
      <w:proofErr w:type="spellStart"/>
      <w:r>
        <w:t>ReferenceError</w:t>
      </w:r>
      <w:proofErr w:type="spellEnd"/>
      <w:r>
        <w:t xml:space="preserve"> – when a weak reference proxy is used to access an attribute of a referent after it has been garbage collected.</w:t>
      </w:r>
    </w:p>
    <w:p w14:paraId="73E8C8EE" w14:textId="4F72A4FB" w:rsidR="004B5F85" w:rsidRDefault="004B5F85" w:rsidP="00014D3F">
      <w:pPr>
        <w:pStyle w:val="ListParagraph"/>
        <w:numPr>
          <w:ilvl w:val="1"/>
          <w:numId w:val="1"/>
        </w:numPr>
      </w:pPr>
      <w:proofErr w:type="spellStart"/>
      <w:r>
        <w:t>RuntimeError</w:t>
      </w:r>
      <w:proofErr w:type="spellEnd"/>
      <w:r>
        <w:t xml:space="preserve"> – when an error occurs that doesn’t fall into any of the other categories.</w:t>
      </w:r>
    </w:p>
    <w:p w14:paraId="77FC0220" w14:textId="489E3290" w:rsidR="004B5F85" w:rsidRDefault="004B5F85" w:rsidP="00014D3F">
      <w:pPr>
        <w:pStyle w:val="ListParagraph"/>
        <w:numPr>
          <w:ilvl w:val="1"/>
          <w:numId w:val="1"/>
        </w:numPr>
      </w:pPr>
      <w:proofErr w:type="spellStart"/>
      <w:r>
        <w:t>StopIteration</w:t>
      </w:r>
      <w:proofErr w:type="spellEnd"/>
      <w:r w:rsidR="00AC4F37">
        <w:t xml:space="preserve"> – raised by next() and __next__() to signal that there are no further items produced by the iterator.</w:t>
      </w:r>
    </w:p>
    <w:p w14:paraId="7806966D" w14:textId="09B9DC02" w:rsidR="00AC4F37" w:rsidRDefault="00AC4F37" w:rsidP="00014D3F">
      <w:pPr>
        <w:pStyle w:val="ListParagraph"/>
        <w:numPr>
          <w:ilvl w:val="1"/>
          <w:numId w:val="1"/>
        </w:numPr>
      </w:pPr>
      <w:proofErr w:type="spellStart"/>
      <w:r>
        <w:t>StopAsyncIteration</w:t>
      </w:r>
      <w:proofErr w:type="spellEnd"/>
      <w:r>
        <w:t xml:space="preserve"> – raised by __</w:t>
      </w:r>
      <w:proofErr w:type="spellStart"/>
      <w:r>
        <w:t>anext</w:t>
      </w:r>
      <w:proofErr w:type="spellEnd"/>
      <w:r>
        <w:t>__() of an asynchronous iterator object to stop the iteration.</w:t>
      </w:r>
    </w:p>
    <w:p w14:paraId="3A39FC76" w14:textId="6EE398E4" w:rsidR="00AC4F37" w:rsidRDefault="00AC4F37" w:rsidP="00014D3F">
      <w:pPr>
        <w:pStyle w:val="ListParagraph"/>
        <w:numPr>
          <w:ilvl w:val="1"/>
          <w:numId w:val="1"/>
        </w:numPr>
      </w:pPr>
      <w:proofErr w:type="spellStart"/>
      <w:r>
        <w:t>SyntaxError</w:t>
      </w:r>
      <w:proofErr w:type="spellEnd"/>
      <w:r>
        <w:t xml:space="preserve"> – raised when the parser encounters a syntax error.</w:t>
      </w:r>
    </w:p>
    <w:p w14:paraId="2C6D51B9" w14:textId="7B9BE870" w:rsidR="00AC4F37" w:rsidRDefault="00AC4F37" w:rsidP="00014D3F">
      <w:pPr>
        <w:pStyle w:val="ListParagraph"/>
        <w:numPr>
          <w:ilvl w:val="1"/>
          <w:numId w:val="1"/>
        </w:numPr>
      </w:pPr>
      <w:proofErr w:type="spellStart"/>
      <w:r>
        <w:t>IndentationError</w:t>
      </w:r>
      <w:proofErr w:type="spellEnd"/>
      <w:r>
        <w:t xml:space="preserve"> – subclass of </w:t>
      </w:r>
      <w:proofErr w:type="spellStart"/>
      <w:r>
        <w:t>SyntaxError</w:t>
      </w:r>
      <w:proofErr w:type="spellEnd"/>
      <w:r>
        <w:t xml:space="preserve"> when there is an error in indentation.</w:t>
      </w:r>
    </w:p>
    <w:p w14:paraId="27310427" w14:textId="691CF15A" w:rsidR="00AC4F37" w:rsidRDefault="00AC4F37" w:rsidP="00014D3F">
      <w:pPr>
        <w:pStyle w:val="ListParagraph"/>
        <w:numPr>
          <w:ilvl w:val="1"/>
          <w:numId w:val="1"/>
        </w:numPr>
      </w:pPr>
      <w:proofErr w:type="spellStart"/>
      <w:r>
        <w:t>TabError</w:t>
      </w:r>
      <w:proofErr w:type="spellEnd"/>
      <w:r>
        <w:t xml:space="preserve"> – subclass of </w:t>
      </w:r>
      <w:proofErr w:type="spellStart"/>
      <w:r>
        <w:t>IndentationError</w:t>
      </w:r>
      <w:proofErr w:type="spellEnd"/>
      <w:r>
        <w:t xml:space="preserve"> when indents are inconsistent.</w:t>
      </w:r>
    </w:p>
    <w:p w14:paraId="1663F273" w14:textId="3ABC6C01" w:rsidR="00AC4F37" w:rsidRDefault="00AC4F37" w:rsidP="00014D3F">
      <w:pPr>
        <w:pStyle w:val="ListParagraph"/>
        <w:numPr>
          <w:ilvl w:val="1"/>
          <w:numId w:val="1"/>
        </w:numPr>
      </w:pPr>
      <w:proofErr w:type="spellStart"/>
      <w:r>
        <w:t>SystemError</w:t>
      </w:r>
      <w:proofErr w:type="spellEnd"/>
      <w:r>
        <w:t xml:space="preserve"> – when the interpreter finds an internal error</w:t>
      </w:r>
      <w:r w:rsidR="00C86C33">
        <w:t>.</w:t>
      </w:r>
    </w:p>
    <w:p w14:paraId="698823EC" w14:textId="0F526BDC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SystemExit</w:t>
      </w:r>
      <w:proofErr w:type="spellEnd"/>
      <w:r>
        <w:t xml:space="preserve"> – inherits from </w:t>
      </w:r>
      <w:proofErr w:type="spellStart"/>
      <w:r>
        <w:t>BaseException</w:t>
      </w:r>
      <w:proofErr w:type="spellEnd"/>
      <w:r>
        <w:t xml:space="preserve">, raised by </w:t>
      </w:r>
      <w:proofErr w:type="spellStart"/>
      <w:r>
        <w:t>sys.exit</w:t>
      </w:r>
      <w:proofErr w:type="spellEnd"/>
      <w:r>
        <w:t>() function.</w:t>
      </w:r>
    </w:p>
    <w:p w14:paraId="68007DBC" w14:textId="186277E9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TypeError</w:t>
      </w:r>
      <w:proofErr w:type="spellEnd"/>
      <w:r>
        <w:t xml:space="preserve"> – when an operation or function is applied to an object of inappropriate type.</w:t>
      </w:r>
    </w:p>
    <w:p w14:paraId="149ED9DF" w14:textId="393D0C9D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lastRenderedPageBreak/>
        <w:t>UnboundLocalError</w:t>
      </w:r>
      <w:proofErr w:type="spellEnd"/>
      <w:r>
        <w:t xml:space="preserve"> – when reference is made to local variable in a function but no value has been bound to that variable.</w:t>
      </w:r>
    </w:p>
    <w:p w14:paraId="7619B35B" w14:textId="56DC9629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UnicodeError</w:t>
      </w:r>
      <w:proofErr w:type="spellEnd"/>
      <w:r>
        <w:t xml:space="preserve"> – inherits from </w:t>
      </w:r>
      <w:proofErr w:type="spellStart"/>
      <w:r>
        <w:t>ValueError</w:t>
      </w:r>
      <w:proofErr w:type="spellEnd"/>
      <w:r>
        <w:t>, when Unicode-related encoding or decoding error occurs.</w:t>
      </w:r>
    </w:p>
    <w:p w14:paraId="67797F6E" w14:textId="31104058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UnicodeEncodeError</w:t>
      </w:r>
      <w:proofErr w:type="spellEnd"/>
      <w:r>
        <w:t xml:space="preserve"> – Unicode-related error occurs during encoding.</w:t>
      </w:r>
    </w:p>
    <w:p w14:paraId="543A2BAF" w14:textId="73804920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UnicodeDecodeError</w:t>
      </w:r>
      <w:proofErr w:type="spellEnd"/>
      <w:r>
        <w:t xml:space="preserve"> – Unicode-related error occurs during decoding.</w:t>
      </w:r>
    </w:p>
    <w:p w14:paraId="1B824F2E" w14:textId="643C4703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UnicodetranslateError</w:t>
      </w:r>
      <w:proofErr w:type="spellEnd"/>
      <w:r>
        <w:t xml:space="preserve"> – Unicode-related error occurs during translating.</w:t>
      </w:r>
    </w:p>
    <w:p w14:paraId="6A4A410B" w14:textId="430DE6C2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ValueError</w:t>
      </w:r>
      <w:proofErr w:type="spellEnd"/>
      <w:r>
        <w:t xml:space="preserve"> – when an operation or function receives an argument that has the right type but inappropriate value.</w:t>
      </w:r>
    </w:p>
    <w:p w14:paraId="075A6B7C" w14:textId="271E69F3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ZeroDivisionError</w:t>
      </w:r>
      <w:proofErr w:type="spellEnd"/>
      <w:r>
        <w:t xml:space="preserve"> – raised when the second argument of a division or modulo operator is 0.</w:t>
      </w:r>
    </w:p>
    <w:p w14:paraId="54D35FC0" w14:textId="6C5C2A3E" w:rsidR="00C86C33" w:rsidRDefault="00C86C33" w:rsidP="00014D3F">
      <w:pPr>
        <w:pStyle w:val="ListParagraph"/>
        <w:numPr>
          <w:ilvl w:val="1"/>
          <w:numId w:val="1"/>
        </w:numPr>
      </w:pPr>
      <w:proofErr w:type="spellStart"/>
      <w:r>
        <w:t>EnvironmentError</w:t>
      </w:r>
      <w:proofErr w:type="spellEnd"/>
      <w:r>
        <w:t xml:space="preserve">, </w:t>
      </w:r>
      <w:proofErr w:type="spellStart"/>
      <w:r>
        <w:t>IOError</w:t>
      </w:r>
      <w:proofErr w:type="spellEnd"/>
      <w:r>
        <w:t xml:space="preserve">, and </w:t>
      </w:r>
      <w:proofErr w:type="spellStart"/>
      <w:r>
        <w:t>WindowsError</w:t>
      </w:r>
      <w:proofErr w:type="spellEnd"/>
      <w:r>
        <w:t xml:space="preserve"> are aliases of </w:t>
      </w:r>
      <w:proofErr w:type="spellStart"/>
      <w:r>
        <w:t>OSError</w:t>
      </w:r>
      <w:proofErr w:type="spellEnd"/>
      <w:r>
        <w:t xml:space="preserve"> startin</w:t>
      </w:r>
      <w:r w:rsidR="00017DAD">
        <w:t>g</w:t>
      </w:r>
      <w:r>
        <w:t xml:space="preserve"> in Python 3.3</w:t>
      </w:r>
      <w:r w:rsidR="00017DAD">
        <w:t>.</w:t>
      </w:r>
    </w:p>
    <w:p w14:paraId="26CD7B0B" w14:textId="4ED27337" w:rsidR="00017DAD" w:rsidRDefault="00017DAD" w:rsidP="00017DAD">
      <w:pPr>
        <w:pStyle w:val="ListParagraph"/>
        <w:numPr>
          <w:ilvl w:val="0"/>
          <w:numId w:val="1"/>
        </w:numPr>
      </w:pPr>
      <w:r>
        <w:t xml:space="preserve">OS Exceptions – subclasses of </w:t>
      </w:r>
      <w:proofErr w:type="spellStart"/>
      <w:r>
        <w:t>OSError</w:t>
      </w:r>
      <w:proofErr w:type="spellEnd"/>
      <w:r>
        <w:t>:</w:t>
      </w:r>
    </w:p>
    <w:p w14:paraId="22A6D99A" w14:textId="77777777" w:rsidR="00017DAD" w:rsidRDefault="00017DAD" w:rsidP="00017DAD">
      <w:pPr>
        <w:pStyle w:val="ListParagraph"/>
        <w:numPr>
          <w:ilvl w:val="1"/>
          <w:numId w:val="1"/>
        </w:numPr>
      </w:pPr>
      <w:proofErr w:type="spellStart"/>
      <w:r>
        <w:t>BlockingIOError</w:t>
      </w:r>
      <w:proofErr w:type="spellEnd"/>
      <w:r>
        <w:t xml:space="preserve"> – when an operation would block an object set for non-blocking operation. </w:t>
      </w:r>
    </w:p>
    <w:p w14:paraId="5C0A8FEC" w14:textId="3659D54A" w:rsidR="00017DAD" w:rsidRDefault="00017DAD" w:rsidP="00017DAD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EAGAIN, EALREADY, EWOULDBLOCK, and EINPROGRESS</w:t>
      </w:r>
    </w:p>
    <w:p w14:paraId="5F1D4208" w14:textId="04597405" w:rsidR="00017DAD" w:rsidRDefault="00017DAD" w:rsidP="00017DAD">
      <w:pPr>
        <w:pStyle w:val="ListParagraph"/>
        <w:numPr>
          <w:ilvl w:val="1"/>
          <w:numId w:val="1"/>
        </w:numPr>
      </w:pPr>
      <w:proofErr w:type="spellStart"/>
      <w:r>
        <w:t>ChildProcessError</w:t>
      </w:r>
      <w:proofErr w:type="spellEnd"/>
      <w:r>
        <w:t xml:space="preserve"> – when an operation on a child process failed.</w:t>
      </w:r>
    </w:p>
    <w:p w14:paraId="76C49797" w14:textId="5CA61F3D" w:rsidR="00017DAD" w:rsidRDefault="003B0775" w:rsidP="00017DAD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ECHILD</w:t>
      </w:r>
    </w:p>
    <w:p w14:paraId="6C094DE2" w14:textId="1795E5DD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ConnectionError</w:t>
      </w:r>
      <w:proofErr w:type="spellEnd"/>
      <w:r>
        <w:t xml:space="preserve"> – base class for connection-related issues.</w:t>
      </w:r>
    </w:p>
    <w:p w14:paraId="6CA011BF" w14:textId="0358EBF3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BrokenPipeError</w:t>
      </w:r>
      <w:proofErr w:type="spellEnd"/>
      <w:r>
        <w:t xml:space="preserve"> – subclass of </w:t>
      </w:r>
      <w:proofErr w:type="spellStart"/>
      <w:r>
        <w:t>ConnectionError</w:t>
      </w:r>
      <w:proofErr w:type="spellEnd"/>
      <w:r>
        <w:t>, raised when trying to write on a pipe while the other end has been closed.</w:t>
      </w:r>
    </w:p>
    <w:p w14:paraId="0560841A" w14:textId="1126DAE6" w:rsidR="003B0775" w:rsidRDefault="003B0775" w:rsidP="003B0775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EPIPE, ESHUTDOWN</w:t>
      </w:r>
    </w:p>
    <w:p w14:paraId="1AA8619B" w14:textId="58928931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ConnectionAbortedError</w:t>
      </w:r>
      <w:proofErr w:type="spellEnd"/>
      <w:r>
        <w:t xml:space="preserve"> – subclass of </w:t>
      </w:r>
      <w:proofErr w:type="spellStart"/>
      <w:r>
        <w:t>ConnectionError</w:t>
      </w:r>
      <w:proofErr w:type="spellEnd"/>
      <w:r>
        <w:t>, raised when a connection attempt is aborted by the peer.</w:t>
      </w:r>
    </w:p>
    <w:p w14:paraId="08A606D4" w14:textId="3CAFA7D0" w:rsidR="003B0775" w:rsidRDefault="003B0775" w:rsidP="003B0775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ECONNABORTED</w:t>
      </w:r>
    </w:p>
    <w:p w14:paraId="39C5A3E4" w14:textId="3C1E03BA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ConnectionRefusedError</w:t>
      </w:r>
      <w:proofErr w:type="spellEnd"/>
      <w:r>
        <w:t xml:space="preserve"> – subclass of </w:t>
      </w:r>
      <w:proofErr w:type="spellStart"/>
      <w:r>
        <w:t>ConnectionError</w:t>
      </w:r>
      <w:proofErr w:type="spellEnd"/>
      <w:r>
        <w:t>, raised when a connection attempt is refused by the peer.</w:t>
      </w:r>
    </w:p>
    <w:p w14:paraId="6681C29F" w14:textId="10738537" w:rsidR="003B0775" w:rsidRDefault="003B0775" w:rsidP="003B0775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ECONNREFUSED</w:t>
      </w:r>
    </w:p>
    <w:p w14:paraId="3ACA472D" w14:textId="3B7A007B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ConnectionResetError</w:t>
      </w:r>
      <w:proofErr w:type="spellEnd"/>
      <w:r>
        <w:t xml:space="preserve"> – subclass of </w:t>
      </w:r>
      <w:proofErr w:type="spellStart"/>
      <w:r>
        <w:t>ConnectionError</w:t>
      </w:r>
      <w:proofErr w:type="spellEnd"/>
      <w:r>
        <w:t>, raised when a connection nis reset by the peer.</w:t>
      </w:r>
    </w:p>
    <w:p w14:paraId="527149DF" w14:textId="414F3D0E" w:rsidR="003B0775" w:rsidRDefault="003B0775" w:rsidP="003B0775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ECONNRESET</w:t>
      </w:r>
    </w:p>
    <w:p w14:paraId="17E62C1D" w14:textId="152BD57A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FileExistsError</w:t>
      </w:r>
      <w:proofErr w:type="spellEnd"/>
      <w:r>
        <w:t xml:space="preserve"> – raised when trying to create a file/directory which already exists.</w:t>
      </w:r>
    </w:p>
    <w:p w14:paraId="4DA96AA8" w14:textId="71B7F32A" w:rsidR="003B0775" w:rsidRDefault="003B0775" w:rsidP="003B0775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EEXIST</w:t>
      </w:r>
    </w:p>
    <w:p w14:paraId="38F89875" w14:textId="63E79FD3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FileNotFoundError</w:t>
      </w:r>
      <w:proofErr w:type="spellEnd"/>
      <w:r>
        <w:t xml:space="preserve"> – raised when a file/directory is required but doesn’t exist.</w:t>
      </w:r>
    </w:p>
    <w:p w14:paraId="47EB4262" w14:textId="650BDA10" w:rsidR="003B0775" w:rsidRDefault="003B0775" w:rsidP="003B0775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ENOENT</w:t>
      </w:r>
    </w:p>
    <w:p w14:paraId="63263F70" w14:textId="3C0ABA30" w:rsidR="003B0775" w:rsidRDefault="003B0775" w:rsidP="003B0775">
      <w:pPr>
        <w:pStyle w:val="ListParagraph"/>
        <w:numPr>
          <w:ilvl w:val="1"/>
          <w:numId w:val="1"/>
        </w:numPr>
      </w:pPr>
      <w:proofErr w:type="spellStart"/>
      <w:r>
        <w:t>InterruptedError</w:t>
      </w:r>
      <w:proofErr w:type="spellEnd"/>
      <w:r>
        <w:t xml:space="preserve"> – raised when a system call is interrupted by an incoming signal.</w:t>
      </w:r>
    </w:p>
    <w:p w14:paraId="0295A72C" w14:textId="0A9CC1F0" w:rsidR="003B0775" w:rsidRDefault="003B0775" w:rsidP="003B0775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EINTR</w:t>
      </w:r>
    </w:p>
    <w:p w14:paraId="3AC8CB2F" w14:textId="0D17548B" w:rsidR="009D32BC" w:rsidRDefault="009D32BC" w:rsidP="003B0775">
      <w:pPr>
        <w:pStyle w:val="ListParagraph"/>
        <w:numPr>
          <w:ilvl w:val="2"/>
          <w:numId w:val="1"/>
        </w:numPr>
      </w:pPr>
      <w:r>
        <w:t>Changed in 3.5, Python will retry the system call when interrupted.</w:t>
      </w:r>
    </w:p>
    <w:p w14:paraId="7F9D9C77" w14:textId="6ED991DD" w:rsidR="009D32BC" w:rsidRDefault="009D32BC" w:rsidP="009D32BC">
      <w:pPr>
        <w:pStyle w:val="ListParagraph"/>
        <w:numPr>
          <w:ilvl w:val="1"/>
          <w:numId w:val="1"/>
        </w:numPr>
      </w:pPr>
      <w:proofErr w:type="spellStart"/>
      <w:r>
        <w:t>IsADirectoryError</w:t>
      </w:r>
      <w:proofErr w:type="spellEnd"/>
      <w:r>
        <w:t xml:space="preserve"> – raised when a file operation is requested on a directory.</w:t>
      </w:r>
    </w:p>
    <w:p w14:paraId="2BBDC01A" w14:textId="23A43F5E" w:rsidR="009D32BC" w:rsidRDefault="009D32BC" w:rsidP="009D32BC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EISDIR</w:t>
      </w:r>
    </w:p>
    <w:p w14:paraId="6F1FB982" w14:textId="1161A099" w:rsidR="009D32BC" w:rsidRDefault="009D32BC" w:rsidP="009D32BC">
      <w:pPr>
        <w:pStyle w:val="ListParagraph"/>
        <w:numPr>
          <w:ilvl w:val="1"/>
          <w:numId w:val="1"/>
        </w:numPr>
      </w:pPr>
      <w:proofErr w:type="spellStart"/>
      <w:r>
        <w:t>NotADirectoryError</w:t>
      </w:r>
      <w:proofErr w:type="spellEnd"/>
      <w:r>
        <w:t xml:space="preserve"> – raised when a directory operation is requested on something that is not a directory.</w:t>
      </w:r>
    </w:p>
    <w:p w14:paraId="695AC7A6" w14:textId="47FCC12B" w:rsidR="009D32BC" w:rsidRDefault="009D32BC" w:rsidP="009D32BC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ENOTDIR</w:t>
      </w:r>
    </w:p>
    <w:p w14:paraId="468B6E74" w14:textId="1F1938D7" w:rsidR="009D32BC" w:rsidRDefault="009D32BC" w:rsidP="009D32BC">
      <w:pPr>
        <w:pStyle w:val="ListParagraph"/>
        <w:numPr>
          <w:ilvl w:val="1"/>
          <w:numId w:val="1"/>
        </w:numPr>
      </w:pPr>
      <w:proofErr w:type="spellStart"/>
      <w:r>
        <w:lastRenderedPageBreak/>
        <w:t>PermissionError</w:t>
      </w:r>
      <w:proofErr w:type="spellEnd"/>
      <w:r>
        <w:t xml:space="preserve"> – raised when trying to run an operation without the adequate access rights, e.g. filesystem permissions.</w:t>
      </w:r>
    </w:p>
    <w:p w14:paraId="25A65471" w14:textId="45687A8E" w:rsidR="009D32BC" w:rsidRDefault="009D32BC" w:rsidP="009D32BC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EACCES, EPERM, and ENOTCAPABLE</w:t>
      </w:r>
    </w:p>
    <w:p w14:paraId="54328123" w14:textId="69C5AA76" w:rsidR="009D32BC" w:rsidRDefault="009D32BC" w:rsidP="009D32BC">
      <w:pPr>
        <w:pStyle w:val="ListParagraph"/>
        <w:numPr>
          <w:ilvl w:val="1"/>
          <w:numId w:val="1"/>
        </w:numPr>
      </w:pPr>
      <w:proofErr w:type="spellStart"/>
      <w:r>
        <w:t>ProcessLookupError</w:t>
      </w:r>
      <w:proofErr w:type="spellEnd"/>
      <w:r>
        <w:t xml:space="preserve"> – raised when a given process doesn’t exist.</w:t>
      </w:r>
    </w:p>
    <w:p w14:paraId="5F295186" w14:textId="134F591A" w:rsidR="009D32BC" w:rsidRDefault="009D32BC" w:rsidP="009D32BC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ESRCH</w:t>
      </w:r>
    </w:p>
    <w:p w14:paraId="6619E587" w14:textId="662D817C" w:rsidR="009D32BC" w:rsidRDefault="009D32BC" w:rsidP="009D32BC">
      <w:pPr>
        <w:pStyle w:val="ListParagraph"/>
        <w:numPr>
          <w:ilvl w:val="1"/>
          <w:numId w:val="1"/>
        </w:numPr>
      </w:pPr>
      <w:proofErr w:type="spellStart"/>
      <w:r>
        <w:t>TimeoutError</w:t>
      </w:r>
      <w:proofErr w:type="spellEnd"/>
      <w:r>
        <w:t xml:space="preserve"> – raised when a system function timed out at the system level.</w:t>
      </w:r>
    </w:p>
    <w:p w14:paraId="7ACD6AAE" w14:textId="7430FD63" w:rsidR="009D32BC" w:rsidRDefault="009D32BC" w:rsidP="009D32BC">
      <w:pPr>
        <w:pStyle w:val="ListParagraph"/>
        <w:numPr>
          <w:ilvl w:val="2"/>
          <w:numId w:val="1"/>
        </w:numPr>
      </w:pPr>
      <w:proofErr w:type="spellStart"/>
      <w:r>
        <w:t>Errno</w:t>
      </w:r>
      <w:proofErr w:type="spellEnd"/>
      <w:r>
        <w:t>: ETIMEDOUT</w:t>
      </w:r>
    </w:p>
    <w:p w14:paraId="1675C012" w14:textId="41901F17" w:rsidR="009D32BC" w:rsidRDefault="009D32BC" w:rsidP="009D32BC">
      <w:r>
        <w:t>Handle errors using Python-defined Exceptions:</w:t>
      </w:r>
    </w:p>
    <w:p w14:paraId="51057E2F" w14:textId="32255817" w:rsidR="009D32BC" w:rsidRDefault="009D32BC" w:rsidP="009D32BC">
      <w:pPr>
        <w:pStyle w:val="ListParagraph"/>
        <w:numPr>
          <w:ilvl w:val="0"/>
          <w:numId w:val="2"/>
        </w:numPr>
      </w:pPr>
      <w:r>
        <w:t>When exceptions occur, you want your program to be written in such a way that the exception can be dealt with without stopping the execution of your code.</w:t>
      </w:r>
    </w:p>
    <w:p w14:paraId="5DB1440B" w14:textId="6CF3A975" w:rsidR="009D32BC" w:rsidRDefault="0007471E" w:rsidP="009D32BC">
      <w:pPr>
        <w:pStyle w:val="ListParagraph"/>
        <w:numPr>
          <w:ilvl w:val="0"/>
          <w:numId w:val="2"/>
        </w:numPr>
      </w:pPr>
      <w:r>
        <w:t>Try-except blocks are used to make sure exceptions don’t stop your code from running.</w:t>
      </w:r>
    </w:p>
    <w:p w14:paraId="5AB8EB15" w14:textId="48561E11" w:rsidR="0007471E" w:rsidRDefault="0007471E" w:rsidP="009D32BC">
      <w:pPr>
        <w:pStyle w:val="ListParagraph"/>
        <w:numPr>
          <w:ilvl w:val="0"/>
          <w:numId w:val="2"/>
        </w:numPr>
      </w:pPr>
      <w:r>
        <w:t>Try:</w:t>
      </w:r>
    </w:p>
    <w:p w14:paraId="0E48A941" w14:textId="47FB9CCC" w:rsidR="0007471E" w:rsidRDefault="0007471E" w:rsidP="0007471E">
      <w:pPr>
        <w:pStyle w:val="ListParagraph"/>
        <w:numPr>
          <w:ilvl w:val="1"/>
          <w:numId w:val="2"/>
        </w:numPr>
      </w:pPr>
      <w:r>
        <w:t xml:space="preserve">Risky code that might raise exceptions will go here. </w:t>
      </w:r>
    </w:p>
    <w:p w14:paraId="40F04C26" w14:textId="7B2C218D" w:rsidR="0007471E" w:rsidRDefault="0007471E" w:rsidP="0007471E">
      <w:pPr>
        <w:pStyle w:val="ListParagraph"/>
        <w:numPr>
          <w:ilvl w:val="0"/>
          <w:numId w:val="2"/>
        </w:numPr>
      </w:pPr>
      <w:r>
        <w:t>Except:</w:t>
      </w:r>
    </w:p>
    <w:p w14:paraId="6710132F" w14:textId="557A3B57" w:rsidR="0007471E" w:rsidRDefault="0007471E" w:rsidP="0007471E">
      <w:pPr>
        <w:pStyle w:val="ListParagraph"/>
        <w:numPr>
          <w:ilvl w:val="1"/>
          <w:numId w:val="2"/>
        </w:numPr>
      </w:pPr>
      <w:r>
        <w:t>Code that runs when an exception is raised in the Try-block.</w:t>
      </w:r>
    </w:p>
    <w:p w14:paraId="04E9579E" w14:textId="6C9D48C1" w:rsidR="0007471E" w:rsidRDefault="0007471E" w:rsidP="0007471E">
      <w:pPr>
        <w:pStyle w:val="ListParagraph"/>
        <w:numPr>
          <w:ilvl w:val="0"/>
          <w:numId w:val="2"/>
        </w:numPr>
      </w:pPr>
      <w:r>
        <w:t>Else:</w:t>
      </w:r>
    </w:p>
    <w:p w14:paraId="68FCFAEA" w14:textId="10394D3E" w:rsidR="0007471E" w:rsidRDefault="0007471E" w:rsidP="0007471E">
      <w:pPr>
        <w:pStyle w:val="ListParagraph"/>
        <w:numPr>
          <w:ilvl w:val="1"/>
          <w:numId w:val="2"/>
        </w:numPr>
      </w:pPr>
      <w:r>
        <w:t>Code that runs when no exceptions are raised.</w:t>
      </w:r>
    </w:p>
    <w:p w14:paraId="01550012" w14:textId="1ED3E965" w:rsidR="0007471E" w:rsidRDefault="0007471E" w:rsidP="0007471E">
      <w:pPr>
        <w:pStyle w:val="ListParagraph"/>
        <w:numPr>
          <w:ilvl w:val="0"/>
          <w:numId w:val="2"/>
        </w:numPr>
      </w:pPr>
      <w:r>
        <w:t>Finally:</w:t>
      </w:r>
    </w:p>
    <w:p w14:paraId="42AD7E77" w14:textId="56BC3C88" w:rsidR="0007471E" w:rsidRDefault="0007471E" w:rsidP="0007471E">
      <w:pPr>
        <w:pStyle w:val="ListParagraph"/>
        <w:numPr>
          <w:ilvl w:val="1"/>
          <w:numId w:val="2"/>
        </w:numPr>
      </w:pPr>
      <w:r>
        <w:t>Code that runs whether or not an exception is raised.</w:t>
      </w:r>
    </w:p>
    <w:p w14:paraId="0E6B0407" w14:textId="1B548B7D" w:rsidR="0007471E" w:rsidRDefault="0007471E" w:rsidP="0007471E">
      <w:pPr>
        <w:pStyle w:val="ListParagraph"/>
        <w:numPr>
          <w:ilvl w:val="0"/>
          <w:numId w:val="2"/>
        </w:numPr>
      </w:pPr>
      <w:r>
        <w:t>You can create different Except blocks to handle specific errors</w:t>
      </w:r>
      <w:r w:rsidR="00B56CC6">
        <w:t>, but only the first matched exception handler will execute</w:t>
      </w:r>
      <w:r>
        <w:t>:</w:t>
      </w:r>
    </w:p>
    <w:p w14:paraId="317E4C46" w14:textId="32B2374B" w:rsidR="0007471E" w:rsidRDefault="0007471E" w:rsidP="0007471E">
      <w:pPr>
        <w:pStyle w:val="ListParagraph"/>
        <w:numPr>
          <w:ilvl w:val="1"/>
          <w:numId w:val="2"/>
        </w:numPr>
      </w:pPr>
      <w:r>
        <w:t xml:space="preserve">Except </w:t>
      </w:r>
      <w:proofErr w:type="spellStart"/>
      <w:r>
        <w:t>NameError</w:t>
      </w:r>
      <w:proofErr w:type="spellEnd"/>
      <w:r>
        <w:t xml:space="preserve"> as E:</w:t>
      </w:r>
    </w:p>
    <w:p w14:paraId="5238D0A8" w14:textId="36B8273F" w:rsidR="0007471E" w:rsidRDefault="0007471E" w:rsidP="0007471E">
      <w:pPr>
        <w:pStyle w:val="ListParagraph"/>
        <w:numPr>
          <w:ilvl w:val="2"/>
          <w:numId w:val="2"/>
        </w:numPr>
      </w:pPr>
      <w:r>
        <w:t>Print(E)</w:t>
      </w:r>
    </w:p>
    <w:p w14:paraId="51C67C3E" w14:textId="60466F9B" w:rsidR="0007471E" w:rsidRDefault="0007471E" w:rsidP="0007471E">
      <w:pPr>
        <w:pStyle w:val="ListParagraph"/>
        <w:numPr>
          <w:ilvl w:val="1"/>
          <w:numId w:val="2"/>
        </w:numPr>
      </w:pPr>
      <w:r>
        <w:t>Except (</w:t>
      </w:r>
      <w:proofErr w:type="spellStart"/>
      <w:r>
        <w:t>NameError</w:t>
      </w:r>
      <w:proofErr w:type="spellEnd"/>
      <w:r>
        <w:t xml:space="preserve">, </w:t>
      </w:r>
      <w:proofErr w:type="spellStart"/>
      <w:r>
        <w:t>TypeError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09347AA2" w14:textId="001F8A1A" w:rsidR="0038531E" w:rsidRDefault="0038531E" w:rsidP="0038531E">
      <w:pPr>
        <w:pStyle w:val="ListParagraph"/>
        <w:numPr>
          <w:ilvl w:val="2"/>
          <w:numId w:val="2"/>
        </w:numPr>
      </w:pPr>
      <w:r>
        <w:t>Print(“Something went wrong”)</w:t>
      </w:r>
    </w:p>
    <w:p w14:paraId="5501B9DF" w14:textId="09653BBA" w:rsidR="000B0C12" w:rsidRDefault="000B0C12" w:rsidP="000B0C12">
      <w:pPr>
        <w:pStyle w:val="ListParagraph"/>
        <w:numPr>
          <w:ilvl w:val="0"/>
          <w:numId w:val="2"/>
        </w:numPr>
      </w:pPr>
      <w:r>
        <w:t>Raise keyword:</w:t>
      </w:r>
    </w:p>
    <w:p w14:paraId="23267B53" w14:textId="1C309574" w:rsidR="000B0C12" w:rsidRDefault="000B0C12" w:rsidP="000B0C12">
      <w:pPr>
        <w:pStyle w:val="ListParagraph"/>
        <w:numPr>
          <w:ilvl w:val="1"/>
          <w:numId w:val="2"/>
        </w:numPr>
      </w:pPr>
      <w:r>
        <w:t>Use to raise exceptions or errors.</w:t>
      </w:r>
      <w:r>
        <w:tab/>
      </w:r>
    </w:p>
    <w:p w14:paraId="1655D807" w14:textId="77777777" w:rsidR="000B0C12" w:rsidRDefault="000B0C12" w:rsidP="000B0C12">
      <w:pPr>
        <w:pStyle w:val="ListParagraph"/>
        <w:numPr>
          <w:ilvl w:val="1"/>
          <w:numId w:val="2"/>
        </w:numPr>
      </w:pPr>
      <w:r>
        <w:t>raise Exception(“text”)</w:t>
      </w:r>
    </w:p>
    <w:p w14:paraId="764D32D8" w14:textId="77777777" w:rsidR="000B0C12" w:rsidRDefault="000B0C12" w:rsidP="000B0C12">
      <w:pPr>
        <w:pStyle w:val="ListParagraph"/>
        <w:numPr>
          <w:ilvl w:val="1"/>
          <w:numId w:val="2"/>
        </w:numPr>
      </w:pPr>
      <w:r>
        <w:t>Using the ‘raise’ keyword without giving an Exception class will reraise the exception that last occurred.</w:t>
      </w:r>
    </w:p>
    <w:p w14:paraId="0BB112AF" w14:textId="66E55F1A" w:rsidR="000B0C12" w:rsidRDefault="000B0C12" w:rsidP="000B0C12">
      <w:pPr>
        <w:pStyle w:val="ListParagraph"/>
        <w:numPr>
          <w:ilvl w:val="1"/>
          <w:numId w:val="2"/>
        </w:numPr>
      </w:pPr>
      <w:r>
        <w:t>Raise is useful for input validation.</w:t>
      </w:r>
    </w:p>
    <w:p w14:paraId="087E4523" w14:textId="5130B279" w:rsidR="000B0C12" w:rsidRDefault="000B0C12" w:rsidP="000B0C12">
      <w:pPr>
        <w:pStyle w:val="ListParagraph"/>
        <w:numPr>
          <w:ilvl w:val="0"/>
          <w:numId w:val="2"/>
        </w:numPr>
      </w:pPr>
      <w:r>
        <w:t>Assert</w:t>
      </w:r>
      <w:r w:rsidR="0071425F">
        <w:t xml:space="preserve"> keyword:</w:t>
      </w:r>
    </w:p>
    <w:p w14:paraId="543BAC2A" w14:textId="3483FAC7" w:rsidR="0071425F" w:rsidRDefault="0071425F" w:rsidP="0071425F">
      <w:pPr>
        <w:pStyle w:val="ListParagraph"/>
        <w:numPr>
          <w:ilvl w:val="1"/>
          <w:numId w:val="2"/>
        </w:numPr>
      </w:pPr>
      <w:r>
        <w:t>Used when debugging code.</w:t>
      </w:r>
    </w:p>
    <w:p w14:paraId="4CA047A8" w14:textId="5B39DB7E" w:rsidR="0071425F" w:rsidRDefault="0071425F" w:rsidP="0071425F">
      <w:pPr>
        <w:pStyle w:val="ListParagraph"/>
        <w:numPr>
          <w:ilvl w:val="1"/>
          <w:numId w:val="2"/>
        </w:numPr>
      </w:pPr>
      <w:r>
        <w:t xml:space="preserve">Allows you to test if a condition in your code returns True, and if not it will raise an </w:t>
      </w:r>
      <w:proofErr w:type="spellStart"/>
      <w:r>
        <w:t>AssertionError</w:t>
      </w:r>
      <w:proofErr w:type="spellEnd"/>
      <w:r>
        <w:t>.</w:t>
      </w:r>
    </w:p>
    <w:p w14:paraId="55A64631" w14:textId="0CD853E7" w:rsidR="0071425F" w:rsidRDefault="0071425F" w:rsidP="0071425F">
      <w:pPr>
        <w:pStyle w:val="ListParagraph"/>
        <w:numPr>
          <w:ilvl w:val="1"/>
          <w:numId w:val="2"/>
        </w:numPr>
      </w:pPr>
      <w:r>
        <w:t>assert [condition], [message (optional)]</w:t>
      </w:r>
    </w:p>
    <w:p w14:paraId="34EE51CD" w14:textId="786C878C" w:rsidR="0071425F" w:rsidRDefault="0071425F" w:rsidP="0071425F">
      <w:pPr>
        <w:pStyle w:val="ListParagraph"/>
        <w:numPr>
          <w:ilvl w:val="1"/>
          <w:numId w:val="2"/>
        </w:numPr>
      </w:pPr>
      <w:r>
        <w:t>Ex.</w:t>
      </w:r>
    </w:p>
    <w:p w14:paraId="76990D07" w14:textId="04CB4E2F" w:rsidR="0071425F" w:rsidRDefault="0071425F" w:rsidP="0071425F">
      <w:pPr>
        <w:pStyle w:val="ListParagraph"/>
        <w:numPr>
          <w:ilvl w:val="2"/>
          <w:numId w:val="2"/>
        </w:numPr>
      </w:pPr>
      <w:r>
        <w:t>x = “hello”</w:t>
      </w:r>
    </w:p>
    <w:p w14:paraId="560652A2" w14:textId="7E85284A" w:rsidR="0071425F" w:rsidRDefault="0071425F" w:rsidP="0071425F">
      <w:pPr>
        <w:pStyle w:val="ListParagraph"/>
        <w:numPr>
          <w:ilvl w:val="2"/>
          <w:numId w:val="2"/>
        </w:numPr>
      </w:pPr>
      <w:r>
        <w:t xml:space="preserve">assert x </w:t>
      </w:r>
      <w:r w:rsidR="00DB5AB0">
        <w:t>==</w:t>
      </w:r>
      <w:r>
        <w:t xml:space="preserve"> “goodbye”, “X should be ‘hello’”</w:t>
      </w:r>
    </w:p>
    <w:p w14:paraId="5F787D1A" w14:textId="47B88448" w:rsidR="0031606E" w:rsidRDefault="0031606E" w:rsidP="0031606E">
      <w:r>
        <w:t>Exception Hierarchy:</w:t>
      </w:r>
    </w:p>
    <w:p w14:paraId="56635B3E" w14:textId="616BB4B4" w:rsidR="0031606E" w:rsidRDefault="0031606E" w:rsidP="0031606E">
      <w:pPr>
        <w:pStyle w:val="ListParagraph"/>
        <w:numPr>
          <w:ilvl w:val="0"/>
          <w:numId w:val="3"/>
        </w:numPr>
      </w:pPr>
      <w:r>
        <w:t>Base Exception</w:t>
      </w:r>
    </w:p>
    <w:p w14:paraId="7C00483C" w14:textId="4680B790" w:rsidR="0031606E" w:rsidRDefault="0031606E" w:rsidP="0031606E">
      <w:pPr>
        <w:pStyle w:val="ListParagraph"/>
        <w:numPr>
          <w:ilvl w:val="1"/>
          <w:numId w:val="3"/>
        </w:numPr>
      </w:pPr>
      <w:r>
        <w:t>Exception</w:t>
      </w:r>
    </w:p>
    <w:p w14:paraId="530EDC7D" w14:textId="5ABA3B9F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lastRenderedPageBreak/>
        <w:t>AttributeError</w:t>
      </w:r>
      <w:proofErr w:type="spellEnd"/>
    </w:p>
    <w:p w14:paraId="358E388D" w14:textId="04E96147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t>ArithmeticError</w:t>
      </w:r>
      <w:proofErr w:type="spellEnd"/>
    </w:p>
    <w:p w14:paraId="08459133" w14:textId="6F1BE86C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Ze</w:t>
      </w:r>
      <w:r w:rsidR="003F1551">
        <w:t>ro</w:t>
      </w:r>
      <w:r>
        <w:t>DivisonError</w:t>
      </w:r>
      <w:proofErr w:type="spellEnd"/>
    </w:p>
    <w:p w14:paraId="1D9B3026" w14:textId="5FD0D17C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FloatingPointError</w:t>
      </w:r>
      <w:proofErr w:type="spellEnd"/>
    </w:p>
    <w:p w14:paraId="69016001" w14:textId="6BDEB88C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OverflowError</w:t>
      </w:r>
      <w:proofErr w:type="spellEnd"/>
    </w:p>
    <w:p w14:paraId="521FF75B" w14:textId="55688BC6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t>EOFError</w:t>
      </w:r>
      <w:proofErr w:type="spellEnd"/>
    </w:p>
    <w:p w14:paraId="26C718DA" w14:textId="511A063F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t>NameError</w:t>
      </w:r>
      <w:proofErr w:type="spellEnd"/>
    </w:p>
    <w:p w14:paraId="6E6E8550" w14:textId="6B91BB0F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t>LookupError</w:t>
      </w:r>
      <w:proofErr w:type="spellEnd"/>
    </w:p>
    <w:p w14:paraId="50C22549" w14:textId="362ACB83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IndexError</w:t>
      </w:r>
      <w:proofErr w:type="spellEnd"/>
    </w:p>
    <w:p w14:paraId="22CE43A6" w14:textId="0DAB6FB6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KeyError</w:t>
      </w:r>
      <w:proofErr w:type="spellEnd"/>
    </w:p>
    <w:p w14:paraId="0A0845B8" w14:textId="2E0CA508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t>OSError</w:t>
      </w:r>
      <w:proofErr w:type="spellEnd"/>
    </w:p>
    <w:p w14:paraId="3623E312" w14:textId="40713E2E" w:rsidR="0068484B" w:rsidRDefault="0068484B" w:rsidP="0068484B">
      <w:pPr>
        <w:pStyle w:val="ListParagraph"/>
        <w:numPr>
          <w:ilvl w:val="3"/>
          <w:numId w:val="3"/>
        </w:numPr>
      </w:pPr>
      <w:proofErr w:type="spellStart"/>
      <w:r>
        <w:t>ConnectionError</w:t>
      </w:r>
      <w:proofErr w:type="spellEnd"/>
    </w:p>
    <w:p w14:paraId="5006799E" w14:textId="688CE5C2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FileNotFoundError</w:t>
      </w:r>
      <w:proofErr w:type="spellEnd"/>
    </w:p>
    <w:p w14:paraId="00571FF1" w14:textId="73E110FE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InterruptedError</w:t>
      </w:r>
      <w:proofErr w:type="spellEnd"/>
    </w:p>
    <w:p w14:paraId="1C55D5FD" w14:textId="0CD04C52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PermissionError</w:t>
      </w:r>
      <w:proofErr w:type="spellEnd"/>
    </w:p>
    <w:p w14:paraId="629DD091" w14:textId="0113B19E" w:rsidR="0031606E" w:rsidRDefault="0031606E" w:rsidP="0031606E">
      <w:pPr>
        <w:pStyle w:val="ListParagraph"/>
        <w:numPr>
          <w:ilvl w:val="3"/>
          <w:numId w:val="3"/>
        </w:numPr>
      </w:pPr>
      <w:proofErr w:type="spellStart"/>
      <w:r>
        <w:t>TimeoutError</w:t>
      </w:r>
      <w:proofErr w:type="spellEnd"/>
    </w:p>
    <w:p w14:paraId="44BA22F7" w14:textId="7806AD9F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t>TypeError</w:t>
      </w:r>
      <w:proofErr w:type="spellEnd"/>
    </w:p>
    <w:p w14:paraId="333FB090" w14:textId="08F33837" w:rsidR="0031606E" w:rsidRDefault="0031606E" w:rsidP="0031606E">
      <w:pPr>
        <w:pStyle w:val="ListParagraph"/>
        <w:numPr>
          <w:ilvl w:val="2"/>
          <w:numId w:val="3"/>
        </w:numPr>
      </w:pPr>
      <w:proofErr w:type="spellStart"/>
      <w:r>
        <w:t>ValueError</w:t>
      </w:r>
      <w:proofErr w:type="spellEnd"/>
    </w:p>
    <w:p w14:paraId="1A249A09" w14:textId="70FF7677" w:rsidR="0031606E" w:rsidRDefault="0031606E" w:rsidP="0031606E">
      <w:pPr>
        <w:pStyle w:val="ListParagraph"/>
        <w:numPr>
          <w:ilvl w:val="1"/>
          <w:numId w:val="3"/>
        </w:numPr>
      </w:pPr>
      <w:proofErr w:type="spellStart"/>
      <w:r>
        <w:t>SystemExit</w:t>
      </w:r>
      <w:proofErr w:type="spellEnd"/>
    </w:p>
    <w:p w14:paraId="1370AC18" w14:textId="3E56978C" w:rsidR="0031606E" w:rsidRDefault="0031606E" w:rsidP="0031606E">
      <w:pPr>
        <w:pStyle w:val="ListParagraph"/>
        <w:numPr>
          <w:ilvl w:val="1"/>
          <w:numId w:val="3"/>
        </w:numPr>
      </w:pPr>
      <w:proofErr w:type="spellStart"/>
      <w:r>
        <w:t>GeneratorExit</w:t>
      </w:r>
      <w:proofErr w:type="spellEnd"/>
    </w:p>
    <w:p w14:paraId="58922DB9" w14:textId="77777777" w:rsidR="003F0038" w:rsidRDefault="0031606E" w:rsidP="003F0038">
      <w:pPr>
        <w:pStyle w:val="ListParagraph"/>
        <w:numPr>
          <w:ilvl w:val="1"/>
          <w:numId w:val="3"/>
        </w:numPr>
      </w:pPr>
      <w:proofErr w:type="spellStart"/>
      <w:r>
        <w:t>KeyboardInterrupt</w:t>
      </w:r>
      <w:proofErr w:type="spellEnd"/>
    </w:p>
    <w:p w14:paraId="6E305E4E" w14:textId="71322AAB" w:rsidR="000B0C12" w:rsidRDefault="000B0C12" w:rsidP="003F0038">
      <w:r>
        <w:t>Event Classes:</w:t>
      </w:r>
    </w:p>
    <w:p w14:paraId="2C9BE8C5" w14:textId="53E98595" w:rsidR="003572E8" w:rsidRDefault="003572E8" w:rsidP="003F0038">
      <w:r>
        <w:tab/>
        <w:t>from threading import Event</w:t>
      </w:r>
    </w:p>
    <w:p w14:paraId="40B679E0" w14:textId="52247511" w:rsidR="003572E8" w:rsidRDefault="00287E14" w:rsidP="003572E8">
      <w:pPr>
        <w:pStyle w:val="ListParagraph"/>
        <w:numPr>
          <w:ilvl w:val="0"/>
          <w:numId w:val="5"/>
        </w:numPr>
      </w:pPr>
      <w:r>
        <w:t>Event objects are used to manage communication between threads.</w:t>
      </w:r>
    </w:p>
    <w:p w14:paraId="5BABDE9F" w14:textId="09819BBC" w:rsidR="00287E14" w:rsidRDefault="00287E14" w:rsidP="003572E8">
      <w:pPr>
        <w:pStyle w:val="ListParagraph"/>
        <w:numPr>
          <w:ilvl w:val="0"/>
          <w:numId w:val="5"/>
        </w:numPr>
      </w:pPr>
      <w:proofErr w:type="spellStart"/>
      <w:r>
        <w:t>Event.set</w:t>
      </w:r>
      <w:proofErr w:type="spellEnd"/>
      <w:r>
        <w:t>() – set an internal flag to True or False</w:t>
      </w:r>
      <w:r w:rsidR="00E151FA">
        <w:t>.</w:t>
      </w:r>
    </w:p>
    <w:p w14:paraId="6737C268" w14:textId="4C7A43A3" w:rsidR="00287E14" w:rsidRDefault="00287E14" w:rsidP="003572E8">
      <w:pPr>
        <w:pStyle w:val="ListParagraph"/>
        <w:numPr>
          <w:ilvl w:val="0"/>
          <w:numId w:val="5"/>
        </w:numPr>
      </w:pPr>
      <w:proofErr w:type="spellStart"/>
      <w:r>
        <w:t>Event.clear</w:t>
      </w:r>
      <w:proofErr w:type="spellEnd"/>
      <w:r>
        <w:t>() – resets the flag to False</w:t>
      </w:r>
      <w:r w:rsidR="00E151FA">
        <w:t>.</w:t>
      </w:r>
    </w:p>
    <w:p w14:paraId="7789277E" w14:textId="77777777" w:rsidR="00E151FA" w:rsidRDefault="00287E14" w:rsidP="000B0C12">
      <w:pPr>
        <w:pStyle w:val="ListParagraph"/>
        <w:numPr>
          <w:ilvl w:val="0"/>
          <w:numId w:val="5"/>
        </w:numPr>
      </w:pPr>
      <w:proofErr w:type="spellStart"/>
      <w:r>
        <w:t>Event.wait</w:t>
      </w:r>
      <w:proofErr w:type="spellEnd"/>
      <w:r>
        <w:t>() – blocks the thread until the flag is set to True</w:t>
      </w:r>
      <w:r w:rsidR="00E151FA">
        <w:t>.</w:t>
      </w:r>
    </w:p>
    <w:p w14:paraId="5F2D69F4" w14:textId="77777777" w:rsidR="00E151FA" w:rsidRDefault="00E151FA" w:rsidP="00E151FA">
      <w:r>
        <w:t>Self-Defined Exceptions:</w:t>
      </w:r>
    </w:p>
    <w:p w14:paraId="2B11EE8C" w14:textId="344FD113" w:rsidR="000B0C12" w:rsidRDefault="00E151FA" w:rsidP="00E151FA">
      <w:pPr>
        <w:pStyle w:val="ListParagraph"/>
        <w:numPr>
          <w:ilvl w:val="0"/>
          <w:numId w:val="6"/>
        </w:numPr>
      </w:pPr>
      <w:r>
        <w:t>User-defined exceptions extend from ‘Exception’ class.</w:t>
      </w:r>
    </w:p>
    <w:p w14:paraId="75149852" w14:textId="13DA062C" w:rsidR="00E151FA" w:rsidRDefault="00E151FA" w:rsidP="00E151FA">
      <w:pPr>
        <w:pStyle w:val="ListParagraph"/>
        <w:numPr>
          <w:ilvl w:val="1"/>
          <w:numId w:val="6"/>
        </w:numPr>
      </w:pPr>
      <w:r>
        <w:t xml:space="preserve">class </w:t>
      </w:r>
      <w:proofErr w:type="spellStart"/>
      <w:r>
        <w:t>CustomError</w:t>
      </w:r>
      <w:proofErr w:type="spellEnd"/>
      <w:r>
        <w:t>(Exception)</w:t>
      </w:r>
    </w:p>
    <w:p w14:paraId="2E2B818E" w14:textId="4783F361" w:rsidR="00E151FA" w:rsidRDefault="00E151FA" w:rsidP="00E151FA">
      <w:pPr>
        <w:pStyle w:val="ListParagraph"/>
        <w:numPr>
          <w:ilvl w:val="0"/>
          <w:numId w:val="6"/>
        </w:numPr>
      </w:pPr>
      <w:r>
        <w:t>You can then use the ‘raise’ keyword to raise your newly defined exceptions.</w:t>
      </w:r>
    </w:p>
    <w:sectPr w:rsidR="00E15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CDB81" w14:textId="77777777" w:rsidR="004F1F21" w:rsidRDefault="004F1F21" w:rsidP="00E151FA">
      <w:pPr>
        <w:spacing w:after="0" w:line="240" w:lineRule="auto"/>
      </w:pPr>
      <w:r>
        <w:separator/>
      </w:r>
    </w:p>
  </w:endnote>
  <w:endnote w:type="continuationSeparator" w:id="0">
    <w:p w14:paraId="5F18E2EF" w14:textId="77777777" w:rsidR="004F1F21" w:rsidRDefault="004F1F21" w:rsidP="00E151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DD9587" w14:textId="77777777" w:rsidR="004F1F21" w:rsidRDefault="004F1F21" w:rsidP="00E151FA">
      <w:pPr>
        <w:spacing w:after="0" w:line="240" w:lineRule="auto"/>
      </w:pPr>
      <w:r>
        <w:separator/>
      </w:r>
    </w:p>
  </w:footnote>
  <w:footnote w:type="continuationSeparator" w:id="0">
    <w:p w14:paraId="43F1B092" w14:textId="77777777" w:rsidR="004F1F21" w:rsidRDefault="004F1F21" w:rsidP="00E151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8D6682"/>
    <w:multiLevelType w:val="hybridMultilevel"/>
    <w:tmpl w:val="86D28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109A9"/>
    <w:multiLevelType w:val="hybridMultilevel"/>
    <w:tmpl w:val="B5422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1131DC"/>
    <w:multiLevelType w:val="hybridMultilevel"/>
    <w:tmpl w:val="C950A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45248"/>
    <w:multiLevelType w:val="hybridMultilevel"/>
    <w:tmpl w:val="BE66F5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EC33AC"/>
    <w:multiLevelType w:val="hybridMultilevel"/>
    <w:tmpl w:val="F1029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E12624"/>
    <w:multiLevelType w:val="hybridMultilevel"/>
    <w:tmpl w:val="B568E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8358986">
    <w:abstractNumId w:val="0"/>
  </w:num>
  <w:num w:numId="2" w16cid:durableId="1846043958">
    <w:abstractNumId w:val="2"/>
  </w:num>
  <w:num w:numId="3" w16cid:durableId="2102215497">
    <w:abstractNumId w:val="1"/>
  </w:num>
  <w:num w:numId="4" w16cid:durableId="705183936">
    <w:abstractNumId w:val="3"/>
  </w:num>
  <w:num w:numId="5" w16cid:durableId="48456606">
    <w:abstractNumId w:val="4"/>
  </w:num>
  <w:num w:numId="6" w16cid:durableId="19499639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C6F"/>
    <w:rsid w:val="00014D3F"/>
    <w:rsid w:val="00017DAD"/>
    <w:rsid w:val="0007471E"/>
    <w:rsid w:val="000B0C12"/>
    <w:rsid w:val="00151A33"/>
    <w:rsid w:val="00182531"/>
    <w:rsid w:val="00287E14"/>
    <w:rsid w:val="002E1D0C"/>
    <w:rsid w:val="0031606E"/>
    <w:rsid w:val="003572E8"/>
    <w:rsid w:val="0038531E"/>
    <w:rsid w:val="003B0775"/>
    <w:rsid w:val="003F0038"/>
    <w:rsid w:val="003F1551"/>
    <w:rsid w:val="00410F6A"/>
    <w:rsid w:val="00426A06"/>
    <w:rsid w:val="004B5F85"/>
    <w:rsid w:val="004F1F21"/>
    <w:rsid w:val="00523EB5"/>
    <w:rsid w:val="00670E99"/>
    <w:rsid w:val="0068484B"/>
    <w:rsid w:val="0071425F"/>
    <w:rsid w:val="00723C6F"/>
    <w:rsid w:val="008045B2"/>
    <w:rsid w:val="00867B3B"/>
    <w:rsid w:val="009D0C2E"/>
    <w:rsid w:val="009D32BC"/>
    <w:rsid w:val="00AC4F37"/>
    <w:rsid w:val="00B16BCB"/>
    <w:rsid w:val="00B56CC6"/>
    <w:rsid w:val="00C86C33"/>
    <w:rsid w:val="00D3533F"/>
    <w:rsid w:val="00DB4E77"/>
    <w:rsid w:val="00DB5798"/>
    <w:rsid w:val="00DB5AB0"/>
    <w:rsid w:val="00E151FA"/>
    <w:rsid w:val="00EC3F26"/>
    <w:rsid w:val="00F73CDD"/>
    <w:rsid w:val="00F8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6198"/>
  <w15:chartTrackingRefBased/>
  <w15:docId w15:val="{ED144721-42C4-4ECD-9B6B-D55BAB7C2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6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1FA"/>
  </w:style>
  <w:style w:type="paragraph" w:styleId="Footer">
    <w:name w:val="footer"/>
    <w:basedOn w:val="Normal"/>
    <w:link w:val="FooterChar"/>
    <w:uiPriority w:val="99"/>
    <w:unhideWhenUsed/>
    <w:rsid w:val="00E151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1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426</TotalTime>
  <Pages>4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Monks</dc:creator>
  <cp:keywords/>
  <dc:description/>
  <cp:lastModifiedBy>Jacob Monks</cp:lastModifiedBy>
  <cp:revision>20</cp:revision>
  <dcterms:created xsi:type="dcterms:W3CDTF">2022-12-09T15:35:00Z</dcterms:created>
  <dcterms:modified xsi:type="dcterms:W3CDTF">2023-01-19T12:31:00Z</dcterms:modified>
</cp:coreProperties>
</file>