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E8AEC" w14:textId="171E5692" w:rsidR="005249B0" w:rsidRDefault="00321F7A" w:rsidP="00E8019B">
      <w:r>
        <w:t xml:space="preserve">1. </w:t>
      </w:r>
      <w:r w:rsidRPr="00E8019B">
        <w:rPr>
          <w:b/>
          <w:bCs/>
        </w:rPr>
        <w:t>Project Description:</w:t>
      </w:r>
      <w:r>
        <w:t xml:space="preserve"> </w:t>
      </w:r>
    </w:p>
    <w:p w14:paraId="3DE98C31" w14:textId="77777777" w:rsidR="007E3B97" w:rsidRDefault="007E3B97" w:rsidP="00321F7A">
      <w:pPr>
        <w:rPr>
          <w:b/>
          <w:bCs/>
        </w:rPr>
      </w:pPr>
    </w:p>
    <w:p w14:paraId="63C8125F" w14:textId="5A9915E3" w:rsidR="007E3B97" w:rsidRDefault="007E3B97" w:rsidP="00321F7A">
      <w:r>
        <w:rPr>
          <w:b/>
          <w:bCs/>
        </w:rPr>
        <w:t>Purpose</w:t>
      </w:r>
      <w:r w:rsidR="00321F7A">
        <w:tab/>
      </w:r>
    </w:p>
    <w:p w14:paraId="5001752F" w14:textId="7220A5E1" w:rsidR="00321F7A" w:rsidRDefault="00321F7A" w:rsidP="007E3B97">
      <w:pPr>
        <w:ind w:firstLine="720"/>
      </w:pPr>
      <w:r>
        <w:t>My project is meant to track and manage all the books in a library.</w:t>
      </w:r>
      <w:r w:rsidR="007E3B97">
        <w:t xml:space="preserve"> Each user will have their own ID and </w:t>
      </w:r>
      <w:r>
        <w:t>can borrow, return, and view the status of all the books within the library</w:t>
      </w:r>
      <w:r w:rsidR="00F14CAF">
        <w:t xml:space="preserve"> and view and pay their fines</w:t>
      </w:r>
      <w:r>
        <w:t>.</w:t>
      </w:r>
      <w:r w:rsidR="00F14CAF">
        <w:t xml:space="preserve"> Librarians will </w:t>
      </w:r>
      <w:r w:rsidR="007E3B97">
        <w:t xml:space="preserve">also have their own ID, and will </w:t>
      </w:r>
      <w:r w:rsidR="00F14CAF">
        <w:t>be able to view which user is currently borrowing each book</w:t>
      </w:r>
      <w:r w:rsidR="007E3B97">
        <w:t xml:space="preserve">, </w:t>
      </w:r>
      <w:r w:rsidR="00F14CAF">
        <w:t xml:space="preserve">view the </w:t>
      </w:r>
      <w:r w:rsidR="007E3B97">
        <w:t>users’</w:t>
      </w:r>
      <w:r w:rsidR="00F14CAF">
        <w:t xml:space="preserve"> fines</w:t>
      </w:r>
      <w:r w:rsidR="007E3B97">
        <w:t>, and view the user’s mailing information</w:t>
      </w:r>
      <w:r w:rsidR="00F14CAF">
        <w:t>.</w:t>
      </w:r>
    </w:p>
    <w:p w14:paraId="103A4ABC" w14:textId="2751CEE3" w:rsidR="00F14CAF" w:rsidRDefault="00F14CAF" w:rsidP="00321F7A"/>
    <w:p w14:paraId="087AA3F9" w14:textId="7EFBA94C" w:rsidR="00F14CAF" w:rsidRDefault="00F14CAF" w:rsidP="00321F7A">
      <w:r>
        <w:rPr>
          <w:b/>
          <w:bCs/>
        </w:rPr>
        <w:t>Business Rules</w:t>
      </w:r>
    </w:p>
    <w:p w14:paraId="69B2E2EA" w14:textId="45AB6C1E" w:rsidR="00F14CAF" w:rsidRDefault="00F14CAF" w:rsidP="00F14CAF">
      <w:pPr>
        <w:pStyle w:val="ListParagraph"/>
        <w:numPr>
          <w:ilvl w:val="0"/>
          <w:numId w:val="1"/>
        </w:numPr>
      </w:pPr>
      <w:r>
        <w:t xml:space="preserve">Users cannot view other </w:t>
      </w:r>
      <w:r w:rsidR="007E3B97">
        <w:t>users’</w:t>
      </w:r>
      <w:r>
        <w:t xml:space="preserve"> information</w:t>
      </w:r>
    </w:p>
    <w:p w14:paraId="211D15FE" w14:textId="2B83BC8E" w:rsidR="00F14CAF" w:rsidRDefault="00F14CAF" w:rsidP="00F14CAF">
      <w:pPr>
        <w:pStyle w:val="ListParagraph"/>
        <w:numPr>
          <w:ilvl w:val="0"/>
          <w:numId w:val="1"/>
        </w:numPr>
      </w:pPr>
      <w:r>
        <w:t xml:space="preserve">Librarians cannot change any information </w:t>
      </w:r>
      <w:r w:rsidR="007E3B97">
        <w:t>pertaining to the user</w:t>
      </w:r>
    </w:p>
    <w:p w14:paraId="77E54F60" w14:textId="5AE706AE" w:rsidR="007E3B97" w:rsidRDefault="00400011" w:rsidP="00F14CAF">
      <w:pPr>
        <w:pStyle w:val="ListParagraph"/>
        <w:numPr>
          <w:ilvl w:val="0"/>
          <w:numId w:val="1"/>
        </w:numPr>
      </w:pPr>
      <w:r>
        <w:t xml:space="preserve">Only </w:t>
      </w:r>
      <w:r w:rsidR="007E3B97">
        <w:t>Librarians can add books to the library</w:t>
      </w:r>
    </w:p>
    <w:p w14:paraId="6BF83319" w14:textId="153BEB25" w:rsidR="00400011" w:rsidRDefault="00400011" w:rsidP="00F14CAF">
      <w:pPr>
        <w:pStyle w:val="ListParagraph"/>
        <w:numPr>
          <w:ilvl w:val="0"/>
          <w:numId w:val="1"/>
        </w:numPr>
      </w:pPr>
      <w:r>
        <w:t>Each copy of a book can only be checked out once (</w:t>
      </w:r>
      <w:proofErr w:type="gramStart"/>
      <w:r>
        <w:t>i.e.</w:t>
      </w:r>
      <w:proofErr w:type="gramEnd"/>
      <w:r>
        <w:t xml:space="preserve"> 2 users cannot borrow the same copy at the same time)</w:t>
      </w:r>
    </w:p>
    <w:p w14:paraId="36B89B25" w14:textId="7A303304" w:rsidR="00400011" w:rsidRDefault="000C73A9" w:rsidP="00F14CAF">
      <w:pPr>
        <w:pStyle w:val="ListParagraph"/>
        <w:numPr>
          <w:ilvl w:val="0"/>
          <w:numId w:val="1"/>
        </w:numPr>
      </w:pPr>
      <w:r>
        <w:t xml:space="preserve">Users cannot </w:t>
      </w:r>
      <w:r w:rsidR="00941264">
        <w:t>borrow a book when their fine is greater than $10</w:t>
      </w:r>
    </w:p>
    <w:p w14:paraId="26221E42" w14:textId="55DFDC39" w:rsidR="0019516D" w:rsidRDefault="0019516D" w:rsidP="00F14CAF">
      <w:pPr>
        <w:pStyle w:val="ListParagraph"/>
        <w:numPr>
          <w:ilvl w:val="0"/>
          <w:numId w:val="1"/>
        </w:numPr>
      </w:pPr>
      <w:r>
        <w:t xml:space="preserve">Fines are $1 a week after the </w:t>
      </w:r>
      <w:r w:rsidR="00A0696B">
        <w:t>2-week</w:t>
      </w:r>
      <w:r>
        <w:t xml:space="preserve"> borrowing period</w:t>
      </w:r>
    </w:p>
    <w:p w14:paraId="544CCB90" w14:textId="48F63201" w:rsidR="007E3B97" w:rsidRDefault="007E3B97" w:rsidP="007E3B97"/>
    <w:p w14:paraId="27E92615" w14:textId="599E26C5" w:rsidR="007E3B97" w:rsidRDefault="007E3B97" w:rsidP="007E3B97">
      <w:pPr>
        <w:rPr>
          <w:b/>
          <w:bCs/>
        </w:rPr>
      </w:pPr>
      <w:r>
        <w:rPr>
          <w:b/>
          <w:bCs/>
        </w:rPr>
        <w:t>Deliverables</w:t>
      </w:r>
    </w:p>
    <w:p w14:paraId="0711EC4E" w14:textId="77777777" w:rsidR="00400011" w:rsidRDefault="00400011" w:rsidP="00400011">
      <w:pPr>
        <w:pStyle w:val="ListParagraph"/>
        <w:numPr>
          <w:ilvl w:val="0"/>
          <w:numId w:val="2"/>
        </w:numPr>
      </w:pPr>
      <w:r>
        <w:t>Users can view all the books, borrow unreserved books, return their books, and manage their fines</w:t>
      </w:r>
    </w:p>
    <w:p w14:paraId="08E12D52" w14:textId="77777777" w:rsidR="00400011" w:rsidRDefault="00400011" w:rsidP="00400011">
      <w:pPr>
        <w:pStyle w:val="ListParagraph"/>
        <w:numPr>
          <w:ilvl w:val="0"/>
          <w:numId w:val="2"/>
        </w:numPr>
      </w:pPr>
      <w:r>
        <w:t>Librarians can view relevant information of each user (Status of their fines, which books they have borrowed, and mailing information)</w:t>
      </w:r>
    </w:p>
    <w:p w14:paraId="23423294" w14:textId="56FDA44F" w:rsidR="007E3B97" w:rsidRDefault="000C73A9" w:rsidP="00400011">
      <w:pPr>
        <w:pStyle w:val="ListParagraph"/>
        <w:numPr>
          <w:ilvl w:val="0"/>
          <w:numId w:val="2"/>
        </w:numPr>
      </w:pPr>
      <w:r>
        <w:t xml:space="preserve">Books can be sorted by various genres and availability </w:t>
      </w:r>
    </w:p>
    <w:p w14:paraId="20B639E1" w14:textId="5F62F307" w:rsidR="00321F7A" w:rsidRDefault="000C73A9" w:rsidP="00321F7A">
      <w:pPr>
        <w:pStyle w:val="ListParagraph"/>
        <w:numPr>
          <w:ilvl w:val="0"/>
          <w:numId w:val="2"/>
        </w:numPr>
      </w:pPr>
      <w:r>
        <w:t>Books can be searched by author</w:t>
      </w:r>
    </w:p>
    <w:p w14:paraId="721248E1" w14:textId="07C060D6" w:rsidR="000C73A9" w:rsidRDefault="00CF52F6" w:rsidP="00321F7A">
      <w:pPr>
        <w:pStyle w:val="ListParagraph"/>
        <w:numPr>
          <w:ilvl w:val="0"/>
          <w:numId w:val="2"/>
        </w:numPr>
      </w:pPr>
      <w:r>
        <w:t>Librarians can fine all users who are late</w:t>
      </w:r>
    </w:p>
    <w:p w14:paraId="1F48F525" w14:textId="69889947" w:rsidR="00321F7A" w:rsidRDefault="00321F7A" w:rsidP="00321F7A"/>
    <w:p w14:paraId="386D3267" w14:textId="50336BB0" w:rsidR="00BD06A8" w:rsidRDefault="00BD06A8" w:rsidP="00321F7A"/>
    <w:p w14:paraId="5FB729B5" w14:textId="10C7FEBE" w:rsidR="00BD06A8" w:rsidRDefault="00BD06A8" w:rsidP="00321F7A"/>
    <w:p w14:paraId="63846768" w14:textId="697FFD4F" w:rsidR="00BD06A8" w:rsidRDefault="00BD06A8" w:rsidP="00321F7A"/>
    <w:p w14:paraId="6E25BB8E" w14:textId="38991A17" w:rsidR="00BD06A8" w:rsidRDefault="00BD06A8" w:rsidP="00321F7A"/>
    <w:p w14:paraId="648AC696" w14:textId="77777777" w:rsidR="00BD06A8" w:rsidRDefault="00BD06A8" w:rsidP="00321F7A"/>
    <w:p w14:paraId="658332FA" w14:textId="7DEA0DBF" w:rsidR="00321F7A" w:rsidRDefault="00321F7A" w:rsidP="00321F7A">
      <w:r>
        <w:t xml:space="preserve">2. </w:t>
      </w:r>
      <w:r w:rsidRPr="00E8019B">
        <w:rPr>
          <w:b/>
          <w:bCs/>
        </w:rPr>
        <w:t>Entity identification: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1721"/>
        <w:gridCol w:w="1437"/>
        <w:gridCol w:w="1536"/>
        <w:gridCol w:w="1303"/>
      </w:tblGrid>
      <w:tr w:rsidR="00C94BCB" w14:paraId="5FE4533D" w14:textId="557F9803" w:rsidTr="00CF52F6">
        <w:tc>
          <w:tcPr>
            <w:tcW w:w="1711" w:type="dxa"/>
          </w:tcPr>
          <w:p w14:paraId="16AA6171" w14:textId="5F6152B8" w:rsidR="00C94BCB" w:rsidRDefault="00C94BCB" w:rsidP="00321F7A">
            <w:r>
              <w:t>User</w:t>
            </w:r>
          </w:p>
        </w:tc>
        <w:tc>
          <w:tcPr>
            <w:tcW w:w="1721" w:type="dxa"/>
          </w:tcPr>
          <w:p w14:paraId="53A0FE2F" w14:textId="2B863E9F" w:rsidR="00C94BCB" w:rsidRDefault="00C94BCB" w:rsidP="00321F7A">
            <w:r>
              <w:t>Author</w:t>
            </w:r>
          </w:p>
        </w:tc>
        <w:tc>
          <w:tcPr>
            <w:tcW w:w="1437" w:type="dxa"/>
          </w:tcPr>
          <w:p w14:paraId="624424FE" w14:textId="6F9BDA18" w:rsidR="00C94BCB" w:rsidRDefault="00C94BCB" w:rsidP="00321F7A">
            <w:r>
              <w:t>Book</w:t>
            </w:r>
          </w:p>
        </w:tc>
        <w:tc>
          <w:tcPr>
            <w:tcW w:w="1536" w:type="dxa"/>
          </w:tcPr>
          <w:p w14:paraId="6B4C0EE5" w14:textId="2D5A12F5" w:rsidR="00C94BCB" w:rsidRDefault="00C94BCB" w:rsidP="00321F7A">
            <w:proofErr w:type="spellStart"/>
            <w:r>
              <w:t>BookCopy</w:t>
            </w:r>
            <w:proofErr w:type="spellEnd"/>
          </w:p>
        </w:tc>
        <w:tc>
          <w:tcPr>
            <w:tcW w:w="1303" w:type="dxa"/>
          </w:tcPr>
          <w:p w14:paraId="1AF79C3C" w14:textId="59DC89DC" w:rsidR="00C94BCB" w:rsidRDefault="00C94BCB" w:rsidP="00321F7A">
            <w:r>
              <w:t>Borrowed</w:t>
            </w:r>
          </w:p>
        </w:tc>
      </w:tr>
      <w:tr w:rsidR="00C94BCB" w14:paraId="7AE14532" w14:textId="283167EA" w:rsidTr="00CF52F6">
        <w:tc>
          <w:tcPr>
            <w:tcW w:w="1711" w:type="dxa"/>
          </w:tcPr>
          <w:p w14:paraId="555A224D" w14:textId="320AB636" w:rsidR="00C94BCB" w:rsidRDefault="00C94BCB" w:rsidP="00321F7A">
            <w:proofErr w:type="spellStart"/>
            <w:r>
              <w:t>UserID</w:t>
            </w:r>
            <w:proofErr w:type="spellEnd"/>
            <w:r>
              <w:t xml:space="preserve"> (Number)</w:t>
            </w:r>
          </w:p>
        </w:tc>
        <w:tc>
          <w:tcPr>
            <w:tcW w:w="1721" w:type="dxa"/>
          </w:tcPr>
          <w:p w14:paraId="0005B5D0" w14:textId="32C5A37C" w:rsidR="00C94BCB" w:rsidRDefault="00C94BCB" w:rsidP="00321F7A">
            <w:proofErr w:type="spellStart"/>
            <w:r>
              <w:t>AuthID</w:t>
            </w:r>
            <w:proofErr w:type="spellEnd"/>
            <w:r>
              <w:t xml:space="preserve"> (Number)</w:t>
            </w:r>
          </w:p>
        </w:tc>
        <w:tc>
          <w:tcPr>
            <w:tcW w:w="1437" w:type="dxa"/>
          </w:tcPr>
          <w:p w14:paraId="761CAD5F" w14:textId="03214AC3" w:rsidR="00C94BCB" w:rsidRDefault="00C94BCB" w:rsidP="00321F7A">
            <w:proofErr w:type="spellStart"/>
            <w:r>
              <w:t>BookID</w:t>
            </w:r>
            <w:proofErr w:type="spellEnd"/>
            <w:r>
              <w:t xml:space="preserve"> (Number)</w:t>
            </w:r>
          </w:p>
        </w:tc>
        <w:tc>
          <w:tcPr>
            <w:tcW w:w="1536" w:type="dxa"/>
          </w:tcPr>
          <w:p w14:paraId="45341A49" w14:textId="711B0B5B" w:rsidR="00C94BCB" w:rsidRDefault="00C94BCB" w:rsidP="00321F7A">
            <w:proofErr w:type="spellStart"/>
            <w:r>
              <w:t>CopyID</w:t>
            </w:r>
            <w:proofErr w:type="spellEnd"/>
            <w:r>
              <w:t xml:space="preserve"> (Number)</w:t>
            </w:r>
          </w:p>
        </w:tc>
        <w:tc>
          <w:tcPr>
            <w:tcW w:w="1303" w:type="dxa"/>
          </w:tcPr>
          <w:p w14:paraId="0A6C45BE" w14:textId="612E6339" w:rsidR="00C94BCB" w:rsidRDefault="00C94BCB" w:rsidP="00321F7A">
            <w:proofErr w:type="spellStart"/>
            <w:r>
              <w:t>BorrowedID</w:t>
            </w:r>
            <w:proofErr w:type="spellEnd"/>
            <w:r>
              <w:t xml:space="preserve"> (Number)</w:t>
            </w:r>
          </w:p>
        </w:tc>
      </w:tr>
      <w:tr w:rsidR="00C94BCB" w14:paraId="14393F75" w14:textId="76BC334E" w:rsidTr="00CF52F6">
        <w:tc>
          <w:tcPr>
            <w:tcW w:w="1711" w:type="dxa"/>
          </w:tcPr>
          <w:p w14:paraId="2F2897D6" w14:textId="1E5D2A44" w:rsidR="00C94BCB" w:rsidRDefault="00C94BCB" w:rsidP="00321F7A">
            <w:r>
              <w:lastRenderedPageBreak/>
              <w:t>Address (Long Text)</w:t>
            </w:r>
          </w:p>
        </w:tc>
        <w:tc>
          <w:tcPr>
            <w:tcW w:w="1721" w:type="dxa"/>
          </w:tcPr>
          <w:p w14:paraId="48BC4153" w14:textId="33D41103" w:rsidR="00C94BCB" w:rsidRDefault="00C94BCB" w:rsidP="00321F7A">
            <w:proofErr w:type="spellStart"/>
            <w:r>
              <w:t>AuthFirstName</w:t>
            </w:r>
            <w:proofErr w:type="spellEnd"/>
            <w:r>
              <w:t xml:space="preserve"> (Short Text)</w:t>
            </w:r>
          </w:p>
        </w:tc>
        <w:tc>
          <w:tcPr>
            <w:tcW w:w="1437" w:type="dxa"/>
          </w:tcPr>
          <w:p w14:paraId="7922DF58" w14:textId="5A5B459F" w:rsidR="00C94BCB" w:rsidRDefault="00C94BCB" w:rsidP="00321F7A">
            <w:r>
              <w:t>Title (Short Text)</w:t>
            </w:r>
          </w:p>
        </w:tc>
        <w:tc>
          <w:tcPr>
            <w:tcW w:w="1536" w:type="dxa"/>
          </w:tcPr>
          <w:p w14:paraId="49DF3D23" w14:textId="6870007B" w:rsidR="00C94BCB" w:rsidRDefault="00C94BCB" w:rsidP="00321F7A">
            <w:r>
              <w:t>Availability (Yes/No)</w:t>
            </w:r>
          </w:p>
        </w:tc>
        <w:tc>
          <w:tcPr>
            <w:tcW w:w="1303" w:type="dxa"/>
          </w:tcPr>
          <w:p w14:paraId="2D093AC3" w14:textId="4E3F4A91" w:rsidR="00C94BCB" w:rsidRDefault="00C94BCB" w:rsidP="00321F7A">
            <w:proofErr w:type="spellStart"/>
            <w:r>
              <w:t>UserID</w:t>
            </w:r>
            <w:proofErr w:type="spellEnd"/>
            <w:r>
              <w:t xml:space="preserve"> (Number)</w:t>
            </w:r>
          </w:p>
        </w:tc>
      </w:tr>
      <w:tr w:rsidR="00C94BCB" w14:paraId="6E7B1AFD" w14:textId="56201564" w:rsidTr="00CF52F6">
        <w:tc>
          <w:tcPr>
            <w:tcW w:w="1711" w:type="dxa"/>
          </w:tcPr>
          <w:p w14:paraId="734439E0" w14:textId="3A92F731" w:rsidR="00C94BCB" w:rsidRDefault="00C94BCB" w:rsidP="00321F7A">
            <w:proofErr w:type="spellStart"/>
            <w:r>
              <w:t>UserFirstName</w:t>
            </w:r>
            <w:proofErr w:type="spellEnd"/>
            <w:r>
              <w:t xml:space="preserve"> (Short Text)</w:t>
            </w:r>
          </w:p>
        </w:tc>
        <w:tc>
          <w:tcPr>
            <w:tcW w:w="1721" w:type="dxa"/>
          </w:tcPr>
          <w:p w14:paraId="4A33ADC5" w14:textId="3A346F4C" w:rsidR="00C94BCB" w:rsidRDefault="00C94BCB" w:rsidP="00321F7A">
            <w:proofErr w:type="spellStart"/>
            <w:r>
              <w:t>AuthLastName</w:t>
            </w:r>
            <w:proofErr w:type="spellEnd"/>
            <w:r>
              <w:t xml:space="preserve"> (Short Text)</w:t>
            </w:r>
          </w:p>
        </w:tc>
        <w:tc>
          <w:tcPr>
            <w:tcW w:w="1437" w:type="dxa"/>
          </w:tcPr>
          <w:p w14:paraId="3B9E472B" w14:textId="4B3E6EE9" w:rsidR="00C94BCB" w:rsidRDefault="00C94BCB" w:rsidP="00321F7A">
            <w:proofErr w:type="spellStart"/>
            <w:r>
              <w:t>AuthID</w:t>
            </w:r>
            <w:proofErr w:type="spellEnd"/>
            <w:r>
              <w:t xml:space="preserve"> (Number)</w:t>
            </w:r>
          </w:p>
        </w:tc>
        <w:tc>
          <w:tcPr>
            <w:tcW w:w="1536" w:type="dxa"/>
          </w:tcPr>
          <w:p w14:paraId="421D05FA" w14:textId="77777777" w:rsidR="00C94BCB" w:rsidRDefault="00C94BCB" w:rsidP="00321F7A"/>
        </w:tc>
        <w:tc>
          <w:tcPr>
            <w:tcW w:w="1303" w:type="dxa"/>
          </w:tcPr>
          <w:p w14:paraId="27E19344" w14:textId="76E7840A" w:rsidR="00C94BCB" w:rsidRDefault="00C94BCB" w:rsidP="00321F7A">
            <w:proofErr w:type="spellStart"/>
            <w:r>
              <w:t>CopyID</w:t>
            </w:r>
            <w:proofErr w:type="spellEnd"/>
            <w:r>
              <w:t xml:space="preserve"> (Number)</w:t>
            </w:r>
          </w:p>
        </w:tc>
      </w:tr>
      <w:tr w:rsidR="00C94BCB" w14:paraId="112FCD59" w14:textId="13DB6DCC" w:rsidTr="00CF52F6">
        <w:tc>
          <w:tcPr>
            <w:tcW w:w="1711" w:type="dxa"/>
          </w:tcPr>
          <w:p w14:paraId="17BD0B58" w14:textId="4304C0E2" w:rsidR="00C94BCB" w:rsidRDefault="00C94BCB" w:rsidP="00321F7A">
            <w:proofErr w:type="spellStart"/>
            <w:r>
              <w:t>UserLastName</w:t>
            </w:r>
            <w:proofErr w:type="spellEnd"/>
            <w:r>
              <w:t xml:space="preserve"> (Short Text)</w:t>
            </w:r>
          </w:p>
        </w:tc>
        <w:tc>
          <w:tcPr>
            <w:tcW w:w="1721" w:type="dxa"/>
          </w:tcPr>
          <w:p w14:paraId="36B6BAA6" w14:textId="68350AB2" w:rsidR="00C94BCB" w:rsidRDefault="00C94BCB" w:rsidP="00321F7A"/>
        </w:tc>
        <w:tc>
          <w:tcPr>
            <w:tcW w:w="1437" w:type="dxa"/>
          </w:tcPr>
          <w:p w14:paraId="1B234660" w14:textId="4D3B0E4A" w:rsidR="00C94BCB" w:rsidRDefault="00C94BCB" w:rsidP="00321F7A">
            <w:r>
              <w:t>Genre (Short Text)</w:t>
            </w:r>
          </w:p>
        </w:tc>
        <w:tc>
          <w:tcPr>
            <w:tcW w:w="1536" w:type="dxa"/>
          </w:tcPr>
          <w:p w14:paraId="334FA313" w14:textId="77777777" w:rsidR="00C94BCB" w:rsidRDefault="00C94BCB" w:rsidP="00321F7A"/>
        </w:tc>
        <w:tc>
          <w:tcPr>
            <w:tcW w:w="1303" w:type="dxa"/>
          </w:tcPr>
          <w:p w14:paraId="640FF9A2" w14:textId="47ABD54C" w:rsidR="00C94BCB" w:rsidRDefault="00C94BCB" w:rsidP="00321F7A">
            <w:proofErr w:type="spellStart"/>
            <w:r>
              <w:t>BorrowDate</w:t>
            </w:r>
            <w:proofErr w:type="spellEnd"/>
            <w:r>
              <w:t xml:space="preserve"> (Date/Time)</w:t>
            </w:r>
          </w:p>
        </w:tc>
      </w:tr>
      <w:tr w:rsidR="00C94BCB" w14:paraId="6CB7D01C" w14:textId="53E8A37A" w:rsidTr="00CF52F6">
        <w:tc>
          <w:tcPr>
            <w:tcW w:w="1711" w:type="dxa"/>
          </w:tcPr>
          <w:p w14:paraId="64485713" w14:textId="75DB7CFA" w:rsidR="00C94BCB" w:rsidRDefault="00C94BCB" w:rsidP="00321F7A">
            <w:proofErr w:type="spellStart"/>
            <w:r>
              <w:t>FineBalance</w:t>
            </w:r>
            <w:proofErr w:type="spellEnd"/>
            <w:r>
              <w:t xml:space="preserve"> (Number)</w:t>
            </w:r>
          </w:p>
        </w:tc>
        <w:tc>
          <w:tcPr>
            <w:tcW w:w="1721" w:type="dxa"/>
          </w:tcPr>
          <w:p w14:paraId="5507E466" w14:textId="48DC3236" w:rsidR="00C94BCB" w:rsidRDefault="00C94BCB" w:rsidP="00321F7A"/>
        </w:tc>
        <w:tc>
          <w:tcPr>
            <w:tcW w:w="1437" w:type="dxa"/>
          </w:tcPr>
          <w:p w14:paraId="2AD1F698" w14:textId="3D193B4E" w:rsidR="00C94BCB" w:rsidRDefault="00C94BCB" w:rsidP="00321F7A">
            <w:r>
              <w:t>Quantity (Number)</w:t>
            </w:r>
          </w:p>
        </w:tc>
        <w:tc>
          <w:tcPr>
            <w:tcW w:w="1536" w:type="dxa"/>
          </w:tcPr>
          <w:p w14:paraId="53EE0161" w14:textId="77777777" w:rsidR="00C94BCB" w:rsidRDefault="00C94BCB" w:rsidP="00321F7A"/>
        </w:tc>
        <w:tc>
          <w:tcPr>
            <w:tcW w:w="1303" w:type="dxa"/>
          </w:tcPr>
          <w:p w14:paraId="1ED4612E" w14:textId="36F0BB03" w:rsidR="00C94BCB" w:rsidRDefault="00C94BCB" w:rsidP="00321F7A">
            <w:proofErr w:type="spellStart"/>
            <w:r>
              <w:t>IsLate</w:t>
            </w:r>
            <w:proofErr w:type="spellEnd"/>
            <w:r>
              <w:t xml:space="preserve"> (Yes/No)</w:t>
            </w:r>
          </w:p>
        </w:tc>
      </w:tr>
    </w:tbl>
    <w:p w14:paraId="2143F827" w14:textId="77777777" w:rsidR="00D822B7" w:rsidRDefault="00D822B7" w:rsidP="00321F7A"/>
    <w:p w14:paraId="7547994D" w14:textId="01BAFF8A" w:rsidR="00E8019B" w:rsidRDefault="00321F7A" w:rsidP="00E8019B">
      <w:r>
        <w:t xml:space="preserve">3. </w:t>
      </w:r>
      <w:r w:rsidRPr="00552EB8">
        <w:rPr>
          <w:b/>
          <w:bCs/>
        </w:rPr>
        <w:t>ERD Creation</w:t>
      </w:r>
      <w:r>
        <w:t xml:space="preserve">: </w:t>
      </w:r>
    </w:p>
    <w:p w14:paraId="028D2898" w14:textId="19820ED1" w:rsidR="0019516D" w:rsidRDefault="00FF7475" w:rsidP="00321F7A">
      <w:pPr>
        <w:rPr>
          <w:noProof/>
        </w:rPr>
      </w:pPr>
      <w:r w:rsidRPr="00FF7475">
        <w:rPr>
          <w:b/>
          <w:bCs/>
          <w:noProof/>
        </w:rPr>
        <w:drawing>
          <wp:inline distT="0" distB="0" distL="0" distR="0" wp14:anchorId="4CA3D42F" wp14:editId="0E7F2784">
            <wp:extent cx="5829300" cy="419735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l="1923" t="2651"/>
                    <a:stretch/>
                  </pic:blipFill>
                  <pic:spPr bwMode="auto">
                    <a:xfrm>
                      <a:off x="0" y="0"/>
                      <a:ext cx="5829300" cy="419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B6F86" w14:textId="7A3406D0" w:rsidR="00823AF7" w:rsidRDefault="00823AF7" w:rsidP="00321F7A"/>
    <w:p w14:paraId="38F64C94" w14:textId="77777777" w:rsidR="00BD06A8" w:rsidRDefault="00BD06A8" w:rsidP="00321F7A"/>
    <w:p w14:paraId="2198ECBA" w14:textId="0C93B48C" w:rsidR="00321F7A" w:rsidRDefault="00BD06A8" w:rsidP="00321F7A">
      <w:r>
        <w:t>4</w:t>
      </w:r>
      <w:r w:rsidR="00321F7A">
        <w:t xml:space="preserve">. </w:t>
      </w:r>
      <w:r w:rsidR="00321F7A" w:rsidRPr="00E8019B">
        <w:rPr>
          <w:b/>
          <w:bCs/>
        </w:rPr>
        <w:t>Data Dictionary:</w:t>
      </w:r>
      <w:r w:rsidR="00321F7A">
        <w:t xml:space="preserve"> </w:t>
      </w:r>
    </w:p>
    <w:tbl>
      <w:tblPr>
        <w:tblpPr w:leftFromText="180" w:rightFromText="180" w:vertAnchor="text" w:horzAnchor="margin" w:tblpXSpec="center" w:tblpY="1476"/>
        <w:tblW w:w="10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3282"/>
        <w:gridCol w:w="1195"/>
        <w:gridCol w:w="880"/>
        <w:gridCol w:w="1345"/>
        <w:gridCol w:w="1027"/>
        <w:gridCol w:w="1396"/>
      </w:tblGrid>
      <w:tr w:rsidR="00BD06A8" w:rsidRPr="00D94E4F" w14:paraId="7E688738" w14:textId="77777777" w:rsidTr="00BD06A8">
        <w:trPr>
          <w:trHeight w:val="750"/>
        </w:trPr>
        <w:tc>
          <w:tcPr>
            <w:tcW w:w="1070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7D378" w14:textId="77777777" w:rsidR="00BD06A8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USER Table</w:t>
            </w:r>
          </w:p>
        </w:tc>
      </w:tr>
      <w:tr w:rsidR="00BD06A8" w:rsidRPr="00D94E4F" w14:paraId="74C0716D" w14:textId="77777777" w:rsidTr="00BD06A8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86D60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8C36F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Column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E3EB6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E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8873D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8EEB4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A2411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Nullable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66E40" w14:textId="77777777" w:rsidR="00BD06A8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</w:t>
            </w:r>
          </w:p>
        </w:tc>
      </w:tr>
      <w:tr w:rsidR="00BD06A8" w:rsidRPr="00D94E4F" w14:paraId="7419E1FD" w14:textId="77777777" w:rsidTr="00BD06A8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C5D2F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94E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F8DD8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the unique identification of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17308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6D267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25A63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25ECF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BF2AD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BD06A8" w:rsidRPr="00D94E4F" w14:paraId="44AEC75D" w14:textId="77777777" w:rsidTr="00BD06A8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F8C97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94E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User_Fname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14311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First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69E37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Short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0A948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E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AE807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42937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DE032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BD06A8" w:rsidRPr="00D94E4F" w14:paraId="1D8BE088" w14:textId="77777777" w:rsidTr="00BD06A8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31587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94E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User_Lname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D8E3E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Last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6D531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Short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D738B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684EC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61B03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734A8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BD06A8" w:rsidRPr="00D94E4F" w14:paraId="2836C196" w14:textId="77777777" w:rsidTr="00BD06A8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19088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2840D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0CDF8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Short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AAEFD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7D82F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D465B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1159C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BD06A8" w:rsidRPr="00D94E4F" w14:paraId="41C0A3A2" w14:textId="77777777" w:rsidTr="00BD06A8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D6F02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87F90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State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27701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Short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C23FA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E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CF3A6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C3299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DE4D5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BD06A8" w:rsidRPr="00D94E4F" w14:paraId="16FBFDEA" w14:textId="77777777" w:rsidTr="00BD06A8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2590B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Zipcode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EB0A4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Zipcode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B85E1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Short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BDDC8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821B7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23E14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43B84" w14:textId="77777777" w:rsidR="00BD06A8" w:rsidRPr="00D94E4F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BD06A8" w:rsidRPr="00D94E4F" w14:paraId="00E046EA" w14:textId="77777777" w:rsidTr="00BD06A8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8AE02" w14:textId="77777777" w:rsidR="00BD06A8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85ED0" w14:textId="77777777" w:rsidR="00BD06A8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Phone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A3478" w14:textId="77777777" w:rsidR="00BD06A8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Short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BB071" w14:textId="77777777" w:rsidR="00BD06A8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B883" w14:textId="77777777" w:rsidR="00BD06A8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F7526" w14:textId="77777777" w:rsidR="00BD06A8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DFA84" w14:textId="77777777" w:rsidR="00BD06A8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BD06A8" w:rsidRPr="00D94E4F" w14:paraId="7A867B14" w14:textId="77777777" w:rsidTr="00BD06A8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31E3" w14:textId="77777777" w:rsidR="00BD06A8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FineBalance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F91C2" w14:textId="77777777" w:rsidR="00BD06A8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amount the User owes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77892" w14:textId="77777777" w:rsidR="00BD06A8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629E" w14:textId="77777777" w:rsidR="00BD06A8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8F854" w14:textId="77777777" w:rsidR="00BD06A8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7973" w14:textId="77777777" w:rsidR="00BD06A8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ED677" w14:textId="77777777" w:rsidR="00BD06A8" w:rsidRDefault="00BD06A8" w:rsidP="00BD0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</w:tbl>
    <w:p w14:paraId="02BE642E" w14:textId="5EF95449" w:rsidR="00321F7A" w:rsidRDefault="00BD06A8" w:rsidP="00321F7A">
      <w:r>
        <w:t xml:space="preserve"> </w:t>
      </w:r>
    </w:p>
    <w:tbl>
      <w:tblPr>
        <w:tblpPr w:leftFromText="180" w:rightFromText="180" w:vertAnchor="text" w:horzAnchor="margin" w:tblpXSpec="center" w:tblpY="2912"/>
        <w:tblW w:w="107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2703"/>
        <w:gridCol w:w="1151"/>
        <w:gridCol w:w="1280"/>
        <w:gridCol w:w="1299"/>
        <w:gridCol w:w="1387"/>
        <w:gridCol w:w="1490"/>
      </w:tblGrid>
      <w:tr w:rsidR="00070FF0" w:rsidRPr="00D94E4F" w14:paraId="4084216E" w14:textId="77777777" w:rsidTr="00070FF0">
        <w:trPr>
          <w:trHeight w:val="750"/>
        </w:trPr>
        <w:tc>
          <w:tcPr>
            <w:tcW w:w="1075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A0C3B" w14:textId="77777777" w:rsidR="00070FF0" w:rsidRDefault="00070FF0" w:rsidP="00070FF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BOOK</w:t>
            </w:r>
          </w:p>
        </w:tc>
      </w:tr>
      <w:tr w:rsidR="00070FF0" w:rsidRPr="00D94E4F" w14:paraId="1D4364CF" w14:textId="77777777" w:rsidTr="00070FF0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34551" w14:textId="77777777" w:rsidR="00070FF0" w:rsidRPr="00D94E4F" w:rsidRDefault="00070FF0" w:rsidP="00070FF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6EB6D" w14:textId="77777777" w:rsidR="00070FF0" w:rsidRPr="00D94E4F" w:rsidRDefault="00070FF0" w:rsidP="00070FF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Column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27482" w14:textId="77777777" w:rsidR="00070FF0" w:rsidRPr="00D94E4F" w:rsidRDefault="00070FF0" w:rsidP="00070FF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E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C9D1B" w14:textId="77777777" w:rsidR="00070FF0" w:rsidRPr="00D94E4F" w:rsidRDefault="00070FF0" w:rsidP="00070FF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3F4A4" w14:textId="77777777" w:rsidR="00070FF0" w:rsidRPr="00D94E4F" w:rsidRDefault="00070FF0" w:rsidP="00070FF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D1DA1" w14:textId="77777777" w:rsidR="00070FF0" w:rsidRPr="00D94E4F" w:rsidRDefault="00070FF0" w:rsidP="00070FF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Nullable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6929D" w14:textId="77777777" w:rsidR="00070FF0" w:rsidRDefault="00070FF0" w:rsidP="00070FF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</w:t>
            </w:r>
          </w:p>
        </w:tc>
      </w:tr>
      <w:tr w:rsidR="00070FF0" w:rsidRPr="00D94E4F" w14:paraId="4A1945AD" w14:textId="77777777" w:rsidTr="00070FF0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F0F86" w14:textId="77777777" w:rsidR="00070FF0" w:rsidRPr="00D94E4F" w:rsidRDefault="00070FF0" w:rsidP="00070FF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BookID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3559B" w14:textId="77777777" w:rsidR="00070FF0" w:rsidRPr="00D94E4F" w:rsidRDefault="00070FF0" w:rsidP="00070FF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 Identifier for the Book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7F18E" w14:textId="77777777" w:rsidR="00070FF0" w:rsidRPr="00D94E4F" w:rsidRDefault="00070FF0" w:rsidP="00070FF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A8AAF" w14:textId="77777777" w:rsidR="00070FF0" w:rsidRPr="00D94E4F" w:rsidRDefault="00070FF0" w:rsidP="00070FF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Long 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73AF6" w14:textId="77777777" w:rsidR="00070FF0" w:rsidRPr="00D94E4F" w:rsidRDefault="00070FF0" w:rsidP="00070FF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DAB9C" w14:textId="77777777" w:rsidR="00070FF0" w:rsidRPr="00D94E4F" w:rsidRDefault="00070FF0" w:rsidP="00070FF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D5B03" w14:textId="77777777" w:rsidR="00070FF0" w:rsidRPr="00D94E4F" w:rsidRDefault="00070FF0" w:rsidP="00070FF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070FF0" w:rsidRPr="00D94E4F" w14:paraId="7185D6A6" w14:textId="77777777" w:rsidTr="00070FF0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2D18B" w14:textId="77777777" w:rsidR="00070FF0" w:rsidRPr="00D94E4F" w:rsidRDefault="00070FF0" w:rsidP="00070FF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D9738" w14:textId="77777777" w:rsidR="00070FF0" w:rsidRPr="00D94E4F" w:rsidRDefault="00070FF0" w:rsidP="00070FF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E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EEB07" w14:textId="77777777" w:rsidR="00070FF0" w:rsidRPr="00D94E4F" w:rsidRDefault="00070FF0" w:rsidP="00070FF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Short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B4169" w14:textId="77777777" w:rsidR="00070FF0" w:rsidRPr="00D94E4F" w:rsidRDefault="00070FF0" w:rsidP="00070FF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93922" w14:textId="77777777" w:rsidR="00070FF0" w:rsidRPr="00D94E4F" w:rsidRDefault="00070FF0" w:rsidP="00070FF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1749E" w14:textId="77777777" w:rsidR="00070FF0" w:rsidRPr="00D94E4F" w:rsidRDefault="00070FF0" w:rsidP="00070FF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38BC5" w14:textId="77777777" w:rsidR="00070FF0" w:rsidRPr="00D94E4F" w:rsidRDefault="00070FF0" w:rsidP="00070FF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070FF0" w:rsidRPr="00D94E4F" w14:paraId="71F4A54A" w14:textId="77777777" w:rsidTr="00070FF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88ACD" w14:textId="77777777" w:rsidR="00070FF0" w:rsidRPr="00D94E4F" w:rsidRDefault="00070FF0" w:rsidP="00070FF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1B4EA" w14:textId="77777777" w:rsidR="00070FF0" w:rsidRPr="00D94E4F" w:rsidRDefault="00070FF0" w:rsidP="00070FF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from Author 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631B4" w14:textId="77777777" w:rsidR="00070FF0" w:rsidRPr="00D94E4F" w:rsidRDefault="00070FF0" w:rsidP="00070FF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D7ECF" w14:textId="77777777" w:rsidR="00070FF0" w:rsidRPr="00D94E4F" w:rsidRDefault="00070FF0" w:rsidP="00070FF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 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6C2CA" w14:textId="77777777" w:rsidR="00070FF0" w:rsidRPr="00D94E4F" w:rsidRDefault="00070FF0" w:rsidP="00070FF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B6EF7" w14:textId="77777777" w:rsidR="00070FF0" w:rsidRPr="00D94E4F" w:rsidRDefault="00070FF0" w:rsidP="00070FF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CBA51" w14:textId="77777777" w:rsidR="00070FF0" w:rsidRPr="00D94E4F" w:rsidRDefault="00070FF0" w:rsidP="00070FF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070FF0" w:rsidRPr="00D94E4F" w14:paraId="3D3293D4" w14:textId="77777777" w:rsidTr="00070FF0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60F6D" w14:textId="77777777" w:rsidR="00070FF0" w:rsidRPr="00D94E4F" w:rsidRDefault="00070FF0" w:rsidP="00070FF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AB911" w14:textId="77777777" w:rsidR="00070FF0" w:rsidRPr="00D94E4F" w:rsidRDefault="00070FF0" w:rsidP="00070FF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Genre of the Book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A8D4E" w14:textId="77777777" w:rsidR="00070FF0" w:rsidRPr="00D94E4F" w:rsidRDefault="00070FF0" w:rsidP="00070FF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Short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BB1CC" w14:textId="77777777" w:rsidR="00070FF0" w:rsidRPr="00D94E4F" w:rsidRDefault="00070FF0" w:rsidP="00070FF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08506" w14:textId="77777777" w:rsidR="00070FF0" w:rsidRPr="00D94E4F" w:rsidRDefault="00070FF0" w:rsidP="00070FF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C0D92" w14:textId="77777777" w:rsidR="00070FF0" w:rsidRPr="00D94E4F" w:rsidRDefault="00070FF0" w:rsidP="00070FF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18470" w14:textId="77777777" w:rsidR="00070FF0" w:rsidRPr="00D94E4F" w:rsidRDefault="00070FF0" w:rsidP="00070FF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070FF0" w:rsidRPr="00D94E4F" w14:paraId="5E0856CE" w14:textId="77777777" w:rsidTr="00070FF0">
        <w:trPr>
          <w:trHeight w:val="10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E0F5F" w14:textId="77777777" w:rsidR="00070FF0" w:rsidRPr="00D94E4F" w:rsidRDefault="00070FF0" w:rsidP="00070FF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Quantity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083CF" w14:textId="77777777" w:rsidR="00070FF0" w:rsidRPr="00D94E4F" w:rsidRDefault="00070FF0" w:rsidP="00070FF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copies of the book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D5CEF" w14:textId="77777777" w:rsidR="00070FF0" w:rsidRPr="00D94E4F" w:rsidRDefault="00070FF0" w:rsidP="00070FF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33AA1" w14:textId="77777777" w:rsidR="00070FF0" w:rsidRPr="00D94E4F" w:rsidRDefault="00070FF0" w:rsidP="00070FF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D0B6E" w14:textId="77777777" w:rsidR="00070FF0" w:rsidRPr="00D94E4F" w:rsidRDefault="00070FF0" w:rsidP="00070FF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C45BD" w14:textId="77777777" w:rsidR="00070FF0" w:rsidRPr="00D94E4F" w:rsidRDefault="00070FF0" w:rsidP="00070FF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C4824" w14:textId="77777777" w:rsidR="00070FF0" w:rsidRPr="00D94E4F" w:rsidRDefault="00070FF0" w:rsidP="00070FF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</w:tbl>
    <w:p w14:paraId="37C50F05" w14:textId="6CD9A97F" w:rsidR="00406A00" w:rsidRDefault="00406A00" w:rsidP="00321F7A"/>
    <w:p w14:paraId="682896C4" w14:textId="1E647320" w:rsidR="00406A00" w:rsidRDefault="00406A00" w:rsidP="00321F7A"/>
    <w:p w14:paraId="10BEEAA3" w14:textId="4F587A99" w:rsidR="00A36E0E" w:rsidRDefault="00823AF7" w:rsidP="00070FF0">
      <w:pPr>
        <w:spacing w:before="240" w:after="240" w:line="240" w:lineRule="auto"/>
      </w:pPr>
      <w:r w:rsidRPr="00D94E4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A9A9704" w14:textId="29390C25" w:rsidR="00321F7A" w:rsidRPr="002166DE" w:rsidRDefault="00321F7A" w:rsidP="00E8019B">
      <w:pPr>
        <w:rPr>
          <w:b/>
          <w:bCs/>
        </w:rPr>
      </w:pPr>
      <w:r>
        <w:t xml:space="preserve">6. </w:t>
      </w:r>
      <w:r w:rsidRPr="002166DE">
        <w:rPr>
          <w:b/>
          <w:bCs/>
        </w:rPr>
        <w:t>Queries</w:t>
      </w:r>
      <w:r>
        <w:t xml:space="preserve">: </w:t>
      </w:r>
    </w:p>
    <w:p w14:paraId="488488EE" w14:textId="60A6B1AB" w:rsidR="00EC6792" w:rsidRDefault="00EC6792" w:rsidP="00321F7A"/>
    <w:p w14:paraId="490BF7B1" w14:textId="00640700" w:rsidR="001471A5" w:rsidRPr="001471A5" w:rsidRDefault="001471A5" w:rsidP="001471A5">
      <w:pPr>
        <w:pStyle w:val="ListParagraph"/>
        <w:numPr>
          <w:ilvl w:val="0"/>
          <w:numId w:val="5"/>
        </w:num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selects the titles and IDs of all the books of the fantasy genre</w:t>
      </w:r>
    </w:p>
    <w:p w14:paraId="19C8DDF6" w14:textId="6064BDF9" w:rsidR="001471A5" w:rsidRDefault="001471A5" w:rsidP="001471A5">
      <w:pPr>
        <w:pStyle w:val="ListParagraph"/>
        <w:spacing w:before="240" w:after="24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71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BOOKID, </w:t>
      </w:r>
      <w:proofErr w:type="spellStart"/>
      <w:r w:rsidRPr="001471A5">
        <w:rPr>
          <w:rFonts w:ascii="Times New Roman" w:eastAsia="Times New Roman" w:hAnsi="Times New Roman" w:cs="Times New Roman"/>
          <w:color w:val="000000"/>
          <w:sz w:val="24"/>
          <w:szCs w:val="24"/>
        </w:rPr>
        <w:t>BOOK.Title</w:t>
      </w:r>
      <w:proofErr w:type="spellEnd"/>
      <w:r w:rsidRPr="001471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BOOK WHERE Genre = "Fantasy"</w:t>
      </w:r>
    </w:p>
    <w:p w14:paraId="13D8D519" w14:textId="77777777" w:rsidR="001471A5" w:rsidRPr="001471A5" w:rsidRDefault="001471A5" w:rsidP="001471A5">
      <w:pPr>
        <w:pStyle w:val="ListParagraph"/>
        <w:spacing w:before="240" w:after="24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23C6FE" w14:textId="77777777" w:rsidR="00EC6792" w:rsidRPr="00591587" w:rsidRDefault="00EC6792" w:rsidP="00591587">
      <w:pPr>
        <w:pStyle w:val="ListParagraph"/>
        <w:numPr>
          <w:ilvl w:val="0"/>
          <w:numId w:val="3"/>
        </w:numPr>
        <w:spacing w:before="240" w:after="24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1587">
        <w:rPr>
          <w:rFonts w:ascii="Times New Roman" w:eastAsia="Times New Roman" w:hAnsi="Times New Roman" w:cs="Times New Roman"/>
          <w:color w:val="000000"/>
          <w:sz w:val="24"/>
          <w:szCs w:val="24"/>
        </w:rPr>
        <w:t>This statement can be used to select all the data pertaining to an individual user.</w:t>
      </w:r>
    </w:p>
    <w:p w14:paraId="5C95C754" w14:textId="4FCCFF3D" w:rsidR="00EC6792" w:rsidRPr="00FE79F7" w:rsidRDefault="00EC6792" w:rsidP="00591587">
      <w:pPr>
        <w:spacing w:before="240" w:after="240"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E79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* FROM Users WHERE </w:t>
      </w:r>
      <w:proofErr w:type="spellStart"/>
      <w:r w:rsidRPr="00FE79F7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 w:rsidRPr="00FE79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50A470EB" w14:textId="77777777" w:rsidR="00552EB8" w:rsidRDefault="00552EB8" w:rsidP="00321F7A"/>
    <w:p w14:paraId="550C8ECD" w14:textId="574911B4" w:rsidR="00321F7A" w:rsidRDefault="00321F7A" w:rsidP="00E8019B">
      <w:r>
        <w:t xml:space="preserve">7. </w:t>
      </w:r>
      <w:r w:rsidRPr="002166DE">
        <w:rPr>
          <w:b/>
          <w:bCs/>
        </w:rPr>
        <w:t>Complex Transaction</w:t>
      </w:r>
      <w:r>
        <w:t>:</w:t>
      </w:r>
    </w:p>
    <w:p w14:paraId="2C9DC8D9" w14:textId="5765CDBC" w:rsidR="00A36E0E" w:rsidRDefault="00A36E0E" w:rsidP="00321F7A"/>
    <w:p w14:paraId="51566230" w14:textId="77777777" w:rsidR="001471A5" w:rsidRPr="00591587" w:rsidRDefault="001471A5" w:rsidP="001471A5">
      <w:pPr>
        <w:pStyle w:val="ListParagraph"/>
        <w:numPr>
          <w:ilvl w:val="0"/>
          <w:numId w:val="3"/>
        </w:num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statement can be used to return the </w:t>
      </w:r>
      <w:proofErr w:type="spellStart"/>
      <w:r w:rsidRPr="00591587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 w:rsidRPr="00591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91587">
        <w:rPr>
          <w:rFonts w:ascii="Times New Roman" w:eastAsia="Times New Roman" w:hAnsi="Times New Roman" w:cs="Times New Roman"/>
          <w:color w:val="000000"/>
          <w:sz w:val="24"/>
          <w:szCs w:val="24"/>
        </w:rPr>
        <w:t>UserFirstName</w:t>
      </w:r>
      <w:proofErr w:type="spellEnd"/>
      <w:r w:rsidRPr="00591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91587">
        <w:rPr>
          <w:rFonts w:ascii="Times New Roman" w:eastAsia="Times New Roman" w:hAnsi="Times New Roman" w:cs="Times New Roman"/>
          <w:color w:val="000000"/>
          <w:sz w:val="24"/>
          <w:szCs w:val="24"/>
        </w:rPr>
        <w:t>UserLastName</w:t>
      </w:r>
      <w:proofErr w:type="spellEnd"/>
      <w:r w:rsidRPr="00591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91587">
        <w:rPr>
          <w:rFonts w:ascii="Times New Roman" w:eastAsia="Times New Roman" w:hAnsi="Times New Roman" w:cs="Times New Roman"/>
          <w:color w:val="000000"/>
          <w:sz w:val="24"/>
          <w:szCs w:val="24"/>
        </w:rPr>
        <w:t>CopyID</w:t>
      </w:r>
      <w:proofErr w:type="spellEnd"/>
      <w:r w:rsidRPr="00591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</w:t>
      </w:r>
      <w:proofErr w:type="spellStart"/>
      <w:r w:rsidRPr="00591587">
        <w:rPr>
          <w:rFonts w:ascii="Times New Roman" w:eastAsia="Times New Roman" w:hAnsi="Times New Roman" w:cs="Times New Roman"/>
          <w:color w:val="000000"/>
          <w:sz w:val="24"/>
          <w:szCs w:val="24"/>
        </w:rPr>
        <w:t>IsLate</w:t>
      </w:r>
      <w:proofErr w:type="spellEnd"/>
      <w:r w:rsidRPr="00591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the </w:t>
      </w:r>
      <w:proofErr w:type="spellStart"/>
      <w:r w:rsidRPr="00591587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 w:rsidRPr="00591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same in both the USER table and the BORROWED table and </w:t>
      </w:r>
      <w:proofErr w:type="spellStart"/>
      <w:r w:rsidRPr="00591587">
        <w:rPr>
          <w:rFonts w:ascii="Times New Roman" w:eastAsia="Times New Roman" w:hAnsi="Times New Roman" w:cs="Times New Roman"/>
          <w:color w:val="000000"/>
          <w:sz w:val="24"/>
          <w:szCs w:val="24"/>
        </w:rPr>
        <w:t>IsLate</w:t>
      </w:r>
      <w:proofErr w:type="spellEnd"/>
      <w:r w:rsidRPr="00591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true, that is then put in order by the </w:t>
      </w:r>
      <w:proofErr w:type="spellStart"/>
      <w:r w:rsidRPr="00591587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 w:rsidRPr="0059158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A01B9F5" w14:textId="77777777" w:rsidR="001471A5" w:rsidRDefault="001471A5" w:rsidP="001471A5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2E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552EB8">
        <w:rPr>
          <w:rFonts w:ascii="Times New Roman" w:eastAsia="Times New Roman" w:hAnsi="Times New Roman" w:cs="Times New Roman"/>
          <w:color w:val="000000"/>
          <w:sz w:val="24"/>
          <w:szCs w:val="24"/>
        </w:rPr>
        <w:t>USER.UserID</w:t>
      </w:r>
      <w:proofErr w:type="spellEnd"/>
      <w:r w:rsidRPr="00552E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52EB8">
        <w:rPr>
          <w:rFonts w:ascii="Times New Roman" w:eastAsia="Times New Roman" w:hAnsi="Times New Roman" w:cs="Times New Roman"/>
          <w:color w:val="000000"/>
          <w:sz w:val="24"/>
          <w:szCs w:val="24"/>
        </w:rPr>
        <w:t>BORROWED.UserID</w:t>
      </w:r>
      <w:proofErr w:type="spellEnd"/>
      <w:r w:rsidRPr="00552E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52EB8">
        <w:rPr>
          <w:rFonts w:ascii="Times New Roman" w:eastAsia="Times New Roman" w:hAnsi="Times New Roman" w:cs="Times New Roman"/>
          <w:color w:val="000000"/>
          <w:sz w:val="24"/>
          <w:szCs w:val="24"/>
        </w:rPr>
        <w:t>USER.UserFirstName</w:t>
      </w:r>
      <w:proofErr w:type="spellEnd"/>
      <w:r w:rsidRPr="00552E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52EB8">
        <w:rPr>
          <w:rFonts w:ascii="Times New Roman" w:eastAsia="Times New Roman" w:hAnsi="Times New Roman" w:cs="Times New Roman"/>
          <w:color w:val="000000"/>
          <w:sz w:val="24"/>
          <w:szCs w:val="24"/>
        </w:rPr>
        <w:t>USER.UserLastName</w:t>
      </w:r>
      <w:proofErr w:type="spellEnd"/>
      <w:r w:rsidRPr="00552E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52EB8">
        <w:rPr>
          <w:rFonts w:ascii="Times New Roman" w:eastAsia="Times New Roman" w:hAnsi="Times New Roman" w:cs="Times New Roman"/>
          <w:color w:val="000000"/>
          <w:sz w:val="24"/>
          <w:szCs w:val="24"/>
        </w:rPr>
        <w:t>BORROWED.CopyID</w:t>
      </w:r>
      <w:proofErr w:type="spellEnd"/>
      <w:r w:rsidRPr="00552E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52EB8">
        <w:rPr>
          <w:rFonts w:ascii="Times New Roman" w:eastAsia="Times New Roman" w:hAnsi="Times New Roman" w:cs="Times New Roman"/>
          <w:color w:val="000000"/>
          <w:sz w:val="24"/>
          <w:szCs w:val="24"/>
        </w:rPr>
        <w:t>BORROWED.IsLate</w:t>
      </w:r>
      <w:proofErr w:type="spellEnd"/>
      <w:r w:rsidRPr="00552E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USER INNER JOIN BORROWED ON </w:t>
      </w:r>
      <w:proofErr w:type="spellStart"/>
      <w:r w:rsidRPr="00552EB8">
        <w:rPr>
          <w:rFonts w:ascii="Times New Roman" w:eastAsia="Times New Roman" w:hAnsi="Times New Roman" w:cs="Times New Roman"/>
          <w:color w:val="000000"/>
          <w:sz w:val="24"/>
          <w:szCs w:val="24"/>
        </w:rPr>
        <w:t>USER.UserID</w:t>
      </w:r>
      <w:proofErr w:type="spellEnd"/>
      <w:r w:rsidRPr="00552E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52EB8">
        <w:rPr>
          <w:rFonts w:ascii="Times New Roman" w:eastAsia="Times New Roman" w:hAnsi="Times New Roman" w:cs="Times New Roman"/>
          <w:color w:val="000000"/>
          <w:sz w:val="24"/>
          <w:szCs w:val="24"/>
        </w:rPr>
        <w:t>BORROWED.UserID</w:t>
      </w:r>
      <w:proofErr w:type="spellEnd"/>
      <w:r w:rsidRPr="00552E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</w:t>
      </w:r>
      <w:proofErr w:type="spellStart"/>
      <w:r w:rsidRPr="00552EB8">
        <w:rPr>
          <w:rFonts w:ascii="Times New Roman" w:eastAsia="Times New Roman" w:hAnsi="Times New Roman" w:cs="Times New Roman"/>
          <w:color w:val="000000"/>
          <w:sz w:val="24"/>
          <w:szCs w:val="24"/>
        </w:rPr>
        <w:t>IsLate</w:t>
      </w:r>
      <w:proofErr w:type="spellEnd"/>
      <w:r w:rsidRPr="00552E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=true ORDER BY </w:t>
      </w:r>
      <w:proofErr w:type="spellStart"/>
      <w:r w:rsidRPr="00552EB8">
        <w:rPr>
          <w:rFonts w:ascii="Times New Roman" w:eastAsia="Times New Roman" w:hAnsi="Times New Roman" w:cs="Times New Roman"/>
          <w:color w:val="000000"/>
          <w:sz w:val="24"/>
          <w:szCs w:val="24"/>
        </w:rPr>
        <w:t>USER.UserID</w:t>
      </w:r>
      <w:proofErr w:type="spellEnd"/>
    </w:p>
    <w:p w14:paraId="284532DD" w14:textId="77777777" w:rsidR="00086DED" w:rsidRDefault="00086DED" w:rsidP="00321F7A"/>
    <w:p w14:paraId="78DDF8AF" w14:textId="77777777" w:rsidR="00081799" w:rsidRDefault="00081799" w:rsidP="00E8019B"/>
    <w:p w14:paraId="17ADA326" w14:textId="77777777" w:rsidR="00081799" w:rsidRDefault="00081799" w:rsidP="00E8019B"/>
    <w:p w14:paraId="6EFCBA39" w14:textId="769A4749" w:rsidR="00321F7A" w:rsidRDefault="00321F7A" w:rsidP="00E8019B">
      <w:r>
        <w:lastRenderedPageBreak/>
        <w:t xml:space="preserve">8. </w:t>
      </w:r>
      <w:r w:rsidRPr="002166DE">
        <w:rPr>
          <w:b/>
          <w:bCs/>
        </w:rPr>
        <w:t>XML/CSV Export</w:t>
      </w:r>
      <w:r>
        <w:t xml:space="preserve">: </w:t>
      </w:r>
    </w:p>
    <w:p w14:paraId="61BF634A" w14:textId="0650FDE8" w:rsidR="007C4587" w:rsidRDefault="007C4587" w:rsidP="00321F7A"/>
    <w:p w14:paraId="33A100FC" w14:textId="77777777" w:rsidR="009F707F" w:rsidRPr="009F707F" w:rsidRDefault="009F707F" w:rsidP="009F707F">
      <w:r w:rsidRPr="009F707F">
        <w:t>&lt;?xml version="1.0" encoding="UTF-8"?&gt;</w:t>
      </w:r>
    </w:p>
    <w:p w14:paraId="42AF9AD7" w14:textId="77777777" w:rsidR="009F707F" w:rsidRPr="009F707F" w:rsidRDefault="009F707F" w:rsidP="009F707F">
      <w:r w:rsidRPr="009F707F">
        <w:t>&lt;</w:t>
      </w:r>
      <w:proofErr w:type="spellStart"/>
      <w:r w:rsidRPr="009F707F">
        <w:t>dataroot</w:t>
      </w:r>
      <w:proofErr w:type="spellEnd"/>
      <w:r w:rsidRPr="009F707F">
        <w:t xml:space="preserve"> </w:t>
      </w:r>
      <w:proofErr w:type="spellStart"/>
      <w:proofErr w:type="gramStart"/>
      <w:r w:rsidRPr="009F707F">
        <w:t>xmlns:od</w:t>
      </w:r>
      <w:proofErr w:type="spellEnd"/>
      <w:proofErr w:type="gramEnd"/>
      <w:r w:rsidRPr="009F707F">
        <w:t>="</w:t>
      </w:r>
      <w:proofErr w:type="spellStart"/>
      <w:r w:rsidRPr="009F707F">
        <w:t>urn:schemas-microsoft-com:officedata</w:t>
      </w:r>
      <w:proofErr w:type="spellEnd"/>
      <w:r w:rsidRPr="009F707F">
        <w:t xml:space="preserve">" </w:t>
      </w:r>
      <w:proofErr w:type="spellStart"/>
      <w:r w:rsidRPr="009F707F">
        <w:t>xmlns:xsi</w:t>
      </w:r>
      <w:proofErr w:type="spellEnd"/>
      <w:r w:rsidRPr="009F707F">
        <w:t xml:space="preserve">="http://www.w3.org/2001/XMLSchema-instance"  </w:t>
      </w:r>
      <w:proofErr w:type="spellStart"/>
      <w:r w:rsidRPr="009F707F">
        <w:t>xsi:noNamespaceSchemaLocation</w:t>
      </w:r>
      <w:proofErr w:type="spellEnd"/>
      <w:r w:rsidRPr="009F707F">
        <w:t>="BOOK.xsd" generated="2022-04-27T15:17:42"&gt;</w:t>
      </w:r>
    </w:p>
    <w:p w14:paraId="65D3F508" w14:textId="77777777" w:rsidR="009F707F" w:rsidRPr="009F707F" w:rsidRDefault="009F707F" w:rsidP="009F707F">
      <w:r w:rsidRPr="009F707F">
        <w:t>&lt;BOOK&gt;</w:t>
      </w:r>
    </w:p>
    <w:p w14:paraId="0F6C2653" w14:textId="77777777" w:rsidR="009F707F" w:rsidRPr="009F707F" w:rsidRDefault="009F707F" w:rsidP="009F707F">
      <w:r w:rsidRPr="009F707F">
        <w:t>&lt;</w:t>
      </w:r>
      <w:proofErr w:type="spellStart"/>
      <w:r w:rsidRPr="009F707F">
        <w:t>BookID</w:t>
      </w:r>
      <w:proofErr w:type="spellEnd"/>
      <w:r w:rsidRPr="009F707F">
        <w:t>&gt;1&lt;/</w:t>
      </w:r>
      <w:proofErr w:type="spellStart"/>
      <w:r w:rsidRPr="009F707F">
        <w:t>BookID</w:t>
      </w:r>
      <w:proofErr w:type="spellEnd"/>
      <w:r w:rsidRPr="009F707F">
        <w:t>&gt;</w:t>
      </w:r>
    </w:p>
    <w:p w14:paraId="4306FFA4" w14:textId="77777777" w:rsidR="009F707F" w:rsidRPr="009F707F" w:rsidRDefault="009F707F" w:rsidP="009F707F">
      <w:r w:rsidRPr="009F707F">
        <w:t>&lt;Title&gt;The Way of Kings&lt;/Title&gt;</w:t>
      </w:r>
    </w:p>
    <w:p w14:paraId="7E8A06F9" w14:textId="77777777" w:rsidR="009F707F" w:rsidRPr="009F707F" w:rsidRDefault="009F707F" w:rsidP="009F707F">
      <w:r w:rsidRPr="009F707F">
        <w:t>&lt;</w:t>
      </w:r>
      <w:proofErr w:type="spellStart"/>
      <w:r w:rsidRPr="009F707F">
        <w:t>AuthID</w:t>
      </w:r>
      <w:proofErr w:type="spellEnd"/>
      <w:r w:rsidRPr="009F707F">
        <w:t>&gt;1&lt;/</w:t>
      </w:r>
      <w:proofErr w:type="spellStart"/>
      <w:r w:rsidRPr="009F707F">
        <w:t>AuthID</w:t>
      </w:r>
      <w:proofErr w:type="spellEnd"/>
      <w:r w:rsidRPr="009F707F">
        <w:t>&gt;</w:t>
      </w:r>
    </w:p>
    <w:p w14:paraId="103A7AD7" w14:textId="77777777" w:rsidR="009F707F" w:rsidRPr="009F707F" w:rsidRDefault="009F707F" w:rsidP="009F707F">
      <w:r w:rsidRPr="009F707F">
        <w:t>&lt;Genre&gt;Fantasy&lt;/Genre&gt;</w:t>
      </w:r>
    </w:p>
    <w:p w14:paraId="2E8751AA" w14:textId="77777777" w:rsidR="009F707F" w:rsidRPr="009F707F" w:rsidRDefault="009F707F" w:rsidP="009F707F">
      <w:r w:rsidRPr="009F707F">
        <w:t>&lt;Quantity&gt;6&lt;/Quantity&gt;</w:t>
      </w:r>
    </w:p>
    <w:p w14:paraId="1854AC25" w14:textId="77777777" w:rsidR="009F707F" w:rsidRPr="009F707F" w:rsidRDefault="009F707F" w:rsidP="009F707F">
      <w:r w:rsidRPr="009F707F">
        <w:t>&lt;/BOOK&gt;</w:t>
      </w:r>
    </w:p>
    <w:p w14:paraId="035CC290" w14:textId="77777777" w:rsidR="009F707F" w:rsidRPr="009F707F" w:rsidRDefault="009F707F" w:rsidP="009F707F">
      <w:r w:rsidRPr="009F707F">
        <w:t>&lt;BOOK&gt;</w:t>
      </w:r>
    </w:p>
    <w:p w14:paraId="18A0CDDB" w14:textId="77777777" w:rsidR="009F707F" w:rsidRPr="009F707F" w:rsidRDefault="009F707F" w:rsidP="009F707F">
      <w:r w:rsidRPr="009F707F">
        <w:t>&lt;</w:t>
      </w:r>
      <w:proofErr w:type="spellStart"/>
      <w:r w:rsidRPr="009F707F">
        <w:t>BookID</w:t>
      </w:r>
      <w:proofErr w:type="spellEnd"/>
      <w:r w:rsidRPr="009F707F">
        <w:t>&gt;2&lt;/</w:t>
      </w:r>
      <w:proofErr w:type="spellStart"/>
      <w:r w:rsidRPr="009F707F">
        <w:t>BookID</w:t>
      </w:r>
      <w:proofErr w:type="spellEnd"/>
      <w:r w:rsidRPr="009F707F">
        <w:t>&gt;</w:t>
      </w:r>
    </w:p>
    <w:p w14:paraId="6C05FF3B" w14:textId="77777777" w:rsidR="009F707F" w:rsidRPr="009F707F" w:rsidRDefault="009F707F" w:rsidP="009F707F">
      <w:r w:rsidRPr="009F707F">
        <w:t>&lt;Title&gt;Words of Radiance&lt;/Title&gt;</w:t>
      </w:r>
    </w:p>
    <w:p w14:paraId="3D1D6EDF" w14:textId="77777777" w:rsidR="009F707F" w:rsidRPr="009F707F" w:rsidRDefault="009F707F" w:rsidP="009F707F">
      <w:r w:rsidRPr="009F707F">
        <w:t>&lt;</w:t>
      </w:r>
      <w:proofErr w:type="spellStart"/>
      <w:r w:rsidRPr="009F707F">
        <w:t>AuthID</w:t>
      </w:r>
      <w:proofErr w:type="spellEnd"/>
      <w:r w:rsidRPr="009F707F">
        <w:t>&gt;1&lt;/</w:t>
      </w:r>
      <w:proofErr w:type="spellStart"/>
      <w:r w:rsidRPr="009F707F">
        <w:t>AuthID</w:t>
      </w:r>
      <w:proofErr w:type="spellEnd"/>
      <w:r w:rsidRPr="009F707F">
        <w:t>&gt;</w:t>
      </w:r>
    </w:p>
    <w:p w14:paraId="2D334558" w14:textId="77777777" w:rsidR="009F707F" w:rsidRPr="009F707F" w:rsidRDefault="009F707F" w:rsidP="009F707F">
      <w:r w:rsidRPr="009F707F">
        <w:t>&lt;Genre&gt;Fantasy&lt;/Genre&gt;</w:t>
      </w:r>
    </w:p>
    <w:p w14:paraId="22F7FCC3" w14:textId="77777777" w:rsidR="009F707F" w:rsidRPr="009F707F" w:rsidRDefault="009F707F" w:rsidP="009F707F">
      <w:r w:rsidRPr="009F707F">
        <w:t>&lt;Quantity&gt;5&lt;/Quantity&gt;</w:t>
      </w:r>
    </w:p>
    <w:p w14:paraId="1EA89CBC" w14:textId="77777777" w:rsidR="009F707F" w:rsidRPr="009F707F" w:rsidRDefault="009F707F" w:rsidP="009F707F">
      <w:r w:rsidRPr="009F707F">
        <w:t>&lt;/BOOK&gt;</w:t>
      </w:r>
    </w:p>
    <w:p w14:paraId="45918E3F" w14:textId="77777777" w:rsidR="009F707F" w:rsidRPr="009F707F" w:rsidRDefault="009F707F" w:rsidP="009F707F">
      <w:r w:rsidRPr="009F707F">
        <w:t>&lt;BOOK&gt;</w:t>
      </w:r>
    </w:p>
    <w:p w14:paraId="7C0AD855" w14:textId="77777777" w:rsidR="009F707F" w:rsidRPr="009F707F" w:rsidRDefault="009F707F" w:rsidP="009F707F">
      <w:r w:rsidRPr="009F707F">
        <w:t>&lt;</w:t>
      </w:r>
      <w:proofErr w:type="spellStart"/>
      <w:r w:rsidRPr="009F707F">
        <w:t>BookID</w:t>
      </w:r>
      <w:proofErr w:type="spellEnd"/>
      <w:r w:rsidRPr="009F707F">
        <w:t>&gt;3&lt;/</w:t>
      </w:r>
      <w:proofErr w:type="spellStart"/>
      <w:r w:rsidRPr="009F707F">
        <w:t>BookID</w:t>
      </w:r>
      <w:proofErr w:type="spellEnd"/>
      <w:r w:rsidRPr="009F707F">
        <w:t>&gt;</w:t>
      </w:r>
    </w:p>
    <w:p w14:paraId="471A1FBA" w14:textId="77777777" w:rsidR="009F707F" w:rsidRPr="009F707F" w:rsidRDefault="009F707F" w:rsidP="009F707F">
      <w:r w:rsidRPr="009F707F">
        <w:t>&lt;Title&gt;</w:t>
      </w:r>
      <w:proofErr w:type="spellStart"/>
      <w:r w:rsidRPr="009F707F">
        <w:t>Oathbringer</w:t>
      </w:r>
      <w:proofErr w:type="spellEnd"/>
      <w:r w:rsidRPr="009F707F">
        <w:t>&lt;/Title&gt;</w:t>
      </w:r>
    </w:p>
    <w:p w14:paraId="503FFD4F" w14:textId="77777777" w:rsidR="009F707F" w:rsidRPr="009F707F" w:rsidRDefault="009F707F" w:rsidP="009F707F">
      <w:r w:rsidRPr="009F707F">
        <w:t>&lt;</w:t>
      </w:r>
      <w:proofErr w:type="spellStart"/>
      <w:r w:rsidRPr="009F707F">
        <w:t>AuthID</w:t>
      </w:r>
      <w:proofErr w:type="spellEnd"/>
      <w:r w:rsidRPr="009F707F">
        <w:t>&gt;1&lt;/</w:t>
      </w:r>
      <w:proofErr w:type="spellStart"/>
      <w:r w:rsidRPr="009F707F">
        <w:t>AuthID</w:t>
      </w:r>
      <w:proofErr w:type="spellEnd"/>
      <w:r w:rsidRPr="009F707F">
        <w:t>&gt;</w:t>
      </w:r>
    </w:p>
    <w:p w14:paraId="41E59844" w14:textId="77777777" w:rsidR="009F707F" w:rsidRPr="009F707F" w:rsidRDefault="009F707F" w:rsidP="009F707F">
      <w:r w:rsidRPr="009F707F">
        <w:t>&lt;Genre&gt;Fantasy&lt;/Genre&gt;</w:t>
      </w:r>
    </w:p>
    <w:p w14:paraId="200F3701" w14:textId="77777777" w:rsidR="009F707F" w:rsidRPr="009F707F" w:rsidRDefault="009F707F" w:rsidP="009F707F">
      <w:r w:rsidRPr="009F707F">
        <w:t>&lt;Quantity&gt;5&lt;/Quantity&gt;</w:t>
      </w:r>
    </w:p>
    <w:p w14:paraId="02BDF417" w14:textId="77777777" w:rsidR="009F707F" w:rsidRPr="009F707F" w:rsidRDefault="009F707F" w:rsidP="009F707F">
      <w:r w:rsidRPr="009F707F">
        <w:t>&lt;/BOOK&gt;</w:t>
      </w:r>
    </w:p>
    <w:p w14:paraId="4C49B7D9" w14:textId="77777777" w:rsidR="009F707F" w:rsidRPr="009F707F" w:rsidRDefault="009F707F" w:rsidP="009F707F">
      <w:r w:rsidRPr="009F707F">
        <w:t>&lt;BOOK&gt;</w:t>
      </w:r>
    </w:p>
    <w:p w14:paraId="431EE117" w14:textId="77777777" w:rsidR="009F707F" w:rsidRPr="009F707F" w:rsidRDefault="009F707F" w:rsidP="009F707F">
      <w:r w:rsidRPr="009F707F">
        <w:t>&lt;</w:t>
      </w:r>
      <w:proofErr w:type="spellStart"/>
      <w:r w:rsidRPr="009F707F">
        <w:t>BookID</w:t>
      </w:r>
      <w:proofErr w:type="spellEnd"/>
      <w:r w:rsidRPr="009F707F">
        <w:t>&gt;4&lt;/</w:t>
      </w:r>
      <w:proofErr w:type="spellStart"/>
      <w:r w:rsidRPr="009F707F">
        <w:t>BookID</w:t>
      </w:r>
      <w:proofErr w:type="spellEnd"/>
      <w:r w:rsidRPr="009F707F">
        <w:t>&gt;</w:t>
      </w:r>
    </w:p>
    <w:p w14:paraId="12AE175C" w14:textId="77777777" w:rsidR="009F707F" w:rsidRPr="009F707F" w:rsidRDefault="009F707F" w:rsidP="009F707F">
      <w:r w:rsidRPr="009F707F">
        <w:lastRenderedPageBreak/>
        <w:t>&lt;Title&gt;Rhythm of War&lt;/Title&gt;</w:t>
      </w:r>
    </w:p>
    <w:p w14:paraId="3BC2DC65" w14:textId="77777777" w:rsidR="009F707F" w:rsidRPr="009F707F" w:rsidRDefault="009F707F" w:rsidP="009F707F">
      <w:r w:rsidRPr="009F707F">
        <w:t>&lt;</w:t>
      </w:r>
      <w:proofErr w:type="spellStart"/>
      <w:r w:rsidRPr="009F707F">
        <w:t>AuthID</w:t>
      </w:r>
      <w:proofErr w:type="spellEnd"/>
      <w:r w:rsidRPr="009F707F">
        <w:t>&gt;1&lt;/</w:t>
      </w:r>
      <w:proofErr w:type="spellStart"/>
      <w:r w:rsidRPr="009F707F">
        <w:t>AuthID</w:t>
      </w:r>
      <w:proofErr w:type="spellEnd"/>
      <w:r w:rsidRPr="009F707F">
        <w:t>&gt;</w:t>
      </w:r>
    </w:p>
    <w:p w14:paraId="3D8DDC78" w14:textId="77777777" w:rsidR="009F707F" w:rsidRPr="009F707F" w:rsidRDefault="009F707F" w:rsidP="009F707F">
      <w:r w:rsidRPr="009F707F">
        <w:t>&lt;Genre&gt;Fantasy&lt;/Genre&gt;</w:t>
      </w:r>
    </w:p>
    <w:p w14:paraId="064FAFE7" w14:textId="77777777" w:rsidR="009F707F" w:rsidRPr="009F707F" w:rsidRDefault="009F707F" w:rsidP="009F707F">
      <w:r w:rsidRPr="009F707F">
        <w:t>&lt;Quantity&gt;3&lt;/Quantity&gt;</w:t>
      </w:r>
    </w:p>
    <w:p w14:paraId="3A1BEF42" w14:textId="77777777" w:rsidR="009F707F" w:rsidRPr="009F707F" w:rsidRDefault="009F707F" w:rsidP="009F707F">
      <w:r w:rsidRPr="009F707F">
        <w:t>&lt;/BOOK&gt;</w:t>
      </w:r>
    </w:p>
    <w:p w14:paraId="5CB6959C" w14:textId="77777777" w:rsidR="009F707F" w:rsidRPr="009F707F" w:rsidRDefault="009F707F" w:rsidP="009F707F">
      <w:r w:rsidRPr="009F707F">
        <w:t>&lt;BOOK&gt;</w:t>
      </w:r>
    </w:p>
    <w:p w14:paraId="63966B52" w14:textId="77777777" w:rsidR="009F707F" w:rsidRPr="009F707F" w:rsidRDefault="009F707F" w:rsidP="009F707F">
      <w:r w:rsidRPr="009F707F">
        <w:t>&lt;</w:t>
      </w:r>
      <w:proofErr w:type="spellStart"/>
      <w:r w:rsidRPr="009F707F">
        <w:t>BookID</w:t>
      </w:r>
      <w:proofErr w:type="spellEnd"/>
      <w:r w:rsidRPr="009F707F">
        <w:t>&gt;5&lt;/</w:t>
      </w:r>
      <w:proofErr w:type="spellStart"/>
      <w:r w:rsidRPr="009F707F">
        <w:t>BookID</w:t>
      </w:r>
      <w:proofErr w:type="spellEnd"/>
      <w:r w:rsidRPr="009F707F">
        <w:t>&gt;</w:t>
      </w:r>
    </w:p>
    <w:p w14:paraId="1CA006FA" w14:textId="77777777" w:rsidR="009F707F" w:rsidRPr="009F707F" w:rsidRDefault="009F707F" w:rsidP="009F707F">
      <w:r w:rsidRPr="009F707F">
        <w:t>&lt;Title&gt;New Spring&lt;/Title&gt;</w:t>
      </w:r>
    </w:p>
    <w:p w14:paraId="423864A9" w14:textId="77777777" w:rsidR="009F707F" w:rsidRPr="009F707F" w:rsidRDefault="009F707F" w:rsidP="009F707F">
      <w:r w:rsidRPr="009F707F">
        <w:t>&lt;</w:t>
      </w:r>
      <w:proofErr w:type="spellStart"/>
      <w:r w:rsidRPr="009F707F">
        <w:t>AuthID</w:t>
      </w:r>
      <w:proofErr w:type="spellEnd"/>
      <w:r w:rsidRPr="009F707F">
        <w:t>&gt;2&lt;/</w:t>
      </w:r>
      <w:proofErr w:type="spellStart"/>
      <w:r w:rsidRPr="009F707F">
        <w:t>AuthID</w:t>
      </w:r>
      <w:proofErr w:type="spellEnd"/>
      <w:r w:rsidRPr="009F707F">
        <w:t>&gt;</w:t>
      </w:r>
    </w:p>
    <w:p w14:paraId="087A77F2" w14:textId="77777777" w:rsidR="009F707F" w:rsidRPr="009F707F" w:rsidRDefault="009F707F" w:rsidP="009F707F">
      <w:r w:rsidRPr="009F707F">
        <w:t>&lt;Genre&gt;Fantasy&lt;/Genre&gt;</w:t>
      </w:r>
    </w:p>
    <w:p w14:paraId="5D583C81" w14:textId="77777777" w:rsidR="009F707F" w:rsidRPr="009F707F" w:rsidRDefault="009F707F" w:rsidP="009F707F">
      <w:r w:rsidRPr="009F707F">
        <w:t>&lt;Quantity&gt;2&lt;/Quantity&gt;</w:t>
      </w:r>
    </w:p>
    <w:p w14:paraId="1D16068B" w14:textId="77777777" w:rsidR="009F707F" w:rsidRPr="009F707F" w:rsidRDefault="009F707F" w:rsidP="009F707F">
      <w:r w:rsidRPr="009F707F">
        <w:t>&lt;/BOOK&gt;</w:t>
      </w:r>
    </w:p>
    <w:p w14:paraId="7105C8A0" w14:textId="77777777" w:rsidR="009F707F" w:rsidRPr="009F707F" w:rsidRDefault="009F707F" w:rsidP="009F707F">
      <w:r w:rsidRPr="009F707F">
        <w:t>&lt;BOOK&gt;</w:t>
      </w:r>
    </w:p>
    <w:p w14:paraId="05EEA2EE" w14:textId="77777777" w:rsidR="009F707F" w:rsidRPr="009F707F" w:rsidRDefault="009F707F" w:rsidP="009F707F">
      <w:r w:rsidRPr="009F707F">
        <w:t>&lt;</w:t>
      </w:r>
      <w:proofErr w:type="spellStart"/>
      <w:r w:rsidRPr="009F707F">
        <w:t>BookID</w:t>
      </w:r>
      <w:proofErr w:type="spellEnd"/>
      <w:r w:rsidRPr="009F707F">
        <w:t>&gt;6&lt;/</w:t>
      </w:r>
      <w:proofErr w:type="spellStart"/>
      <w:r w:rsidRPr="009F707F">
        <w:t>BookID</w:t>
      </w:r>
      <w:proofErr w:type="spellEnd"/>
      <w:r w:rsidRPr="009F707F">
        <w:t>&gt;</w:t>
      </w:r>
    </w:p>
    <w:p w14:paraId="2EED413B" w14:textId="77777777" w:rsidR="009F707F" w:rsidRPr="009F707F" w:rsidRDefault="009F707F" w:rsidP="009F707F">
      <w:r w:rsidRPr="009F707F">
        <w:t>&lt;Title&gt;The Eye of the World&lt;/Title&gt;</w:t>
      </w:r>
    </w:p>
    <w:p w14:paraId="5EEC33D2" w14:textId="77777777" w:rsidR="009F707F" w:rsidRPr="009F707F" w:rsidRDefault="009F707F" w:rsidP="009F707F">
      <w:r w:rsidRPr="009F707F">
        <w:t>&lt;</w:t>
      </w:r>
      <w:proofErr w:type="spellStart"/>
      <w:r w:rsidRPr="009F707F">
        <w:t>AuthID</w:t>
      </w:r>
      <w:proofErr w:type="spellEnd"/>
      <w:r w:rsidRPr="009F707F">
        <w:t>&gt;2&lt;/</w:t>
      </w:r>
      <w:proofErr w:type="spellStart"/>
      <w:r w:rsidRPr="009F707F">
        <w:t>AuthID</w:t>
      </w:r>
      <w:proofErr w:type="spellEnd"/>
      <w:r w:rsidRPr="009F707F">
        <w:t>&gt;</w:t>
      </w:r>
    </w:p>
    <w:p w14:paraId="268CF2C1" w14:textId="77777777" w:rsidR="009F707F" w:rsidRPr="009F707F" w:rsidRDefault="009F707F" w:rsidP="009F707F">
      <w:r w:rsidRPr="009F707F">
        <w:t>&lt;Genre&gt;Fantasy&lt;/Genre&gt;</w:t>
      </w:r>
    </w:p>
    <w:p w14:paraId="0849AC6F" w14:textId="77777777" w:rsidR="009F707F" w:rsidRPr="009F707F" w:rsidRDefault="009F707F" w:rsidP="009F707F">
      <w:r w:rsidRPr="009F707F">
        <w:t>&lt;Quantity&gt;4&lt;/Quantity&gt;</w:t>
      </w:r>
    </w:p>
    <w:p w14:paraId="0D68DB65" w14:textId="77777777" w:rsidR="009F707F" w:rsidRPr="009F707F" w:rsidRDefault="009F707F" w:rsidP="009F707F">
      <w:r w:rsidRPr="009F707F">
        <w:t>&lt;/BOOK&gt;</w:t>
      </w:r>
    </w:p>
    <w:p w14:paraId="0AB56698" w14:textId="77777777" w:rsidR="009F707F" w:rsidRPr="009F707F" w:rsidRDefault="009F707F" w:rsidP="009F707F">
      <w:r w:rsidRPr="009F707F">
        <w:t>&lt;BOOK&gt;</w:t>
      </w:r>
    </w:p>
    <w:p w14:paraId="6C2D91D5" w14:textId="77777777" w:rsidR="009F707F" w:rsidRPr="009F707F" w:rsidRDefault="009F707F" w:rsidP="009F707F">
      <w:r w:rsidRPr="009F707F">
        <w:t>&lt;</w:t>
      </w:r>
      <w:proofErr w:type="spellStart"/>
      <w:r w:rsidRPr="009F707F">
        <w:t>BookID</w:t>
      </w:r>
      <w:proofErr w:type="spellEnd"/>
      <w:r w:rsidRPr="009F707F">
        <w:t>&gt;7&lt;/</w:t>
      </w:r>
      <w:proofErr w:type="spellStart"/>
      <w:r w:rsidRPr="009F707F">
        <w:t>BookID</w:t>
      </w:r>
      <w:proofErr w:type="spellEnd"/>
      <w:r w:rsidRPr="009F707F">
        <w:t>&gt;</w:t>
      </w:r>
    </w:p>
    <w:p w14:paraId="2B40968F" w14:textId="77777777" w:rsidR="009F707F" w:rsidRPr="009F707F" w:rsidRDefault="009F707F" w:rsidP="009F707F">
      <w:r w:rsidRPr="009F707F">
        <w:t>&lt;Title&gt;The Great Hunt&lt;/Title&gt;</w:t>
      </w:r>
    </w:p>
    <w:p w14:paraId="67DCC14A" w14:textId="77777777" w:rsidR="009F707F" w:rsidRPr="009F707F" w:rsidRDefault="009F707F" w:rsidP="009F707F">
      <w:r w:rsidRPr="009F707F">
        <w:t>&lt;</w:t>
      </w:r>
      <w:proofErr w:type="spellStart"/>
      <w:r w:rsidRPr="009F707F">
        <w:t>AuthID</w:t>
      </w:r>
      <w:proofErr w:type="spellEnd"/>
      <w:r w:rsidRPr="009F707F">
        <w:t>&gt;2&lt;/</w:t>
      </w:r>
      <w:proofErr w:type="spellStart"/>
      <w:r w:rsidRPr="009F707F">
        <w:t>AuthID</w:t>
      </w:r>
      <w:proofErr w:type="spellEnd"/>
      <w:r w:rsidRPr="009F707F">
        <w:t>&gt;</w:t>
      </w:r>
    </w:p>
    <w:p w14:paraId="1AF02FD1" w14:textId="77777777" w:rsidR="009F707F" w:rsidRPr="009F707F" w:rsidRDefault="009F707F" w:rsidP="009F707F">
      <w:r w:rsidRPr="009F707F">
        <w:t>&lt;Genre&gt;Fantasy&lt;/Genre&gt;</w:t>
      </w:r>
    </w:p>
    <w:p w14:paraId="0B67290A" w14:textId="77777777" w:rsidR="009F707F" w:rsidRPr="009F707F" w:rsidRDefault="009F707F" w:rsidP="009F707F">
      <w:r w:rsidRPr="009F707F">
        <w:t>&lt;Quantity&gt;5&lt;/Quantity&gt;</w:t>
      </w:r>
    </w:p>
    <w:p w14:paraId="0F9E1C62" w14:textId="77777777" w:rsidR="009F707F" w:rsidRPr="009F707F" w:rsidRDefault="009F707F" w:rsidP="009F707F">
      <w:r w:rsidRPr="009F707F">
        <w:t>&lt;/BOOK&gt;</w:t>
      </w:r>
    </w:p>
    <w:p w14:paraId="3FB39479" w14:textId="77777777" w:rsidR="009F707F" w:rsidRPr="009F707F" w:rsidRDefault="009F707F" w:rsidP="009F707F">
      <w:r w:rsidRPr="009F707F">
        <w:t>&lt;BOOK&gt;</w:t>
      </w:r>
    </w:p>
    <w:p w14:paraId="6753BAA0" w14:textId="77777777" w:rsidR="009F707F" w:rsidRPr="009F707F" w:rsidRDefault="009F707F" w:rsidP="009F707F">
      <w:r w:rsidRPr="009F707F">
        <w:t>&lt;</w:t>
      </w:r>
      <w:proofErr w:type="spellStart"/>
      <w:r w:rsidRPr="009F707F">
        <w:t>BookID</w:t>
      </w:r>
      <w:proofErr w:type="spellEnd"/>
      <w:r w:rsidRPr="009F707F">
        <w:t>&gt;8&lt;/</w:t>
      </w:r>
      <w:proofErr w:type="spellStart"/>
      <w:r w:rsidRPr="009F707F">
        <w:t>BookID</w:t>
      </w:r>
      <w:proofErr w:type="spellEnd"/>
      <w:r w:rsidRPr="009F707F">
        <w:t>&gt;</w:t>
      </w:r>
    </w:p>
    <w:p w14:paraId="122B6FB5" w14:textId="77777777" w:rsidR="009F707F" w:rsidRPr="009F707F" w:rsidRDefault="009F707F" w:rsidP="009F707F">
      <w:r w:rsidRPr="009F707F">
        <w:t>&lt;Title&gt;The Dragon Reborn&lt;/Title&gt;</w:t>
      </w:r>
    </w:p>
    <w:p w14:paraId="27693597" w14:textId="77777777" w:rsidR="009F707F" w:rsidRPr="009F707F" w:rsidRDefault="009F707F" w:rsidP="009F707F">
      <w:r w:rsidRPr="009F707F">
        <w:lastRenderedPageBreak/>
        <w:t>&lt;</w:t>
      </w:r>
      <w:proofErr w:type="spellStart"/>
      <w:r w:rsidRPr="009F707F">
        <w:t>AuthID</w:t>
      </w:r>
      <w:proofErr w:type="spellEnd"/>
      <w:r w:rsidRPr="009F707F">
        <w:t>&gt;2&lt;/</w:t>
      </w:r>
      <w:proofErr w:type="spellStart"/>
      <w:r w:rsidRPr="009F707F">
        <w:t>AuthID</w:t>
      </w:r>
      <w:proofErr w:type="spellEnd"/>
      <w:r w:rsidRPr="009F707F">
        <w:t>&gt;</w:t>
      </w:r>
    </w:p>
    <w:p w14:paraId="0A39BC99" w14:textId="77777777" w:rsidR="009F707F" w:rsidRPr="009F707F" w:rsidRDefault="009F707F" w:rsidP="009F707F">
      <w:r w:rsidRPr="009F707F">
        <w:t>&lt;Genre&gt;Fantasy&lt;/Genre&gt;</w:t>
      </w:r>
    </w:p>
    <w:p w14:paraId="6404EBC8" w14:textId="77777777" w:rsidR="009F707F" w:rsidRPr="009F707F" w:rsidRDefault="009F707F" w:rsidP="009F707F">
      <w:r w:rsidRPr="009F707F">
        <w:t>&lt;Quantity&gt;5&lt;/Quantity&gt;</w:t>
      </w:r>
    </w:p>
    <w:p w14:paraId="2BD64C52" w14:textId="77777777" w:rsidR="009F707F" w:rsidRPr="009F707F" w:rsidRDefault="009F707F" w:rsidP="009F707F">
      <w:r w:rsidRPr="009F707F">
        <w:t>&lt;/BOOK&gt;</w:t>
      </w:r>
    </w:p>
    <w:p w14:paraId="573AB882" w14:textId="77777777" w:rsidR="009F707F" w:rsidRPr="009F707F" w:rsidRDefault="009F707F" w:rsidP="009F707F">
      <w:r w:rsidRPr="009F707F">
        <w:t>&lt;BOOK&gt;</w:t>
      </w:r>
    </w:p>
    <w:p w14:paraId="02C54173" w14:textId="77777777" w:rsidR="009F707F" w:rsidRPr="009F707F" w:rsidRDefault="009F707F" w:rsidP="009F707F">
      <w:r w:rsidRPr="009F707F">
        <w:t>&lt;</w:t>
      </w:r>
      <w:proofErr w:type="spellStart"/>
      <w:r w:rsidRPr="009F707F">
        <w:t>BookID</w:t>
      </w:r>
      <w:proofErr w:type="spellEnd"/>
      <w:r w:rsidRPr="009F707F">
        <w:t>&gt;9&lt;/</w:t>
      </w:r>
      <w:proofErr w:type="spellStart"/>
      <w:r w:rsidRPr="009F707F">
        <w:t>BookID</w:t>
      </w:r>
      <w:proofErr w:type="spellEnd"/>
      <w:r w:rsidRPr="009F707F">
        <w:t>&gt;</w:t>
      </w:r>
    </w:p>
    <w:p w14:paraId="646C93AB" w14:textId="77777777" w:rsidR="009F707F" w:rsidRPr="009F707F" w:rsidRDefault="009F707F" w:rsidP="009F707F">
      <w:r w:rsidRPr="009F707F">
        <w:t>&lt;Title&gt;The Shadow Rising&lt;/Title&gt;</w:t>
      </w:r>
    </w:p>
    <w:p w14:paraId="3469FE7C" w14:textId="77777777" w:rsidR="009F707F" w:rsidRPr="009F707F" w:rsidRDefault="009F707F" w:rsidP="009F707F">
      <w:r w:rsidRPr="009F707F">
        <w:t>&lt;</w:t>
      </w:r>
      <w:proofErr w:type="spellStart"/>
      <w:r w:rsidRPr="009F707F">
        <w:t>AuthID</w:t>
      </w:r>
      <w:proofErr w:type="spellEnd"/>
      <w:r w:rsidRPr="009F707F">
        <w:t>&gt;2&lt;/</w:t>
      </w:r>
      <w:proofErr w:type="spellStart"/>
      <w:r w:rsidRPr="009F707F">
        <w:t>AuthID</w:t>
      </w:r>
      <w:proofErr w:type="spellEnd"/>
      <w:r w:rsidRPr="009F707F">
        <w:t>&gt;</w:t>
      </w:r>
    </w:p>
    <w:p w14:paraId="6154B316" w14:textId="77777777" w:rsidR="009F707F" w:rsidRPr="009F707F" w:rsidRDefault="009F707F" w:rsidP="009F707F">
      <w:r w:rsidRPr="009F707F">
        <w:t>&lt;Genre&gt;Fantasy&lt;/Genre&gt;</w:t>
      </w:r>
    </w:p>
    <w:p w14:paraId="09673D3F" w14:textId="77777777" w:rsidR="009F707F" w:rsidRPr="009F707F" w:rsidRDefault="009F707F" w:rsidP="009F707F">
      <w:r w:rsidRPr="009F707F">
        <w:t>&lt;Quantity&gt;5&lt;/Quantity&gt;</w:t>
      </w:r>
    </w:p>
    <w:p w14:paraId="58A53CBA" w14:textId="77777777" w:rsidR="009F707F" w:rsidRPr="009F707F" w:rsidRDefault="009F707F" w:rsidP="009F707F">
      <w:r w:rsidRPr="009F707F">
        <w:t>&lt;/BOOK&gt;</w:t>
      </w:r>
    </w:p>
    <w:p w14:paraId="5617972B" w14:textId="77777777" w:rsidR="009F707F" w:rsidRPr="009F707F" w:rsidRDefault="009F707F" w:rsidP="009F707F">
      <w:r w:rsidRPr="009F707F">
        <w:t>&lt;BOOK&gt;</w:t>
      </w:r>
    </w:p>
    <w:p w14:paraId="620F202A" w14:textId="77777777" w:rsidR="009F707F" w:rsidRPr="009F707F" w:rsidRDefault="009F707F" w:rsidP="009F707F">
      <w:r w:rsidRPr="009F707F">
        <w:t>&lt;</w:t>
      </w:r>
      <w:proofErr w:type="spellStart"/>
      <w:r w:rsidRPr="009F707F">
        <w:t>BookID</w:t>
      </w:r>
      <w:proofErr w:type="spellEnd"/>
      <w:r w:rsidRPr="009F707F">
        <w:t>&gt;10&lt;/</w:t>
      </w:r>
      <w:proofErr w:type="spellStart"/>
      <w:r w:rsidRPr="009F707F">
        <w:t>BookID</w:t>
      </w:r>
      <w:proofErr w:type="spellEnd"/>
      <w:r w:rsidRPr="009F707F">
        <w:t>&gt;</w:t>
      </w:r>
    </w:p>
    <w:p w14:paraId="7951D966" w14:textId="77777777" w:rsidR="009F707F" w:rsidRPr="009F707F" w:rsidRDefault="009F707F" w:rsidP="009F707F">
      <w:r w:rsidRPr="009F707F">
        <w:t>&lt;Title&gt;The Fires of Heaven&lt;/Title&gt;</w:t>
      </w:r>
    </w:p>
    <w:p w14:paraId="540E1EB5" w14:textId="77777777" w:rsidR="009F707F" w:rsidRPr="009F707F" w:rsidRDefault="009F707F" w:rsidP="009F707F">
      <w:r w:rsidRPr="009F707F">
        <w:t>&lt;</w:t>
      </w:r>
      <w:proofErr w:type="spellStart"/>
      <w:r w:rsidRPr="009F707F">
        <w:t>AuthID</w:t>
      </w:r>
      <w:proofErr w:type="spellEnd"/>
      <w:r w:rsidRPr="009F707F">
        <w:t>&gt;2&lt;/</w:t>
      </w:r>
      <w:proofErr w:type="spellStart"/>
      <w:r w:rsidRPr="009F707F">
        <w:t>AuthID</w:t>
      </w:r>
      <w:proofErr w:type="spellEnd"/>
      <w:r w:rsidRPr="009F707F">
        <w:t>&gt;</w:t>
      </w:r>
    </w:p>
    <w:p w14:paraId="3CBCDAF3" w14:textId="77777777" w:rsidR="009F707F" w:rsidRPr="009F707F" w:rsidRDefault="009F707F" w:rsidP="009F707F">
      <w:r w:rsidRPr="009F707F">
        <w:t>&lt;Genre&gt;Fantasy&lt;/Genre&gt;</w:t>
      </w:r>
    </w:p>
    <w:p w14:paraId="342863E9" w14:textId="77777777" w:rsidR="009F707F" w:rsidRPr="009F707F" w:rsidRDefault="009F707F" w:rsidP="009F707F">
      <w:r w:rsidRPr="009F707F">
        <w:t>&lt;Quantity&gt;5&lt;/Quantity&gt;</w:t>
      </w:r>
    </w:p>
    <w:p w14:paraId="0C8DAE00" w14:textId="77777777" w:rsidR="009F707F" w:rsidRPr="009F707F" w:rsidRDefault="009F707F" w:rsidP="009F707F">
      <w:r w:rsidRPr="009F707F">
        <w:t>&lt;/BOOK&gt;</w:t>
      </w:r>
    </w:p>
    <w:p w14:paraId="3258ED00" w14:textId="77777777" w:rsidR="009F707F" w:rsidRPr="009F707F" w:rsidRDefault="009F707F" w:rsidP="009F707F">
      <w:r w:rsidRPr="009F707F">
        <w:t>&lt;BOOK&gt;</w:t>
      </w:r>
    </w:p>
    <w:p w14:paraId="1888D8EB" w14:textId="77777777" w:rsidR="009F707F" w:rsidRPr="009F707F" w:rsidRDefault="009F707F" w:rsidP="009F707F">
      <w:r w:rsidRPr="009F707F">
        <w:t>&lt;</w:t>
      </w:r>
      <w:proofErr w:type="spellStart"/>
      <w:r w:rsidRPr="009F707F">
        <w:t>BookID</w:t>
      </w:r>
      <w:proofErr w:type="spellEnd"/>
      <w:r w:rsidRPr="009F707F">
        <w:t>&gt;11&lt;/</w:t>
      </w:r>
      <w:proofErr w:type="spellStart"/>
      <w:r w:rsidRPr="009F707F">
        <w:t>BookID</w:t>
      </w:r>
      <w:proofErr w:type="spellEnd"/>
      <w:r w:rsidRPr="009F707F">
        <w:t>&gt;</w:t>
      </w:r>
    </w:p>
    <w:p w14:paraId="54F66086" w14:textId="77777777" w:rsidR="009F707F" w:rsidRPr="009F707F" w:rsidRDefault="009F707F" w:rsidP="009F707F">
      <w:r w:rsidRPr="009F707F">
        <w:t>&lt;Title&gt;Lord of Chaos&lt;/Title&gt;</w:t>
      </w:r>
    </w:p>
    <w:p w14:paraId="0AE1D484" w14:textId="77777777" w:rsidR="009F707F" w:rsidRPr="009F707F" w:rsidRDefault="009F707F" w:rsidP="009F707F">
      <w:r w:rsidRPr="009F707F">
        <w:t>&lt;</w:t>
      </w:r>
      <w:proofErr w:type="spellStart"/>
      <w:r w:rsidRPr="009F707F">
        <w:t>AuthID</w:t>
      </w:r>
      <w:proofErr w:type="spellEnd"/>
      <w:r w:rsidRPr="009F707F">
        <w:t>&gt;2&lt;/</w:t>
      </w:r>
      <w:proofErr w:type="spellStart"/>
      <w:r w:rsidRPr="009F707F">
        <w:t>AuthID</w:t>
      </w:r>
      <w:proofErr w:type="spellEnd"/>
      <w:r w:rsidRPr="009F707F">
        <w:t>&gt;</w:t>
      </w:r>
    </w:p>
    <w:p w14:paraId="14A28BA5" w14:textId="77777777" w:rsidR="009F707F" w:rsidRPr="009F707F" w:rsidRDefault="009F707F" w:rsidP="009F707F">
      <w:r w:rsidRPr="009F707F">
        <w:t>&lt;Genre&gt;Fantasy&lt;/Genre&gt;</w:t>
      </w:r>
    </w:p>
    <w:p w14:paraId="3AD3FB8E" w14:textId="77777777" w:rsidR="009F707F" w:rsidRPr="009F707F" w:rsidRDefault="009F707F" w:rsidP="009F707F">
      <w:r w:rsidRPr="009F707F">
        <w:t>&lt;Quantity&gt;5&lt;/Quantity&gt;</w:t>
      </w:r>
    </w:p>
    <w:p w14:paraId="71663C6B" w14:textId="77777777" w:rsidR="009F707F" w:rsidRPr="009F707F" w:rsidRDefault="009F707F" w:rsidP="009F707F">
      <w:r w:rsidRPr="009F707F">
        <w:t>&lt;/BOOK&gt;</w:t>
      </w:r>
    </w:p>
    <w:p w14:paraId="7A28B9CC" w14:textId="77777777" w:rsidR="009F707F" w:rsidRPr="009F707F" w:rsidRDefault="009F707F" w:rsidP="009F707F">
      <w:r w:rsidRPr="009F707F">
        <w:t>&lt;BOOK&gt;</w:t>
      </w:r>
    </w:p>
    <w:p w14:paraId="076CBABA" w14:textId="77777777" w:rsidR="009F707F" w:rsidRPr="009F707F" w:rsidRDefault="009F707F" w:rsidP="009F707F">
      <w:r w:rsidRPr="009F707F">
        <w:t>&lt;</w:t>
      </w:r>
      <w:proofErr w:type="spellStart"/>
      <w:r w:rsidRPr="009F707F">
        <w:t>BookID</w:t>
      </w:r>
      <w:proofErr w:type="spellEnd"/>
      <w:r w:rsidRPr="009F707F">
        <w:t>&gt;12&lt;/</w:t>
      </w:r>
      <w:proofErr w:type="spellStart"/>
      <w:r w:rsidRPr="009F707F">
        <w:t>BookID</w:t>
      </w:r>
      <w:proofErr w:type="spellEnd"/>
      <w:r w:rsidRPr="009F707F">
        <w:t>&gt;</w:t>
      </w:r>
    </w:p>
    <w:p w14:paraId="71442F89" w14:textId="77777777" w:rsidR="009F707F" w:rsidRPr="009F707F" w:rsidRDefault="009F707F" w:rsidP="009F707F">
      <w:r w:rsidRPr="009F707F">
        <w:t>&lt;Title&gt;A Crown of Swords&lt;/Title&gt;</w:t>
      </w:r>
    </w:p>
    <w:p w14:paraId="5FE07CED" w14:textId="77777777" w:rsidR="009F707F" w:rsidRPr="009F707F" w:rsidRDefault="009F707F" w:rsidP="009F707F">
      <w:r w:rsidRPr="009F707F">
        <w:t>&lt;</w:t>
      </w:r>
      <w:proofErr w:type="spellStart"/>
      <w:r w:rsidRPr="009F707F">
        <w:t>AuthID</w:t>
      </w:r>
      <w:proofErr w:type="spellEnd"/>
      <w:r w:rsidRPr="009F707F">
        <w:t>&gt;2&lt;/</w:t>
      </w:r>
      <w:proofErr w:type="spellStart"/>
      <w:r w:rsidRPr="009F707F">
        <w:t>AuthID</w:t>
      </w:r>
      <w:proofErr w:type="spellEnd"/>
      <w:r w:rsidRPr="009F707F">
        <w:t>&gt;</w:t>
      </w:r>
    </w:p>
    <w:p w14:paraId="42256823" w14:textId="77777777" w:rsidR="009F707F" w:rsidRPr="009F707F" w:rsidRDefault="009F707F" w:rsidP="009F707F">
      <w:r w:rsidRPr="009F707F">
        <w:lastRenderedPageBreak/>
        <w:t>&lt;Genre&gt;Fantasy&lt;/Genre&gt;</w:t>
      </w:r>
    </w:p>
    <w:p w14:paraId="3018F0F7" w14:textId="77777777" w:rsidR="009F707F" w:rsidRPr="009F707F" w:rsidRDefault="009F707F" w:rsidP="009F707F">
      <w:r w:rsidRPr="009F707F">
        <w:t>&lt;Quantity&gt;5&lt;/Quantity&gt;</w:t>
      </w:r>
    </w:p>
    <w:p w14:paraId="47E0FCEF" w14:textId="77777777" w:rsidR="009F707F" w:rsidRPr="009F707F" w:rsidRDefault="009F707F" w:rsidP="009F707F">
      <w:r w:rsidRPr="009F707F">
        <w:t>&lt;/BOOK&gt;</w:t>
      </w:r>
    </w:p>
    <w:p w14:paraId="1D54486C" w14:textId="77777777" w:rsidR="009F707F" w:rsidRPr="009F707F" w:rsidRDefault="009F707F" w:rsidP="009F707F">
      <w:r w:rsidRPr="009F707F">
        <w:t>&lt;BOOK&gt;</w:t>
      </w:r>
    </w:p>
    <w:p w14:paraId="456B2AC8" w14:textId="77777777" w:rsidR="009F707F" w:rsidRPr="009F707F" w:rsidRDefault="009F707F" w:rsidP="009F707F">
      <w:r w:rsidRPr="009F707F">
        <w:t>&lt;</w:t>
      </w:r>
      <w:proofErr w:type="spellStart"/>
      <w:r w:rsidRPr="009F707F">
        <w:t>BookID</w:t>
      </w:r>
      <w:proofErr w:type="spellEnd"/>
      <w:r w:rsidRPr="009F707F">
        <w:t>&gt;13&lt;/</w:t>
      </w:r>
      <w:proofErr w:type="spellStart"/>
      <w:r w:rsidRPr="009F707F">
        <w:t>BookID</w:t>
      </w:r>
      <w:proofErr w:type="spellEnd"/>
      <w:r w:rsidRPr="009F707F">
        <w:t>&gt;</w:t>
      </w:r>
    </w:p>
    <w:p w14:paraId="3B550270" w14:textId="77777777" w:rsidR="009F707F" w:rsidRPr="009F707F" w:rsidRDefault="009F707F" w:rsidP="009F707F">
      <w:r w:rsidRPr="009F707F">
        <w:t>&lt;Title&gt;The Path of Daggers&lt;/Title&gt;</w:t>
      </w:r>
    </w:p>
    <w:p w14:paraId="474B5CFA" w14:textId="77777777" w:rsidR="009F707F" w:rsidRPr="009F707F" w:rsidRDefault="009F707F" w:rsidP="009F707F">
      <w:r w:rsidRPr="009F707F">
        <w:t>&lt;</w:t>
      </w:r>
      <w:proofErr w:type="spellStart"/>
      <w:r w:rsidRPr="009F707F">
        <w:t>AuthID</w:t>
      </w:r>
      <w:proofErr w:type="spellEnd"/>
      <w:r w:rsidRPr="009F707F">
        <w:t>&gt;2&lt;/</w:t>
      </w:r>
      <w:proofErr w:type="spellStart"/>
      <w:r w:rsidRPr="009F707F">
        <w:t>AuthID</w:t>
      </w:r>
      <w:proofErr w:type="spellEnd"/>
      <w:r w:rsidRPr="009F707F">
        <w:t>&gt;</w:t>
      </w:r>
    </w:p>
    <w:p w14:paraId="313AB7F1" w14:textId="77777777" w:rsidR="009F707F" w:rsidRPr="009F707F" w:rsidRDefault="009F707F" w:rsidP="009F707F">
      <w:r w:rsidRPr="009F707F">
        <w:t>&lt;Genre&gt;Fantasy&lt;/Genre&gt;</w:t>
      </w:r>
    </w:p>
    <w:p w14:paraId="34AF5937" w14:textId="77777777" w:rsidR="009F707F" w:rsidRPr="009F707F" w:rsidRDefault="009F707F" w:rsidP="009F707F">
      <w:r w:rsidRPr="009F707F">
        <w:t>&lt;Quantity&gt;5&lt;/Quantity&gt;</w:t>
      </w:r>
    </w:p>
    <w:p w14:paraId="45FE6374" w14:textId="77777777" w:rsidR="009F707F" w:rsidRPr="009F707F" w:rsidRDefault="009F707F" w:rsidP="009F707F">
      <w:r w:rsidRPr="009F707F">
        <w:t>&lt;/BOOK&gt;</w:t>
      </w:r>
    </w:p>
    <w:p w14:paraId="4B3A3620" w14:textId="77777777" w:rsidR="009F707F" w:rsidRPr="009F707F" w:rsidRDefault="009F707F" w:rsidP="009F707F">
      <w:r w:rsidRPr="009F707F">
        <w:t>&lt;BOOK&gt;</w:t>
      </w:r>
    </w:p>
    <w:p w14:paraId="133B536D" w14:textId="77777777" w:rsidR="009F707F" w:rsidRPr="009F707F" w:rsidRDefault="009F707F" w:rsidP="009F707F">
      <w:r w:rsidRPr="009F707F">
        <w:t>&lt;</w:t>
      </w:r>
      <w:proofErr w:type="spellStart"/>
      <w:r w:rsidRPr="009F707F">
        <w:t>BookID</w:t>
      </w:r>
      <w:proofErr w:type="spellEnd"/>
      <w:r w:rsidRPr="009F707F">
        <w:t>&gt;14&lt;/</w:t>
      </w:r>
      <w:proofErr w:type="spellStart"/>
      <w:r w:rsidRPr="009F707F">
        <w:t>BookID</w:t>
      </w:r>
      <w:proofErr w:type="spellEnd"/>
      <w:r w:rsidRPr="009F707F">
        <w:t>&gt;</w:t>
      </w:r>
    </w:p>
    <w:p w14:paraId="65FC425B" w14:textId="77777777" w:rsidR="009F707F" w:rsidRPr="009F707F" w:rsidRDefault="009F707F" w:rsidP="009F707F">
      <w:r w:rsidRPr="009F707F">
        <w:t>&lt;Title&gt;</w:t>
      </w:r>
      <w:proofErr w:type="spellStart"/>
      <w:r w:rsidRPr="009F707F">
        <w:t>Winter&amp;</w:t>
      </w:r>
      <w:proofErr w:type="gramStart"/>
      <w:r w:rsidRPr="009F707F">
        <w:t>apos;s</w:t>
      </w:r>
      <w:proofErr w:type="spellEnd"/>
      <w:proofErr w:type="gramEnd"/>
      <w:r w:rsidRPr="009F707F">
        <w:t xml:space="preserve"> Heart&lt;/Title&gt;</w:t>
      </w:r>
    </w:p>
    <w:p w14:paraId="198A7B05" w14:textId="77777777" w:rsidR="009F707F" w:rsidRPr="009F707F" w:rsidRDefault="009F707F" w:rsidP="009F707F">
      <w:r w:rsidRPr="009F707F">
        <w:t>&lt;</w:t>
      </w:r>
      <w:proofErr w:type="spellStart"/>
      <w:r w:rsidRPr="009F707F">
        <w:t>AuthID</w:t>
      </w:r>
      <w:proofErr w:type="spellEnd"/>
      <w:r w:rsidRPr="009F707F">
        <w:t>&gt;2&lt;/</w:t>
      </w:r>
      <w:proofErr w:type="spellStart"/>
      <w:r w:rsidRPr="009F707F">
        <w:t>AuthID</w:t>
      </w:r>
      <w:proofErr w:type="spellEnd"/>
      <w:r w:rsidRPr="009F707F">
        <w:t>&gt;</w:t>
      </w:r>
    </w:p>
    <w:p w14:paraId="709E401C" w14:textId="77777777" w:rsidR="009F707F" w:rsidRPr="009F707F" w:rsidRDefault="009F707F" w:rsidP="009F707F">
      <w:r w:rsidRPr="009F707F">
        <w:t>&lt;Genre&gt;Fantasy&lt;/Genre&gt;</w:t>
      </w:r>
    </w:p>
    <w:p w14:paraId="020E7573" w14:textId="77777777" w:rsidR="009F707F" w:rsidRPr="009F707F" w:rsidRDefault="009F707F" w:rsidP="009F707F">
      <w:r w:rsidRPr="009F707F">
        <w:t>&lt;Quantity&gt;5&lt;/Quantity&gt;</w:t>
      </w:r>
    </w:p>
    <w:p w14:paraId="7FBC793E" w14:textId="77777777" w:rsidR="009F707F" w:rsidRPr="009F707F" w:rsidRDefault="009F707F" w:rsidP="009F707F">
      <w:r w:rsidRPr="009F707F">
        <w:t>&lt;/BOOK&gt;</w:t>
      </w:r>
    </w:p>
    <w:p w14:paraId="7C842FC4" w14:textId="77777777" w:rsidR="009F707F" w:rsidRPr="009F707F" w:rsidRDefault="009F707F" w:rsidP="009F707F">
      <w:r w:rsidRPr="009F707F">
        <w:t>&lt;BOOK&gt;</w:t>
      </w:r>
    </w:p>
    <w:p w14:paraId="762966DD" w14:textId="77777777" w:rsidR="009F707F" w:rsidRPr="009F707F" w:rsidRDefault="009F707F" w:rsidP="009F707F">
      <w:r w:rsidRPr="009F707F">
        <w:t>&lt;</w:t>
      </w:r>
      <w:proofErr w:type="spellStart"/>
      <w:r w:rsidRPr="009F707F">
        <w:t>BookID</w:t>
      </w:r>
      <w:proofErr w:type="spellEnd"/>
      <w:r w:rsidRPr="009F707F">
        <w:t>&gt;15&lt;/</w:t>
      </w:r>
      <w:proofErr w:type="spellStart"/>
      <w:r w:rsidRPr="009F707F">
        <w:t>BookID</w:t>
      </w:r>
      <w:proofErr w:type="spellEnd"/>
      <w:r w:rsidRPr="009F707F">
        <w:t>&gt;</w:t>
      </w:r>
    </w:p>
    <w:p w14:paraId="2D5C2572" w14:textId="77777777" w:rsidR="009F707F" w:rsidRPr="009F707F" w:rsidRDefault="009F707F" w:rsidP="009F707F">
      <w:r w:rsidRPr="009F707F">
        <w:t>&lt;Title&gt;Crossroads of Twilight&lt;/Title&gt;</w:t>
      </w:r>
    </w:p>
    <w:p w14:paraId="43155550" w14:textId="77777777" w:rsidR="009F707F" w:rsidRPr="009F707F" w:rsidRDefault="009F707F" w:rsidP="009F707F">
      <w:r w:rsidRPr="009F707F">
        <w:t>&lt;</w:t>
      </w:r>
      <w:proofErr w:type="spellStart"/>
      <w:r w:rsidRPr="009F707F">
        <w:t>AuthID</w:t>
      </w:r>
      <w:proofErr w:type="spellEnd"/>
      <w:r w:rsidRPr="009F707F">
        <w:t>&gt;2&lt;/</w:t>
      </w:r>
      <w:proofErr w:type="spellStart"/>
      <w:r w:rsidRPr="009F707F">
        <w:t>AuthID</w:t>
      </w:r>
      <w:proofErr w:type="spellEnd"/>
      <w:r w:rsidRPr="009F707F">
        <w:t>&gt;</w:t>
      </w:r>
    </w:p>
    <w:p w14:paraId="2476C22B" w14:textId="77777777" w:rsidR="009F707F" w:rsidRPr="009F707F" w:rsidRDefault="009F707F" w:rsidP="009F707F">
      <w:r w:rsidRPr="009F707F">
        <w:t>&lt;Genre&gt;Fantasy&lt;/Genre&gt;</w:t>
      </w:r>
    </w:p>
    <w:p w14:paraId="7B03B8DE" w14:textId="77777777" w:rsidR="009F707F" w:rsidRPr="009F707F" w:rsidRDefault="009F707F" w:rsidP="009F707F">
      <w:r w:rsidRPr="009F707F">
        <w:t>&lt;Quantity&gt;5&lt;/Quantity&gt;</w:t>
      </w:r>
    </w:p>
    <w:p w14:paraId="58D82744" w14:textId="77777777" w:rsidR="009F707F" w:rsidRPr="009F707F" w:rsidRDefault="009F707F" w:rsidP="009F707F">
      <w:r w:rsidRPr="009F707F">
        <w:t>&lt;/BOOK&gt;</w:t>
      </w:r>
    </w:p>
    <w:p w14:paraId="7767370A" w14:textId="77777777" w:rsidR="009F707F" w:rsidRPr="009F707F" w:rsidRDefault="009F707F" w:rsidP="009F707F">
      <w:r w:rsidRPr="009F707F">
        <w:t>&lt;BOOK&gt;</w:t>
      </w:r>
    </w:p>
    <w:p w14:paraId="4DB76495" w14:textId="77777777" w:rsidR="009F707F" w:rsidRPr="009F707F" w:rsidRDefault="009F707F" w:rsidP="009F707F">
      <w:r w:rsidRPr="009F707F">
        <w:t>&lt;</w:t>
      </w:r>
      <w:proofErr w:type="spellStart"/>
      <w:r w:rsidRPr="009F707F">
        <w:t>BookID</w:t>
      </w:r>
      <w:proofErr w:type="spellEnd"/>
      <w:r w:rsidRPr="009F707F">
        <w:t>&gt;16&lt;/</w:t>
      </w:r>
      <w:proofErr w:type="spellStart"/>
      <w:r w:rsidRPr="009F707F">
        <w:t>BookID</w:t>
      </w:r>
      <w:proofErr w:type="spellEnd"/>
      <w:r w:rsidRPr="009F707F">
        <w:t>&gt;</w:t>
      </w:r>
    </w:p>
    <w:p w14:paraId="0F9A7BFA" w14:textId="77777777" w:rsidR="009F707F" w:rsidRPr="009F707F" w:rsidRDefault="009F707F" w:rsidP="009F707F">
      <w:r w:rsidRPr="009F707F">
        <w:t>&lt;Title&gt;Knife of Dreams&lt;/Title&gt;</w:t>
      </w:r>
    </w:p>
    <w:p w14:paraId="3492E31D" w14:textId="77777777" w:rsidR="009F707F" w:rsidRPr="009F707F" w:rsidRDefault="009F707F" w:rsidP="009F707F">
      <w:r w:rsidRPr="009F707F">
        <w:t>&lt;</w:t>
      </w:r>
      <w:proofErr w:type="spellStart"/>
      <w:r w:rsidRPr="009F707F">
        <w:t>AuthID</w:t>
      </w:r>
      <w:proofErr w:type="spellEnd"/>
      <w:r w:rsidRPr="009F707F">
        <w:t>&gt;2&lt;/</w:t>
      </w:r>
      <w:proofErr w:type="spellStart"/>
      <w:r w:rsidRPr="009F707F">
        <w:t>AuthID</w:t>
      </w:r>
      <w:proofErr w:type="spellEnd"/>
      <w:r w:rsidRPr="009F707F">
        <w:t>&gt;</w:t>
      </w:r>
    </w:p>
    <w:p w14:paraId="021F9958" w14:textId="77777777" w:rsidR="009F707F" w:rsidRPr="009F707F" w:rsidRDefault="009F707F" w:rsidP="009F707F">
      <w:r w:rsidRPr="009F707F">
        <w:t>&lt;Genre&gt;Fantasy&lt;/Genre&gt;</w:t>
      </w:r>
    </w:p>
    <w:p w14:paraId="114A753A" w14:textId="77777777" w:rsidR="009F707F" w:rsidRPr="009F707F" w:rsidRDefault="009F707F" w:rsidP="009F707F">
      <w:r w:rsidRPr="009F707F">
        <w:lastRenderedPageBreak/>
        <w:t>&lt;Quantity&gt;5&lt;/Quantity&gt;</w:t>
      </w:r>
    </w:p>
    <w:p w14:paraId="707FE4A6" w14:textId="77777777" w:rsidR="009F707F" w:rsidRPr="009F707F" w:rsidRDefault="009F707F" w:rsidP="009F707F">
      <w:r w:rsidRPr="009F707F">
        <w:t>&lt;/BOOK&gt;</w:t>
      </w:r>
    </w:p>
    <w:p w14:paraId="75739615" w14:textId="77777777" w:rsidR="009F707F" w:rsidRPr="009F707F" w:rsidRDefault="009F707F" w:rsidP="009F707F">
      <w:r w:rsidRPr="009F707F">
        <w:t>&lt;BOOK&gt;</w:t>
      </w:r>
    </w:p>
    <w:p w14:paraId="6E51A57A" w14:textId="77777777" w:rsidR="009F707F" w:rsidRPr="009F707F" w:rsidRDefault="009F707F" w:rsidP="009F707F">
      <w:r w:rsidRPr="009F707F">
        <w:t>&lt;</w:t>
      </w:r>
      <w:proofErr w:type="spellStart"/>
      <w:r w:rsidRPr="009F707F">
        <w:t>BookID</w:t>
      </w:r>
      <w:proofErr w:type="spellEnd"/>
      <w:r w:rsidRPr="009F707F">
        <w:t>&gt;17&lt;/</w:t>
      </w:r>
      <w:proofErr w:type="spellStart"/>
      <w:r w:rsidRPr="009F707F">
        <w:t>BookID</w:t>
      </w:r>
      <w:proofErr w:type="spellEnd"/>
      <w:r w:rsidRPr="009F707F">
        <w:t>&gt;</w:t>
      </w:r>
    </w:p>
    <w:p w14:paraId="4D463148" w14:textId="77777777" w:rsidR="009F707F" w:rsidRPr="009F707F" w:rsidRDefault="009F707F" w:rsidP="009F707F">
      <w:r w:rsidRPr="009F707F">
        <w:t>&lt;Title&gt;The Gathering Storm&lt;/Title&gt;</w:t>
      </w:r>
    </w:p>
    <w:p w14:paraId="18DD69A8" w14:textId="77777777" w:rsidR="009F707F" w:rsidRPr="009F707F" w:rsidRDefault="009F707F" w:rsidP="009F707F">
      <w:r w:rsidRPr="009F707F">
        <w:t>&lt;</w:t>
      </w:r>
      <w:proofErr w:type="spellStart"/>
      <w:r w:rsidRPr="009F707F">
        <w:t>AuthID</w:t>
      </w:r>
      <w:proofErr w:type="spellEnd"/>
      <w:r w:rsidRPr="009F707F">
        <w:t>&gt;1&lt;/</w:t>
      </w:r>
      <w:proofErr w:type="spellStart"/>
      <w:r w:rsidRPr="009F707F">
        <w:t>AuthID</w:t>
      </w:r>
      <w:proofErr w:type="spellEnd"/>
      <w:r w:rsidRPr="009F707F">
        <w:t>&gt;</w:t>
      </w:r>
    </w:p>
    <w:p w14:paraId="012B04FD" w14:textId="77777777" w:rsidR="009F707F" w:rsidRPr="009F707F" w:rsidRDefault="009F707F" w:rsidP="009F707F">
      <w:r w:rsidRPr="009F707F">
        <w:t>&lt;Genre&gt;Fantasy&lt;/Genre&gt;</w:t>
      </w:r>
    </w:p>
    <w:p w14:paraId="6A6AFECD" w14:textId="77777777" w:rsidR="009F707F" w:rsidRPr="009F707F" w:rsidRDefault="009F707F" w:rsidP="009F707F">
      <w:r w:rsidRPr="009F707F">
        <w:t>&lt;Quantity&gt;5&lt;/Quantity&gt;</w:t>
      </w:r>
    </w:p>
    <w:p w14:paraId="25BDF4B6" w14:textId="77777777" w:rsidR="009F707F" w:rsidRPr="009F707F" w:rsidRDefault="009F707F" w:rsidP="009F707F">
      <w:r w:rsidRPr="009F707F">
        <w:t>&lt;/BOOK&gt;</w:t>
      </w:r>
    </w:p>
    <w:p w14:paraId="0361C130" w14:textId="77777777" w:rsidR="009F707F" w:rsidRPr="009F707F" w:rsidRDefault="009F707F" w:rsidP="009F707F">
      <w:r w:rsidRPr="009F707F">
        <w:t>&lt;BOOK&gt;</w:t>
      </w:r>
    </w:p>
    <w:p w14:paraId="583D0476" w14:textId="77777777" w:rsidR="009F707F" w:rsidRPr="009F707F" w:rsidRDefault="009F707F" w:rsidP="009F707F">
      <w:r w:rsidRPr="009F707F">
        <w:t>&lt;</w:t>
      </w:r>
      <w:proofErr w:type="spellStart"/>
      <w:r w:rsidRPr="009F707F">
        <w:t>BookID</w:t>
      </w:r>
      <w:proofErr w:type="spellEnd"/>
      <w:r w:rsidRPr="009F707F">
        <w:t>&gt;18&lt;/</w:t>
      </w:r>
      <w:proofErr w:type="spellStart"/>
      <w:r w:rsidRPr="009F707F">
        <w:t>BookID</w:t>
      </w:r>
      <w:proofErr w:type="spellEnd"/>
      <w:r w:rsidRPr="009F707F">
        <w:t>&gt;</w:t>
      </w:r>
    </w:p>
    <w:p w14:paraId="37E0FB49" w14:textId="77777777" w:rsidR="009F707F" w:rsidRPr="009F707F" w:rsidRDefault="009F707F" w:rsidP="009F707F">
      <w:r w:rsidRPr="009F707F">
        <w:t>&lt;Title&gt;Towers of Midnight&lt;/Title&gt;</w:t>
      </w:r>
    </w:p>
    <w:p w14:paraId="4D14DFE2" w14:textId="77777777" w:rsidR="009F707F" w:rsidRPr="009F707F" w:rsidRDefault="009F707F" w:rsidP="009F707F">
      <w:r w:rsidRPr="009F707F">
        <w:t>&lt;</w:t>
      </w:r>
      <w:proofErr w:type="spellStart"/>
      <w:r w:rsidRPr="009F707F">
        <w:t>AuthID</w:t>
      </w:r>
      <w:proofErr w:type="spellEnd"/>
      <w:r w:rsidRPr="009F707F">
        <w:t>&gt;1&lt;/</w:t>
      </w:r>
      <w:proofErr w:type="spellStart"/>
      <w:r w:rsidRPr="009F707F">
        <w:t>AuthID</w:t>
      </w:r>
      <w:proofErr w:type="spellEnd"/>
      <w:r w:rsidRPr="009F707F">
        <w:t>&gt;</w:t>
      </w:r>
    </w:p>
    <w:p w14:paraId="34DDBC11" w14:textId="77777777" w:rsidR="009F707F" w:rsidRPr="009F707F" w:rsidRDefault="009F707F" w:rsidP="009F707F">
      <w:r w:rsidRPr="009F707F">
        <w:t>&lt;Genre&gt;Fantasy&lt;/Genre&gt;</w:t>
      </w:r>
    </w:p>
    <w:p w14:paraId="39849F49" w14:textId="77777777" w:rsidR="009F707F" w:rsidRPr="009F707F" w:rsidRDefault="009F707F" w:rsidP="009F707F">
      <w:r w:rsidRPr="009F707F">
        <w:t>&lt;Quantity&gt;5&lt;/Quantity&gt;</w:t>
      </w:r>
    </w:p>
    <w:p w14:paraId="2FDF7575" w14:textId="77777777" w:rsidR="009F707F" w:rsidRPr="009F707F" w:rsidRDefault="009F707F" w:rsidP="009F707F">
      <w:r w:rsidRPr="009F707F">
        <w:t>&lt;/BOOK&gt;</w:t>
      </w:r>
    </w:p>
    <w:p w14:paraId="2AA9DD5A" w14:textId="77777777" w:rsidR="009F707F" w:rsidRPr="009F707F" w:rsidRDefault="009F707F" w:rsidP="009F707F">
      <w:r w:rsidRPr="009F707F">
        <w:t>&lt;BOOK&gt;</w:t>
      </w:r>
    </w:p>
    <w:p w14:paraId="519D82FC" w14:textId="77777777" w:rsidR="009F707F" w:rsidRPr="009F707F" w:rsidRDefault="009F707F" w:rsidP="009F707F">
      <w:r w:rsidRPr="009F707F">
        <w:t>&lt;</w:t>
      </w:r>
      <w:proofErr w:type="spellStart"/>
      <w:r w:rsidRPr="009F707F">
        <w:t>BookID</w:t>
      </w:r>
      <w:proofErr w:type="spellEnd"/>
      <w:r w:rsidRPr="009F707F">
        <w:t>&gt;19&lt;/</w:t>
      </w:r>
      <w:proofErr w:type="spellStart"/>
      <w:r w:rsidRPr="009F707F">
        <w:t>BookID</w:t>
      </w:r>
      <w:proofErr w:type="spellEnd"/>
      <w:r w:rsidRPr="009F707F">
        <w:t>&gt;</w:t>
      </w:r>
    </w:p>
    <w:p w14:paraId="22B6EDB7" w14:textId="77777777" w:rsidR="009F707F" w:rsidRPr="009F707F" w:rsidRDefault="009F707F" w:rsidP="009F707F">
      <w:r w:rsidRPr="009F707F">
        <w:t>&lt;Title&gt;A Memory of Light&lt;/Title&gt;</w:t>
      </w:r>
    </w:p>
    <w:p w14:paraId="5ECA5C19" w14:textId="77777777" w:rsidR="009F707F" w:rsidRPr="009F707F" w:rsidRDefault="009F707F" w:rsidP="009F707F">
      <w:r w:rsidRPr="009F707F">
        <w:t>&lt;</w:t>
      </w:r>
      <w:proofErr w:type="spellStart"/>
      <w:r w:rsidRPr="009F707F">
        <w:t>AuthID</w:t>
      </w:r>
      <w:proofErr w:type="spellEnd"/>
      <w:r w:rsidRPr="009F707F">
        <w:t>&gt;1&lt;/</w:t>
      </w:r>
      <w:proofErr w:type="spellStart"/>
      <w:r w:rsidRPr="009F707F">
        <w:t>AuthID</w:t>
      </w:r>
      <w:proofErr w:type="spellEnd"/>
      <w:r w:rsidRPr="009F707F">
        <w:t>&gt;</w:t>
      </w:r>
    </w:p>
    <w:p w14:paraId="143C0406" w14:textId="77777777" w:rsidR="009F707F" w:rsidRPr="009F707F" w:rsidRDefault="009F707F" w:rsidP="009F707F">
      <w:r w:rsidRPr="009F707F">
        <w:t>&lt;Genre&gt;Fantasy&lt;/Genre&gt;</w:t>
      </w:r>
    </w:p>
    <w:p w14:paraId="5D7324F5" w14:textId="77777777" w:rsidR="009F707F" w:rsidRPr="009F707F" w:rsidRDefault="009F707F" w:rsidP="009F707F">
      <w:r w:rsidRPr="009F707F">
        <w:t>&lt;Quantity&gt;5&lt;/Quantity&gt;</w:t>
      </w:r>
    </w:p>
    <w:p w14:paraId="255DAF7C" w14:textId="77777777" w:rsidR="009F707F" w:rsidRPr="009F707F" w:rsidRDefault="009F707F" w:rsidP="009F707F">
      <w:r w:rsidRPr="009F707F">
        <w:t>&lt;/BOOK&gt;</w:t>
      </w:r>
    </w:p>
    <w:p w14:paraId="1621F1C7" w14:textId="77777777" w:rsidR="009F707F" w:rsidRPr="009F707F" w:rsidRDefault="009F707F" w:rsidP="009F707F">
      <w:r w:rsidRPr="009F707F">
        <w:t>&lt;BOOK&gt;</w:t>
      </w:r>
    </w:p>
    <w:p w14:paraId="2F452EF1" w14:textId="77777777" w:rsidR="009F707F" w:rsidRPr="009F707F" w:rsidRDefault="009F707F" w:rsidP="009F707F">
      <w:r w:rsidRPr="009F707F">
        <w:t>&lt;</w:t>
      </w:r>
      <w:proofErr w:type="spellStart"/>
      <w:r w:rsidRPr="009F707F">
        <w:t>BookID</w:t>
      </w:r>
      <w:proofErr w:type="spellEnd"/>
      <w:r w:rsidRPr="009F707F">
        <w:t>&gt;20&lt;/</w:t>
      </w:r>
      <w:proofErr w:type="spellStart"/>
      <w:r w:rsidRPr="009F707F">
        <w:t>BookID</w:t>
      </w:r>
      <w:proofErr w:type="spellEnd"/>
      <w:r w:rsidRPr="009F707F">
        <w:t>&gt;</w:t>
      </w:r>
    </w:p>
    <w:p w14:paraId="0C26B09D" w14:textId="77777777" w:rsidR="009F707F" w:rsidRPr="009F707F" w:rsidRDefault="009F707F" w:rsidP="009F707F">
      <w:r w:rsidRPr="009F707F">
        <w:t>&lt;Title&gt;Where the Red Fern Grows&lt;/Title&gt;</w:t>
      </w:r>
    </w:p>
    <w:p w14:paraId="43524170" w14:textId="77777777" w:rsidR="009F707F" w:rsidRPr="009F707F" w:rsidRDefault="009F707F" w:rsidP="009F707F">
      <w:r w:rsidRPr="009F707F">
        <w:t>&lt;</w:t>
      </w:r>
      <w:proofErr w:type="spellStart"/>
      <w:r w:rsidRPr="009F707F">
        <w:t>AuthID</w:t>
      </w:r>
      <w:proofErr w:type="spellEnd"/>
      <w:r w:rsidRPr="009F707F">
        <w:t>&gt;3&lt;/</w:t>
      </w:r>
      <w:proofErr w:type="spellStart"/>
      <w:r w:rsidRPr="009F707F">
        <w:t>AuthID</w:t>
      </w:r>
      <w:proofErr w:type="spellEnd"/>
      <w:r w:rsidRPr="009F707F">
        <w:t>&gt;</w:t>
      </w:r>
    </w:p>
    <w:p w14:paraId="45A54DB0" w14:textId="77777777" w:rsidR="009F707F" w:rsidRPr="009F707F" w:rsidRDefault="009F707F" w:rsidP="009F707F">
      <w:r w:rsidRPr="009F707F">
        <w:t>&lt;Genre&gt;</w:t>
      </w:r>
      <w:proofErr w:type="spellStart"/>
      <w:r w:rsidRPr="009F707F">
        <w:t>Children&amp;</w:t>
      </w:r>
      <w:proofErr w:type="gramStart"/>
      <w:r w:rsidRPr="009F707F">
        <w:t>apos;s</w:t>
      </w:r>
      <w:proofErr w:type="spellEnd"/>
      <w:proofErr w:type="gramEnd"/>
      <w:r w:rsidRPr="009F707F">
        <w:t xml:space="preserve"> Novel&lt;/Genre&gt;</w:t>
      </w:r>
    </w:p>
    <w:p w14:paraId="71A23745" w14:textId="77777777" w:rsidR="009F707F" w:rsidRPr="009F707F" w:rsidRDefault="009F707F" w:rsidP="009F707F">
      <w:r w:rsidRPr="009F707F">
        <w:t>&lt;Quantity&gt;2&lt;/Quantity&gt;</w:t>
      </w:r>
    </w:p>
    <w:p w14:paraId="772F4634" w14:textId="77777777" w:rsidR="009F707F" w:rsidRPr="009F707F" w:rsidRDefault="009F707F" w:rsidP="009F707F">
      <w:r w:rsidRPr="009F707F">
        <w:lastRenderedPageBreak/>
        <w:t>&lt;/BOOK&gt;</w:t>
      </w:r>
    </w:p>
    <w:p w14:paraId="6BA527B5" w14:textId="77777777" w:rsidR="009F707F" w:rsidRPr="009F707F" w:rsidRDefault="009F707F" w:rsidP="009F707F">
      <w:r w:rsidRPr="009F707F">
        <w:t>&lt;BOOK&gt;</w:t>
      </w:r>
    </w:p>
    <w:p w14:paraId="39F13D78" w14:textId="77777777" w:rsidR="009F707F" w:rsidRPr="009F707F" w:rsidRDefault="009F707F" w:rsidP="009F707F">
      <w:r w:rsidRPr="009F707F">
        <w:t>&lt;</w:t>
      </w:r>
      <w:proofErr w:type="spellStart"/>
      <w:r w:rsidRPr="009F707F">
        <w:t>BookID</w:t>
      </w:r>
      <w:proofErr w:type="spellEnd"/>
      <w:r w:rsidRPr="009F707F">
        <w:t>&gt;21&lt;/</w:t>
      </w:r>
      <w:proofErr w:type="spellStart"/>
      <w:r w:rsidRPr="009F707F">
        <w:t>BookID</w:t>
      </w:r>
      <w:proofErr w:type="spellEnd"/>
      <w:r w:rsidRPr="009F707F">
        <w:t>&gt;</w:t>
      </w:r>
    </w:p>
    <w:p w14:paraId="76D00207" w14:textId="77777777" w:rsidR="009F707F" w:rsidRPr="009F707F" w:rsidRDefault="009F707F" w:rsidP="009F707F">
      <w:r w:rsidRPr="009F707F">
        <w:t>&lt;Title&gt;All Your Twisted Secrets&lt;/Title&gt;</w:t>
      </w:r>
    </w:p>
    <w:p w14:paraId="24EAB3CA" w14:textId="77777777" w:rsidR="009F707F" w:rsidRPr="009F707F" w:rsidRDefault="009F707F" w:rsidP="009F707F">
      <w:r w:rsidRPr="009F707F">
        <w:t>&lt;</w:t>
      </w:r>
      <w:proofErr w:type="spellStart"/>
      <w:r w:rsidRPr="009F707F">
        <w:t>AuthID</w:t>
      </w:r>
      <w:proofErr w:type="spellEnd"/>
      <w:r w:rsidRPr="009F707F">
        <w:t>&gt;4&lt;/</w:t>
      </w:r>
      <w:proofErr w:type="spellStart"/>
      <w:r w:rsidRPr="009F707F">
        <w:t>AuthID</w:t>
      </w:r>
      <w:proofErr w:type="spellEnd"/>
      <w:r w:rsidRPr="009F707F">
        <w:t>&gt;</w:t>
      </w:r>
    </w:p>
    <w:p w14:paraId="5B001FED" w14:textId="77777777" w:rsidR="009F707F" w:rsidRPr="009F707F" w:rsidRDefault="009F707F" w:rsidP="009F707F">
      <w:r w:rsidRPr="009F707F">
        <w:t>&lt;Genre&gt;Thriller&lt;/Genre&gt;</w:t>
      </w:r>
    </w:p>
    <w:p w14:paraId="2ED5B53E" w14:textId="77777777" w:rsidR="009F707F" w:rsidRPr="009F707F" w:rsidRDefault="009F707F" w:rsidP="009F707F">
      <w:r w:rsidRPr="009F707F">
        <w:t>&lt;Quantity&gt;2&lt;/Quantity&gt;</w:t>
      </w:r>
    </w:p>
    <w:p w14:paraId="5796E5D0" w14:textId="77777777" w:rsidR="009F707F" w:rsidRPr="009F707F" w:rsidRDefault="009F707F" w:rsidP="009F707F">
      <w:r w:rsidRPr="009F707F">
        <w:t>&lt;/BOOK&gt;</w:t>
      </w:r>
    </w:p>
    <w:p w14:paraId="52FB31AE" w14:textId="77777777" w:rsidR="009F707F" w:rsidRPr="009F707F" w:rsidRDefault="009F707F" w:rsidP="009F707F">
      <w:r w:rsidRPr="009F707F">
        <w:t>&lt;BOOK&gt;</w:t>
      </w:r>
    </w:p>
    <w:p w14:paraId="09ADC73E" w14:textId="77777777" w:rsidR="009F707F" w:rsidRPr="009F707F" w:rsidRDefault="009F707F" w:rsidP="009F707F">
      <w:r w:rsidRPr="009F707F">
        <w:t>&lt;</w:t>
      </w:r>
      <w:proofErr w:type="spellStart"/>
      <w:r w:rsidRPr="009F707F">
        <w:t>BookID</w:t>
      </w:r>
      <w:proofErr w:type="spellEnd"/>
      <w:r w:rsidRPr="009F707F">
        <w:t>&gt;22&lt;/</w:t>
      </w:r>
      <w:proofErr w:type="spellStart"/>
      <w:r w:rsidRPr="009F707F">
        <w:t>BookID</w:t>
      </w:r>
      <w:proofErr w:type="spellEnd"/>
      <w:r w:rsidRPr="009F707F">
        <w:t>&gt;</w:t>
      </w:r>
    </w:p>
    <w:p w14:paraId="6AC13FA1" w14:textId="77777777" w:rsidR="009F707F" w:rsidRPr="009F707F" w:rsidRDefault="009F707F" w:rsidP="009F707F">
      <w:r w:rsidRPr="009F707F">
        <w:t>&lt;Title&gt;Just Breathe&lt;/Title&gt;</w:t>
      </w:r>
    </w:p>
    <w:p w14:paraId="12B306D7" w14:textId="77777777" w:rsidR="009F707F" w:rsidRPr="009F707F" w:rsidRDefault="009F707F" w:rsidP="009F707F">
      <w:r w:rsidRPr="009F707F">
        <w:t>&lt;</w:t>
      </w:r>
      <w:proofErr w:type="spellStart"/>
      <w:r w:rsidRPr="009F707F">
        <w:t>AuthID</w:t>
      </w:r>
      <w:proofErr w:type="spellEnd"/>
      <w:r w:rsidRPr="009F707F">
        <w:t>&gt;5&lt;/</w:t>
      </w:r>
      <w:proofErr w:type="spellStart"/>
      <w:r w:rsidRPr="009F707F">
        <w:t>AuthID</w:t>
      </w:r>
      <w:proofErr w:type="spellEnd"/>
      <w:r w:rsidRPr="009F707F">
        <w:t>&gt;</w:t>
      </w:r>
    </w:p>
    <w:p w14:paraId="791A298A" w14:textId="77777777" w:rsidR="009F707F" w:rsidRPr="009F707F" w:rsidRDefault="009F707F" w:rsidP="009F707F">
      <w:r w:rsidRPr="009F707F">
        <w:t>&lt;Genre&gt;Romance&lt;/Genre&gt;</w:t>
      </w:r>
    </w:p>
    <w:p w14:paraId="7BB87F40" w14:textId="77777777" w:rsidR="009F707F" w:rsidRPr="009F707F" w:rsidRDefault="009F707F" w:rsidP="009F707F">
      <w:r w:rsidRPr="009F707F">
        <w:t>&lt;Quantity&gt;2&lt;/Quantity&gt;</w:t>
      </w:r>
    </w:p>
    <w:p w14:paraId="6FF6BEA5" w14:textId="77777777" w:rsidR="009F707F" w:rsidRPr="009F707F" w:rsidRDefault="009F707F" w:rsidP="009F707F">
      <w:r w:rsidRPr="009F707F">
        <w:t>&lt;/BOOK&gt;</w:t>
      </w:r>
    </w:p>
    <w:p w14:paraId="7222D189" w14:textId="67FCBEA5" w:rsidR="00A36E0E" w:rsidRPr="009F707F" w:rsidRDefault="009F707F" w:rsidP="009F707F">
      <w:r w:rsidRPr="009F707F">
        <w:t>&lt;/</w:t>
      </w:r>
      <w:proofErr w:type="spellStart"/>
      <w:r w:rsidRPr="009F707F">
        <w:t>dataroot</w:t>
      </w:r>
      <w:proofErr w:type="spellEnd"/>
      <w:r w:rsidRPr="009F707F">
        <w:t>&gt;</w:t>
      </w:r>
    </w:p>
    <w:p w14:paraId="57CEE908" w14:textId="77777777" w:rsidR="009F707F" w:rsidRDefault="009F707F" w:rsidP="00321F7A"/>
    <w:p w14:paraId="47E5AC3F" w14:textId="4E29BB3A" w:rsidR="00321F7A" w:rsidRDefault="00321F7A" w:rsidP="00E8019B">
      <w:r>
        <w:t xml:space="preserve">9. </w:t>
      </w:r>
      <w:r w:rsidRPr="002166DE">
        <w:rPr>
          <w:b/>
          <w:bCs/>
        </w:rPr>
        <w:t>Security</w:t>
      </w:r>
      <w:r>
        <w:t xml:space="preserve">: </w:t>
      </w:r>
    </w:p>
    <w:p w14:paraId="750B0A48" w14:textId="43731757" w:rsidR="00321F7A" w:rsidRPr="00393E50" w:rsidRDefault="00393E50" w:rsidP="00393E5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already ta</w:t>
      </w:r>
      <w:r w:rsidR="00650885">
        <w:rPr>
          <w:rFonts w:ascii="Times New Roman" w:hAnsi="Times New Roman" w:cs="Times New Roman"/>
          <w:sz w:val="24"/>
          <w:szCs w:val="24"/>
        </w:rPr>
        <w:t>ken measures to ensure the security of this particular database. By creating different levels of access, I prevent base level users from manipulating the data in the already created tables. While nothing can be done about users creating new tables due to a flaw in Access itself, pre-existing tables are safe from the potential tampering of a user.</w:t>
      </w:r>
    </w:p>
    <w:p w14:paraId="56ADCD8A" w14:textId="77777777" w:rsidR="00321F7A" w:rsidRDefault="00321F7A" w:rsidP="00321F7A"/>
    <w:p w14:paraId="41C3476E" w14:textId="77777777" w:rsidR="00321F7A" w:rsidRDefault="00321F7A" w:rsidP="00321F7A"/>
    <w:p w14:paraId="1870F027" w14:textId="48C0C5D6" w:rsidR="00321F7A" w:rsidRDefault="00321F7A" w:rsidP="00321F7A"/>
    <w:p w14:paraId="683C3243" w14:textId="300C32E1" w:rsidR="00D8180E" w:rsidRDefault="00321F7A" w:rsidP="00321F7A">
      <w:r w:rsidRPr="00321F7A">
        <w:rPr>
          <w:noProof/>
        </w:rPr>
        <w:lastRenderedPageBreak/>
        <w:drawing>
          <wp:inline distT="0" distB="0" distL="0" distR="0" wp14:anchorId="2F36DD4D" wp14:editId="2CAF9F3B">
            <wp:extent cx="6917055" cy="7200093"/>
            <wp:effectExtent l="0" t="0" r="0" b="127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2010" cy="72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F7A">
        <w:rPr>
          <w:noProof/>
        </w:rPr>
        <w:lastRenderedPageBreak/>
        <w:drawing>
          <wp:inline distT="0" distB="0" distL="0" distR="0" wp14:anchorId="383471C0" wp14:editId="77223705">
            <wp:extent cx="6975340" cy="3194050"/>
            <wp:effectExtent l="0" t="0" r="0" b="63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7637" cy="319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6A8" w:rsidRPr="00BD06A8">
        <w:rPr>
          <w:noProof/>
        </w:rPr>
        <w:t xml:space="preserve"> </w:t>
      </w:r>
      <w:r w:rsidR="00BD06A8" w:rsidRPr="00406A00">
        <w:rPr>
          <w:noProof/>
        </w:rPr>
        <w:drawing>
          <wp:inline distT="0" distB="0" distL="0" distR="0" wp14:anchorId="0F61C5FB" wp14:editId="66FE2AB3">
            <wp:extent cx="5943600" cy="290195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C6135"/>
    <w:multiLevelType w:val="hybridMultilevel"/>
    <w:tmpl w:val="0F7AF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47A44"/>
    <w:multiLevelType w:val="hybridMultilevel"/>
    <w:tmpl w:val="B574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30BD2"/>
    <w:multiLevelType w:val="hybridMultilevel"/>
    <w:tmpl w:val="8E00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05F66"/>
    <w:multiLevelType w:val="hybridMultilevel"/>
    <w:tmpl w:val="9F307064"/>
    <w:lvl w:ilvl="0" w:tplc="A0E61B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0D74D0"/>
    <w:multiLevelType w:val="hybridMultilevel"/>
    <w:tmpl w:val="C32C1B1A"/>
    <w:lvl w:ilvl="0" w:tplc="69F09A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740081">
    <w:abstractNumId w:val="4"/>
  </w:num>
  <w:num w:numId="2" w16cid:durableId="83652764">
    <w:abstractNumId w:val="3"/>
  </w:num>
  <w:num w:numId="3" w16cid:durableId="555820070">
    <w:abstractNumId w:val="2"/>
  </w:num>
  <w:num w:numId="4" w16cid:durableId="352539903">
    <w:abstractNumId w:val="0"/>
  </w:num>
  <w:num w:numId="5" w16cid:durableId="588348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EEA"/>
    <w:rsid w:val="00070FF0"/>
    <w:rsid w:val="00081799"/>
    <w:rsid w:val="000826C4"/>
    <w:rsid w:val="00086DED"/>
    <w:rsid w:val="000C73A9"/>
    <w:rsid w:val="000E56F4"/>
    <w:rsid w:val="001471A5"/>
    <w:rsid w:val="0015601D"/>
    <w:rsid w:val="0019516D"/>
    <w:rsid w:val="002166DE"/>
    <w:rsid w:val="00243D83"/>
    <w:rsid w:val="00321F7A"/>
    <w:rsid w:val="00393E50"/>
    <w:rsid w:val="00400011"/>
    <w:rsid w:val="00406A00"/>
    <w:rsid w:val="00415AF5"/>
    <w:rsid w:val="00431133"/>
    <w:rsid w:val="004565E1"/>
    <w:rsid w:val="00484273"/>
    <w:rsid w:val="004C0CF1"/>
    <w:rsid w:val="004D27B4"/>
    <w:rsid w:val="005249B0"/>
    <w:rsid w:val="00552EB8"/>
    <w:rsid w:val="00591587"/>
    <w:rsid w:val="00606EEA"/>
    <w:rsid w:val="00650885"/>
    <w:rsid w:val="00676377"/>
    <w:rsid w:val="00706492"/>
    <w:rsid w:val="007951ED"/>
    <w:rsid w:val="007C4587"/>
    <w:rsid w:val="007E3B97"/>
    <w:rsid w:val="007F594C"/>
    <w:rsid w:val="00823AF7"/>
    <w:rsid w:val="00941264"/>
    <w:rsid w:val="00994A5C"/>
    <w:rsid w:val="009F707F"/>
    <w:rsid w:val="00A0696B"/>
    <w:rsid w:val="00A21F8A"/>
    <w:rsid w:val="00A36E0E"/>
    <w:rsid w:val="00AF4105"/>
    <w:rsid w:val="00B25DE7"/>
    <w:rsid w:val="00BD06A8"/>
    <w:rsid w:val="00C94BCB"/>
    <w:rsid w:val="00CC10FF"/>
    <w:rsid w:val="00CE2ED3"/>
    <w:rsid w:val="00CF52F6"/>
    <w:rsid w:val="00D8180E"/>
    <w:rsid w:val="00D822B7"/>
    <w:rsid w:val="00E23E98"/>
    <w:rsid w:val="00E55964"/>
    <w:rsid w:val="00E8019B"/>
    <w:rsid w:val="00E94421"/>
    <w:rsid w:val="00EC6792"/>
    <w:rsid w:val="00F14CAF"/>
    <w:rsid w:val="00F75B08"/>
    <w:rsid w:val="00FF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F06A"/>
  <w15:chartTrackingRefBased/>
  <w15:docId w15:val="{8EF30578-1CF1-4EF6-920B-7A2D5AC7E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CAF"/>
    <w:pPr>
      <w:ind w:left="720"/>
      <w:contextualSpacing/>
    </w:pPr>
  </w:style>
  <w:style w:type="table" w:styleId="TableGrid">
    <w:name w:val="Table Grid"/>
    <w:basedOn w:val="TableNormal"/>
    <w:uiPriority w:val="39"/>
    <w:rsid w:val="00D82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13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Ward</dc:creator>
  <cp:keywords/>
  <dc:description/>
  <cp:lastModifiedBy>Jacob Ward</cp:lastModifiedBy>
  <cp:revision>9</cp:revision>
  <dcterms:created xsi:type="dcterms:W3CDTF">2022-04-13T20:17:00Z</dcterms:created>
  <dcterms:modified xsi:type="dcterms:W3CDTF">2022-04-27T20:21:00Z</dcterms:modified>
</cp:coreProperties>
</file>