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CB06" w14:textId="149AFC71" w:rsidR="00BF1919" w:rsidRDefault="003A5FE4" w:rsidP="003A5FE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Wickline</w:t>
      </w:r>
    </w:p>
    <w:p w14:paraId="18D345AF" w14:textId="70A2328A" w:rsidR="003A5FE4" w:rsidRDefault="003A5FE4" w:rsidP="003A5FE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351</w:t>
      </w:r>
    </w:p>
    <w:p w14:paraId="1979D3C4" w14:textId="6250EFEA" w:rsidR="003A5FE4" w:rsidRDefault="003A5FE4" w:rsidP="003A5FE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Notes</w:t>
      </w:r>
    </w:p>
    <w:p w14:paraId="5610DD04" w14:textId="5FFBC9B4" w:rsidR="003A5FE4" w:rsidRDefault="003A5FE4" w:rsidP="003A5FE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75E3C4" w14:textId="5E31B1E6" w:rsidR="003A5FE4" w:rsidRDefault="003A5FE4" w:rsidP="003A5F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5FE4">
        <w:rPr>
          <w:rFonts w:ascii="Times New Roman" w:hAnsi="Times New Roman" w:cs="Times New Roman"/>
          <w:b/>
          <w:bCs/>
          <w:sz w:val="36"/>
          <w:szCs w:val="36"/>
        </w:rPr>
        <w:t>Oak Room</w:t>
      </w:r>
    </w:p>
    <w:p w14:paraId="3382BEC4" w14:textId="312C294C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Upstairs Room</w:t>
      </w:r>
    </w:p>
    <w:p w14:paraId="06390B73" w14:textId="221EEA50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Houses Four Guests</w:t>
      </w:r>
    </w:p>
    <w:p w14:paraId="170FC3ED" w14:textId="3ADD5ACB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 Beds</w:t>
      </w:r>
    </w:p>
    <w:p w14:paraId="58F0F70F" w14:textId="4C772B4B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With Trundle</w:t>
      </w:r>
    </w:p>
    <w:p w14:paraId="056298E7" w14:textId="01F9AC28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Bath/Slipper Tub</w:t>
      </w:r>
    </w:p>
    <w:p w14:paraId="624E2FA7" w14:textId="0928A4DF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Shower</w:t>
      </w:r>
    </w:p>
    <w:p w14:paraId="7749A572" w14:textId="24156674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In-Room Heat and Air</w:t>
      </w:r>
    </w:p>
    <w:p w14:paraId="64082FFA" w14:textId="23536D79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75239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9 - $</w:t>
      </w:r>
      <w:r w:rsidR="0075239A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 xml:space="preserve"> a Night</w:t>
      </w:r>
    </w:p>
    <w:p w14:paraId="030B969C" w14:textId="7F53CB32" w:rsidR="003A5FE4" w:rsidRDefault="003A5FE4" w:rsidP="003A5F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Two People Cost $10 a Night</w:t>
      </w:r>
    </w:p>
    <w:p w14:paraId="4CA73413" w14:textId="7E339640" w:rsidR="003A5FE4" w:rsidRDefault="003A5FE4" w:rsidP="003A5F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1815AE" w14:textId="6CF542DF" w:rsidR="003A5FE4" w:rsidRDefault="0075239A" w:rsidP="003A5F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Maple Room</w:t>
      </w:r>
    </w:p>
    <w:p w14:paraId="181349B8" w14:textId="6FC59C6C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Bathroom</w:t>
      </w:r>
    </w:p>
    <w:p w14:paraId="0B0ECD0E" w14:textId="34519734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 Tub</w:t>
      </w:r>
    </w:p>
    <w:p w14:paraId="39228221" w14:textId="42D168A2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Bathroom</w:t>
      </w:r>
    </w:p>
    <w:p w14:paraId="76A7FA12" w14:textId="461F3A4C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Entrance</w:t>
      </w:r>
    </w:p>
    <w:p w14:paraId="5723B11B" w14:textId="5DC4A1CF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 Bed</w:t>
      </w:r>
    </w:p>
    <w:p w14:paraId="5B80719E" w14:textId="71AF1231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</w:t>
      </w:r>
    </w:p>
    <w:p w14:paraId="6459C321" w14:textId="553ADAD1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VCR (lol)</w:t>
      </w:r>
    </w:p>
    <w:p w14:paraId="4DE9700C" w14:textId="33AA349B" w:rsid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Ceiling Fan</w:t>
      </w:r>
    </w:p>
    <w:p w14:paraId="23B0E2CC" w14:textId="27FA27C7" w:rsidR="0075239A" w:rsidRPr="0075239A" w:rsidRDefault="0075239A" w:rsidP="007523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$89 - $79 a Night</w:t>
      </w:r>
    </w:p>
    <w:p w14:paraId="15010C5C" w14:textId="77777777" w:rsidR="0075239A" w:rsidRDefault="0075239A" w:rsidP="003A5F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DFD230" w14:textId="42D4BDE2" w:rsidR="0075239A" w:rsidRDefault="0075239A" w:rsidP="003A5F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Cherry Room</w:t>
      </w:r>
    </w:p>
    <w:p w14:paraId="7685509A" w14:textId="57ED6E4B" w:rsidR="0075239A" w:rsidRDefault="0075239A" w:rsidP="0075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Twin Beds</w:t>
      </w:r>
    </w:p>
    <w:p w14:paraId="4AAD0F55" w14:textId="03B06F01" w:rsidR="0075239A" w:rsidRDefault="0075239A" w:rsidP="0075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r w:rsidR="006D346A">
        <w:rPr>
          <w:rFonts w:ascii="Times New Roman" w:hAnsi="Times New Roman" w:cs="Times New Roman"/>
          <w:sz w:val="24"/>
          <w:szCs w:val="24"/>
        </w:rPr>
        <w:t>Half-Bath</w:t>
      </w:r>
    </w:p>
    <w:p w14:paraId="229F3DED" w14:textId="5829C035" w:rsidR="006D346A" w:rsidRDefault="006D346A" w:rsidP="0075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Ceiling Fan</w:t>
      </w:r>
    </w:p>
    <w:p w14:paraId="54BF8A31" w14:textId="4F58AC77" w:rsidR="006D346A" w:rsidRDefault="006D346A" w:rsidP="0075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Heat and Air</w:t>
      </w:r>
    </w:p>
    <w:p w14:paraId="17DD3111" w14:textId="33919EF6" w:rsidR="006D346A" w:rsidRDefault="006D346A" w:rsidP="0075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Shower and Tub</w:t>
      </w:r>
    </w:p>
    <w:p w14:paraId="748C0527" w14:textId="69BE613A" w:rsidR="006D346A" w:rsidRDefault="006D346A" w:rsidP="007523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$69 – $79 a Night</w:t>
      </w:r>
    </w:p>
    <w:p w14:paraId="47A4D53F" w14:textId="29D5595D" w:rsidR="006D346A" w:rsidRDefault="006D346A" w:rsidP="006D34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220B8" w14:textId="7B15F8FC" w:rsidR="006D346A" w:rsidRDefault="006D346A" w:rsidP="006D346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Property Location</w:t>
      </w:r>
    </w:p>
    <w:p w14:paraId="14FDCF64" w14:textId="588F7802" w:rsidR="006D346A" w:rsidRPr="006D346A" w:rsidRDefault="006D346A" w:rsidP="006D34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Literally impossible to find a physical address to this place. Not spending much time here to track it down since I want to implement a Google Map API that gives the guest’s directions to the property. </w:t>
      </w:r>
    </w:p>
    <w:sectPr w:rsidR="006D346A" w:rsidRPr="006D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31A01"/>
    <w:multiLevelType w:val="hybridMultilevel"/>
    <w:tmpl w:val="8D2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17DF7"/>
    <w:multiLevelType w:val="hybridMultilevel"/>
    <w:tmpl w:val="7C54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04DC3"/>
    <w:multiLevelType w:val="hybridMultilevel"/>
    <w:tmpl w:val="D8F6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E4"/>
    <w:rsid w:val="003A5FE4"/>
    <w:rsid w:val="006D346A"/>
    <w:rsid w:val="0075239A"/>
    <w:rsid w:val="007B69BE"/>
    <w:rsid w:val="00C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33F8"/>
  <w15:chartTrackingRefBased/>
  <w15:docId w15:val="{71EB82F1-D00A-499B-B958-E9850A9A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Wickline</dc:creator>
  <cp:keywords/>
  <dc:description/>
  <cp:lastModifiedBy>Jacob Wickline</cp:lastModifiedBy>
  <cp:revision>2</cp:revision>
  <dcterms:created xsi:type="dcterms:W3CDTF">2020-11-01T03:39:00Z</dcterms:created>
  <dcterms:modified xsi:type="dcterms:W3CDTF">2020-11-01T03:57:00Z</dcterms:modified>
</cp:coreProperties>
</file>