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47B0" w14:textId="4DAA4ED9" w:rsidR="008917FC" w:rsidRPr="00281DE5" w:rsidRDefault="008917FC" w:rsidP="006A55F6">
      <w:pPr>
        <w:shd w:val="clear" w:color="auto" w:fill="FFC000"/>
        <w:jc w:val="center"/>
        <w:rPr>
          <w:rFonts w:ascii="微軟正黑體" w:hAnsi="微軟正黑體"/>
          <w:b/>
          <w:bCs/>
          <w:sz w:val="52"/>
          <w:szCs w:val="48"/>
        </w:rPr>
      </w:pPr>
      <w:r w:rsidRPr="00281DE5">
        <w:rPr>
          <w:rFonts w:ascii="微軟正黑體" w:hAnsi="微軟正黑體"/>
          <w:b/>
          <w:bCs/>
          <w:sz w:val="52"/>
          <w:szCs w:val="48"/>
        </w:rPr>
        <w:t>函式</w:t>
      </w:r>
      <w:r w:rsidRPr="00281DE5">
        <w:rPr>
          <w:rFonts w:ascii="微軟正黑體" w:hAnsi="微軟正黑體" w:hint="eastAsia"/>
          <w:b/>
          <w:bCs/>
          <w:sz w:val="52"/>
          <w:szCs w:val="48"/>
        </w:rPr>
        <w:t>f</w:t>
      </w:r>
      <w:r w:rsidRPr="00281DE5">
        <w:rPr>
          <w:rFonts w:ascii="微軟正黑體" w:hAnsi="微軟正黑體"/>
          <w:b/>
          <w:bCs/>
          <w:sz w:val="52"/>
          <w:szCs w:val="48"/>
        </w:rPr>
        <w:t>unction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B5D77" w14:paraId="31346F2F" w14:textId="77777777" w:rsidTr="005B3523">
        <w:trPr>
          <w:trHeight w:val="454"/>
        </w:trPr>
        <w:tc>
          <w:tcPr>
            <w:tcW w:w="9854" w:type="dxa"/>
            <w:gridSpan w:val="2"/>
            <w:shd w:val="clear" w:color="auto" w:fill="FFF2CC" w:themeFill="accent4" w:themeFillTint="33"/>
            <w:vAlign w:val="center"/>
          </w:tcPr>
          <w:p w14:paraId="121B0250" w14:textId="789D9E9C" w:rsidR="002B5D77" w:rsidRPr="00281DE5" w:rsidRDefault="002B5D77" w:rsidP="005B3523">
            <w:pPr>
              <w:spacing w:line="0" w:lineRule="atLeast"/>
              <w:rPr>
                <w:shd w:val="clear" w:color="auto" w:fill="FFFFFF"/>
              </w:rPr>
            </w:pPr>
            <w:r w:rsidRPr="00D920F3">
              <w:rPr>
                <w:shd w:val="clear" w:color="auto" w:fill="FFF2CC" w:themeFill="accent4" w:themeFillTint="33"/>
              </w:rPr>
              <w:t>傳統函式的寫法</w:t>
            </w:r>
            <w:r w:rsidRPr="00D920F3">
              <w:rPr>
                <w:rFonts w:hint="eastAsia"/>
                <w:shd w:val="clear" w:color="auto" w:fill="FFF2CC" w:themeFill="accent4" w:themeFillTint="33"/>
              </w:rPr>
              <w:t>：</w:t>
            </w:r>
          </w:p>
        </w:tc>
      </w:tr>
      <w:tr w:rsidR="002B5D77" w14:paraId="53A88CDE" w14:textId="77777777" w:rsidTr="00281DE5">
        <w:tc>
          <w:tcPr>
            <w:tcW w:w="4927" w:type="dxa"/>
            <w:vAlign w:val="center"/>
          </w:tcPr>
          <w:p w14:paraId="2DA80A65" w14:textId="77777777" w:rsidR="002B5D77" w:rsidRDefault="002B5D77" w:rsidP="00281DE5">
            <w:pPr>
              <w:ind w:leftChars="10" w:left="24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hello = </w:t>
            </w: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>(){</w:t>
            </w:r>
          </w:p>
          <w:p w14:paraId="22A394A4" w14:textId="77777777" w:rsidR="002B5D77" w:rsidRDefault="002B5D77" w:rsidP="00281DE5">
            <w:pPr>
              <w:ind w:leftChars="10" w:left="24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>return "Hello World!";</w:t>
            </w:r>
          </w:p>
          <w:p w14:paraId="439A39C9" w14:textId="788A2A25" w:rsidR="002B5D77" w:rsidRPr="00281DE5" w:rsidRDefault="002B5D77" w:rsidP="00281DE5">
            <w:pPr>
              <w:ind w:leftChars="10" w:left="24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927" w:type="dxa"/>
            <w:vAlign w:val="center"/>
          </w:tcPr>
          <w:p w14:paraId="0EA7BA73" w14:textId="4110A145" w:rsidR="002B5D77" w:rsidRPr="00281DE5" w:rsidRDefault="0072579C" w:rsidP="00281DE5">
            <w:pPr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 xml:space="preserve">function </w:t>
            </w:r>
            <w:r w:rsidRPr="00281DE5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函式名稱</w:t>
            </w: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>(){}</w:t>
            </w:r>
          </w:p>
        </w:tc>
      </w:tr>
      <w:tr w:rsidR="002B5D77" w14:paraId="313A194D" w14:textId="77777777" w:rsidTr="00D920F3">
        <w:trPr>
          <w:trHeight w:val="567"/>
        </w:trPr>
        <w:tc>
          <w:tcPr>
            <w:tcW w:w="9854" w:type="dxa"/>
            <w:gridSpan w:val="2"/>
            <w:shd w:val="clear" w:color="auto" w:fill="FFF2CC" w:themeFill="accent4" w:themeFillTint="33"/>
            <w:vAlign w:val="center"/>
          </w:tcPr>
          <w:p w14:paraId="65B022F6" w14:textId="308191DE" w:rsidR="002B5D77" w:rsidRPr="00281DE5" w:rsidRDefault="002B5D77" w:rsidP="00D920F3">
            <w:pPr>
              <w:rPr>
                <w:shd w:val="clear" w:color="auto" w:fill="FFFFFF"/>
              </w:rPr>
            </w:pPr>
            <w:r w:rsidRPr="00D920F3">
              <w:rPr>
                <w:shd w:val="clear" w:color="auto" w:fill="FFF2CC" w:themeFill="accent4" w:themeFillTint="33"/>
              </w:rPr>
              <w:t>箭頭函式的寫法</w:t>
            </w:r>
            <w:r w:rsidRPr="00D920F3">
              <w:rPr>
                <w:rFonts w:hint="eastAsia"/>
                <w:shd w:val="clear" w:color="auto" w:fill="FFF2CC" w:themeFill="accent4" w:themeFillTint="33"/>
              </w:rPr>
              <w:t>：</w:t>
            </w:r>
          </w:p>
        </w:tc>
      </w:tr>
      <w:tr w:rsidR="002B5D77" w14:paraId="38A1CF89" w14:textId="77777777" w:rsidTr="00281DE5">
        <w:tc>
          <w:tcPr>
            <w:tcW w:w="4927" w:type="dxa"/>
            <w:vAlign w:val="center"/>
          </w:tcPr>
          <w:p w14:paraId="724FACC5" w14:textId="77777777" w:rsidR="002B5D77" w:rsidRDefault="002B5D77" w:rsidP="00281DE5">
            <w:pPr>
              <w:ind w:leftChars="10" w:left="24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hello = () =&gt; {</w:t>
            </w:r>
          </w:p>
          <w:p w14:paraId="75A40344" w14:textId="77777777" w:rsidR="002B5D77" w:rsidRDefault="002B5D77" w:rsidP="00281DE5">
            <w:pPr>
              <w:ind w:leftChars="10" w:left="24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>return "Hello World!";</w:t>
            </w:r>
          </w:p>
          <w:p w14:paraId="1CE961F6" w14:textId="301E31BA" w:rsidR="002B5D77" w:rsidRPr="00281DE5" w:rsidRDefault="002B5D77" w:rsidP="00281DE5">
            <w:pPr>
              <w:ind w:leftChars="10" w:left="24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927" w:type="dxa"/>
            <w:vAlign w:val="center"/>
          </w:tcPr>
          <w:p w14:paraId="405FDCAE" w14:textId="60CB29D6" w:rsidR="002B5D77" w:rsidRPr="00281DE5" w:rsidRDefault="002B5D77" w:rsidP="00281DE5">
            <w:pPr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281DE5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>)=&gt;{}</w:t>
            </w:r>
          </w:p>
        </w:tc>
      </w:tr>
      <w:tr w:rsidR="002B5D77" w14:paraId="41C3D71A" w14:textId="77777777" w:rsidTr="00D920F3">
        <w:trPr>
          <w:trHeight w:val="567"/>
        </w:trPr>
        <w:tc>
          <w:tcPr>
            <w:tcW w:w="9854" w:type="dxa"/>
            <w:gridSpan w:val="2"/>
            <w:shd w:val="clear" w:color="auto" w:fill="FFF2CC" w:themeFill="accent4" w:themeFillTint="33"/>
            <w:vAlign w:val="center"/>
          </w:tcPr>
          <w:p w14:paraId="46EB08F7" w14:textId="4F14B94A" w:rsidR="002B5D77" w:rsidRPr="00281DE5" w:rsidRDefault="002B5D77" w:rsidP="00D920F3">
            <w:pPr>
              <w:rPr>
                <w:shd w:val="clear" w:color="auto" w:fill="FFFFFF"/>
              </w:rPr>
            </w:pPr>
            <w:r w:rsidRPr="00D920F3">
              <w:rPr>
                <w:shd w:val="clear" w:color="auto" w:fill="FFF2CC" w:themeFill="accent4" w:themeFillTint="33"/>
              </w:rPr>
              <w:t>帶參數的箭頭函式</w:t>
            </w:r>
            <w:r w:rsidRPr="00D920F3">
              <w:rPr>
                <w:rFonts w:hint="eastAsia"/>
                <w:shd w:val="clear" w:color="auto" w:fill="FFF2CC" w:themeFill="accent4" w:themeFillTint="33"/>
              </w:rPr>
              <w:t>：</w:t>
            </w:r>
          </w:p>
        </w:tc>
      </w:tr>
      <w:tr w:rsidR="002B5D77" w14:paraId="447176E6" w14:textId="77777777" w:rsidTr="00281DE5">
        <w:tc>
          <w:tcPr>
            <w:tcW w:w="4927" w:type="dxa"/>
            <w:vAlign w:val="center"/>
          </w:tcPr>
          <w:p w14:paraId="135FFF2F" w14:textId="77777777" w:rsidR="002B5D77" w:rsidRDefault="002B5D77" w:rsidP="00281DE5">
            <w:pPr>
              <w:ind w:leftChars="10" w:left="24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hello = (</w:t>
            </w: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>val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>) =&gt; {</w:t>
            </w:r>
          </w:p>
          <w:p w14:paraId="64CD62BF" w14:textId="77777777" w:rsidR="002B5D77" w:rsidRPr="00281DE5" w:rsidRDefault="002B5D77" w:rsidP="00281DE5">
            <w:pPr>
              <w:ind w:leftChars="10" w:left="24" w:firstLineChars="100" w:firstLine="230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>"Hello " + val;</w:t>
            </w:r>
          </w:p>
          <w:p w14:paraId="111FE574" w14:textId="0B76BDDE" w:rsidR="002B5D77" w:rsidRPr="00281DE5" w:rsidRDefault="002B5D77" w:rsidP="00840D61">
            <w:pPr>
              <w:ind w:leftChars="10" w:left="24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927" w:type="dxa"/>
            <w:vAlign w:val="center"/>
          </w:tcPr>
          <w:p w14:paraId="0FB240ED" w14:textId="23C2975C" w:rsidR="002B5D77" w:rsidRPr="00281DE5" w:rsidRDefault="002B5D77" w:rsidP="00281DE5">
            <w:pPr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281DE5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>參數</w:t>
            </w:r>
            <w:r w:rsidRPr="00281DE5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)</w:t>
            </w: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>=&gt;{ }</w:t>
            </w:r>
          </w:p>
        </w:tc>
      </w:tr>
      <w:tr w:rsidR="00840D61" w14:paraId="264997A6" w14:textId="77777777" w:rsidTr="003004B8">
        <w:tc>
          <w:tcPr>
            <w:tcW w:w="9854" w:type="dxa"/>
            <w:gridSpan w:val="2"/>
            <w:vAlign w:val="center"/>
          </w:tcPr>
          <w:p w14:paraId="0BDCD06F" w14:textId="5FD07015" w:rsidR="00840D61" w:rsidRDefault="00840D61" w:rsidP="00D920F3">
            <w:pPr>
              <w:spacing w:line="0" w:lineRule="atLeast"/>
              <w:rPr>
                <w:rStyle w:val="HTML"/>
                <w:rFonts w:ascii="Consolas" w:hAnsi="Consolas"/>
                <w:color w:val="DC143C"/>
              </w:rPr>
            </w:pPr>
            <w:r>
              <w:rPr>
                <w:shd w:val="clear" w:color="auto" w:fill="FFFFFF"/>
              </w:rPr>
              <w:t>與常規函數相比，</w:t>
            </w:r>
            <w:r w:rsidR="0023062F">
              <w:rPr>
                <w:rStyle w:val="HTML"/>
                <w:rFonts w:ascii="Consolas" w:hAnsi="Consolas"/>
                <w:color w:val="DC143C"/>
              </w:rPr>
              <w:t>this</w:t>
            </w:r>
            <w:r w:rsidR="0023062F" w:rsidRPr="0023062F">
              <w:rPr>
                <w:rStyle w:val="HTML"/>
                <w:rFonts w:ascii="Consolas" w:hAnsi="Consolas"/>
              </w:rPr>
              <w:t>在</w:t>
            </w:r>
            <w:r>
              <w:rPr>
                <w:shd w:val="clear" w:color="auto" w:fill="FFFFFF"/>
              </w:rPr>
              <w:t>箭頭函數</w:t>
            </w:r>
            <w:r w:rsidR="0023062F">
              <w:rPr>
                <w:shd w:val="clear" w:color="auto" w:fill="FFFFFF"/>
              </w:rPr>
              <w:t>的</w:t>
            </w:r>
            <w:r>
              <w:rPr>
                <w:shd w:val="clear" w:color="auto" w:fill="FFFFFF"/>
              </w:rPr>
              <w:t>處理</w:t>
            </w:r>
            <w:r w:rsidR="0023062F">
              <w:rPr>
                <w:shd w:val="clear" w:color="auto" w:fill="FFFFFF"/>
              </w:rPr>
              <w:t>是</w:t>
            </w:r>
            <w:r>
              <w:rPr>
                <w:shd w:val="clear" w:color="auto" w:fill="FFFFFF"/>
              </w:rPr>
              <w:t>不同</w:t>
            </w:r>
            <w:r w:rsidR="0023062F">
              <w:rPr>
                <w:shd w:val="clear" w:color="auto" w:fill="FFFFFF"/>
              </w:rPr>
              <w:t>的</w:t>
            </w:r>
            <w:r w:rsidR="0023062F">
              <w:rPr>
                <w:rFonts w:hint="eastAsia"/>
                <w:shd w:val="clear" w:color="auto" w:fill="FFFFFF"/>
              </w:rPr>
              <w:t>；換句話說，</w:t>
            </w:r>
            <w:r>
              <w:rPr>
                <w:shd w:val="clear" w:color="auto" w:fill="FFFFFF"/>
              </w:rPr>
              <w:t>箭頭函數沒有</w:t>
            </w:r>
            <w:r>
              <w:rPr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DC143C"/>
              </w:rPr>
              <w:t>this</w:t>
            </w:r>
          </w:p>
          <w:p w14:paraId="31A70125" w14:textId="162B2373" w:rsidR="00840D61" w:rsidRDefault="00840D61" w:rsidP="00D920F3">
            <w:pPr>
              <w:spacing w:line="0" w:lineRule="atLeast"/>
            </w:pPr>
            <w:r>
              <w:t>對於箭頭函數，</w:t>
            </w:r>
            <w:r>
              <w:rPr>
                <w:rStyle w:val="HTML"/>
                <w:rFonts w:ascii="Consolas" w:hAnsi="Consolas"/>
                <w:color w:val="DC143C"/>
              </w:rPr>
              <w:t>this</w:t>
            </w:r>
            <w:r>
              <w:t>關鍵字</w:t>
            </w:r>
            <w:r w:rsidRPr="00840D61">
              <w:t>始終</w:t>
            </w:r>
            <w:r>
              <w:t>表示定義箭頭函數的物件</w:t>
            </w:r>
          </w:p>
          <w:p w14:paraId="5C7D88D8" w14:textId="63142061" w:rsidR="00840D61" w:rsidRPr="00831F80" w:rsidRDefault="00840D61" w:rsidP="00D920F3">
            <w:pPr>
              <w:spacing w:line="0" w:lineRule="atLeast"/>
              <w:rPr>
                <w:color w:val="0000FF"/>
                <w:shd w:val="clear" w:color="auto" w:fill="FFFFFF"/>
              </w:rPr>
            </w:pPr>
            <w:r w:rsidRPr="009F7D72">
              <w:rPr>
                <w:b/>
                <w:bCs/>
                <w:color w:val="0000FF"/>
                <w:shd w:val="clear" w:color="auto" w:fill="FFFFFF"/>
              </w:rPr>
              <w:t>有時常規函數的行為是您想要的，</w:t>
            </w:r>
            <w:r w:rsidRPr="009F7D72">
              <w:rPr>
                <w:b/>
                <w:bCs/>
                <w:color w:val="00A249"/>
                <w:shd w:val="clear" w:color="auto" w:fill="FFFFFF"/>
              </w:rPr>
              <w:t>如果不是，請使用箭頭函數</w:t>
            </w:r>
          </w:p>
          <w:p w14:paraId="0D663D47" w14:textId="7326EE90" w:rsidR="00840D61" w:rsidRPr="00840D61" w:rsidRDefault="0063798F" w:rsidP="00A5421D">
            <w:pPr>
              <w:spacing w:line="0" w:lineRule="atLeast"/>
              <w:rPr>
                <w:shd w:val="clear" w:color="auto" w:fill="FFFFFF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73BFFD" wp14:editId="7D388E6A">
                      <wp:simplePos x="0" y="0"/>
                      <wp:positionH relativeFrom="column">
                        <wp:posOffset>3189994</wp:posOffset>
                      </wp:positionH>
                      <wp:positionV relativeFrom="paragraph">
                        <wp:posOffset>3414935</wp:posOffset>
                      </wp:positionV>
                      <wp:extent cx="723331" cy="627797"/>
                      <wp:effectExtent l="38100" t="0" r="19685" b="58420"/>
                      <wp:wrapNone/>
                      <wp:docPr id="862206786" name="直線單箭頭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3331" cy="62779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6803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4" o:spid="_x0000_s1026" type="#_x0000_t32" style="position:absolute;margin-left:251.2pt;margin-top:268.9pt;width:56.95pt;height:49.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" strokecolor="red" strokeweight="1pt">
                      <v:stroke endarrow="block" endarrowwidth="wide" endarrowlength="long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C35672" wp14:editId="02C765FA">
                      <wp:simplePos x="0" y="0"/>
                      <wp:positionH relativeFrom="column">
                        <wp:posOffset>3930650</wp:posOffset>
                      </wp:positionH>
                      <wp:positionV relativeFrom="paragraph">
                        <wp:posOffset>3133725</wp:posOffset>
                      </wp:positionV>
                      <wp:extent cx="1560830" cy="511175"/>
                      <wp:effectExtent l="1733550" t="0" r="20320" b="174625"/>
                      <wp:wrapNone/>
                      <wp:docPr id="1980690170" name="圖說文字: 直線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44788" y="8679976"/>
                                <a:ext cx="1560830" cy="511175"/>
                              </a:xfrm>
                              <a:prstGeom prst="borderCallout1">
                                <a:avLst>
                                  <a:gd name="adj1" fmla="val 52124"/>
                                  <a:gd name="adj2" fmla="val -520"/>
                                  <a:gd name="adj3" fmla="val 113835"/>
                                  <a:gd name="adj4" fmla="val -108387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BE99CF" w14:textId="2C1813D6" w:rsidR="0063798F" w:rsidRPr="0063798F" w:rsidRDefault="0063798F" w:rsidP="0063798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3798F">
                                    <w:rPr>
                                      <w:rFonts w:hint="eastAsia"/>
                                      <w:color w:val="FF0000"/>
                                    </w:rPr>
                                    <w:t>指的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都</w:t>
                                  </w:r>
                                  <w:r w:rsidRPr="0063798F">
                                    <w:rPr>
                                      <w:rFonts w:hint="eastAsia"/>
                                      <w:color w:val="FF0000"/>
                                    </w:rPr>
                                    <w:t>是</w:t>
                                  </w:r>
                                  <w:r w:rsidRPr="0063798F">
                                    <w:rPr>
                                      <w:rFonts w:hint="eastAsia"/>
                                      <w:color w:val="FF0000"/>
                                    </w:rPr>
                                    <w:t>w</w:t>
                                  </w:r>
                                  <w:r w:rsidRPr="0063798F">
                                    <w:rPr>
                                      <w:color w:val="FF0000"/>
                                    </w:rPr>
                                    <w:t>indow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C35672"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圖說文字: 直線 3" o:spid="_x0000_s1026" type="#_x0000_t47" style="position:absolute;margin-left:309.5pt;margin-top:246.75pt;width:122.9pt;height: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" adj="-23412,24588,-112,11259" fillcolor="white [3212]" strokecolor="red" strokeweight="1pt">
                      <v:stroke startarrow="block" startarrowwidth="wide" startarrowlength="long"/>
                      <v:textbox>
                        <w:txbxContent>
                          <w:p w14:paraId="2CBE99CF" w14:textId="2C1813D6" w:rsidR="0063798F" w:rsidRPr="0063798F" w:rsidRDefault="0063798F" w:rsidP="0063798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3798F">
                              <w:rPr>
                                <w:rFonts w:hint="eastAsia"/>
                                <w:color w:val="FF0000"/>
                              </w:rPr>
                              <w:t>指的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都</w:t>
                            </w:r>
                            <w:r w:rsidRPr="0063798F">
                              <w:rPr>
                                <w:rFonts w:hint="eastAsia"/>
                                <w:color w:val="FF0000"/>
                              </w:rPr>
                              <w:t>是</w:t>
                            </w:r>
                            <w:r w:rsidRPr="0063798F">
                              <w:rPr>
                                <w:rFonts w:hint="eastAsia"/>
                                <w:color w:val="FF0000"/>
                              </w:rPr>
                              <w:t>w</w:t>
                            </w:r>
                            <w:r w:rsidRPr="0063798F">
                              <w:rPr>
                                <w:color w:val="FF0000"/>
                              </w:rPr>
                              <w:t>indow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168E5B" wp14:editId="680613C7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1762125</wp:posOffset>
                      </wp:positionV>
                      <wp:extent cx="1560830" cy="511175"/>
                      <wp:effectExtent l="495300" t="0" r="20320" b="22225"/>
                      <wp:wrapNone/>
                      <wp:docPr id="1398439166" name="圖說文字: 直線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37964" y="7308376"/>
                                <a:ext cx="1560830" cy="511175"/>
                              </a:xfrm>
                              <a:prstGeom prst="borderCallout1">
                                <a:avLst>
                                  <a:gd name="adj1" fmla="val 52124"/>
                                  <a:gd name="adj2" fmla="val -520"/>
                                  <a:gd name="adj3" fmla="val 41748"/>
                                  <a:gd name="adj4" fmla="val -29692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940FBC" w14:textId="1FEBAE77" w:rsidR="0063798F" w:rsidRPr="0063798F" w:rsidRDefault="0063798F" w:rsidP="0063798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3798F">
                                    <w:rPr>
                                      <w:rFonts w:hint="eastAsia"/>
                                      <w:color w:val="FF0000"/>
                                    </w:rPr>
                                    <w:t>指的是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按鈕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68E5B" id="_x0000_s1027" type="#_x0000_t47" style="position:absolute;margin-left:309pt;margin-top:138.75pt;width:122.9pt;height: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" adj="-6413,9018,-112,11259" fillcolor="white [3212]" strokecolor="red" strokeweight="1pt">
                      <v:stroke startarrow="block" startarrowwidth="wide" startarrowlength="long"/>
                      <v:textbox>
                        <w:txbxContent>
                          <w:p w14:paraId="2E940FBC" w14:textId="1FEBAE77" w:rsidR="0063798F" w:rsidRPr="0063798F" w:rsidRDefault="0063798F" w:rsidP="0063798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3798F">
                              <w:rPr>
                                <w:rFonts w:hint="eastAsia"/>
                                <w:color w:val="FF0000"/>
                              </w:rPr>
                              <w:t>指的是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按鈕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5996FA" wp14:editId="05B56252">
                      <wp:simplePos x="0" y="0"/>
                      <wp:positionH relativeFrom="column">
                        <wp:posOffset>3925570</wp:posOffset>
                      </wp:positionH>
                      <wp:positionV relativeFrom="paragraph">
                        <wp:posOffset>1090295</wp:posOffset>
                      </wp:positionV>
                      <wp:extent cx="1560830" cy="511175"/>
                      <wp:effectExtent l="1676400" t="0" r="20320" b="60325"/>
                      <wp:wrapNone/>
                      <wp:docPr id="1494287239" name="圖說文字: 直線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0830" cy="511175"/>
                              </a:xfrm>
                              <a:prstGeom prst="borderCallout1">
                                <a:avLst>
                                  <a:gd name="adj1" fmla="val 52124"/>
                                  <a:gd name="adj2" fmla="val -520"/>
                                  <a:gd name="adj3" fmla="val 87136"/>
                                  <a:gd name="adj4" fmla="val -105327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DE7CD4" w14:textId="098F2C71" w:rsidR="0063798F" w:rsidRPr="0063798F" w:rsidRDefault="0063798F" w:rsidP="0063798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3798F">
                                    <w:rPr>
                                      <w:rFonts w:hint="eastAsia"/>
                                      <w:color w:val="FF0000"/>
                                    </w:rPr>
                                    <w:t>指的是</w:t>
                                  </w:r>
                                  <w:r w:rsidRPr="0063798F">
                                    <w:rPr>
                                      <w:rFonts w:hint="eastAsia"/>
                                      <w:color w:val="FF0000"/>
                                    </w:rPr>
                                    <w:t>w</w:t>
                                  </w:r>
                                  <w:r w:rsidRPr="0063798F">
                                    <w:rPr>
                                      <w:color w:val="FF0000"/>
                                    </w:rPr>
                                    <w:t>indow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996FA" id="_x0000_s1028" type="#_x0000_t47" style="position:absolute;margin-left:309.1pt;margin-top:85.85pt;width:122.9pt;height: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" adj="-22751,18821,-112,11259" fillcolor="white [3212]" strokecolor="red" strokeweight="1pt">
                      <v:stroke startarrow="block" startarrowwidth="wide" startarrowlength="long"/>
                      <v:textbox>
                        <w:txbxContent>
                          <w:p w14:paraId="0ADE7CD4" w14:textId="098F2C71" w:rsidR="0063798F" w:rsidRPr="0063798F" w:rsidRDefault="0063798F" w:rsidP="0063798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3798F">
                              <w:rPr>
                                <w:rFonts w:hint="eastAsia"/>
                                <w:color w:val="FF0000"/>
                              </w:rPr>
                              <w:t>指的是</w:t>
                            </w:r>
                            <w:r w:rsidRPr="0063798F">
                              <w:rPr>
                                <w:rFonts w:hint="eastAsia"/>
                                <w:color w:val="FF0000"/>
                              </w:rPr>
                              <w:t>w</w:t>
                            </w:r>
                            <w:r w:rsidRPr="0063798F">
                              <w:rPr>
                                <w:color w:val="FF0000"/>
                              </w:rPr>
                              <w:t>indow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A5421D">
              <w:rPr>
                <w:rFonts w:hint="eastAsia"/>
                <w:noProof/>
                <w:shd w:val="clear" w:color="auto" w:fill="FFFFFF"/>
              </w:rPr>
              <w:drawing>
                <wp:inline distT="0" distB="0" distL="0" distR="0" wp14:anchorId="6B5B1406" wp14:editId="033645E0">
                  <wp:extent cx="3691720" cy="4442977"/>
                  <wp:effectExtent l="0" t="0" r="4445" b="0"/>
                  <wp:docPr id="1186265456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265456" name="圖片 118626545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965" cy="447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77066" w14:textId="77777777" w:rsidR="002B5D77" w:rsidRPr="002B5D77" w:rsidRDefault="002B5D77" w:rsidP="005B3523">
      <w:pPr>
        <w:rPr>
          <w:rFonts w:hint="eastAsia"/>
        </w:rPr>
      </w:pPr>
    </w:p>
    <w:sectPr w:rsidR="002B5D77" w:rsidRPr="002B5D77" w:rsidSect="006A55F6">
      <w:pgSz w:w="11906" w:h="16838"/>
      <w:pgMar w:top="964" w:right="1021" w:bottom="96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D271" w14:textId="77777777" w:rsidR="006037EE" w:rsidRDefault="006037EE" w:rsidP="0072579C">
      <w:r>
        <w:separator/>
      </w:r>
    </w:p>
  </w:endnote>
  <w:endnote w:type="continuationSeparator" w:id="0">
    <w:p w14:paraId="2EDBF983" w14:textId="77777777" w:rsidR="006037EE" w:rsidRDefault="006037EE" w:rsidP="0072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9464" w14:textId="77777777" w:rsidR="006037EE" w:rsidRDefault="006037EE" w:rsidP="0072579C">
      <w:r>
        <w:separator/>
      </w:r>
    </w:p>
  </w:footnote>
  <w:footnote w:type="continuationSeparator" w:id="0">
    <w:p w14:paraId="0997F93C" w14:textId="77777777" w:rsidR="006037EE" w:rsidRDefault="006037EE" w:rsidP="0072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357B"/>
    <w:multiLevelType w:val="hybridMultilevel"/>
    <w:tmpl w:val="DEFC11D8"/>
    <w:lvl w:ilvl="0" w:tplc="CCD6D1DE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8506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FC"/>
    <w:rsid w:val="0010707F"/>
    <w:rsid w:val="00176CF2"/>
    <w:rsid w:val="0023062F"/>
    <w:rsid w:val="002675F9"/>
    <w:rsid w:val="00281DE5"/>
    <w:rsid w:val="00297D70"/>
    <w:rsid w:val="002B5D77"/>
    <w:rsid w:val="00566F3F"/>
    <w:rsid w:val="005B3523"/>
    <w:rsid w:val="006037EE"/>
    <w:rsid w:val="00614E0F"/>
    <w:rsid w:val="0063798F"/>
    <w:rsid w:val="006A55F6"/>
    <w:rsid w:val="007021FA"/>
    <w:rsid w:val="0072579C"/>
    <w:rsid w:val="00831F80"/>
    <w:rsid w:val="00840D61"/>
    <w:rsid w:val="008457B1"/>
    <w:rsid w:val="00864EA0"/>
    <w:rsid w:val="008917FC"/>
    <w:rsid w:val="008B4EB5"/>
    <w:rsid w:val="009F7D72"/>
    <w:rsid w:val="00A5421D"/>
    <w:rsid w:val="00AE7CC3"/>
    <w:rsid w:val="00B67004"/>
    <w:rsid w:val="00C075BC"/>
    <w:rsid w:val="00D920F3"/>
    <w:rsid w:val="00EE5746"/>
    <w:rsid w:val="00EF7B15"/>
    <w:rsid w:val="00F46086"/>
    <w:rsid w:val="00F9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C931C"/>
  <w15:chartTrackingRefBased/>
  <w15:docId w15:val="{C9377DE7-36E4-4470-9C84-D697C1F8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0F3"/>
    <w:pPr>
      <w:widowControl w:val="0"/>
    </w:pPr>
    <w:rPr>
      <w:rFonts w:ascii="Consolas" w:eastAsia="微軟正黑體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keywordcolor">
    <w:name w:val="jskeywordcolor"/>
    <w:basedOn w:val="a0"/>
    <w:rsid w:val="008917FC"/>
  </w:style>
  <w:style w:type="character" w:customStyle="1" w:styleId="jsstringcolor">
    <w:name w:val="jsstringcolor"/>
    <w:basedOn w:val="a0"/>
    <w:rsid w:val="008917FC"/>
  </w:style>
  <w:style w:type="paragraph" w:styleId="a3">
    <w:name w:val="List Paragraph"/>
    <w:basedOn w:val="a"/>
    <w:uiPriority w:val="34"/>
    <w:qFormat/>
    <w:rsid w:val="00EE5746"/>
    <w:pPr>
      <w:ind w:leftChars="200" w:left="480"/>
    </w:pPr>
  </w:style>
  <w:style w:type="table" w:styleId="a4">
    <w:name w:val="Table Grid"/>
    <w:basedOn w:val="a1"/>
    <w:uiPriority w:val="39"/>
    <w:rsid w:val="002B5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40D61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840D6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Emphasis"/>
    <w:basedOn w:val="a0"/>
    <w:uiPriority w:val="20"/>
    <w:qFormat/>
    <w:rsid w:val="00840D61"/>
    <w:rPr>
      <w:i/>
      <w:iCs/>
    </w:rPr>
  </w:style>
  <w:style w:type="paragraph" w:styleId="a6">
    <w:name w:val="header"/>
    <w:basedOn w:val="a"/>
    <w:link w:val="a7"/>
    <w:uiPriority w:val="99"/>
    <w:unhideWhenUsed/>
    <w:rsid w:val="007257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2579C"/>
    <w:rPr>
      <w:rFonts w:ascii="Consolas" w:eastAsia="微軟正黑體" w:hAnsi="Consolas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257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2579C"/>
    <w:rPr>
      <w:rFonts w:ascii="Consolas" w:eastAsia="微軟正黑體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KK</dc:creator>
  <cp:keywords/>
  <dc:description/>
  <cp:lastModifiedBy>Amber KK</cp:lastModifiedBy>
  <cp:revision>70</cp:revision>
  <dcterms:created xsi:type="dcterms:W3CDTF">2023-12-03T00:17:00Z</dcterms:created>
  <dcterms:modified xsi:type="dcterms:W3CDTF">2024-01-04T05:55:00Z</dcterms:modified>
</cp:coreProperties>
</file>