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69" w:rsidRDefault="00F7193E" w:rsidP="000203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F7193E" w:rsidRDefault="00F7193E" w:rsidP="000203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354</w:t>
      </w:r>
    </w:p>
    <w:p w:rsidR="00A25579" w:rsidRDefault="00A25579" w:rsidP="000203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Park</w:t>
      </w:r>
    </w:p>
    <w:p w:rsidR="00A25579" w:rsidRDefault="00A25579" w:rsidP="00A2557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 Answers</w:t>
      </w:r>
    </w:p>
    <w:p w:rsidR="00A25579" w:rsidRDefault="00A25579" w:rsidP="00A255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5579" w:rsidRDefault="00A25579" w:rsidP="00A255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3.1)</w:t>
      </w:r>
    </w:p>
    <w:p w:rsidR="00A25579" w:rsidRDefault="00A25579" w:rsidP="00A255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5579" w:rsidRDefault="002118C1" w:rsidP="00211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start.S file, after the nulluser function </w:t>
      </w:r>
      <w:r w:rsidR="00DB78E2">
        <w:rPr>
          <w:rFonts w:ascii="Times New Roman" w:hAnsi="Times New Roman" w:cs="Times New Roman"/>
          <w:sz w:val="24"/>
          <w:szCs w:val="24"/>
        </w:rPr>
        <w:t>returns</w:t>
      </w:r>
      <w:r>
        <w:rPr>
          <w:rFonts w:ascii="Times New Roman" w:hAnsi="Times New Roman" w:cs="Times New Roman"/>
          <w:sz w:val="24"/>
          <w:szCs w:val="24"/>
        </w:rPr>
        <w:t>, the program will end because halt is called. However, this will likely never happen since the nulluser function contains an infinite loop.</w:t>
      </w:r>
    </w:p>
    <w:p w:rsidR="00F30127" w:rsidRDefault="00583962" w:rsidP="00211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</w:t>
      </w:r>
      <w:r w:rsidR="00F30127">
        <w:rPr>
          <w:rFonts w:ascii="Times New Roman" w:hAnsi="Times New Roman" w:cs="Times New Roman"/>
          <w:sz w:val="24"/>
          <w:szCs w:val="24"/>
        </w:rPr>
        <w:t xml:space="preserve"> the nulluser function (and in Xinu in general), the way in which new processes are created and run is very different than in Unix.</w:t>
      </w:r>
      <w:r w:rsidR="006E7A6F">
        <w:rPr>
          <w:rFonts w:ascii="Times New Roman" w:hAnsi="Times New Roman" w:cs="Times New Roman"/>
          <w:sz w:val="24"/>
          <w:szCs w:val="24"/>
        </w:rPr>
        <w:t xml:space="preserve"> Instead of forking the process and then using execvp() to change the process to a binary to be executed, Xinu accepts a function pointer as an argument for the function which the process will execute. Additionally, you pass the size of the process</w:t>
      </w:r>
      <w:r w:rsidR="00C35400">
        <w:rPr>
          <w:rFonts w:ascii="Times New Roman" w:hAnsi="Times New Roman" w:cs="Times New Roman"/>
          <w:sz w:val="24"/>
          <w:szCs w:val="24"/>
        </w:rPr>
        <w:t>’</w:t>
      </w:r>
      <w:r w:rsidR="006E7A6F">
        <w:rPr>
          <w:rFonts w:ascii="Times New Roman" w:hAnsi="Times New Roman" w:cs="Times New Roman"/>
          <w:sz w:val="24"/>
          <w:szCs w:val="24"/>
        </w:rPr>
        <w:t xml:space="preserve"> stack (in bytes), the priority of the new process, and the string name of the process</w:t>
      </w:r>
      <w:r w:rsidR="00F30127">
        <w:rPr>
          <w:rFonts w:ascii="Times New Roman" w:hAnsi="Times New Roman" w:cs="Times New Roman"/>
          <w:sz w:val="24"/>
          <w:szCs w:val="24"/>
        </w:rPr>
        <w:t xml:space="preserve"> </w:t>
      </w:r>
      <w:r w:rsidR="006E7A6F">
        <w:rPr>
          <w:rFonts w:ascii="Times New Roman" w:hAnsi="Times New Roman" w:cs="Times New Roman"/>
          <w:sz w:val="24"/>
          <w:szCs w:val="24"/>
        </w:rPr>
        <w:t xml:space="preserve">as arguments to the create() function. The final key difference between Linux and Xinu is that Xinu process </w:t>
      </w:r>
      <w:r w:rsidR="00B10A88">
        <w:rPr>
          <w:rFonts w:ascii="Times New Roman" w:hAnsi="Times New Roman" w:cs="Times New Roman"/>
          <w:sz w:val="24"/>
          <w:szCs w:val="24"/>
        </w:rPr>
        <w:t>which</w:t>
      </w:r>
      <w:r w:rsidR="006E7A6F">
        <w:rPr>
          <w:rFonts w:ascii="Times New Roman" w:hAnsi="Times New Roman" w:cs="Times New Roman"/>
          <w:sz w:val="24"/>
          <w:szCs w:val="24"/>
        </w:rPr>
        <w:t xml:space="preserve"> are made by create() do not automatically run but are placed in the waiting state. </w:t>
      </w:r>
      <w:r w:rsidR="00373ED6">
        <w:rPr>
          <w:rFonts w:ascii="Times New Roman" w:hAnsi="Times New Roman" w:cs="Times New Roman"/>
          <w:sz w:val="24"/>
          <w:szCs w:val="24"/>
        </w:rPr>
        <w:t>Processes in Xinu must be explicitly told to start by calling the resume() function on the process.</w:t>
      </w:r>
    </w:p>
    <w:p w:rsidR="0036374A" w:rsidRDefault="0036374A" w:rsidP="00211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welcome boot message has been changed to display my username and student ID.</w:t>
      </w:r>
      <w:r w:rsidR="00EA6954">
        <w:rPr>
          <w:rFonts w:ascii="Times New Roman" w:hAnsi="Times New Roman" w:cs="Times New Roman"/>
          <w:sz w:val="24"/>
          <w:szCs w:val="24"/>
        </w:rPr>
        <w:t xml:space="preserve"> All of the welcome source code has been moved into the nulluser() function.</w:t>
      </w:r>
    </w:p>
    <w:p w:rsidR="00402FE1" w:rsidRDefault="00402FE1" w:rsidP="00402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FE1" w:rsidRDefault="00402FE1" w:rsidP="00402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3.2)</w:t>
      </w:r>
    </w:p>
    <w:p w:rsidR="00402FE1" w:rsidRDefault="00402FE1" w:rsidP="00402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FE1" w:rsidRDefault="00402FE1" w:rsidP="00402F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my username and student ID are printed, 2 additional processes are created. The first process (it should be PID=3) prints a message that adheres to the doge meme and </w:t>
      </w:r>
      <w:r w:rsidR="00B657CE">
        <w:rPr>
          <w:rFonts w:ascii="Times New Roman" w:hAnsi="Times New Roman" w:cs="Times New Roman"/>
          <w:sz w:val="24"/>
          <w:szCs w:val="24"/>
        </w:rPr>
        <w:t>the second process (PID=4) performs the requested multiplication.</w:t>
      </w:r>
    </w:p>
    <w:p w:rsidR="00C97322" w:rsidRDefault="00C97322" w:rsidP="00402F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no direct questions asked in this problem. All of the requested code changes have been made and possess proper documentation (code comments).</w:t>
      </w:r>
    </w:p>
    <w:p w:rsidR="00613293" w:rsidRDefault="00613293" w:rsidP="00613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3293" w:rsidRDefault="00613293" w:rsidP="00613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Problem)</w:t>
      </w:r>
    </w:p>
    <w:p w:rsidR="00613293" w:rsidRDefault="00613293" w:rsidP="00613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3293" w:rsidRPr="00613293" w:rsidRDefault="00084142" w:rsidP="006132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added the new shell command named “poo”. It works properly with the help function (i.e. the command is listed when “help” is entered and supports the “--help" flag)</w:t>
      </w:r>
      <w:r w:rsidR="006B1DCC">
        <w:rPr>
          <w:rFonts w:ascii="Times New Roman" w:hAnsi="Times New Roman" w:cs="Times New Roman"/>
          <w:sz w:val="24"/>
          <w:szCs w:val="24"/>
        </w:rPr>
        <w:t>. The command prints a graphical illustration of the Xinu operating system to the console using ASCII art.</w:t>
      </w:r>
      <w:bookmarkStart w:id="0" w:name="_GoBack"/>
      <w:bookmarkEnd w:id="0"/>
    </w:p>
    <w:sectPr w:rsidR="00613293" w:rsidRPr="0061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7AB3"/>
    <w:multiLevelType w:val="hybridMultilevel"/>
    <w:tmpl w:val="50F89D86"/>
    <w:lvl w:ilvl="0" w:tplc="FE70C3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83"/>
    <w:rsid w:val="00020383"/>
    <w:rsid w:val="00084142"/>
    <w:rsid w:val="000F4473"/>
    <w:rsid w:val="002118C1"/>
    <w:rsid w:val="0036374A"/>
    <w:rsid w:val="00373ED6"/>
    <w:rsid w:val="00402FE1"/>
    <w:rsid w:val="00583962"/>
    <w:rsid w:val="00613293"/>
    <w:rsid w:val="006B1DCC"/>
    <w:rsid w:val="006E7A6F"/>
    <w:rsid w:val="009B314A"/>
    <w:rsid w:val="00A25579"/>
    <w:rsid w:val="00AF7533"/>
    <w:rsid w:val="00B10A88"/>
    <w:rsid w:val="00B657CE"/>
    <w:rsid w:val="00C35400"/>
    <w:rsid w:val="00C97322"/>
    <w:rsid w:val="00DB78E2"/>
    <w:rsid w:val="00EA6954"/>
    <w:rsid w:val="00F30127"/>
    <w:rsid w:val="00F7193E"/>
    <w:rsid w:val="00F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Data Software, Inc.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21</cp:revision>
  <dcterms:created xsi:type="dcterms:W3CDTF">2015-09-09T16:11:00Z</dcterms:created>
  <dcterms:modified xsi:type="dcterms:W3CDTF">2015-09-09T16:37:00Z</dcterms:modified>
</cp:coreProperties>
</file>