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97F9" w14:textId="1E1A5E40" w:rsidR="00E618EA" w:rsidRDefault="00E618EA" w:rsidP="00A55056">
      <w:pPr>
        <w:pStyle w:val="Title"/>
      </w:pPr>
      <w:r>
        <w:t>Retail Sales Part 1: Data Cleaning</w:t>
      </w:r>
    </w:p>
    <w:p w14:paraId="1E0DEDFF" w14:textId="39CDB4EB" w:rsidR="00DE081F" w:rsidRPr="00E618EA" w:rsidRDefault="00E618EA" w:rsidP="00A55056">
      <w:pPr>
        <w:pStyle w:val="Heading1"/>
        <w:spacing w:line="240" w:lineRule="auto"/>
      </w:pPr>
      <w:r>
        <w:t>Overview</w:t>
      </w:r>
    </w:p>
    <w:p w14:paraId="2080D828" w14:textId="70FBBB43" w:rsidR="00286492" w:rsidRPr="00286492" w:rsidRDefault="00286492" w:rsidP="00A55056">
      <w:pPr>
        <w:spacing w:line="240" w:lineRule="auto"/>
        <w:rPr>
          <w:rFonts w:ascii="Calibri" w:hAnsi="Calibri" w:cs="Calibri"/>
        </w:rPr>
      </w:pPr>
      <w:r w:rsidRPr="00286492">
        <w:rPr>
          <w:rFonts w:ascii="Calibri" w:hAnsi="Calibri" w:cs="Calibri"/>
        </w:rPr>
        <w:t xml:space="preserve">For this project we will be cleaning and analyzing our </w:t>
      </w:r>
      <w:hyperlink r:id="rId5" w:history="1">
        <w:r w:rsidRPr="00286492">
          <w:rPr>
            <w:rStyle w:val="Hyperlink"/>
            <w:rFonts w:ascii="Calibri" w:hAnsi="Calibri" w:cs="Calibri"/>
          </w:rPr>
          <w:t>retail sales data</w:t>
        </w:r>
      </w:hyperlink>
      <w:r w:rsidRPr="00286492">
        <w:rPr>
          <w:rFonts w:ascii="Calibri" w:hAnsi="Calibri" w:cs="Calibri"/>
        </w:rPr>
        <w:t xml:space="preserve">. The aim is to provide decision makers with recommendations on sales and purchasing strategies.  </w:t>
      </w:r>
    </w:p>
    <w:p w14:paraId="77FF2C6E" w14:textId="14C986C7" w:rsidR="00286492" w:rsidRPr="00E618EA" w:rsidRDefault="00286492" w:rsidP="00A55056">
      <w:pPr>
        <w:pStyle w:val="Heading2"/>
        <w:spacing w:line="240" w:lineRule="auto"/>
        <w:rPr>
          <w:rFonts w:ascii="Calibri" w:hAnsi="Calibri" w:cs="Calibri"/>
          <w:sz w:val="24"/>
          <w:szCs w:val="24"/>
          <w:u w:val="single"/>
        </w:rPr>
      </w:pPr>
      <w:r w:rsidRPr="00E618EA">
        <w:rPr>
          <w:rFonts w:ascii="Calibri" w:hAnsi="Calibri" w:cs="Calibri"/>
          <w:sz w:val="24"/>
          <w:szCs w:val="24"/>
          <w:u w:val="single"/>
        </w:rPr>
        <w:t>TABLES</w:t>
      </w:r>
    </w:p>
    <w:p w14:paraId="6C036DF9" w14:textId="59DA3B84" w:rsidR="0026570A" w:rsidRDefault="00372DAB" w:rsidP="00A5505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 w:rsidRPr="0026570A">
        <w:rPr>
          <w:rFonts w:ascii="Calibri" w:hAnsi="Calibri" w:cs="Calibri"/>
        </w:rPr>
        <w:drawing>
          <wp:anchor distT="0" distB="0" distL="114300" distR="114300" simplePos="0" relativeHeight="251658240" behindDoc="0" locked="0" layoutInCell="1" allowOverlap="1" wp14:anchorId="69503DFA" wp14:editId="6DF41995">
            <wp:simplePos x="0" y="0"/>
            <wp:positionH relativeFrom="margin">
              <wp:posOffset>461010</wp:posOffset>
            </wp:positionH>
            <wp:positionV relativeFrom="paragraph">
              <wp:posOffset>240665</wp:posOffset>
            </wp:positionV>
            <wp:extent cx="3549650" cy="2339975"/>
            <wp:effectExtent l="0" t="0" r="0" b="3175"/>
            <wp:wrapSquare wrapText="bothSides"/>
            <wp:docPr id="1272383260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83260" name="Picture 1" descr="A screenshot of a documen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6492" w:rsidRPr="00286492">
        <w:rPr>
          <w:rFonts w:ascii="Calibri" w:hAnsi="Calibri" w:cs="Calibri"/>
        </w:rPr>
        <w:t>Retail Sales</w:t>
      </w:r>
      <w:r w:rsidR="0026570A">
        <w:rPr>
          <w:rFonts w:ascii="Calibri" w:hAnsi="Calibri" w:cs="Calibri"/>
        </w:rPr>
        <w:t xml:space="preserve"> (</w:t>
      </w:r>
      <w:r w:rsidR="00E618EA">
        <w:rPr>
          <w:rFonts w:ascii="Calibri" w:hAnsi="Calibri" w:cs="Calibri"/>
        </w:rPr>
        <w:t>See table description provided by data author below</w:t>
      </w:r>
      <w:r>
        <w:rPr>
          <w:rFonts w:ascii="Calibri" w:hAnsi="Calibri" w:cs="Calibri"/>
        </w:rPr>
        <w:t>)</w:t>
      </w:r>
      <w:r>
        <w:rPr>
          <w:rFonts w:ascii="Calibri" w:hAnsi="Calibri" w:cs="Calibri"/>
        </w:rPr>
        <w:br/>
      </w:r>
    </w:p>
    <w:p w14:paraId="795FC6D2" w14:textId="485B35DF" w:rsidR="00372DAB" w:rsidRDefault="00372DAB" w:rsidP="00A55056">
      <w:pPr>
        <w:spacing w:line="240" w:lineRule="auto"/>
        <w:rPr>
          <w:rFonts w:ascii="Calibri" w:hAnsi="Calibri" w:cs="Calibri"/>
        </w:rPr>
      </w:pPr>
    </w:p>
    <w:p w14:paraId="45AB6746" w14:textId="055CBC17" w:rsidR="00372DAB" w:rsidRDefault="00372DAB" w:rsidP="00A55056">
      <w:pPr>
        <w:spacing w:line="240" w:lineRule="auto"/>
        <w:rPr>
          <w:rFonts w:ascii="Calibri" w:hAnsi="Calibri" w:cs="Calibri"/>
        </w:rPr>
      </w:pPr>
    </w:p>
    <w:p w14:paraId="026813BE" w14:textId="07CE0A87" w:rsidR="00372DAB" w:rsidRDefault="00372DAB" w:rsidP="00A55056">
      <w:pPr>
        <w:spacing w:line="240" w:lineRule="auto"/>
        <w:rPr>
          <w:rFonts w:ascii="Calibri" w:hAnsi="Calibri" w:cs="Calibri"/>
        </w:rPr>
      </w:pPr>
    </w:p>
    <w:p w14:paraId="79A34678" w14:textId="0D24272E" w:rsidR="00372DAB" w:rsidRDefault="00372DAB" w:rsidP="00A55056">
      <w:pPr>
        <w:spacing w:line="240" w:lineRule="auto"/>
        <w:rPr>
          <w:rFonts w:ascii="Calibri" w:hAnsi="Calibri" w:cs="Calibri"/>
        </w:rPr>
      </w:pPr>
    </w:p>
    <w:p w14:paraId="522D2446" w14:textId="0CCB1E70" w:rsidR="00372DAB" w:rsidRDefault="00372DAB" w:rsidP="00A55056">
      <w:pPr>
        <w:spacing w:line="240" w:lineRule="auto"/>
        <w:rPr>
          <w:rFonts w:ascii="Calibri" w:hAnsi="Calibri" w:cs="Calibri"/>
        </w:rPr>
      </w:pPr>
    </w:p>
    <w:p w14:paraId="1E2DAB7E" w14:textId="522D9E7A" w:rsidR="00372DAB" w:rsidRDefault="00372DAB" w:rsidP="00A55056">
      <w:pPr>
        <w:spacing w:line="240" w:lineRule="auto"/>
        <w:rPr>
          <w:rFonts w:ascii="Calibri" w:hAnsi="Calibri" w:cs="Calibri"/>
        </w:rPr>
      </w:pPr>
    </w:p>
    <w:p w14:paraId="5FDB39B2" w14:textId="77777777" w:rsidR="00372DAB" w:rsidRDefault="00372DAB" w:rsidP="00A55056">
      <w:pPr>
        <w:spacing w:line="240" w:lineRule="auto"/>
        <w:rPr>
          <w:rFonts w:ascii="Calibri" w:hAnsi="Calibri" w:cs="Calibri"/>
        </w:rPr>
      </w:pPr>
    </w:p>
    <w:p w14:paraId="75B6A501" w14:textId="77777777" w:rsidR="00A55056" w:rsidRDefault="00A55056" w:rsidP="00A55056">
      <w:pPr>
        <w:spacing w:line="240" w:lineRule="auto"/>
        <w:rPr>
          <w:rFonts w:ascii="Calibri" w:hAnsi="Calibri" w:cs="Calibri"/>
        </w:rPr>
      </w:pPr>
    </w:p>
    <w:p w14:paraId="6E2CD800" w14:textId="7985DDCC" w:rsidR="00372DAB" w:rsidRDefault="00372DAB" w:rsidP="00A55056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Category tables (only 2 / </w:t>
      </w:r>
      <w:r w:rsidR="00E618EA">
        <w:rPr>
          <w:rFonts w:ascii="Calibri" w:hAnsi="Calibri" w:cs="Calibri"/>
        </w:rPr>
        <w:t>9</w:t>
      </w:r>
      <w:r>
        <w:rPr>
          <w:rFonts w:ascii="Calibri" w:hAnsi="Calibri" w:cs="Calibri"/>
        </w:rPr>
        <w:t xml:space="preserve"> available)</w:t>
      </w:r>
    </w:p>
    <w:p w14:paraId="1B05B582" w14:textId="64900050" w:rsidR="00372DAB" w:rsidRDefault="00372DAB" w:rsidP="00A55056">
      <w:pPr>
        <w:pStyle w:val="ListParagraph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Each contains </w:t>
      </w:r>
      <w:r w:rsidRPr="00372DAB">
        <w:rPr>
          <w:rFonts w:ascii="Calibri" w:hAnsi="Calibri" w:cs="Calibri"/>
        </w:rPr>
        <w:t xml:space="preserve">25 </w:t>
      </w:r>
      <w:r>
        <w:rPr>
          <w:rFonts w:ascii="Calibri" w:hAnsi="Calibri" w:cs="Calibri"/>
        </w:rPr>
        <w:t xml:space="preserve">records </w:t>
      </w:r>
      <w:r w:rsidRPr="00372DAB">
        <w:rPr>
          <w:rFonts w:ascii="Calibri" w:hAnsi="Calibri" w:cs="Calibri"/>
        </w:rPr>
        <w:t>with corresponding codes, names, and static prices</w:t>
      </w:r>
      <w:r>
        <w:rPr>
          <w:rFonts w:ascii="Calibri" w:hAnsi="Calibri" w:cs="Calibri"/>
        </w:rPr>
        <w:t>.</w:t>
      </w:r>
      <w:r w:rsidRPr="00372DAB">
        <w:rPr>
          <w:noProof/>
        </w:rPr>
        <w:t xml:space="preserve"> </w:t>
      </w:r>
    </w:p>
    <w:p w14:paraId="27EB9724" w14:textId="578B572C" w:rsidR="00372DAB" w:rsidRDefault="00372DAB" w:rsidP="00A55056">
      <w:pPr>
        <w:pStyle w:val="ListParagraph"/>
        <w:numPr>
          <w:ilvl w:val="1"/>
          <w:numId w:val="1"/>
        </w:num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All category tables follow the same pattern</w:t>
      </w:r>
      <w:r w:rsidR="00E618EA">
        <w:rPr>
          <w:rFonts w:ascii="Calibri" w:hAnsi="Calibri" w:cs="Calibri"/>
        </w:rPr>
        <w:t xml:space="preserve"> (See table description below)</w:t>
      </w:r>
    </w:p>
    <w:p w14:paraId="6477E033" w14:textId="754FAA18" w:rsidR="00A55056" w:rsidRDefault="00A55056" w:rsidP="00A55056">
      <w:pPr>
        <w:pStyle w:val="ListParagraph"/>
        <w:spacing w:line="240" w:lineRule="auto"/>
        <w:ind w:left="1440"/>
        <w:rPr>
          <w:rFonts w:ascii="Calibri" w:hAnsi="Calibri" w:cs="Calibri"/>
        </w:rPr>
      </w:pPr>
      <w:r w:rsidRPr="00E618EA">
        <w:rPr>
          <w:rFonts w:ascii="Calibri" w:hAnsi="Calibri" w:cs="Calibri"/>
        </w:rPr>
        <w:drawing>
          <wp:anchor distT="0" distB="0" distL="114300" distR="114300" simplePos="0" relativeHeight="251659264" behindDoc="1" locked="0" layoutInCell="1" allowOverlap="1" wp14:anchorId="7C799262" wp14:editId="1C9E0636">
            <wp:simplePos x="0" y="0"/>
            <wp:positionH relativeFrom="column">
              <wp:posOffset>588010</wp:posOffset>
            </wp:positionH>
            <wp:positionV relativeFrom="paragraph">
              <wp:posOffset>67310</wp:posOffset>
            </wp:positionV>
            <wp:extent cx="3219450" cy="1188085"/>
            <wp:effectExtent l="0" t="0" r="0" b="0"/>
            <wp:wrapSquare wrapText="bothSides"/>
            <wp:docPr id="70915370" name="Picture 1" descr="A yellow and black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5370" name="Picture 1" descr="A yellow and black box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4C0A0" w14:textId="051100B8" w:rsidR="00A55056" w:rsidRDefault="00A55056" w:rsidP="00A55056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14:paraId="012CF833" w14:textId="77777777" w:rsidR="00A55056" w:rsidRDefault="00A55056" w:rsidP="00A55056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14:paraId="276084EC" w14:textId="3D90C12D" w:rsidR="00E618EA" w:rsidRDefault="00E618EA" w:rsidP="00A55056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14:paraId="284907E5" w14:textId="77777777" w:rsidR="00A55056" w:rsidRDefault="00A55056" w:rsidP="00A55056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14:paraId="3F6762A3" w14:textId="77777777" w:rsidR="00A55056" w:rsidRDefault="00A55056" w:rsidP="00A55056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14:paraId="0A220F8B" w14:textId="77777777" w:rsidR="00A55056" w:rsidRDefault="00A55056" w:rsidP="00A55056">
      <w:pPr>
        <w:pStyle w:val="ListParagraph"/>
        <w:spacing w:line="240" w:lineRule="auto"/>
        <w:ind w:left="1440"/>
        <w:rPr>
          <w:rFonts w:ascii="Calibri" w:hAnsi="Calibri" w:cs="Calibri"/>
        </w:rPr>
      </w:pPr>
    </w:p>
    <w:p w14:paraId="2F1069EA" w14:textId="51D97513" w:rsidR="007B6A7B" w:rsidRDefault="007B6A7B" w:rsidP="007B6A7B">
      <w:pPr>
        <w:pStyle w:val="Heading1"/>
      </w:pPr>
      <w:r>
        <w:t>Actions Taken</w:t>
      </w:r>
    </w:p>
    <w:p w14:paraId="3447A59C" w14:textId="515096E1" w:rsidR="00905FBD" w:rsidRDefault="00905FBD" w:rsidP="008B1BD1">
      <w:pPr>
        <w:pStyle w:val="ListParagraph"/>
        <w:numPr>
          <w:ilvl w:val="0"/>
          <w:numId w:val="3"/>
        </w:numPr>
      </w:pPr>
      <w:r>
        <w:t>Loading &amp; formatting tables</w:t>
      </w:r>
    </w:p>
    <w:p w14:paraId="715B11B4" w14:textId="15493374" w:rsidR="006E18AE" w:rsidRDefault="006E18AE" w:rsidP="008B1BD1">
      <w:pPr>
        <w:pStyle w:val="ListParagraph"/>
        <w:numPr>
          <w:ilvl w:val="0"/>
          <w:numId w:val="3"/>
        </w:numPr>
      </w:pPr>
      <w:r w:rsidRPr="006E18AE">
        <w:t>Entered all missing data</w:t>
      </w:r>
      <w:r>
        <w:t xml:space="preserve"> in Categories table</w:t>
      </w:r>
      <w:r w:rsidRPr="006E18AE">
        <w:t>, except for '</w:t>
      </w:r>
      <w:proofErr w:type="spellStart"/>
      <w:r w:rsidRPr="006E18AE">
        <w:t>itemname</w:t>
      </w:r>
      <w:proofErr w:type="spellEnd"/>
      <w:r w:rsidRPr="006E18AE">
        <w:t xml:space="preserve">'. </w:t>
      </w:r>
      <w:r>
        <w:t>C</w:t>
      </w:r>
      <w:r w:rsidRPr="006E18AE">
        <w:t>ode obtained from GEMINI.</w:t>
      </w:r>
    </w:p>
    <w:p w14:paraId="4457845A" w14:textId="5939C565" w:rsidR="00E34536" w:rsidRDefault="00E34536" w:rsidP="008B1BD1">
      <w:pPr>
        <w:pStyle w:val="ListParagraph"/>
        <w:numPr>
          <w:ilvl w:val="0"/>
          <w:numId w:val="3"/>
        </w:numPr>
      </w:pPr>
      <w:r>
        <w:t xml:space="preserve">Remove duplicates </w:t>
      </w:r>
      <w:r w:rsidR="006F30A4">
        <w:t xml:space="preserve">from both </w:t>
      </w:r>
      <w:r w:rsidR="0047132A">
        <w:t>tables</w:t>
      </w:r>
    </w:p>
    <w:p w14:paraId="33AAD820" w14:textId="0BE82492" w:rsidR="00BB4AAE" w:rsidRDefault="000C5370" w:rsidP="008B1BD1">
      <w:pPr>
        <w:pStyle w:val="ListParagraph"/>
        <w:numPr>
          <w:ilvl w:val="0"/>
          <w:numId w:val="3"/>
        </w:numPr>
      </w:pPr>
      <w:r>
        <w:t>Standardizing columns</w:t>
      </w:r>
    </w:p>
    <w:p w14:paraId="4ACE3419" w14:textId="43F76562" w:rsidR="0047132A" w:rsidRDefault="0047132A" w:rsidP="0047132A">
      <w:pPr>
        <w:pStyle w:val="ListParagraph"/>
        <w:numPr>
          <w:ilvl w:val="1"/>
          <w:numId w:val="3"/>
        </w:numPr>
      </w:pPr>
      <w:r>
        <w:t>Remove trailing spaces</w:t>
      </w:r>
    </w:p>
    <w:p w14:paraId="6A09FE49" w14:textId="5E1DE484" w:rsidR="0047132A" w:rsidRDefault="00F321EB" w:rsidP="0047132A">
      <w:pPr>
        <w:pStyle w:val="ListParagraph"/>
        <w:numPr>
          <w:ilvl w:val="1"/>
          <w:numId w:val="3"/>
        </w:numPr>
      </w:pPr>
      <w:r>
        <w:t>Finding values that can be booked together</w:t>
      </w:r>
    </w:p>
    <w:p w14:paraId="62640B26" w14:textId="0402C7E4" w:rsidR="00F321EB" w:rsidRDefault="00F321EB" w:rsidP="0047132A">
      <w:pPr>
        <w:pStyle w:val="ListParagraph"/>
        <w:numPr>
          <w:ilvl w:val="1"/>
          <w:numId w:val="3"/>
        </w:numPr>
      </w:pPr>
      <w:r>
        <w:t>Change spelling</w:t>
      </w:r>
    </w:p>
    <w:p w14:paraId="6D43EC9D" w14:textId="3C951F72" w:rsidR="000C5370" w:rsidRDefault="000C5370" w:rsidP="008B1BD1">
      <w:pPr>
        <w:pStyle w:val="ListParagraph"/>
        <w:numPr>
          <w:ilvl w:val="0"/>
          <w:numId w:val="3"/>
        </w:numPr>
      </w:pPr>
      <w:r>
        <w:t>Null handling</w:t>
      </w:r>
    </w:p>
    <w:p w14:paraId="50A25036" w14:textId="405EC649" w:rsidR="00383156" w:rsidRDefault="0002179A" w:rsidP="008B1BD1">
      <w:pPr>
        <w:pStyle w:val="ListParagraph"/>
        <w:numPr>
          <w:ilvl w:val="0"/>
          <w:numId w:val="3"/>
        </w:numPr>
      </w:pPr>
      <w:r>
        <w:t>Relevance</w:t>
      </w:r>
      <w:r w:rsidR="00B1368F">
        <w:t xml:space="preserve"> of </w:t>
      </w:r>
      <w:r w:rsidR="0005503A">
        <w:t>‘</w:t>
      </w:r>
      <w:proofErr w:type="spellStart"/>
      <w:r>
        <w:t>discounta</w:t>
      </w:r>
      <w:r w:rsidR="0005503A">
        <w:t>pplied</w:t>
      </w:r>
      <w:proofErr w:type="spellEnd"/>
      <w:r w:rsidR="0005503A">
        <w:t xml:space="preserve">’ column in </w:t>
      </w:r>
      <w:proofErr w:type="spellStart"/>
      <w:r w:rsidR="0005503A">
        <w:t>RetailSales</w:t>
      </w:r>
      <w:proofErr w:type="spellEnd"/>
      <w:r>
        <w:t xml:space="preserve"> table</w:t>
      </w:r>
    </w:p>
    <w:p w14:paraId="58A677E8" w14:textId="7FEE2ED9" w:rsidR="00F55294" w:rsidRDefault="00F55294" w:rsidP="008B1BD1">
      <w:pPr>
        <w:pStyle w:val="ListParagraph"/>
        <w:numPr>
          <w:ilvl w:val="0"/>
          <w:numId w:val="3"/>
        </w:numPr>
      </w:pPr>
      <w:r>
        <w:t>Conclusion</w:t>
      </w:r>
    </w:p>
    <w:p w14:paraId="3034FB9D" w14:textId="55BD2C4B" w:rsidR="000C5370" w:rsidRPr="007B6A7B" w:rsidRDefault="00905FBD" w:rsidP="00905FBD">
      <w:pPr>
        <w:pStyle w:val="Heading1"/>
        <w:numPr>
          <w:ilvl w:val="0"/>
          <w:numId w:val="5"/>
        </w:numPr>
      </w:pPr>
      <w:r>
        <w:lastRenderedPageBreak/>
        <w:t>Loading &amp; Formatting Tables</w:t>
      </w:r>
    </w:p>
    <w:p w14:paraId="7C1DC62C" w14:textId="15A84DF3" w:rsidR="00E618EA" w:rsidRDefault="00A55056" w:rsidP="00A55056">
      <w:pPr>
        <w:spacing w:line="240" w:lineRule="auto"/>
      </w:pPr>
      <w:proofErr w:type="gramStart"/>
      <w:r>
        <w:t>First</w:t>
      </w:r>
      <w:proofErr w:type="gramEnd"/>
      <w:r>
        <w:t xml:space="preserve"> we load the tables into </w:t>
      </w:r>
      <w:proofErr w:type="spellStart"/>
      <w:r>
        <w:t>pgadmin</w:t>
      </w:r>
      <w:proofErr w:type="spellEnd"/>
      <w:r>
        <w:t>. We’ve loaded both category tables in the same ‘categories’ table. We’ve also formatted the columns when importing.</w:t>
      </w:r>
    </w:p>
    <w:p w14:paraId="35032064" w14:textId="61B3A6C2" w:rsidR="005E0EF4" w:rsidRPr="00793D66" w:rsidRDefault="00793D66" w:rsidP="00793D66">
      <w:pPr>
        <w:spacing w:line="240" w:lineRule="auto"/>
        <w:rPr>
          <w:rFonts w:ascii="Calibri" w:hAnsi="Calibri" w:cs="Calibri"/>
        </w:rPr>
      </w:pPr>
      <w:r w:rsidRPr="00793D6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drawing>
          <wp:anchor distT="0" distB="0" distL="114300" distR="114300" simplePos="0" relativeHeight="251671552" behindDoc="0" locked="0" layoutInCell="1" allowOverlap="1" wp14:anchorId="47CADBB3" wp14:editId="441156F0">
            <wp:simplePos x="0" y="0"/>
            <wp:positionH relativeFrom="margin">
              <wp:align>right</wp:align>
            </wp:positionH>
            <wp:positionV relativeFrom="paragraph">
              <wp:posOffset>2415540</wp:posOffset>
            </wp:positionV>
            <wp:extent cx="6463030" cy="1807210"/>
            <wp:effectExtent l="0" t="0" r="0" b="2540"/>
            <wp:wrapSquare wrapText="bothSides"/>
            <wp:docPr id="12968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4755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3F5A" w:rsidRPr="00583F5A">
        <w:rPr>
          <w:rFonts w:ascii="Calibri" w:hAnsi="Calibri" w:cs="Calibri"/>
        </w:rPr>
        <w:drawing>
          <wp:inline distT="0" distB="0" distL="0" distR="0" wp14:anchorId="07BB38A1" wp14:editId="435D25FB">
            <wp:extent cx="6463030" cy="2207260"/>
            <wp:effectExtent l="0" t="0" r="0" b="2540"/>
            <wp:docPr id="78917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79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19C5" w14:textId="7FB099A4" w:rsidR="006E4AED" w:rsidRDefault="006E4AED" w:rsidP="003E2423">
      <w:pPr>
        <w:pStyle w:val="Heading1"/>
        <w:numPr>
          <w:ilvl w:val="0"/>
          <w:numId w:val="5"/>
        </w:numPr>
      </w:pPr>
      <w:r>
        <w:t>Entering missing data in Categories table</w:t>
      </w:r>
    </w:p>
    <w:p w14:paraId="35093A8C" w14:textId="14FECC3B" w:rsidR="003E2423" w:rsidRDefault="00476A01" w:rsidP="00476A01">
      <w:r>
        <w:t xml:space="preserve">Fill in all data excluding </w:t>
      </w:r>
      <w:r w:rsidR="00F9146D">
        <w:t>‘</w:t>
      </w:r>
      <w:proofErr w:type="spellStart"/>
      <w:r w:rsidR="00F9146D">
        <w:t>itemname</w:t>
      </w:r>
      <w:proofErr w:type="spellEnd"/>
      <w:r w:rsidR="00F9146D">
        <w:t>’</w:t>
      </w:r>
      <w:r w:rsidR="006B20D7">
        <w:t xml:space="preserve">. </w:t>
      </w:r>
      <w:r>
        <w:t xml:space="preserve">Code from Gemini below. </w:t>
      </w:r>
    </w:p>
    <w:p w14:paraId="7DD53A2D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WITH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SourceData</w:t>
      </w:r>
      <w:proofErr w:type="spell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825D5A4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1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Generate the item number (1 to 25) dynamically using ROW_</w:t>
      </w:r>
      <w:proofErr w:type="gramStart"/>
      <w:r w:rsidRPr="00F91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NUMBER(</w:t>
      </w:r>
      <w:proofErr w:type="gramEnd"/>
      <w:r w:rsidRPr="00F91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)</w:t>
      </w:r>
    </w:p>
    <w:p w14:paraId="5E81FA2C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3B676518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price,</w:t>
      </w:r>
    </w:p>
    <w:p w14:paraId="089E0DE8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91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ROW_</w:t>
      </w:r>
      <w:proofErr w:type="gramStart"/>
      <w:r w:rsidRPr="00F9146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OVER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item_num</w:t>
      </w:r>
      <w:proofErr w:type="spell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1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Assigns 1, 2, 3... to each price row</w:t>
      </w:r>
    </w:p>
    <w:p w14:paraId="32883BFF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</w:p>
    <w:p w14:paraId="2F7280C0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</w:p>
    <w:p w14:paraId="56C21ACB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F8ABDCD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8A05C6E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B06C4A5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33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DB2E23B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36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38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39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F9146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9DC7AD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</w:t>
      </w:r>
      <w:proofErr w:type="gram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(price) </w:t>
      </w:r>
      <w:r w:rsidRPr="00F91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Alias 't' is required, price is the column name for the values</w:t>
      </w:r>
    </w:p>
    <w:p w14:paraId="5A02144F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CD1FA16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Suffixes (suffix) 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E73DA3C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</w:p>
    <w:p w14:paraId="7D880B22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(</w:t>
      </w:r>
      <w:r w:rsidRPr="00F91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'CEA'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'FOOD'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'BEV'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'MILK'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'PAT'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F91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'BUT'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20014C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DEBAD1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categories (</w:t>
      </w:r>
      <w:proofErr w:type="spell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itemcode</w:t>
      </w:r>
      <w:proofErr w:type="spell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itemname</w:t>
      </w:r>
      <w:proofErr w:type="spell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price)</w:t>
      </w:r>
    </w:p>
    <w:p w14:paraId="68B1C794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074268F0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1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-- Use the calculated </w:t>
      </w:r>
      <w:proofErr w:type="spellStart"/>
      <w:r w:rsidRPr="00F91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item_num</w:t>
      </w:r>
      <w:proofErr w:type="spellEnd"/>
      <w:r w:rsidRPr="00F9146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, converting it to text</w:t>
      </w:r>
    </w:p>
    <w:p w14:paraId="19C06F72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1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'Item_'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1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sd.item</w:t>
      </w:r>
      <w:proofErr w:type="gram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_</w:t>
      </w:r>
      <w:proofErr w:type="gram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num</w:t>
      </w:r>
      <w:proofErr w:type="spell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::</w:t>
      </w:r>
      <w:proofErr w:type="gramEnd"/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1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146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'_'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146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s.suffix</w:t>
      </w:r>
      <w:proofErr w:type="spellEnd"/>
      <w:proofErr w:type="gram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6801AFF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B984D0C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sd.price</w:t>
      </w:r>
      <w:proofErr w:type="spellEnd"/>
      <w:proofErr w:type="gramEnd"/>
    </w:p>
    <w:p w14:paraId="1CD0D034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</w:p>
    <w:p w14:paraId="11D024B3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SourceData</w:t>
      </w:r>
      <w:proofErr w:type="spellEnd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sd</w:t>
      </w:r>
      <w:proofErr w:type="spellEnd"/>
    </w:p>
    <w:p w14:paraId="791C9747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CROSS JOIN</w:t>
      </w:r>
    </w:p>
    <w:p w14:paraId="58E47E18" w14:textId="77777777" w:rsidR="00F9146D" w:rsidRPr="00F9146D" w:rsidRDefault="00F9146D" w:rsidP="00F91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Suffixes </w:t>
      </w:r>
      <w:proofErr w:type="gramStart"/>
      <w:r w:rsidRPr="00F9146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s;</w:t>
      </w:r>
      <w:proofErr w:type="gramEnd"/>
    </w:p>
    <w:p w14:paraId="3AFC9968" w14:textId="1FB7DFD2" w:rsidR="00F9146D" w:rsidRPr="003E2423" w:rsidRDefault="00F64819" w:rsidP="00476A01">
      <w:r w:rsidRPr="00F64819">
        <w:rPr>
          <w:rFonts w:ascii="Calibri" w:hAnsi="Calibri" w:cs="Calibri"/>
        </w:rPr>
        <w:drawing>
          <wp:anchor distT="0" distB="0" distL="114300" distR="114300" simplePos="0" relativeHeight="251662336" behindDoc="0" locked="0" layoutInCell="1" allowOverlap="1" wp14:anchorId="5273A051" wp14:editId="317C5884">
            <wp:simplePos x="0" y="0"/>
            <wp:positionH relativeFrom="margin">
              <wp:align>right</wp:align>
            </wp:positionH>
            <wp:positionV relativeFrom="paragraph">
              <wp:posOffset>156845</wp:posOffset>
            </wp:positionV>
            <wp:extent cx="6463030" cy="1681480"/>
            <wp:effectExtent l="0" t="0" r="0" b="0"/>
            <wp:wrapSquare wrapText="bothSides"/>
            <wp:docPr id="1850334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34783" name="Picture 1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0D09C" w14:textId="5768F61A" w:rsidR="00F64819" w:rsidRDefault="00612F3F" w:rsidP="00612F3F">
      <w:pPr>
        <w:pStyle w:val="Heading1"/>
        <w:numPr>
          <w:ilvl w:val="0"/>
          <w:numId w:val="5"/>
        </w:numPr>
      </w:pPr>
      <w:r>
        <w:t>Removing Duplicates</w:t>
      </w:r>
    </w:p>
    <w:p w14:paraId="639FE636" w14:textId="5AA81725" w:rsidR="00612F3F" w:rsidRDefault="002F2380" w:rsidP="002F2380">
      <w:r>
        <w:t>We created a staging categories table</w:t>
      </w:r>
      <w:r w:rsidR="00126C0F">
        <w:t xml:space="preserve"> as we will be deleting </w:t>
      </w:r>
      <w:proofErr w:type="gramStart"/>
      <w:r w:rsidR="00126C0F">
        <w:t>rows</w:t>
      </w:r>
      <w:r w:rsidR="00FB34BB">
        <w:t>, and</w:t>
      </w:r>
      <w:proofErr w:type="gramEnd"/>
      <w:r w:rsidR="00FB34BB">
        <w:t xml:space="preserve"> </w:t>
      </w:r>
      <w:proofErr w:type="gramStart"/>
      <w:r w:rsidR="00FB34BB">
        <w:t>add</w:t>
      </w:r>
      <w:proofErr w:type="gramEnd"/>
      <w:r w:rsidR="00FB34BB">
        <w:t xml:space="preserve"> a ROW_NUMBER col</w:t>
      </w:r>
      <w:r w:rsidR="00B82C62">
        <w:t xml:space="preserve"> grouped by </w:t>
      </w:r>
      <w:proofErr w:type="spellStart"/>
      <w:r w:rsidR="00B82C62">
        <w:t>itemcode</w:t>
      </w:r>
      <w:proofErr w:type="spellEnd"/>
      <w:r w:rsidR="00B82C62">
        <w:t xml:space="preserve"> (</w:t>
      </w:r>
      <w:r w:rsidR="00126C0F">
        <w:t xml:space="preserve">has </w:t>
      </w:r>
      <w:r w:rsidR="00B82C62">
        <w:t>distinct values</w:t>
      </w:r>
      <w:r w:rsidR="00126C0F">
        <w:t xml:space="preserve"> only</w:t>
      </w:r>
      <w:r w:rsidR="00B82C62">
        <w:t>)</w:t>
      </w:r>
      <w:r w:rsidR="00126C0F">
        <w:t>.</w:t>
      </w:r>
    </w:p>
    <w:p w14:paraId="495F8B71" w14:textId="77777777" w:rsidR="00342075" w:rsidRPr="00342075" w:rsidRDefault="00342075" w:rsidP="003420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20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20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20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stg_categories</w:t>
      </w:r>
      <w:proofErr w:type="spellEnd"/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20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17551C7" w14:textId="77777777" w:rsidR="00342075" w:rsidRPr="00342075" w:rsidRDefault="00342075" w:rsidP="003420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20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207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CF366E" w14:textId="77777777" w:rsidR="00342075" w:rsidRPr="00342075" w:rsidRDefault="00342075" w:rsidP="003420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207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ROW_NUMBER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420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OVER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 </w:t>
      </w:r>
      <w:r w:rsidRPr="003420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PARTITION</w:t>
      </w:r>
      <w:proofErr w:type="gramEnd"/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420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BY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itemcode</w:t>
      </w:r>
      <w:proofErr w:type="spellEnd"/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420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rownum</w:t>
      </w:r>
      <w:proofErr w:type="spellEnd"/>
    </w:p>
    <w:p w14:paraId="7467EC9B" w14:textId="77777777" w:rsidR="00342075" w:rsidRPr="00342075" w:rsidRDefault="00342075" w:rsidP="003420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420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categories</w:t>
      </w:r>
    </w:p>
    <w:p w14:paraId="51ECDD8F" w14:textId="77777777" w:rsidR="00342075" w:rsidRPr="00342075" w:rsidRDefault="00342075" w:rsidP="003420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420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7D7E835E" w14:textId="6F06110D" w:rsidR="00342075" w:rsidRDefault="009E6FE6" w:rsidP="00612F3F">
      <w:r>
        <w:t xml:space="preserve">The table below is </w:t>
      </w:r>
      <w:r w:rsidR="00354CD2" w:rsidRPr="00D7266A">
        <w:rPr>
          <w:color w:val="4C94D8" w:themeColor="text2" w:themeTint="80"/>
        </w:rPr>
        <w:t xml:space="preserve">ORDER BY </w:t>
      </w:r>
      <w:proofErr w:type="spellStart"/>
      <w:r w:rsidR="00354CD2" w:rsidRPr="00D7266A">
        <w:rPr>
          <w:color w:val="4C94D8" w:themeColor="text2" w:themeTint="80"/>
        </w:rPr>
        <w:t>rownum</w:t>
      </w:r>
      <w:proofErr w:type="spellEnd"/>
      <w:r w:rsidR="00354CD2" w:rsidRPr="00D7266A">
        <w:rPr>
          <w:color w:val="4C94D8" w:themeColor="text2" w:themeTint="80"/>
        </w:rPr>
        <w:t xml:space="preserve"> DESC</w:t>
      </w:r>
    </w:p>
    <w:p w14:paraId="2378F376" w14:textId="3A266526" w:rsidR="009E6FE6" w:rsidRPr="00612F3F" w:rsidRDefault="009E6FE6" w:rsidP="00612F3F">
      <w:r w:rsidRPr="009E6FE6">
        <w:drawing>
          <wp:inline distT="0" distB="0" distL="0" distR="0" wp14:anchorId="6E032856" wp14:editId="44CC71DF">
            <wp:extent cx="6463030" cy="1751965"/>
            <wp:effectExtent l="0" t="0" r="0" b="635"/>
            <wp:docPr id="1292617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170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4414" w14:textId="5C5FBB61" w:rsidR="00F64819" w:rsidRDefault="007E48B0" w:rsidP="00E53BE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are no duplicates, so we remove the </w:t>
      </w:r>
      <w:proofErr w:type="spellStart"/>
      <w:r>
        <w:rPr>
          <w:rFonts w:ascii="Calibri" w:hAnsi="Calibri" w:cs="Calibri"/>
        </w:rPr>
        <w:t>rownum</w:t>
      </w:r>
      <w:proofErr w:type="spellEnd"/>
      <w:r>
        <w:rPr>
          <w:rFonts w:ascii="Calibri" w:hAnsi="Calibri" w:cs="Calibri"/>
        </w:rPr>
        <w:t xml:space="preserve"> col. </w:t>
      </w:r>
    </w:p>
    <w:p w14:paraId="5BF6A0EF" w14:textId="77777777" w:rsidR="00AC0775" w:rsidRPr="00AC0775" w:rsidRDefault="00AC0775" w:rsidP="00AC07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0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0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stg_categories</w:t>
      </w:r>
      <w:proofErr w:type="spellEnd"/>
    </w:p>
    <w:p w14:paraId="0409E085" w14:textId="6057C93E" w:rsidR="00E53BE0" w:rsidRPr="00F52784" w:rsidRDefault="00AC0775" w:rsidP="00F5278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0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DROP</w:t>
      </w:r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</w:t>
      </w:r>
      <w:proofErr w:type="spellStart"/>
      <w:proofErr w:type="gramStart"/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rownum</w:t>
      </w:r>
      <w:proofErr w:type="spellEnd"/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0D68745" w14:textId="77777777" w:rsidR="009A3978" w:rsidRDefault="009A3978" w:rsidP="00E53BE0">
      <w:pPr>
        <w:spacing w:line="240" w:lineRule="auto"/>
        <w:rPr>
          <w:rFonts w:ascii="Calibri" w:hAnsi="Calibri" w:cs="Calibri"/>
        </w:rPr>
      </w:pPr>
    </w:p>
    <w:p w14:paraId="27DA170E" w14:textId="7CED61BB" w:rsidR="007E48B0" w:rsidRPr="002F2ECF" w:rsidRDefault="007E48B0" w:rsidP="002F2ECF">
      <w:r>
        <w:rPr>
          <w:rFonts w:ascii="Calibri" w:hAnsi="Calibri" w:cs="Calibri"/>
        </w:rPr>
        <w:lastRenderedPageBreak/>
        <w:t xml:space="preserve">Now we </w:t>
      </w:r>
      <w:r w:rsidR="00B82C62">
        <w:rPr>
          <w:rFonts w:ascii="Calibri" w:hAnsi="Calibri" w:cs="Calibri"/>
        </w:rPr>
        <w:t xml:space="preserve">create a </w:t>
      </w:r>
      <w:r w:rsidR="00F52784">
        <w:rPr>
          <w:rFonts w:ascii="Calibri" w:hAnsi="Calibri" w:cs="Calibri"/>
        </w:rPr>
        <w:t xml:space="preserve">staging </w:t>
      </w:r>
      <w:proofErr w:type="spellStart"/>
      <w:r w:rsidR="00F52784">
        <w:rPr>
          <w:rFonts w:ascii="Calibri" w:hAnsi="Calibri" w:cs="Calibri"/>
        </w:rPr>
        <w:t>retailsales</w:t>
      </w:r>
      <w:proofErr w:type="spellEnd"/>
      <w:r w:rsidR="00F52784">
        <w:rPr>
          <w:rFonts w:ascii="Calibri" w:hAnsi="Calibri" w:cs="Calibri"/>
        </w:rPr>
        <w:t xml:space="preserve"> </w:t>
      </w:r>
      <w:proofErr w:type="gramStart"/>
      <w:r w:rsidR="00F52784">
        <w:rPr>
          <w:rFonts w:ascii="Calibri" w:hAnsi="Calibri" w:cs="Calibri"/>
        </w:rPr>
        <w:t>table</w:t>
      </w:r>
      <w:r w:rsidR="002F2ECF">
        <w:rPr>
          <w:rFonts w:ascii="Calibri" w:hAnsi="Calibri" w:cs="Calibri"/>
        </w:rPr>
        <w:t xml:space="preserve">, </w:t>
      </w:r>
      <w:r w:rsidR="002F2ECF">
        <w:t>and</w:t>
      </w:r>
      <w:proofErr w:type="gramEnd"/>
      <w:r w:rsidR="002F2ECF">
        <w:t xml:space="preserve"> add a ROW_NUMBER col grouped by </w:t>
      </w:r>
      <w:proofErr w:type="spellStart"/>
      <w:proofErr w:type="gramStart"/>
      <w:r w:rsidR="002F2ECF">
        <w:t>transactionid</w:t>
      </w:r>
      <w:proofErr w:type="spellEnd"/>
      <w:r w:rsidR="002F2ECF">
        <w:t>(</w:t>
      </w:r>
      <w:proofErr w:type="gramEnd"/>
      <w:r w:rsidR="00126C0F">
        <w:t xml:space="preserve">has </w:t>
      </w:r>
      <w:r w:rsidR="002F2ECF">
        <w:t>distinct values</w:t>
      </w:r>
      <w:r w:rsidR="00126C0F">
        <w:t xml:space="preserve"> only</w:t>
      </w:r>
      <w:r w:rsidR="002F2ECF">
        <w:t>)</w:t>
      </w:r>
      <w:r w:rsidR="002A39D7">
        <w:t xml:space="preserve"> </w:t>
      </w:r>
      <w:r w:rsidR="00183A39">
        <w:t>and check for duplicates</w:t>
      </w:r>
      <w:r w:rsidR="00E62C7A">
        <w:t>. The queries were run separately</w:t>
      </w:r>
    </w:p>
    <w:p w14:paraId="6621450C" w14:textId="3A038F4A" w:rsidR="00951E0A" w:rsidRPr="00951E0A" w:rsidRDefault="00951E0A" w:rsidP="00951E0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1E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stg_</w:t>
      </w:r>
      <w:proofErr w:type="gramStart"/>
      <w:r w:rsidRPr="00951E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retailsales</w:t>
      </w:r>
      <w:proofErr w:type="spellEnd"/>
      <w:proofErr w:type="gramEnd"/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</w:p>
    <w:p w14:paraId="2562D04D" w14:textId="28BB5E09" w:rsidR="00951E0A" w:rsidRPr="00951E0A" w:rsidRDefault="00951E0A" w:rsidP="00951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E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DDE5E0" w14:textId="77777777" w:rsidR="00951E0A" w:rsidRPr="00951E0A" w:rsidRDefault="00951E0A" w:rsidP="00951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load_timestamp</w:t>
      </w:r>
      <w:proofErr w:type="spellEnd"/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DC89C4B" w14:textId="097E39CC" w:rsidR="00951E0A" w:rsidRPr="00951E0A" w:rsidRDefault="00951E0A" w:rsidP="00951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51E0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'NA'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source_system_name</w:t>
      </w:r>
      <w:proofErr w:type="spellEnd"/>
      <w:r w:rsidR="000E35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="000E35D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  <w:t xml:space="preserve">    </w:t>
      </w:r>
      <w:r w:rsidR="000E35D4" w:rsidRPr="00951E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ROW_</w:t>
      </w:r>
      <w:proofErr w:type="gramStart"/>
      <w:r w:rsidR="000E35D4" w:rsidRPr="00951E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NUMBER</w:t>
      </w:r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="000E35D4"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OVER</w:t>
      </w:r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="000E35D4"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PARTITION</w:t>
      </w:r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0E35D4"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BY</w:t>
      </w:r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transactionid</w:t>
      </w:r>
      <w:proofErr w:type="spellEnd"/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)</w:t>
      </w:r>
      <w:proofErr w:type="gramEnd"/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0E35D4"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="000E35D4"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rownum</w:t>
      </w:r>
      <w:proofErr w:type="spellEnd"/>
    </w:p>
    <w:p w14:paraId="1983B23B" w14:textId="14BED434" w:rsidR="00AA79D7" w:rsidRDefault="00951E0A" w:rsidP="00E62C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</w:t>
      </w:r>
      <w:proofErr w:type="spellEnd"/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B8E903" w14:textId="77777777" w:rsidR="00E62C7A" w:rsidRPr="00E62C7A" w:rsidRDefault="00E62C7A" w:rsidP="00E62C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7F50E2" w14:textId="79003F27" w:rsidR="00951E0A" w:rsidRPr="00951E0A" w:rsidRDefault="00951E0A" w:rsidP="00951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E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</w:p>
    <w:p w14:paraId="484EEFE1" w14:textId="23592493" w:rsidR="00951E0A" w:rsidRPr="00951E0A" w:rsidRDefault="00951E0A" w:rsidP="00951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="00AA79D7" w:rsidRPr="00951E0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stg_retailsales</w:t>
      </w:r>
      <w:proofErr w:type="spellEnd"/>
    </w:p>
    <w:p w14:paraId="1755554B" w14:textId="71B6F2B3" w:rsidR="00951E0A" w:rsidRPr="00951E0A" w:rsidRDefault="00951E0A" w:rsidP="00951E0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51E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rownum</w:t>
      </w:r>
      <w:proofErr w:type="spellEnd"/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51E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51E0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51E0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E5B80F1" w14:textId="359CE79E" w:rsidR="009C69C9" w:rsidRPr="00B31637" w:rsidRDefault="00951E0A" w:rsidP="009C69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38F3">
        <w:rPr>
          <w:rFonts w:ascii="Calibri" w:hAnsi="Calibri" w:cs="Calibri"/>
        </w:rPr>
        <w:drawing>
          <wp:anchor distT="0" distB="0" distL="114300" distR="114300" simplePos="0" relativeHeight="251663360" behindDoc="0" locked="0" layoutInCell="1" allowOverlap="1" wp14:anchorId="1420C6BA" wp14:editId="597B3813">
            <wp:simplePos x="0" y="0"/>
            <wp:positionH relativeFrom="margin">
              <wp:posOffset>-57150</wp:posOffset>
            </wp:positionH>
            <wp:positionV relativeFrom="paragraph">
              <wp:posOffset>266700</wp:posOffset>
            </wp:positionV>
            <wp:extent cx="6463030" cy="1739900"/>
            <wp:effectExtent l="0" t="0" r="0" b="0"/>
            <wp:wrapSquare wrapText="bothSides"/>
            <wp:docPr id="1782811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11904" name="Picture 1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741EB" w14:textId="190C46AE" w:rsidR="009C69C9" w:rsidRDefault="00B738F3" w:rsidP="00E53BE0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are no duplicates. Delete </w:t>
      </w:r>
      <w:proofErr w:type="spellStart"/>
      <w:r>
        <w:rPr>
          <w:rFonts w:ascii="Calibri" w:hAnsi="Calibri" w:cs="Calibri"/>
        </w:rPr>
        <w:t>rownum</w:t>
      </w:r>
      <w:proofErr w:type="spellEnd"/>
      <w:r>
        <w:rPr>
          <w:rFonts w:ascii="Calibri" w:hAnsi="Calibri" w:cs="Calibri"/>
        </w:rPr>
        <w:t xml:space="preserve">. </w:t>
      </w:r>
    </w:p>
    <w:p w14:paraId="59146992" w14:textId="59F1EE2D" w:rsidR="00B738F3" w:rsidRPr="00AC0775" w:rsidRDefault="00B738F3" w:rsidP="00B738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0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C0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stg_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</w:t>
      </w:r>
      <w:proofErr w:type="spellEnd"/>
      <w:r w:rsidR="00CB71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6E2079E" w14:textId="2F556067" w:rsidR="00530EB6" w:rsidRPr="005851E2" w:rsidRDefault="00B738F3" w:rsidP="005851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C077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DROP</w:t>
      </w:r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</w:t>
      </w:r>
      <w:proofErr w:type="spellStart"/>
      <w:proofErr w:type="gramStart"/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rownum</w:t>
      </w:r>
      <w:proofErr w:type="spellEnd"/>
      <w:r w:rsidRPr="00AC077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4D6E40" w14:textId="4C0FD8AD" w:rsidR="00842CC4" w:rsidRDefault="00947AAB" w:rsidP="00842CC4">
      <w:pPr>
        <w:pStyle w:val="Heading1"/>
        <w:numPr>
          <w:ilvl w:val="0"/>
          <w:numId w:val="5"/>
        </w:numPr>
      </w:pPr>
      <w:r>
        <w:t xml:space="preserve">Standardizing </w:t>
      </w:r>
      <w:r w:rsidR="00842CC4">
        <w:t>Data</w:t>
      </w:r>
    </w:p>
    <w:p w14:paraId="4BBDA0CB" w14:textId="7DE6820B" w:rsidR="00947AAB" w:rsidRDefault="00282B2F" w:rsidP="00947AAB">
      <w:r>
        <w:t xml:space="preserve">Create another staging </w:t>
      </w:r>
      <w:proofErr w:type="spellStart"/>
      <w:proofErr w:type="gramStart"/>
      <w:r>
        <w:t>retailsales</w:t>
      </w:r>
      <w:proofErr w:type="spellEnd"/>
      <w:proofErr w:type="gramEnd"/>
      <w:r>
        <w:t xml:space="preserve"> table, as we will be making a lot of permanent changes. </w:t>
      </w:r>
      <w:r w:rsidR="002F5C6E">
        <w:t xml:space="preserve">All columns are selected. We didn’t use SELECT * to avoid copying the </w:t>
      </w:r>
      <w:proofErr w:type="spellStart"/>
      <w:r w:rsidR="002F5C6E">
        <w:t>load_timestamp</w:t>
      </w:r>
      <w:proofErr w:type="spellEnd"/>
      <w:r w:rsidR="002F5C6E">
        <w:t xml:space="preserve"> and </w:t>
      </w:r>
      <w:proofErr w:type="spellStart"/>
      <w:r w:rsidR="002F5C6E">
        <w:t>source_systemname</w:t>
      </w:r>
      <w:proofErr w:type="spellEnd"/>
      <w:r w:rsidR="002F5C6E">
        <w:t xml:space="preserve"> from the previous staging table. </w:t>
      </w:r>
    </w:p>
    <w:p w14:paraId="67BE728D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16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16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stg2_retailsales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16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</w:p>
    <w:p w14:paraId="103D7EC4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16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2234DC21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transactionid</w:t>
      </w:r>
      <w:proofErr w:type="spell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0ED96EF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customerid</w:t>
      </w:r>
      <w:proofErr w:type="spell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5C42A77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category,</w:t>
      </w:r>
    </w:p>
    <w:p w14:paraId="219DD054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item,</w:t>
      </w:r>
    </w:p>
    <w:p w14:paraId="3E4DE9BA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priceperunit</w:t>
      </w:r>
      <w:proofErr w:type="spell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0C5BC9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quantity,</w:t>
      </w:r>
    </w:p>
    <w:p w14:paraId="4B2A1858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totalspent</w:t>
      </w:r>
      <w:proofErr w:type="spell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8F4B825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paymentmethod</w:t>
      </w:r>
      <w:proofErr w:type="spellEnd"/>
      <w:proofErr w:type="gram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F49248E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16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location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0C2F81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transactiondate</w:t>
      </w:r>
      <w:proofErr w:type="spellEnd"/>
      <w:proofErr w:type="gram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87527D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discountapplied</w:t>
      </w:r>
      <w:proofErr w:type="spellEnd"/>
      <w:proofErr w:type="gram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C744B18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816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B816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load_timestamp</w:t>
      </w:r>
      <w:proofErr w:type="spell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71AEB6" w14:textId="77777777" w:rsidR="00B81664" w:rsidRPr="00B81664" w:rsidRDefault="00B81664" w:rsidP="00B81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816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'NA'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816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source_system_name</w:t>
      </w:r>
      <w:proofErr w:type="spellEnd"/>
    </w:p>
    <w:p w14:paraId="424C3A8E" w14:textId="55116847" w:rsidR="003F1D3F" w:rsidRPr="005851E2" w:rsidRDefault="00B81664" w:rsidP="005851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816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stg_</w:t>
      </w:r>
      <w:proofErr w:type="gramStart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</w:t>
      </w:r>
      <w:proofErr w:type="spellEnd"/>
      <w:r w:rsidRPr="00B8166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DE7999F" w14:textId="6D332C4F" w:rsidR="003F1D3F" w:rsidRDefault="003F1D3F" w:rsidP="00947AAB">
      <w:r>
        <w:lastRenderedPageBreak/>
        <w:t>Now we remove a</w:t>
      </w:r>
      <w:r w:rsidR="006D3FB5">
        <w:t>ll the</w:t>
      </w:r>
      <w:r>
        <w:t xml:space="preserve"> trailing spaces from </w:t>
      </w:r>
      <w:r w:rsidR="00D431C4">
        <w:t>our stg2_</w:t>
      </w:r>
      <w:proofErr w:type="gramStart"/>
      <w:r w:rsidR="00D431C4">
        <w:t>retailsales</w:t>
      </w:r>
      <w:proofErr w:type="gramEnd"/>
      <w:r w:rsidR="00D431C4">
        <w:t xml:space="preserve"> table</w:t>
      </w:r>
      <w:r>
        <w:t xml:space="preserve">. </w:t>
      </w:r>
    </w:p>
    <w:p w14:paraId="1EE9F88F" w14:textId="1810FFE6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stg2_retailsales</w:t>
      </w:r>
    </w:p>
    <w:p w14:paraId="10F14484" w14:textId="77777777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</w:p>
    <w:p w14:paraId="12DE4922" w14:textId="77777777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D3FB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4A85445" w14:textId="09F4D778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customerid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D3FB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customerid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8B5E0BC" w14:textId="77777777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category </w:t>
      </w:r>
      <w:r w:rsidRPr="006D3F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D3FB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category),</w:t>
      </w:r>
    </w:p>
    <w:p w14:paraId="747B8E4B" w14:textId="77777777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item </w:t>
      </w:r>
      <w:r w:rsidRPr="006D3F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D3FB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item),</w:t>
      </w:r>
    </w:p>
    <w:p w14:paraId="430ED925" w14:textId="449B81F2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paymentmethod</w:t>
      </w:r>
      <w:proofErr w:type="spellEnd"/>
      <w:proofErr w:type="gram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D3FB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paymentmethod</w:t>
      </w:r>
      <w:proofErr w:type="spellEnd"/>
      <w:proofErr w:type="gram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BAD2AB2" w14:textId="77777777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location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D3FB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location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D4BC8BB" w14:textId="205BD4A5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discountapplied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D3FB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discountapplied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6E74D5" w14:textId="442AB843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proofErr w:type="gram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584DEBA" w14:textId="3AA42179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%'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transactionid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 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5616D20" w14:textId="77777777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customerid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%'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customerid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 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5A41926" w14:textId="2D182E66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category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%'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category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 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365AD4F" w14:textId="3B46DCE3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item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%'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item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 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EB675C2" w14:textId="2BDDC432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paymentmethod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%'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paymentmethod</w:t>
      </w:r>
      <w:proofErr w:type="spellEnd"/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 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8D066F2" w14:textId="77777777" w:rsidR="006D3FB5" w:rsidRPr="006D3FB5" w:rsidRDefault="006D3FB5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location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%'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location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 '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E0A3916" w14:textId="3B974773" w:rsidR="006D3FB5" w:rsidRPr="006D3FB5" w:rsidRDefault="003355A9" w:rsidP="006D3FB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355A9">
        <w:drawing>
          <wp:anchor distT="0" distB="0" distL="114300" distR="114300" simplePos="0" relativeHeight="251664384" behindDoc="0" locked="0" layoutInCell="1" allowOverlap="1" wp14:anchorId="03FF7D83" wp14:editId="77306A2A">
            <wp:simplePos x="0" y="0"/>
            <wp:positionH relativeFrom="margin">
              <wp:posOffset>-210820</wp:posOffset>
            </wp:positionH>
            <wp:positionV relativeFrom="paragraph">
              <wp:posOffset>340360</wp:posOffset>
            </wp:positionV>
            <wp:extent cx="6845300" cy="840105"/>
            <wp:effectExtent l="0" t="0" r="0" b="0"/>
            <wp:wrapSquare wrapText="bothSides"/>
            <wp:docPr id="116346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6517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53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discountapplied</w:t>
      </w:r>
      <w:proofErr w:type="spellEnd"/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D3FB5"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D3FB5"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%'</w:t>
      </w:r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D3FB5"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discountapplied</w:t>
      </w:r>
      <w:proofErr w:type="spellEnd"/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D3FB5" w:rsidRPr="006D3FB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D3FB5"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'% </w:t>
      </w:r>
      <w:proofErr w:type="gramStart"/>
      <w:r w:rsidR="006D3FB5" w:rsidRPr="006D3FB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="006D3FB5" w:rsidRPr="006D3FB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FCF501" w14:textId="0E8470C9" w:rsidR="006D3FB5" w:rsidRDefault="003355A9" w:rsidP="00947AAB">
      <w:r>
        <w:t>The output message shows that there are no</w:t>
      </w:r>
      <w:r w:rsidR="00EB5B25">
        <w:t xml:space="preserve"> text columns with trailing spaces. </w:t>
      </w:r>
    </w:p>
    <w:p w14:paraId="4B1261F6" w14:textId="4275CD26" w:rsidR="00E17310" w:rsidRDefault="00AA689E" w:rsidP="00947AAB">
      <w:r>
        <w:t>We also created another staging table for categories</w:t>
      </w:r>
      <w:r w:rsidR="00C5481E">
        <w:t xml:space="preserve"> and trimmed the columns. </w:t>
      </w:r>
      <w:r w:rsidR="004E019E">
        <w:t xml:space="preserve">Likewise, </w:t>
      </w:r>
      <w:r w:rsidR="00B741C7">
        <w:t xml:space="preserve">there are </w:t>
      </w:r>
      <w:r w:rsidR="004E019E">
        <w:t>no t</w:t>
      </w:r>
      <w:r w:rsidR="00B741C7">
        <w:t xml:space="preserve">railing spaces in text columns. </w:t>
      </w:r>
    </w:p>
    <w:p w14:paraId="4CDC89DD" w14:textId="482930EB" w:rsidR="00C5481E" w:rsidRPr="00C5481E" w:rsidRDefault="003B2588" w:rsidP="00C5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--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create stg2_categories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br/>
      </w:r>
      <w:r w:rsidR="00C5481E"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CREATE</w:t>
      </w:r>
      <w:r w:rsidR="00C5481E"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C5481E"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="00C5481E"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C5481E" w:rsidRPr="00C548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stg2_categories</w:t>
      </w:r>
      <w:r w:rsidR="00C5481E"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C5481E"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</w:p>
    <w:p w14:paraId="43A1C73D" w14:textId="77777777" w:rsidR="00C5481E" w:rsidRPr="00C5481E" w:rsidRDefault="00C5481E" w:rsidP="00C5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306554D7" w14:textId="7974E994" w:rsidR="00C5481E" w:rsidRPr="00C5481E" w:rsidRDefault="00C5481E" w:rsidP="00C5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itemcode</w:t>
      </w:r>
      <w:proofErr w:type="spell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3A74823D" w14:textId="43CC715F" w:rsidR="00C5481E" w:rsidRPr="00C5481E" w:rsidRDefault="00C5481E" w:rsidP="00C5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itemname</w:t>
      </w:r>
      <w:proofErr w:type="spellEnd"/>
      <w:proofErr w:type="gram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2B5389A" w14:textId="388E42E8" w:rsidR="00C5481E" w:rsidRPr="00C5481E" w:rsidRDefault="00C5481E" w:rsidP="00C5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price,</w:t>
      </w:r>
    </w:p>
    <w:p w14:paraId="1D4928A4" w14:textId="4C531860" w:rsidR="00C5481E" w:rsidRPr="00C5481E" w:rsidRDefault="00C5481E" w:rsidP="00C5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NOW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load_timestamp</w:t>
      </w:r>
      <w:proofErr w:type="spell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AA8D400" w14:textId="77777777" w:rsidR="00C5481E" w:rsidRPr="00C5481E" w:rsidRDefault="00C5481E" w:rsidP="00C5481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548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'NA'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source_system_name</w:t>
      </w:r>
      <w:proofErr w:type="spellEnd"/>
    </w:p>
    <w:p w14:paraId="79865A5C" w14:textId="2F4D67E2" w:rsidR="00C5481E" w:rsidRPr="003B2588" w:rsidRDefault="00C5481E" w:rsidP="003B25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stg_categories</w:t>
      </w:r>
      <w:proofErr w:type="spell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="003B258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br/>
      </w:r>
      <w:r w:rsidR="003B2588" w:rsidRPr="00534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-- </w:t>
      </w:r>
      <w:r w:rsidR="003B258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trim</w:t>
      </w:r>
      <w:r w:rsidR="003B258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stg2_categories</w:t>
      </w:r>
    </w:p>
    <w:p w14:paraId="51350788" w14:textId="77777777" w:rsidR="004E019E" w:rsidRPr="00C5481E" w:rsidRDefault="004E019E" w:rsidP="005851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stg2_categories</w:t>
      </w:r>
    </w:p>
    <w:p w14:paraId="7A6ED035" w14:textId="77777777" w:rsidR="004E019E" w:rsidRPr="00C5481E" w:rsidRDefault="004E019E" w:rsidP="004E01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8367F5D" w14:textId="77777777" w:rsidR="004E019E" w:rsidRPr="00C5481E" w:rsidRDefault="004E019E" w:rsidP="004E01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itemcode</w:t>
      </w:r>
      <w:proofErr w:type="spell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548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itemcode</w:t>
      </w:r>
      <w:proofErr w:type="spell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DC0BAE0" w14:textId="77777777" w:rsidR="004E019E" w:rsidRPr="00C5481E" w:rsidRDefault="004E019E" w:rsidP="004E01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itemname</w:t>
      </w:r>
      <w:proofErr w:type="spellEnd"/>
      <w:proofErr w:type="gram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5481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itemname</w:t>
      </w:r>
      <w:proofErr w:type="spell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CDDDAB" w14:textId="77777777" w:rsidR="004E019E" w:rsidRPr="00C5481E" w:rsidRDefault="004E019E" w:rsidP="004E01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proofErr w:type="gram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5BDCF19" w14:textId="4A56980E" w:rsidR="004E019E" w:rsidRPr="00C5481E" w:rsidRDefault="004E019E" w:rsidP="004E01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itemcode</w:t>
      </w:r>
      <w:proofErr w:type="spell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 '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itemcode</w:t>
      </w:r>
      <w:proofErr w:type="spell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%'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</w:p>
    <w:p w14:paraId="6DBED416" w14:textId="7D197820" w:rsidR="004E019E" w:rsidRPr="00C5481E" w:rsidRDefault="004E019E" w:rsidP="004E01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itemname</w:t>
      </w:r>
      <w:proofErr w:type="spellEnd"/>
      <w:proofErr w:type="gram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 '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itemname</w:t>
      </w:r>
      <w:proofErr w:type="spellEnd"/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LIKE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548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 %</w:t>
      </w:r>
      <w:proofErr w:type="gramStart"/>
      <w:r w:rsidRPr="00C5481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5481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96AD26" w14:textId="720EEAFE" w:rsidR="005851E2" w:rsidRDefault="005851E2" w:rsidP="00947AAB">
      <w:r w:rsidRPr="00B741C7">
        <w:drawing>
          <wp:anchor distT="0" distB="0" distL="114300" distR="114300" simplePos="0" relativeHeight="251665408" behindDoc="1" locked="0" layoutInCell="1" allowOverlap="1" wp14:anchorId="6F2EE904" wp14:editId="54462DDF">
            <wp:simplePos x="0" y="0"/>
            <wp:positionH relativeFrom="column">
              <wp:posOffset>-40640</wp:posOffset>
            </wp:positionH>
            <wp:positionV relativeFrom="paragraph">
              <wp:posOffset>224790</wp:posOffset>
            </wp:positionV>
            <wp:extent cx="6463030" cy="789305"/>
            <wp:effectExtent l="0" t="0" r="0" b="0"/>
            <wp:wrapTight wrapText="bothSides">
              <wp:wrapPolygon edited="0">
                <wp:start x="0" y="0"/>
                <wp:lineTo x="0" y="20853"/>
                <wp:lineTo x="21519" y="20853"/>
                <wp:lineTo x="21519" y="0"/>
                <wp:lineTo x="0" y="0"/>
              </wp:wrapPolygon>
            </wp:wrapTight>
            <wp:docPr id="37436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64541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42B71" w14:textId="519E4A5D" w:rsidR="005851E2" w:rsidRDefault="005851E2" w:rsidP="00947AAB"/>
    <w:p w14:paraId="4D1C494E" w14:textId="7B2AB9D7" w:rsidR="004E019E" w:rsidRDefault="006014E5" w:rsidP="00947AAB">
      <w:r>
        <w:lastRenderedPageBreak/>
        <w:t xml:space="preserve">We also looked for </w:t>
      </w:r>
      <w:r w:rsidR="00C73427">
        <w:t xml:space="preserve">records that can be grouped together, </w:t>
      </w:r>
      <w:proofErr w:type="spellStart"/>
      <w:r w:rsidR="00C73427">
        <w:t>ie</w:t>
      </w:r>
      <w:proofErr w:type="spellEnd"/>
      <w:r w:rsidR="00C73427">
        <w:t xml:space="preserve"> </w:t>
      </w:r>
      <w:proofErr w:type="spellStart"/>
      <w:r w:rsidR="00C73427">
        <w:t>ewallet</w:t>
      </w:r>
      <w:proofErr w:type="spellEnd"/>
      <w:r w:rsidR="00C73427">
        <w:t xml:space="preserve"> and </w:t>
      </w:r>
      <w:proofErr w:type="spellStart"/>
      <w:r w:rsidR="009750BF">
        <w:t>GooglePay</w:t>
      </w:r>
      <w:proofErr w:type="spellEnd"/>
      <w:r w:rsidR="009750BF">
        <w:t xml:space="preserve">. We ran each of the queries below separately. </w:t>
      </w:r>
    </w:p>
    <w:p w14:paraId="00419E92" w14:textId="4E1B3461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category column</w:t>
      </w:r>
    </w:p>
    <w:p w14:paraId="706CF5A4" w14:textId="100FCF10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SELECT </w:t>
      </w:r>
      <w:proofErr w:type="gramStart"/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DISTINCT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category)</w:t>
      </w:r>
    </w:p>
    <w:p w14:paraId="1F189409" w14:textId="2571673C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stg2_retailsales</w:t>
      </w:r>
    </w:p>
    <w:p w14:paraId="0CF3DE16" w14:textId="5BFA7D40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category;</w:t>
      </w:r>
      <w:proofErr w:type="gramEnd"/>
    </w:p>
    <w:p w14:paraId="029BAA0B" w14:textId="06CB45E2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-- </w:t>
      </w:r>
      <w:proofErr w:type="spellStart"/>
      <w:proofErr w:type="gramStart"/>
      <w:r w:rsidRPr="00534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paymentmethod</w:t>
      </w:r>
      <w:proofErr w:type="spellEnd"/>
      <w:proofErr w:type="gramEnd"/>
    </w:p>
    <w:p w14:paraId="28D71661" w14:textId="3D6DD961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SELECT </w:t>
      </w:r>
      <w:proofErr w:type="gramStart"/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DISTINCT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paymentmethod</w:t>
      </w:r>
      <w:proofErr w:type="spellEnd"/>
      <w:proofErr w:type="gramEnd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824B6D" w14:textId="70E99B09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</w:t>
      </w:r>
      <w:proofErr w:type="gramStart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retailsales;</w:t>
      </w:r>
      <w:proofErr w:type="gramEnd"/>
    </w:p>
    <w:p w14:paraId="47946A51" w14:textId="77777777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location</w:t>
      </w:r>
    </w:p>
    <w:p w14:paraId="23BF7779" w14:textId="77777777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SELECT </w:t>
      </w:r>
      <w:proofErr w:type="gramStart"/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DISTINCT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location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5732D4" w14:textId="77777777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</w:t>
      </w:r>
      <w:proofErr w:type="gramStart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retailsales;</w:t>
      </w:r>
      <w:proofErr w:type="gramEnd"/>
    </w:p>
    <w:p w14:paraId="4345A8A3" w14:textId="46D49218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item</w:t>
      </w:r>
    </w:p>
    <w:p w14:paraId="626342D7" w14:textId="77777777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 DISTINCT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(item)</w:t>
      </w:r>
    </w:p>
    <w:p w14:paraId="150812D7" w14:textId="6200EEC4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stg2_retailsales</w:t>
      </w:r>
    </w:p>
    <w:p w14:paraId="71C788AF" w14:textId="58F300A7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item;</w:t>
      </w:r>
      <w:proofErr w:type="gramEnd"/>
    </w:p>
    <w:p w14:paraId="0ED3A5D3" w14:textId="2975AD17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-- </w:t>
      </w:r>
      <w:proofErr w:type="spellStart"/>
      <w:proofErr w:type="gramStart"/>
      <w:r w:rsidRPr="00534B7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discountapplied</w:t>
      </w:r>
      <w:proofErr w:type="spellEnd"/>
      <w:proofErr w:type="gramEnd"/>
    </w:p>
    <w:p w14:paraId="688D5A0E" w14:textId="3BFDB3EE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 DISTINCT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discountapplied</w:t>
      </w:r>
      <w:proofErr w:type="spellEnd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C4B317" w14:textId="72824F2E" w:rsidR="00534B73" w:rsidRPr="00534B73" w:rsidRDefault="00534B73" w:rsidP="00534B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34B7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</w:t>
      </w:r>
      <w:proofErr w:type="gramStart"/>
      <w:r w:rsidRPr="00534B7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retailsales;</w:t>
      </w:r>
      <w:proofErr w:type="gramEnd"/>
    </w:p>
    <w:p w14:paraId="0A40AA20" w14:textId="77777777" w:rsidR="008E502D" w:rsidRDefault="000F77D6" w:rsidP="00947AAB">
      <w:r w:rsidRPr="00743D8F">
        <w:drawing>
          <wp:anchor distT="0" distB="0" distL="114300" distR="114300" simplePos="0" relativeHeight="251667456" behindDoc="0" locked="0" layoutInCell="1" allowOverlap="1" wp14:anchorId="511221C0" wp14:editId="27F591C0">
            <wp:simplePos x="0" y="0"/>
            <wp:positionH relativeFrom="column">
              <wp:posOffset>-15240</wp:posOffset>
            </wp:positionH>
            <wp:positionV relativeFrom="paragraph">
              <wp:posOffset>420370</wp:posOffset>
            </wp:positionV>
            <wp:extent cx="2476500" cy="3244850"/>
            <wp:effectExtent l="0" t="0" r="0" b="0"/>
            <wp:wrapSquare wrapText="bothSides"/>
            <wp:docPr id="19581570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57069" name="Picture 1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81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24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7D6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drawing>
          <wp:anchor distT="0" distB="0" distL="114300" distR="114300" simplePos="0" relativeHeight="251666432" behindDoc="0" locked="0" layoutInCell="1" allowOverlap="1" wp14:anchorId="7A891F86" wp14:editId="3E0B9B14">
            <wp:simplePos x="0" y="0"/>
            <wp:positionH relativeFrom="column">
              <wp:posOffset>2766060</wp:posOffset>
            </wp:positionH>
            <wp:positionV relativeFrom="paragraph">
              <wp:posOffset>420370</wp:posOffset>
            </wp:positionV>
            <wp:extent cx="2660650" cy="3219450"/>
            <wp:effectExtent l="0" t="0" r="6350" b="0"/>
            <wp:wrapSquare wrapText="bothSides"/>
            <wp:docPr id="1221027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2789" name="Picture 1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43D8F">
        <w:t>Example Output</w:t>
      </w:r>
      <w:r w:rsidR="008E502D">
        <w:t>s</w:t>
      </w:r>
      <w:r w:rsidR="00743D8F">
        <w:t xml:space="preserve"> </w:t>
      </w:r>
      <w:r w:rsidR="008E502D">
        <w:t>are</w:t>
      </w:r>
      <w:r w:rsidR="00743D8F">
        <w:t xml:space="preserve"> as shown below</w:t>
      </w:r>
      <w:r w:rsidR="008E502D">
        <w:t xml:space="preserve">. We’ve </w:t>
      </w:r>
      <w:proofErr w:type="gramStart"/>
      <w:r w:rsidR="008E502D">
        <w:t>notice</w:t>
      </w:r>
      <w:proofErr w:type="gramEnd"/>
      <w:r w:rsidR="008E502D">
        <w:t xml:space="preserve"> some spelling errors. </w:t>
      </w:r>
    </w:p>
    <w:p w14:paraId="29E94FFB" w14:textId="77777777" w:rsidR="008E502D" w:rsidRDefault="008E502D" w:rsidP="00947AAB"/>
    <w:p w14:paraId="0FFF9757" w14:textId="77777777" w:rsidR="008E502D" w:rsidRDefault="008E502D" w:rsidP="00947AAB"/>
    <w:p w14:paraId="33690F3B" w14:textId="77777777" w:rsidR="008E502D" w:rsidRDefault="008E502D" w:rsidP="00947AAB"/>
    <w:p w14:paraId="450E4E4C" w14:textId="77777777" w:rsidR="008E502D" w:rsidRDefault="008E502D" w:rsidP="00947AAB"/>
    <w:p w14:paraId="0507FD3F" w14:textId="77777777" w:rsidR="008E502D" w:rsidRDefault="008E502D" w:rsidP="00947AAB"/>
    <w:p w14:paraId="593BA70F" w14:textId="77777777" w:rsidR="008E502D" w:rsidRDefault="008E502D" w:rsidP="00947AAB"/>
    <w:p w14:paraId="5FB324D4" w14:textId="77777777" w:rsidR="008E502D" w:rsidRDefault="008E502D" w:rsidP="00947AAB"/>
    <w:p w14:paraId="6008D411" w14:textId="77777777" w:rsidR="008E502D" w:rsidRDefault="008E502D" w:rsidP="00947AAB"/>
    <w:p w14:paraId="53274B80" w14:textId="77777777" w:rsidR="008E502D" w:rsidRDefault="008E502D" w:rsidP="00947AAB"/>
    <w:p w14:paraId="787BE265" w14:textId="77777777" w:rsidR="008E502D" w:rsidRDefault="008E502D" w:rsidP="00947AAB"/>
    <w:p w14:paraId="4D38FE75" w14:textId="77777777" w:rsidR="008E502D" w:rsidRDefault="008E502D" w:rsidP="00947AAB"/>
    <w:p w14:paraId="04041A00" w14:textId="77777777" w:rsidR="0009071B" w:rsidRDefault="00C37536" w:rsidP="00947AAB">
      <w:r>
        <w:t>We made</w:t>
      </w:r>
      <w:r w:rsidR="0009071B">
        <w:t xml:space="preserve"> a spelling change as shown below</w:t>
      </w:r>
    </w:p>
    <w:p w14:paraId="78D6EC8F" w14:textId="77777777" w:rsidR="0009071B" w:rsidRPr="0009071B" w:rsidRDefault="0009071B" w:rsidP="00090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07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0907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stg2_retailsales</w:t>
      </w:r>
    </w:p>
    <w:p w14:paraId="683E171E" w14:textId="77777777" w:rsidR="0009071B" w:rsidRPr="0009071B" w:rsidRDefault="0009071B" w:rsidP="00090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07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0907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category </w:t>
      </w:r>
      <w:r w:rsidRPr="000907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07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07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'Milk products'</w:t>
      </w:r>
    </w:p>
    <w:p w14:paraId="3109CCC4" w14:textId="77777777" w:rsidR="0009071B" w:rsidRPr="0009071B" w:rsidRDefault="0009071B" w:rsidP="000907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9071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0907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category </w:t>
      </w:r>
      <w:r w:rsidRPr="0009071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907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907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'Milk Products</w:t>
      </w:r>
      <w:proofErr w:type="gramStart"/>
      <w:r w:rsidRPr="0009071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09071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71C273B" w14:textId="2E72051E" w:rsidR="0009071B" w:rsidRDefault="0009071B" w:rsidP="00947AAB">
      <w:r>
        <w:br/>
      </w:r>
      <w:r w:rsidR="004034F8">
        <w:t xml:space="preserve">We also changed the data type for quantity from numerical </w:t>
      </w:r>
      <w:r w:rsidR="00123B03">
        <w:t>to</w:t>
      </w:r>
      <w:r w:rsidR="004034F8">
        <w:t xml:space="preserve"> integer</w:t>
      </w:r>
    </w:p>
    <w:p w14:paraId="4E826A00" w14:textId="77777777" w:rsidR="007F5A13" w:rsidRPr="007F5A13" w:rsidRDefault="007F5A13" w:rsidP="007F5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5A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7F5A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5A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7F5A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stg2_retailsales</w:t>
      </w:r>
    </w:p>
    <w:p w14:paraId="7C295FA8" w14:textId="77777777" w:rsidR="007F5A13" w:rsidRPr="007F5A13" w:rsidRDefault="007F5A13" w:rsidP="007F5A1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5A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7F5A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quantity </w:t>
      </w:r>
      <w:r w:rsidRPr="007F5A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</w:t>
      </w:r>
      <w:r w:rsidRPr="007F5A1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5A1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INTEGER</w:t>
      </w:r>
    </w:p>
    <w:p w14:paraId="093F1609" w14:textId="77777777" w:rsidR="007F5A13" w:rsidRDefault="007F5A13" w:rsidP="00947AAB"/>
    <w:p w14:paraId="2CA71EFA" w14:textId="2C895DA1" w:rsidR="00664505" w:rsidRDefault="00664505" w:rsidP="00664505">
      <w:pPr>
        <w:pStyle w:val="Heading1"/>
        <w:numPr>
          <w:ilvl w:val="0"/>
          <w:numId w:val="5"/>
        </w:numPr>
      </w:pPr>
      <w:r>
        <w:lastRenderedPageBreak/>
        <w:t>Null Handling</w:t>
      </w:r>
    </w:p>
    <w:p w14:paraId="339191EE" w14:textId="5AAFA43A" w:rsidR="00664505" w:rsidRDefault="00C9676D" w:rsidP="00BD6AF0">
      <w:proofErr w:type="gramStart"/>
      <w:r>
        <w:t>Next</w:t>
      </w:r>
      <w:proofErr w:type="gramEnd"/>
      <w:r>
        <w:t xml:space="preserve"> we found which columns </w:t>
      </w:r>
      <w:r w:rsidR="001871B7">
        <w:t>in stg2</w:t>
      </w:r>
      <w:r w:rsidR="006B24E4">
        <w:t xml:space="preserve">_retailsales </w:t>
      </w:r>
      <w:r w:rsidR="00C95FCC">
        <w:t>&amp; stg2_</w:t>
      </w:r>
      <w:r w:rsidR="00182B74">
        <w:t>categories</w:t>
      </w:r>
      <w:r w:rsidR="00C95FCC">
        <w:t xml:space="preserve"> </w:t>
      </w:r>
      <w:r>
        <w:t xml:space="preserve">had nulls, by counting the number or null records. </w:t>
      </w:r>
    </w:p>
    <w:p w14:paraId="2C112983" w14:textId="14229DC7" w:rsidR="00664505" w:rsidRDefault="00BD6AF0" w:rsidP="00664505">
      <w:r w:rsidRPr="00BD6AF0">
        <w:drawing>
          <wp:anchor distT="0" distB="0" distL="114300" distR="114300" simplePos="0" relativeHeight="251672576" behindDoc="0" locked="0" layoutInCell="1" allowOverlap="1" wp14:anchorId="2DFAB7DD" wp14:editId="0F0BA7DF">
            <wp:simplePos x="0" y="0"/>
            <wp:positionH relativeFrom="column">
              <wp:posOffset>-2540</wp:posOffset>
            </wp:positionH>
            <wp:positionV relativeFrom="paragraph">
              <wp:posOffset>1270</wp:posOffset>
            </wp:positionV>
            <wp:extent cx="6463030" cy="2539365"/>
            <wp:effectExtent l="0" t="0" r="0" b="0"/>
            <wp:wrapSquare wrapText="bothSides"/>
            <wp:docPr id="19180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14518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CBDC0" w14:textId="41A84381" w:rsidR="005D7B04" w:rsidRDefault="005D7B04" w:rsidP="00664505">
      <w:r w:rsidRPr="005D7B04">
        <w:drawing>
          <wp:inline distT="0" distB="0" distL="0" distR="0" wp14:anchorId="6F327045" wp14:editId="09B19773">
            <wp:extent cx="6463030" cy="2872740"/>
            <wp:effectExtent l="0" t="0" r="0" b="3810"/>
            <wp:docPr id="7496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25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9CC4" w14:textId="352D446F" w:rsidR="00626DE7" w:rsidRDefault="00091397" w:rsidP="00664505">
      <w:r>
        <w:t xml:space="preserve">We </w:t>
      </w:r>
      <w:r w:rsidR="002E78DD">
        <w:t xml:space="preserve">added </w:t>
      </w:r>
      <w:proofErr w:type="gramStart"/>
      <w:r w:rsidR="002E78DD">
        <w:t>a ‘</w:t>
      </w:r>
      <w:proofErr w:type="spellStart"/>
      <w:proofErr w:type="gramEnd"/>
      <w:r w:rsidR="002E78DD">
        <w:t>itemcategory</w:t>
      </w:r>
      <w:proofErr w:type="spellEnd"/>
      <w:r w:rsidR="00447C5F">
        <w:t>’ column to stg2_categories. This will help us fetch the other 2 column</w:t>
      </w:r>
      <w:r w:rsidR="004966D0">
        <w:t>s to update the stg2_</w:t>
      </w:r>
      <w:proofErr w:type="gramStart"/>
      <w:r w:rsidR="004966D0">
        <w:t>retailsales</w:t>
      </w:r>
      <w:proofErr w:type="gramEnd"/>
      <w:r w:rsidR="004966D0">
        <w:t xml:space="preserve"> table</w:t>
      </w:r>
      <w:r w:rsidR="00626DE7">
        <w:t xml:space="preserve"> </w:t>
      </w:r>
    </w:p>
    <w:p w14:paraId="05042D34" w14:textId="77777777" w:rsidR="002E78DD" w:rsidRPr="002E78DD" w:rsidRDefault="002E78DD" w:rsidP="002E7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78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-- </w:t>
      </w:r>
      <w:proofErr w:type="spellStart"/>
      <w:r w:rsidRPr="002E78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addcol</w:t>
      </w:r>
      <w:proofErr w:type="spellEnd"/>
      <w:r w:rsidRPr="002E78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stg2_</w:t>
      </w:r>
      <w:proofErr w:type="gramStart"/>
      <w:r w:rsidRPr="002E78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categories.itemcategory</w:t>
      </w:r>
      <w:proofErr w:type="gramEnd"/>
    </w:p>
    <w:p w14:paraId="0C46E7EE" w14:textId="77777777" w:rsidR="002E78DD" w:rsidRPr="002E78DD" w:rsidRDefault="002E78DD" w:rsidP="002E7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7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ALTER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E7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stg2_categories</w:t>
      </w:r>
    </w:p>
    <w:p w14:paraId="173C463E" w14:textId="77777777" w:rsidR="002E78DD" w:rsidRPr="002E78DD" w:rsidRDefault="002E78DD" w:rsidP="002E7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7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ADD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COLUMN </w:t>
      </w:r>
      <w:proofErr w:type="spellStart"/>
      <w:proofErr w:type="gramStart"/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itemcategory</w:t>
      </w:r>
      <w:proofErr w:type="spellEnd"/>
      <w:proofErr w:type="gramEnd"/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E7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text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5F7583" w14:textId="77777777" w:rsidR="002E78DD" w:rsidRPr="002E78DD" w:rsidRDefault="002E78DD" w:rsidP="002E7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78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update stg2_</w:t>
      </w:r>
      <w:proofErr w:type="gramStart"/>
      <w:r w:rsidRPr="002E78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categories.itemcategory</w:t>
      </w:r>
      <w:proofErr w:type="gramEnd"/>
    </w:p>
    <w:p w14:paraId="2F2C1D40" w14:textId="77777777" w:rsidR="002E78DD" w:rsidRPr="002E78DD" w:rsidRDefault="002E78DD" w:rsidP="002E7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7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stg2_categories</w:t>
      </w:r>
    </w:p>
    <w:p w14:paraId="4A6AE110" w14:textId="77777777" w:rsidR="002E78DD" w:rsidRPr="002E78DD" w:rsidRDefault="002E78DD" w:rsidP="002E7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7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itemcategory</w:t>
      </w:r>
      <w:proofErr w:type="spellEnd"/>
      <w:proofErr w:type="gramEnd"/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E7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</w:t>
      </w:r>
      <w:proofErr w:type="gramStart"/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retailsales.category</w:t>
      </w:r>
      <w:proofErr w:type="gramEnd"/>
    </w:p>
    <w:p w14:paraId="0149013A" w14:textId="77777777" w:rsidR="002E78DD" w:rsidRPr="002E78DD" w:rsidRDefault="002E78DD" w:rsidP="002E7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7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stg2_retailsales</w:t>
      </w:r>
    </w:p>
    <w:p w14:paraId="68C0BC73" w14:textId="70C72FAD" w:rsidR="002E78DD" w:rsidRDefault="002E78DD" w:rsidP="002E7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78D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WHERE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itemcode</w:t>
      </w:r>
      <w:proofErr w:type="spellEnd"/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E78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</w:t>
      </w:r>
      <w:proofErr w:type="gramStart"/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retailsales.item</w:t>
      </w:r>
      <w:proofErr w:type="gramEnd"/>
      <w:r w:rsidR="00F607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4DDCCE1" w14:textId="5FCCB579" w:rsidR="007B4889" w:rsidRPr="002E78DD" w:rsidRDefault="007B4889" w:rsidP="007B4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E78D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-- 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view table</w:t>
      </w:r>
    </w:p>
    <w:p w14:paraId="207CA2B8" w14:textId="5153EAC5" w:rsidR="007B4889" w:rsidRPr="002E78DD" w:rsidRDefault="007B4889" w:rsidP="007B4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*</w:t>
      </w:r>
    </w:p>
    <w:p w14:paraId="687B3C31" w14:textId="33A516C0" w:rsidR="007B4889" w:rsidRPr="002E78DD" w:rsidRDefault="007B4889" w:rsidP="007B48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2E78D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</w:t>
      </w: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categories</w:t>
      </w:r>
    </w:p>
    <w:p w14:paraId="31BA6CCD" w14:textId="77777777" w:rsidR="007B4889" w:rsidRPr="002E78DD" w:rsidRDefault="007B4889" w:rsidP="002E78D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96F46C" w14:textId="1158083C" w:rsidR="009A5D56" w:rsidRDefault="002755AA" w:rsidP="00664505">
      <w:r w:rsidRPr="002755AA">
        <w:drawing>
          <wp:inline distT="0" distB="0" distL="0" distR="0" wp14:anchorId="7940A435" wp14:editId="0F697C24">
            <wp:extent cx="6463030" cy="2275205"/>
            <wp:effectExtent l="0" t="0" r="0" b="0"/>
            <wp:docPr id="88578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8962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t="34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030" cy="227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EA4BA" w14:textId="48A62EE5" w:rsidR="004966D0" w:rsidRDefault="002755AA" w:rsidP="00664505">
      <w:r>
        <w:t>We also checked for nulls in the newly update</w:t>
      </w:r>
      <w:r w:rsidR="00D678DB">
        <w:t>d</w:t>
      </w:r>
      <w:r>
        <w:t xml:space="preserve"> </w:t>
      </w:r>
      <w:proofErr w:type="spellStart"/>
      <w:proofErr w:type="gramStart"/>
      <w:r>
        <w:t>itemcategory</w:t>
      </w:r>
      <w:proofErr w:type="spellEnd"/>
      <w:proofErr w:type="gramEnd"/>
      <w:r>
        <w:t xml:space="preserve"> column</w:t>
      </w:r>
    </w:p>
    <w:p w14:paraId="0939339D" w14:textId="0BAEDDE9" w:rsidR="00D678DB" w:rsidRDefault="00054733" w:rsidP="00664505">
      <w:r w:rsidRPr="00054733">
        <w:drawing>
          <wp:inline distT="0" distB="0" distL="0" distR="0" wp14:anchorId="4E83ED30" wp14:editId="3B2996C9">
            <wp:extent cx="6463030" cy="2825115"/>
            <wp:effectExtent l="0" t="0" r="0" b="0"/>
            <wp:docPr id="1773573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7357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8B94" w14:textId="190D89D9" w:rsidR="002755AA" w:rsidRDefault="00346678" w:rsidP="00664505">
      <w:r>
        <w:t xml:space="preserve">Since there are no nulls in </w:t>
      </w:r>
      <w:proofErr w:type="spellStart"/>
      <w:proofErr w:type="gramStart"/>
      <w:r>
        <w:t>itemcategories</w:t>
      </w:r>
      <w:proofErr w:type="spellEnd"/>
      <w:proofErr w:type="gramEnd"/>
      <w:r>
        <w:t xml:space="preserve">, we proceeded to use the </w:t>
      </w:r>
      <w:r w:rsidR="00A64518">
        <w:t>stg2_categories table to fill up the stg2_</w:t>
      </w:r>
      <w:proofErr w:type="gramStart"/>
      <w:r w:rsidR="00A64518">
        <w:t>retailsales</w:t>
      </w:r>
      <w:proofErr w:type="gramEnd"/>
      <w:r w:rsidR="00A64518">
        <w:t xml:space="preserve"> table. </w:t>
      </w:r>
      <w:r w:rsidR="004D700E">
        <w:t xml:space="preserve">We ran these queries separately. </w:t>
      </w:r>
    </w:p>
    <w:p w14:paraId="51E5328A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--update stg2_</w:t>
      </w:r>
      <w:proofErr w:type="gramStart"/>
      <w:r w:rsidRPr="005B5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retailsales.quantity</w:t>
      </w:r>
      <w:proofErr w:type="gramEnd"/>
    </w:p>
    <w:p w14:paraId="60D0B38B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stg2_retailsales</w:t>
      </w:r>
    </w:p>
    <w:p w14:paraId="4184CC6A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quantity </w:t>
      </w:r>
      <w:r w:rsidRPr="005B5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totalspent</w:t>
      </w:r>
      <w:proofErr w:type="spell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priceperunit</w:t>
      </w:r>
      <w:proofErr w:type="spellEnd"/>
    </w:p>
    <w:p w14:paraId="1EA2CE16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quantity </w:t>
      </w: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6C8D1B8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--update stg2_</w:t>
      </w:r>
      <w:proofErr w:type="gramStart"/>
      <w:r w:rsidRPr="005B5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retailsales.totalspent</w:t>
      </w:r>
      <w:proofErr w:type="gramEnd"/>
    </w:p>
    <w:p w14:paraId="412274BB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stg2_retailsales</w:t>
      </w:r>
    </w:p>
    <w:p w14:paraId="61E5118F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totalspent</w:t>
      </w:r>
      <w:proofErr w:type="spell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priceperunit</w:t>
      </w:r>
      <w:proofErr w:type="spell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quantity</w:t>
      </w:r>
    </w:p>
    <w:p w14:paraId="2BDF7CCF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totalspent</w:t>
      </w:r>
      <w:proofErr w:type="spell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7C3CD38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 update stg2_</w:t>
      </w:r>
      <w:proofErr w:type="gramStart"/>
      <w:r w:rsidRPr="005B5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retailsales.priceperunit</w:t>
      </w:r>
      <w:proofErr w:type="gramEnd"/>
    </w:p>
    <w:p w14:paraId="6DA4A3C6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stg_</w:t>
      </w:r>
      <w:proofErr w:type="gram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</w:t>
      </w:r>
      <w:proofErr w:type="spellEnd"/>
      <w:proofErr w:type="gram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02BD93D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priceperunit</w:t>
      </w:r>
      <w:proofErr w:type="spell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totalspent</w:t>
      </w:r>
      <w:proofErr w:type="spellEnd"/>
      <w:r w:rsidRPr="005B5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quantity</w:t>
      </w:r>
    </w:p>
    <w:p w14:paraId="0D39F22C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lastRenderedPageBreak/>
        <w:t>WHERE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priceperunit</w:t>
      </w:r>
      <w:proofErr w:type="spell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030C42E0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--update stg2_</w:t>
      </w:r>
      <w:proofErr w:type="gramStart"/>
      <w:r w:rsidRPr="005B500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retailsales.item</w:t>
      </w:r>
      <w:proofErr w:type="gramEnd"/>
    </w:p>
    <w:p w14:paraId="086E4A65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</w:t>
      </w:r>
      <w:proofErr w:type="gram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retailsales</w:t>
      </w:r>
      <w:proofErr w:type="gram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</w:t>
      </w:r>
    </w:p>
    <w:p w14:paraId="0A28AEF5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item </w:t>
      </w:r>
      <w:r w:rsidRPr="005B5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c.itemcode</w:t>
      </w:r>
      <w:proofErr w:type="spellEnd"/>
      <w:proofErr w:type="gramEnd"/>
    </w:p>
    <w:p w14:paraId="55CCA231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stg2_categories </w:t>
      </w: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</w:t>
      </w:r>
    </w:p>
    <w:p w14:paraId="26772166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r.priceperunit</w:t>
      </w:r>
      <w:proofErr w:type="spellEnd"/>
      <w:proofErr w:type="gram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c.price</w:t>
      </w:r>
      <w:proofErr w:type="spellEnd"/>
      <w:proofErr w:type="gramEnd"/>
    </w:p>
    <w:p w14:paraId="434912B5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r.category</w:t>
      </w:r>
      <w:proofErr w:type="spellEnd"/>
      <w:proofErr w:type="gram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c.itemcategory</w:t>
      </w:r>
      <w:proofErr w:type="spellEnd"/>
      <w:proofErr w:type="gramEnd"/>
    </w:p>
    <w:p w14:paraId="655F7C9F" w14:textId="77777777" w:rsidR="005B5004" w:rsidRPr="005B5004" w:rsidRDefault="005B5004" w:rsidP="005B50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r.item</w:t>
      </w:r>
      <w:proofErr w:type="spellEnd"/>
      <w:proofErr w:type="gramEnd"/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5B50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B50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1F17489F" w14:textId="6635291A" w:rsidR="0017227D" w:rsidRDefault="0017227D" w:rsidP="00664505"/>
    <w:p w14:paraId="6708AA46" w14:textId="2E9316BE" w:rsidR="00266AAE" w:rsidRDefault="00347DAE" w:rsidP="00664505">
      <w:r>
        <w:t>After that, we</w:t>
      </w:r>
      <w:r w:rsidR="0056685D">
        <w:t xml:space="preserve"> checked the stg2_</w:t>
      </w:r>
      <w:proofErr w:type="gramStart"/>
      <w:r w:rsidR="0056685D">
        <w:t>retailsales</w:t>
      </w:r>
      <w:proofErr w:type="gramEnd"/>
      <w:r w:rsidR="0056685D">
        <w:t xml:space="preserve"> table for nulls again. </w:t>
      </w:r>
    </w:p>
    <w:p w14:paraId="7D5725C0" w14:textId="5A02AE73" w:rsidR="004B304A" w:rsidRDefault="004B304A" w:rsidP="00664505">
      <w:r w:rsidRPr="004B304A">
        <w:drawing>
          <wp:inline distT="0" distB="0" distL="0" distR="0" wp14:anchorId="33EB53B6" wp14:editId="0914DB5C">
            <wp:extent cx="6463030" cy="2531745"/>
            <wp:effectExtent l="0" t="0" r="0" b="1905"/>
            <wp:docPr id="12746732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3299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84555" w14:textId="59CCB1DE" w:rsidR="004B304A" w:rsidRDefault="00731689" w:rsidP="00664505">
      <w:r>
        <w:t xml:space="preserve">Quantity, </w:t>
      </w:r>
      <w:proofErr w:type="spellStart"/>
      <w:r>
        <w:t>totalspent</w:t>
      </w:r>
      <w:proofErr w:type="spellEnd"/>
      <w:r>
        <w:t xml:space="preserve">, </w:t>
      </w:r>
      <w:proofErr w:type="spellStart"/>
      <w:proofErr w:type="gramStart"/>
      <w:r>
        <w:t>discountapplied</w:t>
      </w:r>
      <w:proofErr w:type="spellEnd"/>
      <w:proofErr w:type="gramEnd"/>
      <w:r>
        <w:t xml:space="preserve"> has nulls</w:t>
      </w:r>
      <w:r w:rsidR="00131D26">
        <w:t xml:space="preserve">. We checked to see if there were rows with both quantity &amp; </w:t>
      </w:r>
      <w:proofErr w:type="spellStart"/>
      <w:r w:rsidR="00131D26">
        <w:t>totalspent</w:t>
      </w:r>
      <w:proofErr w:type="spellEnd"/>
      <w:r w:rsidR="00131D26">
        <w:t xml:space="preserve"> as null. </w:t>
      </w:r>
    </w:p>
    <w:p w14:paraId="0EEE9FFA" w14:textId="77777777" w:rsidR="00A41D3A" w:rsidRPr="00A41D3A" w:rsidRDefault="00A41D3A" w:rsidP="00A41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</w:p>
    <w:p w14:paraId="737BEF04" w14:textId="77777777" w:rsidR="00A41D3A" w:rsidRPr="00A41D3A" w:rsidRDefault="00A41D3A" w:rsidP="00A41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D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quantity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quant_null</w:t>
      </w:r>
      <w:proofErr w:type="spellEnd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48D6B4E" w14:textId="77777777" w:rsidR="00A41D3A" w:rsidRPr="00A41D3A" w:rsidRDefault="00A41D3A" w:rsidP="00A41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D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totalspent</w:t>
      </w:r>
      <w:proofErr w:type="spellEnd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totalspent_null</w:t>
      </w:r>
      <w:proofErr w:type="spellEnd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05A7D1A" w14:textId="77777777" w:rsidR="00A41D3A" w:rsidRPr="00A41D3A" w:rsidRDefault="00A41D3A" w:rsidP="00A41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D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quantity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totalspent</w:t>
      </w:r>
      <w:proofErr w:type="spellEnd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A7E52B1" w14:textId="77777777" w:rsidR="00A41D3A" w:rsidRPr="00A41D3A" w:rsidRDefault="00A41D3A" w:rsidP="00A41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41D3A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COUNT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CASE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WHEN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quantity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totalspent</w:t>
      </w:r>
      <w:proofErr w:type="spellEnd"/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then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end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AND</w:t>
      </w:r>
    </w:p>
    <w:p w14:paraId="3B374112" w14:textId="77777777" w:rsidR="00A41D3A" w:rsidRPr="00A41D3A" w:rsidRDefault="00A41D3A" w:rsidP="00A41D3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41D3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A41D3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stg2_retailsales</w:t>
      </w:r>
    </w:p>
    <w:p w14:paraId="4178A483" w14:textId="5C694F72" w:rsidR="007C7C66" w:rsidRDefault="009902AE" w:rsidP="00664505">
      <w:r w:rsidRPr="009902AE">
        <w:drawing>
          <wp:anchor distT="0" distB="0" distL="114300" distR="114300" simplePos="0" relativeHeight="251668480" behindDoc="0" locked="0" layoutInCell="1" allowOverlap="1" wp14:anchorId="74E39B3C" wp14:editId="4F19B00A">
            <wp:simplePos x="0" y="0"/>
            <wp:positionH relativeFrom="margin">
              <wp:align>left</wp:align>
            </wp:positionH>
            <wp:positionV relativeFrom="paragraph">
              <wp:posOffset>137795</wp:posOffset>
            </wp:positionV>
            <wp:extent cx="2965450" cy="1102416"/>
            <wp:effectExtent l="0" t="0" r="6350" b="2540"/>
            <wp:wrapSquare wrapText="bothSides"/>
            <wp:docPr id="419015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15369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110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51D14" w14:textId="3C3F1DDC" w:rsidR="0041095C" w:rsidRDefault="0041095C" w:rsidP="00664505"/>
    <w:p w14:paraId="5F72BD20" w14:textId="70FAF880" w:rsidR="009750BF" w:rsidRDefault="00743D8F" w:rsidP="00947AAB">
      <w:r>
        <w:br/>
      </w:r>
    </w:p>
    <w:p w14:paraId="4C40F544" w14:textId="7FD886AE" w:rsidR="00B741C7" w:rsidRDefault="00B741C7" w:rsidP="00947AAB"/>
    <w:p w14:paraId="5FC88342" w14:textId="2EF3A4D5" w:rsidR="009853EB" w:rsidRDefault="009853EB" w:rsidP="009853EB">
      <w:r>
        <w:t>There are</w:t>
      </w:r>
      <w:r w:rsidRPr="009853EB">
        <w:t xml:space="preserve"> nulls for both columns in the AND section of the query. </w:t>
      </w:r>
    </w:p>
    <w:p w14:paraId="1BA83459" w14:textId="063CFEEF" w:rsidR="00C0282A" w:rsidRDefault="00C0282A" w:rsidP="00C0282A">
      <w:pPr>
        <w:pStyle w:val="Heading1"/>
        <w:numPr>
          <w:ilvl w:val="0"/>
          <w:numId w:val="5"/>
        </w:numPr>
      </w:pPr>
      <w:r w:rsidRPr="00C0282A">
        <w:t>Relevance of ‘</w:t>
      </w:r>
      <w:proofErr w:type="spellStart"/>
      <w:r w:rsidRPr="00C0282A">
        <w:t>discountapplied</w:t>
      </w:r>
      <w:proofErr w:type="spellEnd"/>
      <w:r w:rsidRPr="00C0282A">
        <w:t xml:space="preserve">’ column in </w:t>
      </w:r>
      <w:proofErr w:type="spellStart"/>
      <w:r w:rsidRPr="00C0282A">
        <w:t>RetailSales</w:t>
      </w:r>
      <w:proofErr w:type="spellEnd"/>
      <w:r w:rsidRPr="00C0282A">
        <w:t xml:space="preserve"> table</w:t>
      </w:r>
    </w:p>
    <w:p w14:paraId="6666121D" w14:textId="303FB660" w:rsidR="00C071A2" w:rsidRDefault="00E70AB9" w:rsidP="00E70AB9">
      <w:r>
        <w:t xml:space="preserve">We checked </w:t>
      </w:r>
      <w:r w:rsidR="00957F62">
        <w:t xml:space="preserve">if </w:t>
      </w:r>
      <w:r w:rsidR="00D86D29">
        <w:t xml:space="preserve">we </w:t>
      </w:r>
      <w:proofErr w:type="gramStart"/>
      <w:r w:rsidR="00D86D29">
        <w:t>can</w:t>
      </w:r>
      <w:proofErr w:type="gramEnd"/>
      <w:r w:rsidR="00D86D29">
        <w:t xml:space="preserve"> use </w:t>
      </w:r>
      <w:proofErr w:type="spellStart"/>
      <w:r w:rsidR="00D86D29">
        <w:t>totalspent</w:t>
      </w:r>
      <w:proofErr w:type="spellEnd"/>
      <w:r w:rsidR="00D86D29">
        <w:t xml:space="preserve">/quantity &lt;&gt; </w:t>
      </w:r>
      <w:proofErr w:type="spellStart"/>
      <w:proofErr w:type="gramStart"/>
      <w:r w:rsidR="00D86D29">
        <w:t>priceperunit</w:t>
      </w:r>
      <w:proofErr w:type="spellEnd"/>
      <w:proofErr w:type="gramEnd"/>
      <w:r w:rsidR="00BE4A0F">
        <w:t xml:space="preserve"> can help us determine which </w:t>
      </w:r>
      <w:r w:rsidR="009C7D76">
        <w:t xml:space="preserve">customers used discounts. </w:t>
      </w:r>
    </w:p>
    <w:p w14:paraId="16CFDDC1" w14:textId="77777777" w:rsidR="00692B16" w:rsidRPr="009853EB" w:rsidRDefault="00692B16" w:rsidP="00E70AB9"/>
    <w:p w14:paraId="7C4C35EB" w14:textId="6709020D" w:rsidR="004E019E" w:rsidRDefault="00E22C13" w:rsidP="00947AAB">
      <w:r w:rsidRPr="00E22C13">
        <w:drawing>
          <wp:inline distT="0" distB="0" distL="0" distR="0" wp14:anchorId="5FA08E47" wp14:editId="6ECF4AAE">
            <wp:extent cx="6463030" cy="2229485"/>
            <wp:effectExtent l="0" t="0" r="0" b="0"/>
            <wp:docPr id="87236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673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BF8D" w14:textId="2E44132C" w:rsidR="00607273" w:rsidRDefault="001465CC" w:rsidP="00947AAB">
      <w:r>
        <w:t xml:space="preserve">The output shows that </w:t>
      </w:r>
      <w:proofErr w:type="spellStart"/>
      <w:r w:rsidR="00907837">
        <w:t>totalspent</w:t>
      </w:r>
      <w:proofErr w:type="spellEnd"/>
      <w:r w:rsidR="00907837">
        <w:t xml:space="preserve"> and price per unit does not indicate that the discount is used. It is possi</w:t>
      </w:r>
      <w:r w:rsidR="00B049D1">
        <w:t xml:space="preserve">ble that this table just does not list discounted prices. </w:t>
      </w:r>
      <w:r w:rsidR="00607273">
        <w:t>Next</w:t>
      </w:r>
      <w:r w:rsidR="00D25675">
        <w:t>,</w:t>
      </w:r>
      <w:r w:rsidR="00607273">
        <w:t xml:space="preserve"> we tr</w:t>
      </w:r>
      <w:r w:rsidR="00D25675">
        <w:t>ied</w:t>
      </w:r>
      <w:r w:rsidR="00607273">
        <w:t xml:space="preserve"> </w:t>
      </w:r>
      <w:r w:rsidR="00255F71">
        <w:t>testing</w:t>
      </w:r>
      <w:r w:rsidR="00607273">
        <w:t xml:space="preserve"> if </w:t>
      </w:r>
      <w:r w:rsidR="006C08D8">
        <w:t xml:space="preserve">discounts are only applicable for certain items. </w:t>
      </w:r>
    </w:p>
    <w:p w14:paraId="090CBB9D" w14:textId="77777777" w:rsidR="001069F3" w:rsidRDefault="00E17752" w:rsidP="00C1652A">
      <w:r w:rsidRPr="00E17752">
        <w:drawing>
          <wp:inline distT="0" distB="0" distL="0" distR="0" wp14:anchorId="01D1FC62" wp14:editId="1494DDE5">
            <wp:extent cx="5212304" cy="2762250"/>
            <wp:effectExtent l="0" t="0" r="7620" b="0"/>
            <wp:docPr id="1344195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95203" name="Picture 1" descr="A screenshot of a computer&#10;&#10;AI-generated content may be incorrect."/>
                    <pic:cNvPicPr/>
                  </pic:nvPicPr>
                  <pic:blipFill rotWithShape="1">
                    <a:blip r:embed="rId24"/>
                    <a:srcRect b="9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740" cy="277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7D2ECBE7" w14:textId="5A04E687" w:rsidR="00B049D1" w:rsidRDefault="00C1652A" w:rsidP="00C1652A">
      <w:r>
        <w:t xml:space="preserve">We also checked to see it </w:t>
      </w:r>
      <w:proofErr w:type="spellStart"/>
      <w:r>
        <w:t>discountapplied</w:t>
      </w:r>
      <w:proofErr w:type="spellEnd"/>
      <w:r>
        <w:t xml:space="preserve"> is affected by transaction date range</w:t>
      </w:r>
    </w:p>
    <w:p w14:paraId="517DB8F5" w14:textId="6D70B50C" w:rsidR="00C34342" w:rsidRDefault="00274BC5" w:rsidP="00C1652A">
      <w:r w:rsidRPr="00274BC5">
        <w:drawing>
          <wp:anchor distT="0" distB="0" distL="114300" distR="114300" simplePos="0" relativeHeight="251670528" behindDoc="0" locked="0" layoutInCell="1" allowOverlap="1" wp14:anchorId="17DE7F67" wp14:editId="1B434216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6463030" cy="2757170"/>
            <wp:effectExtent l="0" t="0" r="0" b="5080"/>
            <wp:wrapSquare wrapText="bothSides"/>
            <wp:docPr id="45664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4365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BEBA3" w14:textId="125ECACF" w:rsidR="002400BD" w:rsidRDefault="006F20AF" w:rsidP="00C1652A">
      <w:r w:rsidRPr="006F20AF">
        <w:drawing>
          <wp:inline distT="0" distB="0" distL="0" distR="0" wp14:anchorId="59972FEA" wp14:editId="4005A30A">
            <wp:extent cx="6463030" cy="2591435"/>
            <wp:effectExtent l="0" t="0" r="0" b="0"/>
            <wp:docPr id="13517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329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28B7" w14:textId="7FBCB52E" w:rsidR="00A91B95" w:rsidRDefault="002400BD" w:rsidP="00C1652A">
      <w:proofErr w:type="spellStart"/>
      <w:r>
        <w:t>Discountapplied</w:t>
      </w:r>
      <w:proofErr w:type="spellEnd"/>
      <w:r>
        <w:t xml:space="preserve"> is not affected by </w:t>
      </w:r>
      <w:proofErr w:type="spellStart"/>
      <w:proofErr w:type="gramStart"/>
      <w:r>
        <w:t>transactiondate</w:t>
      </w:r>
      <w:proofErr w:type="spellEnd"/>
      <w:proofErr w:type="gramEnd"/>
      <w:r>
        <w:t>.</w:t>
      </w:r>
    </w:p>
    <w:p w14:paraId="602E4052" w14:textId="68211BFF" w:rsidR="00BE00D0" w:rsidRDefault="00BE00D0" w:rsidP="00C1652A">
      <w:proofErr w:type="spellStart"/>
      <w:r>
        <w:t>Discountapplied</w:t>
      </w:r>
      <w:proofErr w:type="spellEnd"/>
      <w:r>
        <w:t xml:space="preserve"> is not affected by </w:t>
      </w:r>
      <w:proofErr w:type="spellStart"/>
      <w:proofErr w:type="gramStart"/>
      <w:r>
        <w:t>paymentmethod</w:t>
      </w:r>
      <w:proofErr w:type="spellEnd"/>
      <w:proofErr w:type="gramEnd"/>
      <w:r>
        <w:t xml:space="preserve"> either, as shown below</w:t>
      </w:r>
      <w:r>
        <w:br/>
      </w:r>
      <w:r w:rsidRPr="00BE00D0">
        <w:drawing>
          <wp:inline distT="0" distB="0" distL="0" distR="0" wp14:anchorId="40ACD451" wp14:editId="661DF5C6">
            <wp:extent cx="1754611" cy="2673350"/>
            <wp:effectExtent l="0" t="0" r="0" b="0"/>
            <wp:docPr id="200916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3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59169" cy="268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1465" w14:textId="5B79649A" w:rsidR="0097789E" w:rsidRDefault="0097789E" w:rsidP="0097789E">
      <w:pPr>
        <w:pStyle w:val="Heading1"/>
        <w:numPr>
          <w:ilvl w:val="0"/>
          <w:numId w:val="5"/>
        </w:numPr>
      </w:pPr>
      <w:r>
        <w:lastRenderedPageBreak/>
        <w:t>Conclusion</w:t>
      </w:r>
    </w:p>
    <w:p w14:paraId="7EE1D84E" w14:textId="580F024F" w:rsidR="00E756C2" w:rsidRDefault="00071E98" w:rsidP="00071E98">
      <w:r w:rsidRPr="004B304A">
        <w:drawing>
          <wp:anchor distT="0" distB="0" distL="114300" distR="114300" simplePos="0" relativeHeight="251669504" behindDoc="0" locked="0" layoutInCell="1" allowOverlap="1" wp14:anchorId="1E5F17B2" wp14:editId="3789A647">
            <wp:simplePos x="0" y="0"/>
            <wp:positionH relativeFrom="column">
              <wp:posOffset>-2540</wp:posOffset>
            </wp:positionH>
            <wp:positionV relativeFrom="paragraph">
              <wp:posOffset>0</wp:posOffset>
            </wp:positionV>
            <wp:extent cx="6463030" cy="2531745"/>
            <wp:effectExtent l="0" t="0" r="0" b="1905"/>
            <wp:wrapSquare wrapText="bothSides"/>
            <wp:docPr id="2520120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73299" name="Picture 1" descr="A screenshot of a computer program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There are still </w:t>
      </w:r>
      <w:r w:rsidRPr="006D6E2C">
        <w:rPr>
          <w:highlight w:val="yellow"/>
        </w:rPr>
        <w:t>null values</w:t>
      </w:r>
      <w:r>
        <w:t xml:space="preserve"> in the </w:t>
      </w:r>
      <w:r w:rsidR="006D6E2C" w:rsidRPr="006D6E2C">
        <w:rPr>
          <w:highlight w:val="yellow"/>
        </w:rPr>
        <w:t>quantity</w:t>
      </w:r>
      <w:r w:rsidR="009E452B">
        <w:t xml:space="preserve">, </w:t>
      </w:r>
      <w:proofErr w:type="spellStart"/>
      <w:r w:rsidR="006D6E2C" w:rsidRPr="006D6E2C">
        <w:rPr>
          <w:highlight w:val="yellow"/>
        </w:rPr>
        <w:t>totalspent</w:t>
      </w:r>
      <w:proofErr w:type="spellEnd"/>
      <w:r w:rsidR="006D6E2C">
        <w:t xml:space="preserve"> </w:t>
      </w:r>
      <w:r w:rsidR="009E452B">
        <w:t xml:space="preserve">and </w:t>
      </w:r>
      <w:r w:rsidR="009E452B" w:rsidRPr="009E452B">
        <w:rPr>
          <w:highlight w:val="yellow"/>
        </w:rPr>
        <w:t>discounts</w:t>
      </w:r>
      <w:r w:rsidR="009E452B">
        <w:t xml:space="preserve"> </w:t>
      </w:r>
      <w:r w:rsidR="006D6E2C">
        <w:t xml:space="preserve">columns </w:t>
      </w:r>
      <w:proofErr w:type="gramStart"/>
      <w:r w:rsidR="006D6E2C">
        <w:t>in</w:t>
      </w:r>
      <w:proofErr w:type="gramEnd"/>
      <w:r w:rsidR="006D6E2C">
        <w:t xml:space="preserve"> the </w:t>
      </w:r>
      <w:proofErr w:type="spellStart"/>
      <w:r w:rsidR="006D6E2C">
        <w:t>retailsales</w:t>
      </w:r>
      <w:proofErr w:type="spellEnd"/>
      <w:r w:rsidR="006D6E2C">
        <w:t xml:space="preserve"> tabl</w:t>
      </w:r>
      <w:r w:rsidR="00E756C2">
        <w:t xml:space="preserve">e. </w:t>
      </w:r>
    </w:p>
    <w:p w14:paraId="52C40A15" w14:textId="23F1F806" w:rsidR="009E452B" w:rsidRDefault="003D7FC2" w:rsidP="00E756C2">
      <w:pPr>
        <w:pStyle w:val="ListParagraph"/>
        <w:numPr>
          <w:ilvl w:val="0"/>
          <w:numId w:val="10"/>
        </w:numPr>
      </w:pPr>
      <w:r>
        <w:t xml:space="preserve">Records with nulls in the quantity column also have nulls in the </w:t>
      </w:r>
      <w:proofErr w:type="spellStart"/>
      <w:r>
        <w:t>totalspent</w:t>
      </w:r>
      <w:proofErr w:type="spellEnd"/>
      <w:r>
        <w:t xml:space="preserve"> column. It is not possible to derive </w:t>
      </w:r>
      <w:r w:rsidR="00F55294">
        <w:t>the missing values anywhere else.</w:t>
      </w:r>
    </w:p>
    <w:p w14:paraId="71D86DD4" w14:textId="52D865BE" w:rsidR="00071E98" w:rsidRPr="00071E98" w:rsidRDefault="00E756C2" w:rsidP="00E756C2">
      <w:pPr>
        <w:pStyle w:val="ListParagraph"/>
        <w:numPr>
          <w:ilvl w:val="0"/>
          <w:numId w:val="10"/>
        </w:numPr>
      </w:pPr>
      <w:r>
        <w:t xml:space="preserve">It is possible that discounts have been applied, but this table does not list discounted prices. </w:t>
      </w:r>
    </w:p>
    <w:sectPr w:rsidR="00071E98" w:rsidRPr="00071E98" w:rsidSect="00286492">
      <w:pgSz w:w="11906" w:h="16838" w:code="9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1139"/>
    <w:multiLevelType w:val="hybridMultilevel"/>
    <w:tmpl w:val="1E586C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33704"/>
    <w:multiLevelType w:val="hybridMultilevel"/>
    <w:tmpl w:val="918C4FC0"/>
    <w:lvl w:ilvl="0" w:tplc="C7C694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56FB9"/>
    <w:multiLevelType w:val="hybridMultilevel"/>
    <w:tmpl w:val="1E586C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A4644"/>
    <w:multiLevelType w:val="hybridMultilevel"/>
    <w:tmpl w:val="0458F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F003D"/>
    <w:multiLevelType w:val="hybridMultilevel"/>
    <w:tmpl w:val="1E586C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6B42BC4"/>
    <w:multiLevelType w:val="hybridMultilevel"/>
    <w:tmpl w:val="C69A81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A11C78"/>
    <w:multiLevelType w:val="hybridMultilevel"/>
    <w:tmpl w:val="D4542D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926540"/>
    <w:multiLevelType w:val="hybridMultilevel"/>
    <w:tmpl w:val="209C58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32689"/>
    <w:multiLevelType w:val="hybridMultilevel"/>
    <w:tmpl w:val="209C5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303616"/>
    <w:multiLevelType w:val="hybridMultilevel"/>
    <w:tmpl w:val="FBFEFE3A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162044748">
    <w:abstractNumId w:val="1"/>
  </w:num>
  <w:num w:numId="2" w16cid:durableId="1606032495">
    <w:abstractNumId w:val="9"/>
  </w:num>
  <w:num w:numId="3" w16cid:durableId="342587166">
    <w:abstractNumId w:val="8"/>
  </w:num>
  <w:num w:numId="4" w16cid:durableId="2090155325">
    <w:abstractNumId w:val="3"/>
  </w:num>
  <w:num w:numId="5" w16cid:durableId="1406761768">
    <w:abstractNumId w:val="4"/>
  </w:num>
  <w:num w:numId="6" w16cid:durableId="2078161224">
    <w:abstractNumId w:val="0"/>
  </w:num>
  <w:num w:numId="7" w16cid:durableId="1517187085">
    <w:abstractNumId w:val="2"/>
  </w:num>
  <w:num w:numId="8" w16cid:durableId="681593186">
    <w:abstractNumId w:val="6"/>
  </w:num>
  <w:num w:numId="9" w16cid:durableId="258027484">
    <w:abstractNumId w:val="7"/>
  </w:num>
  <w:num w:numId="10" w16cid:durableId="780758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492"/>
    <w:rsid w:val="00003E73"/>
    <w:rsid w:val="00006FB0"/>
    <w:rsid w:val="0002179A"/>
    <w:rsid w:val="0002651B"/>
    <w:rsid w:val="00054733"/>
    <w:rsid w:val="0005503A"/>
    <w:rsid w:val="00067672"/>
    <w:rsid w:val="00071E98"/>
    <w:rsid w:val="0009071B"/>
    <w:rsid w:val="00091397"/>
    <w:rsid w:val="000C5370"/>
    <w:rsid w:val="000E0293"/>
    <w:rsid w:val="000E35D4"/>
    <w:rsid w:val="000F77D6"/>
    <w:rsid w:val="001069F3"/>
    <w:rsid w:val="00123B03"/>
    <w:rsid w:val="00126C0F"/>
    <w:rsid w:val="00131D26"/>
    <w:rsid w:val="00132073"/>
    <w:rsid w:val="001465CC"/>
    <w:rsid w:val="001714A3"/>
    <w:rsid w:val="0017227D"/>
    <w:rsid w:val="00172360"/>
    <w:rsid w:val="00182B74"/>
    <w:rsid w:val="00183A39"/>
    <w:rsid w:val="001871B7"/>
    <w:rsid w:val="001B06FD"/>
    <w:rsid w:val="001C4B32"/>
    <w:rsid w:val="001D2D98"/>
    <w:rsid w:val="001F2A30"/>
    <w:rsid w:val="00202862"/>
    <w:rsid w:val="002400BD"/>
    <w:rsid w:val="00255F71"/>
    <w:rsid w:val="0026570A"/>
    <w:rsid w:val="00266AAE"/>
    <w:rsid w:val="00274BC5"/>
    <w:rsid w:val="002755AA"/>
    <w:rsid w:val="0028234C"/>
    <w:rsid w:val="00282B2F"/>
    <w:rsid w:val="00286492"/>
    <w:rsid w:val="002948EF"/>
    <w:rsid w:val="002A39D7"/>
    <w:rsid w:val="002E0E25"/>
    <w:rsid w:val="002E78DD"/>
    <w:rsid w:val="002F2380"/>
    <w:rsid w:val="002F2ECF"/>
    <w:rsid w:val="002F5C6E"/>
    <w:rsid w:val="003137A2"/>
    <w:rsid w:val="003355A9"/>
    <w:rsid w:val="00342075"/>
    <w:rsid w:val="00346678"/>
    <w:rsid w:val="00347DAE"/>
    <w:rsid w:val="00354CD2"/>
    <w:rsid w:val="00372DAB"/>
    <w:rsid w:val="00383156"/>
    <w:rsid w:val="00386985"/>
    <w:rsid w:val="003912CE"/>
    <w:rsid w:val="00395056"/>
    <w:rsid w:val="003B17D2"/>
    <w:rsid w:val="003B2588"/>
    <w:rsid w:val="003D7FC2"/>
    <w:rsid w:val="003E2423"/>
    <w:rsid w:val="003F1D3F"/>
    <w:rsid w:val="004034F8"/>
    <w:rsid w:val="0041095C"/>
    <w:rsid w:val="00447C5F"/>
    <w:rsid w:val="0047132A"/>
    <w:rsid w:val="00476A01"/>
    <w:rsid w:val="004966D0"/>
    <w:rsid w:val="004B304A"/>
    <w:rsid w:val="004D700E"/>
    <w:rsid w:val="004E019E"/>
    <w:rsid w:val="00530EB6"/>
    <w:rsid w:val="00534B73"/>
    <w:rsid w:val="00554140"/>
    <w:rsid w:val="0056685D"/>
    <w:rsid w:val="0057587A"/>
    <w:rsid w:val="00575FA8"/>
    <w:rsid w:val="00583F5A"/>
    <w:rsid w:val="005851E2"/>
    <w:rsid w:val="005B1D56"/>
    <w:rsid w:val="005B1EB4"/>
    <w:rsid w:val="005B5004"/>
    <w:rsid w:val="005B5A5A"/>
    <w:rsid w:val="005D7B04"/>
    <w:rsid w:val="005E0EF4"/>
    <w:rsid w:val="006014E5"/>
    <w:rsid w:val="00607273"/>
    <w:rsid w:val="00612F3F"/>
    <w:rsid w:val="00626DE7"/>
    <w:rsid w:val="00664505"/>
    <w:rsid w:val="00691D3C"/>
    <w:rsid w:val="00692B16"/>
    <w:rsid w:val="006B20D7"/>
    <w:rsid w:val="006B24E4"/>
    <w:rsid w:val="006C08D8"/>
    <w:rsid w:val="006D3FB5"/>
    <w:rsid w:val="006D6E2C"/>
    <w:rsid w:val="006E18AE"/>
    <w:rsid w:val="006E4AED"/>
    <w:rsid w:val="006F20AF"/>
    <w:rsid w:val="006F30A4"/>
    <w:rsid w:val="0072546E"/>
    <w:rsid w:val="00731689"/>
    <w:rsid w:val="00743D8F"/>
    <w:rsid w:val="00762C6C"/>
    <w:rsid w:val="0077098F"/>
    <w:rsid w:val="00793D66"/>
    <w:rsid w:val="007B4889"/>
    <w:rsid w:val="007B6A7B"/>
    <w:rsid w:val="007C7C66"/>
    <w:rsid w:val="007E48B0"/>
    <w:rsid w:val="007F5A13"/>
    <w:rsid w:val="00841086"/>
    <w:rsid w:val="00842CC4"/>
    <w:rsid w:val="008A5A0D"/>
    <w:rsid w:val="008B1BD1"/>
    <w:rsid w:val="008C19C8"/>
    <w:rsid w:val="008C5F5B"/>
    <w:rsid w:val="008E502D"/>
    <w:rsid w:val="00905FBD"/>
    <w:rsid w:val="00907837"/>
    <w:rsid w:val="00947AAB"/>
    <w:rsid w:val="00951E0A"/>
    <w:rsid w:val="00957F62"/>
    <w:rsid w:val="00973111"/>
    <w:rsid w:val="009750BF"/>
    <w:rsid w:val="0097789E"/>
    <w:rsid w:val="009853EB"/>
    <w:rsid w:val="009902AE"/>
    <w:rsid w:val="00995957"/>
    <w:rsid w:val="009A3978"/>
    <w:rsid w:val="009A45FE"/>
    <w:rsid w:val="009A5D56"/>
    <w:rsid w:val="009C69C9"/>
    <w:rsid w:val="009C7D76"/>
    <w:rsid w:val="009E452B"/>
    <w:rsid w:val="009E6FE6"/>
    <w:rsid w:val="00A04873"/>
    <w:rsid w:val="00A144B2"/>
    <w:rsid w:val="00A17F9B"/>
    <w:rsid w:val="00A41D3A"/>
    <w:rsid w:val="00A55056"/>
    <w:rsid w:val="00A64518"/>
    <w:rsid w:val="00A91B95"/>
    <w:rsid w:val="00AA689E"/>
    <w:rsid w:val="00AA79D7"/>
    <w:rsid w:val="00AC0775"/>
    <w:rsid w:val="00AD08B3"/>
    <w:rsid w:val="00B049D1"/>
    <w:rsid w:val="00B1368F"/>
    <w:rsid w:val="00B31637"/>
    <w:rsid w:val="00B31B91"/>
    <w:rsid w:val="00B435F1"/>
    <w:rsid w:val="00B53E6E"/>
    <w:rsid w:val="00B738F3"/>
    <w:rsid w:val="00B7418F"/>
    <w:rsid w:val="00B741C7"/>
    <w:rsid w:val="00B81664"/>
    <w:rsid w:val="00B82C62"/>
    <w:rsid w:val="00BB4AAE"/>
    <w:rsid w:val="00BD0E33"/>
    <w:rsid w:val="00BD5E49"/>
    <w:rsid w:val="00BD6AF0"/>
    <w:rsid w:val="00BE00D0"/>
    <w:rsid w:val="00BE4A0F"/>
    <w:rsid w:val="00BE59FF"/>
    <w:rsid w:val="00BF1C8F"/>
    <w:rsid w:val="00C0282A"/>
    <w:rsid w:val="00C071A2"/>
    <w:rsid w:val="00C1652A"/>
    <w:rsid w:val="00C34342"/>
    <w:rsid w:val="00C37536"/>
    <w:rsid w:val="00C5481E"/>
    <w:rsid w:val="00C55254"/>
    <w:rsid w:val="00C73427"/>
    <w:rsid w:val="00C95FCC"/>
    <w:rsid w:val="00C9676D"/>
    <w:rsid w:val="00CB71D9"/>
    <w:rsid w:val="00D25675"/>
    <w:rsid w:val="00D30022"/>
    <w:rsid w:val="00D3104E"/>
    <w:rsid w:val="00D431C4"/>
    <w:rsid w:val="00D64FE1"/>
    <w:rsid w:val="00D678DB"/>
    <w:rsid w:val="00D7266A"/>
    <w:rsid w:val="00D8587B"/>
    <w:rsid w:val="00D86D29"/>
    <w:rsid w:val="00DA7214"/>
    <w:rsid w:val="00DE081F"/>
    <w:rsid w:val="00E17310"/>
    <w:rsid w:val="00E17752"/>
    <w:rsid w:val="00E22C13"/>
    <w:rsid w:val="00E34536"/>
    <w:rsid w:val="00E53BE0"/>
    <w:rsid w:val="00E618EA"/>
    <w:rsid w:val="00E62C7A"/>
    <w:rsid w:val="00E70AB9"/>
    <w:rsid w:val="00E756C2"/>
    <w:rsid w:val="00E8408D"/>
    <w:rsid w:val="00EB5B25"/>
    <w:rsid w:val="00ED2477"/>
    <w:rsid w:val="00EE2BE6"/>
    <w:rsid w:val="00F154E2"/>
    <w:rsid w:val="00F321EB"/>
    <w:rsid w:val="00F46DF1"/>
    <w:rsid w:val="00F52784"/>
    <w:rsid w:val="00F55294"/>
    <w:rsid w:val="00F60741"/>
    <w:rsid w:val="00F64819"/>
    <w:rsid w:val="00F9146D"/>
    <w:rsid w:val="00FB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994F"/>
  <w15:chartTrackingRefBased/>
  <w15:docId w15:val="{B192775A-D475-42A4-BF68-BF4BD897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6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6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6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6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4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4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kaggle.com/datasets/ahmedmohamed2003/retail-store-sales-dirty-for-data-cleaning/data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J-Lynn Loke</dc:creator>
  <cp:keywords/>
  <dc:description/>
  <cp:lastModifiedBy>J-Lynn Loke</cp:lastModifiedBy>
  <cp:revision>21</cp:revision>
  <cp:lastPrinted>2025-11-11T07:16:00Z</cp:lastPrinted>
  <dcterms:created xsi:type="dcterms:W3CDTF">2025-11-11T07:15:00Z</dcterms:created>
  <dcterms:modified xsi:type="dcterms:W3CDTF">2025-11-11T07:36:00Z</dcterms:modified>
</cp:coreProperties>
</file>