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36B" w:rsidRDefault="00EA136B" w:rsidP="00EA136B">
      <w:pPr>
        <w:spacing w:after="0"/>
        <w:ind w:right="7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F8482AD" wp14:editId="6995DB98">
            <wp:simplePos x="0" y="0"/>
            <wp:positionH relativeFrom="column">
              <wp:posOffset>-831215</wp:posOffset>
            </wp:positionH>
            <wp:positionV relativeFrom="paragraph">
              <wp:posOffset>0</wp:posOffset>
            </wp:positionV>
            <wp:extent cx="1078471" cy="63309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471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8"/>
        </w:rPr>
        <w:t xml:space="preserve">                   CENTRO UNIVERSITÁRIO SENAC </w:t>
      </w:r>
    </w:p>
    <w:p w:rsidR="00EA136B" w:rsidRDefault="00EA136B" w:rsidP="00EA136B">
      <w:pPr>
        <w:spacing w:after="0"/>
        <w:ind w:right="9"/>
        <w:jc w:val="center"/>
      </w:pPr>
      <w:r>
        <w:rPr>
          <w:rFonts w:ascii="Arial" w:eastAsia="Arial" w:hAnsi="Arial" w:cs="Arial"/>
          <w:b/>
          <w:sz w:val="26"/>
        </w:rPr>
        <w:t xml:space="preserve">Bacharelado em Jogos Digitais </w:t>
      </w:r>
    </w:p>
    <w:p w:rsidR="00EA136B" w:rsidRDefault="00EA136B" w:rsidP="00EA136B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A136B" w:rsidRDefault="00EA136B" w:rsidP="00EA136B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A136B" w:rsidRDefault="00EA136B" w:rsidP="00EA136B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>Jader Gedeon de O. Rocha</w:t>
      </w:r>
    </w:p>
    <w:p w:rsidR="00EA136B" w:rsidRDefault="00EA136B" w:rsidP="00EA136B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A136B" w:rsidRDefault="00EA136B" w:rsidP="00EA136B">
      <w:pPr>
        <w:spacing w:after="0"/>
        <w:ind w:left="73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EA136B" w:rsidRDefault="00EA136B" w:rsidP="00EA136B">
      <w:pPr>
        <w:spacing w:after="0"/>
        <w:ind w:left="10" w:hanging="10"/>
        <w:jc w:val="center"/>
      </w:pPr>
      <w:r>
        <w:rPr>
          <w:rFonts w:ascii="Arial" w:eastAsia="Arial" w:hAnsi="Arial" w:cs="Arial"/>
          <w:b/>
        </w:rPr>
        <w:t>Disciplina: PI II – Game de Plataforma</w:t>
      </w:r>
    </w:p>
    <w:p w:rsidR="00EA136B" w:rsidRPr="00EA136B" w:rsidRDefault="00EA136B" w:rsidP="00EA136B">
      <w:pPr>
        <w:spacing w:after="33"/>
        <w:ind w:left="10" w:right="2" w:hanging="10"/>
        <w:jc w:val="center"/>
        <w:sectPr w:rsidR="00EA136B" w:rsidRPr="00EA136B" w:rsidSect="00EA136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b/>
        </w:rPr>
        <w:t xml:space="preserve">Data: </w:t>
      </w:r>
      <w:r w:rsidR="001E53B1">
        <w:rPr>
          <w:rFonts w:ascii="Arial" w:eastAsia="Arial" w:hAnsi="Arial" w:cs="Arial"/>
          <w:b/>
        </w:rPr>
        <w:t>01</w:t>
      </w:r>
      <w:r>
        <w:rPr>
          <w:rFonts w:ascii="Arial" w:eastAsia="Arial" w:hAnsi="Arial" w:cs="Arial"/>
          <w:b/>
        </w:rPr>
        <w:t>/0</w:t>
      </w:r>
      <w:r w:rsidR="001E53B1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</w:rPr>
        <w:t xml:space="preserve">/2020 </w:t>
      </w:r>
    </w:p>
    <w:p w:rsidR="00EA136B" w:rsidRDefault="00EA136B">
      <w:pPr>
        <w:rPr>
          <w:rFonts w:ascii="Times New Roman" w:hAnsi="Times New Roman" w:cs="Times New Roman"/>
          <w:b/>
          <w:bCs/>
          <w:sz w:val="28"/>
          <w:szCs w:val="28"/>
        </w:rPr>
        <w:sectPr w:rsidR="00EA136B" w:rsidSect="00EA136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0C684A" w:rsidRDefault="000C6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84A">
        <w:rPr>
          <w:rFonts w:ascii="Times New Roman" w:hAnsi="Times New Roman" w:cs="Times New Roman"/>
          <w:b/>
          <w:bCs/>
          <w:sz w:val="28"/>
          <w:szCs w:val="28"/>
        </w:rPr>
        <w:t>REFLETINDO</w:t>
      </w:r>
    </w:p>
    <w:p w:rsidR="000C684A" w:rsidRPr="000C684A" w:rsidRDefault="000C68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4A">
        <w:rPr>
          <w:rFonts w:ascii="Times New Roman" w:hAnsi="Times New Roman" w:cs="Times New Roman"/>
          <w:b/>
          <w:bCs/>
          <w:sz w:val="24"/>
          <w:szCs w:val="24"/>
        </w:rPr>
        <w:t xml:space="preserve">Como </w:t>
      </w:r>
      <w:r w:rsidR="001E53B1">
        <w:rPr>
          <w:rFonts w:ascii="Times New Roman" w:hAnsi="Times New Roman" w:cs="Times New Roman"/>
          <w:b/>
          <w:bCs/>
          <w:sz w:val="24"/>
          <w:szCs w:val="24"/>
        </w:rPr>
        <w:t>estrutura de dados</w:t>
      </w:r>
      <w:r w:rsidRPr="000C684A">
        <w:rPr>
          <w:rFonts w:ascii="Times New Roman" w:hAnsi="Times New Roman" w:cs="Times New Roman"/>
          <w:b/>
          <w:bCs/>
          <w:sz w:val="24"/>
          <w:szCs w:val="24"/>
        </w:rPr>
        <w:t xml:space="preserve"> podem nos ajudar no desenvolvimento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684A">
        <w:rPr>
          <w:rFonts w:ascii="Times New Roman" w:hAnsi="Times New Roman" w:cs="Times New Roman"/>
          <w:b/>
          <w:bCs/>
          <w:sz w:val="24"/>
          <w:szCs w:val="24"/>
        </w:rPr>
        <w:t>games?</w:t>
      </w:r>
    </w:p>
    <w:p w:rsid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4A" w:rsidRPr="000C684A" w:rsidRDefault="001E53B1" w:rsidP="001E53B1">
      <w:pPr>
        <w:ind w:left="-15" w:right="-14" w:firstLine="72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Estruturas de dados armazenam valores, enquanto concomitantemente os ordenam, facilitando em tempo de programar algo que em, por exemplo: Python acaba se tornando algo simples para fazer o que em outras linguagens seria complexo sem utilizar a estrutura de dados dessa linguagem de alto nível</w:t>
      </w:r>
      <w:bookmarkStart w:id="0" w:name="_GoBack"/>
      <w:bookmarkEnd w:id="0"/>
      <w:r w:rsidR="003A1D9C">
        <w:rPr>
          <w:rFonts w:ascii="Times New Roman" w:hAnsi="Times New Roman" w:cs="Times New Roman"/>
        </w:rPr>
        <w:t xml:space="preserve">. </w:t>
      </w:r>
    </w:p>
    <w:p w:rsidR="000C684A" w:rsidRP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684A">
        <w:rPr>
          <w:rFonts w:ascii="Times New Roman" w:hAnsi="Times New Roman" w:cs="Times New Roman"/>
          <w:b/>
          <w:bCs/>
          <w:sz w:val="24"/>
          <w:szCs w:val="24"/>
        </w:rPr>
        <w:t xml:space="preserve">Auto avaliação: Comparativo do que sabiam antes e depois da </w:t>
      </w:r>
      <w:proofErr w:type="gramStart"/>
      <w:r w:rsidRPr="000C684A">
        <w:rPr>
          <w:rFonts w:ascii="Times New Roman" w:hAnsi="Times New Roman" w:cs="Times New Roman"/>
          <w:b/>
          <w:bCs/>
          <w:sz w:val="24"/>
          <w:szCs w:val="24"/>
        </w:rPr>
        <w:t>aula..</w:t>
      </w:r>
      <w:proofErr w:type="gramEnd"/>
    </w:p>
    <w:p w:rsidR="000C684A" w:rsidRP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4A" w:rsidRPr="000C684A" w:rsidRDefault="000C684A" w:rsidP="000C684A">
      <w:pPr>
        <w:ind w:left="-15" w:right="-14" w:firstLine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Aprendi apenas algumas sintaxes em Python, pois já tenho certo conhecimento de parte do conceito por trás da matéria – Dei uma estudada nas férias</w:t>
      </w:r>
      <w:r w:rsidRPr="000C68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C684A">
        <w:rPr>
          <w:rFonts w:ascii="Times New Roman" w:hAnsi="Times New Roman" w:cs="Times New Roman"/>
        </w:rPr>
        <w:t xml:space="preserve">  </w:t>
      </w:r>
    </w:p>
    <w:p w:rsidR="000C684A" w:rsidRPr="000C684A" w:rsidRDefault="000C684A" w:rsidP="000C684A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684A" w:rsidRDefault="000C684A" w:rsidP="000C684A">
      <w:pPr>
        <w:widowControl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FAZENDO E APRECIANDO A ARTE</w:t>
      </w:r>
    </w:p>
    <w:p w:rsidR="000C684A" w:rsidRPr="000C684A" w:rsidRDefault="000C684A" w:rsidP="000C684A">
      <w:pPr>
        <w:widowControl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E53B1" w:rsidRDefault="001E53B1" w:rsidP="003A1D9C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3B1">
        <w:rPr>
          <w:rFonts w:ascii="Times New Roman" w:hAnsi="Times New Roman" w:cs="Times New Roman"/>
          <w:b/>
          <w:bCs/>
          <w:sz w:val="24"/>
          <w:szCs w:val="24"/>
        </w:rPr>
        <w:t>Faça uma pesquisa sobre como se dá o uso de estrutura de dados para criação de conteúdo artístico em mídias como: HQ, Mangá, filme, anime, game, pintura, ilustração etc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E53B1" w:rsidRPr="001E53B1" w:rsidRDefault="001E53B1" w:rsidP="003A1D9C">
      <w:pPr>
        <w:widowControl w:val="0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A136B" w:rsidRPr="001E53B1" w:rsidRDefault="001E53B1" w:rsidP="001E53B1">
      <w:pPr>
        <w:ind w:left="-15" w:right="-14" w:firstLine="723"/>
        <w:jc w:val="both"/>
        <w:rPr>
          <w:rFonts w:ascii="Times New Roman" w:hAnsi="Times New Roman" w:cs="Times New Roman"/>
        </w:rPr>
        <w:sectPr w:rsidR="00EA136B" w:rsidRPr="001E53B1" w:rsidSect="00EA136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 xml:space="preserve">Estrutura de dados facilitam na hora de trabalhar com grandes quantidades de elementos que tenham semelhanças, podendo assim “cortar um caminho” do que se usasse variáveis comuns. </w:t>
      </w:r>
    </w:p>
    <w:p w:rsidR="00EA136B" w:rsidRDefault="00EA136B"/>
    <w:sectPr w:rsidR="00EA136B" w:rsidSect="00EA136B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78"/>
    <w:rsid w:val="000C684A"/>
    <w:rsid w:val="001E53B1"/>
    <w:rsid w:val="00361E78"/>
    <w:rsid w:val="003A1D9C"/>
    <w:rsid w:val="00645170"/>
    <w:rsid w:val="007309EE"/>
    <w:rsid w:val="00892920"/>
    <w:rsid w:val="008E3481"/>
    <w:rsid w:val="009076EF"/>
    <w:rsid w:val="009308AB"/>
    <w:rsid w:val="009D486B"/>
    <w:rsid w:val="00AD6D2A"/>
    <w:rsid w:val="00C11920"/>
    <w:rsid w:val="00C93C33"/>
    <w:rsid w:val="00EA136B"/>
    <w:rsid w:val="00F2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2821"/>
  <w15:chartTrackingRefBased/>
  <w15:docId w15:val="{8F67A9BB-46E9-4D65-BB7A-2D9E3ED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1D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GEDEON DE OLIVEIRA ROCHA</dc:creator>
  <cp:keywords/>
  <dc:description/>
  <cp:lastModifiedBy>Jader Rocha</cp:lastModifiedBy>
  <cp:revision>5</cp:revision>
  <dcterms:created xsi:type="dcterms:W3CDTF">2020-02-20T11:38:00Z</dcterms:created>
  <dcterms:modified xsi:type="dcterms:W3CDTF">2020-02-28T01:17:00Z</dcterms:modified>
</cp:coreProperties>
</file>