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1656" w14:textId="077326C9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F454CB">
        <w:t>5</w:t>
      </w:r>
      <w:r>
        <w:t xml:space="preserve"> – </w:t>
      </w:r>
      <w:r w:rsidR="001A2886">
        <w:t>Play a game</w:t>
      </w:r>
    </w:p>
    <w:p w14:paraId="6AAAA4E6" w14:textId="77777777" w:rsidR="0058238B" w:rsidRPr="0058238B" w:rsidRDefault="00C91E99" w:rsidP="0058238B">
      <w:pPr>
        <w:pStyle w:val="Heading1"/>
      </w:pPr>
      <w:r>
        <w:t>Turn in Requirements:</w:t>
      </w:r>
    </w:p>
    <w:p w14:paraId="2F850C95" w14:textId="30A6AD96" w:rsidR="007F6538" w:rsidRDefault="00C91E99" w:rsidP="007F6538">
      <w:r>
        <w:t>5 p</w:t>
      </w:r>
      <w:r w:rsidR="007C6E80">
        <w:t>ts. Name your project LastnameP</w:t>
      </w:r>
      <w:r w:rsidR="005A2894">
        <w:t>5</w:t>
      </w:r>
      <w:r>
        <w:t xml:space="preserve">, such as </w:t>
      </w:r>
      <w:r w:rsidR="007C6E80">
        <w:t>GarnerP</w:t>
      </w:r>
      <w:r w:rsidR="005A2894">
        <w:t>5</w:t>
      </w:r>
      <w:r>
        <w:t xml:space="preserve">. </w:t>
      </w:r>
    </w:p>
    <w:p w14:paraId="1E4081BA" w14:textId="77777777" w:rsidR="00C91E99" w:rsidRDefault="00C91E99" w:rsidP="007F6538">
      <w:pPr>
        <w:pStyle w:val="Heading1"/>
      </w:pPr>
      <w:r>
        <w:t>Program Requirements:</w:t>
      </w:r>
    </w:p>
    <w:p w14:paraId="2BBD8EFE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source code in a comment. </w:t>
      </w:r>
    </w:p>
    <w:p w14:paraId="2223789F" w14:textId="77777777" w:rsidR="00C91E99" w:rsidRDefault="007C6E80" w:rsidP="00C91E99">
      <w:pPr>
        <w:pStyle w:val="NoSpacing"/>
        <w:ind w:left="1080"/>
      </w:pPr>
      <w:r>
        <w:t># GarnerP3</w:t>
      </w:r>
    </w:p>
    <w:p w14:paraId="45D73724" w14:textId="24F098E3" w:rsidR="00C91E99" w:rsidRDefault="00C91E99" w:rsidP="00C91E99">
      <w:pPr>
        <w:pStyle w:val="NoSpacing"/>
        <w:ind w:left="1080"/>
      </w:pPr>
      <w:r>
        <w:t xml:space="preserve"># Programmer: </w:t>
      </w:r>
      <w:r w:rsidR="007D709A">
        <w:t>Chantal muhumure</w:t>
      </w:r>
    </w:p>
    <w:p w14:paraId="6C6B2F93" w14:textId="71ACBDA8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 xml:space="preserve">: </w:t>
      </w:r>
      <w:proofErr w:type="spellStart"/>
      <w:r w:rsidR="007D709A">
        <w:t>cmuhumure</w:t>
      </w:r>
      <w:proofErr w:type="spellEnd"/>
      <w:r>
        <w:t xml:space="preserve"> @cnm.edu</w:t>
      </w:r>
    </w:p>
    <w:p w14:paraId="670D0FE3" w14:textId="77777777" w:rsidR="00C91E99" w:rsidRDefault="00C91E99" w:rsidP="007F6538">
      <w:pPr>
        <w:pStyle w:val="NoSpacing"/>
        <w:ind w:left="1080"/>
      </w:pPr>
      <w:r>
        <w:t xml:space="preserve"># Purpose: provides user capability to </w:t>
      </w:r>
      <w:r w:rsidR="007C6E80">
        <w:t>find fruit in a string</w:t>
      </w:r>
    </w:p>
    <w:p w14:paraId="7B277079" w14:textId="77777777" w:rsidR="007F6538" w:rsidRDefault="007F6538" w:rsidP="007F6538">
      <w:pPr>
        <w:pStyle w:val="NoSpacing"/>
        <w:ind w:left="1080"/>
      </w:pPr>
    </w:p>
    <w:p w14:paraId="3312B936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</w:p>
    <w:p w14:paraId="70580BC7" w14:textId="77777777" w:rsidR="00C91E99" w:rsidRDefault="007C6E80" w:rsidP="00C91E99">
      <w:pPr>
        <w:pStyle w:val="ListParagraph"/>
        <w:numPr>
          <w:ilvl w:val="0"/>
          <w:numId w:val="5"/>
        </w:numPr>
      </w:pPr>
      <w:r>
        <w:t>Write a program that does the following:</w:t>
      </w:r>
    </w:p>
    <w:p w14:paraId="7CC8D636" w14:textId="77777777" w:rsidR="000073EE" w:rsidRDefault="000073EE" w:rsidP="000073EE">
      <w:pPr>
        <w:pStyle w:val="ListParagraph"/>
        <w:numPr>
          <w:ilvl w:val="1"/>
          <w:numId w:val="5"/>
        </w:numPr>
      </w:pPr>
      <w:r>
        <w:t>Initialize an empty list which you will use to store the results of each game.</w:t>
      </w:r>
    </w:p>
    <w:p w14:paraId="3FCEDED0" w14:textId="77777777" w:rsidR="00102A39" w:rsidRDefault="00336588" w:rsidP="00336588">
      <w:pPr>
        <w:pStyle w:val="ListParagraph"/>
        <w:numPr>
          <w:ilvl w:val="1"/>
          <w:numId w:val="5"/>
        </w:numPr>
      </w:pPr>
      <w:r>
        <w:t>S</w:t>
      </w:r>
      <w:r w:rsidR="00102A39">
        <w:t xml:space="preserve">tart a game of rock paper scissors with to user. </w:t>
      </w:r>
    </w:p>
    <w:p w14:paraId="7E469B83" w14:textId="77777777" w:rsidR="00DE3ADF" w:rsidRDefault="00DE3ADF" w:rsidP="00336588">
      <w:pPr>
        <w:pStyle w:val="ListParagraph"/>
        <w:numPr>
          <w:ilvl w:val="2"/>
          <w:numId w:val="5"/>
        </w:numPr>
        <w:spacing w:after="0" w:line="240" w:lineRule="auto"/>
      </w:pPr>
      <w:r w:rsidRPr="005224E1">
        <w:t xml:space="preserve">The user will play against the computer.  A scissor can cut paper, a rock can knock a scissor, and paper can wrap a rock.   </w:t>
      </w:r>
    </w:p>
    <w:p w14:paraId="75C8FB81" w14:textId="585BFF24" w:rsidR="00DE3ADF" w:rsidRPr="005224E1" w:rsidRDefault="00A671CE" w:rsidP="00336588">
      <w:pPr>
        <w:pStyle w:val="ListParagraph"/>
        <w:numPr>
          <w:ilvl w:val="2"/>
          <w:numId w:val="5"/>
        </w:numPr>
        <w:spacing w:after="0" w:line="240" w:lineRule="auto"/>
      </w:pPr>
      <w:r>
        <w:t>Structure the play loop so the</w:t>
      </w:r>
      <w:r w:rsidR="00DE3ADF" w:rsidRPr="005224E1">
        <w:t xml:space="preserve"> player play</w:t>
      </w:r>
      <w:r>
        <w:t>s</w:t>
      </w:r>
      <w:r w:rsidR="00DE3ADF" w:rsidRPr="005224E1">
        <w:t xml:space="preserve"> the game until the user or the computer has won twice</w:t>
      </w:r>
      <w:r>
        <w:t xml:space="preserve"> and then the player is asked if they want to play another round.</w:t>
      </w:r>
    </w:p>
    <w:p w14:paraId="3A657B13" w14:textId="77777777" w:rsidR="00DE3ADF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Ask the user to select his/her</w:t>
      </w:r>
      <w:r>
        <w:t xml:space="preserve"> choice (rock, paper, scissors)</w:t>
      </w:r>
    </w:p>
    <w:p w14:paraId="622F6171" w14:textId="77777777" w:rsidR="00DE3ADF" w:rsidRPr="005224E1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After the user has entered his/her choice, the program</w:t>
      </w:r>
      <w:r>
        <w:t xml:space="preserve"> </w:t>
      </w:r>
      <w:proofErr w:type="gramStart"/>
      <w:r>
        <w:t>use</w:t>
      </w:r>
      <w:proofErr w:type="gramEnd"/>
      <w:r>
        <w:t xml:space="preserve"> a random number generator</w:t>
      </w:r>
      <w:r w:rsidRPr="005224E1">
        <w:t xml:space="preserve"> for its selection. </w:t>
      </w:r>
    </w:p>
    <w:p w14:paraId="4EBA0836" w14:textId="77777777" w:rsidR="000073EE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Your program will evaluate who won</w:t>
      </w:r>
      <w:r>
        <w:t xml:space="preserve"> or if there was a tie</w:t>
      </w:r>
      <w:r w:rsidRPr="005224E1">
        <w:t>.</w:t>
      </w:r>
    </w:p>
    <w:p w14:paraId="2FDF5380" w14:textId="01014B9A" w:rsidR="000073EE" w:rsidRPr="005224E1" w:rsidRDefault="00DE3ADF" w:rsidP="00EE37F6">
      <w:pPr>
        <w:numPr>
          <w:ilvl w:val="2"/>
          <w:numId w:val="5"/>
        </w:numPr>
        <w:spacing w:after="0" w:line="240" w:lineRule="auto"/>
      </w:pPr>
      <w:r w:rsidRPr="005224E1">
        <w:t xml:space="preserve">The program reports what the computer chose, the user’s choice, who won that round, and game tally. The game tally shows number of rounds, wins/losses for </w:t>
      </w:r>
      <w:r w:rsidR="000073EE">
        <w:t>the</w:t>
      </w:r>
      <w:r w:rsidRPr="005224E1">
        <w:t xml:space="preserve"> player and number of ties. </w:t>
      </w:r>
    </w:p>
    <w:p w14:paraId="1A8BEE48" w14:textId="29BE02FA" w:rsidR="000073EE" w:rsidRDefault="00DE3ADF" w:rsidP="00EE37F6">
      <w:pPr>
        <w:pStyle w:val="ListParagraph"/>
        <w:numPr>
          <w:ilvl w:val="2"/>
          <w:numId w:val="5"/>
        </w:numPr>
      </w:pPr>
      <w:r>
        <w:t>Ask the player if the user wants to play again.</w:t>
      </w:r>
    </w:p>
    <w:p w14:paraId="0540F330" w14:textId="4C7BDCF1" w:rsidR="00A74B18" w:rsidRDefault="00A74B18" w:rsidP="000073EE">
      <w:pPr>
        <w:pStyle w:val="ListParagraph"/>
        <w:numPr>
          <w:ilvl w:val="1"/>
          <w:numId w:val="5"/>
        </w:numPr>
      </w:pPr>
      <w:r>
        <w:t>When done display a goodbye message.</w:t>
      </w:r>
    </w:p>
    <w:p w14:paraId="46D7EFE7" w14:textId="41499413" w:rsidR="00BA29A0" w:rsidRDefault="00BA29A0" w:rsidP="00BA29A0">
      <w:pPr>
        <w:pStyle w:val="ListParagraph"/>
        <w:numPr>
          <w:ilvl w:val="0"/>
          <w:numId w:val="5"/>
        </w:numPr>
      </w:pPr>
      <w:r>
        <w:t>The game should look something like this:</w:t>
      </w:r>
    </w:p>
    <w:p w14:paraId="3EC27CBC" w14:textId="781400F0" w:rsidR="00BA29A0" w:rsidRDefault="00BA29A0" w:rsidP="00BA29A0">
      <w:r>
        <w:rPr>
          <w:noProof/>
        </w:rPr>
        <w:lastRenderedPageBreak/>
        <w:drawing>
          <wp:inline distT="0" distB="0" distL="0" distR="0" wp14:anchorId="3274EC9A" wp14:editId="28AEAE68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04D" w14:textId="77777777" w:rsidR="007F6538" w:rsidRDefault="00946A54" w:rsidP="007F6538">
      <w:pPr>
        <w:ind w:left="360"/>
        <w:jc w:val="center"/>
      </w:pPr>
      <w:r>
        <w:rPr>
          <w:noProof/>
        </w:rPr>
        <w:t xml:space="preserve"> </w:t>
      </w:r>
    </w:p>
    <w:p w14:paraId="43E9F5BA" w14:textId="77777777" w:rsidR="00C91E99" w:rsidRDefault="00C91E99" w:rsidP="00C91E99">
      <w:pPr>
        <w:pStyle w:val="Heading1"/>
      </w:pPr>
      <w:r>
        <w:t xml:space="preserve">Hints: </w:t>
      </w:r>
    </w:p>
    <w:p w14:paraId="0184AC8D" w14:textId="77777777" w:rsidR="007C112E" w:rsidRDefault="000073EE" w:rsidP="00C91E99">
      <w:r>
        <w:t>You may need to use an</w:t>
      </w:r>
      <w:r w:rsidR="007C112E">
        <w:t xml:space="preserve"> if/</w:t>
      </w:r>
      <w:proofErr w:type="spellStart"/>
      <w:r w:rsidR="007C112E">
        <w:t>elif</w:t>
      </w:r>
      <w:proofErr w:type="spellEnd"/>
      <w:r w:rsidR="007C112E">
        <w:t xml:space="preserve">/else block that will look something like: </w:t>
      </w:r>
    </w:p>
    <w:p w14:paraId="59DC57BE" w14:textId="77777777" w:rsidR="007C112E" w:rsidRDefault="007C112E" w:rsidP="00C91E99">
      <w:r>
        <w:tab/>
        <w:t>If</w:t>
      </w:r>
    </w:p>
    <w:p w14:paraId="751EE88A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3DCBFD9B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55CCE65E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30AE93CB" w14:textId="77777777" w:rsidR="007C112E" w:rsidRDefault="007C112E" w:rsidP="00C91E99">
      <w:r>
        <w:tab/>
        <w:t>else</w:t>
      </w:r>
    </w:p>
    <w:p w14:paraId="34689EF3" w14:textId="67A3AFB4" w:rsidR="007C112E" w:rsidRDefault="007C112E" w:rsidP="00C91E99">
      <w:r>
        <w:t xml:space="preserve">Remember to indent the blocks of code that come after and are associated with your while, if, </w:t>
      </w:r>
      <w:proofErr w:type="spellStart"/>
      <w:r>
        <w:t>elif</w:t>
      </w:r>
      <w:proofErr w:type="spellEnd"/>
      <w:r>
        <w:t xml:space="preserve"> and else statements.</w:t>
      </w:r>
    </w:p>
    <w:p w14:paraId="0BF32F3F" w14:textId="63A7B06C" w:rsidR="00F454CB" w:rsidRDefault="00F454CB" w:rsidP="00C91E99">
      <w:r>
        <w:t xml:space="preserve">To generate random </w:t>
      </w:r>
      <w:proofErr w:type="gramStart"/>
      <w:r>
        <w:t>numbers</w:t>
      </w:r>
      <w:proofErr w:type="gramEnd"/>
      <w:r>
        <w:t xml:space="preserve"> use the random library.</w:t>
      </w:r>
    </w:p>
    <w:p w14:paraId="3327F807" w14:textId="2B97CC0A" w:rsidR="00F454CB" w:rsidRDefault="00F454CB" w:rsidP="00C91E99">
      <w:r>
        <w:t>Example:</w:t>
      </w:r>
    </w:p>
    <w:p w14:paraId="287B6185" w14:textId="77777777" w:rsidR="00F454CB" w:rsidRDefault="00F454CB" w:rsidP="00F454CB">
      <w:r>
        <w:t>import random</w:t>
      </w:r>
    </w:p>
    <w:p w14:paraId="2058E2C4" w14:textId="77777777" w:rsidR="00F454CB" w:rsidRDefault="00F454CB" w:rsidP="00F454CB">
      <w:proofErr w:type="spellStart"/>
      <w:r>
        <w:t>doanother</w:t>
      </w:r>
      <w:proofErr w:type="spellEnd"/>
      <w:r>
        <w:t xml:space="preserve"> = 'y'</w:t>
      </w:r>
    </w:p>
    <w:p w14:paraId="5D204577" w14:textId="60BCC5DA" w:rsidR="00F454CB" w:rsidRDefault="00F454CB" w:rsidP="00F454CB">
      <w:r>
        <w:t xml:space="preserve">while </w:t>
      </w:r>
      <w:proofErr w:type="spellStart"/>
      <w:r>
        <w:t>doanother</w:t>
      </w:r>
      <w:proofErr w:type="spellEnd"/>
      <w:r>
        <w:t xml:space="preserve"> == 'y':</w:t>
      </w:r>
    </w:p>
    <w:p w14:paraId="3A15C850" w14:textId="77777777" w:rsidR="00F454CB" w:rsidRDefault="00F454CB" w:rsidP="00F454CB">
      <w:r>
        <w:lastRenderedPageBreak/>
        <w:t xml:space="preserve">    </w:t>
      </w:r>
      <w:proofErr w:type="spellStart"/>
      <w:r>
        <w:t>someValue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096524FC" w14:textId="44FF2745" w:rsidR="00F454CB" w:rsidRDefault="00F454CB" w:rsidP="00F454CB">
      <w:r>
        <w:t xml:space="preserve">    print </w:t>
      </w:r>
      <w:proofErr w:type="spellStart"/>
      <w:r>
        <w:t>someValue</w:t>
      </w:r>
      <w:proofErr w:type="spellEnd"/>
    </w:p>
    <w:p w14:paraId="674FEADA" w14:textId="728DD6A4" w:rsidR="00BE4513" w:rsidRDefault="00F454CB" w:rsidP="00F454CB">
      <w:r>
        <w:t xml:space="preserve">    </w:t>
      </w:r>
      <w:proofErr w:type="spellStart"/>
      <w:r>
        <w:t>doanother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('Again y/n: '</w:t>
      </w:r>
      <w:proofErr w:type="gramStart"/>
      <w:r>
        <w:t>).strip</w:t>
      </w:r>
      <w:proofErr w:type="gramEnd"/>
      <w:r>
        <w:t>().lower()[0]</w:t>
      </w:r>
    </w:p>
    <w:p w14:paraId="4670517B" w14:textId="41122C73" w:rsidR="00BE4513" w:rsidRDefault="00BE4513" w:rsidP="00F454CB">
      <w:r>
        <w:t>Example of using Random:</w:t>
      </w:r>
    </w:p>
    <w:p w14:paraId="730FF93C" w14:textId="77777777" w:rsidR="00BE4513" w:rsidRDefault="00BE4513" w:rsidP="00BE4513">
      <w:r>
        <w:t>&gt;&gt;&gt; import random</w:t>
      </w:r>
    </w:p>
    <w:p w14:paraId="46D970FA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1ECFFC2A" w14:textId="77777777" w:rsidR="00BE4513" w:rsidRDefault="00BE4513" w:rsidP="00BE4513">
      <w:r>
        <w:t>0</w:t>
      </w:r>
    </w:p>
    <w:p w14:paraId="084EFF14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599C5F7B" w14:textId="77777777" w:rsidR="00BE4513" w:rsidRDefault="00BE4513" w:rsidP="00BE4513">
      <w:r>
        <w:t>1</w:t>
      </w:r>
    </w:p>
    <w:p w14:paraId="4B77F1D5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53854C99" w14:textId="77777777" w:rsidR="00BE4513" w:rsidRDefault="00BE4513" w:rsidP="00BE4513">
      <w:r>
        <w:t>2</w:t>
      </w:r>
    </w:p>
    <w:p w14:paraId="3BD869B7" w14:textId="77777777" w:rsidR="00BE4513" w:rsidRDefault="00BE4513" w:rsidP="00BE4513">
      <w:r>
        <w:t>&gt;&gt;&gt; choices=['rock','paper','</w:t>
      </w:r>
      <w:proofErr w:type="spellStart"/>
      <w:r>
        <w:t>scisors</w:t>
      </w:r>
      <w:proofErr w:type="spellEnd"/>
      <w:r>
        <w:t>']</w:t>
      </w:r>
    </w:p>
    <w:p w14:paraId="785C6D0A" w14:textId="77777777" w:rsidR="00BE4513" w:rsidRDefault="00BE4513" w:rsidP="00BE4513">
      <w:r>
        <w:t xml:space="preserve">&gt;&gt;&gt; </w:t>
      </w:r>
      <w:proofErr w:type="spellStart"/>
      <w:r>
        <w:t>compchoice</w:t>
      </w:r>
      <w:proofErr w:type="spellEnd"/>
      <w:r>
        <w:t xml:space="preserve"> = choices[</w:t>
      </w:r>
      <w:proofErr w:type="spellStart"/>
      <w:proofErr w:type="gramStart"/>
      <w:r>
        <w:t>random.randrange</w:t>
      </w:r>
      <w:proofErr w:type="spellEnd"/>
      <w:proofErr w:type="gramEnd"/>
      <w:r>
        <w:t>(3)]</w:t>
      </w:r>
    </w:p>
    <w:p w14:paraId="0CD0177D" w14:textId="77777777" w:rsidR="00BE4513" w:rsidRDefault="00BE4513" w:rsidP="00BE4513">
      <w:r>
        <w:t xml:space="preserve">&gt;&gt;&gt; </w:t>
      </w:r>
      <w:proofErr w:type="spellStart"/>
      <w:r>
        <w:t>compchoice</w:t>
      </w:r>
      <w:proofErr w:type="spellEnd"/>
    </w:p>
    <w:p w14:paraId="2621DDD2" w14:textId="77777777" w:rsidR="00BE4513" w:rsidRDefault="00BE4513" w:rsidP="00BE4513">
      <w:r>
        <w:t>'</w:t>
      </w:r>
      <w:proofErr w:type="spellStart"/>
      <w:r>
        <w:t>scisors</w:t>
      </w:r>
      <w:proofErr w:type="spellEnd"/>
      <w:r>
        <w:t>'</w:t>
      </w:r>
    </w:p>
    <w:p w14:paraId="3F7910FF" w14:textId="7C4778BC" w:rsidR="00BE4513" w:rsidRDefault="00BE4513" w:rsidP="00BE4513">
      <w:r>
        <w:t>&gt;&gt;&gt;</w:t>
      </w:r>
    </w:p>
    <w:sectPr w:rsidR="00BE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E1E0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36B"/>
    <w:multiLevelType w:val="hybridMultilevel"/>
    <w:tmpl w:val="A5986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7067">
    <w:abstractNumId w:val="2"/>
  </w:num>
  <w:num w:numId="2" w16cid:durableId="1829202952">
    <w:abstractNumId w:val="5"/>
  </w:num>
  <w:num w:numId="3" w16cid:durableId="1180315728">
    <w:abstractNumId w:val="3"/>
  </w:num>
  <w:num w:numId="4" w16cid:durableId="1884900785">
    <w:abstractNumId w:val="4"/>
  </w:num>
  <w:num w:numId="5" w16cid:durableId="871453484">
    <w:abstractNumId w:val="0"/>
  </w:num>
  <w:num w:numId="6" w16cid:durableId="115949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0073EE"/>
    <w:rsid w:val="00102A39"/>
    <w:rsid w:val="001A2886"/>
    <w:rsid w:val="001C40EC"/>
    <w:rsid w:val="00336588"/>
    <w:rsid w:val="003A0154"/>
    <w:rsid w:val="00450BEA"/>
    <w:rsid w:val="0058238B"/>
    <w:rsid w:val="005A2894"/>
    <w:rsid w:val="005E0ADE"/>
    <w:rsid w:val="00697857"/>
    <w:rsid w:val="006E4673"/>
    <w:rsid w:val="006F4081"/>
    <w:rsid w:val="00777341"/>
    <w:rsid w:val="007C112E"/>
    <w:rsid w:val="007C6E80"/>
    <w:rsid w:val="007D709A"/>
    <w:rsid w:val="007F6538"/>
    <w:rsid w:val="00800D88"/>
    <w:rsid w:val="00946A54"/>
    <w:rsid w:val="009E4967"/>
    <w:rsid w:val="00A562F9"/>
    <w:rsid w:val="00A60CE4"/>
    <w:rsid w:val="00A671CE"/>
    <w:rsid w:val="00A74B18"/>
    <w:rsid w:val="00BA29A0"/>
    <w:rsid w:val="00BE4513"/>
    <w:rsid w:val="00C91E99"/>
    <w:rsid w:val="00DE3ADF"/>
    <w:rsid w:val="00EE37F6"/>
    <w:rsid w:val="00F454CB"/>
    <w:rsid w:val="00F82081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48D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Chantal Muhumure</cp:lastModifiedBy>
  <cp:revision>2</cp:revision>
  <dcterms:created xsi:type="dcterms:W3CDTF">2022-08-26T02:48:00Z</dcterms:created>
  <dcterms:modified xsi:type="dcterms:W3CDTF">2022-08-26T02:48:00Z</dcterms:modified>
</cp:coreProperties>
</file>