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DB32D" w14:textId="70EC59FE" w:rsidR="005213A0" w:rsidRDefault="005213A0" w:rsidP="005213A0">
      <w:pPr>
        <w:pStyle w:val="Heading1"/>
        <w:jc w:val="center"/>
        <w:rPr>
          <w:sz w:val="72"/>
          <w:szCs w:val="72"/>
        </w:rPr>
      </w:pPr>
      <w:r w:rsidRPr="005213A0">
        <w:rPr>
          <w:sz w:val="72"/>
          <w:szCs w:val="72"/>
        </w:rPr>
        <w:t>Combinational Circuits (Part 1)</w:t>
      </w:r>
    </w:p>
    <w:p w14:paraId="1D86DFC3" w14:textId="77777777" w:rsidR="005213A0" w:rsidRPr="005213A0" w:rsidRDefault="005213A0" w:rsidP="005213A0"/>
    <w:p w14:paraId="17A8C77F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1. What is a combinational circuit? Give examples.</w:t>
      </w:r>
    </w:p>
    <w:p w14:paraId="53AB7D65" w14:textId="5A42FD07" w:rsidR="005213A0" w:rsidRPr="005213A0" w:rsidRDefault="005213A0" w:rsidP="005213A0">
      <w:r w:rsidRPr="005213A0">
        <w:t>A combinational circuit is a logic circuit whose output depends only on the current inputs, not on any past input (no memory). Examples: adders, multiplexers, encoders, decoders, comparators.</w:t>
      </w:r>
    </w:p>
    <w:p w14:paraId="74F66F45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2. How does a multiplexer work? Explain with truth table and logic diagram.</w:t>
      </w:r>
    </w:p>
    <w:p w14:paraId="2D179344" w14:textId="77777777" w:rsidR="005213A0" w:rsidRPr="005213A0" w:rsidRDefault="005213A0" w:rsidP="005213A0">
      <w:r w:rsidRPr="005213A0">
        <w:t>A multiplexer selects one input from multiple data lines and forwards it to the output based on select lines.</w:t>
      </w:r>
      <w:r w:rsidRPr="005213A0">
        <w:br/>
        <w:t>Example: A 2:1 MUX</w:t>
      </w:r>
    </w:p>
    <w:p w14:paraId="7C797270" w14:textId="77777777" w:rsidR="005213A0" w:rsidRPr="005213A0" w:rsidRDefault="005213A0" w:rsidP="005213A0">
      <w:pPr>
        <w:numPr>
          <w:ilvl w:val="0"/>
          <w:numId w:val="1"/>
        </w:numPr>
      </w:pPr>
      <w:r w:rsidRPr="005213A0">
        <w:t>Inputs: I0, I1, Select (S)</w:t>
      </w:r>
    </w:p>
    <w:p w14:paraId="530448D9" w14:textId="32FC6AFB" w:rsidR="005213A0" w:rsidRPr="005213A0" w:rsidRDefault="005213A0" w:rsidP="005213A0">
      <w:pPr>
        <w:numPr>
          <w:ilvl w:val="0"/>
          <w:numId w:val="1"/>
        </w:numPr>
      </w:pPr>
      <w:r w:rsidRPr="005213A0">
        <w:t>Output: Y = S</w:t>
      </w:r>
      <w:r w:rsidRPr="005213A0">
        <w:rPr>
          <w:rFonts w:ascii="Arial" w:hAnsi="Arial" w:cs="Arial"/>
        </w:rPr>
        <w:t>̅</w:t>
      </w:r>
      <w:r w:rsidRPr="005213A0">
        <w:t>I0 + SI1</w:t>
      </w:r>
      <w:r w:rsidRPr="005213A0">
        <w:br/>
        <w:t>Truth Table:</w:t>
      </w:r>
      <w:r w:rsidRPr="005213A0">
        <w:br/>
        <w:t>| S | Y |</w:t>
      </w:r>
      <w:r w:rsidRPr="005213A0">
        <w:br/>
        <w:t>|---|---|</w:t>
      </w:r>
      <w:r w:rsidRPr="005213A0">
        <w:br/>
        <w:t>| 0 | I0 |</w:t>
      </w:r>
      <w:r w:rsidRPr="005213A0">
        <w:br/>
        <w:t>| 1 | I1 |</w:t>
      </w:r>
    </w:p>
    <w:p w14:paraId="666B8D7D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3. Design a 4-to-1 multiplexer using basic gates.</w:t>
      </w:r>
    </w:p>
    <w:p w14:paraId="471FDA63" w14:textId="77777777" w:rsidR="005213A0" w:rsidRPr="005213A0" w:rsidRDefault="005213A0" w:rsidP="005213A0">
      <w:pPr>
        <w:numPr>
          <w:ilvl w:val="0"/>
          <w:numId w:val="2"/>
        </w:numPr>
      </w:pPr>
      <w:r w:rsidRPr="005213A0">
        <w:t>Inputs: I0–I3, Select lines: S1, S0</w:t>
      </w:r>
    </w:p>
    <w:p w14:paraId="2DF25044" w14:textId="37E96D55" w:rsidR="005213A0" w:rsidRPr="005213A0" w:rsidRDefault="005213A0" w:rsidP="005213A0">
      <w:pPr>
        <w:numPr>
          <w:ilvl w:val="0"/>
          <w:numId w:val="2"/>
        </w:numPr>
      </w:pPr>
      <w:r w:rsidRPr="005213A0">
        <w:t>Output: Y = I0·S1</w:t>
      </w:r>
      <w:r w:rsidRPr="005213A0">
        <w:rPr>
          <w:rFonts w:ascii="Arial" w:hAnsi="Arial" w:cs="Arial"/>
        </w:rPr>
        <w:t>̅</w:t>
      </w:r>
      <w:r w:rsidRPr="005213A0">
        <w:rPr>
          <w:rFonts w:ascii="Aptos" w:hAnsi="Aptos" w:cs="Aptos"/>
        </w:rPr>
        <w:t>·</w:t>
      </w:r>
      <w:r w:rsidRPr="005213A0">
        <w:t>S0</w:t>
      </w:r>
      <w:r w:rsidRPr="005213A0">
        <w:rPr>
          <w:rFonts w:ascii="Arial" w:hAnsi="Arial" w:cs="Arial"/>
        </w:rPr>
        <w:t>̅</w:t>
      </w:r>
      <w:r w:rsidRPr="005213A0">
        <w:t xml:space="preserve"> + I1</w:t>
      </w:r>
      <w:r w:rsidRPr="005213A0">
        <w:rPr>
          <w:rFonts w:ascii="Aptos" w:hAnsi="Aptos" w:cs="Aptos"/>
        </w:rPr>
        <w:t>·</w:t>
      </w:r>
      <w:r w:rsidRPr="005213A0">
        <w:t>S1</w:t>
      </w:r>
      <w:r w:rsidRPr="005213A0">
        <w:rPr>
          <w:rFonts w:ascii="Arial" w:hAnsi="Arial" w:cs="Arial"/>
        </w:rPr>
        <w:t>̅</w:t>
      </w:r>
      <w:r w:rsidRPr="005213A0">
        <w:rPr>
          <w:rFonts w:ascii="Aptos" w:hAnsi="Aptos" w:cs="Aptos"/>
        </w:rPr>
        <w:t>·</w:t>
      </w:r>
      <w:r w:rsidRPr="005213A0">
        <w:t>S0 + I2</w:t>
      </w:r>
      <w:r w:rsidRPr="005213A0">
        <w:rPr>
          <w:rFonts w:ascii="Aptos" w:hAnsi="Aptos" w:cs="Aptos"/>
        </w:rPr>
        <w:t>·</w:t>
      </w:r>
      <w:r w:rsidRPr="005213A0">
        <w:t>S1</w:t>
      </w:r>
      <w:r w:rsidRPr="005213A0">
        <w:rPr>
          <w:rFonts w:ascii="Aptos" w:hAnsi="Aptos" w:cs="Aptos"/>
        </w:rPr>
        <w:t>·</w:t>
      </w:r>
      <w:r w:rsidRPr="005213A0">
        <w:t>S0</w:t>
      </w:r>
      <w:r w:rsidRPr="005213A0">
        <w:rPr>
          <w:rFonts w:ascii="Arial" w:hAnsi="Arial" w:cs="Arial"/>
        </w:rPr>
        <w:t>̅</w:t>
      </w:r>
      <w:r w:rsidRPr="005213A0">
        <w:t xml:space="preserve"> + I3</w:t>
      </w:r>
      <w:r w:rsidRPr="005213A0">
        <w:rPr>
          <w:rFonts w:ascii="Aptos" w:hAnsi="Aptos" w:cs="Aptos"/>
        </w:rPr>
        <w:t>·</w:t>
      </w:r>
      <w:r w:rsidRPr="005213A0">
        <w:t>S1</w:t>
      </w:r>
      <w:r w:rsidRPr="005213A0">
        <w:rPr>
          <w:rFonts w:ascii="Aptos" w:hAnsi="Aptos" w:cs="Aptos"/>
        </w:rPr>
        <w:t>·</w:t>
      </w:r>
      <w:r w:rsidRPr="005213A0">
        <w:t>S0</w:t>
      </w:r>
      <w:r w:rsidRPr="005213A0">
        <w:br/>
        <w:t>Use AND gates for product terms and an OR gate to combine them.</w:t>
      </w:r>
    </w:p>
    <w:p w14:paraId="05672285" w14:textId="77777777" w:rsidR="005213A0" w:rsidRDefault="005213A0" w:rsidP="005213A0">
      <w:pPr>
        <w:rPr>
          <w:b/>
          <w:bCs/>
        </w:rPr>
      </w:pPr>
    </w:p>
    <w:p w14:paraId="27F903B3" w14:textId="43FE148C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4. What is the difference between decoder and demultiplexer?</w:t>
      </w:r>
    </w:p>
    <w:p w14:paraId="170FBABA" w14:textId="77777777" w:rsidR="005213A0" w:rsidRPr="005213A0" w:rsidRDefault="005213A0" w:rsidP="005213A0">
      <w:pPr>
        <w:numPr>
          <w:ilvl w:val="0"/>
          <w:numId w:val="3"/>
        </w:numPr>
      </w:pPr>
      <w:r w:rsidRPr="005213A0">
        <w:rPr>
          <w:b/>
          <w:bCs/>
        </w:rPr>
        <w:t>Decoder</w:t>
      </w:r>
      <w:r w:rsidRPr="005213A0">
        <w:t>: Converts n-bit input into 2ⁿ outputs. One output line is high for each input combination.</w:t>
      </w:r>
    </w:p>
    <w:p w14:paraId="517B3D19" w14:textId="77777777" w:rsidR="005213A0" w:rsidRPr="005213A0" w:rsidRDefault="005213A0" w:rsidP="005213A0">
      <w:pPr>
        <w:numPr>
          <w:ilvl w:val="0"/>
          <w:numId w:val="3"/>
        </w:numPr>
      </w:pPr>
      <w:r w:rsidRPr="005213A0">
        <w:rPr>
          <w:b/>
          <w:bCs/>
        </w:rPr>
        <w:t>Demultiplexer</w:t>
      </w:r>
      <w:r w:rsidRPr="005213A0">
        <w:t>: Routes a single input to one of many outputs based on select lines.</w:t>
      </w:r>
    </w:p>
    <w:p w14:paraId="7FE3C584" w14:textId="77777777" w:rsidR="005213A0" w:rsidRPr="005213A0" w:rsidRDefault="005213A0" w:rsidP="005213A0">
      <w:r w:rsidRPr="005213A0">
        <w:pict w14:anchorId="77F86E05">
          <v:rect id="_x0000_i1172" style="width:0;height:1.5pt" o:hralign="center" o:hrstd="t" o:hr="t" fillcolor="#a0a0a0" stroked="f"/>
        </w:pict>
      </w:r>
    </w:p>
    <w:p w14:paraId="601D4632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lastRenderedPageBreak/>
        <w:t>5. Explain the working of a full adder circuit.</w:t>
      </w:r>
    </w:p>
    <w:p w14:paraId="5E1AE612" w14:textId="77777777" w:rsidR="005213A0" w:rsidRPr="005213A0" w:rsidRDefault="005213A0" w:rsidP="005213A0">
      <w:r w:rsidRPr="005213A0">
        <w:t>A full adder adds three inputs: A, B, and Cin.</w:t>
      </w:r>
    </w:p>
    <w:p w14:paraId="48F92EAF" w14:textId="77777777" w:rsidR="005213A0" w:rsidRPr="005213A0" w:rsidRDefault="005213A0" w:rsidP="005213A0">
      <w:pPr>
        <w:numPr>
          <w:ilvl w:val="0"/>
          <w:numId w:val="4"/>
        </w:numPr>
      </w:pPr>
      <w:r w:rsidRPr="005213A0">
        <w:t xml:space="preserve">Sum = A </w:t>
      </w:r>
      <w:r w:rsidRPr="005213A0">
        <w:rPr>
          <w:rFonts w:ascii="Cambria Math" w:hAnsi="Cambria Math" w:cs="Cambria Math"/>
        </w:rPr>
        <w:t>⊕</w:t>
      </w:r>
      <w:r w:rsidRPr="005213A0">
        <w:t xml:space="preserve"> B </w:t>
      </w:r>
      <w:r w:rsidRPr="005213A0">
        <w:rPr>
          <w:rFonts w:ascii="Cambria Math" w:hAnsi="Cambria Math" w:cs="Cambria Math"/>
        </w:rPr>
        <w:t>⊕</w:t>
      </w:r>
      <w:r w:rsidRPr="005213A0">
        <w:t xml:space="preserve"> Cin</w:t>
      </w:r>
    </w:p>
    <w:p w14:paraId="59CCF867" w14:textId="2C0903B4" w:rsidR="005213A0" w:rsidRPr="005213A0" w:rsidRDefault="005213A0" w:rsidP="005213A0">
      <w:pPr>
        <w:numPr>
          <w:ilvl w:val="0"/>
          <w:numId w:val="4"/>
        </w:numPr>
      </w:pPr>
      <w:r w:rsidRPr="005213A0">
        <w:t xml:space="preserve">Carry = AB + </w:t>
      </w:r>
      <w:proofErr w:type="spellStart"/>
      <w:r w:rsidRPr="005213A0">
        <w:t>BCin</w:t>
      </w:r>
      <w:proofErr w:type="spellEnd"/>
      <w:r w:rsidRPr="005213A0">
        <w:t xml:space="preserve"> + </w:t>
      </w:r>
      <w:proofErr w:type="spellStart"/>
      <w:r w:rsidRPr="005213A0">
        <w:t>ACin</w:t>
      </w:r>
      <w:proofErr w:type="spellEnd"/>
    </w:p>
    <w:p w14:paraId="27626E72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6. Design a 2-bit comparator circuit.</w:t>
      </w:r>
    </w:p>
    <w:p w14:paraId="0633DBE4" w14:textId="77777777" w:rsidR="005213A0" w:rsidRPr="005213A0" w:rsidRDefault="005213A0" w:rsidP="005213A0">
      <w:r w:rsidRPr="005213A0">
        <w:t>Compares two 2-bit numbers A1A0 and B1B0.</w:t>
      </w:r>
    </w:p>
    <w:p w14:paraId="0E877074" w14:textId="77777777" w:rsidR="005213A0" w:rsidRPr="005213A0" w:rsidRDefault="005213A0" w:rsidP="005213A0">
      <w:pPr>
        <w:numPr>
          <w:ilvl w:val="0"/>
          <w:numId w:val="5"/>
        </w:numPr>
      </w:pPr>
      <w:r w:rsidRPr="005213A0">
        <w:t xml:space="preserve">A = B: (A1 </w:t>
      </w:r>
      <w:r w:rsidRPr="005213A0">
        <w:rPr>
          <w:rFonts w:ascii="Cambria Math" w:hAnsi="Cambria Math" w:cs="Cambria Math"/>
        </w:rPr>
        <w:t>⊕</w:t>
      </w:r>
      <w:r w:rsidRPr="005213A0">
        <w:t xml:space="preserve"> B1)' </w:t>
      </w:r>
      <w:r w:rsidRPr="005213A0">
        <w:rPr>
          <w:rFonts w:ascii="Aptos" w:hAnsi="Aptos" w:cs="Aptos"/>
        </w:rPr>
        <w:t>·</w:t>
      </w:r>
      <w:r w:rsidRPr="005213A0">
        <w:t xml:space="preserve"> (A0 </w:t>
      </w:r>
      <w:r w:rsidRPr="005213A0">
        <w:rPr>
          <w:rFonts w:ascii="Cambria Math" w:hAnsi="Cambria Math" w:cs="Cambria Math"/>
        </w:rPr>
        <w:t>⊕</w:t>
      </w:r>
      <w:r w:rsidRPr="005213A0">
        <w:t xml:space="preserve"> B0)'</w:t>
      </w:r>
    </w:p>
    <w:p w14:paraId="7CF1D593" w14:textId="77777777" w:rsidR="005213A0" w:rsidRPr="005213A0" w:rsidRDefault="005213A0" w:rsidP="005213A0">
      <w:pPr>
        <w:numPr>
          <w:ilvl w:val="0"/>
          <w:numId w:val="5"/>
        </w:numPr>
      </w:pPr>
      <w:r w:rsidRPr="005213A0">
        <w:t xml:space="preserve">A &gt; B: A1·B1' + (A1 </w:t>
      </w:r>
      <w:r w:rsidRPr="005213A0">
        <w:rPr>
          <w:rFonts w:ascii="Cambria Math" w:hAnsi="Cambria Math" w:cs="Cambria Math"/>
        </w:rPr>
        <w:t>⊕</w:t>
      </w:r>
      <w:r w:rsidRPr="005213A0">
        <w:t xml:space="preserve"> B1)'</w:t>
      </w:r>
      <w:r w:rsidRPr="005213A0">
        <w:rPr>
          <w:rFonts w:ascii="Aptos" w:hAnsi="Aptos" w:cs="Aptos"/>
        </w:rPr>
        <w:t>·</w:t>
      </w:r>
      <w:r w:rsidRPr="005213A0">
        <w:t>A0</w:t>
      </w:r>
      <w:r w:rsidRPr="005213A0">
        <w:rPr>
          <w:rFonts w:ascii="Aptos" w:hAnsi="Aptos" w:cs="Aptos"/>
        </w:rPr>
        <w:t>·</w:t>
      </w:r>
      <w:r w:rsidRPr="005213A0">
        <w:t>B0'</w:t>
      </w:r>
    </w:p>
    <w:p w14:paraId="360676B7" w14:textId="37062C30" w:rsidR="005213A0" w:rsidRPr="005213A0" w:rsidRDefault="005213A0" w:rsidP="005213A0">
      <w:pPr>
        <w:numPr>
          <w:ilvl w:val="0"/>
          <w:numId w:val="5"/>
        </w:numPr>
      </w:pPr>
      <w:r w:rsidRPr="005213A0">
        <w:t xml:space="preserve">A &lt; B: B1·A1' + (A1 </w:t>
      </w:r>
      <w:r w:rsidRPr="005213A0">
        <w:rPr>
          <w:rFonts w:ascii="Cambria Math" w:hAnsi="Cambria Math" w:cs="Cambria Math"/>
        </w:rPr>
        <w:t>⊕</w:t>
      </w:r>
      <w:r w:rsidRPr="005213A0">
        <w:t xml:space="preserve"> B1)'</w:t>
      </w:r>
      <w:r w:rsidRPr="005213A0">
        <w:rPr>
          <w:rFonts w:ascii="Aptos" w:hAnsi="Aptos" w:cs="Aptos"/>
        </w:rPr>
        <w:t>·</w:t>
      </w:r>
      <w:r w:rsidRPr="005213A0">
        <w:t>B0</w:t>
      </w:r>
      <w:r w:rsidRPr="005213A0">
        <w:rPr>
          <w:rFonts w:ascii="Aptos" w:hAnsi="Aptos" w:cs="Aptos"/>
        </w:rPr>
        <w:t>·</w:t>
      </w:r>
      <w:r w:rsidRPr="005213A0">
        <w:t>A0'</w:t>
      </w:r>
    </w:p>
    <w:p w14:paraId="310522BF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7. How does a priority encoder function?</w:t>
      </w:r>
    </w:p>
    <w:p w14:paraId="4615EB8D" w14:textId="79DDBB4D" w:rsidR="005213A0" w:rsidRPr="005213A0" w:rsidRDefault="005213A0" w:rsidP="005213A0">
      <w:r w:rsidRPr="005213A0">
        <w:t>It outputs the binary code of the highest-priority active input. If multiple inputs are high, only the highest priority one is encoded.</w:t>
      </w:r>
    </w:p>
    <w:p w14:paraId="51FA6CF1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8. What are the applications of combinational logic circuits?</w:t>
      </w:r>
    </w:p>
    <w:p w14:paraId="0F3248E6" w14:textId="77777777" w:rsidR="005213A0" w:rsidRPr="005213A0" w:rsidRDefault="005213A0" w:rsidP="005213A0">
      <w:pPr>
        <w:numPr>
          <w:ilvl w:val="0"/>
          <w:numId w:val="6"/>
        </w:numPr>
      </w:pPr>
      <w:r w:rsidRPr="005213A0">
        <w:t>Arithmetic logic (adders, subtractors)</w:t>
      </w:r>
    </w:p>
    <w:p w14:paraId="17234FE3" w14:textId="77777777" w:rsidR="005213A0" w:rsidRPr="005213A0" w:rsidRDefault="005213A0" w:rsidP="005213A0">
      <w:pPr>
        <w:numPr>
          <w:ilvl w:val="0"/>
          <w:numId w:val="6"/>
        </w:numPr>
      </w:pPr>
      <w:r w:rsidRPr="005213A0">
        <w:t>Data routing (MUX, DEMUX)</w:t>
      </w:r>
    </w:p>
    <w:p w14:paraId="40BC7103" w14:textId="77777777" w:rsidR="005213A0" w:rsidRPr="005213A0" w:rsidRDefault="005213A0" w:rsidP="005213A0">
      <w:pPr>
        <w:numPr>
          <w:ilvl w:val="0"/>
          <w:numId w:val="6"/>
        </w:numPr>
      </w:pPr>
      <w:r w:rsidRPr="005213A0">
        <w:t>Code conversion (encoders, decoders)</w:t>
      </w:r>
    </w:p>
    <w:p w14:paraId="27CEF23E" w14:textId="12A9097D" w:rsidR="005213A0" w:rsidRPr="005213A0" w:rsidRDefault="005213A0" w:rsidP="005213A0">
      <w:pPr>
        <w:numPr>
          <w:ilvl w:val="0"/>
          <w:numId w:val="6"/>
        </w:numPr>
      </w:pPr>
      <w:r w:rsidRPr="005213A0">
        <w:t>Display systems (BCD to 7-segment)</w:t>
      </w:r>
    </w:p>
    <w:p w14:paraId="492FFABB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9. Describe the working of a BCD to 7-segment decoder.</w:t>
      </w:r>
    </w:p>
    <w:p w14:paraId="7D23CC3F" w14:textId="2B3EB282" w:rsidR="005213A0" w:rsidRPr="005213A0" w:rsidRDefault="005213A0" w:rsidP="005213A0">
      <w:r w:rsidRPr="005213A0">
        <w:t>It takes a 4-bit BCD input and activates segments a–g of a 7-segment display to represent decimal digits 0–9 using logic expressions for each segment.</w:t>
      </w:r>
    </w:p>
    <w:p w14:paraId="21E3164B" w14:textId="51030D58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10. How can you implement Boolean functions using multiplexers?</w:t>
      </w:r>
    </w:p>
    <w:p w14:paraId="30F8D35B" w14:textId="344E482F" w:rsidR="005213A0" w:rsidRDefault="005213A0" w:rsidP="005213A0">
      <w:r w:rsidRPr="005213A0">
        <w:t>Use the select lines to represent the function variables and connect data inputs according to the truth table values. Each output line implements a Boolean function.</w:t>
      </w:r>
    </w:p>
    <w:p w14:paraId="3B54B796" w14:textId="77777777" w:rsidR="005213A0" w:rsidRDefault="005213A0" w:rsidP="005213A0"/>
    <w:p w14:paraId="5F05C18D" w14:textId="5B99B042" w:rsidR="005213A0" w:rsidRPr="005213A0" w:rsidRDefault="005213A0" w:rsidP="005213A0">
      <w:r w:rsidRPr="005213A0">
        <w:pict w14:anchorId="7ADF179C">
          <v:rect id="_x0000_i1230" style="width:0;height:1.5pt" o:hralign="center" o:hrstd="t" o:hr="t" fillcolor="#a0a0a0" stroked="f"/>
        </w:pict>
      </w:r>
    </w:p>
    <w:p w14:paraId="013F0181" w14:textId="77777777" w:rsidR="005213A0" w:rsidRDefault="005213A0" w:rsidP="005213A0">
      <w:pPr>
        <w:rPr>
          <w:b/>
          <w:bCs/>
        </w:rPr>
      </w:pPr>
    </w:p>
    <w:p w14:paraId="73416D5C" w14:textId="77777777" w:rsidR="005213A0" w:rsidRDefault="005213A0" w:rsidP="005213A0">
      <w:pPr>
        <w:rPr>
          <w:b/>
          <w:bCs/>
        </w:rPr>
      </w:pPr>
    </w:p>
    <w:p w14:paraId="54D12AA4" w14:textId="69295F7F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lastRenderedPageBreak/>
        <w:t>11. What are the limitations of combinational circuits?</w:t>
      </w:r>
    </w:p>
    <w:p w14:paraId="775DB496" w14:textId="77777777" w:rsidR="005213A0" w:rsidRPr="005213A0" w:rsidRDefault="005213A0" w:rsidP="005213A0">
      <w:pPr>
        <w:numPr>
          <w:ilvl w:val="0"/>
          <w:numId w:val="7"/>
        </w:numPr>
      </w:pPr>
      <w:r w:rsidRPr="005213A0">
        <w:t>No memory of past inputs</w:t>
      </w:r>
    </w:p>
    <w:p w14:paraId="60E5C49E" w14:textId="77777777" w:rsidR="005213A0" w:rsidRPr="005213A0" w:rsidRDefault="005213A0" w:rsidP="005213A0">
      <w:pPr>
        <w:numPr>
          <w:ilvl w:val="0"/>
          <w:numId w:val="7"/>
        </w:numPr>
      </w:pPr>
      <w:r w:rsidRPr="005213A0">
        <w:t>Sensitive to noise and glitches</w:t>
      </w:r>
    </w:p>
    <w:p w14:paraId="58D2BE8D" w14:textId="49A09FCB" w:rsidR="005213A0" w:rsidRPr="005213A0" w:rsidRDefault="005213A0" w:rsidP="005213A0">
      <w:pPr>
        <w:numPr>
          <w:ilvl w:val="0"/>
          <w:numId w:val="7"/>
        </w:numPr>
      </w:pPr>
      <w:r w:rsidRPr="005213A0">
        <w:t>Not suitable for sequential operations</w:t>
      </w:r>
    </w:p>
    <w:p w14:paraId="27E50868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12. Explain the concept of logic minimization using Karnaugh Maps.</w:t>
      </w:r>
    </w:p>
    <w:p w14:paraId="0C4FBBBA" w14:textId="321EF81A" w:rsidR="005213A0" w:rsidRPr="005213A0" w:rsidRDefault="005213A0" w:rsidP="005213A0">
      <w:r w:rsidRPr="005213A0">
        <w:t>K-Maps help group adjacent 1s (</w:t>
      </w:r>
      <w:proofErr w:type="spellStart"/>
      <w:r w:rsidRPr="005213A0">
        <w:t>minterms</w:t>
      </w:r>
      <w:proofErr w:type="spellEnd"/>
      <w:r w:rsidRPr="005213A0">
        <w:t>) to simplify Boolean expressions. It reduces logic gate count and improves circuit efficiency.</w:t>
      </w:r>
    </w:p>
    <w:p w14:paraId="69E174C8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 xml:space="preserve">13. Design a binary to </w:t>
      </w:r>
      <w:proofErr w:type="gramStart"/>
      <w:r w:rsidRPr="005213A0">
        <w:rPr>
          <w:b/>
          <w:bCs/>
        </w:rPr>
        <w:t>Gray</w:t>
      </w:r>
      <w:proofErr w:type="gramEnd"/>
      <w:r w:rsidRPr="005213A0">
        <w:rPr>
          <w:b/>
          <w:bCs/>
        </w:rPr>
        <w:t xml:space="preserve"> code converter.</w:t>
      </w:r>
    </w:p>
    <w:p w14:paraId="094A0EED" w14:textId="77777777" w:rsidR="005213A0" w:rsidRPr="005213A0" w:rsidRDefault="005213A0" w:rsidP="005213A0">
      <w:r w:rsidRPr="005213A0">
        <w:t>Gray Code = Binary XOR (Binary shifted right by 1)</w:t>
      </w:r>
    </w:p>
    <w:p w14:paraId="792B4DA5" w14:textId="77777777" w:rsidR="005213A0" w:rsidRPr="005213A0" w:rsidRDefault="005213A0" w:rsidP="005213A0">
      <w:pPr>
        <w:numPr>
          <w:ilvl w:val="0"/>
          <w:numId w:val="8"/>
        </w:numPr>
      </w:pPr>
      <w:r w:rsidRPr="005213A0">
        <w:t>G3 = B3</w:t>
      </w:r>
    </w:p>
    <w:p w14:paraId="0D4EB1F3" w14:textId="77777777" w:rsidR="005213A0" w:rsidRPr="005213A0" w:rsidRDefault="005213A0" w:rsidP="005213A0">
      <w:pPr>
        <w:numPr>
          <w:ilvl w:val="0"/>
          <w:numId w:val="8"/>
        </w:numPr>
      </w:pPr>
      <w:r w:rsidRPr="005213A0">
        <w:t xml:space="preserve">G2 = B3 </w:t>
      </w:r>
      <w:r w:rsidRPr="005213A0">
        <w:rPr>
          <w:rFonts w:ascii="Cambria Math" w:hAnsi="Cambria Math" w:cs="Cambria Math"/>
        </w:rPr>
        <w:t>⊕</w:t>
      </w:r>
      <w:r w:rsidRPr="005213A0">
        <w:t xml:space="preserve"> B2</w:t>
      </w:r>
    </w:p>
    <w:p w14:paraId="1F0D6642" w14:textId="77777777" w:rsidR="005213A0" w:rsidRPr="005213A0" w:rsidRDefault="005213A0" w:rsidP="005213A0">
      <w:pPr>
        <w:numPr>
          <w:ilvl w:val="0"/>
          <w:numId w:val="8"/>
        </w:numPr>
      </w:pPr>
      <w:r w:rsidRPr="005213A0">
        <w:t xml:space="preserve">G1 = B2 </w:t>
      </w:r>
      <w:r w:rsidRPr="005213A0">
        <w:rPr>
          <w:rFonts w:ascii="Cambria Math" w:hAnsi="Cambria Math" w:cs="Cambria Math"/>
        </w:rPr>
        <w:t>⊕</w:t>
      </w:r>
      <w:r w:rsidRPr="005213A0">
        <w:t xml:space="preserve"> B1</w:t>
      </w:r>
    </w:p>
    <w:p w14:paraId="31AC09F8" w14:textId="59A990A0" w:rsidR="005213A0" w:rsidRPr="005213A0" w:rsidRDefault="005213A0" w:rsidP="005213A0">
      <w:pPr>
        <w:numPr>
          <w:ilvl w:val="0"/>
          <w:numId w:val="8"/>
        </w:numPr>
      </w:pPr>
      <w:r w:rsidRPr="005213A0">
        <w:t xml:space="preserve">G0 = B1 </w:t>
      </w:r>
      <w:r w:rsidRPr="005213A0">
        <w:rPr>
          <w:rFonts w:ascii="Cambria Math" w:hAnsi="Cambria Math" w:cs="Cambria Math"/>
        </w:rPr>
        <w:t>⊕</w:t>
      </w:r>
      <w:r w:rsidRPr="005213A0">
        <w:t xml:space="preserve"> B0</w:t>
      </w:r>
    </w:p>
    <w:p w14:paraId="30074D34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14. What is the use of encoders in digital systems?</w:t>
      </w:r>
    </w:p>
    <w:p w14:paraId="0F63D74C" w14:textId="591E3F3D" w:rsidR="005213A0" w:rsidRPr="005213A0" w:rsidRDefault="005213A0" w:rsidP="005213A0">
      <w:r w:rsidRPr="005213A0">
        <w:t>Encoders convert active inputs into a binary code. Applications include keyboards, digital systems for compression and address generation.</w:t>
      </w:r>
    </w:p>
    <w:p w14:paraId="04473BD4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15. Explain the design procedure of combinational circuits.</w:t>
      </w:r>
    </w:p>
    <w:p w14:paraId="3BCEF6DA" w14:textId="77777777" w:rsidR="005213A0" w:rsidRPr="005213A0" w:rsidRDefault="005213A0" w:rsidP="005213A0">
      <w:pPr>
        <w:numPr>
          <w:ilvl w:val="0"/>
          <w:numId w:val="9"/>
        </w:numPr>
      </w:pPr>
      <w:r w:rsidRPr="005213A0">
        <w:t>Define the problem</w:t>
      </w:r>
    </w:p>
    <w:p w14:paraId="0DE0E3F0" w14:textId="77777777" w:rsidR="005213A0" w:rsidRPr="005213A0" w:rsidRDefault="005213A0" w:rsidP="005213A0">
      <w:pPr>
        <w:numPr>
          <w:ilvl w:val="0"/>
          <w:numId w:val="9"/>
        </w:numPr>
      </w:pPr>
      <w:r w:rsidRPr="005213A0">
        <w:t>List inputs and outputs</w:t>
      </w:r>
    </w:p>
    <w:p w14:paraId="07952065" w14:textId="77777777" w:rsidR="005213A0" w:rsidRPr="005213A0" w:rsidRDefault="005213A0" w:rsidP="005213A0">
      <w:pPr>
        <w:numPr>
          <w:ilvl w:val="0"/>
          <w:numId w:val="9"/>
        </w:numPr>
      </w:pPr>
      <w:r w:rsidRPr="005213A0">
        <w:t>Create a truth table</w:t>
      </w:r>
    </w:p>
    <w:p w14:paraId="7F086AA0" w14:textId="77777777" w:rsidR="005213A0" w:rsidRPr="005213A0" w:rsidRDefault="005213A0" w:rsidP="005213A0">
      <w:pPr>
        <w:numPr>
          <w:ilvl w:val="0"/>
          <w:numId w:val="9"/>
        </w:numPr>
      </w:pPr>
      <w:r w:rsidRPr="005213A0">
        <w:t>Derive Boolean expressions</w:t>
      </w:r>
    </w:p>
    <w:p w14:paraId="00EF7537" w14:textId="77777777" w:rsidR="005213A0" w:rsidRPr="005213A0" w:rsidRDefault="005213A0" w:rsidP="005213A0">
      <w:pPr>
        <w:numPr>
          <w:ilvl w:val="0"/>
          <w:numId w:val="9"/>
        </w:numPr>
      </w:pPr>
      <w:r w:rsidRPr="005213A0">
        <w:t>Simplify using K-map</w:t>
      </w:r>
    </w:p>
    <w:p w14:paraId="5B31E337" w14:textId="78A3E7EE" w:rsidR="005213A0" w:rsidRPr="005213A0" w:rsidRDefault="005213A0" w:rsidP="005213A0">
      <w:pPr>
        <w:numPr>
          <w:ilvl w:val="0"/>
          <w:numId w:val="9"/>
        </w:numPr>
      </w:pPr>
      <w:r w:rsidRPr="005213A0">
        <w:t>Draw the logic diagram</w:t>
      </w:r>
    </w:p>
    <w:p w14:paraId="23E69185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16. What is the role of adders in digital systems?</w:t>
      </w:r>
    </w:p>
    <w:p w14:paraId="5F695B4E" w14:textId="77777777" w:rsidR="005213A0" w:rsidRPr="005213A0" w:rsidRDefault="005213A0" w:rsidP="005213A0">
      <w:r w:rsidRPr="005213A0">
        <w:t>Adders perform binary arithmetic in ALUs, processors, and digital calculators. They are essential in performing arithmetic operations.</w:t>
      </w:r>
    </w:p>
    <w:p w14:paraId="67E09DD2" w14:textId="77777777" w:rsidR="005213A0" w:rsidRPr="005213A0" w:rsidRDefault="005213A0" w:rsidP="005213A0">
      <w:r w:rsidRPr="005213A0">
        <w:pict w14:anchorId="756C887B">
          <v:rect id="_x0000_i1184" style="width:0;height:1.5pt" o:hralign="center" o:hrstd="t" o:hr="t" fillcolor="#a0a0a0" stroked="f"/>
        </w:pict>
      </w:r>
    </w:p>
    <w:p w14:paraId="2F135D01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lastRenderedPageBreak/>
        <w:t>17. How does a look-ahead carry adder improve performance?</w:t>
      </w:r>
    </w:p>
    <w:p w14:paraId="7DCDCE0C" w14:textId="100286D1" w:rsidR="005213A0" w:rsidRPr="005213A0" w:rsidRDefault="005213A0" w:rsidP="005213A0">
      <w:r w:rsidRPr="005213A0">
        <w:t>It calculates carry outputs in advance using logic, reducing delay from carry propagation seen in ripple carry adders.</w:t>
      </w:r>
    </w:p>
    <w:p w14:paraId="5B66A050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18. Describe how you can design a parity generator and checker.</w:t>
      </w:r>
    </w:p>
    <w:p w14:paraId="0B2103F1" w14:textId="77777777" w:rsidR="005213A0" w:rsidRPr="005213A0" w:rsidRDefault="005213A0" w:rsidP="005213A0">
      <w:pPr>
        <w:numPr>
          <w:ilvl w:val="0"/>
          <w:numId w:val="10"/>
        </w:numPr>
      </w:pPr>
      <w:r w:rsidRPr="005213A0">
        <w:rPr>
          <w:b/>
          <w:bCs/>
        </w:rPr>
        <w:t>Parity Generator</w:t>
      </w:r>
      <w:r w:rsidRPr="005213A0">
        <w:t>: Produces an extra parity bit to make the number of 1s even or odd.</w:t>
      </w:r>
    </w:p>
    <w:p w14:paraId="0D1E97E8" w14:textId="033216FD" w:rsidR="005213A0" w:rsidRPr="005213A0" w:rsidRDefault="005213A0" w:rsidP="005213A0">
      <w:pPr>
        <w:numPr>
          <w:ilvl w:val="0"/>
          <w:numId w:val="10"/>
        </w:numPr>
      </w:pPr>
      <w:r w:rsidRPr="005213A0">
        <w:rPr>
          <w:b/>
          <w:bCs/>
        </w:rPr>
        <w:t>Checker</w:t>
      </w:r>
      <w:r w:rsidRPr="005213A0">
        <w:t>: Recomputes parity and compares with the received bit to detect errors.</w:t>
      </w:r>
    </w:p>
    <w:p w14:paraId="60FA0964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19. Explain the concept of bit-slice architecture in ALUs.</w:t>
      </w:r>
    </w:p>
    <w:p w14:paraId="0DB5A696" w14:textId="2877A980" w:rsidR="005213A0" w:rsidRPr="005213A0" w:rsidRDefault="005213A0" w:rsidP="005213A0">
      <w:r w:rsidRPr="005213A0">
        <w:t>Modular ALU design using identical slices for each bit (e.g., 1-bit ALU). Multiple slices are combined to build multi-bit processors.</w:t>
      </w:r>
    </w:p>
    <w:p w14:paraId="0CC46FAF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20. What are hazards in combinational logic and how are they avoided?</w:t>
      </w:r>
    </w:p>
    <w:p w14:paraId="66FD3FF9" w14:textId="77777777" w:rsidR="005213A0" w:rsidRPr="005213A0" w:rsidRDefault="005213A0" w:rsidP="005213A0">
      <w:r w:rsidRPr="005213A0">
        <w:t>Hazards are unwanted changes (glitches) in output due to different path delays.</w:t>
      </w:r>
    </w:p>
    <w:p w14:paraId="1C8C2487" w14:textId="77777777" w:rsidR="005213A0" w:rsidRPr="005213A0" w:rsidRDefault="005213A0" w:rsidP="005213A0">
      <w:pPr>
        <w:numPr>
          <w:ilvl w:val="0"/>
          <w:numId w:val="11"/>
        </w:numPr>
      </w:pPr>
      <w:r w:rsidRPr="005213A0">
        <w:t>Types: static, dynamic</w:t>
      </w:r>
    </w:p>
    <w:p w14:paraId="169453A7" w14:textId="1A6076E9" w:rsidR="005213A0" w:rsidRPr="005213A0" w:rsidRDefault="005213A0" w:rsidP="005213A0">
      <w:pPr>
        <w:numPr>
          <w:ilvl w:val="0"/>
          <w:numId w:val="11"/>
        </w:numPr>
      </w:pPr>
      <w:r w:rsidRPr="005213A0">
        <w:t>Avoided using redundant logic or synchronized delays.</w:t>
      </w:r>
    </w:p>
    <w:p w14:paraId="5359FCF1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21. How does a ROM-based combinational circuit work?</w:t>
      </w:r>
    </w:p>
    <w:p w14:paraId="0373B503" w14:textId="3A32250F" w:rsidR="005213A0" w:rsidRPr="005213A0" w:rsidRDefault="005213A0" w:rsidP="005213A0">
      <w:r w:rsidRPr="005213A0">
        <w:t>ROM stores truth table of a function. Inputs act as address lines, outputs are pre-programmed values. Useful for implementing fixed logic.</w:t>
      </w:r>
    </w:p>
    <w:p w14:paraId="43EAC48D" w14:textId="786CDD53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22. What is a PLA and how does it differ from PAL?</w:t>
      </w:r>
    </w:p>
    <w:p w14:paraId="20831ECE" w14:textId="77777777" w:rsidR="005213A0" w:rsidRPr="005213A0" w:rsidRDefault="005213A0" w:rsidP="005213A0">
      <w:pPr>
        <w:numPr>
          <w:ilvl w:val="0"/>
          <w:numId w:val="12"/>
        </w:numPr>
      </w:pPr>
      <w:r w:rsidRPr="005213A0">
        <w:rPr>
          <w:b/>
          <w:bCs/>
        </w:rPr>
        <w:t>PLA (Programmable Logic Array)</w:t>
      </w:r>
      <w:r w:rsidRPr="005213A0">
        <w:t xml:space="preserve">: Programmable AND </w:t>
      </w:r>
      <w:proofErr w:type="spellStart"/>
      <w:r w:rsidRPr="005213A0">
        <w:t>and</w:t>
      </w:r>
      <w:proofErr w:type="spellEnd"/>
      <w:r w:rsidRPr="005213A0">
        <w:t xml:space="preserve"> OR arrays.</w:t>
      </w:r>
    </w:p>
    <w:p w14:paraId="29D38E2A" w14:textId="77366F48" w:rsidR="005213A0" w:rsidRPr="005213A0" w:rsidRDefault="005213A0" w:rsidP="005213A0">
      <w:pPr>
        <w:numPr>
          <w:ilvl w:val="0"/>
          <w:numId w:val="12"/>
        </w:numPr>
      </w:pPr>
      <w:r w:rsidRPr="005213A0">
        <w:rPr>
          <w:b/>
          <w:bCs/>
        </w:rPr>
        <w:t>PAL (Programmable Array Logic)</w:t>
      </w:r>
      <w:r w:rsidRPr="005213A0">
        <w:t>: Programmable AND array, fixed OR array. PLA is more flexible.</w:t>
      </w:r>
    </w:p>
    <w:p w14:paraId="3401AAEA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23. Describe a real-world application where a multiplexer is used.</w:t>
      </w:r>
    </w:p>
    <w:p w14:paraId="7B8F901E" w14:textId="07389193" w:rsidR="005213A0" w:rsidRPr="005213A0" w:rsidRDefault="005213A0" w:rsidP="005213A0">
      <w:r w:rsidRPr="005213A0">
        <w:t>Used in processors to select between different data sources (e.g., selecting between ALU output and memory in a register file).</w:t>
      </w:r>
    </w:p>
    <w:p w14:paraId="4D98BF4A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t>24. What is a tri-state buffer and where is it used?</w:t>
      </w:r>
    </w:p>
    <w:p w14:paraId="77EF6567" w14:textId="77777777" w:rsidR="005213A0" w:rsidRPr="005213A0" w:rsidRDefault="005213A0" w:rsidP="005213A0">
      <w:r w:rsidRPr="005213A0">
        <w:t>A buffer with 3 states: 0, 1, high impedance (Z). Used in bus systems to allow multiple devices to share the same data line without interference.</w:t>
      </w:r>
    </w:p>
    <w:p w14:paraId="3612135C" w14:textId="77777777" w:rsidR="005213A0" w:rsidRPr="005213A0" w:rsidRDefault="005213A0" w:rsidP="005213A0">
      <w:r w:rsidRPr="005213A0">
        <w:pict w14:anchorId="3ED1F4CA">
          <v:rect id="_x0000_i1192" style="width:0;height:1.5pt" o:hralign="center" o:hrstd="t" o:hr="t" fillcolor="#a0a0a0" stroked="f"/>
        </w:pict>
      </w:r>
    </w:p>
    <w:p w14:paraId="6E7D7C79" w14:textId="77777777" w:rsidR="005213A0" w:rsidRPr="005213A0" w:rsidRDefault="005213A0" w:rsidP="005213A0">
      <w:pPr>
        <w:rPr>
          <w:b/>
          <w:bCs/>
        </w:rPr>
      </w:pPr>
      <w:r w:rsidRPr="005213A0">
        <w:rPr>
          <w:b/>
          <w:bCs/>
        </w:rPr>
        <w:lastRenderedPageBreak/>
        <w:t>25. Explain Shannon's expansion theorem and its application.</w:t>
      </w:r>
    </w:p>
    <w:p w14:paraId="5F1D15CE" w14:textId="77777777" w:rsidR="005213A0" w:rsidRPr="005213A0" w:rsidRDefault="005213A0" w:rsidP="005213A0">
      <w:r w:rsidRPr="005213A0">
        <w:t>Shannon's theorem:</w:t>
      </w:r>
      <w:r w:rsidRPr="005213A0">
        <w:br/>
      </w:r>
      <w:r w:rsidRPr="005213A0">
        <w:rPr>
          <w:b/>
          <w:bCs/>
        </w:rPr>
        <w:t xml:space="preserve">F = </w:t>
      </w:r>
      <w:proofErr w:type="spellStart"/>
      <w:r w:rsidRPr="005213A0">
        <w:rPr>
          <w:b/>
          <w:bCs/>
        </w:rPr>
        <w:t>x·F</w:t>
      </w:r>
      <w:proofErr w:type="spellEnd"/>
      <w:r w:rsidRPr="005213A0">
        <w:rPr>
          <w:b/>
          <w:bCs/>
        </w:rPr>
        <w:t>(x=1) + x</w:t>
      </w:r>
      <w:r w:rsidRPr="005213A0">
        <w:rPr>
          <w:rFonts w:ascii="Arial" w:hAnsi="Arial" w:cs="Arial"/>
          <w:b/>
          <w:bCs/>
        </w:rPr>
        <w:t>̅</w:t>
      </w:r>
      <w:r w:rsidRPr="005213A0">
        <w:rPr>
          <w:rFonts w:ascii="Aptos" w:hAnsi="Aptos" w:cs="Aptos"/>
          <w:b/>
          <w:bCs/>
        </w:rPr>
        <w:t>·</w:t>
      </w:r>
      <w:r w:rsidRPr="005213A0">
        <w:rPr>
          <w:b/>
          <w:bCs/>
        </w:rPr>
        <w:t>F(x=0)</w:t>
      </w:r>
      <w:r w:rsidRPr="005213A0">
        <w:br/>
        <w:t>It breaks complex functions into smaller ones using a variable. Used in MUX implementation and recursive logic design.</w:t>
      </w:r>
    </w:p>
    <w:p w14:paraId="0C58E2D9" w14:textId="77777777" w:rsidR="005213A0" w:rsidRPr="005213A0" w:rsidRDefault="005213A0" w:rsidP="005213A0"/>
    <w:sectPr w:rsidR="005213A0" w:rsidRPr="00521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B93"/>
    <w:multiLevelType w:val="multilevel"/>
    <w:tmpl w:val="6362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D630F"/>
    <w:multiLevelType w:val="multilevel"/>
    <w:tmpl w:val="06B2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76CAA"/>
    <w:multiLevelType w:val="multilevel"/>
    <w:tmpl w:val="1DE4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930D5"/>
    <w:multiLevelType w:val="multilevel"/>
    <w:tmpl w:val="2FDC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F226C"/>
    <w:multiLevelType w:val="multilevel"/>
    <w:tmpl w:val="9CB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372FD"/>
    <w:multiLevelType w:val="multilevel"/>
    <w:tmpl w:val="6B4E0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7E69"/>
    <w:multiLevelType w:val="multilevel"/>
    <w:tmpl w:val="BBFA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54A1C"/>
    <w:multiLevelType w:val="multilevel"/>
    <w:tmpl w:val="A8B2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0437F"/>
    <w:multiLevelType w:val="multilevel"/>
    <w:tmpl w:val="289E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B5FB5"/>
    <w:multiLevelType w:val="multilevel"/>
    <w:tmpl w:val="CF9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59170D"/>
    <w:multiLevelType w:val="multilevel"/>
    <w:tmpl w:val="F3E6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D03C65"/>
    <w:multiLevelType w:val="multilevel"/>
    <w:tmpl w:val="42E0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148893">
    <w:abstractNumId w:val="5"/>
  </w:num>
  <w:num w:numId="2" w16cid:durableId="1656255330">
    <w:abstractNumId w:val="9"/>
  </w:num>
  <w:num w:numId="3" w16cid:durableId="381757518">
    <w:abstractNumId w:val="8"/>
  </w:num>
  <w:num w:numId="4" w16cid:durableId="1949462588">
    <w:abstractNumId w:val="0"/>
  </w:num>
  <w:num w:numId="5" w16cid:durableId="1344478359">
    <w:abstractNumId w:val="11"/>
  </w:num>
  <w:num w:numId="6" w16cid:durableId="1244989734">
    <w:abstractNumId w:val="1"/>
  </w:num>
  <w:num w:numId="7" w16cid:durableId="183328344">
    <w:abstractNumId w:val="7"/>
  </w:num>
  <w:num w:numId="8" w16cid:durableId="311177995">
    <w:abstractNumId w:val="2"/>
  </w:num>
  <w:num w:numId="9" w16cid:durableId="1751999065">
    <w:abstractNumId w:val="10"/>
  </w:num>
  <w:num w:numId="10" w16cid:durableId="254830459">
    <w:abstractNumId w:val="6"/>
  </w:num>
  <w:num w:numId="11" w16cid:durableId="247278074">
    <w:abstractNumId w:val="3"/>
  </w:num>
  <w:num w:numId="12" w16cid:durableId="1093207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A0"/>
    <w:rsid w:val="005213A0"/>
    <w:rsid w:val="00D506B8"/>
    <w:rsid w:val="00D679DD"/>
    <w:rsid w:val="00FC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30C5"/>
  <w15:chartTrackingRefBased/>
  <w15:docId w15:val="{A91F772C-70A7-4F53-B91D-5D4F05D7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jagadeeesh bathula</dc:creator>
  <cp:keywords/>
  <dc:description/>
  <cp:lastModifiedBy>jagadeeesh bathula</cp:lastModifiedBy>
  <cp:revision>1</cp:revision>
  <dcterms:created xsi:type="dcterms:W3CDTF">2025-06-17T13:52:00Z</dcterms:created>
  <dcterms:modified xsi:type="dcterms:W3CDTF">2025-06-17T14:01:00Z</dcterms:modified>
</cp:coreProperties>
</file>