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7515" w14:textId="6C9FC4B0" w:rsidR="0037529F" w:rsidRDefault="00F37765" w:rsidP="0037529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C580F" wp14:editId="45C37159">
                <wp:simplePos x="0" y="0"/>
                <wp:positionH relativeFrom="column">
                  <wp:posOffset>2832100</wp:posOffset>
                </wp:positionH>
                <wp:positionV relativeFrom="paragraph">
                  <wp:posOffset>6350</wp:posOffset>
                </wp:positionV>
                <wp:extent cx="3022600" cy="1404620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A624" w14:textId="02D967A6" w:rsidR="00F37765" w:rsidRDefault="00F37765">
                            <w:proofErr w:type="spellStart"/>
                            <w:r w:rsidRPr="00F37765">
                              <w:rPr>
                                <w:i/>
                                <w:iCs/>
                              </w:rPr>
                              <w:t>Jeho</w:t>
                            </w:r>
                            <w:proofErr w:type="spellEnd"/>
                            <w:r w:rsidRPr="00F3776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37765">
                              <w:rPr>
                                <w:i/>
                                <w:iCs/>
                              </w:rPr>
                              <w:t>Bitancor</w:t>
                            </w:r>
                            <w:proofErr w:type="spellEnd"/>
                          </w:p>
                          <w:p w14:paraId="1B84834C" w14:textId="10A87480" w:rsidR="00FB2AF4" w:rsidRDefault="00FB2AF4">
                            <w:r>
                              <w:t>“</w:t>
                            </w:r>
                            <w:proofErr w:type="spellStart"/>
                            <w:r w:rsidR="0017751A">
                              <w:t>Tutubi</w:t>
                            </w:r>
                            <w:proofErr w:type="spellEnd"/>
                            <w:r>
                              <w:t>”, 20</w:t>
                            </w:r>
                            <w:r w:rsidR="0017751A">
                              <w:t>10</w:t>
                            </w:r>
                            <w:r>
                              <w:t>.</w:t>
                            </w:r>
                          </w:p>
                          <w:p w14:paraId="6969EC6C" w14:textId="18EEA170" w:rsidR="00FB2AF4" w:rsidRDefault="00FB2AF4">
                            <w:r>
                              <w:t>Oil on canvas mounted on board.</w:t>
                            </w:r>
                          </w:p>
                          <w:p w14:paraId="15B403CE" w14:textId="295A280B" w:rsidR="00FB2AF4" w:rsidRDefault="00FB2AF4">
                            <w:r>
                              <w:t>2</w:t>
                            </w:r>
                            <w:r w:rsidR="0017751A">
                              <w:t>8</w:t>
                            </w:r>
                            <w:r>
                              <w:rPr>
                                <w:rFonts w:ascii="Arial" w:hAnsi="Arial" w:cs="Arial"/>
                              </w:rPr>
                              <w:t>½</w:t>
                            </w:r>
                            <w:r>
                              <w:t xml:space="preserve">” X </w:t>
                            </w:r>
                            <w:r w:rsidR="0017751A">
                              <w:t>36</w:t>
                            </w:r>
                            <w:r>
                              <w:t>”</w:t>
                            </w:r>
                          </w:p>
                          <w:p w14:paraId="10AD8D68" w14:textId="174D7467" w:rsidR="00FB2AF4" w:rsidRPr="00F37765" w:rsidRDefault="00FB2AF4">
                            <w:r>
                              <w:t>“</w:t>
                            </w:r>
                            <w:proofErr w:type="spellStart"/>
                            <w:r w:rsidR="0017751A">
                              <w:t>Tutubi</w:t>
                            </w:r>
                            <w:proofErr w:type="spellEnd"/>
                            <w:r>
                              <w:t>” is Tagalog for “</w:t>
                            </w:r>
                            <w:r w:rsidR="0017751A">
                              <w:t>Dragonfly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C5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pt;margin-top:.5pt;width:23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7fJA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vs3Lcpmji6OvmOfzZZnUy1j1/Nw6Hz4I0CQeaupQ/ATP&#10;Dnc+xHRY9RwSf/OgZLuVSiXD7ZqNcuTAsFG2aaUKXoQpQ4aaXi3KxcTAXyHytP4EoWXAjldS1/Ty&#10;FMSqyNt706Z+DEyq6YwpK3MkMnI3sRjGZjwK00D7iJQ6mDobJxEPPbiflAzY1TX1P/bMCUrUR4Oy&#10;XBXzeRyDZMwXF8ghceee5tzDDEeomgZKpuMmpNFJhNkblG8rE7FR5ymTY67YrYnv42TFcTi3U9Sv&#10;+V8/AQAA//8DAFBLAwQUAAYACAAAACEAlaEQZtwAAAAJAQAADwAAAGRycy9kb3ducmV2LnhtbEyP&#10;QW/CMAyF70j8h8iTdkEjXQcVdE3RhsRpJzp2D43XVmuckgQo/37eifliW896/l6xGW0vLuhD50jB&#10;8zwBgVQ701Gj4PC5e1qBCFGT0b0jVHDDAJtyOil0btyV9nipYiPYhEKuFbQxDrmUoW7R6jB3AxJr&#10;385bHXn1jTReX9nc9jJNkkxa3RF/aPWA2xbrn+psFWSn6mX28WVmtL/t3n1tl2Z7WCr1+DC+vYKI&#10;OMb7MfzhMzqUzHR0ZzJB9AoWi4yzRBa4sb5OUx6OClIukGUh/ycofwEAAP//AwBQSwECLQAUAAYA&#10;CAAAACEAtoM4kv4AAADhAQAAEwAAAAAAAAAAAAAAAAAAAAAAW0NvbnRlbnRfVHlwZXNdLnhtbFBL&#10;AQItABQABgAIAAAAIQA4/SH/1gAAAJQBAAALAAAAAAAAAAAAAAAAAC8BAABfcmVscy8ucmVsc1BL&#10;AQItABQABgAIAAAAIQBOH17fJAIAAEcEAAAOAAAAAAAAAAAAAAAAAC4CAABkcnMvZTJvRG9jLnht&#10;bFBLAQItABQABgAIAAAAIQCVoRBm3AAAAAkBAAAPAAAAAAAAAAAAAAAAAH4EAABkcnMvZG93bnJl&#10;di54bWxQSwUGAAAAAAQABADzAAAAhwUAAAAA&#10;">
                <v:textbox style="mso-fit-shape-to-text:t">
                  <w:txbxContent>
                    <w:p w14:paraId="28D1A624" w14:textId="02D967A6" w:rsidR="00F37765" w:rsidRDefault="00F37765">
                      <w:proofErr w:type="spellStart"/>
                      <w:r w:rsidRPr="00F37765">
                        <w:rPr>
                          <w:i/>
                          <w:iCs/>
                        </w:rPr>
                        <w:t>Jeho</w:t>
                      </w:r>
                      <w:proofErr w:type="spellEnd"/>
                      <w:r w:rsidRPr="00F37765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37765">
                        <w:rPr>
                          <w:i/>
                          <w:iCs/>
                        </w:rPr>
                        <w:t>Bitancor</w:t>
                      </w:r>
                      <w:proofErr w:type="spellEnd"/>
                    </w:p>
                    <w:p w14:paraId="1B84834C" w14:textId="10A87480" w:rsidR="00FB2AF4" w:rsidRDefault="00FB2AF4">
                      <w:r>
                        <w:t>“</w:t>
                      </w:r>
                      <w:proofErr w:type="spellStart"/>
                      <w:r w:rsidR="0017751A">
                        <w:t>Tutubi</w:t>
                      </w:r>
                      <w:proofErr w:type="spellEnd"/>
                      <w:r>
                        <w:t>”, 20</w:t>
                      </w:r>
                      <w:r w:rsidR="0017751A">
                        <w:t>10</w:t>
                      </w:r>
                      <w:r>
                        <w:t>.</w:t>
                      </w:r>
                    </w:p>
                    <w:p w14:paraId="6969EC6C" w14:textId="18EEA170" w:rsidR="00FB2AF4" w:rsidRDefault="00FB2AF4">
                      <w:r>
                        <w:t>Oil on canvas mounted on board.</w:t>
                      </w:r>
                    </w:p>
                    <w:p w14:paraId="15B403CE" w14:textId="295A280B" w:rsidR="00FB2AF4" w:rsidRDefault="00FB2AF4">
                      <w:r>
                        <w:t>2</w:t>
                      </w:r>
                      <w:r w:rsidR="0017751A">
                        <w:t>8</w:t>
                      </w:r>
                      <w:r>
                        <w:rPr>
                          <w:rFonts w:ascii="Arial" w:hAnsi="Arial" w:cs="Arial"/>
                        </w:rPr>
                        <w:t>½</w:t>
                      </w:r>
                      <w:r>
                        <w:t xml:space="preserve">” X </w:t>
                      </w:r>
                      <w:r w:rsidR="0017751A">
                        <w:t>36</w:t>
                      </w:r>
                      <w:r>
                        <w:t>”</w:t>
                      </w:r>
                    </w:p>
                    <w:p w14:paraId="10AD8D68" w14:textId="174D7467" w:rsidR="00FB2AF4" w:rsidRPr="00F37765" w:rsidRDefault="00FB2AF4">
                      <w:r>
                        <w:t>“</w:t>
                      </w:r>
                      <w:proofErr w:type="spellStart"/>
                      <w:r w:rsidR="0017751A">
                        <w:t>Tutubi</w:t>
                      </w:r>
                      <w:proofErr w:type="spellEnd"/>
                      <w:r>
                        <w:t>” is Tagalog for “</w:t>
                      </w:r>
                      <w:r w:rsidR="0017751A">
                        <w:t>Dragonfly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F33">
        <w:rPr>
          <w:noProof/>
        </w:rPr>
        <w:drawing>
          <wp:inline distT="0" distB="0" distL="0" distR="0" wp14:anchorId="5CB6052C" wp14:editId="307AA885">
            <wp:extent cx="2590800" cy="3319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tancor Tutub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058" cy="3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29F" w:rsidSect="00FB2AF4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F"/>
    <w:rsid w:val="0017751A"/>
    <w:rsid w:val="0037529F"/>
    <w:rsid w:val="00A16F33"/>
    <w:rsid w:val="00F37765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6118"/>
  <w15:chartTrackingRefBased/>
  <w15:docId w15:val="{92CA8642-3101-4500-BC70-C500342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A Andersson</dc:creator>
  <cp:keywords/>
  <dc:description/>
  <cp:lastModifiedBy>Per A Andersson</cp:lastModifiedBy>
  <cp:revision>3</cp:revision>
  <dcterms:created xsi:type="dcterms:W3CDTF">2019-10-15T01:01:00Z</dcterms:created>
  <dcterms:modified xsi:type="dcterms:W3CDTF">2019-10-15T01:02:00Z</dcterms:modified>
</cp:coreProperties>
</file>