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0BF2" w14:textId="77777777" w:rsidR="00106E0F" w:rsidRDefault="00106E0F" w:rsidP="00D1559A">
      <w:pPr>
        <w:spacing w:before="240"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Jagraj Singh</w:t>
      </w:r>
    </w:p>
    <w:p w14:paraId="67F0F08A" w14:textId="6ADB2B5A" w:rsidR="0001373F" w:rsidRPr="00392AFE" w:rsidRDefault="00106E0F" w:rsidP="00D1559A">
      <w:pPr>
        <w:spacing w:before="240"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04713202717</w:t>
      </w:r>
    </w:p>
    <w:p w14:paraId="2148D7F8" w14:textId="277B0CCF" w:rsidR="002420DC" w:rsidRPr="00392AFE" w:rsidRDefault="002420DC" w:rsidP="00F521EE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392AFE">
        <w:rPr>
          <w:rFonts w:ascii="Times New Roman" w:hAnsi="Times New Roman" w:cs="Times New Roman"/>
          <w:sz w:val="72"/>
          <w:szCs w:val="72"/>
        </w:rPr>
        <w:t xml:space="preserve">CSE- </w:t>
      </w:r>
      <w:r w:rsidR="00106E0F">
        <w:rPr>
          <w:rFonts w:ascii="Times New Roman" w:hAnsi="Times New Roman" w:cs="Times New Roman"/>
          <w:sz w:val="72"/>
          <w:szCs w:val="72"/>
        </w:rPr>
        <w:t>1</w:t>
      </w:r>
    </w:p>
    <w:p w14:paraId="029205E9" w14:textId="24605AAA" w:rsidR="002420DC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1F82EA8D" w14:textId="77777777" w:rsidR="00392AFE" w:rsidRPr="002420DC" w:rsidRDefault="00392AFE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73E4D876" w14:textId="77777777" w:rsidR="00842856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 xml:space="preserve">PYTHON </w:t>
      </w:r>
    </w:p>
    <w:p w14:paraId="36F973B1" w14:textId="1A8D4342" w:rsidR="002420DC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>LAB</w:t>
      </w:r>
      <w:r w:rsidR="00842856" w:rsidRPr="00392AFE">
        <w:rPr>
          <w:rFonts w:ascii="Times New Roman" w:hAnsi="Times New Roman" w:cs="Times New Roman"/>
          <w:sz w:val="56"/>
          <w:szCs w:val="56"/>
          <w:u w:val="single"/>
        </w:rPr>
        <w:t xml:space="preserve"> PROGRAM</w:t>
      </w:r>
    </w:p>
    <w:p w14:paraId="1AD8220D" w14:textId="61E959AE" w:rsidR="00F521EE" w:rsidRDefault="00842856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92AFE">
        <w:rPr>
          <w:rFonts w:ascii="Times New Roman" w:hAnsi="Times New Roman" w:cs="Times New Roman"/>
          <w:sz w:val="56"/>
          <w:szCs w:val="56"/>
        </w:rPr>
        <w:t>Submission</w:t>
      </w:r>
      <w:r w:rsidR="002420DC" w:rsidRPr="00392AFE">
        <w:rPr>
          <w:rFonts w:ascii="Times New Roman" w:hAnsi="Times New Roman" w:cs="Times New Roman"/>
          <w:sz w:val="56"/>
          <w:szCs w:val="56"/>
        </w:rPr>
        <w:t xml:space="preserve"> -</w:t>
      </w:r>
      <w:r w:rsidRPr="00392AFE">
        <w:rPr>
          <w:rFonts w:ascii="Times New Roman" w:hAnsi="Times New Roman" w:cs="Times New Roman"/>
          <w:sz w:val="56"/>
          <w:szCs w:val="56"/>
        </w:rPr>
        <w:t>2</w:t>
      </w:r>
    </w:p>
    <w:p w14:paraId="50225621" w14:textId="77777777" w:rsidR="00392AFE" w:rsidRPr="00392AFE" w:rsidRDefault="00392AFE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F0B33E0" w14:textId="4F23CDAF" w:rsidR="00F521EE" w:rsidRPr="00392AFE" w:rsidRDefault="00F521EE" w:rsidP="00BD5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392AFE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392AFE">
        <w:rPr>
          <w:rFonts w:ascii="Times New Roman" w:hAnsi="Times New Roman" w:cs="Times New Roman"/>
          <w:sz w:val="40"/>
          <w:szCs w:val="40"/>
        </w:rPr>
        <w:t xml:space="preserve"> link : </w:t>
      </w:r>
      <w:hyperlink r:id="rId5" w:history="1">
        <w:r w:rsidR="00392AFE" w:rsidRPr="00392AFE">
          <w:rPr>
            <w:rStyle w:val="Hyperlink"/>
            <w:sz w:val="40"/>
            <w:szCs w:val="40"/>
          </w:rPr>
          <w:t>LAB Program - 2</w:t>
        </w:r>
      </w:hyperlink>
    </w:p>
    <w:p w14:paraId="0BD1CDF4" w14:textId="77777777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6B840" w14:textId="113577BC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3F100F" w14:textId="504F1BBC" w:rsidR="00392AFE" w:rsidRDefault="00392AF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E6F649" w14:textId="74235C8D" w:rsidR="00750F5C" w:rsidRPr="005A2DC2" w:rsidRDefault="00AA06C9" w:rsidP="00F521EE">
      <w:pPr>
        <w:spacing w:before="240" w:after="0" w:line="36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lastRenderedPageBreak/>
        <w:t>PROBLEM</w:t>
      </w:r>
      <w:r w:rsidR="00842856"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STATEMENT</w:t>
      </w:r>
      <w:r w:rsidR="00842856" w:rsidRPr="005A2DC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842856" w:rsidRPr="00053D5A">
        <w:rPr>
          <w:rFonts w:ascii="Times New Roman" w:hAnsi="Times New Roman" w:cs="Times New Roman"/>
          <w:spacing w:val="3"/>
          <w:sz w:val="24"/>
          <w:szCs w:val="24"/>
        </w:rPr>
        <w:t xml:space="preserve">- </w:t>
      </w:r>
      <w:r w:rsidRPr="005A2DC2">
        <w:rPr>
          <w:rFonts w:ascii="Times New Roman" w:hAnsi="Times New Roman" w:cs="Times New Roman"/>
          <w:spacing w:val="3"/>
          <w:sz w:val="28"/>
          <w:szCs w:val="28"/>
        </w:rPr>
        <w:t xml:space="preserve">Implementation of decision tree on a breast cancer dataset using </w:t>
      </w:r>
      <w:proofErr w:type="spellStart"/>
      <w:r w:rsidRPr="005A2DC2">
        <w:rPr>
          <w:rFonts w:ascii="Times New Roman" w:hAnsi="Times New Roman" w:cs="Times New Roman"/>
          <w:spacing w:val="3"/>
          <w:sz w:val="28"/>
          <w:szCs w:val="28"/>
        </w:rPr>
        <w:t>sklearn</w:t>
      </w:r>
      <w:proofErr w:type="spellEnd"/>
      <w:r w:rsidRPr="005A2DC2">
        <w:rPr>
          <w:rFonts w:ascii="Times New Roman" w:hAnsi="Times New Roman" w:cs="Times New Roman"/>
          <w:spacing w:val="3"/>
          <w:sz w:val="28"/>
          <w:szCs w:val="28"/>
        </w:rPr>
        <w:t xml:space="preserve"> in python</w:t>
      </w:r>
      <w:r w:rsidR="005A2DC2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36EF9096" w14:textId="12B33735" w:rsidR="005A2DC2" w:rsidRPr="005A2DC2" w:rsidRDefault="005A2DC2" w:rsidP="005A2DC2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Program Code Snippet</w:t>
      </w:r>
    </w:p>
    <w:p w14:paraId="2D4699FB" w14:textId="132CB813" w:rsidR="00010907" w:rsidRDefault="00010907" w:rsidP="005A035A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</w:rPr>
        <w:t>Loading Dataset</w:t>
      </w:r>
    </w:p>
    <w:p w14:paraId="3D8E324E" w14:textId="302E6240" w:rsidR="00EE4DF0" w:rsidRDefault="00EE4DF0" w:rsidP="00010907">
      <w:pPr>
        <w:spacing w:before="240"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530189E" wp14:editId="3CC36CB6">
            <wp:extent cx="640080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D174" w14:textId="7EF5FA3F" w:rsidR="005A035A" w:rsidRDefault="00010907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AAAFE85" wp14:editId="1A886E23">
            <wp:extent cx="6400800" cy="205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254"/>
                    <a:stretch/>
                  </pic:blipFill>
                  <pic:spPr bwMode="auto">
                    <a:xfrm>
                      <a:off x="0" y="0"/>
                      <a:ext cx="6400800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09FE2B7B" wp14:editId="60A5AA70">
            <wp:extent cx="64008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1546D5F1" wp14:editId="1D237CDE">
            <wp:extent cx="6400800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B35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2BAA701B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661A0FE0" w14:textId="7E7C0CCF" w:rsidR="00E14B23" w:rsidRDefault="00010907" w:rsidP="00EE4DF0">
      <w:pPr>
        <w:spacing w:after="0" w:line="36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P</w:t>
      </w:r>
      <w:r w:rsidRPr="00010907">
        <w:rPr>
          <w:rFonts w:ascii="Times New Roman" w:hAnsi="Times New Roman" w:cs="Times New Roman"/>
          <w:b/>
          <w:bCs/>
          <w:spacing w:val="3"/>
          <w:sz w:val="28"/>
          <w:szCs w:val="28"/>
        </w:rPr>
        <w:t>reprocessing/Cleaning of dataset</w:t>
      </w:r>
      <w:r w:rsidR="006132B8">
        <w:rPr>
          <w:noProof/>
        </w:rPr>
        <w:drawing>
          <wp:inline distT="0" distB="0" distL="0" distR="0" wp14:anchorId="12B9771D" wp14:editId="5768CFA5">
            <wp:extent cx="6301740" cy="575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7" t="788" r="2307" b="1"/>
                    <a:stretch/>
                  </pic:blipFill>
                  <pic:spPr bwMode="auto">
                    <a:xfrm>
                      <a:off x="0" y="0"/>
                      <a:ext cx="6301740" cy="575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2B8" w:rsidRPr="006132B8">
        <w:rPr>
          <w:noProof/>
        </w:rPr>
        <w:t xml:space="preserve"> </w:t>
      </w:r>
      <w:r w:rsidR="006132B8">
        <w:rPr>
          <w:noProof/>
        </w:rPr>
        <w:drawing>
          <wp:inline distT="0" distB="0" distL="0" distR="0" wp14:anchorId="0FBD53DB" wp14:editId="70A586F7">
            <wp:extent cx="6400800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54B" w14:textId="172E4BAE" w:rsidR="00E14B23" w:rsidRDefault="00E14B23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V</w:t>
      </w:r>
      <w:r w:rsidRPr="005A035A">
        <w:rPr>
          <w:rFonts w:ascii="Times New Roman" w:hAnsi="Times New Roman" w:cs="Times New Roman"/>
          <w:b/>
          <w:bCs/>
          <w:spacing w:val="3"/>
          <w:sz w:val="28"/>
          <w:szCs w:val="28"/>
        </w:rPr>
        <w:t>isualization</w:t>
      </w:r>
    </w:p>
    <w:p w14:paraId="1CAC279F" w14:textId="10DFF106" w:rsidR="006132B8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08B282C" wp14:editId="5B8484B5">
            <wp:extent cx="6400800" cy="249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530" w14:textId="747CF8DB" w:rsidR="00E14B23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pacing w:val="3"/>
          <w:sz w:val="28"/>
          <w:szCs w:val="28"/>
        </w:rPr>
        <w:t>ML algorithm implementation of prediction or comparison</w:t>
      </w:r>
    </w:p>
    <w:p w14:paraId="67773D3B" w14:textId="77777777" w:rsidR="00BE3B87" w:rsidRDefault="00BE3B87" w:rsidP="00BE3B87">
      <w:pPr>
        <w:pStyle w:val="NormalWeb"/>
      </w:pPr>
      <w: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14:paraId="171147E2" w14:textId="77777777" w:rsidR="00BE3B87" w:rsidRDefault="00BE3B87" w:rsidP="00BE3B87">
      <w:pPr>
        <w:pStyle w:val="NormalWeb"/>
      </w:pPr>
      <w: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14:paraId="7963E8EF" w14:textId="71754B13" w:rsidR="00BE3B87" w:rsidRDefault="00BE3B87" w:rsidP="00BE3B87">
      <w:pPr>
        <w:pStyle w:val="NormalWeb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4BE3DCD" wp14:editId="7E40B6B4">
            <wp:extent cx="6400800" cy="284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46A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61FF4312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3BCDFE7B" w14:textId="2275E6AC" w:rsidR="007D0947" w:rsidRDefault="007D0947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 w:rsidRPr="007D0947">
        <w:rPr>
          <w:b/>
          <w:bCs/>
          <w:spacing w:val="3"/>
          <w:sz w:val="28"/>
          <w:szCs w:val="28"/>
        </w:rPr>
        <w:lastRenderedPageBreak/>
        <w:t>ROC/AUC/Confusion matrix</w:t>
      </w:r>
    </w:p>
    <w:p w14:paraId="201F1A8B" w14:textId="7C174445" w:rsidR="00A46444" w:rsidRDefault="00A46444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3A314F0" wp14:editId="2C25CBA2">
            <wp:extent cx="6400800" cy="402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233" w14:textId="65FD5E51" w:rsidR="00A46444" w:rsidRDefault="00BD51D0" w:rsidP="00BD51D0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66285A7" wp14:editId="10350B05">
            <wp:extent cx="3568065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17D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5C15707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684C15AE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41835EC" w14:textId="7C2DDA08" w:rsidR="00BD51D0" w:rsidRPr="005A2DC2" w:rsidRDefault="00BD51D0" w:rsidP="00BD51D0">
      <w:pPr>
        <w:pStyle w:val="NormalWeb"/>
        <w:spacing w:before="0" w:beforeAutospacing="0" w:after="0" w:afterAutospacing="0" w:line="360" w:lineRule="auto"/>
        <w:ind w:left="-540" w:right="-720" w:firstLine="54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lastRenderedPageBreak/>
        <w:t xml:space="preserve">   </w:t>
      </w:r>
      <w:r w:rsidRPr="007D0947">
        <w:rPr>
          <w:b/>
          <w:bCs/>
          <w:spacing w:val="3"/>
          <w:sz w:val="28"/>
          <w:szCs w:val="28"/>
        </w:rPr>
        <w:t>Final graph</w:t>
      </w:r>
      <w:r>
        <w:rPr>
          <w:b/>
          <w:bCs/>
          <w:noProof/>
          <w:spacing w:val="3"/>
          <w:sz w:val="28"/>
          <w:szCs w:val="28"/>
        </w:rPr>
        <w:drawing>
          <wp:inline distT="0" distB="0" distL="0" distR="0" wp14:anchorId="636A6F05" wp14:editId="4E766CDE">
            <wp:extent cx="7178040" cy="6149340"/>
            <wp:effectExtent l="0" t="0" r="0" b="0"/>
            <wp:docPr id="12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3" t="13453" r="9091" b="12857"/>
                    <a:stretch/>
                  </pic:blipFill>
                  <pic:spPr bwMode="auto">
                    <a:xfrm>
                      <a:off x="0" y="0"/>
                      <a:ext cx="7186544" cy="615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1D0" w:rsidRPr="005A2DC2" w:rsidSect="006132B8">
      <w:pgSz w:w="12240" w:h="15840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0DC"/>
    <w:rsid w:val="00010907"/>
    <w:rsid w:val="0001373F"/>
    <w:rsid w:val="00053D5A"/>
    <w:rsid w:val="00106E0F"/>
    <w:rsid w:val="002420DC"/>
    <w:rsid w:val="00392AFE"/>
    <w:rsid w:val="005A035A"/>
    <w:rsid w:val="005A2DC2"/>
    <w:rsid w:val="005C0712"/>
    <w:rsid w:val="006132B8"/>
    <w:rsid w:val="00750F5C"/>
    <w:rsid w:val="007D0947"/>
    <w:rsid w:val="00842856"/>
    <w:rsid w:val="009D3689"/>
    <w:rsid w:val="00A46444"/>
    <w:rsid w:val="00A756A6"/>
    <w:rsid w:val="00AA06C9"/>
    <w:rsid w:val="00BD4153"/>
    <w:rsid w:val="00BD51D0"/>
    <w:rsid w:val="00BE3B87"/>
    <w:rsid w:val="00C84F41"/>
    <w:rsid w:val="00D1559A"/>
    <w:rsid w:val="00E14B23"/>
    <w:rsid w:val="00EE4DF0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704"/>
  <w15:docId w15:val="{859ED0E1-48D3-4DBC-B97F-9570E49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3F"/>
  </w:style>
  <w:style w:type="paragraph" w:styleId="Heading4">
    <w:name w:val="heading 4"/>
    <w:basedOn w:val="Normal"/>
    <w:link w:val="Heading4Char"/>
    <w:uiPriority w:val="9"/>
    <w:qFormat/>
    <w:rsid w:val="00242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2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1E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9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Jagrajsinghji/ML_Python/tree/master/Experiment_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A500-C6C9-4980-A2A2-1604810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PAL</dc:creator>
  <cp:lastModifiedBy>Jagraj Singh</cp:lastModifiedBy>
  <cp:revision>9</cp:revision>
  <dcterms:created xsi:type="dcterms:W3CDTF">2021-04-22T15:13:00Z</dcterms:created>
  <dcterms:modified xsi:type="dcterms:W3CDTF">2021-05-04T09:29:00Z</dcterms:modified>
</cp:coreProperties>
</file>