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C48DA" w14:textId="44EF92AE" w:rsidR="00863115" w:rsidRDefault="000F5697" w:rsidP="00863115">
      <w:pPr>
        <w:rPr>
          <w:b/>
          <w:bCs/>
        </w:rPr>
      </w:pPr>
      <w:r>
        <w:rPr>
          <w:b/>
          <w:bCs/>
        </w:rPr>
        <w:t>Hecho por:</w:t>
      </w:r>
    </w:p>
    <w:p w14:paraId="03C1BD48" w14:textId="194C450F" w:rsidR="000F5697" w:rsidRDefault="000F5697" w:rsidP="00863115">
      <w:pPr>
        <w:rPr>
          <w:b/>
          <w:bCs/>
        </w:rPr>
      </w:pPr>
      <w:r>
        <w:rPr>
          <w:b/>
          <w:bCs/>
        </w:rPr>
        <w:t>David Vélez</w:t>
      </w:r>
      <w:bookmarkStart w:id="0" w:name="_GoBack"/>
      <w:bookmarkEnd w:id="0"/>
      <w:r>
        <w:rPr>
          <w:b/>
          <w:bCs/>
        </w:rPr>
        <w:t xml:space="preserve"> – 1000087355</w:t>
      </w:r>
    </w:p>
    <w:p w14:paraId="22CF73C6" w14:textId="3A3650D4" w:rsidR="000F5697" w:rsidRDefault="000F5697" w:rsidP="00863115">
      <w:r>
        <w:rPr>
          <w:b/>
          <w:bCs/>
        </w:rPr>
        <w:t>Felipe Palacio - 1011511123</w:t>
      </w:r>
    </w:p>
    <w:sectPr w:rsidR="000F5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48B8"/>
    <w:multiLevelType w:val="hybridMultilevel"/>
    <w:tmpl w:val="7528FBFA"/>
    <w:lvl w:ilvl="0" w:tplc="8C007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5C"/>
    <w:rsid w:val="000F5697"/>
    <w:rsid w:val="00170A19"/>
    <w:rsid w:val="002302E3"/>
    <w:rsid w:val="0036175B"/>
    <w:rsid w:val="007C4A75"/>
    <w:rsid w:val="00863115"/>
    <w:rsid w:val="00903D65"/>
    <w:rsid w:val="00911914"/>
    <w:rsid w:val="00A642DE"/>
    <w:rsid w:val="00B47A5C"/>
    <w:rsid w:val="00C86716"/>
    <w:rsid w:val="00F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F33F"/>
  <w15:chartTrackingRefBased/>
  <w15:docId w15:val="{495A8C59-7E3F-4B33-9A8F-A85A182C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7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7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7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7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7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A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A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A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7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7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7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7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7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7A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7A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7A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7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7A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7A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70A19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7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Agudelo</dc:creator>
  <cp:keywords/>
  <dc:description/>
  <cp:lastModifiedBy>b12s306</cp:lastModifiedBy>
  <cp:revision>3</cp:revision>
  <dcterms:created xsi:type="dcterms:W3CDTF">2024-10-23T18:46:00Z</dcterms:created>
  <dcterms:modified xsi:type="dcterms:W3CDTF">2024-10-23T21:21:00Z</dcterms:modified>
</cp:coreProperties>
</file>