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1D246A" w14:textId="7818861E" w:rsidR="004E7AE3" w:rsidRDefault="00EC29E4">
      <w:pPr>
        <w:rPr>
          <w:lang w:val="en-US"/>
        </w:rPr>
      </w:pPr>
      <w:r>
        <w:rPr>
          <w:lang w:val="en-US"/>
        </w:rPr>
        <w:t xml:space="preserve">DSA in </w:t>
      </w:r>
      <w:proofErr w:type="spellStart"/>
      <w:r>
        <w:rPr>
          <w:lang w:val="en-US"/>
        </w:rPr>
        <w:t>cpp</w:t>
      </w:r>
      <w:proofErr w:type="spellEnd"/>
      <w:r>
        <w:rPr>
          <w:lang w:val="en-US"/>
        </w:rPr>
        <w:t>:</w:t>
      </w:r>
      <w:r w:rsidR="007C1C86">
        <w:rPr>
          <w:lang w:val="en-US"/>
        </w:rPr>
        <w:br/>
        <w:t xml:space="preserve">link: </w:t>
      </w:r>
      <w:r w:rsidR="007C1C86" w:rsidRPr="007C1C86">
        <w:rPr>
          <w:lang w:val="en-US"/>
        </w:rPr>
        <w:t>https://www.geeksforgeeks.org/learn-dsa-in-cpp/</w:t>
      </w:r>
    </w:p>
    <w:p w14:paraId="7BDA2223" w14:textId="59D1EFC6" w:rsidR="00EC29E4" w:rsidRDefault="00EC29E4">
      <w:r w:rsidRPr="00EC29E4">
        <w:t>Data Structures and Algorithms (DSA) are fundamental parts of computer science that allow you to store, organize, and process data in ways that maximize performance.</w:t>
      </w:r>
    </w:p>
    <w:p w14:paraId="003A3872" w14:textId="77777777" w:rsidR="00EC29E4" w:rsidRPr="00EC29E4" w:rsidRDefault="00EC29E4" w:rsidP="00EC29E4">
      <w:r w:rsidRPr="00EC29E4">
        <w:t>C++ is a powerful and high-performance programming language used for system/software development and game programming. Learning DSA in C++ instead of any other language have many advantages such as:</w:t>
      </w:r>
    </w:p>
    <w:p w14:paraId="54940B62" w14:textId="77777777" w:rsidR="00EC29E4" w:rsidRPr="00EC29E4" w:rsidRDefault="00EC29E4" w:rsidP="00EC29E4">
      <w:pPr>
        <w:numPr>
          <w:ilvl w:val="0"/>
          <w:numId w:val="1"/>
        </w:numPr>
      </w:pPr>
      <w:r w:rsidRPr="00EC29E4">
        <w:rPr>
          <w:b/>
          <w:bCs/>
        </w:rPr>
        <w:t>Memory Management: </w:t>
      </w:r>
      <w:r w:rsidRPr="00EC29E4">
        <w:t>Learning DSA in C++ gives you a deep knowledge of lower-level memory management which improves your understanding of data structures.</w:t>
      </w:r>
    </w:p>
    <w:p w14:paraId="4E85A19E" w14:textId="77777777" w:rsidR="00EC29E4" w:rsidRPr="00EC29E4" w:rsidRDefault="00EC29E4" w:rsidP="00EC29E4">
      <w:pPr>
        <w:numPr>
          <w:ilvl w:val="0"/>
          <w:numId w:val="2"/>
        </w:numPr>
      </w:pPr>
      <w:r w:rsidRPr="00EC29E4">
        <w:rPr>
          <w:b/>
          <w:bCs/>
        </w:rPr>
        <w:t>Versatile</w:t>
      </w:r>
      <w:r w:rsidRPr="00EC29E4">
        <w:t>: Knowledge of DSA</w:t>
      </w:r>
      <w:r w:rsidRPr="00EC29E4">
        <w:rPr>
          <w:b/>
          <w:bCs/>
        </w:rPr>
        <w:t> </w:t>
      </w:r>
      <w:r w:rsidRPr="00EC29E4">
        <w:t>in C++ is versatile and can be transferred to other languages, as many modern languages are built on similar syntax.</w:t>
      </w:r>
    </w:p>
    <w:p w14:paraId="77960BA7" w14:textId="77777777" w:rsidR="00EC29E4" w:rsidRPr="00EC29E4" w:rsidRDefault="00EC29E4" w:rsidP="00EC29E4">
      <w:pPr>
        <w:numPr>
          <w:ilvl w:val="0"/>
          <w:numId w:val="3"/>
        </w:numPr>
      </w:pPr>
      <w:r w:rsidRPr="00EC29E4">
        <w:rPr>
          <w:b/>
          <w:bCs/>
        </w:rPr>
        <w:t>Competitive Programming: </w:t>
      </w:r>
      <w:r w:rsidRPr="00EC29E4">
        <w:t>C++ is widely used in competitive programming</w:t>
      </w:r>
      <w:r w:rsidRPr="00EC29E4">
        <w:rPr>
          <w:b/>
          <w:bCs/>
        </w:rPr>
        <w:t> </w:t>
      </w:r>
      <w:r w:rsidRPr="00EC29E4">
        <w:t>due to its speed and rich set of libraries allowing you to take an edge is problem-solving.</w:t>
      </w:r>
    </w:p>
    <w:p w14:paraId="5249FD07" w14:textId="77777777" w:rsidR="00EC29E4" w:rsidRPr="00EC29E4" w:rsidRDefault="00EC29E4" w:rsidP="00EC29E4">
      <w:pPr>
        <w:numPr>
          <w:ilvl w:val="0"/>
          <w:numId w:val="4"/>
        </w:numPr>
      </w:pPr>
      <w:r w:rsidRPr="00EC29E4">
        <w:rPr>
          <w:b/>
          <w:bCs/>
        </w:rPr>
        <w:t>Object Oriented:</w:t>
      </w:r>
      <w:r w:rsidRPr="00EC29E4">
        <w:t> C++ allows you to implement data structures as classes, making your code closer to the real implementations of data structures.</w:t>
      </w:r>
    </w:p>
    <w:p w14:paraId="0736229C" w14:textId="77777777" w:rsidR="00EC29E4" w:rsidRPr="00EC29E4" w:rsidRDefault="00EC29E4" w:rsidP="00EC29E4">
      <w:pPr>
        <w:shd w:val="clear" w:color="auto" w:fill="FFFFFF"/>
        <w:spacing w:after="0" w:line="240" w:lineRule="auto"/>
        <w:textAlignment w:val="baseline"/>
        <w:outlineLvl w:val="1"/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36"/>
          <w:szCs w:val="36"/>
          <w:lang w:eastAsia="en-IN"/>
          <w14:ligatures w14:val="none"/>
        </w:rPr>
      </w:pPr>
      <w:r w:rsidRPr="00EC29E4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36"/>
          <w:szCs w:val="36"/>
          <w:bdr w:val="none" w:sz="0" w:space="0" w:color="auto" w:frame="1"/>
          <w:lang w:eastAsia="en-IN"/>
          <w14:ligatures w14:val="none"/>
        </w:rPr>
        <w:t>Asymptotic Analysis of Algorithms</w:t>
      </w:r>
    </w:p>
    <w:p w14:paraId="42DA69CD" w14:textId="77777777" w:rsidR="00EC29E4" w:rsidRPr="00EC29E4" w:rsidRDefault="00EC29E4" w:rsidP="00EC29E4">
      <w:pPr>
        <w:shd w:val="clear" w:color="auto" w:fill="FFFFFF"/>
        <w:spacing w:after="0" w:line="240" w:lineRule="auto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lang w:eastAsia="en-IN"/>
          <w14:ligatures w14:val="none"/>
        </w:rPr>
      </w:pPr>
      <w:r w:rsidRPr="00EC29E4"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Asymptotic analysis of algorithms is a method used to evaluate the performance and efficiency of an algorithm. It evaluates how the execution time or memory requirements of an algorithm grow as the input size increases.</w:t>
      </w:r>
    </w:p>
    <w:p w14:paraId="175B972C" w14:textId="77777777" w:rsidR="00EC29E4" w:rsidRPr="00EC29E4" w:rsidRDefault="00EC29E4">
      <w:pPr>
        <w:rPr>
          <w:lang w:val="en-US"/>
        </w:rPr>
      </w:pPr>
    </w:p>
    <w:sectPr w:rsidR="00EC29E4" w:rsidRPr="00EC29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CA16643"/>
    <w:multiLevelType w:val="multilevel"/>
    <w:tmpl w:val="B9A22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731417950">
    <w:abstractNumId w:val="0"/>
    <w:lvlOverride w:ilvl="0">
      <w:startOverride w:val="1"/>
    </w:lvlOverride>
  </w:num>
  <w:num w:numId="2" w16cid:durableId="1647735410">
    <w:abstractNumId w:val="0"/>
    <w:lvlOverride w:ilvl="0">
      <w:startOverride w:val="2"/>
    </w:lvlOverride>
  </w:num>
  <w:num w:numId="3" w16cid:durableId="1203790578">
    <w:abstractNumId w:val="0"/>
    <w:lvlOverride w:ilvl="0">
      <w:startOverride w:val="3"/>
    </w:lvlOverride>
  </w:num>
  <w:num w:numId="4" w16cid:durableId="927888124">
    <w:abstractNumId w:val="0"/>
    <w:lvlOverride w:ilvl="0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AE3"/>
    <w:rsid w:val="002E14A8"/>
    <w:rsid w:val="004E7AE3"/>
    <w:rsid w:val="007C1C86"/>
    <w:rsid w:val="00810307"/>
    <w:rsid w:val="00EC29E4"/>
    <w:rsid w:val="00F53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A944D7"/>
  <w15:chartTrackingRefBased/>
  <w15:docId w15:val="{78EB8CF5-E3E8-446F-85A6-C51B0B3FC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7A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7A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7AE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7A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7AE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7A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7A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7A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7A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7AE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E7A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7AE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7AE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7AE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7AE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7AE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7AE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7AE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E7A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7A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7A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E7A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E7A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7AE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E7AE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7AE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7AE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7AE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E7AE3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EC29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247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5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9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192</Words>
  <Characters>1100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Jahnavi Yerramelli</dc:creator>
  <cp:keywords/>
  <dc:description/>
  <cp:lastModifiedBy>Jahnavi Yerramelli</cp:lastModifiedBy>
  <cp:revision>3</cp:revision>
  <dcterms:created xsi:type="dcterms:W3CDTF">2025-06-05T16:41:00Z</dcterms:created>
  <dcterms:modified xsi:type="dcterms:W3CDTF">2025-06-05T16:59:00Z</dcterms:modified>
</cp:coreProperties>
</file>