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1705" w:rsidRDefault="00D61705" w14:paraId="466E9982" w14:textId="77777777">
      <w:pPr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D61705" w:rsidRDefault="00707FDB" w14:paraId="1C03EA11" w14:textId="77777777">
      <w:pPr>
        <w:widowControl/>
        <w:spacing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Model Development Phase Template</w:t>
      </w:r>
    </w:p>
    <w:p w:rsidR="00D61705" w:rsidRDefault="00D61705" w14:paraId="5D375FD9" w14:textId="77777777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1705" w:rsidTr="26EE1ECF" w14:paraId="75533D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705" w:rsidRDefault="00707FDB" w14:paraId="3064E13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705" w:rsidRDefault="00707FDB" w14:paraId="292115E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March 2024</w:t>
            </w:r>
          </w:p>
        </w:tc>
      </w:tr>
      <w:tr w:rsidR="00D61705" w:rsidTr="26EE1ECF" w14:paraId="1D035F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705" w:rsidRDefault="00707FDB" w14:paraId="156E22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705" w:rsidRDefault="00A41E41" w14:paraId="3D37B40E" w14:textId="42145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46819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WTID1749710222</w:t>
            </w:r>
          </w:p>
        </w:tc>
      </w:tr>
      <w:tr w:rsidR="00D61705" w:rsidTr="26EE1ECF" w14:paraId="3FC61D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705" w:rsidRDefault="00707FDB" w14:paraId="257524E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705" w:rsidP="26EE1ECF" w:rsidRDefault="0066499B" w14:paraId="1A155762" w14:textId="3BAB875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6EE1ECF" w:rsidR="26EE1EC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Unlocking Silent Signals: Decoding Body Language with </w:t>
            </w:r>
            <w:r w:rsidRPr="26EE1ECF" w:rsidR="26EE1EC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Mediapipe</w:t>
            </w:r>
          </w:p>
        </w:tc>
      </w:tr>
      <w:tr w:rsidR="00D61705" w:rsidTr="26EE1ECF" w14:paraId="073A67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705" w:rsidRDefault="00707FDB" w14:paraId="2E68609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705" w:rsidRDefault="00707FDB" w14:paraId="754F88A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 Marks</w:t>
            </w:r>
          </w:p>
        </w:tc>
      </w:tr>
    </w:tbl>
    <w:p w:rsidR="00D61705" w:rsidRDefault="00D61705" w14:paraId="66942001" w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D61705" w:rsidRDefault="00707FDB" w14:paraId="5B9CA239" w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Feature Selection Report Template</w:t>
      </w:r>
    </w:p>
    <w:p w:rsidR="00D61705" w:rsidP="26EE1ECF" w:rsidRDefault="00707FDB" w14:paraId="23085913" w14:textId="77777777" w14:noSpellErr="1">
      <w:pPr>
        <w:widowControl w:val="1"/>
        <w:spacing w:after="160" w:line="27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26EE1ECF" w:rsidR="26EE1ECF">
        <w:rPr>
          <w:rFonts w:ascii="Times New Roman" w:hAnsi="Times New Roman" w:eastAsia="Times New Roman" w:cs="Times New Roman"/>
          <w:sz w:val="24"/>
          <w:szCs w:val="24"/>
          <w:lang w:val="en-US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:rsidR="00573884" w:rsidRDefault="00573884" w14:paraId="3D858AFC" w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D61705" w:rsidTr="26EE1ECF" w14:paraId="0BE09A99" w14:textId="77777777">
        <w:trPr>
          <w:trHeight w:val="724"/>
        </w:trPr>
        <w:tc>
          <w:tcPr>
            <w:tcW w:w="13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61705" w:rsidRDefault="00707FDB" w14:paraId="514D7217" w14:textId="77777777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61705" w:rsidRDefault="00707FDB" w14:paraId="231EBC1E" w14:textId="77777777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61705" w:rsidRDefault="00707FDB" w14:paraId="6D23839E" w14:textId="77777777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61705" w:rsidRDefault="00707FDB" w14:paraId="067D317F" w14:textId="77777777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D61705" w:rsidTr="26EE1ECF" w14:paraId="582273E6" w14:textId="77777777">
        <w:trPr>
          <w:trHeight w:val="1055"/>
        </w:trPr>
        <w:tc>
          <w:tcPr>
            <w:tcW w:w="13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1705" w:rsidRDefault="00FD5828" w14:paraId="4297A1AB" w14:textId="49C8F6D8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 w:rsidRPr="00FD5828"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pose_0_x</w:t>
            </w:r>
          </w:p>
        </w:tc>
        <w:tc>
          <w:tcPr>
            <w:tcW w:w="18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1705" w:rsidP="00687227" w:rsidRDefault="00F82A86" w14:paraId="4E21FEE7" w14:textId="4F747D01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 w:rsidRPr="00F82A86"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x-coordinate of the 1st pose landmark (nose)</w:t>
            </w:r>
          </w:p>
        </w:tc>
        <w:tc>
          <w:tcPr>
            <w:tcW w:w="20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1705" w:rsidP="00F82A86" w:rsidRDefault="00707FDB" w14:paraId="093CBF56" w14:textId="44C6962C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1705" w:rsidP="26EE1ECF" w:rsidRDefault="00687227" w14:paraId="7A84EA6E" w14:textId="47ADFD94" w14:noSpellErr="1">
            <w:pPr>
              <w:widowControl w:val="1"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</w:pPr>
            <w:r w:rsidRPr="26EE1ECF" w:rsidR="26EE1ECF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  <w:lang w:val="en-US"/>
              </w:rPr>
              <w:t>It's key for head direction</w:t>
            </w:r>
          </w:p>
        </w:tc>
      </w:tr>
      <w:tr w:rsidR="00D61705" w:rsidTr="26EE1ECF" w14:paraId="03085A51" w14:textId="77777777">
        <w:trPr>
          <w:trHeight w:val="1055"/>
        </w:trPr>
        <w:tc>
          <w:tcPr>
            <w:tcW w:w="13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1705" w:rsidRDefault="00D67AF7" w14:paraId="3CC514CC" w14:textId="20F34999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 w:rsidRPr="00D67AF7"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pose_0_visibility</w:t>
            </w:r>
          </w:p>
        </w:tc>
        <w:tc>
          <w:tcPr>
            <w:tcW w:w="18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1705" w:rsidP="008A5DC8" w:rsidRDefault="0021509C" w14:paraId="6FBBB291" w14:textId="6F765CA8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 w:rsidRPr="0021509C"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Confidence for the same landmark</w:t>
            </w:r>
          </w:p>
        </w:tc>
        <w:tc>
          <w:tcPr>
            <w:tcW w:w="20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1705" w:rsidP="008A5DC8" w:rsidRDefault="00707FDB" w14:paraId="0EBE6A6D" w14:textId="2760E9AC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1705" w:rsidP="008A5DC8" w:rsidRDefault="008A5DC8" w14:paraId="3A0593EA" w14:textId="23D6EBCE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 w:rsidRPr="008A5DC8"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Often low visibility, noisy</w:t>
            </w:r>
          </w:p>
        </w:tc>
      </w:tr>
      <w:tr w:rsidR="00D61705" w:rsidTr="26EE1ECF" w14:paraId="77D9A657" w14:textId="77777777">
        <w:trPr>
          <w:trHeight w:val="1055"/>
        </w:trPr>
        <w:tc>
          <w:tcPr>
            <w:tcW w:w="13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95126D" w:rsidR="00D61705" w:rsidRDefault="0095126D" w14:paraId="727D94E3" w14:textId="06BD2EA2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</w:pPr>
            <w:r w:rsidRPr="0095126D"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  <w:t>face_50_y</w:t>
            </w:r>
          </w:p>
        </w:tc>
        <w:tc>
          <w:tcPr>
            <w:tcW w:w="18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912F13" w:rsidR="00D61705" w:rsidP="00912F13" w:rsidRDefault="00912F13" w14:paraId="56C5C2E6" w14:textId="3F9B4ACF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</w:pPr>
            <w:r w:rsidRPr="00912F13"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  <w:t>y-coordinate of a cheekbone landmark</w:t>
            </w:r>
          </w:p>
        </w:tc>
        <w:tc>
          <w:tcPr>
            <w:tcW w:w="20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912F13" w:rsidR="00D61705" w:rsidP="00912F13" w:rsidRDefault="00912F13" w14:paraId="7BD2DAD3" w14:textId="7DBFEDC5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</w:pPr>
            <w:r w:rsidRPr="00912F13"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F1203D" w:rsidR="00D61705" w:rsidP="00912F13" w:rsidRDefault="00F1203D" w14:paraId="248405A7" w14:textId="418A3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</w:pPr>
            <w:r w:rsidRPr="00F1203D"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  <w:t>Relevant to expression</w:t>
            </w:r>
          </w:p>
        </w:tc>
      </w:tr>
      <w:tr w:rsidR="00F1203D" w:rsidTr="26EE1ECF" w14:paraId="4188C614" w14:textId="77777777">
        <w:trPr>
          <w:trHeight w:val="1055"/>
        </w:trPr>
        <w:tc>
          <w:tcPr>
            <w:tcW w:w="13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95126D" w:rsidR="00F1203D" w:rsidRDefault="00CE19B8" w14:paraId="021FB97F" w14:textId="09380308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</w:pPr>
            <w:r w:rsidRPr="00CE19B8"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  <w:t>face_200_z</w:t>
            </w:r>
          </w:p>
        </w:tc>
        <w:tc>
          <w:tcPr>
            <w:tcW w:w="18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912F13" w:rsidR="00F1203D" w:rsidP="00912F13" w:rsidRDefault="00CE19B8" w14:paraId="161BF928" w14:textId="5AF9B334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</w:pPr>
            <w:r w:rsidRPr="00CE19B8"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  <w:t>depth of eyebrow area landmark</w:t>
            </w:r>
          </w:p>
        </w:tc>
        <w:tc>
          <w:tcPr>
            <w:tcW w:w="20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912F13" w:rsidR="00F1203D" w:rsidP="00912F13" w:rsidRDefault="00CE19B8" w14:paraId="4A3239F7" w14:textId="2AC66F3A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</w:pPr>
            <w:r w:rsidRPr="00CE19B8"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F1203D" w:rsidR="00F1203D" w:rsidP="00912F13" w:rsidRDefault="001813DA" w14:paraId="03E69FB0" w14:textId="3B400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</w:pPr>
            <w:r w:rsidRPr="001813DA"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  <w:t>Useful in emotion detection</w:t>
            </w:r>
          </w:p>
        </w:tc>
      </w:tr>
    </w:tbl>
    <w:p w:rsidR="00D61705" w:rsidRDefault="00764228" w14:paraId="73CF4D2A" w14:textId="74AF14D5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 w:rsidRPr="00764228">
        <w:rPr>
          <w:rFonts w:ascii="Times New Roman" w:hAnsi="Times New Roman" w:eastAsia="Times New Roman" w:cs="Times New Roman"/>
          <w:b/>
          <w:sz w:val="24"/>
          <w:szCs w:val="24"/>
        </w:rPr>
        <w:t>current feature names (</w:t>
      </w:r>
      <w:r w:rsidR="00D62D65">
        <w:rPr>
          <w:rFonts w:ascii="Times New Roman" w:hAnsi="Times New Roman" w:eastAsia="Times New Roman" w:cs="Times New Roman"/>
          <w:b/>
          <w:sz w:val="24"/>
          <w:szCs w:val="24"/>
        </w:rPr>
        <w:t>class</w:t>
      </w:r>
      <w:r w:rsidR="00E66C94">
        <w:rPr>
          <w:rFonts w:ascii="Times New Roman" w:hAnsi="Times New Roman" w:eastAsia="Times New Roman" w:cs="Times New Roman"/>
          <w:b/>
          <w:sz w:val="24"/>
          <w:szCs w:val="24"/>
        </w:rPr>
        <w:t>,</w:t>
      </w:r>
      <w:r w:rsidR="00DC03F8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00764228">
        <w:rPr>
          <w:rFonts w:ascii="Times New Roman" w:hAnsi="Times New Roman" w:eastAsia="Times New Roman" w:cs="Times New Roman"/>
          <w:b/>
          <w:sz w:val="24"/>
          <w:szCs w:val="24"/>
        </w:rPr>
        <w:t>feature_1 to feature_2004)</w:t>
      </w:r>
    </w:p>
    <w:sectPr w:rsidR="00D61705">
      <w:headerReference w:type="default" r:id="rId6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678F1" w:rsidRDefault="003678F1" w14:paraId="6CB682C0" w14:textId="77777777">
      <w:r>
        <w:separator/>
      </w:r>
    </w:p>
  </w:endnote>
  <w:endnote w:type="continuationSeparator" w:id="0">
    <w:p w:rsidR="003678F1" w:rsidRDefault="003678F1" w14:paraId="41EDDBE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678F1" w:rsidRDefault="003678F1" w14:paraId="04F3F6ED" w14:textId="77777777">
      <w:r>
        <w:separator/>
      </w:r>
    </w:p>
  </w:footnote>
  <w:footnote w:type="continuationSeparator" w:id="0">
    <w:p w:rsidR="003678F1" w:rsidRDefault="003678F1" w14:paraId="2FEF239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D61705" w:rsidRDefault="00707FDB" w14:paraId="37C21D41" w14:textId="7777777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18E379B" wp14:editId="17F7EB2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D06348E" wp14:editId="121AF43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61705" w:rsidRDefault="00D61705" w14:paraId="2CE91178" w14:textId="77777777"/>
  <w:p w:rsidR="00D61705" w:rsidRDefault="00D61705" w14:paraId="044FEDAE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705"/>
    <w:rsid w:val="001813DA"/>
    <w:rsid w:val="0021509C"/>
    <w:rsid w:val="0023147B"/>
    <w:rsid w:val="003678F1"/>
    <w:rsid w:val="004A421A"/>
    <w:rsid w:val="00573884"/>
    <w:rsid w:val="0066499B"/>
    <w:rsid w:val="00687227"/>
    <w:rsid w:val="00707FDB"/>
    <w:rsid w:val="00764228"/>
    <w:rsid w:val="008A5DC8"/>
    <w:rsid w:val="00912F13"/>
    <w:rsid w:val="0095126D"/>
    <w:rsid w:val="00A41E41"/>
    <w:rsid w:val="00CC14B5"/>
    <w:rsid w:val="00CE19B8"/>
    <w:rsid w:val="00D61705"/>
    <w:rsid w:val="00D62D65"/>
    <w:rsid w:val="00D67AF7"/>
    <w:rsid w:val="00DC03F8"/>
    <w:rsid w:val="00E536CA"/>
    <w:rsid w:val="00E66C94"/>
    <w:rsid w:val="00EA1DC6"/>
    <w:rsid w:val="00F1203D"/>
    <w:rsid w:val="00F82A86"/>
    <w:rsid w:val="00FD5828"/>
    <w:rsid w:val="26E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259B"/>
  <w15:docId w15:val="{BBC2A36B-F696-4CD9-9F6C-BDCA60B9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raja sekar</dc:creator>
  <lastModifiedBy>Guest User</lastModifiedBy>
  <revision>24</revision>
  <dcterms:created xsi:type="dcterms:W3CDTF">2025-06-15T18:06:00.0000000Z</dcterms:created>
  <dcterms:modified xsi:type="dcterms:W3CDTF">2025-06-16T08:50:57.6636392Z</dcterms:modified>
</coreProperties>
</file>