
<file path=[Content_Types].xml><?xml version="1.0" encoding="utf-8"?>
<Types xmlns="http://schemas.openxmlformats.org/package/2006/content-types" xmlns:wp14="http://schemas.microsoft.com/office/word/2010/wordprocessingDrawing" xmlns:w16se="http://schemas.microsoft.com/office/word/2015/wordml/symex" xmlns:w14="http://schemas.microsoft.com/office/word/2010/wordml" xmlns:w15="http://schemas.microsoft.com/office/word/2012/wordml" xmlns:w16cid="http://schemas.microsoft.com/office/word/2016/wordml/cid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 wp14">
  <w:body>
    <!-- Modified by docx4j 6.1.0 (Apache licensed) using ORACLE_JRE JAXB in Oracle Java 1.8.0_121 on Windows 10 -->
    <w:tbl>
      <w:tblPr>
        <w:tblW w:w="0" w:type="auto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1142"/>
        <w:gridCol w:w="4057"/>
        <w:gridCol w:w="4162"/>
        <w:gridCol w:w="3642"/>
        <w:gridCol w:w="955"/>
      </w:tblGrid>
      <w:tr w:rsidRPr="00161082" w:rsidR="00286B96" w:rsidTr="00806392" w14:paraId="3F0FE90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9"/>
        </w:trPr>
        <w:tc>
          <w:tcPr>
            <w:tcW w:w="1230" w:type="dxa"/>
          </w:tcPr>
          <w:p w:rsidRPr="00161082" w:rsidR="00286B96" w:rsidP="00806392" w:rsidRDefault="00286B96" w14:paraId="402B6FA0" w14:textId="77777777">
            <w:pPr>
              <w:pStyle w:val="EmptyLayoutCell"/>
            </w:pPr>
          </w:p>
        </w:tc>
        <w:tc>
          <w:tcPr>
            <w:tcW w:w="4457" w:type="dxa"/>
          </w:tcPr>
          <w:p w:rsidRPr="00161082" w:rsidR="00286B96" w:rsidP="00806392" w:rsidRDefault="00286B96" w14:paraId="5D6627B6" w14:textId="77777777">
            <w:pPr>
              <w:pStyle w:val="EmptyLayoutCell"/>
            </w:pPr>
          </w:p>
        </w:tc>
        <w:tc>
          <w:tcPr>
            <w:tcW w:w="4608" w:type="dxa"/>
          </w:tcPr>
          <w:p w:rsidRPr="00161082" w:rsidR="00286B96" w:rsidP="00806392" w:rsidRDefault="00286B96" w14:paraId="330E621C" w14:textId="77777777">
            <w:pPr>
              <w:pStyle w:val="EmptyLayoutCell"/>
            </w:pPr>
          </w:p>
        </w:tc>
        <w:tc>
          <w:tcPr>
            <w:tcW w:w="4052" w:type="dxa"/>
          </w:tcPr>
          <w:p w:rsidRPr="00161082" w:rsidR="00286B96" w:rsidP="00806392" w:rsidRDefault="00286B96" w14:paraId="49D6A2B7" w14:textId="77777777">
            <w:pPr>
              <w:pStyle w:val="EmptyLayoutCell"/>
            </w:pPr>
            <w:bookmarkStart w:name="_GoBack" w:id="0"/>
            <w:bookmarkEnd w:id="0"/>
          </w:p>
        </w:tc>
        <w:tc>
          <w:tcPr>
            <w:tcW w:w="1045" w:type="dxa"/>
          </w:tcPr>
          <w:p w:rsidRPr="00161082" w:rsidR="00286B96" w:rsidP="00806392" w:rsidRDefault="00286B96" w14:paraId="4A2D1874" w14:textId="77777777">
            <w:pPr>
              <w:pStyle w:val="EmptyLayoutCell"/>
            </w:pPr>
          </w:p>
        </w:tc>
      </w:tr>
      <w:tr w:rsidRPr="00161082" w:rsidR="00286B96" w:rsidTr="00806392" w14:paraId="7C9B0C1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5392" w:type="dxa"/>
            <w:gridSpan w:val="5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firstRow="0" w:lastRow="0" w:firstColumn="0" w:lastColumn="0" w:noHBand="0" w:noVBand="0" w:val="0000"/>
            </w:tblPr>
            <w:tblGrid>
              <w:gridCol w:w="1688"/>
              <w:gridCol w:w="2870"/>
              <w:gridCol w:w="347"/>
              <w:gridCol w:w="5029"/>
              <w:gridCol w:w="1623"/>
              <w:gridCol w:w="1178"/>
              <w:gridCol w:w="1223"/>
            </w:tblGrid>
            <w:tr w:rsidRPr="00161082" w:rsidR="00286B96" w:rsidTr="00806392" w14:paraId="1DA7EB3C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15"/>
              </w:trPr>
              <w:tc>
                <w:tcPr>
                  <w:tcW w:w="1915" w:type="dxa"/>
                </w:tcPr>
                <w:p w:rsidRPr="00161082" w:rsidR="00286B96" w:rsidP="00806392" w:rsidRDefault="00286B96" w14:paraId="606C08BC" w14:textId="77777777">
                  <w:pPr>
                    <w:pStyle w:val="EmptyLayoutCell"/>
                  </w:pPr>
                </w:p>
              </w:tc>
              <w:tc>
                <w:tcPr>
                  <w:tcW w:w="3124" w:type="dxa"/>
                </w:tcPr>
                <w:p w:rsidRPr="00161082" w:rsidR="00286B96" w:rsidP="00806392" w:rsidRDefault="00286B96" w14:paraId="2B9807EA" w14:textId="77777777">
                  <w:pPr>
                    <w:pStyle w:val="EmptyLayoutCell"/>
                  </w:pPr>
                </w:p>
              </w:tc>
              <w:tc>
                <w:tcPr>
                  <w:tcW w:w="359" w:type="dxa"/>
                </w:tcPr>
                <w:p w:rsidRPr="00161082" w:rsidR="00286B96" w:rsidP="00806392" w:rsidRDefault="00286B96" w14:paraId="027459E7" w14:textId="77777777">
                  <w:pPr>
                    <w:pStyle w:val="EmptyLayoutCell"/>
                  </w:pPr>
                </w:p>
              </w:tc>
              <w:tc>
                <w:tcPr>
                  <w:tcW w:w="5514" w:type="dxa"/>
                </w:tcPr>
                <w:p w:rsidRPr="00161082" w:rsidR="00286B96" w:rsidP="00806392" w:rsidRDefault="00286B96" w14:paraId="44A9A7BE" w14:textId="77777777">
                  <w:pPr>
                    <w:pStyle w:val="EmptyLayoutCell"/>
                  </w:pPr>
                </w:p>
              </w:tc>
              <w:tc>
                <w:tcPr>
                  <w:tcW w:w="1793" w:type="dxa"/>
                </w:tcPr>
                <w:p w:rsidRPr="00161082" w:rsidR="00286B96" w:rsidP="00806392" w:rsidRDefault="00286B96" w14:paraId="3B95000A" w14:textId="77777777">
                  <w:pPr>
                    <w:pStyle w:val="EmptyLayoutCell"/>
                  </w:pPr>
                </w:p>
              </w:tc>
              <w:tc>
                <w:tcPr>
                  <w:tcW w:w="1297" w:type="dxa"/>
                </w:tcPr>
                <w:p w:rsidRPr="00161082" w:rsidR="00286B96" w:rsidP="00806392" w:rsidRDefault="00286B96" w14:paraId="5E2F4C35" w14:textId="77777777">
                  <w:pPr>
                    <w:pStyle w:val="EmptyLayoutCell"/>
                  </w:pPr>
                </w:p>
              </w:tc>
              <w:tc>
                <w:tcPr>
                  <w:tcW w:w="1388" w:type="dxa"/>
                </w:tcPr>
                <w:p w:rsidRPr="00161082" w:rsidR="00286B96" w:rsidP="00806392" w:rsidRDefault="00286B96" w14:paraId="578B7F85" w14:textId="77777777">
                  <w:pPr>
                    <w:pStyle w:val="EmptyLayoutCell"/>
                  </w:pPr>
                </w:p>
              </w:tc>
            </w:tr>
            <w:tr w:rsidRPr="00161082" w:rsidR="00286B96" w:rsidTr="00806392" w14:paraId="61577C9C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1915" w:type="dxa"/>
                </w:tcPr>
                <w:p w:rsidRPr="00161082" w:rsidR="00286B96" w:rsidP="00806392" w:rsidRDefault="00286B96" w14:paraId="4DF80F13" w14:textId="77777777">
                  <w:pPr>
                    <w:pStyle w:val="EmptyLayoutCell"/>
                  </w:pPr>
                </w:p>
              </w:tc>
              <w:tc>
                <w:tcPr>
                  <w:tcW w:w="12087" w:type="dxa"/>
                  <w:gridSpan w:val="5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firstRow="0" w:lastRow="0" w:firstColumn="0" w:lastColumn="0" w:noHBand="0" w:noVBand="0" w:val="0000"/>
                  </w:tblPr>
                  <w:tblGrid>
                    <w:gridCol w:w="11029"/>
                  </w:tblGrid>
                  <w:tr w:rsidRPr="00161082" w:rsidR="00286B96" w:rsidTr="00806392" w14:paraId="25A939BA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1812"/>
                    </w:trPr>
                    <w:tc>
                      <w:tcPr>
                        <w:tcW w:w="12089" w:type="dxa"/>
                        <w:tcBorders>
                          <w:top w:val="single" w:color="D3D3D3" w:sz="7" w:space="0"/>
                          <w:left w:val="single" w:color="D3D3D3" w:sz="7" w:space="0"/>
                          <w:bottom w:val="single" w:color="D3D3D3" w:sz="7" w:space="0"/>
                          <w:right w:val="single" w:color="D3D3D3" w:sz="7" w:space="0"/>
                        </w:tcBorders>
                        <w:shd w:val="clear" w:color="auto" w:fill="8DB3E2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Pr="00161082" w:rsidR="00286B96" w:rsidP="00806392" w:rsidRDefault="00027F25" w14:paraId="4067212C" w14:textId="1FA9FFE9">
                        <w:pPr>
                          <w:jc w:val="center"/>
                        </w:pPr>
                        <w:proofErr w:type="spellStart"/>
                        <w:r w:rsidRPr="00027F25"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cPortName</w:t>
                        </w:r>
                        <w:proofErr w:type="spellEnd"/>
                        <w:r w:rsidR="00286B96"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组合风险与绩效</w:t>
                        </w:r>
                      </w:p>
                      <w:p w:rsidRPr="00161082" w:rsidR="00286B96" w:rsidP="00806392" w:rsidRDefault="00286B96" w14:paraId="4F706395" w14:textId="77777777">
                        <w:pPr>
                          <w:jc w:val="center"/>
                        </w:pPr>
                        <w:r>
                          <w:rPr>
                            <w:rFonts w:ascii="宋体" w:hAnsi="宋体"/>
                            <w:b/>
                            <w:color w:val="FFFFFF"/>
                            <w:sz w:val="72"/>
                          </w:rPr>
                          <w:t>评估报告</w:t>
                        </w:r>
                      </w:p>
                    </w:tc>
                  </w:tr>
                </w:tbl>
                <w:p w:rsidRPr="00161082" w:rsidR="00286B96" w:rsidP="00806392" w:rsidRDefault="00286B96" w14:paraId="68184BF1" w14:textId="77777777"/>
              </w:tc>
              <w:tc>
                <w:tcPr>
                  <w:tcW w:w="1388" w:type="dxa"/>
                </w:tcPr>
                <w:p w:rsidRPr="00161082" w:rsidR="00286B96" w:rsidP="00806392" w:rsidRDefault="00286B96" w14:paraId="07263F4F" w14:textId="77777777">
                  <w:pPr>
                    <w:pStyle w:val="EmptyLayoutCell"/>
                  </w:pPr>
                </w:p>
              </w:tc>
            </w:tr>
            <w:tr w:rsidRPr="00161082" w:rsidR="00286B96" w:rsidTr="00806392" w14:paraId="34F09E73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4"/>
              </w:trPr>
              <w:tc>
                <w:tcPr>
                  <w:tcW w:w="1915" w:type="dxa"/>
                </w:tcPr>
                <w:p w:rsidRPr="00161082" w:rsidR="00286B96" w:rsidP="00806392" w:rsidRDefault="00286B96" w14:paraId="74544E60" w14:textId="77777777">
                  <w:pPr>
                    <w:pStyle w:val="EmptyLayoutCell"/>
                  </w:pPr>
                </w:p>
              </w:tc>
              <w:tc>
                <w:tcPr>
                  <w:tcW w:w="3124" w:type="dxa"/>
                </w:tcPr>
                <w:p w:rsidRPr="00161082" w:rsidR="00286B96" w:rsidP="00806392" w:rsidRDefault="00286B96" w14:paraId="614FB3AE" w14:textId="77777777">
                  <w:pPr>
                    <w:pStyle w:val="EmptyLayoutCell"/>
                  </w:pPr>
                </w:p>
              </w:tc>
              <w:tc>
                <w:tcPr>
                  <w:tcW w:w="359" w:type="dxa"/>
                </w:tcPr>
                <w:p w:rsidRPr="00161082" w:rsidR="00286B96" w:rsidP="00806392" w:rsidRDefault="00286B96" w14:paraId="49AD0F53" w14:textId="77777777">
                  <w:pPr>
                    <w:pStyle w:val="EmptyLayoutCell"/>
                  </w:pPr>
                </w:p>
              </w:tc>
              <w:tc>
                <w:tcPr>
                  <w:tcW w:w="5514" w:type="dxa"/>
                </w:tcPr>
                <w:p w:rsidRPr="00161082" w:rsidR="00286B96" w:rsidP="00806392" w:rsidRDefault="00286B96" w14:paraId="0F31B953" w14:textId="77777777">
                  <w:pPr>
                    <w:pStyle w:val="EmptyLayoutCell"/>
                  </w:pPr>
                </w:p>
              </w:tc>
              <w:tc>
                <w:tcPr>
                  <w:tcW w:w="1793" w:type="dxa"/>
                </w:tcPr>
                <w:p w:rsidRPr="00161082" w:rsidR="00286B96" w:rsidP="00806392" w:rsidRDefault="00286B96" w14:paraId="019F5449" w14:textId="77777777">
                  <w:pPr>
                    <w:pStyle w:val="EmptyLayoutCell"/>
                  </w:pPr>
                </w:p>
              </w:tc>
              <w:tc>
                <w:tcPr>
                  <w:tcW w:w="1297" w:type="dxa"/>
                </w:tcPr>
                <w:p w:rsidRPr="00161082" w:rsidR="00286B96" w:rsidP="00806392" w:rsidRDefault="00286B96" w14:paraId="587131A9" w14:textId="77777777">
                  <w:pPr>
                    <w:pStyle w:val="EmptyLayoutCell"/>
                  </w:pPr>
                </w:p>
              </w:tc>
              <w:tc>
                <w:tcPr>
                  <w:tcW w:w="1388" w:type="dxa"/>
                </w:tcPr>
                <w:p w:rsidRPr="00161082" w:rsidR="00286B96" w:rsidP="00806392" w:rsidRDefault="00286B96" w14:paraId="098B02A1" w14:textId="77777777">
                  <w:pPr>
                    <w:pStyle w:val="EmptyLayoutCell"/>
                  </w:pPr>
                </w:p>
              </w:tc>
            </w:tr>
            <w:tr w:rsidRPr="00161082" w:rsidR="00286B96" w:rsidTr="00806392" w14:paraId="59551E89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60"/>
              </w:trPr>
              <w:tc>
                <w:tcPr>
                  <w:tcW w:w="1915" w:type="dxa"/>
                </w:tcPr>
                <w:p w:rsidRPr="00161082" w:rsidR="00286B96" w:rsidP="00806392" w:rsidRDefault="00286B96" w14:paraId="0DFB71F4" w14:textId="77777777">
                  <w:pPr>
                    <w:pStyle w:val="EmptyLayoutCell"/>
                  </w:pPr>
                </w:p>
              </w:tc>
              <w:tc>
                <w:tcPr>
                  <w:tcW w:w="3124" w:type="dxa"/>
                </w:tcPr>
                <w:p w:rsidRPr="00161082" w:rsidR="00286B96" w:rsidP="00806392" w:rsidRDefault="00286B96" w14:paraId="024F5EC2" w14:textId="77777777">
                  <w:pPr>
                    <w:pStyle w:val="EmptyLayoutCell"/>
                  </w:pPr>
                </w:p>
              </w:tc>
              <w:tc>
                <w:tcPr>
                  <w:tcW w:w="7666" w:type="dxa"/>
                  <w:gridSpan w:val="3"/>
                </w:tcPr>
                <w:tbl>
                  <w:tblPr>
                    <w:tblW w:w="0" w:type="auto"/>
                    <w:tblCellMar>
                      <w:left w:w="0" w:type="dxa"/>
                      <w:right w:w="0" w:type="dxa"/>
                    </w:tblCellMar>
                    <w:tblLook w:firstRow="0" w:lastRow="0" w:firstColumn="0" w:lastColumn="0" w:noHBand="0" w:noVBand="0" w:val="0000"/>
                  </w:tblPr>
                  <w:tblGrid>
                    <w:gridCol w:w="6999"/>
                  </w:tblGrid>
                  <w:tr w:rsidRPr="00161082" w:rsidR="00286B96" w:rsidTr="00806392" w14:paraId="366FAB88" w14:textId="77777777"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rHeight w:val="882"/>
                    </w:trPr>
                    <w:tc>
                      <w:tcPr>
                        <w:tcW w:w="7667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  <w:vAlign w:val="center"/>
                      </w:tcPr>
                      <w:p w:rsidRPr="00161082" w:rsidR="00286B96" w:rsidP="00806392" w:rsidRDefault="00286B96" w14:paraId="39F2E609" w14:textId="77777777">
                        <w:r>
                          <w:rPr>
                            <w:rFonts w:ascii="黑体" w:hAnsi="黑体" w:eastAsia="黑体"/>
                            <w:color w:val="000000"/>
                            <w:sz w:val="24"/>
                          </w:rPr>
                          <w:t>报告期间:2017年08月01日-2017年08月31日</w:t>
                        </w:r>
                      </w:p>
                    </w:tc>
                  </w:tr>
                </w:tbl>
                <w:p w:rsidRPr="00161082" w:rsidR="00286B96" w:rsidP="00806392" w:rsidRDefault="00286B96" w14:paraId="75145D17" w14:textId="77777777"/>
              </w:tc>
              <w:tc>
                <w:tcPr>
                  <w:tcW w:w="1297" w:type="dxa"/>
                </w:tcPr>
                <w:p w:rsidRPr="00161082" w:rsidR="00286B96" w:rsidP="00806392" w:rsidRDefault="00286B96" w14:paraId="29442FA5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388" w:type="dxa"/>
                </w:tcPr>
                <w:p w:rsidRPr="00161082" w:rsidR="00286B96" w:rsidP="00806392" w:rsidRDefault="00286B96" w14:paraId="37E4A32F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  <w:tr w:rsidRPr="00161082" w:rsidR="00286B96" w:rsidTr="00806392" w14:paraId="51C4CDEB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965"/>
              </w:trPr>
              <w:tc>
                <w:tcPr>
                  <w:tcW w:w="1915" w:type="dxa"/>
                </w:tcPr>
                <w:p w:rsidRPr="00161082" w:rsidR="00286B96" w:rsidP="00806392" w:rsidRDefault="00286B96" w14:paraId="31814D28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124" w:type="dxa"/>
                </w:tcPr>
                <w:p w:rsidRPr="00161082" w:rsidR="00286B96" w:rsidP="00806392" w:rsidRDefault="00286B96" w14:paraId="4879B3C6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59" w:type="dxa"/>
                </w:tcPr>
                <w:p w:rsidRPr="00161082" w:rsidR="00286B96" w:rsidP="00806392" w:rsidRDefault="00286B96" w14:paraId="7FF28E44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5514" w:type="dxa"/>
                </w:tcPr>
                <w:p w:rsidRPr="00161082" w:rsidR="00286B96" w:rsidP="00806392" w:rsidRDefault="00286B96" w14:paraId="1748B0A8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793" w:type="dxa"/>
                </w:tcPr>
                <w:p w:rsidRPr="00161082" w:rsidR="00286B96" w:rsidP="00806392" w:rsidRDefault="00286B96" w14:paraId="5AADCA83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297" w:type="dxa"/>
                </w:tcPr>
                <w:p w:rsidRPr="00161082" w:rsidR="00286B96" w:rsidP="00806392" w:rsidRDefault="00286B96" w14:paraId="583EE73E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1388" w:type="dxa"/>
                </w:tcPr>
                <w:p w:rsidRPr="00161082" w:rsidR="00286B96" w:rsidP="00806392" w:rsidRDefault="00286B96" w14:paraId="003A25B2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</w:tr>
            <w:tr w:rsidRPr="00161082" w:rsidR="00286B96" w:rsidTr="00806392" w14:paraId="34C2306A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55"/>
              </w:trPr>
              <w:tc>
                <w:tcPr>
                  <w:tcW w:w="1915" w:type="dxa"/>
                </w:tcPr>
                <w:p w:rsidRPr="00161082" w:rsidR="00286B96" w:rsidP="00806392" w:rsidRDefault="00286B96" w14:paraId="061C8951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124" w:type="dxa"/>
                </w:tcPr>
                <w:p w:rsidRPr="00161082" w:rsidR="00286B96" w:rsidP="00806392" w:rsidRDefault="00286B96" w14:paraId="0FCC9B3B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359" w:type="dxa"/>
                </w:tcPr>
                <w:p w:rsidRPr="00161082" w:rsidR="00286B96" w:rsidP="00806392" w:rsidRDefault="00286B96" w14:paraId="376BDFC1" w14:textId="77777777">
                  <w:pPr>
                    <w:pStyle w:val="EmptyLayoutCell"/>
                    <w:rPr>
                      <w:lang w:eastAsia="zh-CN"/>
                    </w:rPr>
                  </w:pPr>
                </w:p>
              </w:tc>
              <w:tc>
                <w:tcPr>
                  <w:tcW w:w="5514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Pr="00161082" w:rsidR="00286B96" w:rsidP="00806392" w:rsidRDefault="00286B96" w14:paraId="4073C73B" w14:textId="77777777"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建行图标处</w:t>
                  </w:r>
                </w:p>
              </w:tc>
              <w:tc>
                <w:tcPr>
                  <w:tcW w:w="1793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Pr="00161082" w:rsidR="00286B96" w:rsidP="00806392" w:rsidRDefault="00286B96" w14:paraId="34AEED4A" w14:textId="77777777">
                  <w:pPr>
                    <w:pStyle w:val="EmptyLayoutCell"/>
                  </w:pPr>
                </w:p>
              </w:tc>
              <w:tc>
                <w:tcPr>
                  <w:tcW w:w="1297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Pr="00161082" w:rsidR="00286B96" w:rsidP="00806392" w:rsidRDefault="00286B96" w14:paraId="35D1F4F8" w14:textId="77777777">
                  <w:pPr>
                    <w:pStyle w:val="EmptyLayoutCell"/>
                  </w:pPr>
                </w:p>
              </w:tc>
              <w:tc>
                <w:tcPr>
                  <w:tcW w:w="1388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:rsidRPr="00161082" w:rsidR="00286B96" w:rsidP="00806392" w:rsidRDefault="00286B96" w14:paraId="52AF93B4" w14:textId="77777777">
                  <w:pPr>
                    <w:pStyle w:val="EmptyLayoutCell"/>
                  </w:pPr>
                </w:p>
              </w:tc>
            </w:tr>
            <w:tr w:rsidRPr="00161082" w:rsidR="00286B96" w:rsidTr="00806392" w14:paraId="694C9416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24"/>
              </w:trPr>
              <w:tc>
                <w:tcPr>
                  <w:tcW w:w="1915" w:type="dxa"/>
                </w:tcPr>
                <w:p w:rsidRPr="00161082" w:rsidR="00286B96" w:rsidP="00806392" w:rsidRDefault="00286B96" w14:paraId="18C82C0D" w14:textId="77777777">
                  <w:pPr>
                    <w:pStyle w:val="EmptyLayoutCell"/>
                  </w:pPr>
                </w:p>
              </w:tc>
              <w:tc>
                <w:tcPr>
                  <w:tcW w:w="3124" w:type="dxa"/>
                </w:tcPr>
                <w:p w:rsidRPr="00161082" w:rsidR="00286B96" w:rsidP="00806392" w:rsidRDefault="00286B96" w14:paraId="524EA485" w14:textId="77777777">
                  <w:pPr>
                    <w:pStyle w:val="EmptyLayoutCell"/>
                  </w:pPr>
                </w:p>
              </w:tc>
              <w:tc>
                <w:tcPr>
                  <w:tcW w:w="359" w:type="dxa"/>
                </w:tcPr>
                <w:p w:rsidRPr="00161082" w:rsidR="00286B96" w:rsidP="00806392" w:rsidRDefault="00286B96" w14:paraId="2E0A6C31" w14:textId="77777777">
                  <w:pPr>
                    <w:pStyle w:val="EmptyLayoutCell"/>
                  </w:pPr>
                </w:p>
              </w:tc>
              <w:tc>
                <w:tcPr>
                  <w:tcW w:w="5514" w:type="dxa"/>
                </w:tcPr>
                <w:p w:rsidRPr="00161082" w:rsidR="00286B96" w:rsidP="00806392" w:rsidRDefault="00286B96" w14:paraId="60E56087" w14:textId="77777777">
                  <w:pPr>
                    <w:pStyle w:val="EmptyLayoutCell"/>
                  </w:pPr>
                </w:p>
              </w:tc>
              <w:tc>
                <w:tcPr>
                  <w:tcW w:w="1793" w:type="dxa"/>
                </w:tcPr>
                <w:p w:rsidRPr="00161082" w:rsidR="00286B96" w:rsidP="00806392" w:rsidRDefault="00286B96" w14:paraId="5AB4F4E1" w14:textId="77777777">
                  <w:pPr>
                    <w:pStyle w:val="EmptyLayoutCell"/>
                  </w:pPr>
                </w:p>
              </w:tc>
              <w:tc>
                <w:tcPr>
                  <w:tcW w:w="1297" w:type="dxa"/>
                </w:tcPr>
                <w:p w:rsidRPr="00161082" w:rsidR="00286B96" w:rsidP="00806392" w:rsidRDefault="00286B96" w14:paraId="6B2353C5" w14:textId="77777777">
                  <w:pPr>
                    <w:pStyle w:val="EmptyLayoutCell"/>
                  </w:pPr>
                </w:p>
              </w:tc>
              <w:tc>
                <w:tcPr>
                  <w:tcW w:w="1388" w:type="dxa"/>
                </w:tcPr>
                <w:p w:rsidRPr="00161082" w:rsidR="00286B96" w:rsidP="00806392" w:rsidRDefault="00286B96" w14:paraId="4551AC52" w14:textId="77777777">
                  <w:pPr>
                    <w:pStyle w:val="EmptyLayoutCell"/>
                  </w:pPr>
                </w:p>
              </w:tc>
            </w:tr>
          </w:tbl>
          <w:p w:rsidRPr="00161082" w:rsidR="00286B96" w:rsidP="00806392" w:rsidRDefault="00286B96" w14:paraId="39DA0914" w14:textId="77777777"/>
        </w:tc>
      </w:tr>
    </w:tbl>
    <w:p w:rsidR="00E133C2" w:rsidP="00286B96" w:rsidRDefault="00E133C2" w14:paraId="59EA5AD4" w14:textId="4BFAD977"/>
    <w:tbl>
      <w:tblPr>
        <w:tblW w:w="15410" w:type="dxa"/>
        <w:tblCellMar>
          <w:left w:w="0" w:type="dxa"/>
          <w:right w:w="0" w:type="dxa"/>
        </w:tblCellMar>
        <w:tblLook w:firstRow="0" w:lastRow="0" w:firstColumn="0" w:lastColumn="0" w:noHBand="0" w:noVBand="0" w:val="0000"/>
      </w:tblPr>
      <w:tblGrid>
        <w:gridCol w:w="203"/>
        <w:gridCol w:w="353"/>
        <w:gridCol w:w="16"/>
        <w:gridCol w:w="4782"/>
        <w:gridCol w:w="221"/>
        <w:gridCol w:w="192"/>
        <w:gridCol w:w="6"/>
        <w:gridCol w:w="116"/>
        <w:gridCol w:w="120"/>
        <w:gridCol w:w="203"/>
        <w:gridCol w:w="124"/>
        <w:gridCol w:w="381"/>
        <w:gridCol w:w="81"/>
        <w:gridCol w:w="22"/>
        <w:gridCol w:w="416"/>
        <w:gridCol w:w="81"/>
        <w:gridCol w:w="62"/>
        <w:gridCol w:w="49"/>
        <w:gridCol w:w="36"/>
        <w:gridCol w:w="226"/>
        <w:gridCol w:w="204"/>
        <w:gridCol w:w="32"/>
        <w:gridCol w:w="32"/>
        <w:gridCol w:w="49"/>
        <w:gridCol w:w="36"/>
        <w:gridCol w:w="242"/>
        <w:gridCol w:w="225"/>
        <w:gridCol w:w="32"/>
        <w:gridCol w:w="522"/>
        <w:gridCol w:w="728"/>
        <w:gridCol w:w="39"/>
        <w:gridCol w:w="599"/>
        <w:gridCol w:w="191"/>
        <w:gridCol w:w="33"/>
        <w:gridCol w:w="28"/>
        <w:gridCol w:w="469"/>
        <w:gridCol w:w="44"/>
        <w:gridCol w:w="17"/>
        <w:gridCol w:w="152"/>
        <w:gridCol w:w="10"/>
        <w:gridCol w:w="211"/>
        <w:gridCol w:w="68"/>
        <w:gridCol w:w="536"/>
        <w:gridCol w:w="49"/>
        <w:gridCol w:w="18"/>
        <w:gridCol w:w="173"/>
        <w:gridCol w:w="28"/>
        <w:gridCol w:w="273"/>
        <w:gridCol w:w="128"/>
        <w:gridCol w:w="15"/>
        <w:gridCol w:w="55"/>
        <w:gridCol w:w="268"/>
        <w:gridCol w:w="400"/>
        <w:gridCol w:w="356"/>
        <w:gridCol w:w="19"/>
        <w:gridCol w:w="1439"/>
      </w:tblGrid>
      <w:tr w:rsidRPr="00161082" w:rsidR="00286B96" w:rsidTr="00286B96" w14:paraId="615BD69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452" w:type="dxa"/>
          <w:trHeight w:val="360"/>
        </w:trPr>
        <w:tc>
          <w:tcPr>
            <w:tcW w:w="13958" w:type="dxa"/>
            <w:gridSpan w:val="5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firstRow="0" w:lastRow="0" w:firstColumn="0" w:lastColumn="0" w:noHBand="0" w:noVBand="0" w:val="0000"/>
            </w:tblPr>
            <w:tblGrid>
              <w:gridCol w:w="13952"/>
            </w:tblGrid>
            <w:tr w:rsidRPr="00161082" w:rsidR="00286B96" w:rsidTr="00806392" w14:paraId="353D37F6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153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55E45FD4" w14:textId="77777777">
                  <w:r>
                    <w:rPr>
                      <w:rFonts w:ascii="宋体" w:hAnsi="宋体"/>
                      <w:b/>
                      <w:color w:val="000000"/>
                      <w:sz w:val="24"/>
                    </w:rPr>
                    <w:lastRenderedPageBreak/>
                    <w:t>一、组合基本信息</w:t>
                  </w:r>
                </w:p>
              </w:tc>
            </w:tr>
          </w:tbl>
          <w:p w:rsidRPr="00161082" w:rsidR="00286B96" w:rsidP="00806392" w:rsidRDefault="00286B96" w14:paraId="08989A15" w14:textId="77777777"/>
        </w:tc>
      </w:tr>
      <w:tr w:rsidRPr="00161082" w:rsidR="00286B96" w:rsidTr="00286B96" w14:paraId="3812C6D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"/>
          <w:wAfter w:w="4047" w:type="dxa"/>
          <w:trHeight w:val="195"/>
        </w:trPr>
        <w:tc>
          <w:tcPr>
            <w:tcW w:w="202" w:type="dxa"/>
          </w:tcPr>
          <w:p w:rsidRPr="00161082" w:rsidR="00286B96" w:rsidP="00806392" w:rsidRDefault="00286B96" w14:paraId="1B4368B2" w14:textId="77777777">
            <w:pPr>
              <w:pStyle w:val="EmptyLayoutCell"/>
            </w:pPr>
          </w:p>
        </w:tc>
        <w:tc>
          <w:tcPr>
            <w:tcW w:w="354" w:type="dxa"/>
          </w:tcPr>
          <w:p w:rsidRPr="00161082" w:rsidR="00286B96" w:rsidP="00806392" w:rsidRDefault="00286B96" w14:paraId="04143D59" w14:textId="77777777">
            <w:pPr>
              <w:pStyle w:val="EmptyLayoutCell"/>
            </w:pPr>
          </w:p>
        </w:tc>
        <w:tc>
          <w:tcPr>
            <w:tcW w:w="4801" w:type="dxa"/>
            <w:gridSpan w:val="2"/>
          </w:tcPr>
          <w:p w:rsidRPr="00161082" w:rsidR="00286B96" w:rsidP="00806392" w:rsidRDefault="00286B96" w14:paraId="17823A27" w14:textId="77777777">
            <w:pPr>
              <w:pStyle w:val="EmptyLayoutCell"/>
            </w:pPr>
          </w:p>
        </w:tc>
        <w:tc>
          <w:tcPr>
            <w:tcW w:w="222" w:type="dxa"/>
          </w:tcPr>
          <w:p w:rsidRPr="00161082" w:rsidR="00286B96" w:rsidP="00806392" w:rsidRDefault="00286B96" w14:paraId="79FDB432" w14:textId="77777777">
            <w:pPr>
              <w:pStyle w:val="EmptyLayoutCell"/>
            </w:pPr>
          </w:p>
        </w:tc>
        <w:tc>
          <w:tcPr>
            <w:tcW w:w="192" w:type="dxa"/>
          </w:tcPr>
          <w:p w:rsidRPr="00161082" w:rsidR="00286B96" w:rsidP="00806392" w:rsidRDefault="00286B96" w14:paraId="14F6CDB0" w14:textId="77777777">
            <w:pPr>
              <w:pStyle w:val="EmptyLayoutCell"/>
            </w:pPr>
          </w:p>
        </w:tc>
        <w:tc>
          <w:tcPr>
            <w:tcW w:w="122" w:type="dxa"/>
            <w:gridSpan w:val="2"/>
          </w:tcPr>
          <w:p w:rsidRPr="00161082" w:rsidR="00286B96" w:rsidP="00806392" w:rsidRDefault="00286B96" w14:paraId="5B3DA596" w14:textId="77777777">
            <w:pPr>
              <w:pStyle w:val="EmptyLayoutCell"/>
            </w:pPr>
          </w:p>
        </w:tc>
        <w:tc>
          <w:tcPr>
            <w:tcW w:w="442" w:type="dxa"/>
            <w:gridSpan w:val="3"/>
          </w:tcPr>
          <w:p w:rsidRPr="00161082" w:rsidR="00286B96" w:rsidP="00806392" w:rsidRDefault="00286B96" w14:paraId="670664B9" w14:textId="77777777">
            <w:pPr>
              <w:pStyle w:val="EmptyLayoutCell"/>
            </w:pPr>
          </w:p>
        </w:tc>
        <w:tc>
          <w:tcPr>
            <w:tcW w:w="381" w:type="dxa"/>
          </w:tcPr>
          <w:p w:rsidRPr="00161082" w:rsidR="00286B96" w:rsidP="00806392" w:rsidRDefault="00286B96" w14:paraId="7B53095C" w14:textId="77777777">
            <w:pPr>
              <w:pStyle w:val="EmptyLayoutCell"/>
            </w:pPr>
          </w:p>
        </w:tc>
        <w:tc>
          <w:tcPr>
            <w:tcW w:w="81" w:type="dxa"/>
          </w:tcPr>
          <w:p w:rsidRPr="00161082" w:rsidR="00286B96" w:rsidP="00806392" w:rsidRDefault="00286B96" w14:paraId="3B9B0DCD" w14:textId="77777777">
            <w:pPr>
              <w:pStyle w:val="EmptyLayoutCell"/>
            </w:pPr>
          </w:p>
        </w:tc>
        <w:tc>
          <w:tcPr>
            <w:tcW w:w="581" w:type="dxa"/>
            <w:gridSpan w:val="4"/>
          </w:tcPr>
          <w:p w:rsidRPr="00161082" w:rsidR="00286B96" w:rsidP="00806392" w:rsidRDefault="00286B96" w14:paraId="466D4338" w14:textId="77777777">
            <w:pPr>
              <w:pStyle w:val="EmptyLayoutCell"/>
            </w:pPr>
          </w:p>
        </w:tc>
        <w:tc>
          <w:tcPr>
            <w:tcW w:w="49" w:type="dxa"/>
          </w:tcPr>
          <w:p w:rsidRPr="00161082" w:rsidR="00286B96" w:rsidP="00806392" w:rsidRDefault="00286B96" w14:paraId="68B89BB3" w14:textId="77777777">
            <w:pPr>
              <w:pStyle w:val="EmptyLayoutCell"/>
            </w:pPr>
          </w:p>
        </w:tc>
        <w:tc>
          <w:tcPr>
            <w:tcW w:w="36" w:type="dxa"/>
          </w:tcPr>
          <w:p w:rsidRPr="00161082" w:rsidR="00286B96" w:rsidP="00806392" w:rsidRDefault="00286B96" w14:paraId="0D3A1280" w14:textId="77777777">
            <w:pPr>
              <w:pStyle w:val="EmptyLayoutCell"/>
            </w:pPr>
          </w:p>
        </w:tc>
        <w:tc>
          <w:tcPr>
            <w:tcW w:w="226" w:type="dxa"/>
          </w:tcPr>
          <w:p w:rsidRPr="00161082" w:rsidR="00286B96" w:rsidP="00806392" w:rsidRDefault="00286B96" w14:paraId="07E45E45" w14:textId="77777777">
            <w:pPr>
              <w:pStyle w:val="EmptyLayoutCell"/>
            </w:pPr>
          </w:p>
        </w:tc>
        <w:tc>
          <w:tcPr>
            <w:tcW w:w="204" w:type="dxa"/>
          </w:tcPr>
          <w:p w:rsidRPr="00161082" w:rsidR="00286B96" w:rsidP="00806392" w:rsidRDefault="00286B96" w14:paraId="5F011F28" w14:textId="77777777">
            <w:pPr>
              <w:pStyle w:val="EmptyLayoutCell"/>
            </w:pPr>
          </w:p>
        </w:tc>
        <w:tc>
          <w:tcPr>
            <w:tcW w:w="32" w:type="dxa"/>
          </w:tcPr>
          <w:p w:rsidRPr="00161082" w:rsidR="00286B96" w:rsidP="00806392" w:rsidRDefault="00286B96" w14:paraId="4915342C" w14:textId="77777777">
            <w:pPr>
              <w:pStyle w:val="EmptyLayoutCell"/>
            </w:pPr>
          </w:p>
        </w:tc>
        <w:tc>
          <w:tcPr>
            <w:tcW w:w="1138" w:type="dxa"/>
            <w:gridSpan w:val="7"/>
          </w:tcPr>
          <w:p w:rsidRPr="00161082" w:rsidR="00286B96" w:rsidP="00806392" w:rsidRDefault="00286B96" w14:paraId="4D7F5260" w14:textId="77777777">
            <w:pPr>
              <w:pStyle w:val="EmptyLayoutCell"/>
            </w:pPr>
          </w:p>
        </w:tc>
        <w:tc>
          <w:tcPr>
            <w:tcW w:w="728" w:type="dxa"/>
          </w:tcPr>
          <w:p w:rsidRPr="00161082" w:rsidR="00286B96" w:rsidP="00806392" w:rsidRDefault="00286B96" w14:paraId="28881746" w14:textId="77777777">
            <w:pPr>
              <w:pStyle w:val="EmptyLayoutCell"/>
            </w:pPr>
          </w:p>
        </w:tc>
        <w:tc>
          <w:tcPr>
            <w:tcW w:w="638" w:type="dxa"/>
            <w:gridSpan w:val="2"/>
          </w:tcPr>
          <w:p w:rsidRPr="00161082" w:rsidR="00286B96" w:rsidP="00806392" w:rsidRDefault="00286B96" w14:paraId="07F1AF93" w14:textId="77777777">
            <w:pPr>
              <w:pStyle w:val="EmptyLayoutCell"/>
            </w:pPr>
          </w:p>
        </w:tc>
        <w:tc>
          <w:tcPr>
            <w:tcW w:w="191" w:type="dxa"/>
          </w:tcPr>
          <w:p w:rsidRPr="00161082" w:rsidR="00286B96" w:rsidP="00806392" w:rsidRDefault="00286B96" w14:paraId="5DE95764" w14:textId="77777777">
            <w:pPr>
              <w:pStyle w:val="EmptyLayoutCell"/>
            </w:pPr>
          </w:p>
        </w:tc>
        <w:tc>
          <w:tcPr>
            <w:tcW w:w="61" w:type="dxa"/>
            <w:gridSpan w:val="2"/>
          </w:tcPr>
          <w:p w:rsidRPr="00161082" w:rsidR="00286B96" w:rsidP="00806392" w:rsidRDefault="00286B96" w14:paraId="5BCA91FC" w14:textId="77777777">
            <w:pPr>
              <w:pStyle w:val="EmptyLayoutCell"/>
            </w:pPr>
          </w:p>
        </w:tc>
        <w:tc>
          <w:tcPr>
            <w:tcW w:w="469" w:type="dxa"/>
          </w:tcPr>
          <w:p w:rsidRPr="00161082" w:rsidR="00286B96" w:rsidP="00806392" w:rsidRDefault="00286B96" w14:paraId="054F57A7" w14:textId="77777777">
            <w:pPr>
              <w:pStyle w:val="EmptyLayoutCell"/>
            </w:pPr>
          </w:p>
        </w:tc>
        <w:tc>
          <w:tcPr>
            <w:tcW w:w="44" w:type="dxa"/>
          </w:tcPr>
          <w:p w:rsidRPr="00161082" w:rsidR="00286B96" w:rsidP="00806392" w:rsidRDefault="00286B96" w14:paraId="4FE252BF" w14:textId="77777777">
            <w:pPr>
              <w:pStyle w:val="EmptyLayoutCell"/>
            </w:pPr>
          </w:p>
        </w:tc>
        <w:tc>
          <w:tcPr>
            <w:tcW w:w="17" w:type="dxa"/>
          </w:tcPr>
          <w:p w:rsidRPr="00161082" w:rsidR="00286B96" w:rsidP="00806392" w:rsidRDefault="00286B96" w14:paraId="388D4241" w14:textId="77777777">
            <w:pPr>
              <w:pStyle w:val="EmptyLayoutCell"/>
            </w:pPr>
          </w:p>
        </w:tc>
        <w:tc>
          <w:tcPr>
            <w:tcW w:w="152" w:type="dxa"/>
          </w:tcPr>
          <w:p w:rsidRPr="00161082" w:rsidR="00286B96" w:rsidP="00806392" w:rsidRDefault="00286B96" w14:paraId="1E337B6D" w14:textId="77777777">
            <w:pPr>
              <w:pStyle w:val="EmptyLayoutCell"/>
            </w:pPr>
          </w:p>
        </w:tc>
      </w:tr>
      <w:tr w:rsidRPr="00161082" w:rsidR="00286B96" w:rsidTr="00286B96" w14:paraId="7C7AD451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"/>
          <w:wAfter w:w="4047" w:type="dxa"/>
        </w:trPr>
        <w:tc>
          <w:tcPr>
            <w:tcW w:w="7689" w:type="dxa"/>
            <w:gridSpan w:val="20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firstRow="0" w:lastRow="0" w:firstColumn="0" w:lastColumn="0" w:noHBand="0" w:noVBand="0" w:val="0000"/>
            </w:tblPr>
            <w:tblGrid>
              <w:gridCol w:w="2808"/>
              <w:gridCol w:w="4608"/>
            </w:tblGrid>
            <w:tr w:rsidRPr="00161082" w:rsidR="00286B96" w:rsidTr="00806392" w14:paraId="33BC63EB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4362C919" w14:textId="77777777">
                  <w:r>
                    <w:rPr>
                      <w:rFonts w:ascii="宋体" w:hAnsi="宋体"/>
                      <w:b/>
                      <w:color w:val="000000"/>
                    </w:rPr>
                    <w:t>组合名称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C7E30" w14:paraId="3FC99741" w14:textId="705843AA">
                  <w:pPr>
                    <w:jc w:val="right"/>
                  </w:pPr>
                  <w:proofErr w:type="spellStart"/>
                  <w:r w:rsidRPr="00027F25">
                    <w:rPr>
                      <w:rFonts w:ascii="宋体" w:hAnsi="宋体"/>
                      <w:color w:val="000000"/>
                    </w:rPr>
                    <w:t>cPortName</w:t>
                  </w:r>
                  <w:proofErr w:type="spellEnd"/>
                </w:p>
              </w:tc>
            </w:tr>
            <w:tr w:rsidRPr="00161082" w:rsidR="00286B96" w:rsidTr="00806392" w14:paraId="580D5087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5D51F6E6" w14:textId="77777777">
                  <w:r>
                    <w:rPr>
                      <w:rFonts w:ascii="宋体" w:hAnsi="宋体"/>
                      <w:b/>
                      <w:color w:val="000000"/>
                    </w:rPr>
                    <w:t>成立日期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2C79CF2A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2014-11-05</w:t>
                  </w:r>
                </w:p>
              </w:tc>
            </w:tr>
            <w:tr w:rsidRPr="00161082" w:rsidR="00286B96" w:rsidTr="00806392" w14:paraId="76C2D79B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11D735D2" w14:textId="77777777">
                  <w:r>
                    <w:rPr>
                      <w:rFonts w:ascii="宋体" w:hAnsi="宋体"/>
                      <w:b/>
                      <w:color w:val="000000"/>
                    </w:rPr>
                    <w:t>投资管理人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0838668D" w14:textId="77777777">
                  <w:pPr>
                    <w:jc w:val="right"/>
                  </w:pPr>
                  <w:r>
                    <w:rPr>
                      <w:rFonts w:hint="eastAsia" w:ascii="宋体" w:hAnsi="宋体"/>
                      <w:color w:val="000000"/>
                    </w:rPr>
                    <w:t>XXXXX</w:t>
                  </w:r>
                </w:p>
              </w:tc>
            </w:tr>
            <w:tr w:rsidRPr="00161082" w:rsidR="00286B96" w:rsidTr="00806392" w14:paraId="3E87E2D4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2BD651D7" w14:textId="77777777">
                  <w:r>
                    <w:rPr>
                      <w:rFonts w:ascii="宋体" w:hAnsi="宋体"/>
                      <w:b/>
                      <w:color w:val="000000"/>
                    </w:rPr>
                    <w:t>期初资产净值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580E7ABF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1,277,855,588.41</w:t>
                  </w:r>
                </w:p>
              </w:tc>
            </w:tr>
            <w:tr w:rsidRPr="00161082" w:rsidR="00286B96" w:rsidTr="00806392" w14:paraId="6D4E339A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7E15B900" w14:textId="77777777">
                  <w:r>
                    <w:rPr>
                      <w:rFonts w:ascii="宋体" w:hAnsi="宋体"/>
                      <w:b/>
                      <w:color w:val="000000"/>
                    </w:rPr>
                    <w:t>期</w:t>
                  </w:r>
                  <w:proofErr w:type="gramStart"/>
                  <w:r>
                    <w:rPr>
                      <w:rFonts w:ascii="宋体" w:hAnsi="宋体"/>
                      <w:b/>
                      <w:color w:val="000000"/>
                    </w:rPr>
                    <w:t>初单位</w:t>
                  </w:r>
                  <w:proofErr w:type="gramEnd"/>
                  <w:r>
                    <w:rPr>
                      <w:rFonts w:ascii="宋体" w:hAnsi="宋体"/>
                      <w:b/>
                      <w:color w:val="000000"/>
                    </w:rPr>
                    <w:t>净值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22673AF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1.2013</w:t>
                  </w:r>
                </w:p>
              </w:tc>
            </w:tr>
            <w:tr w:rsidRPr="00161082" w:rsidR="00286B96" w:rsidTr="00806392" w14:paraId="5BE53161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6C1E9048" w14:textId="77777777">
                  <w:r>
                    <w:rPr>
                      <w:rFonts w:ascii="宋体" w:hAnsi="宋体"/>
                      <w:b/>
                      <w:color w:val="000000"/>
                    </w:rPr>
                    <w:t>期末资产净值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6B920560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1,326,520,337.79</w:t>
                  </w:r>
                </w:p>
              </w:tc>
            </w:tr>
            <w:tr w:rsidRPr="00161082" w:rsidR="00286B96" w:rsidTr="00806392" w14:paraId="065E0297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02A439AC" w14:textId="77777777">
                  <w:r>
                    <w:rPr>
                      <w:rFonts w:ascii="宋体" w:hAnsi="宋体"/>
                      <w:b/>
                      <w:color w:val="000000"/>
                    </w:rPr>
                    <w:t>期末单位净值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(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元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)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71453062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1.2039</w:t>
                  </w:r>
                </w:p>
              </w:tc>
            </w:tr>
            <w:tr w:rsidRPr="00161082" w:rsidR="00286B96" w:rsidTr="00806392" w14:paraId="15D597FB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3E2109" w:rsidR="00286B96" w:rsidP="00806392" w:rsidRDefault="00286B96" w14:paraId="5F95FCF2" w14:textId="77777777">
                  <w:pPr>
                    <w:rPr>
                      <w:highlight w:val="yellow"/>
                    </w:rPr>
                  </w:pPr>
                  <w:r w:rsidRPr="003E2109">
                    <w:rPr>
                      <w:rFonts w:ascii="宋体" w:hAnsi="宋体"/>
                      <w:b/>
                      <w:color w:val="000000"/>
                      <w:highlight w:val="yellow"/>
                    </w:rPr>
                    <w:t>本期组合收益率</w:t>
                  </w:r>
                  <w:r w:rsidRPr="003E2109">
                    <w:rPr>
                      <w:rFonts w:ascii="宋体" w:hAnsi="宋体"/>
                      <w:b/>
                      <w:color w:val="000000"/>
                      <w:highlight w:val="yellow"/>
                    </w:rPr>
                    <w:t>(%)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3E2109" w:rsidR="00286B96" w:rsidP="00806392" w:rsidRDefault="00286B96" w14:paraId="1815C28F" w14:textId="77777777">
                  <w:pPr>
                    <w:jc w:val="right"/>
                    <w:rPr>
                      <w:highlight w:val="yellow"/>
                    </w:rPr>
                  </w:pPr>
                  <w:r w:rsidRPr="003E2109">
                    <w:rPr>
                      <w:rFonts w:ascii="宋体" w:hAnsi="宋体"/>
                      <w:color w:val="000000"/>
                      <w:highlight w:val="yellow"/>
                    </w:rPr>
                    <w:t>0.22</w:t>
                  </w:r>
                </w:p>
              </w:tc>
            </w:tr>
            <w:tr w:rsidRPr="003E2109" w:rsidR="00286B96" w:rsidTr="00806392" w14:paraId="43E70367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3E2109" w:rsidR="00286B96" w:rsidP="00806392" w:rsidRDefault="00286B96" w14:paraId="3E343C38" w14:textId="77777777">
                  <w:pPr>
                    <w:rPr>
                      <w:highlight w:val="red"/>
                    </w:rPr>
                  </w:pPr>
                  <w:r w:rsidRPr="003E2109">
                    <w:rPr>
                      <w:rFonts w:ascii="宋体" w:hAnsi="宋体"/>
                      <w:b/>
                      <w:color w:val="000000"/>
                      <w:highlight w:val="red"/>
                    </w:rPr>
                    <w:t>业绩基准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3E2109" w:rsidR="00286B96" w:rsidP="00806392" w:rsidRDefault="00286B96" w14:paraId="74F7077C" w14:textId="77777777">
                  <w:pPr>
                    <w:jc w:val="right"/>
                    <w:rPr>
                      <w:highlight w:val="red"/>
                    </w:rPr>
                  </w:pPr>
                  <w:r w:rsidRPr="003E2109">
                    <w:rPr>
                      <w:rFonts w:ascii="宋体" w:hAnsi="宋体"/>
                      <w:color w:val="000000"/>
                      <w:highlight w:val="red"/>
                    </w:rPr>
                    <w:t>5%</w:t>
                  </w:r>
                </w:p>
              </w:tc>
            </w:tr>
            <w:tr w:rsidRPr="00161082" w:rsidR="00286B96" w:rsidTr="00806392" w14:paraId="366B1291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8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3E2109" w:rsidR="00286B96" w:rsidP="00806392" w:rsidRDefault="00286B96" w14:paraId="107A5ADE" w14:textId="77777777">
                  <w:pPr>
                    <w:rPr>
                      <w:highlight w:val="yellow"/>
                    </w:rPr>
                  </w:pPr>
                  <w:r w:rsidRPr="003E2109">
                    <w:rPr>
                      <w:rFonts w:ascii="宋体" w:hAnsi="宋体"/>
                      <w:b/>
                      <w:color w:val="000000"/>
                      <w:highlight w:val="yellow"/>
                    </w:rPr>
                    <w:t>本期基准收益率</w:t>
                  </w:r>
                  <w:r w:rsidRPr="003E2109">
                    <w:rPr>
                      <w:rFonts w:ascii="宋体" w:hAnsi="宋体"/>
                      <w:b/>
                      <w:color w:val="000000"/>
                      <w:highlight w:val="yellow"/>
                    </w:rPr>
                    <w:t>(%)</w:t>
                  </w:r>
                </w:p>
              </w:tc>
              <w:tc>
                <w:tcPr>
                  <w:tcW w:w="4608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3E2109" w:rsidR="00286B96" w:rsidP="00806392" w:rsidRDefault="00286B96" w14:paraId="40FC9EF6" w14:textId="77777777">
                  <w:pPr>
                    <w:jc w:val="right"/>
                    <w:rPr>
                      <w:highlight w:val="yellow"/>
                    </w:rPr>
                  </w:pPr>
                  <w:r w:rsidRPr="003E2109">
                    <w:rPr>
                      <w:rFonts w:ascii="宋体" w:hAnsi="宋体"/>
                      <w:color w:val="000000"/>
                      <w:highlight w:val="yellow"/>
                    </w:rPr>
                    <w:t>0.42</w:t>
                  </w:r>
                </w:p>
              </w:tc>
            </w:tr>
          </w:tbl>
          <w:p w:rsidRPr="00161082" w:rsidR="00286B96" w:rsidP="00806392" w:rsidRDefault="00286B96" w14:paraId="44B41E4A" w14:textId="77777777"/>
        </w:tc>
        <w:tc>
          <w:tcPr>
            <w:tcW w:w="204" w:type="dxa"/>
          </w:tcPr>
          <w:p w:rsidRPr="00161082" w:rsidR="00286B96" w:rsidP="00806392" w:rsidRDefault="00286B96" w14:paraId="4CFAE003" w14:textId="77777777">
            <w:pPr>
              <w:pStyle w:val="EmptyLayoutCell"/>
            </w:pPr>
          </w:p>
        </w:tc>
        <w:tc>
          <w:tcPr>
            <w:tcW w:w="32" w:type="dxa"/>
          </w:tcPr>
          <w:p w:rsidRPr="00161082" w:rsidR="00286B96" w:rsidP="00806392" w:rsidRDefault="00286B96" w14:paraId="4F70B8D8" w14:textId="77777777">
            <w:pPr>
              <w:pStyle w:val="EmptyLayoutCell"/>
            </w:pPr>
          </w:p>
        </w:tc>
        <w:tc>
          <w:tcPr>
            <w:tcW w:w="1138" w:type="dxa"/>
            <w:gridSpan w:val="7"/>
          </w:tcPr>
          <w:p w:rsidRPr="00161082" w:rsidR="00286B96" w:rsidP="00806392" w:rsidRDefault="00286B96" w14:paraId="32700392" w14:textId="77777777">
            <w:pPr>
              <w:pStyle w:val="EmptyLayoutCell"/>
            </w:pPr>
          </w:p>
        </w:tc>
        <w:tc>
          <w:tcPr>
            <w:tcW w:w="728" w:type="dxa"/>
          </w:tcPr>
          <w:p w:rsidRPr="00161082" w:rsidR="00286B96" w:rsidP="00806392" w:rsidRDefault="00286B96" w14:paraId="0E45CE5C" w14:textId="77777777">
            <w:pPr>
              <w:pStyle w:val="EmptyLayoutCell"/>
            </w:pPr>
          </w:p>
        </w:tc>
        <w:tc>
          <w:tcPr>
            <w:tcW w:w="638" w:type="dxa"/>
            <w:gridSpan w:val="2"/>
          </w:tcPr>
          <w:p w:rsidRPr="00161082" w:rsidR="00286B96" w:rsidP="00806392" w:rsidRDefault="00286B96" w14:paraId="270A5C7E" w14:textId="77777777">
            <w:pPr>
              <w:pStyle w:val="EmptyLayoutCell"/>
            </w:pPr>
          </w:p>
        </w:tc>
        <w:tc>
          <w:tcPr>
            <w:tcW w:w="191" w:type="dxa"/>
          </w:tcPr>
          <w:p w:rsidRPr="00161082" w:rsidR="00286B96" w:rsidP="00806392" w:rsidRDefault="00286B96" w14:paraId="538B02AC" w14:textId="77777777">
            <w:pPr>
              <w:pStyle w:val="EmptyLayoutCell"/>
            </w:pPr>
          </w:p>
        </w:tc>
        <w:tc>
          <w:tcPr>
            <w:tcW w:w="61" w:type="dxa"/>
            <w:gridSpan w:val="2"/>
          </w:tcPr>
          <w:p w:rsidRPr="00161082" w:rsidR="00286B96" w:rsidP="00806392" w:rsidRDefault="00286B96" w14:paraId="16F26378" w14:textId="77777777">
            <w:pPr>
              <w:pStyle w:val="EmptyLayoutCell"/>
            </w:pPr>
          </w:p>
        </w:tc>
        <w:tc>
          <w:tcPr>
            <w:tcW w:w="469" w:type="dxa"/>
          </w:tcPr>
          <w:p w:rsidRPr="00161082" w:rsidR="00286B96" w:rsidP="00806392" w:rsidRDefault="00286B96" w14:paraId="6BDEA40B" w14:textId="77777777">
            <w:pPr>
              <w:pStyle w:val="EmptyLayoutCell"/>
            </w:pPr>
          </w:p>
        </w:tc>
        <w:tc>
          <w:tcPr>
            <w:tcW w:w="44" w:type="dxa"/>
          </w:tcPr>
          <w:p w:rsidRPr="00161082" w:rsidR="00286B96" w:rsidP="00806392" w:rsidRDefault="00286B96" w14:paraId="574835B4" w14:textId="77777777">
            <w:pPr>
              <w:pStyle w:val="EmptyLayoutCell"/>
            </w:pPr>
          </w:p>
        </w:tc>
        <w:tc>
          <w:tcPr>
            <w:tcW w:w="17" w:type="dxa"/>
          </w:tcPr>
          <w:p w:rsidRPr="00161082" w:rsidR="00286B96" w:rsidP="00806392" w:rsidRDefault="00286B96" w14:paraId="0841100A" w14:textId="77777777">
            <w:pPr>
              <w:pStyle w:val="EmptyLayoutCell"/>
            </w:pPr>
          </w:p>
        </w:tc>
        <w:tc>
          <w:tcPr>
            <w:tcW w:w="152" w:type="dxa"/>
          </w:tcPr>
          <w:p w:rsidRPr="00161082" w:rsidR="00286B96" w:rsidP="00806392" w:rsidRDefault="00286B96" w14:paraId="4310F459" w14:textId="77777777">
            <w:pPr>
              <w:pStyle w:val="EmptyLayoutCell"/>
            </w:pPr>
          </w:p>
        </w:tc>
      </w:tr>
      <w:tr w:rsidRPr="00161082" w:rsidR="00286B96" w:rsidTr="00286B96" w14:paraId="53678C8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"/>
          <w:wAfter w:w="4047" w:type="dxa"/>
          <w:trHeight w:val="359"/>
        </w:trPr>
        <w:tc>
          <w:tcPr>
            <w:tcW w:w="202" w:type="dxa"/>
          </w:tcPr>
          <w:p w:rsidRPr="00161082" w:rsidR="00286B96" w:rsidP="00806392" w:rsidRDefault="00286B96" w14:paraId="0F302D67" w14:textId="77777777">
            <w:pPr>
              <w:pStyle w:val="EmptyLayoutCell"/>
            </w:pPr>
          </w:p>
        </w:tc>
        <w:tc>
          <w:tcPr>
            <w:tcW w:w="354" w:type="dxa"/>
          </w:tcPr>
          <w:p w:rsidRPr="00161082" w:rsidR="00286B96" w:rsidP="00806392" w:rsidRDefault="00286B96" w14:paraId="464A7334" w14:textId="77777777">
            <w:pPr>
              <w:pStyle w:val="EmptyLayoutCell"/>
            </w:pPr>
          </w:p>
        </w:tc>
        <w:tc>
          <w:tcPr>
            <w:tcW w:w="4801" w:type="dxa"/>
            <w:gridSpan w:val="2"/>
          </w:tcPr>
          <w:p w:rsidRPr="00161082" w:rsidR="00286B96" w:rsidP="00806392" w:rsidRDefault="00286B96" w14:paraId="313260DE" w14:textId="77777777">
            <w:pPr>
              <w:pStyle w:val="EmptyLayoutCell"/>
            </w:pPr>
          </w:p>
        </w:tc>
        <w:tc>
          <w:tcPr>
            <w:tcW w:w="222" w:type="dxa"/>
          </w:tcPr>
          <w:p w:rsidRPr="00161082" w:rsidR="00286B96" w:rsidP="00806392" w:rsidRDefault="00286B96" w14:paraId="74BAE95B" w14:textId="77777777">
            <w:pPr>
              <w:pStyle w:val="EmptyLayoutCell"/>
            </w:pPr>
          </w:p>
        </w:tc>
        <w:tc>
          <w:tcPr>
            <w:tcW w:w="192" w:type="dxa"/>
          </w:tcPr>
          <w:p w:rsidRPr="00161082" w:rsidR="00286B96" w:rsidP="00806392" w:rsidRDefault="00286B96" w14:paraId="4197378D" w14:textId="77777777">
            <w:pPr>
              <w:pStyle w:val="EmptyLayoutCell"/>
            </w:pPr>
          </w:p>
        </w:tc>
        <w:tc>
          <w:tcPr>
            <w:tcW w:w="122" w:type="dxa"/>
            <w:gridSpan w:val="2"/>
          </w:tcPr>
          <w:p w:rsidRPr="00161082" w:rsidR="00286B96" w:rsidP="00806392" w:rsidRDefault="00286B96" w14:paraId="613B00DA" w14:textId="77777777">
            <w:pPr>
              <w:pStyle w:val="EmptyLayoutCell"/>
            </w:pPr>
          </w:p>
        </w:tc>
        <w:tc>
          <w:tcPr>
            <w:tcW w:w="442" w:type="dxa"/>
            <w:gridSpan w:val="3"/>
          </w:tcPr>
          <w:p w:rsidRPr="00161082" w:rsidR="00286B96" w:rsidP="00806392" w:rsidRDefault="00286B96" w14:paraId="2F9C82DD" w14:textId="77777777">
            <w:pPr>
              <w:pStyle w:val="EmptyLayoutCell"/>
            </w:pPr>
          </w:p>
        </w:tc>
        <w:tc>
          <w:tcPr>
            <w:tcW w:w="381" w:type="dxa"/>
          </w:tcPr>
          <w:p w:rsidRPr="00161082" w:rsidR="00286B96" w:rsidP="00806392" w:rsidRDefault="00286B96" w14:paraId="22551FB2" w14:textId="77777777">
            <w:pPr>
              <w:pStyle w:val="EmptyLayoutCell"/>
            </w:pPr>
          </w:p>
        </w:tc>
        <w:tc>
          <w:tcPr>
            <w:tcW w:w="81" w:type="dxa"/>
          </w:tcPr>
          <w:p w:rsidRPr="00161082" w:rsidR="00286B96" w:rsidP="00806392" w:rsidRDefault="00286B96" w14:paraId="36ADA71D" w14:textId="77777777">
            <w:pPr>
              <w:pStyle w:val="EmptyLayoutCell"/>
            </w:pPr>
          </w:p>
        </w:tc>
        <w:tc>
          <w:tcPr>
            <w:tcW w:w="581" w:type="dxa"/>
            <w:gridSpan w:val="4"/>
          </w:tcPr>
          <w:p w:rsidRPr="00161082" w:rsidR="00286B96" w:rsidP="00806392" w:rsidRDefault="00286B96" w14:paraId="3EF0C6E5" w14:textId="77777777">
            <w:pPr>
              <w:pStyle w:val="EmptyLayoutCell"/>
            </w:pPr>
          </w:p>
        </w:tc>
        <w:tc>
          <w:tcPr>
            <w:tcW w:w="49" w:type="dxa"/>
          </w:tcPr>
          <w:p w:rsidRPr="00161082" w:rsidR="00286B96" w:rsidP="00806392" w:rsidRDefault="00286B96" w14:paraId="360B2458" w14:textId="77777777">
            <w:pPr>
              <w:pStyle w:val="EmptyLayoutCell"/>
            </w:pPr>
          </w:p>
        </w:tc>
        <w:tc>
          <w:tcPr>
            <w:tcW w:w="36" w:type="dxa"/>
          </w:tcPr>
          <w:p w:rsidRPr="00161082" w:rsidR="00286B96" w:rsidP="00806392" w:rsidRDefault="00286B96" w14:paraId="647E260C" w14:textId="77777777">
            <w:pPr>
              <w:pStyle w:val="EmptyLayoutCell"/>
            </w:pPr>
          </w:p>
        </w:tc>
        <w:tc>
          <w:tcPr>
            <w:tcW w:w="226" w:type="dxa"/>
          </w:tcPr>
          <w:p w:rsidRPr="00161082" w:rsidR="00286B96" w:rsidP="00806392" w:rsidRDefault="00286B96" w14:paraId="568691A5" w14:textId="77777777">
            <w:pPr>
              <w:pStyle w:val="EmptyLayoutCell"/>
            </w:pPr>
          </w:p>
        </w:tc>
        <w:tc>
          <w:tcPr>
            <w:tcW w:w="204" w:type="dxa"/>
          </w:tcPr>
          <w:p w:rsidRPr="00161082" w:rsidR="00286B96" w:rsidP="00806392" w:rsidRDefault="00286B96" w14:paraId="038E4761" w14:textId="77777777">
            <w:pPr>
              <w:pStyle w:val="EmptyLayoutCell"/>
            </w:pPr>
          </w:p>
        </w:tc>
        <w:tc>
          <w:tcPr>
            <w:tcW w:w="32" w:type="dxa"/>
          </w:tcPr>
          <w:p w:rsidRPr="00161082" w:rsidR="00286B96" w:rsidP="00806392" w:rsidRDefault="00286B96" w14:paraId="0454FEF4" w14:textId="77777777">
            <w:pPr>
              <w:pStyle w:val="EmptyLayoutCell"/>
            </w:pPr>
          </w:p>
        </w:tc>
        <w:tc>
          <w:tcPr>
            <w:tcW w:w="1138" w:type="dxa"/>
            <w:gridSpan w:val="7"/>
          </w:tcPr>
          <w:p w:rsidRPr="00161082" w:rsidR="00286B96" w:rsidP="00806392" w:rsidRDefault="00286B96" w14:paraId="4BC57848" w14:textId="77777777">
            <w:pPr>
              <w:pStyle w:val="EmptyLayoutCell"/>
            </w:pPr>
          </w:p>
        </w:tc>
        <w:tc>
          <w:tcPr>
            <w:tcW w:w="728" w:type="dxa"/>
          </w:tcPr>
          <w:p w:rsidRPr="00161082" w:rsidR="00286B96" w:rsidP="00806392" w:rsidRDefault="00286B96" w14:paraId="71A45159" w14:textId="77777777">
            <w:pPr>
              <w:pStyle w:val="EmptyLayoutCell"/>
            </w:pPr>
          </w:p>
        </w:tc>
        <w:tc>
          <w:tcPr>
            <w:tcW w:w="638" w:type="dxa"/>
            <w:gridSpan w:val="2"/>
          </w:tcPr>
          <w:p w:rsidRPr="00161082" w:rsidR="00286B96" w:rsidP="00806392" w:rsidRDefault="00286B96" w14:paraId="47D1B273" w14:textId="77777777">
            <w:pPr>
              <w:pStyle w:val="EmptyLayoutCell"/>
            </w:pPr>
          </w:p>
        </w:tc>
        <w:tc>
          <w:tcPr>
            <w:tcW w:w="191" w:type="dxa"/>
          </w:tcPr>
          <w:p w:rsidRPr="00161082" w:rsidR="00286B96" w:rsidP="00806392" w:rsidRDefault="00286B96" w14:paraId="52B7CE00" w14:textId="77777777">
            <w:pPr>
              <w:pStyle w:val="EmptyLayoutCell"/>
            </w:pPr>
          </w:p>
        </w:tc>
        <w:tc>
          <w:tcPr>
            <w:tcW w:w="61" w:type="dxa"/>
            <w:gridSpan w:val="2"/>
          </w:tcPr>
          <w:p w:rsidRPr="00161082" w:rsidR="00286B96" w:rsidP="00806392" w:rsidRDefault="00286B96" w14:paraId="7066C93D" w14:textId="77777777">
            <w:pPr>
              <w:pStyle w:val="EmptyLayoutCell"/>
            </w:pPr>
          </w:p>
        </w:tc>
        <w:tc>
          <w:tcPr>
            <w:tcW w:w="469" w:type="dxa"/>
          </w:tcPr>
          <w:p w:rsidRPr="00161082" w:rsidR="00286B96" w:rsidP="00806392" w:rsidRDefault="00286B96" w14:paraId="324310F0" w14:textId="77777777">
            <w:pPr>
              <w:pStyle w:val="EmptyLayoutCell"/>
            </w:pPr>
          </w:p>
        </w:tc>
        <w:tc>
          <w:tcPr>
            <w:tcW w:w="44" w:type="dxa"/>
          </w:tcPr>
          <w:p w:rsidRPr="00161082" w:rsidR="00286B96" w:rsidP="00806392" w:rsidRDefault="00286B96" w14:paraId="51ED90B1" w14:textId="77777777">
            <w:pPr>
              <w:pStyle w:val="EmptyLayoutCell"/>
            </w:pPr>
          </w:p>
        </w:tc>
        <w:tc>
          <w:tcPr>
            <w:tcW w:w="17" w:type="dxa"/>
          </w:tcPr>
          <w:p w:rsidRPr="00161082" w:rsidR="00286B96" w:rsidP="00806392" w:rsidRDefault="00286B96" w14:paraId="21D4B769" w14:textId="77777777">
            <w:pPr>
              <w:pStyle w:val="EmptyLayoutCell"/>
            </w:pPr>
          </w:p>
        </w:tc>
        <w:tc>
          <w:tcPr>
            <w:tcW w:w="152" w:type="dxa"/>
          </w:tcPr>
          <w:p w:rsidRPr="00161082" w:rsidR="00286B96" w:rsidP="00806392" w:rsidRDefault="00286B96" w14:paraId="788CFA34" w14:textId="77777777">
            <w:pPr>
              <w:pStyle w:val="EmptyLayoutCell"/>
            </w:pPr>
          </w:p>
        </w:tc>
      </w:tr>
      <w:tr w:rsidRPr="00161082" w:rsidR="00286B96" w:rsidTr="00286B96" w14:paraId="24DEEB2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452" w:type="dxa"/>
          <w:trHeight w:val="359"/>
        </w:trPr>
        <w:tc>
          <w:tcPr>
            <w:tcW w:w="13958" w:type="dxa"/>
            <w:gridSpan w:val="5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firstRow="0" w:lastRow="0" w:firstColumn="0" w:lastColumn="0" w:noHBand="0" w:noVBand="0" w:val="0000"/>
            </w:tblPr>
            <w:tblGrid>
              <w:gridCol w:w="13952"/>
            </w:tblGrid>
            <w:tr w:rsidRPr="00161082" w:rsidR="00286B96" w:rsidTr="00806392" w14:paraId="4B4DF29F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153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4687301F" w14:textId="77777777">
                  <w:r>
                    <w:rPr>
                      <w:rFonts w:ascii="宋体" w:hAnsi="宋体"/>
                      <w:b/>
                      <w:color w:val="000000"/>
                      <w:sz w:val="24"/>
                    </w:rPr>
                    <w:t>二、资产配置结构</w:t>
                  </w:r>
                </w:p>
              </w:tc>
            </w:tr>
          </w:tbl>
          <w:p w:rsidRPr="00161082" w:rsidR="00286B96" w:rsidP="00806392" w:rsidRDefault="00286B96" w14:paraId="0861A40B" w14:textId="77777777"/>
        </w:tc>
      </w:tr>
      <w:tr w:rsidRPr="00161082" w:rsidR="00286B96" w:rsidTr="00286B96" w14:paraId="1C91EA3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"/>
          <w:wAfter w:w="4047" w:type="dxa"/>
          <w:trHeight w:val="620"/>
        </w:trPr>
        <w:tc>
          <w:tcPr>
            <w:tcW w:w="202" w:type="dxa"/>
          </w:tcPr>
          <w:p w:rsidRPr="00161082" w:rsidR="00286B96" w:rsidP="00806392" w:rsidRDefault="00286B96" w14:paraId="16EFF0A4" w14:textId="77777777">
            <w:pPr>
              <w:pStyle w:val="EmptyLayoutCell"/>
            </w:pPr>
          </w:p>
        </w:tc>
        <w:tc>
          <w:tcPr>
            <w:tcW w:w="354" w:type="dxa"/>
          </w:tcPr>
          <w:p w:rsidRPr="00161082" w:rsidR="00286B96" w:rsidP="00806392" w:rsidRDefault="00286B96" w14:paraId="0DEF8345" w14:textId="77777777">
            <w:pPr>
              <w:pStyle w:val="EmptyLayoutCell"/>
            </w:pPr>
          </w:p>
        </w:tc>
        <w:tc>
          <w:tcPr>
            <w:tcW w:w="4801" w:type="dxa"/>
            <w:gridSpan w:val="2"/>
          </w:tcPr>
          <w:p w:rsidRPr="00161082" w:rsidR="00286B96" w:rsidP="00806392" w:rsidRDefault="00286B96" w14:paraId="388BB0AE" w14:textId="77777777">
            <w:pPr>
              <w:pStyle w:val="EmptyLayoutCell"/>
            </w:pPr>
          </w:p>
        </w:tc>
        <w:tc>
          <w:tcPr>
            <w:tcW w:w="222" w:type="dxa"/>
          </w:tcPr>
          <w:p w:rsidRPr="00161082" w:rsidR="00286B96" w:rsidP="00806392" w:rsidRDefault="00286B96" w14:paraId="6205C90B" w14:textId="77777777">
            <w:pPr>
              <w:pStyle w:val="EmptyLayoutCell"/>
            </w:pPr>
          </w:p>
        </w:tc>
        <w:tc>
          <w:tcPr>
            <w:tcW w:w="192" w:type="dxa"/>
          </w:tcPr>
          <w:p w:rsidRPr="00161082" w:rsidR="00286B96" w:rsidP="00806392" w:rsidRDefault="00286B96" w14:paraId="12FE8FED" w14:textId="77777777">
            <w:pPr>
              <w:pStyle w:val="EmptyLayoutCell"/>
            </w:pPr>
          </w:p>
        </w:tc>
        <w:tc>
          <w:tcPr>
            <w:tcW w:w="122" w:type="dxa"/>
            <w:gridSpan w:val="2"/>
          </w:tcPr>
          <w:p w:rsidRPr="00161082" w:rsidR="00286B96" w:rsidP="00806392" w:rsidRDefault="00286B96" w14:paraId="4AE44446" w14:textId="77777777">
            <w:pPr>
              <w:pStyle w:val="EmptyLayoutCell"/>
            </w:pPr>
          </w:p>
        </w:tc>
        <w:tc>
          <w:tcPr>
            <w:tcW w:w="442" w:type="dxa"/>
            <w:gridSpan w:val="3"/>
          </w:tcPr>
          <w:p w:rsidRPr="00161082" w:rsidR="00286B96" w:rsidP="00806392" w:rsidRDefault="00286B96" w14:paraId="321C0EB7" w14:textId="77777777">
            <w:pPr>
              <w:pStyle w:val="EmptyLayoutCell"/>
            </w:pPr>
          </w:p>
        </w:tc>
        <w:tc>
          <w:tcPr>
            <w:tcW w:w="381" w:type="dxa"/>
          </w:tcPr>
          <w:p w:rsidRPr="00161082" w:rsidR="00286B96" w:rsidP="00806392" w:rsidRDefault="00286B96" w14:paraId="796D61C9" w14:textId="77777777">
            <w:pPr>
              <w:pStyle w:val="EmptyLayoutCell"/>
            </w:pPr>
          </w:p>
        </w:tc>
        <w:tc>
          <w:tcPr>
            <w:tcW w:w="81" w:type="dxa"/>
          </w:tcPr>
          <w:p w:rsidRPr="00161082" w:rsidR="00286B96" w:rsidP="00806392" w:rsidRDefault="00286B96" w14:paraId="744D5E04" w14:textId="77777777">
            <w:pPr>
              <w:pStyle w:val="EmptyLayoutCell"/>
            </w:pPr>
          </w:p>
        </w:tc>
        <w:tc>
          <w:tcPr>
            <w:tcW w:w="581" w:type="dxa"/>
            <w:gridSpan w:val="4"/>
          </w:tcPr>
          <w:p w:rsidRPr="00161082" w:rsidR="00286B96" w:rsidP="00806392" w:rsidRDefault="00286B96" w14:paraId="571CC559" w14:textId="77777777">
            <w:pPr>
              <w:pStyle w:val="EmptyLayoutCell"/>
            </w:pPr>
          </w:p>
        </w:tc>
        <w:tc>
          <w:tcPr>
            <w:tcW w:w="49" w:type="dxa"/>
          </w:tcPr>
          <w:p w:rsidRPr="00161082" w:rsidR="00286B96" w:rsidP="00806392" w:rsidRDefault="00286B96" w14:paraId="05CBD7F4" w14:textId="77777777">
            <w:pPr>
              <w:pStyle w:val="EmptyLayoutCell"/>
            </w:pPr>
          </w:p>
        </w:tc>
        <w:tc>
          <w:tcPr>
            <w:tcW w:w="36" w:type="dxa"/>
          </w:tcPr>
          <w:p w:rsidRPr="00161082" w:rsidR="00286B96" w:rsidP="00806392" w:rsidRDefault="00286B96" w14:paraId="78285F57" w14:textId="77777777">
            <w:pPr>
              <w:pStyle w:val="EmptyLayoutCell"/>
            </w:pPr>
          </w:p>
        </w:tc>
        <w:tc>
          <w:tcPr>
            <w:tcW w:w="226" w:type="dxa"/>
          </w:tcPr>
          <w:p w:rsidRPr="00161082" w:rsidR="00286B96" w:rsidP="00806392" w:rsidRDefault="00286B96" w14:paraId="3FDE732F" w14:textId="77777777">
            <w:pPr>
              <w:pStyle w:val="EmptyLayoutCell"/>
            </w:pPr>
          </w:p>
        </w:tc>
        <w:tc>
          <w:tcPr>
            <w:tcW w:w="204" w:type="dxa"/>
          </w:tcPr>
          <w:p w:rsidRPr="00161082" w:rsidR="00286B96" w:rsidP="00806392" w:rsidRDefault="00286B96" w14:paraId="53F59F2D" w14:textId="77777777">
            <w:pPr>
              <w:pStyle w:val="EmptyLayoutCell"/>
            </w:pPr>
          </w:p>
        </w:tc>
        <w:tc>
          <w:tcPr>
            <w:tcW w:w="32" w:type="dxa"/>
          </w:tcPr>
          <w:p w:rsidRPr="00161082" w:rsidR="00286B96" w:rsidP="00806392" w:rsidRDefault="00286B96" w14:paraId="10E857AB" w14:textId="77777777">
            <w:pPr>
              <w:pStyle w:val="EmptyLayoutCell"/>
            </w:pPr>
          </w:p>
        </w:tc>
        <w:tc>
          <w:tcPr>
            <w:tcW w:w="1138" w:type="dxa"/>
            <w:gridSpan w:val="7"/>
          </w:tcPr>
          <w:p w:rsidRPr="00161082" w:rsidR="00286B96" w:rsidP="00806392" w:rsidRDefault="00286B96" w14:paraId="3C77F830" w14:textId="77777777">
            <w:pPr>
              <w:pStyle w:val="EmptyLayoutCell"/>
            </w:pPr>
          </w:p>
        </w:tc>
        <w:tc>
          <w:tcPr>
            <w:tcW w:w="728" w:type="dxa"/>
          </w:tcPr>
          <w:p w:rsidRPr="00161082" w:rsidR="00286B96" w:rsidP="00806392" w:rsidRDefault="00286B96" w14:paraId="617924B3" w14:textId="77777777">
            <w:pPr>
              <w:pStyle w:val="EmptyLayoutCell"/>
            </w:pPr>
          </w:p>
        </w:tc>
        <w:tc>
          <w:tcPr>
            <w:tcW w:w="638" w:type="dxa"/>
            <w:gridSpan w:val="2"/>
          </w:tcPr>
          <w:p w:rsidRPr="00161082" w:rsidR="00286B96" w:rsidP="00806392" w:rsidRDefault="00286B96" w14:paraId="7F81CA01" w14:textId="77777777">
            <w:pPr>
              <w:pStyle w:val="EmptyLayoutCell"/>
            </w:pPr>
          </w:p>
        </w:tc>
        <w:tc>
          <w:tcPr>
            <w:tcW w:w="191" w:type="dxa"/>
          </w:tcPr>
          <w:p w:rsidRPr="00161082" w:rsidR="00286B96" w:rsidP="00806392" w:rsidRDefault="00286B96" w14:paraId="312F868B" w14:textId="77777777">
            <w:pPr>
              <w:pStyle w:val="EmptyLayoutCell"/>
            </w:pPr>
          </w:p>
        </w:tc>
        <w:tc>
          <w:tcPr>
            <w:tcW w:w="61" w:type="dxa"/>
            <w:gridSpan w:val="2"/>
          </w:tcPr>
          <w:p w:rsidRPr="00161082" w:rsidR="00286B96" w:rsidP="00806392" w:rsidRDefault="00286B96" w14:paraId="074957D8" w14:textId="77777777">
            <w:pPr>
              <w:pStyle w:val="EmptyLayoutCell"/>
            </w:pPr>
          </w:p>
        </w:tc>
        <w:tc>
          <w:tcPr>
            <w:tcW w:w="469" w:type="dxa"/>
          </w:tcPr>
          <w:p w:rsidRPr="00161082" w:rsidR="00286B96" w:rsidP="00806392" w:rsidRDefault="00286B96" w14:paraId="23BBA8AD" w14:textId="77777777">
            <w:pPr>
              <w:pStyle w:val="EmptyLayoutCell"/>
            </w:pPr>
          </w:p>
        </w:tc>
        <w:tc>
          <w:tcPr>
            <w:tcW w:w="44" w:type="dxa"/>
          </w:tcPr>
          <w:p w:rsidRPr="00161082" w:rsidR="00286B96" w:rsidP="00806392" w:rsidRDefault="00286B96" w14:paraId="7142B8F4" w14:textId="77777777">
            <w:pPr>
              <w:pStyle w:val="EmptyLayoutCell"/>
            </w:pPr>
          </w:p>
        </w:tc>
        <w:tc>
          <w:tcPr>
            <w:tcW w:w="17" w:type="dxa"/>
          </w:tcPr>
          <w:p w:rsidRPr="00161082" w:rsidR="00286B96" w:rsidP="00806392" w:rsidRDefault="00286B96" w14:paraId="27BE6D1E" w14:textId="77777777">
            <w:pPr>
              <w:pStyle w:val="EmptyLayoutCell"/>
            </w:pPr>
          </w:p>
        </w:tc>
        <w:tc>
          <w:tcPr>
            <w:tcW w:w="152" w:type="dxa"/>
          </w:tcPr>
          <w:p w:rsidRPr="00161082" w:rsidR="00286B96" w:rsidP="00806392" w:rsidRDefault="00286B96" w14:paraId="4F6CD0C5" w14:textId="77777777">
            <w:pPr>
              <w:pStyle w:val="EmptyLayoutCell"/>
            </w:pPr>
          </w:p>
        </w:tc>
      </w:tr>
      <w:tr w:rsidRPr="00161082" w:rsidR="00286B96" w:rsidTr="00286B96" w14:paraId="1969CF9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2"/>
          <w:wAfter w:w="1452" w:type="dxa"/>
          <w:trHeight w:val="389"/>
        </w:trPr>
        <w:tc>
          <w:tcPr>
            <w:tcW w:w="13958" w:type="dxa"/>
            <w:gridSpan w:val="54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firstRow="0" w:lastRow="0" w:firstColumn="0" w:lastColumn="0" w:noHBand="0" w:noVBand="0" w:val="0000"/>
            </w:tblPr>
            <w:tblGrid>
              <w:gridCol w:w="13952"/>
            </w:tblGrid>
            <w:tr w:rsidRPr="00161082" w:rsidR="00286B96" w:rsidTr="00806392" w14:paraId="37368AA4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311"/>
              </w:trPr>
              <w:tc>
                <w:tcPr>
                  <w:tcW w:w="15393" w:type="dxa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="00286B96" w:rsidP="00806392" w:rsidRDefault="00286B96" w14:paraId="24D3E361" w14:textId="77777777">
                  <w:pPr>
                    <w:rPr>
                      <w:rFonts w:hint="eastAsia" w:ascii="宋体" w:hAnsi="宋体"/>
                      <w:b/>
                      <w:color w:val="000000"/>
                      <w:sz w:val="22"/>
                    </w:rPr>
                  </w:pPr>
                  <w:r>
                    <w:rPr>
                      <w:rFonts w:ascii="宋体" w:hAnsi="宋体"/>
                      <w:b/>
                      <w:color w:val="000000"/>
                      <w:sz w:val="22"/>
                    </w:rPr>
                    <w:t>2.1</w:t>
                  </w:r>
                  <w:r>
                    <w:rPr>
                      <w:rFonts w:ascii="宋体" w:hAnsi="宋体"/>
                      <w:b/>
                      <w:color w:val="000000"/>
                      <w:sz w:val="22"/>
                    </w:rPr>
                    <w:t>大类资产配置</w:t>
                  </w:r>
                  <w:r>
                    <w:rPr>
                      <w:rFonts w:hint="eastAsia" w:ascii="宋体" w:hAnsi="宋体"/>
                      <w:b/>
                      <w:color w:val="000000"/>
                      <w:sz w:val="22"/>
                    </w:rPr>
                    <w:t>(</w:t>
                  </w:r>
                  <w:r>
                    <w:rPr>
                      <w:rFonts w:hint="eastAsia" w:ascii="宋体" w:hAnsi="宋体"/>
                      <w:b/>
                      <w:color w:val="000000"/>
                      <w:sz w:val="22"/>
                    </w:rPr>
                    <w:t>报表</w:t>
                  </w:r>
                  <w:r>
                    <w:rPr>
                      <w:rFonts w:ascii="宋体" w:hAnsi="宋体"/>
                      <w:b/>
                      <w:color w:val="000000"/>
                      <w:sz w:val="22"/>
                    </w:rPr>
                    <w:t>自己</w:t>
                  </w:r>
                  <w:r>
                    <w:rPr>
                      <w:rFonts w:hint="eastAsia" w:ascii="宋体" w:hAnsi="宋体"/>
                      <w:b/>
                      <w:color w:val="000000"/>
                      <w:sz w:val="22"/>
                    </w:rPr>
                    <w:t>计算</w:t>
                  </w:r>
                  <w:r>
                    <w:rPr>
                      <w:rFonts w:hint="eastAsia" w:ascii="宋体" w:hAnsi="宋体"/>
                      <w:b/>
                      <w:color w:val="000000"/>
                      <w:sz w:val="22"/>
                    </w:rPr>
                    <w:t>)</w:t>
                  </w:r>
                </w:p>
                <w:p w:rsidRPr="00161082" w:rsidR="00286B96" w:rsidP="00806392" w:rsidRDefault="00286B96" w14:paraId="6FC6C312" w14:textId="77777777">
                  <w:pPr>
                    <w:rPr>
                      <w:rFonts w:hint="eastAsia"/>
                    </w:rPr>
                  </w:pPr>
                </w:p>
              </w:tc>
            </w:tr>
          </w:tbl>
          <w:p w:rsidRPr="00161082" w:rsidR="00286B96" w:rsidP="00806392" w:rsidRDefault="00286B96" w14:paraId="42718E38" w14:textId="77777777">
            <w:pPr>
              <w:rPr>
                <w:rFonts w:hint="eastAsia"/>
              </w:rPr>
            </w:pPr>
            <w:r w:rsidRPr="003E2109">
              <w:rPr>
                <w:rFonts w:hint="eastAsia"/>
                <w:highlight w:val="red"/>
              </w:rPr>
              <w:t>需要</w:t>
            </w:r>
            <w:r w:rsidRPr="003E2109">
              <w:rPr>
                <w:highlight w:val="red"/>
              </w:rPr>
              <w:t>科目性质数据</w:t>
            </w:r>
            <w:r>
              <w:rPr>
                <w:rFonts w:hint="eastAsia"/>
              </w:rPr>
              <w:t>(供</w:t>
            </w:r>
            <w:proofErr w:type="gramStart"/>
            <w:r>
              <w:rPr>
                <w:rFonts w:hint="eastAsia"/>
              </w:rPr>
              <w:t>数处理</w:t>
            </w:r>
            <w:proofErr w:type="gramEnd"/>
            <w:r>
              <w:rPr>
                <w:rFonts w:hint="eastAsia"/>
              </w:rPr>
              <w:t>)</w:t>
            </w:r>
          </w:p>
        </w:tc>
      </w:tr>
      <w:tr w:rsidRPr="00161082" w:rsidR="00286B96" w:rsidTr="00286B96" w14:paraId="05837A2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"/>
          <w:wAfter w:w="4047" w:type="dxa"/>
          <w:trHeight w:val="355"/>
        </w:trPr>
        <w:tc>
          <w:tcPr>
            <w:tcW w:w="202" w:type="dxa"/>
          </w:tcPr>
          <w:p w:rsidRPr="00161082" w:rsidR="00286B96" w:rsidP="00806392" w:rsidRDefault="00286B96" w14:paraId="0B4E88A3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354" w:type="dxa"/>
          </w:tcPr>
          <w:p w:rsidRPr="00161082" w:rsidR="00286B96" w:rsidP="00806392" w:rsidRDefault="00286B96" w14:paraId="5EDC9D72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801" w:type="dxa"/>
            <w:gridSpan w:val="2"/>
          </w:tcPr>
          <w:p w:rsidRPr="00161082" w:rsidR="00286B96" w:rsidP="00806392" w:rsidRDefault="00286B96" w14:paraId="5090FC26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22" w:type="dxa"/>
          </w:tcPr>
          <w:p w:rsidRPr="00161082" w:rsidR="00286B96" w:rsidP="00806392" w:rsidRDefault="00286B96" w14:paraId="6526208F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92" w:type="dxa"/>
          </w:tcPr>
          <w:p w:rsidRPr="00161082" w:rsidR="00286B96" w:rsidP="00806392" w:rsidRDefault="00286B96" w14:paraId="02BBF73A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22" w:type="dxa"/>
            <w:gridSpan w:val="2"/>
          </w:tcPr>
          <w:p w:rsidRPr="00161082" w:rsidR="00286B96" w:rsidP="00806392" w:rsidRDefault="00286B96" w14:paraId="0008276B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42" w:type="dxa"/>
            <w:gridSpan w:val="3"/>
          </w:tcPr>
          <w:p w:rsidRPr="00161082" w:rsidR="00286B96" w:rsidP="00806392" w:rsidRDefault="00286B96" w14:paraId="53DCE1F4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381" w:type="dxa"/>
          </w:tcPr>
          <w:p w:rsidRPr="00161082" w:rsidR="00286B96" w:rsidP="00806392" w:rsidRDefault="00286B96" w14:paraId="5BD53350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81" w:type="dxa"/>
          </w:tcPr>
          <w:p w:rsidRPr="00161082" w:rsidR="00286B96" w:rsidP="00806392" w:rsidRDefault="00286B96" w14:paraId="1D1E5FA1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581" w:type="dxa"/>
            <w:gridSpan w:val="4"/>
          </w:tcPr>
          <w:p w:rsidRPr="00161082" w:rsidR="00286B96" w:rsidP="00806392" w:rsidRDefault="00286B96" w14:paraId="3147559E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9" w:type="dxa"/>
          </w:tcPr>
          <w:p w:rsidRPr="00161082" w:rsidR="00286B96" w:rsidP="00806392" w:rsidRDefault="00286B96" w14:paraId="18AC55BC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36" w:type="dxa"/>
          </w:tcPr>
          <w:p w:rsidRPr="00161082" w:rsidR="00286B96" w:rsidP="00806392" w:rsidRDefault="00286B96" w14:paraId="2661BDC7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26" w:type="dxa"/>
          </w:tcPr>
          <w:p w:rsidRPr="00161082" w:rsidR="00286B96" w:rsidP="00806392" w:rsidRDefault="00286B96" w14:paraId="0EBA42C7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04" w:type="dxa"/>
          </w:tcPr>
          <w:p w:rsidRPr="00161082" w:rsidR="00286B96" w:rsidP="00806392" w:rsidRDefault="00286B96" w14:paraId="1AA08AB6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32" w:type="dxa"/>
          </w:tcPr>
          <w:p w:rsidRPr="00161082" w:rsidR="00286B96" w:rsidP="00806392" w:rsidRDefault="00286B96" w14:paraId="1BF6275C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138" w:type="dxa"/>
            <w:gridSpan w:val="7"/>
          </w:tcPr>
          <w:p w:rsidRPr="00161082" w:rsidR="00286B96" w:rsidP="00806392" w:rsidRDefault="00286B96" w14:paraId="4D50B396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728" w:type="dxa"/>
          </w:tcPr>
          <w:p w:rsidRPr="00161082" w:rsidR="00286B96" w:rsidP="00806392" w:rsidRDefault="00286B96" w14:paraId="2C06600E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638" w:type="dxa"/>
            <w:gridSpan w:val="2"/>
          </w:tcPr>
          <w:p w:rsidRPr="00161082" w:rsidR="00286B96" w:rsidP="00806392" w:rsidRDefault="00286B96" w14:paraId="0B9FB568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91" w:type="dxa"/>
          </w:tcPr>
          <w:p w:rsidRPr="00161082" w:rsidR="00286B96" w:rsidP="00806392" w:rsidRDefault="00286B96" w14:paraId="08FF12BA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61" w:type="dxa"/>
            <w:gridSpan w:val="2"/>
          </w:tcPr>
          <w:p w:rsidRPr="00161082" w:rsidR="00286B96" w:rsidP="00806392" w:rsidRDefault="00286B96" w14:paraId="3C7E2909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69" w:type="dxa"/>
          </w:tcPr>
          <w:p w:rsidRPr="00161082" w:rsidR="00286B96" w:rsidP="00806392" w:rsidRDefault="00286B96" w14:paraId="4EF91257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4" w:type="dxa"/>
          </w:tcPr>
          <w:p w:rsidRPr="00161082" w:rsidR="00286B96" w:rsidP="00806392" w:rsidRDefault="00286B96" w14:paraId="444165CD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7" w:type="dxa"/>
          </w:tcPr>
          <w:p w:rsidRPr="00161082" w:rsidR="00286B96" w:rsidP="00806392" w:rsidRDefault="00286B96" w14:paraId="1BEB4D48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52" w:type="dxa"/>
          </w:tcPr>
          <w:p w:rsidRPr="00161082" w:rsidR="00286B96" w:rsidP="00806392" w:rsidRDefault="00286B96" w14:paraId="2D007489" w14:textId="77777777">
            <w:pPr>
              <w:pStyle w:val="EmptyLayoutCell"/>
              <w:rPr>
                <w:lang w:eastAsia="zh-CN"/>
              </w:rPr>
            </w:pPr>
          </w:p>
        </w:tc>
      </w:tr>
      <w:tr w:rsidRPr="00161082" w:rsidR="00286B96" w:rsidTr="00286B96" w14:paraId="2547562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"/>
          <w:wAfter w:w="4047" w:type="dxa"/>
        </w:trPr>
        <w:tc>
          <w:tcPr>
            <w:tcW w:w="10620" w:type="dxa"/>
            <w:gridSpan w:val="33"/>
          </w:tcPr>
          <w:tbl>
            <w:tblPr>
              <w:tblW w:w="0" w:type="auto"/>
              <w:tblCellMar>
                <w:left w:w="0" w:type="dxa"/>
                <w:right w:w="0" w:type="dxa"/>
              </w:tblCellMar>
              <w:tblLook w:firstRow="0" w:lastRow="0" w:firstColumn="0" w:lastColumn="0" w:noHBand="0" w:noVBand="0" w:val="0000"/>
            </w:tblPr>
            <w:tblGrid>
              <w:gridCol w:w="2105"/>
              <w:gridCol w:w="2148"/>
              <w:gridCol w:w="2118"/>
              <w:gridCol w:w="2118"/>
              <w:gridCol w:w="2114"/>
            </w:tblGrid>
            <w:tr w:rsidRPr="00161082" w:rsidR="00286B96" w:rsidTr="00806392" w14:paraId="3CDEFCD9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1FF1B722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lastRenderedPageBreak/>
                    <w:t>资产分类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170B5717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期末市值（元）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2918C8A0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期末投资比例（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%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）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36D56F9A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期</w:t>
                  </w:r>
                  <w:proofErr w:type="gramStart"/>
                  <w:r>
                    <w:rPr>
                      <w:rFonts w:ascii="宋体" w:hAnsi="宋体"/>
                      <w:b/>
                      <w:color w:val="000000"/>
                    </w:rPr>
                    <w:t>初投资</w:t>
                  </w:r>
                  <w:proofErr w:type="gramEnd"/>
                  <w:r>
                    <w:rPr>
                      <w:rFonts w:ascii="宋体" w:hAnsi="宋体"/>
                      <w:b/>
                      <w:color w:val="000000"/>
                    </w:rPr>
                    <w:t>比例（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%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）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352739BE" w14:textId="77777777">
                  <w:pPr>
                    <w:jc w:val="center"/>
                  </w:pPr>
                  <w:r>
                    <w:rPr>
                      <w:rFonts w:ascii="宋体" w:hAnsi="宋体"/>
                      <w:b/>
                      <w:color w:val="000000"/>
                    </w:rPr>
                    <w:t>期间比例变动（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%</w:t>
                  </w:r>
                  <w:r>
                    <w:rPr>
                      <w:rFonts w:ascii="宋体" w:hAnsi="宋体"/>
                      <w:b/>
                      <w:color w:val="000000"/>
                    </w:rPr>
                    <w:t>）</w:t>
                  </w:r>
                </w:p>
              </w:tc>
            </w:tr>
            <w:tr w:rsidRPr="00161082" w:rsidR="00286B96" w:rsidTr="00806392" w14:paraId="58E5061F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5196EDF8" w14:textId="77777777">
                  <w:r>
                    <w:rPr>
                      <w:rFonts w:ascii="宋体" w:hAnsi="宋体"/>
                      <w:color w:val="000000"/>
                    </w:rPr>
                    <w:t>流动性资产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26341478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-156,321,920.21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3701FD1C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-11.78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6257F9E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-15.21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641A1D5B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3.42</w:t>
                  </w:r>
                </w:p>
              </w:tc>
            </w:tr>
            <w:tr w:rsidRPr="00161082" w:rsidR="00286B96" w:rsidTr="00806392" w14:paraId="38B7BC2C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6528B9D6" w14:textId="77777777">
                  <w:r>
                    <w:rPr>
                      <w:rFonts w:ascii="宋体" w:hAnsi="宋体"/>
                      <w:color w:val="000000"/>
                    </w:rPr>
                    <w:t>固定收益类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666E3A21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1,339,221,450.97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2DB8F9B4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100.96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2C502F94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104.25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1B3E1BA8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-3.29</w:t>
                  </w:r>
                </w:p>
              </w:tc>
            </w:tr>
            <w:tr w:rsidRPr="00161082" w:rsidR="00286B96" w:rsidTr="00806392" w14:paraId="02324674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7BBAAA0A" w14:textId="77777777">
                  <w:r>
                    <w:rPr>
                      <w:rFonts w:ascii="宋体" w:hAnsi="宋体"/>
                      <w:color w:val="000000"/>
                    </w:rPr>
                    <w:t>权益类资产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431A3B77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145,182,503.09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60682B8E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10.94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175BD2EF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11.10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38B7E754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-0.15</w:t>
                  </w:r>
                </w:p>
              </w:tc>
            </w:tr>
            <w:tr w:rsidRPr="00161082" w:rsidR="00286B96" w:rsidTr="00806392" w14:paraId="1825A74A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5DC587D0" w14:textId="77777777">
                  <w:r>
                    <w:rPr>
                      <w:rFonts w:ascii="宋体" w:hAnsi="宋体"/>
                      <w:color w:val="000000"/>
                    </w:rPr>
                    <w:t>其他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7DF80ED4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-1,561,696.06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305DCACF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-0.12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193A4157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-0.14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6AE96DC9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0.03</w:t>
                  </w:r>
                </w:p>
              </w:tc>
            </w:tr>
            <w:tr w:rsidRPr="00161082" w:rsidR="00286B96" w:rsidTr="00806392" w14:paraId="6EE1F5CF" w14:textId="77777777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282"/>
              </w:trPr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shd w:val="clear" w:color="auto" w:fill="8DB3E2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778F91AE" w14:textId="77777777">
                  <w:r>
                    <w:rPr>
                      <w:rFonts w:ascii="宋体" w:hAnsi="宋体"/>
                      <w:b/>
                      <w:color w:val="000000"/>
                    </w:rPr>
                    <w:t>合计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59D4AB35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1,326,520,337.79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4EB8F8C7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100.00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292CD30B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100.00</w:t>
                  </w:r>
                </w:p>
              </w:tc>
              <w:tc>
                <w:tcPr>
                  <w:tcW w:w="2160" w:type="dxa"/>
                  <w:tcBorders>
                    <w:top w:val="single" w:color="000000" w:sz="7" w:space="0"/>
                    <w:left w:val="single" w:color="000000" w:sz="7" w:space="0"/>
                    <w:bottom w:val="single" w:color="000000" w:sz="7" w:space="0"/>
                    <w:right w:val="single" w:color="000000" w:sz="7" w:space="0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  <w:vAlign w:val="center"/>
                </w:tcPr>
                <w:p w:rsidRPr="00161082" w:rsidR="00286B96" w:rsidP="00806392" w:rsidRDefault="00286B96" w14:paraId="37A9244A" w14:textId="77777777">
                  <w:pPr>
                    <w:jc w:val="right"/>
                  </w:pPr>
                  <w:r>
                    <w:rPr>
                      <w:rFonts w:ascii="宋体" w:hAnsi="宋体"/>
                      <w:color w:val="000000"/>
                    </w:rPr>
                    <w:t>0.00</w:t>
                  </w:r>
                </w:p>
              </w:tc>
            </w:tr>
          </w:tbl>
          <w:p w:rsidRPr="00161082" w:rsidR="00286B96" w:rsidP="00806392" w:rsidRDefault="00286B96" w14:paraId="6D9FF89D" w14:textId="77777777"/>
        </w:tc>
        <w:tc>
          <w:tcPr>
            <w:tcW w:w="61" w:type="dxa"/>
            <w:gridSpan w:val="2"/>
          </w:tcPr>
          <w:p w:rsidRPr="00161082" w:rsidR="00286B96" w:rsidP="00806392" w:rsidRDefault="00286B96" w14:paraId="2D1186F6" w14:textId="77777777">
            <w:pPr>
              <w:pStyle w:val="EmptyLayoutCell"/>
            </w:pPr>
          </w:p>
        </w:tc>
        <w:tc>
          <w:tcPr>
            <w:tcW w:w="469" w:type="dxa"/>
          </w:tcPr>
          <w:p w:rsidRPr="00161082" w:rsidR="00286B96" w:rsidP="00806392" w:rsidRDefault="00286B96" w14:paraId="147362D0" w14:textId="77777777">
            <w:pPr>
              <w:pStyle w:val="EmptyLayoutCell"/>
            </w:pPr>
          </w:p>
        </w:tc>
        <w:tc>
          <w:tcPr>
            <w:tcW w:w="44" w:type="dxa"/>
          </w:tcPr>
          <w:p w:rsidRPr="00161082" w:rsidR="00286B96" w:rsidP="00806392" w:rsidRDefault="00286B96" w14:paraId="29A27811" w14:textId="77777777">
            <w:pPr>
              <w:pStyle w:val="EmptyLayoutCell"/>
            </w:pPr>
          </w:p>
        </w:tc>
        <w:tc>
          <w:tcPr>
            <w:tcW w:w="17" w:type="dxa"/>
          </w:tcPr>
          <w:p w:rsidRPr="00161082" w:rsidR="00286B96" w:rsidP="00806392" w:rsidRDefault="00286B96" w14:paraId="58E4E7FC" w14:textId="77777777">
            <w:pPr>
              <w:pStyle w:val="EmptyLayoutCell"/>
            </w:pPr>
          </w:p>
        </w:tc>
        <w:tc>
          <w:tcPr>
            <w:tcW w:w="152" w:type="dxa"/>
          </w:tcPr>
          <w:p w:rsidRPr="00161082" w:rsidR="00286B96" w:rsidP="00806392" w:rsidRDefault="00286B96" w14:paraId="60A49725" w14:textId="77777777">
            <w:pPr>
              <w:pStyle w:val="EmptyLayoutCell"/>
            </w:pPr>
          </w:p>
        </w:tc>
      </w:tr>
      <w:tr w:rsidRPr="00161082" w:rsidR="00286B96" w:rsidTr="00286B96" w14:paraId="6968942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After w:val="17"/>
          <w:wAfter w:w="4047" w:type="dxa"/>
          <w:trHeight w:val="249"/>
        </w:trPr>
        <w:tc>
          <w:tcPr>
            <w:tcW w:w="202" w:type="dxa"/>
          </w:tcPr>
          <w:p w:rsidRPr="00161082" w:rsidR="00286B96" w:rsidP="00806392" w:rsidRDefault="00286B96" w14:paraId="3CC13611" w14:textId="77777777">
            <w:pPr>
              <w:pStyle w:val="EmptyLayoutCell"/>
            </w:pPr>
          </w:p>
        </w:tc>
        <w:tc>
          <w:tcPr>
            <w:tcW w:w="354" w:type="dxa"/>
          </w:tcPr>
          <w:p w:rsidRPr="00161082" w:rsidR="00286B96" w:rsidP="00806392" w:rsidRDefault="00286B96" w14:paraId="5B43F57A" w14:textId="77777777">
            <w:pPr>
              <w:pStyle w:val="EmptyLayoutCell"/>
            </w:pPr>
          </w:p>
        </w:tc>
        <w:tc>
          <w:tcPr>
            <w:tcW w:w="4801" w:type="dxa"/>
            <w:gridSpan w:val="2"/>
          </w:tcPr>
          <w:p w:rsidRPr="00161082" w:rsidR="00286B96" w:rsidP="00806392" w:rsidRDefault="00286B96" w14:paraId="592D3837" w14:textId="77777777">
            <w:pPr>
              <w:pStyle w:val="EmptyLayoutCell"/>
            </w:pPr>
          </w:p>
        </w:tc>
        <w:tc>
          <w:tcPr>
            <w:tcW w:w="222" w:type="dxa"/>
          </w:tcPr>
          <w:p w:rsidRPr="00161082" w:rsidR="00286B96" w:rsidP="00806392" w:rsidRDefault="00286B96" w14:paraId="36D2693A" w14:textId="77777777">
            <w:pPr>
              <w:pStyle w:val="EmptyLayoutCell"/>
            </w:pPr>
          </w:p>
        </w:tc>
        <w:tc>
          <w:tcPr>
            <w:tcW w:w="192" w:type="dxa"/>
          </w:tcPr>
          <w:p w:rsidRPr="00161082" w:rsidR="00286B96" w:rsidP="00806392" w:rsidRDefault="00286B96" w14:paraId="411BA858" w14:textId="77777777">
            <w:pPr>
              <w:pStyle w:val="EmptyLayoutCell"/>
            </w:pPr>
          </w:p>
        </w:tc>
        <w:tc>
          <w:tcPr>
            <w:tcW w:w="122" w:type="dxa"/>
            <w:gridSpan w:val="2"/>
          </w:tcPr>
          <w:p w:rsidRPr="00161082" w:rsidR="00286B96" w:rsidP="00806392" w:rsidRDefault="00286B96" w14:paraId="5D15FC60" w14:textId="77777777">
            <w:pPr>
              <w:pStyle w:val="EmptyLayoutCell"/>
            </w:pPr>
          </w:p>
        </w:tc>
        <w:tc>
          <w:tcPr>
            <w:tcW w:w="442" w:type="dxa"/>
            <w:gridSpan w:val="3"/>
          </w:tcPr>
          <w:p w:rsidRPr="00161082" w:rsidR="00286B96" w:rsidP="00806392" w:rsidRDefault="00286B96" w14:paraId="2F7FE8DC" w14:textId="77777777">
            <w:pPr>
              <w:pStyle w:val="EmptyLayoutCell"/>
            </w:pPr>
          </w:p>
        </w:tc>
        <w:tc>
          <w:tcPr>
            <w:tcW w:w="381" w:type="dxa"/>
          </w:tcPr>
          <w:p w:rsidRPr="00161082" w:rsidR="00286B96" w:rsidP="00806392" w:rsidRDefault="00286B96" w14:paraId="59150EAC" w14:textId="77777777">
            <w:pPr>
              <w:pStyle w:val="EmptyLayoutCell"/>
            </w:pPr>
          </w:p>
        </w:tc>
        <w:tc>
          <w:tcPr>
            <w:tcW w:w="81" w:type="dxa"/>
          </w:tcPr>
          <w:p w:rsidRPr="00161082" w:rsidR="00286B96" w:rsidP="00806392" w:rsidRDefault="00286B96" w14:paraId="17E0B2A8" w14:textId="77777777">
            <w:pPr>
              <w:pStyle w:val="EmptyLayoutCell"/>
            </w:pPr>
          </w:p>
        </w:tc>
        <w:tc>
          <w:tcPr>
            <w:tcW w:w="581" w:type="dxa"/>
            <w:gridSpan w:val="4"/>
          </w:tcPr>
          <w:p w:rsidRPr="00161082" w:rsidR="00286B96" w:rsidP="00806392" w:rsidRDefault="00286B96" w14:paraId="2232862A" w14:textId="77777777">
            <w:pPr>
              <w:pStyle w:val="EmptyLayoutCell"/>
            </w:pPr>
          </w:p>
        </w:tc>
        <w:tc>
          <w:tcPr>
            <w:tcW w:w="49" w:type="dxa"/>
          </w:tcPr>
          <w:p w:rsidRPr="00161082" w:rsidR="00286B96" w:rsidP="00806392" w:rsidRDefault="00286B96" w14:paraId="0751B667" w14:textId="77777777">
            <w:pPr>
              <w:pStyle w:val="EmptyLayoutCell"/>
            </w:pPr>
          </w:p>
        </w:tc>
        <w:tc>
          <w:tcPr>
            <w:tcW w:w="36" w:type="dxa"/>
          </w:tcPr>
          <w:p w:rsidRPr="00161082" w:rsidR="00286B96" w:rsidP="00806392" w:rsidRDefault="00286B96" w14:paraId="64CF4949" w14:textId="77777777">
            <w:pPr>
              <w:pStyle w:val="EmptyLayoutCell"/>
            </w:pPr>
          </w:p>
        </w:tc>
        <w:tc>
          <w:tcPr>
            <w:tcW w:w="226" w:type="dxa"/>
          </w:tcPr>
          <w:p w:rsidRPr="00161082" w:rsidR="00286B96" w:rsidP="00806392" w:rsidRDefault="00286B96" w14:paraId="7F3B5460" w14:textId="77777777">
            <w:pPr>
              <w:pStyle w:val="EmptyLayoutCell"/>
            </w:pPr>
          </w:p>
        </w:tc>
        <w:tc>
          <w:tcPr>
            <w:tcW w:w="204" w:type="dxa"/>
          </w:tcPr>
          <w:p w:rsidRPr="00161082" w:rsidR="00286B96" w:rsidP="00806392" w:rsidRDefault="00286B96" w14:paraId="2220E56E" w14:textId="77777777">
            <w:pPr>
              <w:pStyle w:val="EmptyLayoutCell"/>
            </w:pPr>
          </w:p>
        </w:tc>
        <w:tc>
          <w:tcPr>
            <w:tcW w:w="32" w:type="dxa"/>
          </w:tcPr>
          <w:p w:rsidRPr="00161082" w:rsidR="00286B96" w:rsidP="00806392" w:rsidRDefault="00286B96" w14:paraId="630E7EDB" w14:textId="77777777">
            <w:pPr>
              <w:pStyle w:val="EmptyLayoutCell"/>
            </w:pPr>
          </w:p>
        </w:tc>
        <w:tc>
          <w:tcPr>
            <w:tcW w:w="1138" w:type="dxa"/>
            <w:gridSpan w:val="7"/>
          </w:tcPr>
          <w:p w:rsidRPr="00161082" w:rsidR="00286B96" w:rsidP="00806392" w:rsidRDefault="00286B96" w14:paraId="3E2585DA" w14:textId="77777777">
            <w:pPr>
              <w:pStyle w:val="EmptyLayoutCell"/>
            </w:pPr>
          </w:p>
        </w:tc>
        <w:tc>
          <w:tcPr>
            <w:tcW w:w="728" w:type="dxa"/>
          </w:tcPr>
          <w:p w:rsidRPr="00161082" w:rsidR="00286B96" w:rsidP="00806392" w:rsidRDefault="00286B96" w14:paraId="408CE46C" w14:textId="77777777">
            <w:pPr>
              <w:pStyle w:val="EmptyLayoutCell"/>
            </w:pPr>
          </w:p>
        </w:tc>
        <w:tc>
          <w:tcPr>
            <w:tcW w:w="638" w:type="dxa"/>
            <w:gridSpan w:val="2"/>
          </w:tcPr>
          <w:p w:rsidRPr="00161082" w:rsidR="00286B96" w:rsidP="00806392" w:rsidRDefault="00286B96" w14:paraId="7823D01C" w14:textId="77777777">
            <w:pPr>
              <w:pStyle w:val="EmptyLayoutCell"/>
            </w:pPr>
          </w:p>
        </w:tc>
        <w:tc>
          <w:tcPr>
            <w:tcW w:w="191" w:type="dxa"/>
          </w:tcPr>
          <w:p w:rsidRPr="00161082" w:rsidR="00286B96" w:rsidP="00806392" w:rsidRDefault="00286B96" w14:paraId="10F3A9F3" w14:textId="77777777">
            <w:pPr>
              <w:pStyle w:val="EmptyLayoutCell"/>
            </w:pPr>
          </w:p>
        </w:tc>
        <w:tc>
          <w:tcPr>
            <w:tcW w:w="61" w:type="dxa"/>
            <w:gridSpan w:val="2"/>
          </w:tcPr>
          <w:p w:rsidRPr="00161082" w:rsidR="00286B96" w:rsidP="00806392" w:rsidRDefault="00286B96" w14:paraId="6ECB98C8" w14:textId="77777777">
            <w:pPr>
              <w:pStyle w:val="EmptyLayoutCell"/>
            </w:pPr>
          </w:p>
        </w:tc>
        <w:tc>
          <w:tcPr>
            <w:tcW w:w="469" w:type="dxa"/>
          </w:tcPr>
          <w:p w:rsidRPr="00161082" w:rsidR="00286B96" w:rsidP="00806392" w:rsidRDefault="00286B96" w14:paraId="13B111C4" w14:textId="77777777">
            <w:pPr>
              <w:pStyle w:val="EmptyLayoutCell"/>
            </w:pPr>
          </w:p>
        </w:tc>
        <w:tc>
          <w:tcPr>
            <w:tcW w:w="44" w:type="dxa"/>
          </w:tcPr>
          <w:p w:rsidRPr="00161082" w:rsidR="00286B96" w:rsidP="00806392" w:rsidRDefault="00286B96" w14:paraId="0B034F44" w14:textId="77777777">
            <w:pPr>
              <w:pStyle w:val="EmptyLayoutCell"/>
            </w:pPr>
          </w:p>
        </w:tc>
        <w:tc>
          <w:tcPr>
            <w:tcW w:w="17" w:type="dxa"/>
          </w:tcPr>
          <w:p w:rsidRPr="00161082" w:rsidR="00286B96" w:rsidP="00806392" w:rsidRDefault="00286B96" w14:paraId="1904ACFC" w14:textId="77777777">
            <w:pPr>
              <w:pStyle w:val="EmptyLayoutCell"/>
            </w:pPr>
          </w:p>
        </w:tc>
        <w:tc>
          <w:tcPr>
            <w:tcW w:w="152" w:type="dxa"/>
          </w:tcPr>
          <w:p w:rsidRPr="00161082" w:rsidR="00286B96" w:rsidP="00806392" w:rsidRDefault="00286B96" w14:paraId="636D0BBF" w14:textId="77777777">
            <w:pPr>
              <w:pStyle w:val="EmptyLayoutCell"/>
            </w:pPr>
          </w:p>
        </w:tc>
      </w:tr>
      <w:tr w:rsidRPr="00161082" w:rsidR="00286B96" w:rsidTr="00286B96" w14:paraId="4FBFC5C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59"/>
        </w:trPr>
        <w:tc>
          <w:tcPr>
            <w:tcW w:w="13602" w:type="dxa"/>
            <w:gridSpan w:val="53"/>
            <w:tcBorders>
              <w:top w:val="single" w:color="D3D3D3" w:sz="7" w:space="0"/>
              <w:left w:val="single" w:color="D3D3D3" w:sz="7" w:space="0"/>
              <w:bottom w:val="single" w:color="D3D3D3" w:sz="7" w:space="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Pr="00161082" w:rsidR="00286B96" w:rsidP="00806392" w:rsidRDefault="00286B96" w14:paraId="04B0E7B8" w14:textId="77777777">
            <w:r>
              <w:rPr>
                <w:rFonts w:hint="eastAsia"/>
              </w:rPr>
              <w:t>大类资产图表分析放置处</w:t>
            </w:r>
          </w:p>
        </w:tc>
        <w:tc>
          <w:tcPr>
            <w:tcW w:w="375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</w:tcPr>
          <w:p w:rsidRPr="00161082" w:rsidR="00286B96" w:rsidP="00806392" w:rsidRDefault="00286B96" w14:paraId="11B63465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433" w:type="dxa"/>
            <w:tcMar>
              <w:top w:w="0" w:type="dxa"/>
              <w:left w:w="0" w:type="dxa"/>
              <w:bottom w:w="0" w:type="dxa"/>
              <w:right w:w="0" w:type="dxa"/>
            </w:tcMar>
          </w:tcPr>
          <w:p w:rsidRPr="00161082" w:rsidR="00286B96" w:rsidP="00806392" w:rsidRDefault="00286B96" w14:paraId="1604C329" w14:textId="77777777">
            <w:pPr>
              <w:pStyle w:val="EmptyLayoutCell"/>
              <w:rPr>
                <w:lang w:eastAsia="zh-CN"/>
              </w:rPr>
            </w:pPr>
          </w:p>
        </w:tc>
      </w:tr>
      <w:tr w:rsidRPr="00161082" w:rsidR="00286B96" w:rsidTr="00286B96" w14:paraId="209D0CE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0"/>
        </w:trPr>
        <w:tc>
          <w:tcPr>
            <w:tcW w:w="204" w:type="dxa"/>
          </w:tcPr>
          <w:p w:rsidRPr="00161082" w:rsidR="00286B96" w:rsidP="00806392" w:rsidRDefault="00286B96" w14:paraId="0B131A85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370" w:type="dxa"/>
            <w:gridSpan w:val="2"/>
          </w:tcPr>
          <w:p w:rsidRPr="00161082" w:rsidR="00286B96" w:rsidP="00806392" w:rsidRDefault="00286B96" w14:paraId="76ED0EC5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5205" w:type="dxa"/>
            <w:gridSpan w:val="4"/>
          </w:tcPr>
          <w:p w:rsidRPr="00161082" w:rsidR="00286B96" w:rsidP="00806392" w:rsidRDefault="00286B96" w14:paraId="7F5C8D14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36" w:type="dxa"/>
            <w:gridSpan w:val="2"/>
          </w:tcPr>
          <w:p w:rsidRPr="00161082" w:rsidR="00286B96" w:rsidP="00806392" w:rsidRDefault="00286B96" w14:paraId="1C9D3FAA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03" w:type="dxa"/>
          </w:tcPr>
          <w:p w:rsidRPr="00161082" w:rsidR="00286B96" w:rsidP="00806392" w:rsidRDefault="00286B96" w14:paraId="57A018ED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24" w:type="dxa"/>
          </w:tcPr>
          <w:p w:rsidRPr="00161082" w:rsidR="00286B96" w:rsidP="00806392" w:rsidRDefault="00286B96" w14:paraId="33E91078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84" w:type="dxa"/>
            <w:gridSpan w:val="3"/>
          </w:tcPr>
          <w:p w:rsidRPr="00161082" w:rsidR="00286B96" w:rsidP="00806392" w:rsidRDefault="00286B96" w14:paraId="0F29934E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16" w:type="dxa"/>
          </w:tcPr>
          <w:p w:rsidRPr="00161082" w:rsidR="00286B96" w:rsidP="00806392" w:rsidRDefault="00286B96" w14:paraId="4904C44B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81" w:type="dxa"/>
          </w:tcPr>
          <w:p w:rsidRPr="00161082" w:rsidR="00286B96" w:rsidP="00806392" w:rsidRDefault="00286B96" w14:paraId="56EB4A7C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641" w:type="dxa"/>
            <w:gridSpan w:val="7"/>
          </w:tcPr>
          <w:p w:rsidRPr="00161082" w:rsidR="00286B96" w:rsidP="00806392" w:rsidRDefault="00286B96" w14:paraId="1B955DB4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9" w:type="dxa"/>
          </w:tcPr>
          <w:p w:rsidRPr="00161082" w:rsidR="00286B96" w:rsidP="00806392" w:rsidRDefault="00286B96" w14:paraId="4C387006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36" w:type="dxa"/>
          </w:tcPr>
          <w:p w:rsidRPr="00161082" w:rsidR="00286B96" w:rsidP="00806392" w:rsidRDefault="00286B96" w14:paraId="2C2E6169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42" w:type="dxa"/>
          </w:tcPr>
          <w:p w:rsidRPr="00161082" w:rsidR="00286B96" w:rsidP="00806392" w:rsidRDefault="00286B96" w14:paraId="0A5BBAB6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25" w:type="dxa"/>
          </w:tcPr>
          <w:p w:rsidRPr="00161082" w:rsidR="00286B96" w:rsidP="00806392" w:rsidRDefault="00286B96" w14:paraId="7C16891E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32" w:type="dxa"/>
          </w:tcPr>
          <w:p w:rsidRPr="00161082" w:rsidR="00286B96" w:rsidP="00806392" w:rsidRDefault="00286B96" w14:paraId="07973C2A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289" w:type="dxa"/>
            <w:gridSpan w:val="3"/>
          </w:tcPr>
          <w:p w:rsidRPr="00161082" w:rsidR="00286B96" w:rsidP="00806392" w:rsidRDefault="00286B96" w14:paraId="4FEBB8E6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823" w:type="dxa"/>
            <w:gridSpan w:val="3"/>
          </w:tcPr>
          <w:p w:rsidRPr="00161082" w:rsidR="00286B96" w:rsidP="00806392" w:rsidRDefault="00286B96" w14:paraId="21213EC0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720" w:type="dxa"/>
            <w:gridSpan w:val="6"/>
          </w:tcPr>
          <w:p w:rsidRPr="00161082" w:rsidR="00286B96" w:rsidP="00806392" w:rsidRDefault="00286B96" w14:paraId="13711482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11" w:type="dxa"/>
          </w:tcPr>
          <w:p w:rsidRPr="00161082" w:rsidR="00286B96" w:rsidP="00806392" w:rsidRDefault="00286B96" w14:paraId="742C8103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68" w:type="dxa"/>
          </w:tcPr>
          <w:p w:rsidRPr="00161082" w:rsidR="00286B96" w:rsidP="00806392" w:rsidRDefault="00286B96" w14:paraId="6A5E3C5C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536" w:type="dxa"/>
          </w:tcPr>
          <w:p w:rsidRPr="00161082" w:rsidR="00286B96" w:rsidP="00806392" w:rsidRDefault="00286B96" w14:paraId="3C3E8165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9" w:type="dxa"/>
          </w:tcPr>
          <w:p w:rsidRPr="00161082" w:rsidR="00286B96" w:rsidP="00806392" w:rsidRDefault="00286B96" w14:paraId="44F6CFB7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8" w:type="dxa"/>
          </w:tcPr>
          <w:p w:rsidRPr="00161082" w:rsidR="00286B96" w:rsidP="00806392" w:rsidRDefault="00286B96" w14:paraId="4B8B7905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73" w:type="dxa"/>
          </w:tcPr>
          <w:p w:rsidRPr="00161082" w:rsidR="00286B96" w:rsidP="00806392" w:rsidRDefault="00286B96" w14:paraId="40AE90FA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8" w:type="dxa"/>
          </w:tcPr>
          <w:p w:rsidRPr="00161082" w:rsidR="00286B96" w:rsidP="00806392" w:rsidRDefault="00286B96" w14:paraId="03FCB0B3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73" w:type="dxa"/>
          </w:tcPr>
          <w:p w:rsidRPr="00161082" w:rsidR="00286B96" w:rsidP="00806392" w:rsidRDefault="00286B96" w14:paraId="10136965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28" w:type="dxa"/>
          </w:tcPr>
          <w:p w:rsidRPr="00161082" w:rsidR="00286B96" w:rsidP="00806392" w:rsidRDefault="00286B96" w14:paraId="53BEFB2B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5" w:type="dxa"/>
          </w:tcPr>
          <w:p w:rsidRPr="00161082" w:rsidR="00286B96" w:rsidP="00806392" w:rsidRDefault="00286B96" w14:paraId="60B6724B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55" w:type="dxa"/>
          </w:tcPr>
          <w:p w:rsidRPr="00161082" w:rsidR="00286B96" w:rsidP="00806392" w:rsidRDefault="00286B96" w14:paraId="524B80A2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268" w:type="dxa"/>
          </w:tcPr>
          <w:p w:rsidRPr="00161082" w:rsidR="00286B96" w:rsidP="00806392" w:rsidRDefault="00286B96" w14:paraId="3592BB71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400" w:type="dxa"/>
          </w:tcPr>
          <w:p w:rsidRPr="00161082" w:rsidR="00286B96" w:rsidP="00806392" w:rsidRDefault="00286B96" w14:paraId="592DA9CD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375" w:type="dxa"/>
            <w:gridSpan w:val="2"/>
          </w:tcPr>
          <w:p w:rsidRPr="00161082" w:rsidR="00286B96" w:rsidP="00806392" w:rsidRDefault="00286B96" w14:paraId="47D80FD0" w14:textId="77777777">
            <w:pPr>
              <w:pStyle w:val="EmptyLayoutCell"/>
              <w:rPr>
                <w:lang w:eastAsia="zh-CN"/>
              </w:rPr>
            </w:pPr>
          </w:p>
        </w:tc>
        <w:tc>
          <w:tcPr>
            <w:tcW w:w="1433" w:type="dxa"/>
          </w:tcPr>
          <w:p w:rsidRPr="00161082" w:rsidR="00286B96" w:rsidP="00806392" w:rsidRDefault="00286B96" w14:paraId="46E37F72" w14:textId="77777777">
            <w:pPr>
              <w:pStyle w:val="EmptyLayoutCell"/>
              <w:rPr>
                <w:lang w:eastAsia="zh-CN"/>
              </w:rPr>
            </w:pPr>
          </w:p>
        </w:tc>
      </w:tr>
    </w:tbl>
    <w:p w:rsidRPr="00286B96" w:rsidR="00286B96" w:rsidP="00286B96" w:rsidRDefault="00286B96" w14:paraId="71757934" w14:textId="77777777">
      <w:pPr>
        <w:rPr>
          <w:rFonts w:hint="eastAsia"/>
        </w:rPr>
      </w:pPr>
    </w:p>
    <w:p>
      <w:r>
        <w:t>Heading1</w:t>
      </w:r>
    </w:p>
    <w:p>
      <w:r>
        <w:t>Heading2</w:t>
      </w:r>
    </w:p>
    <w:p>
      <w:r>
        <w:t>Heading3</w:t>
      </w:r>
    </w:p>
    <w:sectPr w:rsidRPr="00286B96" w:rsidR="00286B96" w:rsidSect="00286B96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B9F7A4" w14:textId="77777777" w:rsidR="000C1920" w:rsidRDefault="000C1920" w:rsidP="00286B96">
      <w:r>
        <w:separator/>
      </w:r>
    </w:p>
  </w:endnote>
  <w:endnote w:type="continuationSeparator" w:id="0">
    <w:p w14:paraId="7C0B4787" w14:textId="77777777" w:rsidR="000C1920" w:rsidRDefault="000C1920" w:rsidP="00286B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096F9E" w14:textId="77777777" w:rsidR="000C1920" w:rsidRDefault="000C1920" w:rsidP="00286B96">
      <w:r>
        <w:separator/>
      </w:r>
    </w:p>
  </w:footnote>
  <w:footnote w:type="continuationSeparator" w:id="0">
    <w:p w14:paraId="60D2C322" w14:textId="77777777" w:rsidR="000C1920" w:rsidRDefault="000C1920" w:rsidP="00286B96">
      <w:r>
        <w:continuationSeparator/>
      </w:r>
    </w:p>
  </w:footnote>
</w:footnotes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12"/>
    <w:rsid w:val="00027F25"/>
    <w:rsid w:val="000C1920"/>
    <w:rsid w:val="00286B96"/>
    <w:rsid w:val="002C7E30"/>
    <w:rsid w:val="007A4B87"/>
    <w:rsid w:val="00982423"/>
    <w:rsid w:val="00AB5F12"/>
    <w:rsid w:val="00C25903"/>
    <w:rsid w:val="00E13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."/>
  <w:listSeparator w:val=","/>
  <w15:chartTrackingRefBased/>
  <w14:docId w14:val="632CE284"/>
  <w15:docId w15:val="{9D9DB9E2-B506-4D7A-A936-02FF4BC6F91C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w14 w15 w16se w16cid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5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</w:latentStyles>
  <w:style w:type="paragraph" w:styleId="a" w:default="true">
    <w:name w:val="Normal"/>
    <w:qFormat/>
    <w:pPr>
      <w:widowControl w:val="false"/>
      <w:jc w:val="both"/>
    </w:p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6B96"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character" w:styleId="a4" w:customStyle="true">
    <w:name w:val="页眉 字符"/>
    <w:basedOn w:val="a0"/>
    <w:link w:val="a3"/>
    <w:uiPriority w:val="99"/>
    <w:rsid w:val="00286B9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6B96"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character" w:styleId="a6" w:customStyle="true">
    <w:name w:val="页脚 字符"/>
    <w:basedOn w:val="a0"/>
    <w:link w:val="a5"/>
    <w:uiPriority w:val="99"/>
    <w:rsid w:val="00286B96"/>
    <w:rPr>
      <w:sz w:val="18"/>
      <w:szCs w:val="18"/>
    </w:rPr>
  </w:style>
  <w:style w:type="paragraph" w:styleId="EmptyLayoutCell" w:customStyle="true">
    <w:name w:val="EmptyLayoutCell"/>
    <w:basedOn w:val="a"/>
    <w:rsid w:val="00286B96"/>
    <w:pPr>
      <w:widowControl/>
      <w:jc w:val="left"/>
    </w:pPr>
    <w:rPr>
      <w:rFonts w:ascii="Times New Roman" w:hAnsi="Times New Roman" w:eastAsia="宋体" w:cs="Times New Roman"/>
      <w:kern w:val="0"/>
      <w:sz w:val="2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8"/>
    <Relationship Target="settings.xml" Type="http://schemas.openxmlformats.org/officeDocument/2006/relationships/settings" Id="rId3"/>
    <Relationship Target="fontTable.xml" Type="http://schemas.openxmlformats.org/officeDocument/2006/relationships/fontTable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</Relationships>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b:Sourc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90E60BA9-D915-4EBE-A415-4D3967030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曹 羽沦</dc:creator>
  <cp:keywords/>
  <dc:description/>
  <cp:lastModifiedBy>曹 羽沦</cp:lastModifiedBy>
  <cp:revision>19</cp:revision>
  <dcterms:created xsi:type="dcterms:W3CDTF">2019-07-09T13:16:00Z</dcterms:created>
  <dcterms:modified xsi:type="dcterms:W3CDTF">2019-07-09T14:10:00Z</dcterms:modified>
</cp:coreProperties>
</file>