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C0" w:rsidRPr="00C6104E" w:rsidRDefault="00C6104E">
      <w:pPr>
        <w:rPr>
          <w:lang w:val="es-CR"/>
        </w:rPr>
      </w:pPr>
      <w:hyperlink r:id="rId4" w:history="1">
        <w:r w:rsidRPr="00C6104E">
          <w:rPr>
            <w:rStyle w:val="Hipervnculo"/>
            <w:lang w:val="es-CR"/>
          </w:rPr>
          <w:t>GitHub - JaikYocks/CLOUD-COMPUTING: Cómputo en la nube (Gpo 10) TC4031.10</w:t>
        </w:r>
      </w:hyperlink>
      <w:bookmarkStart w:id="0" w:name="_GoBack"/>
      <w:bookmarkEnd w:id="0"/>
    </w:p>
    <w:sectPr w:rsidR="003A72C0" w:rsidRPr="00C61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B0"/>
    <w:rsid w:val="002E32B0"/>
    <w:rsid w:val="003A72C0"/>
    <w:rsid w:val="00C6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FCAA"/>
  <w15:chartTrackingRefBased/>
  <w15:docId w15:val="{EA476C6C-B0DF-4AC4-BEF1-B09A150B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E3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kYocks/CLOUD-COMPU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2023-02-06T05:58:00Z</dcterms:created>
  <dcterms:modified xsi:type="dcterms:W3CDTF">2023-02-27T05:54:00Z</dcterms:modified>
</cp:coreProperties>
</file>