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A47D8" w14:textId="2C5A43BD" w:rsidR="00BE5F05" w:rsidRDefault="00BE5F05" w:rsidP="00BE5F05">
      <w:pPr>
        <w:pStyle w:val="Textoindependiente"/>
        <w:spacing w:line="48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Infact</w:t>
      </w:r>
      <w:proofErr w:type="spellEnd"/>
      <w:r>
        <w:rPr>
          <w:rFonts w:ascii="Times New Roman" w:hAnsi="Times New Roman"/>
          <w:b/>
        </w:rPr>
        <w:t xml:space="preserve"> 2020</w:t>
      </w:r>
    </w:p>
    <w:p w14:paraId="1DE57BB6" w14:textId="0D755007" w:rsidR="00BE5F05" w:rsidRPr="00874413" w:rsidRDefault="00BE5F05" w:rsidP="00BE5F05">
      <w:pPr>
        <w:pStyle w:val="Textoindependiente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Sena </w:t>
      </w:r>
      <w:proofErr w:type="spellStart"/>
      <w:r>
        <w:rPr>
          <w:rFonts w:ascii="Times New Roman" w:hAnsi="Times New Roman"/>
          <w:b/>
        </w:rPr>
        <w:t>Soft</w:t>
      </w:r>
      <w:proofErr w:type="spellEnd"/>
      <w:r>
        <w:rPr>
          <w:rFonts w:ascii="Times New Roman" w:hAnsi="Times New Roman"/>
          <w:b/>
        </w:rPr>
        <w:t xml:space="preserve"> </w:t>
      </w:r>
    </w:p>
    <w:p w14:paraId="343318BD" w14:textId="77777777" w:rsidR="00BE5F05" w:rsidRPr="00874413" w:rsidRDefault="00BE5F05" w:rsidP="00BE5F05">
      <w:pPr>
        <w:pStyle w:val="Default"/>
        <w:spacing w:line="480" w:lineRule="auto"/>
        <w:rPr>
          <w:rFonts w:ascii="Times New Roman" w:hAnsi="Times New Roman" w:cs="Times New Roman"/>
          <w:lang w:val="es-CO"/>
        </w:rPr>
      </w:pPr>
    </w:p>
    <w:p w14:paraId="2748DA63" w14:textId="77777777" w:rsidR="00BE5F05" w:rsidRPr="00874413" w:rsidRDefault="00BE5F05" w:rsidP="00BE5F05">
      <w:pPr>
        <w:pStyle w:val="Default"/>
        <w:spacing w:line="480" w:lineRule="auto"/>
        <w:rPr>
          <w:rFonts w:ascii="Times New Roman" w:hAnsi="Times New Roman" w:cs="Times New Roman"/>
          <w:lang w:val="es-CO"/>
        </w:rPr>
      </w:pPr>
    </w:p>
    <w:p w14:paraId="30EEC5A2" w14:textId="3C521520" w:rsidR="00BE5F05" w:rsidRDefault="00BE5F05" w:rsidP="00BE5F05">
      <w:pPr>
        <w:pStyle w:val="Default"/>
        <w:spacing w:line="480" w:lineRule="auto"/>
        <w:rPr>
          <w:rFonts w:ascii="Times New Roman" w:hAnsi="Times New Roman" w:cs="Times New Roman"/>
          <w:lang w:val="es-CO"/>
        </w:rPr>
      </w:pPr>
    </w:p>
    <w:p w14:paraId="34013D2D" w14:textId="77777777" w:rsidR="00BE5F05" w:rsidRPr="00874413" w:rsidRDefault="00BE5F05" w:rsidP="00BE5F05">
      <w:pPr>
        <w:pStyle w:val="Default"/>
        <w:spacing w:line="480" w:lineRule="auto"/>
        <w:rPr>
          <w:rFonts w:ascii="Times New Roman" w:hAnsi="Times New Roman" w:cs="Times New Roman"/>
          <w:lang w:val="es-CO"/>
        </w:rPr>
      </w:pPr>
    </w:p>
    <w:p w14:paraId="53209E22" w14:textId="57089DDE" w:rsidR="00BE5F05" w:rsidRDefault="00BE5F05" w:rsidP="00BE5F05">
      <w:pPr>
        <w:pStyle w:val="NormalTimesNewRoman"/>
        <w:rPr>
          <w:b w:val="0"/>
          <w:sz w:val="24"/>
          <w:szCs w:val="24"/>
        </w:rPr>
      </w:pPr>
      <w:r w:rsidRPr="00874413">
        <w:rPr>
          <w:b w:val="0"/>
          <w:sz w:val="24"/>
          <w:szCs w:val="24"/>
        </w:rPr>
        <w:t>Aprendices Sena:</w:t>
      </w:r>
    </w:p>
    <w:p w14:paraId="009D26BE" w14:textId="67249283" w:rsidR="00BE5F05" w:rsidRDefault="00BE5F05" w:rsidP="00BE5F05">
      <w:pPr>
        <w:pStyle w:val="NormalTimesNewRoman"/>
        <w:rPr>
          <w:b w:val="0"/>
          <w:sz w:val="24"/>
          <w:szCs w:val="24"/>
        </w:rPr>
      </w:pPr>
      <w:r w:rsidRPr="00874413">
        <w:rPr>
          <w:b w:val="0"/>
          <w:sz w:val="24"/>
          <w:szCs w:val="24"/>
        </w:rPr>
        <w:t>Jair Fabián Rodríguez</w:t>
      </w:r>
    </w:p>
    <w:p w14:paraId="43405BF7" w14:textId="77777777" w:rsidR="00BE5F05" w:rsidRPr="00BE5F05" w:rsidRDefault="00BE5F05" w:rsidP="00BE5F05">
      <w:pPr>
        <w:pStyle w:val="NormalTimesNewRoman"/>
        <w:rPr>
          <w:b w:val="0"/>
          <w:sz w:val="24"/>
          <w:szCs w:val="24"/>
        </w:rPr>
      </w:pPr>
      <w:r w:rsidRPr="00BE5F05">
        <w:rPr>
          <w:b w:val="0"/>
          <w:sz w:val="24"/>
          <w:szCs w:val="24"/>
        </w:rPr>
        <w:t>Nelson Fernando Bravo Osorio</w:t>
      </w:r>
    </w:p>
    <w:p w14:paraId="255F66BB" w14:textId="142DFC9A" w:rsidR="00BE5F05" w:rsidRPr="00874413" w:rsidRDefault="00BE5F05" w:rsidP="00BE5F05">
      <w:pPr>
        <w:pStyle w:val="NormalTimesNewRoman"/>
        <w:rPr>
          <w:b w:val="0"/>
          <w:sz w:val="24"/>
          <w:szCs w:val="24"/>
        </w:rPr>
      </w:pPr>
      <w:r w:rsidRPr="00874413">
        <w:rPr>
          <w:b w:val="0"/>
          <w:sz w:val="24"/>
          <w:szCs w:val="24"/>
        </w:rPr>
        <w:t>Lizeth Paola Arenas Reyes</w:t>
      </w:r>
    </w:p>
    <w:p w14:paraId="64B83722" w14:textId="77777777" w:rsidR="00BE5F05" w:rsidRPr="00874413" w:rsidRDefault="00BE5F05" w:rsidP="00BE5F05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</w:p>
    <w:p w14:paraId="0A2803E6" w14:textId="77777777" w:rsidR="00BE5F05" w:rsidRPr="00874413" w:rsidRDefault="00BE5F05" w:rsidP="00BE5F05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3C2A3B4A" w14:textId="77777777" w:rsidR="00BE5F05" w:rsidRPr="00874413" w:rsidRDefault="00BE5F05" w:rsidP="00BE5F05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</w:p>
    <w:p w14:paraId="2A5A9382" w14:textId="77777777" w:rsidR="00BE5F05" w:rsidRPr="00874413" w:rsidRDefault="00BE5F05" w:rsidP="00BE5F05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0E7B3093" w14:textId="357E8791" w:rsidR="00BE5F05" w:rsidRDefault="00BE5F05" w:rsidP="00BE5F05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5223A3DC" w14:textId="77777777" w:rsidR="00BE5F05" w:rsidRPr="00874413" w:rsidRDefault="00BE5F05" w:rsidP="00BE5F05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2703410F" w14:textId="77777777" w:rsidR="00BE5F05" w:rsidRPr="00874413" w:rsidRDefault="00BE5F05" w:rsidP="00BE5F05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</w:p>
    <w:p w14:paraId="42E3A521" w14:textId="77777777" w:rsidR="00BE5F05" w:rsidRPr="00874413" w:rsidRDefault="00BE5F05" w:rsidP="00BE5F05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 w:rsidRPr="00874413">
        <w:rPr>
          <w:rFonts w:ascii="Times New Roman" w:hAnsi="Times New Roman" w:cs="Times New Roman"/>
        </w:rPr>
        <w:t>ADSI 1881607</w:t>
      </w:r>
    </w:p>
    <w:p w14:paraId="3242C42C" w14:textId="77777777" w:rsidR="00BE5F05" w:rsidRPr="00874413" w:rsidRDefault="00BE5F05" w:rsidP="00BE5F05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 w:rsidRPr="00874413">
        <w:rPr>
          <w:rFonts w:ascii="Times New Roman" w:hAnsi="Times New Roman" w:cs="Times New Roman"/>
        </w:rPr>
        <w:t>Servicio Nacional de Aprendizaje</w:t>
      </w:r>
    </w:p>
    <w:p w14:paraId="466C9603" w14:textId="77777777" w:rsidR="00BE5F05" w:rsidRPr="00874413" w:rsidRDefault="00BE5F05" w:rsidP="00BE5F05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 w:rsidRPr="00874413">
        <w:rPr>
          <w:rFonts w:ascii="Times New Roman" w:hAnsi="Times New Roman" w:cs="Times New Roman"/>
        </w:rPr>
        <w:t>Centro de Diseño y Manufactura de Cueros</w:t>
      </w:r>
    </w:p>
    <w:p w14:paraId="4AF33F9D" w14:textId="48FF48E6" w:rsidR="00BE5F05" w:rsidRDefault="00BE5F05" w:rsidP="00BE5F05">
      <w:pPr>
        <w:jc w:val="center"/>
        <w:rPr>
          <w:rFonts w:ascii="Times New Roman" w:hAnsi="Times New Roman"/>
          <w:sz w:val="24"/>
          <w:szCs w:val="24"/>
        </w:rPr>
      </w:pPr>
      <w:r w:rsidRPr="00874413">
        <w:rPr>
          <w:rFonts w:ascii="Times New Roman" w:hAnsi="Times New Roman"/>
          <w:sz w:val="24"/>
          <w:szCs w:val="24"/>
        </w:rPr>
        <w:t>2020</w:t>
      </w:r>
    </w:p>
    <w:p w14:paraId="78D9757A" w14:textId="77777777" w:rsidR="004E0C7C" w:rsidRDefault="004E0C7C"/>
    <w:sectPr w:rsidR="004E0C7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D4B26" w14:textId="77777777" w:rsidR="00A63C7E" w:rsidRDefault="00A63C7E" w:rsidP="00BE5F05">
      <w:pPr>
        <w:spacing w:after="0" w:line="240" w:lineRule="auto"/>
      </w:pPr>
      <w:r>
        <w:separator/>
      </w:r>
    </w:p>
  </w:endnote>
  <w:endnote w:type="continuationSeparator" w:id="0">
    <w:p w14:paraId="0BC67B87" w14:textId="77777777" w:rsidR="00A63C7E" w:rsidRDefault="00A63C7E" w:rsidP="00BE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7B92F" w14:textId="77777777" w:rsidR="00A63C7E" w:rsidRDefault="00A63C7E" w:rsidP="00BE5F05">
      <w:pPr>
        <w:spacing w:after="0" w:line="240" w:lineRule="auto"/>
      </w:pPr>
      <w:r>
        <w:separator/>
      </w:r>
    </w:p>
  </w:footnote>
  <w:footnote w:type="continuationSeparator" w:id="0">
    <w:p w14:paraId="26FFF2B7" w14:textId="77777777" w:rsidR="00A63C7E" w:rsidRDefault="00A63C7E" w:rsidP="00BE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9CC44" w14:textId="10636F98" w:rsidR="00BE5F05" w:rsidRDefault="00BE5F05" w:rsidP="00BE5F05">
    <w:pPr>
      <w:pStyle w:val="Encabezado"/>
    </w:pPr>
    <w:r>
      <w:rPr>
        <w:noProof/>
      </w:rPr>
      <w:drawing>
        <wp:inline distT="0" distB="0" distL="0" distR="0" wp14:anchorId="7014E674" wp14:editId="354F1251">
          <wp:extent cx="632460" cy="689956"/>
          <wp:effectExtent l="0" t="0" r="0" b="0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414" t="14023" r="22126" b="13786"/>
                  <a:stretch/>
                </pic:blipFill>
                <pic:spPr bwMode="auto">
                  <a:xfrm>
                    <a:off x="0" y="0"/>
                    <a:ext cx="668531" cy="7293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</w:t>
    </w:r>
    <w:r w:rsidR="001B6904">
      <w:rPr>
        <w:noProof/>
      </w:rPr>
      <w:drawing>
        <wp:inline distT="0" distB="0" distL="0" distR="0" wp14:anchorId="5A759C6B" wp14:editId="02860BA2">
          <wp:extent cx="883920" cy="503739"/>
          <wp:effectExtent l="0" t="0" r="0" b="0"/>
          <wp:docPr id="3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23" t="8512" r="18510" b="16311"/>
                  <a:stretch/>
                </pic:blipFill>
                <pic:spPr bwMode="auto">
                  <a:xfrm>
                    <a:off x="0" y="0"/>
                    <a:ext cx="929321" cy="5296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</w:t>
    </w:r>
    <w:r>
      <w:t xml:space="preserve">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05"/>
    <w:rsid w:val="001B6904"/>
    <w:rsid w:val="004E0C7C"/>
    <w:rsid w:val="004F201F"/>
    <w:rsid w:val="00A21AF9"/>
    <w:rsid w:val="00A63C7E"/>
    <w:rsid w:val="00BE5F05"/>
    <w:rsid w:val="00E9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C1980"/>
  <w15:chartTrackingRefBased/>
  <w15:docId w15:val="{6DD98FA3-D36A-4901-9B1C-94B1FE73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05"/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E5F0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BE5F05"/>
    <w:pPr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BE5F05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NormalTimesNewRoman">
    <w:name w:val="Normal + Times New Roman"/>
    <w:aliases w:val="12 pt"/>
    <w:basedOn w:val="Textoindependiente"/>
    <w:rsid w:val="00BE5F05"/>
    <w:pPr>
      <w:widowControl w:val="0"/>
      <w:spacing w:line="480" w:lineRule="auto"/>
      <w:jc w:val="center"/>
    </w:pPr>
    <w:rPr>
      <w:rFonts w:ascii="Times New Roman" w:hAnsi="Times New Roman" w:cs="Times New Roman"/>
      <w:b/>
      <w:bCs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BE5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F0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E5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F0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Paola  Arenas Reyes</dc:creator>
  <cp:keywords/>
  <dc:description/>
  <cp:lastModifiedBy>Lizeth Paola  Arenas Reyes</cp:lastModifiedBy>
  <cp:revision>3</cp:revision>
  <dcterms:created xsi:type="dcterms:W3CDTF">2020-10-14T16:00:00Z</dcterms:created>
  <dcterms:modified xsi:type="dcterms:W3CDTF">2020-10-14T16:07:00Z</dcterms:modified>
</cp:coreProperties>
</file>