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7CB1E" w14:textId="5FBF01F6" w:rsidR="00446E48" w:rsidRDefault="5489A40F" w:rsidP="0794D1BD">
      <w:pPr>
        <w:pStyle w:val="Ttulo3"/>
        <w:spacing w:before="281" w:after="281"/>
      </w:pPr>
      <w:r w:rsidRPr="0794D1BD">
        <w:rPr>
          <w:rFonts w:ascii="Aptos" w:eastAsia="Aptos" w:hAnsi="Aptos" w:cs="Aptos"/>
          <w:b/>
          <w:bCs/>
        </w:rPr>
        <w:t>Laboratorio 1: Optimización Combinatoria y Asignación de Recursos</w:t>
      </w:r>
    </w:p>
    <w:p w14:paraId="4EEF0085" w14:textId="1BAC15F9" w:rsidR="00446E48" w:rsidRDefault="5489A40F" w:rsidP="0794D1BD">
      <w:pPr>
        <w:spacing w:before="240" w:after="240"/>
      </w:pPr>
      <w:r w:rsidRPr="0794D1BD">
        <w:rPr>
          <w:rFonts w:ascii="Aptos" w:eastAsia="Aptos" w:hAnsi="Aptos" w:cs="Aptos"/>
          <w:b/>
          <w:bCs/>
        </w:rPr>
        <w:t>Objetivo del Laboratorio:</w:t>
      </w:r>
      <w:r w:rsidRPr="0794D1BD">
        <w:rPr>
          <w:rFonts w:ascii="Aptos" w:eastAsia="Aptos" w:hAnsi="Aptos" w:cs="Aptos"/>
        </w:rPr>
        <w:t xml:space="preserve"> El objetivo de este laboratorio es proporcionar a los estudiantes una comprensión profunda de los problemas de optimización combinatoria y la asignación de recursos. Los estudiantes trabajarán en tres conjuntos de problemas que van desde problemas básicos hasta problemas complejos basados en casos reales.</w:t>
      </w:r>
    </w:p>
    <w:p w14:paraId="190ECE07" w14:textId="281ABA05" w:rsidR="00446E48" w:rsidRDefault="5489A40F" w:rsidP="0794D1BD">
      <w:pPr>
        <w:pStyle w:val="Ttulo3"/>
        <w:spacing w:before="281" w:after="281"/>
      </w:pPr>
      <w:r w:rsidRPr="0794D1BD">
        <w:rPr>
          <w:rFonts w:ascii="Aptos" w:eastAsia="Aptos" w:hAnsi="Aptos" w:cs="Aptos"/>
          <w:b/>
          <w:bCs/>
        </w:rPr>
        <w:t>Problema 1: Asignación de Tareas en un Equipo de Desarrollo Ágil</w:t>
      </w:r>
    </w:p>
    <w:p w14:paraId="6631D15F" w14:textId="04F55BC2" w:rsidR="00446E48" w:rsidRDefault="5489A40F" w:rsidP="32C87E21">
      <w:pPr>
        <w:spacing w:before="240" w:after="240"/>
        <w:rPr>
          <w:rFonts w:ascii="Aptos" w:eastAsia="Aptos" w:hAnsi="Aptos" w:cs="Aptos"/>
        </w:rPr>
      </w:pPr>
      <w:r w:rsidRPr="32C87E21">
        <w:rPr>
          <w:rFonts w:ascii="Aptos" w:eastAsia="Aptos" w:hAnsi="Aptos" w:cs="Aptos"/>
          <w:b/>
          <w:bCs/>
        </w:rPr>
        <w:t>Descripción:</w:t>
      </w:r>
      <w:r w:rsidRPr="32C87E21">
        <w:rPr>
          <w:rFonts w:ascii="Aptos" w:eastAsia="Aptos" w:hAnsi="Aptos" w:cs="Aptos"/>
        </w:rPr>
        <w:t xml:space="preserve"> Un Scrum </w:t>
      </w:r>
      <w:proofErr w:type="gramStart"/>
      <w:r w:rsidRPr="32C87E21">
        <w:rPr>
          <w:rFonts w:ascii="Aptos" w:eastAsia="Aptos" w:hAnsi="Aptos" w:cs="Aptos"/>
        </w:rPr>
        <w:t>Master</w:t>
      </w:r>
      <w:proofErr w:type="gramEnd"/>
      <w:r w:rsidRPr="32C87E21">
        <w:rPr>
          <w:rFonts w:ascii="Aptos" w:eastAsia="Aptos" w:hAnsi="Aptos" w:cs="Aptos"/>
        </w:rPr>
        <w:t xml:space="preserve"> necesita asignar un conjunto de tareas a un equipo de desarrollo (</w:t>
      </w:r>
      <w:proofErr w:type="spellStart"/>
      <w:r w:rsidRPr="32C87E21">
        <w:rPr>
          <w:rFonts w:ascii="Aptos" w:eastAsia="Aptos" w:hAnsi="Aptos" w:cs="Aptos"/>
        </w:rPr>
        <w:t>pod</w:t>
      </w:r>
      <w:proofErr w:type="spellEnd"/>
      <w:r w:rsidRPr="32C87E21">
        <w:rPr>
          <w:rFonts w:ascii="Aptos" w:eastAsia="Aptos" w:hAnsi="Aptos" w:cs="Aptos"/>
        </w:rPr>
        <w:t xml:space="preserve">) basado en la prioridad de las tareas y los puntos de historia asociados. </w:t>
      </w:r>
      <w:r w:rsidR="3E245010" w:rsidRPr="32C87E21">
        <w:rPr>
          <w:rFonts w:ascii="Aptos" w:eastAsia="Aptos" w:hAnsi="Aptos" w:cs="Aptos"/>
        </w:rPr>
        <w:t xml:space="preserve">El equipo </w:t>
      </w:r>
      <w:r w:rsidR="2157133F" w:rsidRPr="32C87E21">
        <w:rPr>
          <w:rFonts w:ascii="Aptos" w:eastAsia="Aptos" w:hAnsi="Aptos" w:cs="Aptos"/>
        </w:rPr>
        <w:t>consiste en</w:t>
      </w:r>
      <w:r w:rsidR="3E245010" w:rsidRPr="32C87E21">
        <w:rPr>
          <w:rFonts w:ascii="Aptos" w:eastAsia="Aptos" w:hAnsi="Aptos" w:cs="Aptos"/>
        </w:rPr>
        <w:t xml:space="preserve"> </w:t>
      </w:r>
      <w:r w:rsidR="2324E236" w:rsidRPr="32C87E21">
        <w:rPr>
          <w:rFonts w:ascii="Aptos" w:eastAsia="Aptos" w:hAnsi="Aptos" w:cs="Aptos"/>
        </w:rPr>
        <w:t>4</w:t>
      </w:r>
      <w:r w:rsidR="3E245010" w:rsidRPr="32C87E21">
        <w:rPr>
          <w:rFonts w:ascii="Aptos" w:eastAsia="Aptos" w:hAnsi="Aptos" w:cs="Aptos"/>
        </w:rPr>
        <w:t xml:space="preserve"> desar</w:t>
      </w:r>
      <w:r w:rsidR="009964ED">
        <w:rPr>
          <w:rFonts w:ascii="Aptos" w:eastAsia="Aptos" w:hAnsi="Aptos" w:cs="Aptos"/>
        </w:rPr>
        <w:t>r</w:t>
      </w:r>
      <w:r w:rsidR="3E245010" w:rsidRPr="32C87E21">
        <w:rPr>
          <w:rFonts w:ascii="Aptos" w:eastAsia="Aptos" w:hAnsi="Aptos" w:cs="Aptos"/>
        </w:rPr>
        <w:t>olladores, y la duración del sprint suele ser de 2 semanas. Por regla general cada desar</w:t>
      </w:r>
      <w:r w:rsidR="009964ED">
        <w:rPr>
          <w:rFonts w:ascii="Aptos" w:eastAsia="Aptos" w:hAnsi="Aptos" w:cs="Aptos"/>
        </w:rPr>
        <w:t>r</w:t>
      </w:r>
      <w:r w:rsidR="3E245010" w:rsidRPr="32C87E21">
        <w:rPr>
          <w:rFonts w:ascii="Aptos" w:eastAsia="Aptos" w:hAnsi="Aptos" w:cs="Aptos"/>
        </w:rPr>
        <w:t>ollador no debe tener m</w:t>
      </w:r>
      <w:r w:rsidR="009964ED">
        <w:rPr>
          <w:rFonts w:ascii="Aptos" w:eastAsia="Aptos" w:hAnsi="Aptos" w:cs="Aptos"/>
        </w:rPr>
        <w:t>á</w:t>
      </w:r>
      <w:r w:rsidR="3E245010" w:rsidRPr="32C87E21">
        <w:rPr>
          <w:rFonts w:ascii="Aptos" w:eastAsia="Aptos" w:hAnsi="Aptos" w:cs="Aptos"/>
        </w:rPr>
        <w:t>s de 24 puntos d</w:t>
      </w:r>
      <w:r w:rsidR="4004A318" w:rsidRPr="32C87E21">
        <w:rPr>
          <w:rFonts w:ascii="Aptos" w:eastAsia="Aptos" w:hAnsi="Aptos" w:cs="Aptos"/>
        </w:rPr>
        <w:t>e historia asociados a ellos mismos. Con base a esta información realiza un modelo de optimización que tome las tareas que se</w:t>
      </w:r>
      <w:r w:rsidR="5A0CB7EC" w:rsidRPr="32C87E21">
        <w:rPr>
          <w:rFonts w:ascii="Aptos" w:eastAsia="Aptos" w:hAnsi="Aptos" w:cs="Aptos"/>
        </w:rPr>
        <w:t xml:space="preserve"> pueden realizar en este sprint teniendo en cuenta que queremos maximi</w:t>
      </w:r>
      <w:r w:rsidR="009964ED">
        <w:rPr>
          <w:rFonts w:ascii="Aptos" w:eastAsia="Aptos" w:hAnsi="Aptos" w:cs="Aptos"/>
        </w:rPr>
        <w:t>z</w:t>
      </w:r>
      <w:r w:rsidR="5A0CB7EC" w:rsidRPr="32C87E21">
        <w:rPr>
          <w:rFonts w:ascii="Aptos" w:eastAsia="Aptos" w:hAnsi="Aptos" w:cs="Aptos"/>
        </w:rPr>
        <w:t>ar la cantidad de tareas realizadas con la mayor prioridad.</w:t>
      </w:r>
    </w:p>
    <w:p w14:paraId="71C86B3B" w14:textId="675FF66D" w:rsidR="00446E48" w:rsidRDefault="5489A40F" w:rsidP="0794D1BD">
      <w:pPr>
        <w:spacing w:before="240" w:after="240"/>
      </w:pPr>
      <w:r w:rsidRPr="0794D1BD">
        <w:rPr>
          <w:rFonts w:ascii="Aptos" w:eastAsia="Aptos" w:hAnsi="Aptos" w:cs="Aptos"/>
          <w:b/>
          <w:bCs/>
        </w:rPr>
        <w:t>Instrucciones:</w:t>
      </w:r>
    </w:p>
    <w:p w14:paraId="6BF505FB" w14:textId="6F493CA9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Define las tareas disponibles y sus puntos de historia.</w:t>
      </w:r>
    </w:p>
    <w:p w14:paraId="5CCD38B2" w14:textId="07D4D6BD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Define la prioridad de cada tarea.</w:t>
      </w:r>
    </w:p>
    <w:p w14:paraId="64DFABAE" w14:textId="318B63D2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Implementa un modelo de programación lineal para resolver el problema.</w:t>
      </w:r>
    </w:p>
    <w:p w14:paraId="417404D2" w14:textId="5E708F47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2C87E21">
        <w:rPr>
          <w:rFonts w:ascii="Aptos" w:eastAsia="Aptos" w:hAnsi="Aptos" w:cs="Aptos"/>
        </w:rPr>
        <w:t>Maximiza la suma de las prioridades de las tareas completadas sin exceder l</w:t>
      </w:r>
      <w:r w:rsidR="5BF10DB1" w:rsidRPr="32C87E21">
        <w:rPr>
          <w:rFonts w:ascii="Aptos" w:eastAsia="Aptos" w:hAnsi="Aptos" w:cs="Aptos"/>
        </w:rPr>
        <w:t>a restricción de los puntos de historia.</w:t>
      </w:r>
    </w:p>
    <w:p w14:paraId="7C2855AD" w14:textId="6AA66F8B" w:rsidR="00446E48" w:rsidRDefault="5489A40F" w:rsidP="32C87E21">
      <w:pPr>
        <w:spacing w:before="240" w:after="240"/>
        <w:rPr>
          <w:rFonts w:ascii="Aptos" w:eastAsia="Aptos" w:hAnsi="Aptos" w:cs="Aptos"/>
          <w:b/>
          <w:bCs/>
        </w:rPr>
      </w:pPr>
      <w:r w:rsidRPr="32C87E21">
        <w:rPr>
          <w:rFonts w:ascii="Aptos" w:eastAsia="Aptos" w:hAnsi="Aptos" w:cs="Aptos"/>
          <w:b/>
          <w:bCs/>
        </w:rPr>
        <w:t>Datos del Problema:</w:t>
      </w:r>
      <w:r w:rsidR="00000000">
        <w:br/>
      </w:r>
      <w:r w:rsidR="00000000">
        <w:br/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55"/>
        <w:gridCol w:w="1560"/>
      </w:tblGrid>
      <w:tr w:rsidR="32C87E21" w14:paraId="156C8886" w14:textId="77777777" w:rsidTr="32C87E21">
        <w:trPr>
          <w:trHeight w:val="300"/>
        </w:trPr>
        <w:tc>
          <w:tcPr>
            <w:tcW w:w="1215" w:type="dxa"/>
          </w:tcPr>
          <w:p w14:paraId="3D56D735" w14:textId="2021096F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# Tarea</w:t>
            </w:r>
          </w:p>
        </w:tc>
        <w:tc>
          <w:tcPr>
            <w:tcW w:w="1755" w:type="dxa"/>
          </w:tcPr>
          <w:p w14:paraId="48FF94C2" w14:textId="4D32E731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Puntos de historia</w:t>
            </w:r>
          </w:p>
        </w:tc>
        <w:tc>
          <w:tcPr>
            <w:tcW w:w="1560" w:type="dxa"/>
          </w:tcPr>
          <w:p w14:paraId="743EEB9C" w14:textId="340A9B79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Prioridad</w:t>
            </w:r>
          </w:p>
        </w:tc>
      </w:tr>
      <w:tr w:rsidR="32C87E21" w14:paraId="0D809715" w14:textId="77777777" w:rsidTr="32C87E21">
        <w:trPr>
          <w:trHeight w:val="300"/>
        </w:trPr>
        <w:tc>
          <w:tcPr>
            <w:tcW w:w="1215" w:type="dxa"/>
          </w:tcPr>
          <w:p w14:paraId="758C0988" w14:textId="18894625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1</w:t>
            </w:r>
          </w:p>
        </w:tc>
        <w:tc>
          <w:tcPr>
            <w:tcW w:w="1755" w:type="dxa"/>
          </w:tcPr>
          <w:p w14:paraId="0BB61C14" w14:textId="77C1A162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5</w:t>
            </w:r>
          </w:p>
        </w:tc>
        <w:tc>
          <w:tcPr>
            <w:tcW w:w="1560" w:type="dxa"/>
          </w:tcPr>
          <w:p w14:paraId="77F1DC13" w14:textId="035C7698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32C87E21">
              <w:rPr>
                <w:rFonts w:ascii="Aptos" w:eastAsia="Aptos" w:hAnsi="Aptos" w:cs="Aptos"/>
                <w:b/>
                <w:bCs/>
              </w:rPr>
              <w:t>Maxima</w:t>
            </w:r>
            <w:proofErr w:type="spellEnd"/>
            <w:r w:rsidR="009964ED"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7</w:t>
            </w:r>
          </w:p>
        </w:tc>
      </w:tr>
      <w:tr w:rsidR="32C87E21" w14:paraId="42D9DDB4" w14:textId="77777777" w:rsidTr="32C87E21">
        <w:trPr>
          <w:trHeight w:val="300"/>
        </w:trPr>
        <w:tc>
          <w:tcPr>
            <w:tcW w:w="1215" w:type="dxa"/>
          </w:tcPr>
          <w:p w14:paraId="3F077297" w14:textId="6BFE9452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2</w:t>
            </w:r>
          </w:p>
        </w:tc>
        <w:tc>
          <w:tcPr>
            <w:tcW w:w="1755" w:type="dxa"/>
          </w:tcPr>
          <w:p w14:paraId="2EC017B0" w14:textId="73422636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3</w:t>
            </w:r>
          </w:p>
        </w:tc>
        <w:tc>
          <w:tcPr>
            <w:tcW w:w="1560" w:type="dxa"/>
          </w:tcPr>
          <w:p w14:paraId="708ED1C2" w14:textId="165098E9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Media alta</w:t>
            </w:r>
            <w:r w:rsidR="009964ED"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5</w:t>
            </w:r>
          </w:p>
        </w:tc>
      </w:tr>
      <w:tr w:rsidR="32C87E21" w14:paraId="7D69E764" w14:textId="77777777" w:rsidTr="32C87E21">
        <w:trPr>
          <w:trHeight w:val="300"/>
        </w:trPr>
        <w:tc>
          <w:tcPr>
            <w:tcW w:w="1215" w:type="dxa"/>
          </w:tcPr>
          <w:p w14:paraId="33D12CDB" w14:textId="3976FEA7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3</w:t>
            </w:r>
          </w:p>
        </w:tc>
        <w:tc>
          <w:tcPr>
            <w:tcW w:w="1755" w:type="dxa"/>
          </w:tcPr>
          <w:p w14:paraId="4AC80E13" w14:textId="1ABC4FEE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13</w:t>
            </w:r>
          </w:p>
        </w:tc>
        <w:tc>
          <w:tcPr>
            <w:tcW w:w="1560" w:type="dxa"/>
          </w:tcPr>
          <w:p w14:paraId="6B05DD24" w14:textId="7E422789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Alta</w:t>
            </w:r>
            <w:r w:rsidR="009964ED"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6</w:t>
            </w:r>
          </w:p>
        </w:tc>
      </w:tr>
      <w:tr w:rsidR="32C87E21" w14:paraId="3E2BB803" w14:textId="77777777" w:rsidTr="32C87E21">
        <w:trPr>
          <w:trHeight w:val="300"/>
        </w:trPr>
        <w:tc>
          <w:tcPr>
            <w:tcW w:w="1215" w:type="dxa"/>
          </w:tcPr>
          <w:p w14:paraId="1D05DB7A" w14:textId="468B3F11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4</w:t>
            </w:r>
          </w:p>
        </w:tc>
        <w:tc>
          <w:tcPr>
            <w:tcW w:w="1755" w:type="dxa"/>
          </w:tcPr>
          <w:p w14:paraId="52768B49" w14:textId="53F84614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1</w:t>
            </w:r>
          </w:p>
        </w:tc>
        <w:tc>
          <w:tcPr>
            <w:tcW w:w="1560" w:type="dxa"/>
          </w:tcPr>
          <w:p w14:paraId="6EE8CF43" w14:textId="03C69961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Media baja</w:t>
            </w:r>
            <w:r w:rsidR="009964ED"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3</w:t>
            </w:r>
          </w:p>
        </w:tc>
      </w:tr>
      <w:tr w:rsidR="32C87E21" w14:paraId="2DB54CDE" w14:textId="77777777" w:rsidTr="32C87E21">
        <w:trPr>
          <w:trHeight w:val="300"/>
        </w:trPr>
        <w:tc>
          <w:tcPr>
            <w:tcW w:w="1215" w:type="dxa"/>
          </w:tcPr>
          <w:p w14:paraId="68103AA9" w14:textId="70720B5E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5</w:t>
            </w:r>
          </w:p>
        </w:tc>
        <w:tc>
          <w:tcPr>
            <w:tcW w:w="1755" w:type="dxa"/>
          </w:tcPr>
          <w:p w14:paraId="74428AE5" w14:textId="4415D4D3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21</w:t>
            </w:r>
          </w:p>
        </w:tc>
        <w:tc>
          <w:tcPr>
            <w:tcW w:w="1560" w:type="dxa"/>
          </w:tcPr>
          <w:p w14:paraId="455A2DB2" w14:textId="3E36AFDD" w:rsidR="7019D472" w:rsidRDefault="009964ED" w:rsidP="32C87E21">
            <w:pPr>
              <w:rPr>
                <w:rFonts w:ascii="Aptos" w:eastAsia="Aptos" w:hAnsi="Aptos" w:cs="Aptos"/>
                <w:b/>
                <w:bCs/>
              </w:rPr>
            </w:pPr>
            <w:r>
              <w:rPr>
                <w:rFonts w:ascii="Aptos" w:eastAsia="Aptos" w:hAnsi="Aptos" w:cs="Aptos"/>
                <w:b/>
                <w:bCs/>
              </w:rPr>
              <w:t>Mínima=</w:t>
            </w:r>
            <w:r w:rsidR="00B773C8">
              <w:rPr>
                <w:rFonts w:ascii="Aptos" w:eastAsia="Aptos" w:hAnsi="Aptos" w:cs="Aptos"/>
                <w:b/>
                <w:bCs/>
              </w:rPr>
              <w:t>1</w:t>
            </w:r>
          </w:p>
        </w:tc>
      </w:tr>
      <w:tr w:rsidR="32C87E21" w14:paraId="0A491D34" w14:textId="77777777" w:rsidTr="32C87E21">
        <w:trPr>
          <w:trHeight w:val="300"/>
        </w:trPr>
        <w:tc>
          <w:tcPr>
            <w:tcW w:w="1215" w:type="dxa"/>
          </w:tcPr>
          <w:p w14:paraId="13128744" w14:textId="524B4B7B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6</w:t>
            </w:r>
          </w:p>
        </w:tc>
        <w:tc>
          <w:tcPr>
            <w:tcW w:w="1755" w:type="dxa"/>
          </w:tcPr>
          <w:p w14:paraId="3B4DEFDA" w14:textId="2947515F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2</w:t>
            </w:r>
          </w:p>
        </w:tc>
        <w:tc>
          <w:tcPr>
            <w:tcW w:w="1560" w:type="dxa"/>
          </w:tcPr>
          <w:p w14:paraId="254EB81A" w14:textId="6B18B5E2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Media</w:t>
            </w:r>
            <w:r w:rsidR="009964ED">
              <w:rPr>
                <w:rFonts w:ascii="Aptos" w:eastAsia="Aptos" w:hAnsi="Aptos" w:cs="Aptos"/>
                <w:b/>
                <w:bCs/>
              </w:rPr>
              <w:t>=4</w:t>
            </w:r>
          </w:p>
        </w:tc>
      </w:tr>
      <w:tr w:rsidR="32C87E21" w14:paraId="255A6AEF" w14:textId="77777777" w:rsidTr="32C87E21">
        <w:trPr>
          <w:trHeight w:val="300"/>
        </w:trPr>
        <w:tc>
          <w:tcPr>
            <w:tcW w:w="1215" w:type="dxa"/>
          </w:tcPr>
          <w:p w14:paraId="017D957D" w14:textId="609F7E5D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7</w:t>
            </w:r>
          </w:p>
        </w:tc>
        <w:tc>
          <w:tcPr>
            <w:tcW w:w="1755" w:type="dxa"/>
          </w:tcPr>
          <w:p w14:paraId="46A64C6D" w14:textId="5DB25FE3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2</w:t>
            </w:r>
          </w:p>
        </w:tc>
        <w:tc>
          <w:tcPr>
            <w:tcW w:w="1560" w:type="dxa"/>
          </w:tcPr>
          <w:p w14:paraId="31C5FE02" w14:textId="189446D5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Alta</w:t>
            </w:r>
            <w:r w:rsidR="009964ED"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6</w:t>
            </w:r>
          </w:p>
        </w:tc>
      </w:tr>
      <w:tr w:rsidR="32C87E21" w14:paraId="35FBA1AC" w14:textId="77777777" w:rsidTr="32C87E21">
        <w:trPr>
          <w:trHeight w:val="300"/>
        </w:trPr>
        <w:tc>
          <w:tcPr>
            <w:tcW w:w="1215" w:type="dxa"/>
          </w:tcPr>
          <w:p w14:paraId="1F9383EC" w14:textId="0618D641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8</w:t>
            </w:r>
          </w:p>
        </w:tc>
        <w:tc>
          <w:tcPr>
            <w:tcW w:w="1755" w:type="dxa"/>
          </w:tcPr>
          <w:p w14:paraId="7B1BBE11" w14:textId="5917D028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5</w:t>
            </w:r>
          </w:p>
        </w:tc>
        <w:tc>
          <w:tcPr>
            <w:tcW w:w="1560" w:type="dxa"/>
          </w:tcPr>
          <w:p w14:paraId="32859EF3" w14:textId="05AF617D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Media</w:t>
            </w:r>
            <w:r w:rsidR="009964ED">
              <w:rPr>
                <w:rFonts w:ascii="Aptos" w:eastAsia="Aptos" w:hAnsi="Aptos" w:cs="Aptos"/>
                <w:b/>
                <w:bCs/>
              </w:rPr>
              <w:t>=4</w:t>
            </w:r>
          </w:p>
        </w:tc>
      </w:tr>
      <w:tr w:rsidR="32C87E21" w14:paraId="59E673C7" w14:textId="77777777" w:rsidTr="32C87E21">
        <w:trPr>
          <w:trHeight w:val="300"/>
        </w:trPr>
        <w:tc>
          <w:tcPr>
            <w:tcW w:w="1215" w:type="dxa"/>
          </w:tcPr>
          <w:p w14:paraId="0C9B19EC" w14:textId="36904E75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lastRenderedPageBreak/>
              <w:t>9</w:t>
            </w:r>
          </w:p>
        </w:tc>
        <w:tc>
          <w:tcPr>
            <w:tcW w:w="1755" w:type="dxa"/>
          </w:tcPr>
          <w:p w14:paraId="1258D8C6" w14:textId="1D8784C7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8</w:t>
            </w:r>
          </w:p>
        </w:tc>
        <w:tc>
          <w:tcPr>
            <w:tcW w:w="1560" w:type="dxa"/>
          </w:tcPr>
          <w:p w14:paraId="2428B431" w14:textId="18D5F4E3" w:rsidR="7019D472" w:rsidRDefault="009964ED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B</w:t>
            </w:r>
            <w:r w:rsidR="7019D472" w:rsidRPr="32C87E21">
              <w:rPr>
                <w:rFonts w:ascii="Aptos" w:eastAsia="Aptos" w:hAnsi="Aptos" w:cs="Aptos"/>
                <w:b/>
                <w:bCs/>
              </w:rPr>
              <w:t>aja</w:t>
            </w:r>
            <w:r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2</w:t>
            </w:r>
          </w:p>
        </w:tc>
      </w:tr>
      <w:tr w:rsidR="32C87E21" w14:paraId="1324AF93" w14:textId="77777777" w:rsidTr="32C87E21">
        <w:trPr>
          <w:trHeight w:val="300"/>
        </w:trPr>
        <w:tc>
          <w:tcPr>
            <w:tcW w:w="1215" w:type="dxa"/>
          </w:tcPr>
          <w:p w14:paraId="39220AB9" w14:textId="5FBF92BE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10</w:t>
            </w:r>
          </w:p>
        </w:tc>
        <w:tc>
          <w:tcPr>
            <w:tcW w:w="1755" w:type="dxa"/>
          </w:tcPr>
          <w:p w14:paraId="75096B53" w14:textId="25E2A9BD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13</w:t>
            </w:r>
          </w:p>
        </w:tc>
        <w:tc>
          <w:tcPr>
            <w:tcW w:w="1560" w:type="dxa"/>
          </w:tcPr>
          <w:p w14:paraId="7A9542B2" w14:textId="3B7D9857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proofErr w:type="spellStart"/>
            <w:r w:rsidRPr="32C87E21">
              <w:rPr>
                <w:rFonts w:ascii="Aptos" w:eastAsia="Aptos" w:hAnsi="Aptos" w:cs="Aptos"/>
                <w:b/>
                <w:bCs/>
              </w:rPr>
              <w:t>Maxima</w:t>
            </w:r>
            <w:proofErr w:type="spellEnd"/>
            <w:r w:rsidR="009964ED"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7</w:t>
            </w:r>
          </w:p>
        </w:tc>
      </w:tr>
      <w:tr w:rsidR="32C87E21" w14:paraId="1A58860D" w14:textId="77777777" w:rsidTr="32C87E21">
        <w:trPr>
          <w:trHeight w:val="300"/>
        </w:trPr>
        <w:tc>
          <w:tcPr>
            <w:tcW w:w="1215" w:type="dxa"/>
          </w:tcPr>
          <w:p w14:paraId="5AEAE06D" w14:textId="7A1C1179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12</w:t>
            </w:r>
          </w:p>
        </w:tc>
        <w:tc>
          <w:tcPr>
            <w:tcW w:w="1755" w:type="dxa"/>
          </w:tcPr>
          <w:p w14:paraId="01F17ED0" w14:textId="590CBCFE" w:rsidR="7019D472" w:rsidRDefault="7019D472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21</w:t>
            </w:r>
          </w:p>
        </w:tc>
        <w:tc>
          <w:tcPr>
            <w:tcW w:w="1560" w:type="dxa"/>
          </w:tcPr>
          <w:p w14:paraId="5CE236B1" w14:textId="239B441D" w:rsidR="7019D472" w:rsidRDefault="009964ED" w:rsidP="32C87E21">
            <w:pPr>
              <w:rPr>
                <w:rFonts w:ascii="Aptos" w:eastAsia="Aptos" w:hAnsi="Aptos" w:cs="Aptos"/>
                <w:b/>
                <w:bCs/>
              </w:rPr>
            </w:pPr>
            <w:r w:rsidRPr="32C87E21">
              <w:rPr>
                <w:rFonts w:ascii="Aptos" w:eastAsia="Aptos" w:hAnsi="Aptos" w:cs="Aptos"/>
                <w:b/>
                <w:bCs/>
              </w:rPr>
              <w:t>A</w:t>
            </w:r>
            <w:r w:rsidR="7019D472" w:rsidRPr="32C87E21">
              <w:rPr>
                <w:rFonts w:ascii="Aptos" w:eastAsia="Aptos" w:hAnsi="Aptos" w:cs="Aptos"/>
                <w:b/>
                <w:bCs/>
              </w:rPr>
              <w:t>lta</w:t>
            </w:r>
            <w:r>
              <w:rPr>
                <w:rFonts w:ascii="Aptos" w:eastAsia="Aptos" w:hAnsi="Aptos" w:cs="Aptos"/>
                <w:b/>
                <w:bCs/>
              </w:rPr>
              <w:t>=</w:t>
            </w:r>
            <w:r w:rsidR="00B773C8">
              <w:rPr>
                <w:rFonts w:ascii="Aptos" w:eastAsia="Aptos" w:hAnsi="Aptos" w:cs="Aptos"/>
                <w:b/>
                <w:bCs/>
              </w:rPr>
              <w:t>6</w:t>
            </w:r>
          </w:p>
        </w:tc>
      </w:tr>
    </w:tbl>
    <w:p w14:paraId="75638621" w14:textId="79CBA4A6" w:rsidR="00446E48" w:rsidRDefault="5489A40F" w:rsidP="0794D1BD">
      <w:pPr>
        <w:pStyle w:val="Ttulo3"/>
        <w:spacing w:before="281" w:after="281"/>
      </w:pPr>
      <w:r w:rsidRPr="0794D1BD">
        <w:rPr>
          <w:rFonts w:ascii="Aptos" w:eastAsia="Aptos" w:hAnsi="Aptos" w:cs="Aptos"/>
          <w:b/>
          <w:bCs/>
        </w:rPr>
        <w:t>Problema 2: Asignación de Trabajos a Trabajadores</w:t>
      </w:r>
    </w:p>
    <w:p w14:paraId="1A090B04" w14:textId="389F881D" w:rsidR="00446E48" w:rsidRDefault="5489A40F" w:rsidP="0794D1BD">
      <w:pPr>
        <w:spacing w:before="240" w:after="240"/>
      </w:pPr>
      <w:r w:rsidRPr="0794D1BD">
        <w:rPr>
          <w:rFonts w:ascii="Aptos" w:eastAsia="Aptos" w:hAnsi="Aptos" w:cs="Aptos"/>
          <w:b/>
          <w:bCs/>
        </w:rPr>
        <w:t>Descripción:</w:t>
      </w:r>
      <w:r w:rsidRPr="0794D1BD">
        <w:rPr>
          <w:rFonts w:ascii="Aptos" w:eastAsia="Aptos" w:hAnsi="Aptos" w:cs="Aptos"/>
        </w:rPr>
        <w:t xml:space="preserve"> En este problema, los estudiantes abordarán un problema básico de optimización combinatoria a través de la asignación de tareas a trabajadores. Un gerente necesita asignar trabajos a un conjunto de trabajadores, cada uno con un tiempo disponible. Cada trabajo tiene una ganancia asociada y un tiempo de realización. El objetivo es asignar los trabajos de manera que se maximice la ganancia total sin exceder el tiempo disponible para cada trabajador.</w:t>
      </w:r>
    </w:p>
    <w:p w14:paraId="3EED1196" w14:textId="7C6ADA21" w:rsidR="00446E48" w:rsidRDefault="5489A40F" w:rsidP="0794D1BD">
      <w:pPr>
        <w:spacing w:before="240" w:after="240"/>
      </w:pPr>
      <w:r w:rsidRPr="0794D1BD">
        <w:rPr>
          <w:rFonts w:ascii="Aptos" w:eastAsia="Aptos" w:hAnsi="Aptos" w:cs="Aptos"/>
          <w:b/>
          <w:bCs/>
        </w:rPr>
        <w:t>Instrucciones:</w:t>
      </w:r>
    </w:p>
    <w:p w14:paraId="30980BC8" w14:textId="3A624BD2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Define los trabajadores disponibles y su tiempo de trabajo.</w:t>
      </w:r>
    </w:p>
    <w:p w14:paraId="2C28CB8E" w14:textId="20E13322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Define los trabajos y su ganancia.</w:t>
      </w:r>
    </w:p>
    <w:p w14:paraId="74F0305B" w14:textId="6F17843C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Implementa un modelo de programación entera para resolver el problema.</w:t>
      </w:r>
    </w:p>
    <w:p w14:paraId="10497141" w14:textId="13CA3D47" w:rsidR="00446E48" w:rsidRDefault="5489A40F" w:rsidP="0794D1BD">
      <w:pPr>
        <w:pStyle w:val="Prrafodelista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794D1BD">
        <w:rPr>
          <w:rFonts w:ascii="Aptos" w:eastAsia="Aptos" w:hAnsi="Aptos" w:cs="Aptos"/>
        </w:rPr>
        <w:t>Maximiza la ganancia total sin exceder el tiempo de trabajo disponible para cada trabajador.</w:t>
      </w:r>
    </w:p>
    <w:p w14:paraId="3B9369FB" w14:textId="14A2EABE" w:rsidR="00446E48" w:rsidRDefault="5489A40F" w:rsidP="0794D1BD">
      <w:pPr>
        <w:spacing w:before="240" w:after="240"/>
      </w:pPr>
      <w:r w:rsidRPr="0794D1BD">
        <w:rPr>
          <w:rFonts w:ascii="Aptos" w:eastAsia="Aptos" w:hAnsi="Aptos" w:cs="Aptos"/>
          <w:b/>
          <w:bCs/>
        </w:rPr>
        <w:t>Datos del Problema:</w:t>
      </w:r>
    </w:p>
    <w:p w14:paraId="556F3785" w14:textId="2E3B70BC" w:rsidR="00446E48" w:rsidRDefault="5489A40F" w:rsidP="0794D1BD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</w:rPr>
      </w:pPr>
      <w:r w:rsidRPr="32C87E21">
        <w:rPr>
          <w:rFonts w:ascii="Aptos" w:eastAsia="Aptos" w:hAnsi="Aptos" w:cs="Aptos"/>
          <w:b/>
          <w:bCs/>
        </w:rPr>
        <w:t>Trabajadores (Tiempo disponible en horas):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185"/>
      </w:tblGrid>
      <w:tr w:rsidR="32C87E21" w14:paraId="7207BDB5" w14:textId="77777777" w:rsidTr="32C87E21">
        <w:trPr>
          <w:trHeight w:val="300"/>
        </w:trPr>
        <w:tc>
          <w:tcPr>
            <w:tcW w:w="1575" w:type="dxa"/>
          </w:tcPr>
          <w:p w14:paraId="2D4A4AEF" w14:textId="11B04F1F" w:rsidR="392E1795" w:rsidRDefault="392E1795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# Trabajador</w:t>
            </w:r>
          </w:p>
        </w:tc>
        <w:tc>
          <w:tcPr>
            <w:tcW w:w="1185" w:type="dxa"/>
          </w:tcPr>
          <w:p w14:paraId="469DE250" w14:textId="708B8EA0" w:rsidR="77DF7F85" w:rsidRDefault="77DF7F85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Horas</w:t>
            </w:r>
          </w:p>
        </w:tc>
      </w:tr>
      <w:tr w:rsidR="32C87E21" w14:paraId="674DA512" w14:textId="77777777" w:rsidTr="32C87E21">
        <w:trPr>
          <w:trHeight w:val="300"/>
        </w:trPr>
        <w:tc>
          <w:tcPr>
            <w:tcW w:w="1575" w:type="dxa"/>
            <w:vAlign w:val="center"/>
          </w:tcPr>
          <w:p w14:paraId="62A26253" w14:textId="27B765E3" w:rsidR="2DE0A73A" w:rsidRDefault="2DE0A73A" w:rsidP="32C87E21">
            <w:pPr>
              <w:jc w:val="center"/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1</w:t>
            </w:r>
          </w:p>
        </w:tc>
        <w:tc>
          <w:tcPr>
            <w:tcW w:w="1185" w:type="dxa"/>
            <w:vAlign w:val="center"/>
          </w:tcPr>
          <w:p w14:paraId="7171FD21" w14:textId="59C8464C" w:rsidR="77DF7F85" w:rsidRDefault="77DF7F85" w:rsidP="32C87E21">
            <w:pPr>
              <w:jc w:val="center"/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8</w:t>
            </w:r>
          </w:p>
        </w:tc>
      </w:tr>
      <w:tr w:rsidR="32C87E21" w14:paraId="0A44C63F" w14:textId="77777777" w:rsidTr="32C87E21">
        <w:trPr>
          <w:trHeight w:val="300"/>
        </w:trPr>
        <w:tc>
          <w:tcPr>
            <w:tcW w:w="1575" w:type="dxa"/>
            <w:vAlign w:val="center"/>
          </w:tcPr>
          <w:p w14:paraId="7E8616DA" w14:textId="136FEAA7" w:rsidR="77DF7F85" w:rsidRDefault="77DF7F85" w:rsidP="32C87E21">
            <w:pPr>
              <w:jc w:val="center"/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2</w:t>
            </w:r>
          </w:p>
        </w:tc>
        <w:tc>
          <w:tcPr>
            <w:tcW w:w="1185" w:type="dxa"/>
            <w:vAlign w:val="center"/>
          </w:tcPr>
          <w:p w14:paraId="78770FEF" w14:textId="268CCAA6" w:rsidR="77DF7F85" w:rsidRDefault="77DF7F85" w:rsidP="32C87E21">
            <w:pPr>
              <w:jc w:val="center"/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10</w:t>
            </w:r>
          </w:p>
        </w:tc>
      </w:tr>
      <w:tr w:rsidR="32C87E21" w14:paraId="503ED97A" w14:textId="77777777" w:rsidTr="32C87E21">
        <w:trPr>
          <w:trHeight w:val="300"/>
        </w:trPr>
        <w:tc>
          <w:tcPr>
            <w:tcW w:w="1575" w:type="dxa"/>
            <w:vAlign w:val="center"/>
          </w:tcPr>
          <w:p w14:paraId="6067ECCD" w14:textId="65AA07C4" w:rsidR="77DF7F85" w:rsidRDefault="77DF7F85" w:rsidP="32C87E21">
            <w:pPr>
              <w:jc w:val="center"/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3</w:t>
            </w:r>
          </w:p>
        </w:tc>
        <w:tc>
          <w:tcPr>
            <w:tcW w:w="1185" w:type="dxa"/>
            <w:vAlign w:val="center"/>
          </w:tcPr>
          <w:p w14:paraId="32CE4B56" w14:textId="10B51C15" w:rsidR="77DF7F85" w:rsidRDefault="77DF7F85" w:rsidP="32C87E21">
            <w:pPr>
              <w:jc w:val="center"/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6</w:t>
            </w:r>
          </w:p>
        </w:tc>
      </w:tr>
    </w:tbl>
    <w:p w14:paraId="7BB953F4" w14:textId="44604753" w:rsidR="00446E48" w:rsidRDefault="5489A40F" w:rsidP="0794D1BD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  <w:b/>
          <w:bCs/>
        </w:rPr>
      </w:pPr>
      <w:r w:rsidRPr="32C87E21">
        <w:rPr>
          <w:rFonts w:ascii="Aptos" w:eastAsia="Aptos" w:hAnsi="Aptos" w:cs="Aptos"/>
          <w:b/>
          <w:bCs/>
        </w:rPr>
        <w:t>Trabajos: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335"/>
        <w:gridCol w:w="1260"/>
      </w:tblGrid>
      <w:tr w:rsidR="32C87E21" w14:paraId="33F5BCC6" w14:textId="77777777" w:rsidTr="32C87E21">
        <w:trPr>
          <w:trHeight w:val="300"/>
        </w:trPr>
        <w:tc>
          <w:tcPr>
            <w:tcW w:w="1290" w:type="dxa"/>
          </w:tcPr>
          <w:p w14:paraId="0B66A03A" w14:textId="51208C0A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# Trabajo</w:t>
            </w:r>
          </w:p>
        </w:tc>
        <w:tc>
          <w:tcPr>
            <w:tcW w:w="1335" w:type="dxa"/>
          </w:tcPr>
          <w:p w14:paraId="5C4A6CF4" w14:textId="6EB0D44B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Ganancia (USD)</w:t>
            </w:r>
          </w:p>
        </w:tc>
        <w:tc>
          <w:tcPr>
            <w:tcW w:w="1260" w:type="dxa"/>
          </w:tcPr>
          <w:p w14:paraId="68725635" w14:textId="715E2BF0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Tiempo (Horas)</w:t>
            </w:r>
          </w:p>
        </w:tc>
      </w:tr>
      <w:tr w:rsidR="32C87E21" w14:paraId="2F4239E5" w14:textId="77777777" w:rsidTr="32C87E21">
        <w:trPr>
          <w:trHeight w:val="300"/>
        </w:trPr>
        <w:tc>
          <w:tcPr>
            <w:tcW w:w="1290" w:type="dxa"/>
          </w:tcPr>
          <w:p w14:paraId="183F3B74" w14:textId="083F8E5B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1</w:t>
            </w:r>
          </w:p>
        </w:tc>
        <w:tc>
          <w:tcPr>
            <w:tcW w:w="1335" w:type="dxa"/>
          </w:tcPr>
          <w:p w14:paraId="69C36633" w14:textId="69BAB27F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50</w:t>
            </w:r>
          </w:p>
        </w:tc>
        <w:tc>
          <w:tcPr>
            <w:tcW w:w="1260" w:type="dxa"/>
          </w:tcPr>
          <w:p w14:paraId="0E9061FF" w14:textId="71C25810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4</w:t>
            </w:r>
          </w:p>
        </w:tc>
      </w:tr>
      <w:tr w:rsidR="32C87E21" w14:paraId="4F3BB7A7" w14:textId="77777777" w:rsidTr="32C87E21">
        <w:trPr>
          <w:trHeight w:val="300"/>
        </w:trPr>
        <w:tc>
          <w:tcPr>
            <w:tcW w:w="1290" w:type="dxa"/>
          </w:tcPr>
          <w:p w14:paraId="339436AA" w14:textId="50F2E578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2</w:t>
            </w:r>
          </w:p>
        </w:tc>
        <w:tc>
          <w:tcPr>
            <w:tcW w:w="1335" w:type="dxa"/>
          </w:tcPr>
          <w:p w14:paraId="43C81FFE" w14:textId="7D60A475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60</w:t>
            </w:r>
          </w:p>
        </w:tc>
        <w:tc>
          <w:tcPr>
            <w:tcW w:w="1260" w:type="dxa"/>
          </w:tcPr>
          <w:p w14:paraId="124D7CC4" w14:textId="2EA9A4CA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5</w:t>
            </w:r>
          </w:p>
        </w:tc>
      </w:tr>
      <w:tr w:rsidR="32C87E21" w14:paraId="65AFE80B" w14:textId="77777777" w:rsidTr="32C87E21">
        <w:trPr>
          <w:trHeight w:val="300"/>
        </w:trPr>
        <w:tc>
          <w:tcPr>
            <w:tcW w:w="1290" w:type="dxa"/>
          </w:tcPr>
          <w:p w14:paraId="56FB200F" w14:textId="72103163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3</w:t>
            </w:r>
          </w:p>
        </w:tc>
        <w:tc>
          <w:tcPr>
            <w:tcW w:w="1335" w:type="dxa"/>
          </w:tcPr>
          <w:p w14:paraId="2259DDCE" w14:textId="3A16B32E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40</w:t>
            </w:r>
          </w:p>
        </w:tc>
        <w:tc>
          <w:tcPr>
            <w:tcW w:w="1260" w:type="dxa"/>
          </w:tcPr>
          <w:p w14:paraId="63A9322E" w14:textId="2E730359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3</w:t>
            </w:r>
          </w:p>
        </w:tc>
      </w:tr>
      <w:tr w:rsidR="32C87E21" w14:paraId="727A62B1" w14:textId="77777777" w:rsidTr="32C87E21">
        <w:trPr>
          <w:trHeight w:val="300"/>
        </w:trPr>
        <w:tc>
          <w:tcPr>
            <w:tcW w:w="1290" w:type="dxa"/>
          </w:tcPr>
          <w:p w14:paraId="74BF9F6A" w14:textId="30DE6453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4</w:t>
            </w:r>
          </w:p>
        </w:tc>
        <w:tc>
          <w:tcPr>
            <w:tcW w:w="1335" w:type="dxa"/>
          </w:tcPr>
          <w:p w14:paraId="38F00460" w14:textId="5FAC8928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70</w:t>
            </w:r>
          </w:p>
        </w:tc>
        <w:tc>
          <w:tcPr>
            <w:tcW w:w="1260" w:type="dxa"/>
          </w:tcPr>
          <w:p w14:paraId="63B72860" w14:textId="7DAE6167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6</w:t>
            </w:r>
          </w:p>
        </w:tc>
      </w:tr>
      <w:tr w:rsidR="32C87E21" w14:paraId="64F24A4E" w14:textId="77777777" w:rsidTr="32C87E21">
        <w:trPr>
          <w:trHeight w:val="300"/>
        </w:trPr>
        <w:tc>
          <w:tcPr>
            <w:tcW w:w="1290" w:type="dxa"/>
          </w:tcPr>
          <w:p w14:paraId="4B2FC90E" w14:textId="0B3E5562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5</w:t>
            </w:r>
          </w:p>
        </w:tc>
        <w:tc>
          <w:tcPr>
            <w:tcW w:w="1335" w:type="dxa"/>
          </w:tcPr>
          <w:p w14:paraId="5EBFA7C0" w14:textId="505EE1E0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30</w:t>
            </w:r>
          </w:p>
        </w:tc>
        <w:tc>
          <w:tcPr>
            <w:tcW w:w="1260" w:type="dxa"/>
          </w:tcPr>
          <w:p w14:paraId="525D6F2F" w14:textId="371AD32D" w:rsidR="046A3929" w:rsidRDefault="046A3929" w:rsidP="32C87E21">
            <w:pPr>
              <w:rPr>
                <w:rFonts w:ascii="Aptos" w:eastAsia="Aptos" w:hAnsi="Aptos" w:cs="Aptos"/>
              </w:rPr>
            </w:pPr>
            <w:r w:rsidRPr="32C87E21">
              <w:rPr>
                <w:rFonts w:ascii="Aptos" w:eastAsia="Aptos" w:hAnsi="Aptos" w:cs="Aptos"/>
              </w:rPr>
              <w:t>2</w:t>
            </w:r>
          </w:p>
        </w:tc>
      </w:tr>
    </w:tbl>
    <w:p w14:paraId="48BBBAF2" w14:textId="578D4849" w:rsidR="00446E48" w:rsidRDefault="5489A40F" w:rsidP="0794D1BD">
      <w:pPr>
        <w:pStyle w:val="Ttulo3"/>
        <w:spacing w:before="281" w:after="281"/>
      </w:pPr>
      <w:r w:rsidRPr="32C87E21">
        <w:rPr>
          <w:rFonts w:ascii="Aptos" w:eastAsia="Aptos" w:hAnsi="Aptos" w:cs="Aptos"/>
          <w:b/>
          <w:bCs/>
        </w:rPr>
        <w:t>Problema 3: Problema Complejo de Misión Humanitaria en Zambia</w:t>
      </w:r>
    </w:p>
    <w:p w14:paraId="700B2147" w14:textId="4A4C8537" w:rsidR="00446E48" w:rsidRDefault="12782879" w:rsidP="32C87E21">
      <w:pPr>
        <w:spacing w:before="240" w:after="240"/>
      </w:pPr>
      <w:r w:rsidRPr="32C87E21">
        <w:rPr>
          <w:b/>
          <w:bCs/>
        </w:rPr>
        <w:t>Descripción:</w:t>
      </w:r>
      <w:r w:rsidRPr="32C87E21">
        <w:t xml:space="preserve"> Este problema está basado en un caso real de una misión humanitaria en Zambia. En respuesta a una crisis humanitaria, </w:t>
      </w:r>
      <w:proofErr w:type="spellStart"/>
      <w:r w:rsidRPr="32C87E21">
        <w:t>SenecaLibre</w:t>
      </w:r>
      <w:proofErr w:type="spellEnd"/>
      <w:r w:rsidRPr="32C87E21">
        <w:t xml:space="preserve"> ha sido comisionada para coordinar el transporte de recursos esenciales mediante una flota de aviones. Cada avión tiene una capacidad específica en peso y volumen, y cada recurso tiene características propias que incluyen peso, volumen y un nivel de importancia para la </w:t>
      </w:r>
      <w:r w:rsidRPr="32C87E21">
        <w:lastRenderedPageBreak/>
        <w:t>misión. El objetivo es maximizar la importancia total de los recursos transportados, respetando las limitaciones de los aviones y algunas restricciones logísticas y de seguridad.</w:t>
      </w:r>
    </w:p>
    <w:p w14:paraId="6B47FB1F" w14:textId="0C5160A2" w:rsidR="00446E48" w:rsidRDefault="12782879" w:rsidP="32C87E21">
      <w:pPr>
        <w:spacing w:before="240" w:after="240"/>
      </w:pPr>
      <w:r w:rsidRPr="32C87E21">
        <w:rPr>
          <w:b/>
          <w:bCs/>
        </w:rPr>
        <w:t>Enunciado:</w:t>
      </w:r>
    </w:p>
    <w:p w14:paraId="01282FFC" w14:textId="71323FF8" w:rsidR="00446E48" w:rsidRDefault="12782879" w:rsidP="32C87E21">
      <w:pPr>
        <w:spacing w:before="240" w:after="240"/>
      </w:pPr>
      <w:r w:rsidRPr="32C87E21">
        <w:rPr>
          <w:b/>
          <w:bCs/>
        </w:rPr>
        <w:t>Misión Humanitaria a Zambia</w:t>
      </w:r>
    </w:p>
    <w:p w14:paraId="4710878B" w14:textId="5E376CE6" w:rsidR="00446E48" w:rsidRDefault="12782879" w:rsidP="32C87E21">
      <w:pPr>
        <w:spacing w:before="240" w:after="240"/>
      </w:pPr>
      <w:r w:rsidRPr="32C87E21">
        <w:t xml:space="preserve">Zambia enfrenta una crisis humanitaria debido a desastres naturales, y es urgente transportar recursos esenciales a las áreas afectadas. </w:t>
      </w:r>
      <w:proofErr w:type="spellStart"/>
      <w:r w:rsidRPr="32C87E21">
        <w:t>SenecaLibre</w:t>
      </w:r>
      <w:proofErr w:type="spellEnd"/>
      <w:r w:rsidRPr="32C87E21">
        <w:t xml:space="preserve"> ha sido seleccionada para coordinar esta misión y debe utilizar su flota de aviones para transportar suministros críticos. Los recursos incluyen alimentos, medicinas, equipos médicos, agua potable y mantas, cada uno con su propio nivel de prioridad, peso y volumen. Cada avión tiene una capacidad máxima en términos de carga y espacio, y existen ciertas restricciones logísticas que deben respetarse.</w:t>
      </w:r>
    </w:p>
    <w:p w14:paraId="1244D075" w14:textId="0E6089CC" w:rsidR="00446E48" w:rsidRDefault="12782879" w:rsidP="32C87E21">
      <w:pPr>
        <w:spacing w:before="240" w:after="240"/>
      </w:pPr>
      <w:r w:rsidRPr="32C87E21">
        <w:rPr>
          <w:b/>
          <w:bCs/>
        </w:rPr>
        <w:t>Datos del Problema: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1065"/>
        <w:gridCol w:w="1560"/>
        <w:gridCol w:w="1965"/>
      </w:tblGrid>
      <w:tr w:rsidR="32C87E21" w14:paraId="296C8F03" w14:textId="77777777" w:rsidTr="32C87E21">
        <w:trPr>
          <w:trHeight w:val="300"/>
        </w:trPr>
        <w:tc>
          <w:tcPr>
            <w:tcW w:w="2310" w:type="dxa"/>
          </w:tcPr>
          <w:p w14:paraId="2BC6BDE5" w14:textId="3B13953B" w:rsidR="4CDCB5CA" w:rsidRDefault="4CDCB5CA" w:rsidP="32C87E21">
            <w:pPr>
              <w:rPr>
                <w:b/>
                <w:bCs/>
              </w:rPr>
            </w:pPr>
            <w:r w:rsidRPr="32C87E21">
              <w:rPr>
                <w:b/>
                <w:bCs/>
              </w:rPr>
              <w:t>Recursos</w:t>
            </w:r>
          </w:p>
        </w:tc>
        <w:tc>
          <w:tcPr>
            <w:tcW w:w="1065" w:type="dxa"/>
          </w:tcPr>
          <w:p w14:paraId="2B172728" w14:textId="6C81F524" w:rsidR="4CDCB5CA" w:rsidRDefault="4CDCB5CA" w:rsidP="32C87E21">
            <w:r>
              <w:t>Valor</w:t>
            </w:r>
          </w:p>
        </w:tc>
        <w:tc>
          <w:tcPr>
            <w:tcW w:w="1560" w:type="dxa"/>
          </w:tcPr>
          <w:p w14:paraId="3BF0662C" w14:textId="61DCF85D" w:rsidR="4CDCB5CA" w:rsidRDefault="4CDCB5CA" w:rsidP="32C87E21">
            <w:r>
              <w:t>Peso (TON)</w:t>
            </w:r>
          </w:p>
        </w:tc>
        <w:tc>
          <w:tcPr>
            <w:tcW w:w="1965" w:type="dxa"/>
          </w:tcPr>
          <w:p w14:paraId="5232F8C8" w14:textId="655BD668" w:rsidR="4CDCB5CA" w:rsidRDefault="4CDCB5CA" w:rsidP="32C87E21">
            <w:r>
              <w:t>Volumen (m^3)</w:t>
            </w:r>
          </w:p>
        </w:tc>
      </w:tr>
      <w:tr w:rsidR="32C87E21" w14:paraId="35291D26" w14:textId="77777777" w:rsidTr="32C87E21">
        <w:trPr>
          <w:trHeight w:val="300"/>
        </w:trPr>
        <w:tc>
          <w:tcPr>
            <w:tcW w:w="2310" w:type="dxa"/>
          </w:tcPr>
          <w:p w14:paraId="312810C1" w14:textId="549A7E85" w:rsidR="32C87E21" w:rsidRDefault="32C87E21" w:rsidP="32C87E21">
            <w:r w:rsidRPr="32C87E21">
              <w:rPr>
                <w:b/>
                <w:bCs/>
              </w:rPr>
              <w:t>Alimentos Básicos</w:t>
            </w:r>
          </w:p>
        </w:tc>
        <w:tc>
          <w:tcPr>
            <w:tcW w:w="1065" w:type="dxa"/>
          </w:tcPr>
          <w:p w14:paraId="06C83047" w14:textId="3BBD4312" w:rsidR="32C87E21" w:rsidRDefault="32C87E21" w:rsidP="32C87E21">
            <w:r>
              <w:t>50</w:t>
            </w:r>
          </w:p>
        </w:tc>
        <w:tc>
          <w:tcPr>
            <w:tcW w:w="1560" w:type="dxa"/>
          </w:tcPr>
          <w:p w14:paraId="06054BE2" w14:textId="6E1B180F" w:rsidR="32C87E21" w:rsidRDefault="32C87E21" w:rsidP="32C87E21">
            <w:r>
              <w:t>15</w:t>
            </w:r>
          </w:p>
        </w:tc>
        <w:tc>
          <w:tcPr>
            <w:tcW w:w="1965" w:type="dxa"/>
          </w:tcPr>
          <w:p w14:paraId="7854AFD0" w14:textId="0A3A1CF5" w:rsidR="32C87E21" w:rsidRDefault="32C87E21" w:rsidP="32C87E21">
            <w:r>
              <w:t>8</w:t>
            </w:r>
          </w:p>
        </w:tc>
      </w:tr>
      <w:tr w:rsidR="32C87E21" w14:paraId="7C4BC916" w14:textId="77777777" w:rsidTr="32C87E21">
        <w:trPr>
          <w:trHeight w:val="300"/>
        </w:trPr>
        <w:tc>
          <w:tcPr>
            <w:tcW w:w="2310" w:type="dxa"/>
          </w:tcPr>
          <w:p w14:paraId="35E17065" w14:textId="69E34E07" w:rsidR="32C87E21" w:rsidRDefault="32C87E21" w:rsidP="32C87E21">
            <w:r w:rsidRPr="32C87E21">
              <w:rPr>
                <w:b/>
                <w:bCs/>
              </w:rPr>
              <w:t>Medicinas</w:t>
            </w:r>
          </w:p>
        </w:tc>
        <w:tc>
          <w:tcPr>
            <w:tcW w:w="1065" w:type="dxa"/>
          </w:tcPr>
          <w:p w14:paraId="30C19C0C" w14:textId="028C0D86" w:rsidR="32C87E21" w:rsidRDefault="32C87E21" w:rsidP="32C87E21">
            <w:r>
              <w:t>100</w:t>
            </w:r>
          </w:p>
        </w:tc>
        <w:tc>
          <w:tcPr>
            <w:tcW w:w="1560" w:type="dxa"/>
          </w:tcPr>
          <w:p w14:paraId="288443A1" w14:textId="6F05B7AD" w:rsidR="32C87E21" w:rsidRDefault="32C87E21" w:rsidP="32C87E21">
            <w:r>
              <w:t>5</w:t>
            </w:r>
          </w:p>
        </w:tc>
        <w:tc>
          <w:tcPr>
            <w:tcW w:w="1965" w:type="dxa"/>
          </w:tcPr>
          <w:p w14:paraId="26DB8616" w14:textId="4D38D0E2" w:rsidR="32C87E21" w:rsidRDefault="32C87E21" w:rsidP="32C87E21">
            <w:r>
              <w:t>2</w:t>
            </w:r>
          </w:p>
        </w:tc>
      </w:tr>
      <w:tr w:rsidR="32C87E21" w14:paraId="3F2956ED" w14:textId="77777777" w:rsidTr="32C87E21">
        <w:trPr>
          <w:trHeight w:val="300"/>
        </w:trPr>
        <w:tc>
          <w:tcPr>
            <w:tcW w:w="2310" w:type="dxa"/>
          </w:tcPr>
          <w:p w14:paraId="008FC714" w14:textId="47AA43F4" w:rsidR="32C87E21" w:rsidRDefault="32C87E21" w:rsidP="32C87E21">
            <w:r w:rsidRPr="32C87E21">
              <w:rPr>
                <w:b/>
                <w:bCs/>
              </w:rPr>
              <w:t>Equipos Médicos</w:t>
            </w:r>
          </w:p>
        </w:tc>
        <w:tc>
          <w:tcPr>
            <w:tcW w:w="1065" w:type="dxa"/>
          </w:tcPr>
          <w:p w14:paraId="2CC168B9" w14:textId="0AF7209E" w:rsidR="32C87E21" w:rsidRDefault="32C87E21" w:rsidP="32C87E21">
            <w:r>
              <w:t>120</w:t>
            </w:r>
          </w:p>
        </w:tc>
        <w:tc>
          <w:tcPr>
            <w:tcW w:w="1560" w:type="dxa"/>
          </w:tcPr>
          <w:p w14:paraId="41D55C1F" w14:textId="5A1267A5" w:rsidR="32C87E21" w:rsidRDefault="32C87E21" w:rsidP="32C87E21">
            <w:r>
              <w:t>20</w:t>
            </w:r>
          </w:p>
        </w:tc>
        <w:tc>
          <w:tcPr>
            <w:tcW w:w="1965" w:type="dxa"/>
          </w:tcPr>
          <w:p w14:paraId="6ABF1C7A" w14:textId="2626A602" w:rsidR="32C87E21" w:rsidRDefault="32C87E21" w:rsidP="32C87E21">
            <w:r>
              <w:t>10</w:t>
            </w:r>
          </w:p>
        </w:tc>
      </w:tr>
      <w:tr w:rsidR="32C87E21" w14:paraId="7C87907F" w14:textId="77777777" w:rsidTr="32C87E21">
        <w:trPr>
          <w:trHeight w:val="300"/>
        </w:trPr>
        <w:tc>
          <w:tcPr>
            <w:tcW w:w="2310" w:type="dxa"/>
          </w:tcPr>
          <w:p w14:paraId="14676BF7" w14:textId="181D4907" w:rsidR="32C87E21" w:rsidRDefault="32C87E21" w:rsidP="32C87E21">
            <w:r w:rsidRPr="32C87E21">
              <w:rPr>
                <w:b/>
                <w:bCs/>
              </w:rPr>
              <w:t>Agua Potable</w:t>
            </w:r>
          </w:p>
        </w:tc>
        <w:tc>
          <w:tcPr>
            <w:tcW w:w="1065" w:type="dxa"/>
          </w:tcPr>
          <w:p w14:paraId="10F632E2" w14:textId="6BECE240" w:rsidR="32C87E21" w:rsidRDefault="32C87E21" w:rsidP="32C87E21">
            <w:r>
              <w:t>60</w:t>
            </w:r>
          </w:p>
        </w:tc>
        <w:tc>
          <w:tcPr>
            <w:tcW w:w="1560" w:type="dxa"/>
          </w:tcPr>
          <w:p w14:paraId="6B0DDB6C" w14:textId="27C30970" w:rsidR="32C87E21" w:rsidRDefault="32C87E21" w:rsidP="32C87E21">
            <w:r>
              <w:t>18</w:t>
            </w:r>
          </w:p>
        </w:tc>
        <w:tc>
          <w:tcPr>
            <w:tcW w:w="1965" w:type="dxa"/>
          </w:tcPr>
          <w:p w14:paraId="58384C9E" w14:textId="5B3B045D" w:rsidR="32C87E21" w:rsidRDefault="32C87E21" w:rsidP="32C87E21">
            <w:r>
              <w:t>12</w:t>
            </w:r>
          </w:p>
        </w:tc>
      </w:tr>
      <w:tr w:rsidR="32C87E21" w14:paraId="2CAC2BDE" w14:textId="77777777" w:rsidTr="32C87E21">
        <w:trPr>
          <w:trHeight w:val="300"/>
        </w:trPr>
        <w:tc>
          <w:tcPr>
            <w:tcW w:w="2310" w:type="dxa"/>
          </w:tcPr>
          <w:p w14:paraId="3213FB69" w14:textId="43ACF9CA" w:rsidR="32C87E21" w:rsidRDefault="32C87E21" w:rsidP="32C87E21">
            <w:r w:rsidRPr="32C87E21">
              <w:rPr>
                <w:b/>
                <w:bCs/>
              </w:rPr>
              <w:t>Mantas</w:t>
            </w:r>
          </w:p>
        </w:tc>
        <w:tc>
          <w:tcPr>
            <w:tcW w:w="1065" w:type="dxa"/>
          </w:tcPr>
          <w:p w14:paraId="4EA51A2D" w14:textId="3BD9EF08" w:rsidR="32C87E21" w:rsidRDefault="32C87E21" w:rsidP="32C87E21">
            <w:r>
              <w:t>40</w:t>
            </w:r>
          </w:p>
        </w:tc>
        <w:tc>
          <w:tcPr>
            <w:tcW w:w="1560" w:type="dxa"/>
          </w:tcPr>
          <w:p w14:paraId="4F5D5178" w14:textId="121B2E75" w:rsidR="32C87E21" w:rsidRDefault="32C87E21" w:rsidP="32C87E21">
            <w:r>
              <w:t>10</w:t>
            </w:r>
          </w:p>
        </w:tc>
        <w:tc>
          <w:tcPr>
            <w:tcW w:w="1965" w:type="dxa"/>
          </w:tcPr>
          <w:p w14:paraId="370EA446" w14:textId="7E7DA412" w:rsidR="32C87E21" w:rsidRDefault="32C87E21" w:rsidP="32C87E21">
            <w:r>
              <w:t>6</w:t>
            </w:r>
          </w:p>
        </w:tc>
      </w:tr>
    </w:tbl>
    <w:p w14:paraId="77BAFBDB" w14:textId="34EE7D17" w:rsidR="00446E48" w:rsidRDefault="00446E4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076"/>
        <w:gridCol w:w="2190"/>
        <w:gridCol w:w="3405"/>
      </w:tblGrid>
      <w:tr w:rsidR="32C87E21" w14:paraId="0F635CFB" w14:textId="77777777" w:rsidTr="32C87E21">
        <w:trPr>
          <w:trHeight w:val="360"/>
        </w:trPr>
        <w:tc>
          <w:tcPr>
            <w:tcW w:w="1076" w:type="dxa"/>
          </w:tcPr>
          <w:p w14:paraId="03017152" w14:textId="73B0091C" w:rsidR="5B30931D" w:rsidRDefault="5B30931D" w:rsidP="32C87E21">
            <w:pPr>
              <w:rPr>
                <w:b/>
                <w:bCs/>
              </w:rPr>
            </w:pPr>
            <w:proofErr w:type="spellStart"/>
            <w:r w:rsidRPr="32C87E21">
              <w:rPr>
                <w:b/>
                <w:bCs/>
              </w:rPr>
              <w:t>Avion</w:t>
            </w:r>
            <w:proofErr w:type="spellEnd"/>
          </w:p>
        </w:tc>
        <w:tc>
          <w:tcPr>
            <w:tcW w:w="2190" w:type="dxa"/>
          </w:tcPr>
          <w:p w14:paraId="55D96C2D" w14:textId="54DCA85B" w:rsidR="5B30931D" w:rsidRDefault="5B30931D" w:rsidP="32C87E21">
            <w:r>
              <w:t>Capacidad (TON)</w:t>
            </w:r>
          </w:p>
        </w:tc>
        <w:tc>
          <w:tcPr>
            <w:tcW w:w="3405" w:type="dxa"/>
          </w:tcPr>
          <w:p w14:paraId="45BBA9A4" w14:textId="68E9AFE4" w:rsidR="5B30931D" w:rsidRDefault="5B30931D" w:rsidP="32C87E21">
            <w:r>
              <w:t xml:space="preserve">Capacidad </w:t>
            </w:r>
            <w:proofErr w:type="spellStart"/>
            <w:r>
              <w:t>volumetrica</w:t>
            </w:r>
            <w:proofErr w:type="spellEnd"/>
            <w:r>
              <w:t xml:space="preserve"> (m^3)</w:t>
            </w:r>
          </w:p>
        </w:tc>
      </w:tr>
      <w:tr w:rsidR="32C87E21" w14:paraId="38EAABFB" w14:textId="77777777" w:rsidTr="32C87E21">
        <w:trPr>
          <w:trHeight w:val="300"/>
        </w:trPr>
        <w:tc>
          <w:tcPr>
            <w:tcW w:w="1076" w:type="dxa"/>
          </w:tcPr>
          <w:p w14:paraId="788CADE0" w14:textId="322A923F" w:rsidR="32C87E21" w:rsidRDefault="32C87E21" w:rsidP="32C87E21">
            <w:r w:rsidRPr="32C87E21">
              <w:rPr>
                <w:b/>
                <w:bCs/>
              </w:rPr>
              <w:t>Avión 1</w:t>
            </w:r>
          </w:p>
        </w:tc>
        <w:tc>
          <w:tcPr>
            <w:tcW w:w="2190" w:type="dxa"/>
          </w:tcPr>
          <w:p w14:paraId="593D788E" w14:textId="32C0528D" w:rsidR="32C87E21" w:rsidRDefault="32C87E21" w:rsidP="32C87E21">
            <w:r>
              <w:t>30</w:t>
            </w:r>
          </w:p>
        </w:tc>
        <w:tc>
          <w:tcPr>
            <w:tcW w:w="3405" w:type="dxa"/>
          </w:tcPr>
          <w:p w14:paraId="0A98DA31" w14:textId="40934BBB" w:rsidR="32C87E21" w:rsidRDefault="32C87E21" w:rsidP="32C87E21">
            <w:r>
              <w:t>25</w:t>
            </w:r>
          </w:p>
        </w:tc>
      </w:tr>
      <w:tr w:rsidR="32C87E21" w14:paraId="51C4C38F" w14:textId="77777777" w:rsidTr="32C87E21">
        <w:trPr>
          <w:trHeight w:val="300"/>
        </w:trPr>
        <w:tc>
          <w:tcPr>
            <w:tcW w:w="1076" w:type="dxa"/>
          </w:tcPr>
          <w:p w14:paraId="45754949" w14:textId="4E226195" w:rsidR="32C87E21" w:rsidRDefault="32C87E21" w:rsidP="32C87E21">
            <w:r w:rsidRPr="32C87E21">
              <w:rPr>
                <w:b/>
                <w:bCs/>
              </w:rPr>
              <w:t>Avión 2</w:t>
            </w:r>
          </w:p>
        </w:tc>
        <w:tc>
          <w:tcPr>
            <w:tcW w:w="2190" w:type="dxa"/>
          </w:tcPr>
          <w:p w14:paraId="79864269" w14:textId="1E1CECDA" w:rsidR="32C87E21" w:rsidRDefault="32C87E21" w:rsidP="32C87E21">
            <w:r>
              <w:t>40</w:t>
            </w:r>
          </w:p>
        </w:tc>
        <w:tc>
          <w:tcPr>
            <w:tcW w:w="3405" w:type="dxa"/>
          </w:tcPr>
          <w:p w14:paraId="3D591802" w14:textId="214070EC" w:rsidR="32C87E21" w:rsidRDefault="32C87E21" w:rsidP="32C87E21">
            <w:r>
              <w:t>30</w:t>
            </w:r>
          </w:p>
        </w:tc>
      </w:tr>
      <w:tr w:rsidR="32C87E21" w14:paraId="22BCC097" w14:textId="77777777" w:rsidTr="32C87E21">
        <w:trPr>
          <w:trHeight w:val="300"/>
        </w:trPr>
        <w:tc>
          <w:tcPr>
            <w:tcW w:w="1076" w:type="dxa"/>
          </w:tcPr>
          <w:p w14:paraId="6D57970A" w14:textId="3685DDEE" w:rsidR="32C87E21" w:rsidRDefault="32C87E21" w:rsidP="32C87E21">
            <w:r w:rsidRPr="32C87E21">
              <w:rPr>
                <w:b/>
                <w:bCs/>
              </w:rPr>
              <w:t>Avión 3</w:t>
            </w:r>
          </w:p>
        </w:tc>
        <w:tc>
          <w:tcPr>
            <w:tcW w:w="2190" w:type="dxa"/>
          </w:tcPr>
          <w:p w14:paraId="6E9D18F1" w14:textId="74374995" w:rsidR="32C87E21" w:rsidRDefault="32C87E21" w:rsidP="32C87E21">
            <w:r>
              <w:t>50</w:t>
            </w:r>
          </w:p>
        </w:tc>
        <w:tc>
          <w:tcPr>
            <w:tcW w:w="3405" w:type="dxa"/>
          </w:tcPr>
          <w:p w14:paraId="6196ACA8" w14:textId="3607A21B" w:rsidR="32C87E21" w:rsidRDefault="32C87E21" w:rsidP="32C87E21">
            <w:r>
              <w:t>35</w:t>
            </w:r>
          </w:p>
        </w:tc>
      </w:tr>
    </w:tbl>
    <w:p w14:paraId="60D4FC82" w14:textId="72A38CE3" w:rsidR="00446E48" w:rsidRDefault="12782879" w:rsidP="32C87E21">
      <w:pPr>
        <w:spacing w:before="240" w:after="240"/>
      </w:pPr>
      <w:r w:rsidRPr="32C87E21">
        <w:rPr>
          <w:b/>
          <w:bCs/>
        </w:rPr>
        <w:t xml:space="preserve">Restricciones </w:t>
      </w:r>
      <w:r w:rsidR="2E328FB0" w:rsidRPr="32C87E21">
        <w:rPr>
          <w:b/>
          <w:bCs/>
        </w:rPr>
        <w:t>de Almacenamiento de Recursos</w:t>
      </w:r>
      <w:r w:rsidRPr="32C87E21">
        <w:rPr>
          <w:b/>
          <w:bCs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988"/>
        <w:gridCol w:w="7027"/>
      </w:tblGrid>
      <w:tr w:rsidR="32C87E21" w14:paraId="1027D218" w14:textId="77777777" w:rsidTr="32C87E21">
        <w:trPr>
          <w:trHeight w:val="300"/>
        </w:trPr>
        <w:tc>
          <w:tcPr>
            <w:tcW w:w="1988" w:type="dxa"/>
          </w:tcPr>
          <w:p w14:paraId="4397574B" w14:textId="07896535" w:rsidR="32C87E21" w:rsidRDefault="32C87E21" w:rsidP="32C87E21">
            <w:r w:rsidRPr="32C87E21">
              <w:rPr>
                <w:b/>
                <w:bCs/>
              </w:rPr>
              <w:t>Seguridad de Medicamentos</w:t>
            </w:r>
          </w:p>
        </w:tc>
        <w:tc>
          <w:tcPr>
            <w:tcW w:w="7027" w:type="dxa"/>
          </w:tcPr>
          <w:p w14:paraId="0C8DA91E" w14:textId="53E82942" w:rsidR="7682E132" w:rsidRDefault="7682E132" w:rsidP="32C87E21">
            <w:r>
              <w:t>No se puede transportar a las Medicinas en el Avión 1 por la falta de condiciones para mantener la temperatura controlada, crucial para la efectividad de los medicamentos.</w:t>
            </w:r>
          </w:p>
        </w:tc>
      </w:tr>
      <w:tr w:rsidR="32C87E21" w14:paraId="48910B27" w14:textId="77777777" w:rsidTr="32C87E21">
        <w:trPr>
          <w:trHeight w:val="300"/>
        </w:trPr>
        <w:tc>
          <w:tcPr>
            <w:tcW w:w="1988" w:type="dxa"/>
          </w:tcPr>
          <w:p w14:paraId="0537ABA1" w14:textId="42033B8B" w:rsidR="32C87E21" w:rsidRDefault="32C87E21" w:rsidP="32C87E21">
            <w:r w:rsidRPr="32C87E21">
              <w:rPr>
                <w:b/>
                <w:bCs/>
              </w:rPr>
              <w:t>Compatibilidad de Equipos Médicos y Agua Potable</w:t>
            </w:r>
          </w:p>
        </w:tc>
        <w:tc>
          <w:tcPr>
            <w:tcW w:w="7027" w:type="dxa"/>
          </w:tcPr>
          <w:p w14:paraId="791659D7" w14:textId="2EE018EF" w:rsidR="32C87E21" w:rsidRDefault="32C87E21" w:rsidP="32C87E21">
            <w:r>
              <w:t>Los Equipos Médicos y el Agua Potable no pueden ser transportados en el mismo avión debido al riesgo de contaminación cruzada. El derrame de agua podría dañar los equipos médicos delicados.</w:t>
            </w:r>
          </w:p>
        </w:tc>
      </w:tr>
    </w:tbl>
    <w:p w14:paraId="32BDB321" w14:textId="0F873799" w:rsidR="00446E48" w:rsidRDefault="00446E48" w:rsidP="32C87E21">
      <w:pPr>
        <w:spacing w:after="0"/>
        <w:rPr>
          <w:rFonts w:ascii="Aptos" w:eastAsia="Aptos" w:hAnsi="Aptos" w:cs="Aptos"/>
        </w:rPr>
      </w:pPr>
    </w:p>
    <w:p w14:paraId="25B0B029" w14:textId="03A251DD" w:rsidR="00446E48" w:rsidRDefault="5E0DDD58" w:rsidP="32C87E21">
      <w:pPr>
        <w:spacing w:after="0"/>
        <w:rPr>
          <w:rFonts w:ascii="Aptos" w:eastAsia="Aptos" w:hAnsi="Aptos" w:cs="Aptos"/>
          <w:b/>
          <w:bCs/>
        </w:rPr>
      </w:pPr>
      <w:r w:rsidRPr="32C87E21">
        <w:rPr>
          <w:rFonts w:ascii="Aptos" w:eastAsia="Aptos" w:hAnsi="Aptos" w:cs="Aptos"/>
          <w:b/>
          <w:bCs/>
        </w:rPr>
        <w:t>Casos para analizar:</w:t>
      </w:r>
      <w:r w:rsidR="00000000">
        <w:br/>
      </w:r>
    </w:p>
    <w:p w14:paraId="216E7B34" w14:textId="39C18FBF" w:rsidR="00446E48" w:rsidRDefault="2726DBE2" w:rsidP="32C87E21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32C87E21">
        <w:rPr>
          <w:rFonts w:ascii="Aptos" w:eastAsia="Aptos" w:hAnsi="Aptos" w:cs="Aptos"/>
          <w:b/>
          <w:bCs/>
        </w:rPr>
        <w:t>¿</w:t>
      </w:r>
      <w:proofErr w:type="spellStart"/>
      <w:r w:rsidRPr="32C87E21">
        <w:rPr>
          <w:rFonts w:ascii="Aptos" w:eastAsia="Aptos" w:hAnsi="Aptos" w:cs="Aptos"/>
          <w:b/>
          <w:bCs/>
        </w:rPr>
        <w:t>Que</w:t>
      </w:r>
      <w:proofErr w:type="spellEnd"/>
      <w:r w:rsidRPr="32C87E21">
        <w:rPr>
          <w:rFonts w:ascii="Aptos" w:eastAsia="Aptos" w:hAnsi="Aptos" w:cs="Aptos"/>
          <w:b/>
          <w:bCs/>
        </w:rPr>
        <w:t xml:space="preserve"> impacto tiene las restricciones de almacenamiento de recursos?</w:t>
      </w:r>
    </w:p>
    <w:p w14:paraId="562E89E3" w14:textId="66EBF512" w:rsidR="00446E48" w:rsidRDefault="2726DBE2" w:rsidP="32C87E21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32C87E21">
        <w:rPr>
          <w:rFonts w:ascii="Aptos" w:eastAsia="Aptos" w:hAnsi="Aptos" w:cs="Aptos"/>
          <w:b/>
          <w:bCs/>
        </w:rPr>
        <w:t>¿</w:t>
      </w:r>
      <w:proofErr w:type="spellStart"/>
      <w:r w:rsidRPr="32C87E21">
        <w:rPr>
          <w:rFonts w:ascii="Aptos" w:eastAsia="Aptos" w:hAnsi="Aptos" w:cs="Aptos"/>
          <w:b/>
          <w:bCs/>
        </w:rPr>
        <w:t>Que</w:t>
      </w:r>
      <w:proofErr w:type="spellEnd"/>
      <w:r w:rsidRPr="32C87E21">
        <w:rPr>
          <w:rFonts w:ascii="Aptos" w:eastAsia="Aptos" w:hAnsi="Aptos" w:cs="Aptos"/>
          <w:b/>
          <w:bCs/>
        </w:rPr>
        <w:t xml:space="preserve"> pasa si no tengo en cuenta la restricción </w:t>
      </w:r>
      <w:proofErr w:type="spellStart"/>
      <w:r w:rsidRPr="32C87E21">
        <w:rPr>
          <w:rFonts w:ascii="Aptos" w:eastAsia="Aptos" w:hAnsi="Aptos" w:cs="Aptos"/>
          <w:b/>
          <w:bCs/>
        </w:rPr>
        <w:t>volumetrica</w:t>
      </w:r>
      <w:proofErr w:type="spellEnd"/>
      <w:r w:rsidRPr="32C87E21">
        <w:rPr>
          <w:rFonts w:ascii="Aptos" w:eastAsia="Aptos" w:hAnsi="Aptos" w:cs="Aptos"/>
          <w:b/>
          <w:bCs/>
        </w:rPr>
        <w:t>?</w:t>
      </w:r>
    </w:p>
    <w:p w14:paraId="6D37FB73" w14:textId="3A30E276" w:rsidR="00446E48" w:rsidRDefault="199CFBBA" w:rsidP="32C87E21">
      <w:pPr>
        <w:pStyle w:val="Ttulo3"/>
        <w:spacing w:before="281" w:after="281"/>
      </w:pPr>
      <w:r w:rsidRPr="32C87E21">
        <w:rPr>
          <w:rFonts w:ascii="Aptos" w:eastAsia="Aptos" w:hAnsi="Aptos" w:cs="Aptos"/>
          <w:b/>
          <w:bCs/>
        </w:rPr>
        <w:lastRenderedPageBreak/>
        <w:t>Entrega y Evaluación</w:t>
      </w:r>
    </w:p>
    <w:p w14:paraId="77A06D46" w14:textId="110D0064" w:rsidR="00446E48" w:rsidRDefault="199CFBBA" w:rsidP="32C87E21">
      <w:pPr>
        <w:spacing w:before="240" w:after="240"/>
      </w:pPr>
      <w:r w:rsidRPr="32C87E21">
        <w:rPr>
          <w:rFonts w:ascii="Aptos" w:eastAsia="Aptos" w:hAnsi="Aptos" w:cs="Aptos"/>
        </w:rPr>
        <w:t>Los estudiantes deberán entregar los siguientes elementos para cada problema:</w:t>
      </w:r>
    </w:p>
    <w:p w14:paraId="05043AF5" w14:textId="7C145D44" w:rsidR="00446E48" w:rsidRDefault="199CFBBA" w:rsidP="32C87E21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2C87E21">
        <w:rPr>
          <w:rFonts w:ascii="Aptos" w:eastAsia="Aptos" w:hAnsi="Aptos" w:cs="Aptos"/>
          <w:b/>
          <w:bCs/>
        </w:rPr>
        <w:t>Documento Corto:</w:t>
      </w:r>
      <w:r w:rsidRPr="32C87E21">
        <w:rPr>
          <w:rFonts w:ascii="Aptos" w:eastAsia="Aptos" w:hAnsi="Aptos" w:cs="Aptos"/>
        </w:rPr>
        <w:t xml:space="preserve"> Explicando el modelo matemático, las decisiones de diseño y los resultados obtenidos.</w:t>
      </w:r>
    </w:p>
    <w:p w14:paraId="02A0A830" w14:textId="74F8E544" w:rsidR="00446E48" w:rsidRDefault="199CFBBA" w:rsidP="32C87E21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2C87E21">
        <w:rPr>
          <w:rFonts w:ascii="Aptos" w:eastAsia="Aptos" w:hAnsi="Aptos" w:cs="Aptos"/>
          <w:b/>
          <w:bCs/>
        </w:rPr>
        <w:t>Código:</w:t>
      </w:r>
      <w:r w:rsidRPr="32C87E21">
        <w:rPr>
          <w:rFonts w:ascii="Aptos" w:eastAsia="Aptos" w:hAnsi="Aptos" w:cs="Aptos"/>
        </w:rPr>
        <w:t xml:space="preserve"> Implementación del modelo en </w:t>
      </w:r>
      <w:proofErr w:type="spellStart"/>
      <w:r w:rsidRPr="32C87E21">
        <w:rPr>
          <w:rFonts w:ascii="Aptos" w:eastAsia="Aptos" w:hAnsi="Aptos" w:cs="Aptos"/>
        </w:rPr>
        <w:t>Pyomo</w:t>
      </w:r>
      <w:proofErr w:type="spellEnd"/>
      <w:r w:rsidRPr="32C87E21">
        <w:rPr>
          <w:rFonts w:ascii="Aptos" w:eastAsia="Aptos" w:hAnsi="Aptos" w:cs="Aptos"/>
        </w:rPr>
        <w:t>.</w:t>
      </w:r>
    </w:p>
    <w:p w14:paraId="5C1A07E2" w14:textId="379716B9" w:rsidR="00446E48" w:rsidRDefault="199CFBBA" w:rsidP="32C87E21">
      <w:pPr>
        <w:pStyle w:val="Prrafode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32C87E21">
        <w:rPr>
          <w:rFonts w:ascii="Aptos" w:eastAsia="Aptos" w:hAnsi="Aptos" w:cs="Aptos"/>
          <w:b/>
          <w:bCs/>
        </w:rPr>
        <w:t>Análisis:</w:t>
      </w:r>
      <w:r w:rsidRPr="32C87E21">
        <w:rPr>
          <w:rFonts w:ascii="Aptos" w:eastAsia="Aptos" w:hAnsi="Aptos" w:cs="Aptos"/>
        </w:rPr>
        <w:t xml:space="preserve"> Discusión sobre los resultados y las implicaciones de las decisiones tomadas.</w:t>
      </w:r>
    </w:p>
    <w:sectPr w:rsidR="00446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A55F"/>
    <w:multiLevelType w:val="hybridMultilevel"/>
    <w:tmpl w:val="06A65992"/>
    <w:lvl w:ilvl="0" w:tplc="A3C41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64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8D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EB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F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E9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8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2B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E8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BB695"/>
    <w:multiLevelType w:val="hybridMultilevel"/>
    <w:tmpl w:val="6764EF42"/>
    <w:lvl w:ilvl="0" w:tplc="554E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2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6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28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C4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C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C5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A7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C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692F6"/>
    <w:multiLevelType w:val="hybridMultilevel"/>
    <w:tmpl w:val="B524972C"/>
    <w:lvl w:ilvl="0" w:tplc="057A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E1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E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1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47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69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85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6B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09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BFE6D"/>
    <w:multiLevelType w:val="hybridMultilevel"/>
    <w:tmpl w:val="9904BA6C"/>
    <w:lvl w:ilvl="0" w:tplc="7B8AD4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4CA2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A83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C5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2E2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2F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EF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67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C5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2841"/>
    <w:multiLevelType w:val="hybridMultilevel"/>
    <w:tmpl w:val="B1721846"/>
    <w:lvl w:ilvl="0" w:tplc="7CB0D3F0">
      <w:start w:val="1"/>
      <w:numFmt w:val="decimal"/>
      <w:lvlText w:val="%1."/>
      <w:lvlJc w:val="left"/>
      <w:pPr>
        <w:ind w:left="720" w:hanging="360"/>
      </w:pPr>
    </w:lvl>
    <w:lvl w:ilvl="1" w:tplc="1D86F318">
      <w:start w:val="1"/>
      <w:numFmt w:val="lowerLetter"/>
      <w:lvlText w:val="%2."/>
      <w:lvlJc w:val="left"/>
      <w:pPr>
        <w:ind w:left="1440" w:hanging="360"/>
      </w:pPr>
    </w:lvl>
    <w:lvl w:ilvl="2" w:tplc="A9BE907A">
      <w:start w:val="1"/>
      <w:numFmt w:val="lowerRoman"/>
      <w:lvlText w:val="%3."/>
      <w:lvlJc w:val="right"/>
      <w:pPr>
        <w:ind w:left="2160" w:hanging="180"/>
      </w:pPr>
    </w:lvl>
    <w:lvl w:ilvl="3" w:tplc="208AC54A">
      <w:start w:val="1"/>
      <w:numFmt w:val="decimal"/>
      <w:lvlText w:val="%4."/>
      <w:lvlJc w:val="left"/>
      <w:pPr>
        <w:ind w:left="2880" w:hanging="360"/>
      </w:pPr>
    </w:lvl>
    <w:lvl w:ilvl="4" w:tplc="57C6CA84">
      <w:start w:val="1"/>
      <w:numFmt w:val="lowerLetter"/>
      <w:lvlText w:val="%5."/>
      <w:lvlJc w:val="left"/>
      <w:pPr>
        <w:ind w:left="3600" w:hanging="360"/>
      </w:pPr>
    </w:lvl>
    <w:lvl w:ilvl="5" w:tplc="CF94DE66">
      <w:start w:val="1"/>
      <w:numFmt w:val="lowerRoman"/>
      <w:lvlText w:val="%6."/>
      <w:lvlJc w:val="right"/>
      <w:pPr>
        <w:ind w:left="4320" w:hanging="180"/>
      </w:pPr>
    </w:lvl>
    <w:lvl w:ilvl="6" w:tplc="888AA588">
      <w:start w:val="1"/>
      <w:numFmt w:val="decimal"/>
      <w:lvlText w:val="%7."/>
      <w:lvlJc w:val="left"/>
      <w:pPr>
        <w:ind w:left="5040" w:hanging="360"/>
      </w:pPr>
    </w:lvl>
    <w:lvl w:ilvl="7" w:tplc="C930E202">
      <w:start w:val="1"/>
      <w:numFmt w:val="lowerLetter"/>
      <w:lvlText w:val="%8."/>
      <w:lvlJc w:val="left"/>
      <w:pPr>
        <w:ind w:left="5760" w:hanging="360"/>
      </w:pPr>
    </w:lvl>
    <w:lvl w:ilvl="8" w:tplc="160A05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41193"/>
    <w:multiLevelType w:val="hybridMultilevel"/>
    <w:tmpl w:val="7AC4198A"/>
    <w:lvl w:ilvl="0" w:tplc="155AA6AE">
      <w:start w:val="1"/>
      <w:numFmt w:val="decimal"/>
      <w:lvlText w:val="%1."/>
      <w:lvlJc w:val="left"/>
      <w:pPr>
        <w:ind w:left="720" w:hanging="360"/>
      </w:pPr>
    </w:lvl>
    <w:lvl w:ilvl="1" w:tplc="D21628A4">
      <w:start w:val="1"/>
      <w:numFmt w:val="lowerLetter"/>
      <w:lvlText w:val="%2."/>
      <w:lvlJc w:val="left"/>
      <w:pPr>
        <w:ind w:left="1440" w:hanging="360"/>
      </w:pPr>
    </w:lvl>
    <w:lvl w:ilvl="2" w:tplc="77825588">
      <w:start w:val="1"/>
      <w:numFmt w:val="lowerRoman"/>
      <w:lvlText w:val="%3."/>
      <w:lvlJc w:val="right"/>
      <w:pPr>
        <w:ind w:left="2160" w:hanging="180"/>
      </w:pPr>
    </w:lvl>
    <w:lvl w:ilvl="3" w:tplc="93802BB4">
      <w:start w:val="1"/>
      <w:numFmt w:val="decimal"/>
      <w:lvlText w:val="%4."/>
      <w:lvlJc w:val="left"/>
      <w:pPr>
        <w:ind w:left="2880" w:hanging="360"/>
      </w:pPr>
    </w:lvl>
    <w:lvl w:ilvl="4" w:tplc="E29AAC50">
      <w:start w:val="1"/>
      <w:numFmt w:val="lowerLetter"/>
      <w:lvlText w:val="%5."/>
      <w:lvlJc w:val="left"/>
      <w:pPr>
        <w:ind w:left="3600" w:hanging="360"/>
      </w:pPr>
    </w:lvl>
    <w:lvl w:ilvl="5" w:tplc="07686408">
      <w:start w:val="1"/>
      <w:numFmt w:val="lowerRoman"/>
      <w:lvlText w:val="%6."/>
      <w:lvlJc w:val="right"/>
      <w:pPr>
        <w:ind w:left="4320" w:hanging="180"/>
      </w:pPr>
    </w:lvl>
    <w:lvl w:ilvl="6" w:tplc="F2B24DA4">
      <w:start w:val="1"/>
      <w:numFmt w:val="decimal"/>
      <w:lvlText w:val="%7."/>
      <w:lvlJc w:val="left"/>
      <w:pPr>
        <w:ind w:left="5040" w:hanging="360"/>
      </w:pPr>
    </w:lvl>
    <w:lvl w:ilvl="7" w:tplc="098E05CA">
      <w:start w:val="1"/>
      <w:numFmt w:val="lowerLetter"/>
      <w:lvlText w:val="%8."/>
      <w:lvlJc w:val="left"/>
      <w:pPr>
        <w:ind w:left="5760" w:hanging="360"/>
      </w:pPr>
    </w:lvl>
    <w:lvl w:ilvl="8" w:tplc="8F8449C0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619446">
    <w:abstractNumId w:val="2"/>
  </w:num>
  <w:num w:numId="2" w16cid:durableId="412236734">
    <w:abstractNumId w:val="0"/>
  </w:num>
  <w:num w:numId="3" w16cid:durableId="2072924596">
    <w:abstractNumId w:val="4"/>
  </w:num>
  <w:num w:numId="4" w16cid:durableId="351107317">
    <w:abstractNumId w:val="3"/>
  </w:num>
  <w:num w:numId="5" w16cid:durableId="2062508785">
    <w:abstractNumId w:val="1"/>
  </w:num>
  <w:num w:numId="6" w16cid:durableId="85500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36A009"/>
    <w:rsid w:val="00420630"/>
    <w:rsid w:val="00446E48"/>
    <w:rsid w:val="009964ED"/>
    <w:rsid w:val="00B773C8"/>
    <w:rsid w:val="00C50AF9"/>
    <w:rsid w:val="029F2D0B"/>
    <w:rsid w:val="02A464DA"/>
    <w:rsid w:val="036D49DA"/>
    <w:rsid w:val="040A96E0"/>
    <w:rsid w:val="046A3929"/>
    <w:rsid w:val="0643633A"/>
    <w:rsid w:val="0794D1BD"/>
    <w:rsid w:val="093CC728"/>
    <w:rsid w:val="0C57BD9E"/>
    <w:rsid w:val="0E044B12"/>
    <w:rsid w:val="0EDF2EF5"/>
    <w:rsid w:val="0F9B5BB6"/>
    <w:rsid w:val="12782879"/>
    <w:rsid w:val="127C77F1"/>
    <w:rsid w:val="1364B7C8"/>
    <w:rsid w:val="137F6F46"/>
    <w:rsid w:val="144A0326"/>
    <w:rsid w:val="14E7918E"/>
    <w:rsid w:val="16B9D620"/>
    <w:rsid w:val="199CFBBA"/>
    <w:rsid w:val="1A606E2B"/>
    <w:rsid w:val="1C119EE9"/>
    <w:rsid w:val="20EB842C"/>
    <w:rsid w:val="2105BDD3"/>
    <w:rsid w:val="2157133F"/>
    <w:rsid w:val="21C5AF11"/>
    <w:rsid w:val="2324E236"/>
    <w:rsid w:val="2360EF97"/>
    <w:rsid w:val="25504277"/>
    <w:rsid w:val="25772AAD"/>
    <w:rsid w:val="2726DBE2"/>
    <w:rsid w:val="2A55B98E"/>
    <w:rsid w:val="2DE0A73A"/>
    <w:rsid w:val="2E328FB0"/>
    <w:rsid w:val="2E66FD26"/>
    <w:rsid w:val="32AC9598"/>
    <w:rsid w:val="32C87E21"/>
    <w:rsid w:val="36282EF5"/>
    <w:rsid w:val="392E1795"/>
    <w:rsid w:val="3ADBE531"/>
    <w:rsid w:val="3C9F3E78"/>
    <w:rsid w:val="3DA622BC"/>
    <w:rsid w:val="3E245010"/>
    <w:rsid w:val="4004A318"/>
    <w:rsid w:val="48D72A73"/>
    <w:rsid w:val="4CDCB5CA"/>
    <w:rsid w:val="4EC19919"/>
    <w:rsid w:val="4EDAEF6D"/>
    <w:rsid w:val="4FCEBBA9"/>
    <w:rsid w:val="51AC5F8A"/>
    <w:rsid w:val="5489A40F"/>
    <w:rsid w:val="59E5C1B1"/>
    <w:rsid w:val="5A0CB7EC"/>
    <w:rsid w:val="5A0EE3A6"/>
    <w:rsid w:val="5B30931D"/>
    <w:rsid w:val="5BF10DB1"/>
    <w:rsid w:val="5DED6402"/>
    <w:rsid w:val="5E0DDD58"/>
    <w:rsid w:val="5F36A009"/>
    <w:rsid w:val="6403BEDE"/>
    <w:rsid w:val="68BE2122"/>
    <w:rsid w:val="6907D068"/>
    <w:rsid w:val="6A98A7C6"/>
    <w:rsid w:val="6ACCE0AA"/>
    <w:rsid w:val="6B21DF1C"/>
    <w:rsid w:val="7019D472"/>
    <w:rsid w:val="7058A604"/>
    <w:rsid w:val="734BC2D1"/>
    <w:rsid w:val="75400D6E"/>
    <w:rsid w:val="75DB9A53"/>
    <w:rsid w:val="7682E132"/>
    <w:rsid w:val="779DBA16"/>
    <w:rsid w:val="77DEA089"/>
    <w:rsid w:val="77D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A009"/>
  <w15:chartTrackingRefBased/>
  <w15:docId w15:val="{C704A2AD-F8C2-4F35-B09A-3BCFBD33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Mendez</dc:creator>
  <cp:keywords/>
  <dc:description/>
  <cp:lastModifiedBy>Jairo Alberto Garavito Correa</cp:lastModifiedBy>
  <cp:revision>3</cp:revision>
  <dcterms:created xsi:type="dcterms:W3CDTF">2024-08-07T16:55:00Z</dcterms:created>
  <dcterms:modified xsi:type="dcterms:W3CDTF">2024-08-15T16:05:00Z</dcterms:modified>
</cp:coreProperties>
</file>