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5A855" w14:textId="62B05743" w:rsidR="00616432" w:rsidRPr="00DE0FFF" w:rsidRDefault="00616432" w:rsidP="00616432">
      <w:pPr>
        <w:pStyle w:val="Heading2"/>
      </w:pPr>
      <w:r w:rsidRPr="00DE0FFF">
        <w:t xml:space="preserve">JO EQUIP </w:t>
      </w:r>
      <w:r>
        <w:t xml:space="preserve">Home Page </w:t>
      </w:r>
      <w:r w:rsidRPr="00DE0FFF">
        <w:t>Testimonial Reviews</w:t>
      </w:r>
    </w:p>
    <w:p w14:paraId="4F129AEC" w14:textId="77777777" w:rsidR="00616432" w:rsidRDefault="00616432" w:rsidP="00616432">
      <w:pPr>
        <w:spacing w:line="276" w:lineRule="auto"/>
        <w:rPr>
          <w:rFonts w:ascii="Verdana" w:hAnsi="Verdana" w:cs="Arial"/>
          <w:sz w:val="22"/>
          <w:szCs w:val="22"/>
        </w:rPr>
      </w:pPr>
    </w:p>
    <w:p w14:paraId="17CE3B1C" w14:textId="77777777" w:rsidR="00616432" w:rsidRPr="007F3FC6" w:rsidRDefault="00616432" w:rsidP="00616432">
      <w:pPr>
        <w:spacing w:line="276" w:lineRule="auto"/>
        <w:rPr>
          <w:rFonts w:ascii="Verdana" w:hAnsi="Verdana" w:cs="Arial"/>
          <w:b/>
          <w:bCs/>
          <w:color w:val="215E99" w:themeColor="text2" w:themeTint="BF"/>
          <w:sz w:val="22"/>
          <w:szCs w:val="22"/>
          <w:u w:val="single"/>
        </w:rPr>
      </w:pPr>
      <w:r w:rsidRPr="007F3FC6">
        <w:rPr>
          <w:rFonts w:ascii="Verdana" w:hAnsi="Verdana" w:cs="Arial"/>
          <w:b/>
          <w:bCs/>
          <w:color w:val="215E99" w:themeColor="text2" w:themeTint="BF"/>
          <w:sz w:val="22"/>
          <w:szCs w:val="22"/>
          <w:u w:val="single"/>
        </w:rPr>
        <w:t>Share your story to encourage others.</w:t>
      </w:r>
    </w:p>
    <w:p w14:paraId="5C89D6DA" w14:textId="77777777" w:rsidR="00616432" w:rsidRDefault="00616432" w:rsidP="00616432"/>
    <w:p w14:paraId="30BDFB20" w14:textId="16F8A976" w:rsidR="00616432" w:rsidRPr="00616432" w:rsidRDefault="00616432" w:rsidP="00616432">
      <w:r w:rsidRPr="00616432">
        <w:t>“I am a campus pastor and chaplain who has been reading your articles. I look for important and useful material for our 15,000 students.” —Francois, Canada</w:t>
      </w:r>
    </w:p>
    <w:p w14:paraId="0357CFAC" w14:textId="77777777" w:rsidR="00616432" w:rsidRPr="00616432" w:rsidRDefault="00616432" w:rsidP="00616432">
      <w:r w:rsidRPr="00616432">
        <w:t>“As a pastor with the youth and children, I have found the material very useful for discipleship.” —Valentine, Europe</w:t>
      </w:r>
    </w:p>
    <w:p w14:paraId="5AC6B32E" w14:textId="77777777" w:rsidR="00616432" w:rsidRPr="00616432" w:rsidRDefault="00616432" w:rsidP="00616432">
      <w:r w:rsidRPr="00616432">
        <w:t>“Your teachings have now become our teaching manual in our home cell groups (home fellowships). We will use the resources on your site and Africa shall be saved.” —Pastor Amos, Kenya</w:t>
      </w:r>
    </w:p>
    <w:p w14:paraId="13D4C04F" w14:textId="77777777" w:rsidR="00616432" w:rsidRPr="00616432" w:rsidRDefault="00616432" w:rsidP="00616432">
      <w:r w:rsidRPr="00616432">
        <w:t>“Many, many thanks for this great work to our country of Nepal. We are praying for God to use this website in Nepal for Hindus. Thank you.” —Rev. Daniel, Renew Foundation Mission, Nepal</w:t>
      </w:r>
    </w:p>
    <w:p w14:paraId="63E24CF2" w14:textId="77777777" w:rsidR="00616432" w:rsidRPr="00616432" w:rsidRDefault="00616432" w:rsidP="00616432">
      <w:r w:rsidRPr="00616432">
        <w:t xml:space="preserve">“I am sharing your articles with 3,000 Sudanese refugees. I am also sharing your discipleship material with people inside and outside the ministry.” —Pastor </w:t>
      </w:r>
      <w:proofErr w:type="spellStart"/>
      <w:r w:rsidRPr="00616432">
        <w:t>Panyuan</w:t>
      </w:r>
      <w:proofErr w:type="spellEnd"/>
      <w:r w:rsidRPr="00616432">
        <w:t>, Sudan</w:t>
      </w:r>
    </w:p>
    <w:p w14:paraId="7BAECD3B" w14:textId="77777777" w:rsidR="00616432" w:rsidRPr="00616432" w:rsidRDefault="00616432" w:rsidP="00616432">
      <w:r w:rsidRPr="00616432">
        <w:t xml:space="preserve">“I have gone through your </w:t>
      </w:r>
      <w:proofErr w:type="gramStart"/>
      <w:r w:rsidRPr="00616432">
        <w:t>website</w:t>
      </w:r>
      <w:proofErr w:type="gramEnd"/>
      <w:r w:rsidRPr="00616432">
        <w:t xml:space="preserve"> and I like your teaching materials. I would like to translate your Bible study materials and devotionals into HINDI and MARATHI languages.” —Pastor Sharad, India</w:t>
      </w:r>
    </w:p>
    <w:p w14:paraId="7C045128" w14:textId="77777777" w:rsidR="00616432" w:rsidRPr="00616432" w:rsidRDefault="00616432" w:rsidP="00616432">
      <w:r w:rsidRPr="00616432">
        <w:t xml:space="preserve">“This has opened my spiritual eyes. This has helped me so much in my ministry, and many people have been blessed through my sharing your material. I read each of the articles contributed here and I meditate on it.” —Pastor </w:t>
      </w:r>
      <w:proofErr w:type="spellStart"/>
      <w:r w:rsidRPr="00616432">
        <w:t>Letthuama</w:t>
      </w:r>
      <w:proofErr w:type="spellEnd"/>
      <w:r w:rsidRPr="00616432">
        <w:t>, India</w:t>
      </w:r>
    </w:p>
    <w:p w14:paraId="4CAA6E21" w14:textId="77777777" w:rsidR="00616432" w:rsidRPr="00616432" w:rsidRDefault="00616432" w:rsidP="00616432">
      <w:r w:rsidRPr="00616432">
        <w:t>“I am a minister of the Gospel for over thirty years now. I have never seen the Gospel so intelligently presented to a modern man like this.” —Pastor Ayodele, Nigeria</w:t>
      </w:r>
    </w:p>
    <w:p w14:paraId="414FD8E8" w14:textId="77777777" w:rsidR="00616432" w:rsidRPr="00616432" w:rsidRDefault="00616432" w:rsidP="00616432">
      <w:r w:rsidRPr="00616432">
        <w:t>“I have been richly blessed by the write-up. I am using your articles to teach others in the vineyard of God. I am Priest of the Anglican Communion Church, and an Evangelist. Thanks.” —Rev. Ayeni, Nigeria</w:t>
      </w:r>
    </w:p>
    <w:p w14:paraId="2F410BDB" w14:textId="77777777" w:rsidR="00616432" w:rsidRPr="00616432" w:rsidRDefault="00616432" w:rsidP="00616432">
      <w:r w:rsidRPr="00616432">
        <w:t>“This is great information that I will use for Bible study in my church. Thanks.” —Pastor Samuel, Liberia</w:t>
      </w:r>
    </w:p>
    <w:p w14:paraId="6D70A6A6" w14:textId="77777777" w:rsidR="00616432" w:rsidRPr="00616432" w:rsidRDefault="00616432" w:rsidP="00616432">
      <w:r w:rsidRPr="00616432">
        <w:lastRenderedPageBreak/>
        <w:t>“I found it very helpful to lead more people to Christ to populate heaven. It's powerful. Thank you!!” —Pastor Matthias, New Guinea</w:t>
      </w:r>
    </w:p>
    <w:p w14:paraId="15B62332" w14:textId="77777777" w:rsidR="00616432" w:rsidRPr="00616432" w:rsidRDefault="00616432" w:rsidP="00616432">
      <w:r w:rsidRPr="00616432">
        <w:t xml:space="preserve">“I have been going through the studies at your web site, and I am deeply inspired with all the teaching. These are such wonderful Bible studies and teaching materials you have put together for all the nations to use. You people are </w:t>
      </w:r>
      <w:proofErr w:type="spellStart"/>
      <w:r w:rsidRPr="00616432">
        <w:t>heros</w:t>
      </w:r>
      <w:proofErr w:type="spellEnd"/>
      <w:r w:rsidRPr="00616432">
        <w:t xml:space="preserve"> in that you have found a way to spread the word of the Lord Jesus Christ to us in a Muslim country.” —Pastor Asim, Pakistan</w:t>
      </w:r>
    </w:p>
    <w:p w14:paraId="0770F66E" w14:textId="77777777" w:rsidR="00616432" w:rsidRPr="00616432" w:rsidRDefault="00616432" w:rsidP="00616432">
      <w:r w:rsidRPr="00616432">
        <w:t>“I like all your articles. I have been printing them and distributing them to my members. Well written, well researched.”  —Bishop Josue, Philippines</w:t>
      </w:r>
    </w:p>
    <w:p w14:paraId="13AA9575" w14:textId="77777777" w:rsidR="00616432" w:rsidRPr="00616432" w:rsidRDefault="00616432" w:rsidP="00616432">
      <w:r w:rsidRPr="00616432">
        <w:t>“I’m a gospel minister, thankful that there are messages online—very helpful materials for the ministry at church and for social media friends.” —Pastor Martin, Philippines</w:t>
      </w:r>
    </w:p>
    <w:p w14:paraId="12346586" w14:textId="77777777" w:rsidR="00616432" w:rsidRPr="00616432" w:rsidRDefault="00616432" w:rsidP="00616432">
      <w:r w:rsidRPr="00616432">
        <w:t>“I'm a reverend at the African free congregation church. I wish to spread the good news about God through Jesus Christ. Thanks to have this website to lead me. It has been long I have been looking for this kind of inspiration.” —Godfrey, South Africa</w:t>
      </w:r>
    </w:p>
    <w:p w14:paraId="7F278C1C" w14:textId="77777777" w:rsidR="00616432" w:rsidRPr="00616432" w:rsidRDefault="00616432" w:rsidP="00616432">
      <w:r w:rsidRPr="00616432">
        <w:t>“This website has wonderful teachings that every Christian should know. There are a lot of deceptions in the world today that easily deceive those who don’t know the word of God. We will use these teachings on your website to help other Christians.” —Pastor James, South Africa</w:t>
      </w:r>
    </w:p>
    <w:p w14:paraId="2B37047C" w14:textId="77777777" w:rsidR="00616432" w:rsidRPr="00616432" w:rsidRDefault="00616432" w:rsidP="00616432">
      <w:r w:rsidRPr="00616432">
        <w:t>“It is a powerful video that has brought me face to face with my own sinfulness and personal weakness. I found that, I lost my Christian life a long time ago. There is now an urgent need to turn back, come back, repent, reconcile, pray more and better than I used to do. Continue with it and make it more available, even for the common man. Thanks.”  —Reverend Fr. Remigio, Uganda</w:t>
      </w:r>
    </w:p>
    <w:p w14:paraId="78B3DBB1" w14:textId="77777777" w:rsidR="00616432" w:rsidRPr="00616432" w:rsidRDefault="00616432" w:rsidP="00616432">
      <w:r w:rsidRPr="00616432">
        <w:t xml:space="preserve">“As a Pastor in England for 28 years, I am still learning. Your article and book </w:t>
      </w:r>
      <w:proofErr w:type="gramStart"/>
      <w:r w:rsidRPr="00616432">
        <w:t>is</w:t>
      </w:r>
      <w:proofErr w:type="gramEnd"/>
      <w:r w:rsidRPr="00616432">
        <w:t xml:space="preserve"> a most glorious and faithful contribution to a believer's faith. God bless your faithfulness to Him.” —Reverend Vincent, United Kingdom</w:t>
      </w:r>
    </w:p>
    <w:p w14:paraId="26FFFC8E" w14:textId="77777777" w:rsidR="00616432" w:rsidRPr="00616432" w:rsidRDefault="00616432" w:rsidP="00616432">
      <w:r w:rsidRPr="00616432">
        <w:t>“I am a retired Pastor doing bible study at home for new believers and older persons and your articles has always helped in studies for new believers.” —Frank, U.S.A.</w:t>
      </w:r>
    </w:p>
    <w:p w14:paraId="458892C0" w14:textId="77777777" w:rsidR="00616432" w:rsidRPr="00616432" w:rsidRDefault="00616432" w:rsidP="00616432">
      <w:r w:rsidRPr="00616432">
        <w:t>“I love your website. I am using many of the resources as study guides for a group of teens in a youth class at our church. They really like that the questions are validated through historical and secular tests. Thanks! —No name, U.S.A</w:t>
      </w:r>
    </w:p>
    <w:p w14:paraId="2372AE50" w14:textId="77777777" w:rsidR="00616432" w:rsidRPr="00616432" w:rsidRDefault="00616432" w:rsidP="00616432">
      <w:r w:rsidRPr="00616432">
        <w:t>“Your writings are very valuable.  I thank you very much to God for your life. Your teachings will help me grow and become a better evangelist.” —Nelida, Venezuela</w:t>
      </w:r>
    </w:p>
    <w:p w14:paraId="0195EF62" w14:textId="77777777" w:rsidR="00616432" w:rsidRPr="00616432" w:rsidRDefault="00616432" w:rsidP="00616432">
      <w:r w:rsidRPr="00616432">
        <w:lastRenderedPageBreak/>
        <w:t>“This is the most inspiring website that I have come across so far about our Lord and Saviour Jesus Christ. I am going to use some of these materials to equip the believers as foundational teachings.” Dr. —Bernard, Zambia</w:t>
      </w:r>
    </w:p>
    <w:p w14:paraId="700D3E8B" w14:textId="77777777" w:rsidR="00616432" w:rsidRPr="00616432" w:rsidRDefault="00616432" w:rsidP="00616432">
      <w:r w:rsidRPr="00616432">
        <w:t>“It was wonderful, I am a changed pastor because of the word of God on this website. I know my ministry will change and the teachings in my ministry will change after reading the articles on your website. May God bless you.” —Pastor Lukumba, Zambia</w:t>
      </w:r>
    </w:p>
    <w:p w14:paraId="74180BD1" w14:textId="0D1AE1EB" w:rsidR="0083674C" w:rsidRDefault="0083674C" w:rsidP="00616432"/>
    <w:sectPr w:rsidR="0083674C"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32"/>
    <w:rsid w:val="00006F67"/>
    <w:rsid w:val="000B7755"/>
    <w:rsid w:val="00135E22"/>
    <w:rsid w:val="002A7C45"/>
    <w:rsid w:val="002E0E42"/>
    <w:rsid w:val="002F12FB"/>
    <w:rsid w:val="004705ED"/>
    <w:rsid w:val="00595B10"/>
    <w:rsid w:val="00616432"/>
    <w:rsid w:val="0083674C"/>
    <w:rsid w:val="00BD2FA5"/>
    <w:rsid w:val="00D06CD7"/>
    <w:rsid w:val="00D73FD2"/>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EF923"/>
  <w15:chartTrackingRefBased/>
  <w15:docId w15:val="{E97B843B-6BDB-B845-858B-15E19181C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32"/>
    <w:rPr>
      <w:rFonts w:eastAsiaTheme="majorEastAsia" w:cstheme="majorBidi"/>
      <w:color w:val="272727" w:themeColor="text1" w:themeTint="D8"/>
    </w:rPr>
  </w:style>
  <w:style w:type="paragraph" w:styleId="Title">
    <w:name w:val="Title"/>
    <w:basedOn w:val="Normal"/>
    <w:next w:val="Normal"/>
    <w:link w:val="TitleChar"/>
    <w:uiPriority w:val="10"/>
    <w:qFormat/>
    <w:rsid w:val="00616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32"/>
    <w:pPr>
      <w:spacing w:before="160"/>
      <w:jc w:val="center"/>
    </w:pPr>
    <w:rPr>
      <w:i/>
      <w:iCs/>
      <w:color w:val="404040" w:themeColor="text1" w:themeTint="BF"/>
    </w:rPr>
  </w:style>
  <w:style w:type="character" w:customStyle="1" w:styleId="QuoteChar">
    <w:name w:val="Quote Char"/>
    <w:basedOn w:val="DefaultParagraphFont"/>
    <w:link w:val="Quote"/>
    <w:uiPriority w:val="29"/>
    <w:rsid w:val="00616432"/>
    <w:rPr>
      <w:i/>
      <w:iCs/>
      <w:color w:val="404040" w:themeColor="text1" w:themeTint="BF"/>
    </w:rPr>
  </w:style>
  <w:style w:type="paragraph" w:styleId="ListParagraph">
    <w:name w:val="List Paragraph"/>
    <w:basedOn w:val="Normal"/>
    <w:uiPriority w:val="34"/>
    <w:qFormat/>
    <w:rsid w:val="00616432"/>
    <w:pPr>
      <w:ind w:left="720"/>
      <w:contextualSpacing/>
    </w:pPr>
  </w:style>
  <w:style w:type="character" w:styleId="IntenseEmphasis">
    <w:name w:val="Intense Emphasis"/>
    <w:basedOn w:val="DefaultParagraphFont"/>
    <w:uiPriority w:val="21"/>
    <w:qFormat/>
    <w:rsid w:val="00616432"/>
    <w:rPr>
      <w:i/>
      <w:iCs/>
      <w:color w:val="0F4761" w:themeColor="accent1" w:themeShade="BF"/>
    </w:rPr>
  </w:style>
  <w:style w:type="paragraph" w:styleId="IntenseQuote">
    <w:name w:val="Intense Quote"/>
    <w:basedOn w:val="Normal"/>
    <w:next w:val="Normal"/>
    <w:link w:val="IntenseQuoteChar"/>
    <w:uiPriority w:val="30"/>
    <w:qFormat/>
    <w:rsid w:val="0061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432"/>
    <w:rPr>
      <w:i/>
      <w:iCs/>
      <w:color w:val="0F4761" w:themeColor="accent1" w:themeShade="BF"/>
    </w:rPr>
  </w:style>
  <w:style w:type="character" w:styleId="IntenseReference">
    <w:name w:val="Intense Reference"/>
    <w:basedOn w:val="DefaultParagraphFont"/>
    <w:uiPriority w:val="32"/>
    <w:qFormat/>
    <w:rsid w:val="00616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cp:revision>
  <dcterms:created xsi:type="dcterms:W3CDTF">2026-06-29T02:39:00Z</dcterms:created>
  <dcterms:modified xsi:type="dcterms:W3CDTF">2026-06-29T02:42:00Z</dcterms:modified>
</cp:coreProperties>
</file>