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761F0" w:rsidRPr="00C761F0" w:rsidTr="00C761F0">
        <w:trPr>
          <w:tblCellSpacing w:w="15" w:type="dxa"/>
          <w:hidden/>
        </w:trPr>
        <w:tc>
          <w:tcPr>
            <w:tcW w:w="5000" w:type="pct"/>
            <w:vAlign w:val="center"/>
            <w:hideMark/>
          </w:tcPr>
          <w:p w:rsidR="00C761F0" w:rsidRPr="00C761F0" w:rsidRDefault="00C761F0" w:rsidP="00C761F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C761F0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C761F0" w:rsidRPr="00C761F0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C761F0" w:rsidRPr="00C761F0" w:rsidRDefault="00C761F0" w:rsidP="00C761F0">
                  <w:pPr>
                    <w:shd w:val="clear" w:color="auto" w:fill="DDDDDD"/>
                    <w:spacing w:after="140" w:line="240" w:lineRule="auto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kern w:val="36"/>
                      <w:sz w:val="24"/>
                      <w:szCs w:val="24"/>
                    </w:rPr>
                  </w:pPr>
                  <w:r w:rsidRPr="00C761F0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kern w:val="36"/>
                      <w:sz w:val="24"/>
                      <w:szCs w:val="24"/>
                    </w:rPr>
                    <w:t>Survey Header:</w:t>
                  </w:r>
                </w:p>
                <w:p w:rsidR="00C761F0" w:rsidRPr="00C761F0" w:rsidRDefault="00C761F0" w:rsidP="00C761F0">
                  <w:pPr>
                    <w:shd w:val="clear" w:color="auto" w:fill="DDDDDD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761F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  <w:r w:rsidRPr="00C761F0">
                    <w:rPr>
                      <w:rFonts w:ascii="Times New Roman" w:eastAsia="Times New Roman" w:hAnsi="Times New Roman" w:cs="Times New Roman"/>
                      <w:sz w:val="14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7BBF"/>
                      <w:sz w:val="14"/>
                      <w:szCs w:val="14"/>
                    </w:rPr>
                    <w:drawing>
                      <wp:inline distT="0" distB="0" distL="0" distR="0">
                        <wp:extent cx="114300" cy="114300"/>
                        <wp:effectExtent l="19050" t="0" r="0" b="0"/>
                        <wp:docPr id="1" name="Picture 1" descr="More Info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ore Info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761F0" w:rsidRPr="00C761F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620"/>
                  </w:tblGrid>
                  <w:tr w:rsidR="00C761F0" w:rsidRPr="00C761F0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61F0" w:rsidRPr="00C761F0" w:rsidRDefault="00C761F0" w:rsidP="00C761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7" w:history="1">
                          <w:r w:rsidRPr="00C761F0">
                            <w:rPr>
                              <w:rFonts w:ascii="Times New Roman" w:eastAsia="Times New Roman" w:hAnsi="Times New Roman" w:cs="Times New Roman"/>
                              <w:color w:val="007BBF"/>
                              <w:sz w:val="24"/>
                              <w:szCs w:val="24"/>
                              <w:u w:val="single"/>
                            </w:rPr>
                            <w:t>Change image</w:t>
                          </w:r>
                        </w:hyperlink>
                        <w:r w:rsidRPr="00C761F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| </w:t>
                        </w:r>
                        <w:hyperlink r:id="rId8" w:history="1">
                          <w:r w:rsidRPr="00C761F0">
                            <w:rPr>
                              <w:rFonts w:ascii="Times New Roman" w:eastAsia="Times New Roman" w:hAnsi="Times New Roman" w:cs="Times New Roman"/>
                              <w:color w:val="007BBF"/>
                              <w:sz w:val="24"/>
                              <w:szCs w:val="24"/>
                              <w:u w:val="single"/>
                            </w:rPr>
                            <w:t>Delete image</w:t>
                          </w:r>
                        </w:hyperlink>
                      </w:p>
                    </w:tc>
                  </w:tr>
                  <w:tr w:rsidR="00C761F0" w:rsidRPr="00C761F0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61F0" w:rsidRPr="00C761F0" w:rsidRDefault="00C761F0" w:rsidP="00C761F0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857500" cy="533400"/>
                              <wp:effectExtent l="19050" t="0" r="0" b="0"/>
                              <wp:docPr id="2" name="Picture 2" descr="https://origin.ih.constantcontact.com/fs093/1101863099166/img/6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ttps://origin.ih.constantcontact.com/fs093/1101863099166/img/6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57500" cy="533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761F0" w:rsidRPr="00C761F0" w:rsidRDefault="00C761F0" w:rsidP="00C761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761F0" w:rsidRPr="00C761F0" w:rsidRDefault="00C761F0" w:rsidP="00C761F0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C761F0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C761F0" w:rsidRPr="00C761F0" w:rsidTr="00C761F0">
        <w:trPr>
          <w:tblCellSpacing w:w="15" w:type="dxa"/>
          <w:hidden/>
        </w:trPr>
        <w:tc>
          <w:tcPr>
            <w:tcW w:w="5000" w:type="pct"/>
            <w:vAlign w:val="center"/>
            <w:hideMark/>
          </w:tcPr>
          <w:p w:rsidR="00C761F0" w:rsidRPr="00C761F0" w:rsidRDefault="00C761F0" w:rsidP="00C761F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C761F0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C761F0" w:rsidRPr="00C761F0" w:rsidRDefault="00C761F0" w:rsidP="00C761F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1F0">
              <w:rPr>
                <w:rFonts w:ascii="Arial" w:eastAsia="Times New Roman" w:hAnsi="Arial" w:cs="Arial"/>
                <w:b/>
                <w:bCs/>
                <w:color w:val="000000"/>
                <w:sz w:val="36"/>
              </w:rPr>
              <w:t>Youth Program Satisfaction Survey</w:t>
            </w:r>
            <w:r w:rsidRPr="00C761F0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hyperlink r:id="rId10" w:tooltip="Click to edit" w:history="1">
              <w:r w:rsidRPr="00C761F0">
                <w:rPr>
                  <w:rFonts w:ascii="Times New Roman" w:eastAsia="Times New Roman" w:hAnsi="Times New Roman" w:cs="Times New Roman"/>
                  <w:color w:val="007BBF"/>
                  <w:sz w:val="24"/>
                  <w:szCs w:val="24"/>
                </w:rPr>
                <w:t>Edit title</w:t>
              </w:r>
            </w:hyperlink>
          </w:p>
          <w:p w:rsidR="00C761F0" w:rsidRPr="00C761F0" w:rsidRDefault="00C761F0" w:rsidP="00C761F0">
            <w:pPr>
              <w:pBdr>
                <w:top w:val="single" w:sz="6" w:space="1" w:color="auto"/>
              </w:pBdr>
              <w:spacing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C761F0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C761F0" w:rsidRPr="00C761F0" w:rsidTr="00C761F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C761F0" w:rsidRPr="00C761F0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C761F0" w:rsidRPr="00C761F0" w:rsidRDefault="00C761F0" w:rsidP="00C761F0">
                  <w:pPr>
                    <w:shd w:val="clear" w:color="auto" w:fill="DDDDDD"/>
                    <w:spacing w:after="140" w:line="240" w:lineRule="auto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kern w:val="36"/>
                      <w:sz w:val="24"/>
                      <w:szCs w:val="24"/>
                    </w:rPr>
                  </w:pPr>
                  <w:r w:rsidRPr="00C761F0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kern w:val="36"/>
                      <w:sz w:val="24"/>
                      <w:szCs w:val="24"/>
                    </w:rPr>
                    <w:t>Questions/Layout:</w:t>
                  </w:r>
                </w:p>
              </w:tc>
            </w:tr>
          </w:tbl>
          <w:p w:rsidR="00C761F0" w:rsidRPr="00C761F0" w:rsidRDefault="00C761F0" w:rsidP="00C7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61F0" w:rsidRPr="00C761F0" w:rsidTr="00C761F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95"/>
              <w:gridCol w:w="136"/>
              <w:gridCol w:w="360"/>
              <w:gridCol w:w="136"/>
            </w:tblGrid>
            <w:tr w:rsidR="00C761F0" w:rsidRPr="00C761F0" w:rsidTr="00C761F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761F0" w:rsidRPr="00C761F0" w:rsidRDefault="00C761F0" w:rsidP="00C761F0">
                  <w:pPr>
                    <w:spacing w:before="100" w:beforeAutospacing="1" w:after="100" w:line="240" w:lineRule="auto"/>
                    <w:outlineLvl w:val="1"/>
                    <w:rPr>
                      <w:rFonts w:ascii="Tahoma" w:eastAsia="Times New Roman" w:hAnsi="Tahoma" w:cs="Tahoma"/>
                      <w:b/>
                      <w:bCs/>
                      <w:color w:val="CF6100"/>
                      <w:sz w:val="31"/>
                      <w:szCs w:val="31"/>
                    </w:rPr>
                  </w:pPr>
                  <w:r w:rsidRPr="00C761F0">
                    <w:rPr>
                      <w:rFonts w:ascii="Tahoma" w:eastAsia="Times New Roman" w:hAnsi="Tahoma" w:cs="Tahoma"/>
                      <w:b/>
                      <w:bCs/>
                      <w:color w:val="CF6100"/>
                      <w:sz w:val="31"/>
                      <w:szCs w:val="31"/>
                    </w:rPr>
                    <w:t>Add here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61F0" w:rsidRPr="00C761F0" w:rsidRDefault="00C761F0" w:rsidP="00C761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61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&gt;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61F0" w:rsidRPr="00C761F0" w:rsidRDefault="00C761F0" w:rsidP="00C761F0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C761F0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Top of Form</w:t>
                  </w:r>
                </w:p>
                <w:p w:rsidR="00C761F0" w:rsidRPr="00C761F0" w:rsidRDefault="00C761F0" w:rsidP="00C761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61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 </w:t>
                  </w:r>
                </w:p>
                <w:p w:rsidR="00C761F0" w:rsidRPr="00C761F0" w:rsidRDefault="00C761F0" w:rsidP="00C761F0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C761F0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Bottom of Form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61F0" w:rsidRPr="00C761F0" w:rsidRDefault="00C761F0" w:rsidP="00C761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61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</w:t>
                  </w:r>
                </w:p>
              </w:tc>
            </w:tr>
          </w:tbl>
          <w:p w:rsidR="00C761F0" w:rsidRPr="00C761F0" w:rsidRDefault="00C761F0" w:rsidP="00C761F0">
            <w:pPr>
              <w:pBdr>
                <w:bottom w:val="single" w:sz="6" w:space="1" w:color="auto"/>
              </w:pBdr>
              <w:spacing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C761F0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tbl>
            <w:tblPr>
              <w:tblW w:w="5000" w:type="pct"/>
              <w:tblCellSpacing w:w="0" w:type="dxa"/>
              <w:tblBorders>
                <w:top w:val="single" w:sz="8" w:space="0" w:color="A6A6A6"/>
                <w:left w:val="single" w:sz="8" w:space="0" w:color="A6A6A6"/>
                <w:bottom w:val="single" w:sz="8" w:space="0" w:color="A6A6A6"/>
                <w:right w:val="single" w:sz="8" w:space="0" w:color="A6A6A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9340"/>
            </w:tblGrid>
            <w:tr w:rsidR="00C761F0" w:rsidRPr="00C761F0" w:rsidTr="00C761F0">
              <w:trPr>
                <w:tblCellSpacing w:w="0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648"/>
                    <w:gridCol w:w="532"/>
                    <w:gridCol w:w="560"/>
                    <w:gridCol w:w="560"/>
                  </w:tblGrid>
                  <w:tr w:rsidR="00C761F0" w:rsidRPr="00C761F0" w:rsidTr="00C761F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465"/>
                          <w:gridCol w:w="450"/>
                          <w:gridCol w:w="465"/>
                        </w:tblGrid>
                        <w:tr w:rsidR="00C761F0" w:rsidRPr="00C761F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761F0" w:rsidRPr="00C761F0" w:rsidRDefault="00C761F0" w:rsidP="00C761F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228600" cy="203200"/>
                                    <wp:effectExtent l="19050" t="0" r="0" b="0"/>
                                    <wp:docPr id="3" name="Div110" descr="https://ui.constantcontact.com/images1/visualeditor/vetitlebar-edit-off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Div110" descr="https://ui.constantcontact.com/images1/visualeditor/vetitlebar-edit-off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 cstate="print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86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761F0" w:rsidRPr="00C761F0" w:rsidRDefault="00C761F0" w:rsidP="00C761F0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228600" cy="203200"/>
                                    <wp:effectExtent l="19050" t="0" r="0" b="0"/>
                                    <wp:docPr id="4" name="Div210" descr="https://ui.constantcontact.com/images1/visualeditor/vetitlebar-duplicate-off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Div210" descr="https://ui.constantcontact.com/images1/visualeditor/vetitlebar-duplicate-off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 cstate="print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86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761F0" w:rsidRPr="00C761F0" w:rsidRDefault="00C761F0" w:rsidP="00C761F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228600" cy="203200"/>
                                    <wp:effectExtent l="19050" t="0" r="0" b="0"/>
                                    <wp:docPr id="5" name="Div310" descr="https://ui.constantcontact.com/images1/visualeditor/vetitlebar-delete-off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Div310" descr="https://ui.constantcontact.com/images1/visualeditor/vetitlebar-delete-off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 cstate="print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86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C761F0" w:rsidRPr="00C761F0" w:rsidRDefault="00C761F0" w:rsidP="00C761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32"/>
                        </w:tblGrid>
                        <w:tr w:rsidR="00C761F0" w:rsidRPr="00C761F0">
                          <w:trPr>
                            <w:tblCellSpacing w:w="15" w:type="dxa"/>
                          </w:trPr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p w:rsidR="00C761F0" w:rsidRPr="00C761F0" w:rsidRDefault="00C761F0" w:rsidP="00C761F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555555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C761F0" w:rsidRPr="00C761F0" w:rsidRDefault="00C761F0" w:rsidP="00C761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60" w:type="dxa"/>
                        <w:vAlign w:val="center"/>
                        <w:hideMark/>
                      </w:tcPr>
                      <w:p w:rsidR="00C761F0" w:rsidRPr="00C761F0" w:rsidRDefault="00C761F0" w:rsidP="00C761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28600" cy="203200"/>
                              <wp:effectExtent l="19050" t="0" r="0" b="0"/>
                              <wp:docPr id="6" name="Div410" descr="https://ui.constantcontact.com/images1/visualeditor/vetitlebar-moveup-off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iv410" descr="https://ui.constantcontact.com/images1/visualeditor/vetitlebar-moveup-off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600" cy="203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vAlign w:val="center"/>
                        <w:hideMark/>
                      </w:tcPr>
                      <w:p w:rsidR="00C761F0" w:rsidRPr="00C761F0" w:rsidRDefault="00C761F0" w:rsidP="00C761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28600" cy="203200"/>
                              <wp:effectExtent l="19050" t="0" r="0" b="0"/>
                              <wp:docPr id="7" name="Div510" descr="https://ui.constantcontact.com/images1/visualeditor/vetitlebar-movedown-off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iv510" descr="https://ui.constantcontact.com/images1/visualeditor/vetitlebar-movedown-off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600" cy="203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761F0" w:rsidRPr="00C761F0" w:rsidRDefault="00C761F0" w:rsidP="00C761F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55555"/>
                      <w:sz w:val="20"/>
                      <w:szCs w:val="20"/>
                    </w:rPr>
                  </w:pPr>
                </w:p>
              </w:tc>
            </w:tr>
          </w:tbl>
          <w:p w:rsidR="00C761F0" w:rsidRPr="00C761F0" w:rsidRDefault="00C761F0" w:rsidP="00C761F0">
            <w:pPr>
              <w:pBdr>
                <w:top w:val="single" w:sz="6" w:space="1" w:color="auto"/>
              </w:pBdr>
              <w:spacing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C761F0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6070"/>
              <w:gridCol w:w="708"/>
              <w:gridCol w:w="1874"/>
              <w:gridCol w:w="708"/>
            </w:tblGrid>
            <w:tr w:rsidR="00C761F0" w:rsidRPr="00C761F0" w:rsidTr="00C761F0">
              <w:trPr>
                <w:tblCellSpacing w:w="0" w:type="dxa"/>
                <w:hidden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C761F0" w:rsidRPr="00C761F0" w:rsidRDefault="00C761F0" w:rsidP="00C761F0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C761F0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Top of Form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210"/>
                  </w:tblGrid>
                  <w:tr w:rsidR="00C761F0" w:rsidRPr="00C761F0" w:rsidTr="00C761F0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C761F0" w:rsidRPr="00C761F0" w:rsidRDefault="00C761F0" w:rsidP="00C761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700" cy="304800"/>
                              <wp:effectExtent l="0" t="0" r="0" b="0"/>
                              <wp:docPr id="8" name="Picture 8" descr="https://imgssl.constantcontact.com/ui/images/space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https://imgssl.constantcontact.com/ui/images/space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700" cy="304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761F0" w:rsidRPr="00C761F0" w:rsidTr="00C761F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40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77"/>
                          <w:gridCol w:w="8743"/>
                        </w:tblGrid>
                        <w:tr w:rsidR="00C761F0" w:rsidRPr="00C761F0">
                          <w:trPr>
                            <w:tblCellSpacing w:w="0" w:type="dxa"/>
                          </w:trPr>
                          <w:tc>
                            <w:tcPr>
                              <w:tcW w:w="0" w:type="pct"/>
                              <w:noWrap/>
                              <w:tcMar>
                                <w:top w:w="0" w:type="dxa"/>
                                <w:left w:w="0" w:type="dxa"/>
                                <w:bottom w:w="0" w:type="dxa"/>
                                <w:right w:w="80" w:type="dxa"/>
                              </w:tcMar>
                              <w:hideMark/>
                            </w:tcPr>
                            <w:p w:rsidR="00C761F0" w:rsidRPr="00C761F0" w:rsidRDefault="00C761F0" w:rsidP="00C761F0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noProof/>
                                  <w:color w:val="FF0000"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101600" cy="114300"/>
                                    <wp:effectExtent l="19050" t="0" r="0" b="0"/>
                                    <wp:docPr id="9" name="Picture 9" descr="Requir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 descr="Required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 cstate="print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1600" cy="114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C761F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 1.</w:t>
                              </w:r>
                            </w:p>
                          </w:tc>
                          <w:tc>
                            <w:tcPr>
                              <w:tcW w:w="5000" w:type="pct"/>
                              <w:hideMark/>
                            </w:tcPr>
                            <w:p w:rsidR="00C761F0" w:rsidRPr="00C761F0" w:rsidRDefault="00C761F0" w:rsidP="00C761F0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C761F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br/>
                                <w:t>Using rating scale below, please indicate your level of satisfaction with the Louisville Urban League's youth programs:</w:t>
                              </w:r>
                            </w:p>
                          </w:tc>
                        </w:tr>
                        <w:tr w:rsidR="00C761F0" w:rsidRPr="00C761F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C761F0" w:rsidRPr="00C761F0" w:rsidRDefault="00C761F0" w:rsidP="00C761F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1268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3851"/>
                                <w:gridCol w:w="1314"/>
                                <w:gridCol w:w="1726"/>
                                <w:gridCol w:w="1020"/>
                                <w:gridCol w:w="1227"/>
                                <w:gridCol w:w="1488"/>
                                <w:gridCol w:w="1154"/>
                                <w:gridCol w:w="180"/>
                                <w:gridCol w:w="180"/>
                                <w:gridCol w:w="180"/>
                                <w:gridCol w:w="180"/>
                                <w:gridCol w:w="180"/>
                              </w:tblGrid>
                              <w:tr w:rsidR="00C761F0" w:rsidRPr="00C761F0" w:rsidTr="00C761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bottom w:val="single" w:sz="18" w:space="0" w:color="999999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vAlign w:val="bottom"/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18" w:space="0" w:color="999999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vAlign w:val="bottom"/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Dissatisfied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18" w:space="0" w:color="999999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vAlign w:val="bottom"/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Somewhat Dissatisfied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18" w:space="0" w:color="999999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vAlign w:val="bottom"/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Satisfied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18" w:space="0" w:color="999999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vAlign w:val="bottom"/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Very Satisfied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18" w:space="0" w:color="999999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vAlign w:val="bottom"/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Extremely Satisfied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18" w:space="0" w:color="999999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vAlign w:val="bottom"/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Does Not Apply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18" w:space="0" w:color="999999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vAlign w:val="bottom"/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18" w:space="0" w:color="999999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vAlign w:val="bottom"/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18" w:space="0" w:color="999999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vAlign w:val="bottom"/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18" w:space="0" w:color="999999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vAlign w:val="bottom"/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18" w:space="0" w:color="999999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vAlign w:val="bottom"/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C761F0" w:rsidRPr="00C761F0" w:rsidTr="00C761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General satisfaction.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type id="_x0000_t75" coordsize="21600,21600" o:spt="75" o:preferrelative="t" path="m@4@5l@4@11@9@11@9@5xe" filled="f" stroked="f">
                                          <v:stroke joinstyle="miter"/>
                                          <v:formulas>
                                            <v:f eqn="if lineDrawn pixelLineWidth 0"/>
                                            <v:f eqn="sum @0 1 0"/>
                                            <v:f eqn="sum 0 0 @1"/>
                                            <v:f eqn="prod @2 1 2"/>
                                            <v:f eqn="prod @3 21600 pixelWidth"/>
                                            <v:f eqn="prod @3 21600 pixelHeight"/>
                                            <v:f eqn="sum @0 0 1"/>
                                            <v:f eqn="prod @6 1 2"/>
                                            <v:f eqn="prod @7 21600 pixelWidth"/>
                                            <v:f eqn="sum @8 21600 0"/>
                                            <v:f eqn="prod @7 21600 pixelHeight"/>
                                            <v:f eqn="sum @10 21600 0"/>
                                          </v:formulas>
                                          <v:path o:extrusionok="f" gradientshapeok="t" o:connecttype="rect"/>
                                          <o:lock v:ext="edit" aspectratio="t"/>
                                        </v:shapetype>
                                        <v:shape id="_x0000_i1176" type="#_x0000_t75" style="width:20pt;height:18pt" o:ole="">
                                          <v:imagedata r:id="rId18" o:title=""/>
                                        </v:shape>
                                        <w:control r:id="rId19" w:name="DefaultOcxName" w:shapeid="_x0000_i1176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175" type="#_x0000_t75" style="width:20pt;height:18pt" o:ole="">
                                          <v:imagedata r:id="rId18" o:title=""/>
                                        </v:shape>
                                        <w:control r:id="rId20" w:name="DefaultOcxName1" w:shapeid="_x0000_i1175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174" type="#_x0000_t75" style="width:20pt;height:18pt" o:ole="">
                                          <v:imagedata r:id="rId18" o:title=""/>
                                        </v:shape>
                                        <w:control r:id="rId21" w:name="DefaultOcxName2" w:shapeid="_x0000_i1174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173" type="#_x0000_t75" style="width:20pt;height:18pt" o:ole="">
                                          <v:imagedata r:id="rId18" o:title=""/>
                                        </v:shape>
                                        <w:control r:id="rId22" w:name="DefaultOcxName3" w:shapeid="_x0000_i1173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172" type="#_x0000_t75" style="width:20pt;height:18pt" o:ole="">
                                          <v:imagedata r:id="rId18" o:title=""/>
                                        </v:shape>
                                        <w:control r:id="rId23" w:name="DefaultOcxName4" w:shapeid="_x0000_i1172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171" type="#_x0000_t75" style="width:20pt;height:18pt" o:ole="">
                                          <v:imagedata r:id="rId18" o:title=""/>
                                        </v:shape>
                                        <w:control r:id="rId24" w:name="DefaultOcxName5" w:shapeid="_x0000_i1171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C761F0" w:rsidRPr="00C761F0" w:rsidTr="00C761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Your/your child's academic improvement.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170" type="#_x0000_t75" style="width:20pt;height:18pt" o:ole="">
                                          <v:imagedata r:id="rId18" o:title=""/>
                                        </v:shape>
                                        <w:control r:id="rId25" w:name="DefaultOcxName6" w:shapeid="_x0000_i1170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169" type="#_x0000_t75" style="width:20pt;height:18pt" o:ole="">
                                          <v:imagedata r:id="rId18" o:title=""/>
                                        </v:shape>
                                        <w:control r:id="rId26" w:name="DefaultOcxName7" w:shapeid="_x0000_i1169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168" type="#_x0000_t75" style="width:20pt;height:18pt" o:ole="">
                                          <v:imagedata r:id="rId18" o:title=""/>
                                        </v:shape>
                                        <w:control r:id="rId27" w:name="DefaultOcxName8" w:shapeid="_x0000_i1168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167" type="#_x0000_t75" style="width:20pt;height:18pt" o:ole="">
                                          <v:imagedata r:id="rId18" o:title=""/>
                                        </v:shape>
                                        <w:control r:id="rId28" w:name="DefaultOcxName9" w:shapeid="_x0000_i1167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166" type="#_x0000_t75" style="width:20pt;height:18pt" o:ole="">
                                          <v:imagedata r:id="rId18" o:title=""/>
                                        </v:shape>
                                        <w:control r:id="rId29" w:name="DefaultOcxName10" w:shapeid="_x0000_i1166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165" type="#_x0000_t75" style="width:20pt;height:18pt" o:ole="">
                                          <v:imagedata r:id="rId18" o:title=""/>
                                        </v:shape>
                                        <w:control r:id="rId30" w:name="DefaultOcxName11" w:shapeid="_x0000_i1165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C761F0" w:rsidRPr="00C761F0" w:rsidTr="00C761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Your/your child's social/behavioral improvement.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164" type="#_x0000_t75" style="width:20pt;height:18pt" o:ole="">
                                          <v:imagedata r:id="rId18" o:title=""/>
                                        </v:shape>
                                        <w:control r:id="rId31" w:name="DefaultOcxName12" w:shapeid="_x0000_i1164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163" type="#_x0000_t75" style="width:20pt;height:18pt" o:ole="">
                                          <v:imagedata r:id="rId18" o:title=""/>
                                        </v:shape>
                                        <w:control r:id="rId32" w:name="DefaultOcxName13" w:shapeid="_x0000_i1163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162" type="#_x0000_t75" style="width:20pt;height:18pt" o:ole="">
                                          <v:imagedata r:id="rId18" o:title=""/>
                                        </v:shape>
                                        <w:control r:id="rId33" w:name="DefaultOcxName14" w:shapeid="_x0000_i1162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161" type="#_x0000_t75" style="width:20pt;height:18pt" o:ole="">
                                          <v:imagedata r:id="rId18" o:title=""/>
                                        </v:shape>
                                        <w:control r:id="rId34" w:name="DefaultOcxName15" w:shapeid="_x0000_i1161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160" type="#_x0000_t75" style="width:20pt;height:18pt" o:ole="">
                                          <v:imagedata r:id="rId18" o:title=""/>
                                        </v:shape>
                                        <w:control r:id="rId35" w:name="DefaultOcxName16" w:shapeid="_x0000_i1160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159" type="#_x0000_t75" style="width:20pt;height:18pt" o:ole="">
                                          <v:imagedata r:id="rId18" o:title=""/>
                                        </v:shape>
                                        <w:control r:id="rId36" w:name="DefaultOcxName17" w:shapeid="_x0000_i1159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C761F0" w:rsidRPr="00C761F0" w:rsidTr="00C761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Your/your/child's increased awareness of college &amp; career options.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158" type="#_x0000_t75" style="width:20pt;height:18pt" o:ole="">
                                          <v:imagedata r:id="rId18" o:title=""/>
                                        </v:shape>
                                        <w:control r:id="rId37" w:name="DefaultOcxName18" w:shapeid="_x0000_i1158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157" type="#_x0000_t75" style="width:20pt;height:18pt" o:ole="">
                                          <v:imagedata r:id="rId18" o:title=""/>
                                        </v:shape>
                                        <w:control r:id="rId38" w:name="DefaultOcxName19" w:shapeid="_x0000_i1157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156" type="#_x0000_t75" style="width:20pt;height:18pt" o:ole="">
                                          <v:imagedata r:id="rId18" o:title=""/>
                                        </v:shape>
                                        <w:control r:id="rId39" w:name="DefaultOcxName20" w:shapeid="_x0000_i1156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155" type="#_x0000_t75" style="width:20pt;height:18pt" o:ole="">
                                          <v:imagedata r:id="rId18" o:title=""/>
                                        </v:shape>
                                        <w:control r:id="rId40" w:name="DefaultOcxName21" w:shapeid="_x0000_i1155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154" type="#_x0000_t75" style="width:20pt;height:18pt" o:ole="">
                                          <v:imagedata r:id="rId18" o:title=""/>
                                        </v:shape>
                                        <w:control r:id="rId41" w:name="DefaultOcxName22" w:shapeid="_x0000_i1154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153" type="#_x0000_t75" style="width:20pt;height:18pt" o:ole="">
                                          <v:imagedata r:id="rId18" o:title=""/>
                                        </v:shape>
                                        <w:control r:id="rId42" w:name="DefaultOcxName23" w:shapeid="_x0000_i1153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C761F0" w:rsidRPr="00C761F0" w:rsidTr="00C761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Your/your child's golf skill improvement.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152" type="#_x0000_t75" style="width:20pt;height:18pt" o:ole="">
                                          <v:imagedata r:id="rId18" o:title=""/>
                                        </v:shape>
                                        <w:control r:id="rId43" w:name="DefaultOcxName24" w:shapeid="_x0000_i1152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151" type="#_x0000_t75" style="width:20pt;height:18pt" o:ole="">
                                          <v:imagedata r:id="rId18" o:title=""/>
                                        </v:shape>
                                        <w:control r:id="rId44" w:name="DefaultOcxName25" w:shapeid="_x0000_i1151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150" type="#_x0000_t75" style="width:20pt;height:18pt" o:ole="">
                                          <v:imagedata r:id="rId18" o:title=""/>
                                        </v:shape>
                                        <w:control r:id="rId45" w:name="DefaultOcxName26" w:shapeid="_x0000_i1150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149" type="#_x0000_t75" style="width:20pt;height:18pt" o:ole="">
                                          <v:imagedata r:id="rId18" o:title=""/>
                                        </v:shape>
                                        <w:control r:id="rId46" w:name="DefaultOcxName27" w:shapeid="_x0000_i1149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148" type="#_x0000_t75" style="width:20pt;height:18pt" o:ole="">
                                          <v:imagedata r:id="rId18" o:title=""/>
                                        </v:shape>
                                        <w:control r:id="rId47" w:name="DefaultOcxName28" w:shapeid="_x0000_i1148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147" type="#_x0000_t75" style="width:20pt;height:18pt" o:ole="">
                                          <v:imagedata r:id="rId18" o:title=""/>
                                        </v:shape>
                                        <w:control r:id="rId48" w:name="DefaultOcxName29" w:shapeid="_x0000_i1147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8" w:space="0" w:color="DDDDDD"/>
                                    </w:tcBorders>
                                    <w:tcMar>
                                      <w:top w:w="60" w:type="dxa"/>
                                      <w:left w:w="60" w:type="dxa"/>
                                      <w:bottom w:w="60" w:type="dxa"/>
                                      <w:right w:w="60" w:type="dxa"/>
                                    </w:tcMar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:rsidR="00C761F0" w:rsidRPr="00C761F0" w:rsidRDefault="00C761F0" w:rsidP="00C761F0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100" w:line="240" w:lineRule="auto"/>
                                <w:ind w:left="0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761F0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</w:rPr>
                                <w:t>Comment:</w:t>
                              </w:r>
                            </w:p>
                            <w:p w:rsidR="00C761F0" w:rsidRPr="00C761F0" w:rsidRDefault="00C761F0" w:rsidP="00C761F0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100" w:line="240" w:lineRule="auto"/>
                                <w:ind w:left="0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761F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146" type="#_x0000_t75" style="width:212pt;height:82pt" o:ole="">
                                    <v:imagedata r:id="rId49" o:title=""/>
                                  </v:shape>
                                  <w:control r:id="rId50" w:name="DefaultOcxName30" w:shapeid="_x0000_i1146"/>
                                </w:object>
                              </w:r>
                              <w:r w:rsidRPr="00C761F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  <w:r w:rsidRPr="00C761F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br/>
                                <w:t>500 characters left.</w:t>
                              </w:r>
                            </w:p>
                            <w:p w:rsidR="00C761F0" w:rsidRPr="00C761F0" w:rsidRDefault="00C761F0" w:rsidP="00C761F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C761F0" w:rsidRPr="00C761F0" w:rsidRDefault="00C761F0" w:rsidP="00C761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761F0" w:rsidRPr="00C761F0" w:rsidRDefault="00C761F0" w:rsidP="00C761F0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C761F0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lastRenderedPageBreak/>
                    <w:t>Bottom of Form</w:t>
                  </w:r>
                </w:p>
              </w:tc>
            </w:tr>
            <w:tr w:rsidR="00C761F0" w:rsidRPr="00C761F0" w:rsidTr="00C761F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761F0" w:rsidRPr="00C761F0" w:rsidRDefault="00C761F0" w:rsidP="00C761F0">
                  <w:pPr>
                    <w:spacing w:before="100" w:beforeAutospacing="1" w:after="100" w:line="240" w:lineRule="auto"/>
                    <w:outlineLvl w:val="1"/>
                    <w:rPr>
                      <w:rFonts w:ascii="Tahoma" w:eastAsia="Times New Roman" w:hAnsi="Tahoma" w:cs="Tahoma"/>
                      <w:b/>
                      <w:bCs/>
                      <w:color w:val="CF6100"/>
                      <w:sz w:val="31"/>
                      <w:szCs w:val="31"/>
                    </w:rPr>
                  </w:pPr>
                  <w:r w:rsidRPr="00C761F0">
                    <w:rPr>
                      <w:rFonts w:ascii="Tahoma" w:eastAsia="Times New Roman" w:hAnsi="Tahoma" w:cs="Tahoma"/>
                      <w:b/>
                      <w:bCs/>
                      <w:color w:val="CF6100"/>
                      <w:sz w:val="31"/>
                      <w:szCs w:val="31"/>
                    </w:rPr>
                    <w:lastRenderedPageBreak/>
                    <w:t>Add here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61F0" w:rsidRPr="00C761F0" w:rsidRDefault="00C761F0" w:rsidP="00C761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61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&gt;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61F0" w:rsidRPr="00C761F0" w:rsidRDefault="00C761F0" w:rsidP="00C761F0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C761F0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Top of Form</w:t>
                  </w:r>
                </w:p>
                <w:p w:rsidR="00C761F0" w:rsidRPr="00C761F0" w:rsidRDefault="00C761F0" w:rsidP="00C761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61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 </w:t>
                  </w:r>
                </w:p>
                <w:p w:rsidR="00C761F0" w:rsidRPr="00C761F0" w:rsidRDefault="00C761F0" w:rsidP="00C761F0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C761F0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Bottom of Form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61F0" w:rsidRPr="00C761F0" w:rsidRDefault="00C761F0" w:rsidP="00C761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61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</w:t>
                  </w:r>
                </w:p>
              </w:tc>
            </w:tr>
          </w:tbl>
          <w:p w:rsidR="00C761F0" w:rsidRPr="00C761F0" w:rsidRDefault="00C761F0" w:rsidP="00C761F0">
            <w:pPr>
              <w:pBdr>
                <w:bottom w:val="single" w:sz="6" w:space="1" w:color="auto"/>
              </w:pBdr>
              <w:spacing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C761F0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tbl>
            <w:tblPr>
              <w:tblW w:w="5000" w:type="pct"/>
              <w:tblCellSpacing w:w="0" w:type="dxa"/>
              <w:tblBorders>
                <w:top w:val="single" w:sz="8" w:space="0" w:color="A6A6A6"/>
                <w:left w:val="single" w:sz="8" w:space="0" w:color="A6A6A6"/>
                <w:bottom w:val="single" w:sz="8" w:space="0" w:color="A6A6A6"/>
                <w:right w:val="single" w:sz="8" w:space="0" w:color="A6A6A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9340"/>
            </w:tblGrid>
            <w:tr w:rsidR="00C761F0" w:rsidRPr="00C761F0" w:rsidTr="00C761F0">
              <w:trPr>
                <w:tblCellSpacing w:w="0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648"/>
                    <w:gridCol w:w="532"/>
                    <w:gridCol w:w="560"/>
                    <w:gridCol w:w="560"/>
                  </w:tblGrid>
                  <w:tr w:rsidR="00C761F0" w:rsidRPr="00C761F0" w:rsidTr="00C761F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465"/>
                          <w:gridCol w:w="450"/>
                          <w:gridCol w:w="465"/>
                        </w:tblGrid>
                        <w:tr w:rsidR="00C761F0" w:rsidRPr="00C761F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761F0" w:rsidRPr="00C761F0" w:rsidRDefault="00C761F0" w:rsidP="00C761F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228600" cy="203200"/>
                                    <wp:effectExtent l="19050" t="0" r="0" b="0"/>
                                    <wp:docPr id="10" name="Div111" descr="https://ui.constantcontact.com/images1/visualeditor/vetitlebar-edit-off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Div111" descr="https://ui.constantcontact.com/images1/visualeditor/vetitlebar-edit-off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 cstate="print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86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761F0" w:rsidRPr="00C761F0" w:rsidRDefault="00C761F0" w:rsidP="00C761F0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228600" cy="203200"/>
                                    <wp:effectExtent l="19050" t="0" r="0" b="0"/>
                                    <wp:docPr id="11" name="Div211" descr="https://ui.constantcontact.com/images1/visualeditor/vetitlebar-duplicate-off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Div211" descr="https://ui.constantcontact.com/images1/visualeditor/vetitlebar-duplicate-off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 cstate="print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86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761F0" w:rsidRPr="00C761F0" w:rsidRDefault="00C761F0" w:rsidP="00C761F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228600" cy="203200"/>
                                    <wp:effectExtent l="19050" t="0" r="0" b="0"/>
                                    <wp:docPr id="12" name="Div311" descr="https://ui.constantcontact.com/images1/visualeditor/vetitlebar-delete-off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Div311" descr="https://ui.constantcontact.com/images1/visualeditor/vetitlebar-delete-off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 cstate="print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86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C761F0" w:rsidRPr="00C761F0" w:rsidRDefault="00C761F0" w:rsidP="00C761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32"/>
                        </w:tblGrid>
                        <w:tr w:rsidR="00C761F0" w:rsidRPr="00C761F0">
                          <w:trPr>
                            <w:tblCellSpacing w:w="15" w:type="dxa"/>
                          </w:trPr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p w:rsidR="00C761F0" w:rsidRPr="00C761F0" w:rsidRDefault="00C761F0" w:rsidP="00C761F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555555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C761F0" w:rsidRPr="00C761F0" w:rsidRDefault="00C761F0" w:rsidP="00C761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60" w:type="dxa"/>
                        <w:vAlign w:val="center"/>
                        <w:hideMark/>
                      </w:tcPr>
                      <w:p w:rsidR="00C761F0" w:rsidRPr="00C761F0" w:rsidRDefault="00C761F0" w:rsidP="00C761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28600" cy="203200"/>
                              <wp:effectExtent l="19050" t="0" r="0" b="0"/>
                              <wp:docPr id="13" name="Div411" descr="https://ui.constantcontact.com/images1/visualeditor/vetitlebar-moveup-off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iv411" descr="https://ui.constantcontact.com/images1/visualeditor/vetitlebar-moveup-off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600" cy="203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vAlign w:val="center"/>
                        <w:hideMark/>
                      </w:tcPr>
                      <w:p w:rsidR="00C761F0" w:rsidRPr="00C761F0" w:rsidRDefault="00C761F0" w:rsidP="00C761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28600" cy="203200"/>
                              <wp:effectExtent l="19050" t="0" r="0" b="0"/>
                              <wp:docPr id="14" name="Div511" descr="https://ui.constantcontact.com/images1/visualeditor/vetitlebar-movedown-off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iv511" descr="https://ui.constantcontact.com/images1/visualeditor/vetitlebar-movedown-off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600" cy="203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761F0" w:rsidRPr="00C761F0" w:rsidRDefault="00C761F0" w:rsidP="00C761F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55555"/>
                      <w:sz w:val="20"/>
                      <w:szCs w:val="20"/>
                    </w:rPr>
                  </w:pPr>
                </w:p>
              </w:tc>
            </w:tr>
          </w:tbl>
          <w:p w:rsidR="00C761F0" w:rsidRPr="00C761F0" w:rsidRDefault="00C761F0" w:rsidP="00C761F0">
            <w:pPr>
              <w:pBdr>
                <w:top w:val="single" w:sz="6" w:space="1" w:color="auto"/>
              </w:pBdr>
              <w:spacing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C761F0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360"/>
            </w:tblGrid>
            <w:tr w:rsidR="00C761F0" w:rsidRPr="00C761F0" w:rsidTr="00C761F0">
              <w:trPr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:rsidR="00C761F0" w:rsidRPr="00C761F0" w:rsidRDefault="00C761F0" w:rsidP="00C761F0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C761F0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Top of Form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210"/>
                  </w:tblGrid>
                  <w:tr w:rsidR="00C761F0" w:rsidRPr="00C761F0" w:rsidTr="00C761F0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C761F0" w:rsidRPr="00C761F0" w:rsidRDefault="00C761F0" w:rsidP="00C761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700" cy="304800"/>
                              <wp:effectExtent l="0" t="0" r="0" b="0"/>
                              <wp:docPr id="15" name="Picture 15" descr="https://imgssl.constantcontact.com/ui/images/space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 descr="https://imgssl.constantcontact.com/ui/images/space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700" cy="304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761F0" w:rsidRPr="00C761F0" w:rsidTr="00C761F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40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537"/>
                          <w:gridCol w:w="8583"/>
                        </w:tblGrid>
                        <w:tr w:rsidR="00C761F0" w:rsidRPr="00C761F0">
                          <w:trPr>
                            <w:tblCellSpacing w:w="0" w:type="dxa"/>
                          </w:trPr>
                          <w:tc>
                            <w:tcPr>
                              <w:tcW w:w="0" w:type="pct"/>
                              <w:noWrap/>
                              <w:tcMar>
                                <w:top w:w="0" w:type="dxa"/>
                                <w:left w:w="0" w:type="dxa"/>
                                <w:bottom w:w="0" w:type="dxa"/>
                                <w:right w:w="80" w:type="dxa"/>
                              </w:tcMar>
                              <w:hideMark/>
                            </w:tcPr>
                            <w:p w:rsidR="00C761F0" w:rsidRPr="00C761F0" w:rsidRDefault="00C761F0" w:rsidP="00C761F0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noProof/>
                                  <w:color w:val="FF0000"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101600" cy="114300"/>
                                    <wp:effectExtent l="19050" t="0" r="0" b="0"/>
                                    <wp:docPr id="16" name="Picture 16" descr="Requir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6" descr="Required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 cstate="print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1600" cy="114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C761F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 2.</w:t>
                              </w:r>
                            </w:p>
                          </w:tc>
                          <w:tc>
                            <w:tcPr>
                              <w:tcW w:w="5000" w:type="pct"/>
                              <w:hideMark/>
                            </w:tcPr>
                            <w:p w:rsidR="00C761F0" w:rsidRPr="00C761F0" w:rsidRDefault="00C761F0" w:rsidP="00C761F0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C761F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br/>
                                <w:t>Please indicate which program your child is enrolled in.  </w:t>
                              </w:r>
                              <w:r w:rsidRPr="00C761F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FF0000"/>
                                  <w:sz w:val="20"/>
                                </w:rPr>
                                <w:t>(NOTE: Complete a separate survey for each program you/your child is enrolled in.)</w:t>
                              </w:r>
                            </w:p>
                          </w:tc>
                        </w:tr>
                        <w:tr w:rsidR="00C761F0" w:rsidRPr="00C761F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C761F0" w:rsidRPr="00C761F0" w:rsidRDefault="00C761F0" w:rsidP="00C761F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480"/>
                                <w:gridCol w:w="8103"/>
                              </w:tblGrid>
                              <w:tr w:rsidR="00C761F0" w:rsidRPr="00C761F0" w:rsidTr="00C761F0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pct"/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145" type="#_x0000_t75" style="width:20pt;height:18pt" o:ole="">
                                          <v:imagedata r:id="rId18" o:title=""/>
                                        </v:shape>
                                        <w:control r:id="rId51" w:name="DefaultOcxName31" w:shapeid="_x0000_i1145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Project Ready</w:t>
                                    </w:r>
                                  </w:p>
                                </w:tc>
                              </w:tr>
                            </w:tbl>
                            <w:p w:rsidR="00C761F0" w:rsidRPr="00C761F0" w:rsidRDefault="00C761F0" w:rsidP="00C761F0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vanish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480"/>
                                <w:gridCol w:w="8103"/>
                              </w:tblGrid>
                              <w:tr w:rsidR="00C761F0" w:rsidRPr="00C761F0" w:rsidTr="00C761F0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pct"/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144" type="#_x0000_t75" style="width:20pt;height:18pt" o:ole="">
                                          <v:imagedata r:id="rId18" o:title=""/>
                                        </v:shape>
                                        <w:control r:id="rId52" w:name="DefaultOcxName32" w:shapeid="_x0000_i1144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Urban Youth Golf Program/The First Tee of Louisville</w:t>
                                    </w:r>
                                  </w:p>
                                </w:tc>
                              </w:tr>
                            </w:tbl>
                            <w:p w:rsidR="00C761F0" w:rsidRPr="00C761F0" w:rsidRDefault="00C761F0" w:rsidP="00C761F0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vanish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480"/>
                                <w:gridCol w:w="8103"/>
                              </w:tblGrid>
                              <w:tr w:rsidR="00C761F0" w:rsidRPr="00C761F0" w:rsidTr="00C761F0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pct"/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143" type="#_x0000_t75" style="width:20pt;height:18pt" o:ole="">
                                          <v:imagedata r:id="rId18" o:title=""/>
                                        </v:shape>
                                        <w:control r:id="rId53" w:name="DefaultOcxName33" w:shapeid="_x0000_i1143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Rising 5th Graders</w:t>
                                    </w:r>
                                  </w:p>
                                </w:tc>
                              </w:tr>
                            </w:tbl>
                            <w:p w:rsidR="00C761F0" w:rsidRPr="00C761F0" w:rsidRDefault="00C761F0" w:rsidP="00C761F0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vanish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480"/>
                                <w:gridCol w:w="8103"/>
                              </w:tblGrid>
                              <w:tr w:rsidR="00C761F0" w:rsidRPr="00C761F0" w:rsidTr="00C761F0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pct"/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142" type="#_x0000_t75" style="width:20pt;height:18pt" o:ole="">
                                          <v:imagedata r:id="rId18" o:title=""/>
                                        </v:shape>
                                        <w:control r:id="rId54" w:name="DefaultOcxName34" w:shapeid="_x0000_i1142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Street Academy</w:t>
                                    </w:r>
                                  </w:p>
                                </w:tc>
                              </w:tr>
                            </w:tbl>
                            <w:p w:rsidR="00C761F0" w:rsidRPr="00C761F0" w:rsidRDefault="00C761F0" w:rsidP="00C761F0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vanish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480"/>
                                <w:gridCol w:w="8103"/>
                              </w:tblGrid>
                              <w:tr w:rsidR="00C761F0" w:rsidRPr="00C761F0" w:rsidTr="00C761F0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pct"/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141" type="#_x0000_t75" style="width:20pt;height:18pt" o:ole="">
                                          <v:imagedata r:id="rId18" o:title=""/>
                                        </v:shape>
                                        <w:control r:id="rId55" w:name="DefaultOcxName35" w:shapeid="_x0000_i1141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Leading II Reading/S.E.S.</w:t>
                                    </w:r>
                                  </w:p>
                                </w:tc>
                              </w:tr>
                            </w:tbl>
                            <w:p w:rsidR="00C761F0" w:rsidRPr="00C761F0" w:rsidRDefault="00C761F0" w:rsidP="00C761F0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vanish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480"/>
                                <w:gridCol w:w="8103"/>
                              </w:tblGrid>
                              <w:tr w:rsidR="00C761F0" w:rsidRPr="00C761F0" w:rsidTr="00C761F0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pct"/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140" type="#_x0000_t75" style="width:20pt;height:18pt" o:ole="">
                                          <v:imagedata r:id="rId18" o:title=""/>
                                        </v:shape>
                                        <w:control r:id="rId56" w:name="DefaultOcxName36" w:shapeid="_x0000_i1140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Summer Reach Program</w:t>
                                    </w:r>
                                  </w:p>
                                </w:tc>
                              </w:tr>
                            </w:tbl>
                            <w:p w:rsidR="00C761F0" w:rsidRPr="00C761F0" w:rsidRDefault="00C761F0" w:rsidP="00C761F0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vanish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480"/>
                                <w:gridCol w:w="8103"/>
                              </w:tblGrid>
                              <w:tr w:rsidR="00C761F0" w:rsidRPr="00C761F0" w:rsidTr="00C761F0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pct"/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139" type="#_x0000_t75" style="width:20pt;height:18pt" o:ole="">
                                          <v:imagedata r:id="rId18" o:title=""/>
                                        </v:shape>
                                        <w:control r:id="rId57" w:name="DefaultOcxName37" w:shapeid="_x0000_i1139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Digital Connectors</w:t>
                                    </w:r>
                                  </w:p>
                                </w:tc>
                              </w:tr>
                            </w:tbl>
                            <w:p w:rsidR="00C761F0" w:rsidRPr="00C761F0" w:rsidRDefault="00C761F0" w:rsidP="00C761F0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vanish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480"/>
                                <w:gridCol w:w="8103"/>
                              </w:tblGrid>
                              <w:tr w:rsidR="00C761F0" w:rsidRPr="00C761F0" w:rsidTr="00C761F0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pct"/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138" type="#_x0000_t75" style="width:20pt;height:18pt" o:ole="">
                                          <v:imagedata r:id="rId18" o:title=""/>
                                        </v:shape>
                                        <w:control r:id="rId58" w:name="DefaultOcxName38" w:shapeid="_x0000_i1138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p w:rsidR="00C761F0" w:rsidRPr="00C761F0" w:rsidRDefault="00C761F0" w:rsidP="00C761F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Other  </w:t>
                                    </w:r>
                                    <w:r w:rsidRPr="00C761F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137" type="#_x0000_t75" style="width:124pt;height:18pt" o:ole="">
                                          <v:imagedata r:id="rId59" o:title=""/>
                                        </v:shape>
                                        <w:control r:id="rId60" w:name="DefaultOcxName39" w:shapeid="_x0000_i1137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C761F0" w:rsidRPr="00C761F0" w:rsidRDefault="00C761F0" w:rsidP="00C761F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C761F0" w:rsidRPr="00C761F0" w:rsidRDefault="00C761F0" w:rsidP="00C761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761F0" w:rsidRPr="00C761F0" w:rsidRDefault="00C761F0" w:rsidP="00C761F0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C761F0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Bottom of Form</w:t>
                  </w:r>
                </w:p>
              </w:tc>
            </w:tr>
          </w:tbl>
          <w:p w:rsidR="00C761F0" w:rsidRPr="00C761F0" w:rsidRDefault="00C761F0" w:rsidP="00C761F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D3BAE" w:rsidRDefault="00FD3BAE"/>
    <w:sectPr w:rsidR="00FD3BAE" w:rsidSect="00FD3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65308"/>
    <w:multiLevelType w:val="multilevel"/>
    <w:tmpl w:val="7D90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C761F0"/>
    <w:rsid w:val="00C761F0"/>
    <w:rsid w:val="00FD3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BAE"/>
  </w:style>
  <w:style w:type="paragraph" w:styleId="Heading1">
    <w:name w:val="heading 1"/>
    <w:basedOn w:val="Normal"/>
    <w:link w:val="Heading1Char"/>
    <w:uiPriority w:val="9"/>
    <w:qFormat/>
    <w:rsid w:val="00C761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761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1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761F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1F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1F0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C761F0"/>
  </w:style>
  <w:style w:type="character" w:styleId="Hyperlink">
    <w:name w:val="Hyperlink"/>
    <w:basedOn w:val="DefaultParagraphFont"/>
    <w:uiPriority w:val="99"/>
    <w:semiHidden/>
    <w:unhideWhenUsed/>
    <w:rsid w:val="00C761F0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C761F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C761F0"/>
    <w:rPr>
      <w:rFonts w:ascii="Arial" w:eastAsia="Times New Roman" w:hAnsi="Arial" w:cs="Arial"/>
      <w:vanish/>
      <w:sz w:val="16"/>
      <w:szCs w:val="16"/>
    </w:rPr>
  </w:style>
  <w:style w:type="character" w:customStyle="1" w:styleId="title-txt">
    <w:name w:val="title-txt"/>
    <w:basedOn w:val="DefaultParagraphFont"/>
    <w:rsid w:val="00C761F0"/>
  </w:style>
  <w:style w:type="character" w:customStyle="1" w:styleId="question-number">
    <w:name w:val="question-number"/>
    <w:basedOn w:val="DefaultParagraphFont"/>
    <w:rsid w:val="00C761F0"/>
  </w:style>
  <w:style w:type="paragraph" w:styleId="NormalWeb">
    <w:name w:val="Normal (Web)"/>
    <w:basedOn w:val="Normal"/>
    <w:uiPriority w:val="99"/>
    <w:unhideWhenUsed/>
    <w:rsid w:val="00C76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61F0"/>
    <w:rPr>
      <w:b/>
      <w:bCs/>
    </w:rPr>
  </w:style>
  <w:style w:type="character" w:customStyle="1" w:styleId="answer-txt">
    <w:name w:val="answer-txt"/>
    <w:basedOn w:val="DefaultParagraphFont"/>
    <w:rsid w:val="00C761F0"/>
  </w:style>
  <w:style w:type="paragraph" w:styleId="BalloonText">
    <w:name w:val="Balloon Text"/>
    <w:basedOn w:val="Normal"/>
    <w:link w:val="BalloonTextChar"/>
    <w:uiPriority w:val="99"/>
    <w:semiHidden/>
    <w:unhideWhenUsed/>
    <w:rsid w:val="00C76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1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0234">
          <w:marLeft w:val="0"/>
          <w:marRight w:val="0"/>
          <w:marTop w:val="0"/>
          <w:marBottom w:val="0"/>
          <w:divBdr>
            <w:top w:val="single" w:sz="8" w:space="0" w:color="CCCCCC"/>
            <w:left w:val="single" w:sz="8" w:space="0" w:color="CCCCCC"/>
            <w:bottom w:val="single" w:sz="8" w:space="0" w:color="CCCCCC"/>
            <w:right w:val="single" w:sz="8" w:space="0" w:color="CCCCCC"/>
          </w:divBdr>
        </w:div>
        <w:div w:id="9716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3561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6105">
              <w:marLeft w:val="0"/>
              <w:marRight w:val="0"/>
              <w:marTop w:val="0"/>
              <w:marBottom w:val="200"/>
              <w:divBdr>
                <w:top w:val="dotted" w:sz="8" w:space="2" w:color="999999"/>
                <w:left w:val="dotted" w:sz="8" w:space="2" w:color="999999"/>
                <w:bottom w:val="dotted" w:sz="8" w:space="2" w:color="999999"/>
                <w:right w:val="dotted" w:sz="8" w:space="2" w:color="999999"/>
              </w:divBdr>
              <w:divsChild>
                <w:div w:id="361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662056">
          <w:marLeft w:val="0"/>
          <w:marRight w:val="0"/>
          <w:marTop w:val="0"/>
          <w:marBottom w:val="0"/>
          <w:divBdr>
            <w:top w:val="single" w:sz="8" w:space="0" w:color="CCCCCC"/>
            <w:left w:val="single" w:sz="8" w:space="0" w:color="CCCCCC"/>
            <w:bottom w:val="single" w:sz="8" w:space="0" w:color="CCCCCC"/>
            <w:right w:val="single" w:sz="8" w:space="0" w:color="CCCCCC"/>
          </w:divBdr>
        </w:div>
        <w:div w:id="20872604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4491">
                  <w:marLeft w:val="0"/>
                  <w:marRight w:val="0"/>
                  <w:marTop w:val="0"/>
                  <w:marBottom w:val="200"/>
                  <w:divBdr>
                    <w:top w:val="dotted" w:sz="8" w:space="2" w:color="999999"/>
                    <w:left w:val="dotted" w:sz="8" w:space="2" w:color="999999"/>
                    <w:bottom w:val="dotted" w:sz="8" w:space="2" w:color="999999"/>
                    <w:right w:val="dotted" w:sz="8" w:space="2" w:color="999999"/>
                  </w:divBdr>
                  <w:divsChild>
                    <w:div w:id="187900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199602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0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28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302005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12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9510">
                  <w:marLeft w:val="0"/>
                  <w:marRight w:val="0"/>
                  <w:marTop w:val="0"/>
                  <w:marBottom w:val="200"/>
                  <w:divBdr>
                    <w:top w:val="dotted" w:sz="8" w:space="2" w:color="999999"/>
                    <w:left w:val="dotted" w:sz="8" w:space="2" w:color="999999"/>
                    <w:bottom w:val="dotted" w:sz="8" w:space="2" w:color="999999"/>
                    <w:right w:val="dotted" w:sz="8" w:space="2" w:color="999999"/>
                  </w:divBdr>
                  <w:divsChild>
                    <w:div w:id="56657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8034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5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99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82865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14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30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407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5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036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8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759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36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42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62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28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81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328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7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658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image" Target="media/image10.wmf"/><Relationship Id="rId26" Type="http://schemas.openxmlformats.org/officeDocument/2006/relationships/control" Target="activeX/activeX8.xml"/><Relationship Id="rId39" Type="http://schemas.openxmlformats.org/officeDocument/2006/relationships/control" Target="activeX/activeX21.xml"/><Relationship Id="rId21" Type="http://schemas.openxmlformats.org/officeDocument/2006/relationships/control" Target="activeX/activeX3.xml"/><Relationship Id="rId34" Type="http://schemas.openxmlformats.org/officeDocument/2006/relationships/control" Target="activeX/activeX16.xml"/><Relationship Id="rId42" Type="http://schemas.openxmlformats.org/officeDocument/2006/relationships/control" Target="activeX/activeX24.xml"/><Relationship Id="rId47" Type="http://schemas.openxmlformats.org/officeDocument/2006/relationships/control" Target="activeX/activeX29.xml"/><Relationship Id="rId50" Type="http://schemas.openxmlformats.org/officeDocument/2006/relationships/control" Target="activeX/activeX31.xml"/><Relationship Id="rId55" Type="http://schemas.openxmlformats.org/officeDocument/2006/relationships/control" Target="activeX/activeX36.xml"/><Relationship Id="rId7" Type="http://schemas.openxmlformats.org/officeDocument/2006/relationships/hyperlink" Target="javascript:changeImage('brandingImage')" TargetMode="External"/><Relationship Id="rId2" Type="http://schemas.openxmlformats.org/officeDocument/2006/relationships/styles" Target="styles.xml"/><Relationship Id="rId16" Type="http://schemas.openxmlformats.org/officeDocument/2006/relationships/image" Target="media/image8.gif"/><Relationship Id="rId20" Type="http://schemas.openxmlformats.org/officeDocument/2006/relationships/control" Target="activeX/activeX2.xml"/><Relationship Id="rId29" Type="http://schemas.openxmlformats.org/officeDocument/2006/relationships/control" Target="activeX/activeX11.xml"/><Relationship Id="rId41" Type="http://schemas.openxmlformats.org/officeDocument/2006/relationships/control" Target="activeX/activeX23.xml"/><Relationship Id="rId54" Type="http://schemas.openxmlformats.org/officeDocument/2006/relationships/control" Target="activeX/activeX35.xm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3.gif"/><Relationship Id="rId24" Type="http://schemas.openxmlformats.org/officeDocument/2006/relationships/control" Target="activeX/activeX6.xml"/><Relationship Id="rId32" Type="http://schemas.openxmlformats.org/officeDocument/2006/relationships/control" Target="activeX/activeX14.xml"/><Relationship Id="rId37" Type="http://schemas.openxmlformats.org/officeDocument/2006/relationships/control" Target="activeX/activeX19.xml"/><Relationship Id="rId40" Type="http://schemas.openxmlformats.org/officeDocument/2006/relationships/control" Target="activeX/activeX22.xml"/><Relationship Id="rId45" Type="http://schemas.openxmlformats.org/officeDocument/2006/relationships/control" Target="activeX/activeX27.xml"/><Relationship Id="rId53" Type="http://schemas.openxmlformats.org/officeDocument/2006/relationships/control" Target="activeX/activeX34.xml"/><Relationship Id="rId58" Type="http://schemas.openxmlformats.org/officeDocument/2006/relationships/control" Target="activeX/activeX39.xml"/><Relationship Id="rId5" Type="http://schemas.openxmlformats.org/officeDocument/2006/relationships/hyperlink" Target="https://ui.constantcontact.com/so/rnav/survey/a07e324egp6gezufakh/ves/edit" TargetMode="External"/><Relationship Id="rId15" Type="http://schemas.openxmlformats.org/officeDocument/2006/relationships/image" Target="media/image7.gif"/><Relationship Id="rId23" Type="http://schemas.openxmlformats.org/officeDocument/2006/relationships/control" Target="activeX/activeX5.xml"/><Relationship Id="rId28" Type="http://schemas.openxmlformats.org/officeDocument/2006/relationships/control" Target="activeX/activeX10.xml"/><Relationship Id="rId36" Type="http://schemas.openxmlformats.org/officeDocument/2006/relationships/control" Target="activeX/activeX18.xml"/><Relationship Id="rId49" Type="http://schemas.openxmlformats.org/officeDocument/2006/relationships/image" Target="media/image11.wmf"/><Relationship Id="rId57" Type="http://schemas.openxmlformats.org/officeDocument/2006/relationships/control" Target="activeX/activeX38.xml"/><Relationship Id="rId61" Type="http://schemas.openxmlformats.org/officeDocument/2006/relationships/fontTable" Target="fontTable.xml"/><Relationship Id="rId10" Type="http://schemas.openxmlformats.org/officeDocument/2006/relationships/hyperlink" Target="javascript:void(VES.editTitle('title'));" TargetMode="External"/><Relationship Id="rId19" Type="http://schemas.openxmlformats.org/officeDocument/2006/relationships/control" Target="activeX/activeX1.xml"/><Relationship Id="rId31" Type="http://schemas.openxmlformats.org/officeDocument/2006/relationships/control" Target="activeX/activeX13.xml"/><Relationship Id="rId44" Type="http://schemas.openxmlformats.org/officeDocument/2006/relationships/control" Target="activeX/activeX26.xml"/><Relationship Id="rId52" Type="http://schemas.openxmlformats.org/officeDocument/2006/relationships/control" Target="activeX/activeX33.xml"/><Relationship Id="rId60" Type="http://schemas.openxmlformats.org/officeDocument/2006/relationships/control" Target="activeX/activeX40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gif"/><Relationship Id="rId22" Type="http://schemas.openxmlformats.org/officeDocument/2006/relationships/control" Target="activeX/activeX4.xml"/><Relationship Id="rId27" Type="http://schemas.openxmlformats.org/officeDocument/2006/relationships/control" Target="activeX/activeX9.xml"/><Relationship Id="rId30" Type="http://schemas.openxmlformats.org/officeDocument/2006/relationships/control" Target="activeX/activeX12.xml"/><Relationship Id="rId35" Type="http://schemas.openxmlformats.org/officeDocument/2006/relationships/control" Target="activeX/activeX17.xml"/><Relationship Id="rId43" Type="http://schemas.openxmlformats.org/officeDocument/2006/relationships/control" Target="activeX/activeX25.xml"/><Relationship Id="rId48" Type="http://schemas.openxmlformats.org/officeDocument/2006/relationships/control" Target="activeX/activeX30.xml"/><Relationship Id="rId56" Type="http://schemas.openxmlformats.org/officeDocument/2006/relationships/control" Target="activeX/activeX37.xml"/><Relationship Id="rId8" Type="http://schemas.openxmlformats.org/officeDocument/2006/relationships/hyperlink" Target="javascript:hideSurveyImageSelect('brandingImage')" TargetMode="External"/><Relationship Id="rId51" Type="http://schemas.openxmlformats.org/officeDocument/2006/relationships/control" Target="activeX/activeX32.xml"/><Relationship Id="rId3" Type="http://schemas.openxmlformats.org/officeDocument/2006/relationships/settings" Target="settings.xml"/><Relationship Id="rId12" Type="http://schemas.openxmlformats.org/officeDocument/2006/relationships/image" Target="media/image4.gif"/><Relationship Id="rId17" Type="http://schemas.openxmlformats.org/officeDocument/2006/relationships/image" Target="media/image9.gif"/><Relationship Id="rId25" Type="http://schemas.openxmlformats.org/officeDocument/2006/relationships/control" Target="activeX/activeX7.xml"/><Relationship Id="rId33" Type="http://schemas.openxmlformats.org/officeDocument/2006/relationships/control" Target="activeX/activeX15.xml"/><Relationship Id="rId38" Type="http://schemas.openxmlformats.org/officeDocument/2006/relationships/control" Target="activeX/activeX20.xml"/><Relationship Id="rId46" Type="http://schemas.openxmlformats.org/officeDocument/2006/relationships/control" Target="activeX/activeX28.xml"/><Relationship Id="rId59" Type="http://schemas.openxmlformats.org/officeDocument/2006/relationships/image" Target="media/image1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Imani A. Muhammad</dc:creator>
  <cp:keywords/>
  <dc:description/>
  <cp:lastModifiedBy>Imani A. Muhammad</cp:lastModifiedBy>
  <cp:revision>2</cp:revision>
  <dcterms:created xsi:type="dcterms:W3CDTF">2011-01-26T19:37:00Z</dcterms:created>
  <dcterms:modified xsi:type="dcterms:W3CDTF">2011-01-26T19:37:00Z</dcterms:modified>
</cp:coreProperties>
</file>