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C6FD" w14:textId="36C97490" w:rsidR="00023203" w:rsidRDefault="00F35EF7" w:rsidP="00C652BD">
      <w:pPr>
        <w:jc w:val="center"/>
      </w:pPr>
      <w:r>
        <w:t>Sprawozdanie</w:t>
      </w:r>
    </w:p>
    <w:p w14:paraId="3C5ECA43" w14:textId="77777777" w:rsidR="00E67AEE" w:rsidRDefault="00E67AEE" w:rsidP="00E67AEE"/>
    <w:p w14:paraId="1B823446" w14:textId="679FD5FA" w:rsidR="00E67AEE" w:rsidRPr="00541099" w:rsidRDefault="00E67AEE" w:rsidP="00E67AEE">
      <w:pPr>
        <w:rPr>
          <w:b/>
          <w:bCs/>
        </w:rPr>
      </w:pPr>
      <w:r w:rsidRPr="00541099">
        <w:rPr>
          <w:b/>
          <w:bCs/>
        </w:rPr>
        <w:t>Zespół</w:t>
      </w:r>
      <w:r w:rsidR="00C652BD" w:rsidRPr="00541099">
        <w:rPr>
          <w:b/>
          <w:bCs/>
        </w:rPr>
        <w:t>:</w:t>
      </w:r>
    </w:p>
    <w:p w14:paraId="6D1C234A" w14:textId="3BB21CF8" w:rsidR="00E67AEE" w:rsidRDefault="00C652BD" w:rsidP="00E67AEE">
      <w:r>
        <w:t>-</w:t>
      </w:r>
      <w:r w:rsidR="00E67AEE">
        <w:t xml:space="preserve"> Maciej Dmowski</w:t>
      </w:r>
      <w:r w:rsidR="006019E7">
        <w:t xml:space="preserve"> 300202</w:t>
      </w:r>
    </w:p>
    <w:p w14:paraId="6B82C11F" w14:textId="3E9E5C2C" w:rsidR="00E67AEE" w:rsidRDefault="00C652BD" w:rsidP="00E67AEE">
      <w:r>
        <w:t>-</w:t>
      </w:r>
      <w:r w:rsidR="00E67AEE">
        <w:t xml:space="preserve"> Jakub Strawa</w:t>
      </w:r>
      <w:r>
        <w:t xml:space="preserve"> 300266</w:t>
      </w:r>
    </w:p>
    <w:p w14:paraId="1237AA31" w14:textId="77777777" w:rsidR="00E67AEE" w:rsidRDefault="00E67AEE" w:rsidP="00E67AEE"/>
    <w:p w14:paraId="7C88CAE0" w14:textId="5EC326B8" w:rsidR="00E67AEE" w:rsidRDefault="00E67AEE" w:rsidP="00E67AEE">
      <w:r>
        <w:t>Projekt</w:t>
      </w:r>
      <w:r w:rsidR="00C652BD">
        <w:t xml:space="preserve"> został</w:t>
      </w:r>
      <w:r>
        <w:t xml:space="preserve"> napisany w języku </w:t>
      </w:r>
      <w:proofErr w:type="spellStart"/>
      <w:r>
        <w:t>Python</w:t>
      </w:r>
      <w:proofErr w:type="spellEnd"/>
      <w:r>
        <w:t xml:space="preserve"> 3.8</w:t>
      </w:r>
    </w:p>
    <w:p w14:paraId="4FBD02BA" w14:textId="77777777" w:rsidR="00C652BD" w:rsidRDefault="00C652BD" w:rsidP="00E67AEE"/>
    <w:p w14:paraId="6755982F" w14:textId="59BC3291" w:rsidR="00C652BD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Temat</w:t>
      </w:r>
      <w:r w:rsidR="00C652BD" w:rsidRPr="00C652BD">
        <w:rPr>
          <w:b/>
          <w:bCs/>
          <w:sz w:val="28"/>
          <w:szCs w:val="28"/>
        </w:rPr>
        <w:t xml:space="preserve">: </w:t>
      </w:r>
      <w:r w:rsidRPr="00C652BD">
        <w:rPr>
          <w:b/>
          <w:bCs/>
          <w:sz w:val="28"/>
          <w:szCs w:val="28"/>
        </w:rPr>
        <w:t>Ekstremalnie tania linia lotnicza</w:t>
      </w:r>
    </w:p>
    <w:p w14:paraId="536D5EA3" w14:textId="77777777" w:rsidR="00E67AEE" w:rsidRDefault="00E67AEE" w:rsidP="00E67AEE">
      <w:r>
        <w:t xml:space="preserve">Jak </w:t>
      </w:r>
      <w:proofErr w:type="gramStart"/>
      <w:r>
        <w:t>wiadomo</w:t>
      </w:r>
      <w:proofErr w:type="gramEnd"/>
      <w:r>
        <w:t xml:space="preserve"> gdy samolot pasażerski nie znajduje się w powietrzu, to przynosi straty. Z problemem strat zaś poradzić sobie muszą pracownicy ekstremalnie taniej linii lotniczej, znajdującej się na skraju bankructwa i dysponującej jednym samolotem. Dział sprzedaży i marketingu zbiera zamówienia od biur podróży, zaś dział optymalizacji stara się wskazać te, które należy przyjąć tak - aby czas postoju samolotu był jak najmniejszy.</w:t>
      </w:r>
    </w:p>
    <w:p w14:paraId="25D46723" w14:textId="77777777" w:rsidR="00E67AEE" w:rsidRDefault="00E67AEE" w:rsidP="00E67AEE">
      <w:r>
        <w:t>Dla uproszczenia przyjmujemy, iż zamówienia określać będą jedynie moment wylotu i powrotu samolotu na lotnisko (przyjmujemy tylko zamówienia, w których zamawiający zapewnia także „ładunek” na natychmiastowy lot powrotny), zaś czas obsługi naziemnej samolotu jest pomijalny. A zatem - dana jest lista par (</w:t>
      </w:r>
      <w:proofErr w:type="spellStart"/>
      <w:r>
        <w:t>w,p</w:t>
      </w:r>
      <w:proofErr w:type="spellEnd"/>
      <w:r>
        <w:t xml:space="preserve">) reprezentujących zamówienia zebrane przez dział sprzedaży, gdzie w - czas wylotu samolotu, p - czas przylotu samolotu; </w:t>
      </w:r>
      <w:proofErr w:type="spellStart"/>
      <w:r>
        <w:t>w,p</w:t>
      </w:r>
      <w:proofErr w:type="spellEnd"/>
      <w:r>
        <w:t xml:space="preserve"> &lt; 30000, długość listy jest nie większa niż 10000. Zaproponuj algorytm, który wskaże które zamówienia należy przyjąć, tak aby zmaksymalizować czas pobytu samolotu w powietrzu.</w:t>
      </w:r>
    </w:p>
    <w:p w14:paraId="60856DF9" w14:textId="77777777" w:rsidR="00E67AEE" w:rsidRDefault="00E67AEE" w:rsidP="00E67AEE"/>
    <w:p w14:paraId="79D8D580" w14:textId="137526C6" w:rsidR="00E67AEE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Opis problemu</w:t>
      </w:r>
    </w:p>
    <w:p w14:paraId="0E838CDC" w14:textId="77777777" w:rsidR="00E67AEE" w:rsidRDefault="00E67AEE" w:rsidP="00E67AEE">
      <w:r>
        <w:t>Posiadamy maksymalnie 10000 lotów opisanych czasami wylotu i przylotu. Celem naszego algorytmu jest uzyskanie jak największej zajętości czasowej - czasu pobytu samolotu w powietrzu dla przedziału 0 – 30000 liczonego w minutach. Uzyskamy dzięki temu plan lotów na prawie 21 dni zakładając, że 1 jednostka czasowa to 1 minuta.</w:t>
      </w:r>
    </w:p>
    <w:p w14:paraId="67BF830D" w14:textId="77777777" w:rsidR="00E67AEE" w:rsidRDefault="00E67AEE" w:rsidP="00E67AEE"/>
    <w:p w14:paraId="39136D3A" w14:textId="36AEE7BC" w:rsidR="00E67AEE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Założenia</w:t>
      </w:r>
    </w:p>
    <w:p w14:paraId="39522C4D" w14:textId="79F7CF28" w:rsidR="00E67AEE" w:rsidRDefault="00C652BD" w:rsidP="00E67AEE">
      <w:r>
        <w:t>-</w:t>
      </w:r>
      <w:r w:rsidR="00E67AEE">
        <w:t xml:space="preserve"> 1 jednostka czasu trwania lotu dla uproszczenia nazywana jest minutą.</w:t>
      </w:r>
    </w:p>
    <w:p w14:paraId="207A64D6" w14:textId="6C24BFA9" w:rsidR="00E67AEE" w:rsidRDefault="00C652BD" w:rsidP="00E67AEE">
      <w:r>
        <w:t>-</w:t>
      </w:r>
      <w:r w:rsidR="00E67AEE">
        <w:t xml:space="preserve"> Czasy wylotu oraz przylotu generowane są z dokładnością do minuty (przedział 0-30000), a planowanie wykonujemy dla 30000 minut, ponieważ najpóźniejszy możliwy powrót jest po 30000 minutach od początku okresu planowania. </w:t>
      </w:r>
    </w:p>
    <w:p w14:paraId="127B1793" w14:textId="319E1028" w:rsidR="00E67AEE" w:rsidRDefault="00C652BD" w:rsidP="00E67AEE">
      <w:r>
        <w:t>-</w:t>
      </w:r>
      <w:r w:rsidR="00E67AEE">
        <w:t xml:space="preserve"> Każda minuta poza lot lotniskiem przynosi taki sam zysk bez względu czy lot trwa 10 czy 10000 minut. </w:t>
      </w:r>
    </w:p>
    <w:p w14:paraId="17440DDD" w14:textId="77777777" w:rsidR="00E67AEE" w:rsidRDefault="00E67AEE" w:rsidP="00E67AEE"/>
    <w:p w14:paraId="28D49840" w14:textId="7FA89481" w:rsidR="00E67AEE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Struktury danych wejściowych</w:t>
      </w:r>
    </w:p>
    <w:p w14:paraId="7EE1953B" w14:textId="7B226FC8" w:rsidR="00E67AEE" w:rsidRDefault="00E67AEE" w:rsidP="00E67AEE">
      <w:r>
        <w:t xml:space="preserve">Danymi wejściowymi jest lista par liczb naturalnych w pliku .txt, gdzie druga liczba jest większa od pierwszej o co </w:t>
      </w:r>
      <w:r w:rsidR="00703F28">
        <w:t>najmniej</w:t>
      </w:r>
      <w:r>
        <w:t xml:space="preserve"> 1, a przedział utworzony przez te liczby należy do przedziału [0,30000].</w:t>
      </w:r>
    </w:p>
    <w:p w14:paraId="4272BA4B" w14:textId="77777777" w:rsidR="00C652BD" w:rsidRDefault="00C652BD" w:rsidP="00E67AEE"/>
    <w:p w14:paraId="031DADFC" w14:textId="3447A212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Przykładowe dane wejściowe (np. plik.txt)</w:t>
      </w:r>
      <w:r w:rsidR="009504B5" w:rsidRPr="009504B5">
        <w:rPr>
          <w:b/>
          <w:bCs/>
        </w:rPr>
        <w:t>:</w:t>
      </w:r>
    </w:p>
    <w:p w14:paraId="69BF1495" w14:textId="77777777" w:rsidR="00E67AEE" w:rsidRDefault="00E67AEE" w:rsidP="00E67AEE">
      <w:r>
        <w:t>432,533</w:t>
      </w:r>
    </w:p>
    <w:p w14:paraId="6285884B" w14:textId="77777777" w:rsidR="00E67AEE" w:rsidRDefault="00E67AEE" w:rsidP="00E67AEE">
      <w:r>
        <w:t>64,112</w:t>
      </w:r>
    </w:p>
    <w:p w14:paraId="37CAA23A" w14:textId="77777777" w:rsidR="00E67AEE" w:rsidRDefault="00E67AEE" w:rsidP="00E67AEE">
      <w:r>
        <w:t>34,234</w:t>
      </w:r>
    </w:p>
    <w:p w14:paraId="73BE6402" w14:textId="77777777" w:rsidR="00E67AEE" w:rsidRDefault="00E67AEE" w:rsidP="00E67AEE">
      <w:r>
        <w:t>543,2240</w:t>
      </w:r>
    </w:p>
    <w:p w14:paraId="6A0F91DE" w14:textId="77777777" w:rsidR="00E67AEE" w:rsidRDefault="00E67AEE" w:rsidP="00E67AEE">
      <w:r>
        <w:lastRenderedPageBreak/>
        <w:t>234,653</w:t>
      </w:r>
    </w:p>
    <w:p w14:paraId="725BD646" w14:textId="77777777" w:rsidR="00E67AEE" w:rsidRDefault="00E67AEE" w:rsidP="00E67AEE">
      <w:r>
        <w:t>3,68</w:t>
      </w:r>
    </w:p>
    <w:p w14:paraId="48383975" w14:textId="77777777" w:rsidR="00E67AEE" w:rsidRDefault="00E67AEE" w:rsidP="00E67AEE">
      <w:r>
        <w:t>0,94</w:t>
      </w:r>
    </w:p>
    <w:p w14:paraId="30012B6D" w14:textId="77777777" w:rsidR="00E67AEE" w:rsidRDefault="00E67AEE" w:rsidP="00E67AEE">
      <w:r>
        <w:t>2345,21532</w:t>
      </w:r>
    </w:p>
    <w:p w14:paraId="37EBB9FB" w14:textId="77777777" w:rsidR="00E67AEE" w:rsidRDefault="00E67AEE" w:rsidP="00E67AEE">
      <w:r>
        <w:t>34,67</w:t>
      </w:r>
    </w:p>
    <w:p w14:paraId="694AB3AA" w14:textId="77777777" w:rsidR="00E67AEE" w:rsidRDefault="00E67AEE" w:rsidP="00E67AEE">
      <w:r>
        <w:t>443,765</w:t>
      </w:r>
    </w:p>
    <w:p w14:paraId="71DB66A8" w14:textId="77777777" w:rsidR="00E67AEE" w:rsidRDefault="00E67AEE" w:rsidP="00E67AEE">
      <w:r>
        <w:t>2354,5843</w:t>
      </w:r>
    </w:p>
    <w:p w14:paraId="08FE3C70" w14:textId="77777777" w:rsidR="00E67AEE" w:rsidRDefault="00E67AEE" w:rsidP="00E67AEE">
      <w:r>
        <w:t>723,2341</w:t>
      </w:r>
    </w:p>
    <w:p w14:paraId="1C613C7A" w14:textId="77777777" w:rsidR="00E67AEE" w:rsidRDefault="00E67AEE" w:rsidP="00E67AEE">
      <w:r>
        <w:t>45,7643</w:t>
      </w:r>
    </w:p>
    <w:p w14:paraId="2B908010" w14:textId="77777777" w:rsidR="00C652BD" w:rsidRDefault="00C652BD" w:rsidP="00E67AEE"/>
    <w:p w14:paraId="66EAB0E8" w14:textId="56E88CCD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Generacja danych</w:t>
      </w:r>
      <w:r w:rsidR="00C652BD" w:rsidRPr="009504B5">
        <w:rPr>
          <w:b/>
          <w:bCs/>
        </w:rPr>
        <w:t>:</w:t>
      </w:r>
    </w:p>
    <w:p w14:paraId="549194CA" w14:textId="77777777" w:rsidR="00E67AEE" w:rsidRDefault="00E67AEE" w:rsidP="00E67AEE">
      <w:r>
        <w:t>Generujemy maksymalnie 10 000 lotów sprawdzając tylko czy godzina wylotu jest wcześniejsza od godziny przylotu.</w:t>
      </w:r>
    </w:p>
    <w:p w14:paraId="7005E16C" w14:textId="03F91999" w:rsidR="00E67AEE" w:rsidRDefault="00E67AEE" w:rsidP="00E67AEE">
      <w:r>
        <w:t>W zależności od potrzeb zmieniane będą parametry generacji, np. generacja lotów o długości 30000</w:t>
      </w:r>
      <w:r w:rsidR="00C652BD">
        <w:t xml:space="preserve"> (maksymalnej)</w:t>
      </w:r>
      <w:r>
        <w:t xml:space="preserve"> lub 1</w:t>
      </w:r>
      <w:r w:rsidR="00C652BD">
        <w:t xml:space="preserve"> (minimalnej)</w:t>
      </w:r>
      <w:r>
        <w:t>, w celu sprawdzenia przypadków skrajnych.</w:t>
      </w:r>
    </w:p>
    <w:p w14:paraId="2CA5D67C" w14:textId="77777777" w:rsidR="00E67AEE" w:rsidRDefault="00E67AEE" w:rsidP="00E67AEE"/>
    <w:p w14:paraId="71221C66" w14:textId="4DDD7517" w:rsidR="00E67AEE" w:rsidRPr="00163007" w:rsidRDefault="00E67AEE" w:rsidP="00E67AEE">
      <w:pPr>
        <w:rPr>
          <w:b/>
          <w:bCs/>
          <w:sz w:val="28"/>
          <w:szCs w:val="28"/>
        </w:rPr>
      </w:pPr>
      <w:r w:rsidRPr="00163007">
        <w:rPr>
          <w:b/>
          <w:bCs/>
          <w:sz w:val="28"/>
          <w:szCs w:val="28"/>
        </w:rPr>
        <w:t>Opis rozwiązania</w:t>
      </w:r>
    </w:p>
    <w:p w14:paraId="44A86E97" w14:textId="45E7E193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Opis algorytmu</w:t>
      </w:r>
      <w:r w:rsidR="00163007" w:rsidRPr="009504B5">
        <w:rPr>
          <w:b/>
          <w:bCs/>
        </w:rPr>
        <w:t>:</w:t>
      </w:r>
    </w:p>
    <w:p w14:paraId="0C73472C" w14:textId="7D8AD506" w:rsidR="00E67AEE" w:rsidRDefault="00E67AEE" w:rsidP="00E67AEE">
      <w:r>
        <w:t>Na początku sortujemy dane według rosnących godzin wylotów. Następnie, generujemy graf skierowany ważony. Wierzchołek startowy: 0, połączony jest ze wszystkimi lotami. Każdy lot połączony jest z każdym możliwym następnym lotem - przylot lotu poprzedniego &lt;= wylot lotu następnego. Krawędzie wychodzące z wierzchołka mają wagi odpowiadające długości lotu tego wierzchołka. Ostatni wierzchołek jest punktem końcowym porządkowania - minuta: 30.000, do którego wchodzą krawędzie z wierzchołków każdego z lotów. Następnie wyszukujemy ścieżkę o największym koszcie w grafie, dzięki czemu otrzymujemy największy sumaryczny czas w powietrzu.</w:t>
      </w:r>
      <w:r w:rsidR="00871A74">
        <w:t xml:space="preserve"> Przykładowy graf wraz ze ścieżką możemy zobaczyć na rysunku 1.</w:t>
      </w:r>
    </w:p>
    <w:p w14:paraId="184E96F2" w14:textId="77A63BE2" w:rsidR="00163007" w:rsidRDefault="009504B5" w:rsidP="00E67AEE">
      <w:r>
        <w:rPr>
          <w:noProof/>
        </w:rPr>
        <w:lastRenderedPageBreak/>
        <w:drawing>
          <wp:inline distT="0" distB="0" distL="0" distR="0" wp14:anchorId="57863199" wp14:editId="162DD738">
            <wp:extent cx="6227546" cy="54642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971" cy="54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450" w14:textId="3B2168A0" w:rsidR="009504B5" w:rsidRDefault="009504B5" w:rsidP="009504B5">
      <w:pPr>
        <w:jc w:val="center"/>
      </w:pPr>
      <w:r>
        <w:t>Rys.1 przedstawienie generowanego grafu</w:t>
      </w:r>
    </w:p>
    <w:p w14:paraId="096BD3C3" w14:textId="77777777" w:rsidR="00E67AEE" w:rsidRDefault="00E67AEE" w:rsidP="00E67AEE"/>
    <w:p w14:paraId="08A78C20" w14:textId="77777777" w:rsidR="00E67AEE" w:rsidRDefault="00E67AEE" w:rsidP="00E67AEE"/>
    <w:p w14:paraId="1EB76884" w14:textId="15C95C72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Opis plików źródłowych</w:t>
      </w:r>
      <w:r w:rsidR="009504B5" w:rsidRPr="009504B5">
        <w:rPr>
          <w:b/>
          <w:bCs/>
        </w:rPr>
        <w:t>:</w:t>
      </w:r>
    </w:p>
    <w:p w14:paraId="7D314EF7" w14:textId="7BBEDBBE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>main.py</w:t>
      </w:r>
      <w:r w:rsidR="00E67AEE">
        <w:t xml:space="preserve"> - główny plik programu, analizuje podane flagi i uruchamia algorytm z odpowiednimi parametrami podanymi przez użytkownika</w:t>
      </w:r>
    </w:p>
    <w:p w14:paraId="67AF50B7" w14:textId="143B668D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generator.py </w:t>
      </w:r>
      <w:r w:rsidR="00E67AEE">
        <w:t>- plik odpowiada za generacje danych oraz wczytywanie ich z pliku tekstowego (</w:t>
      </w:r>
      <w:r>
        <w:t xml:space="preserve">w przypadku </w:t>
      </w:r>
      <w:r w:rsidR="00E67AEE">
        <w:t>tryb</w:t>
      </w:r>
      <w:r>
        <w:t>u</w:t>
      </w:r>
      <w:r w:rsidR="00E67AEE">
        <w:t xml:space="preserve"> 1)</w:t>
      </w:r>
    </w:p>
    <w:p w14:paraId="4BB86767" w14:textId="53565923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graph.py </w:t>
      </w:r>
      <w:r w:rsidR="00E67AEE">
        <w:t xml:space="preserve">- </w:t>
      </w:r>
      <w:proofErr w:type="gramStart"/>
      <w:r w:rsidR="00E67AEE">
        <w:t>plik</w:t>
      </w:r>
      <w:proofErr w:type="gramEnd"/>
      <w:r w:rsidR="00E67AEE">
        <w:t xml:space="preserve"> w którym realizowana jest struktura grafu</w:t>
      </w:r>
    </w:p>
    <w:p w14:paraId="7C63BBF9" w14:textId="37E4F9D1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vertex.py </w:t>
      </w:r>
      <w:proofErr w:type="gramStart"/>
      <w:r w:rsidR="00E67AEE">
        <w:t>-  plik</w:t>
      </w:r>
      <w:proofErr w:type="gramEnd"/>
      <w:r w:rsidR="00E67AEE">
        <w:t xml:space="preserve"> w którym realizowana jest struktura wierzchołka grafu</w:t>
      </w:r>
    </w:p>
    <w:p w14:paraId="192F2C55" w14:textId="3C6585B2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edge.py </w:t>
      </w:r>
      <w:r w:rsidR="00E67AEE">
        <w:t xml:space="preserve">- </w:t>
      </w:r>
      <w:proofErr w:type="gramStart"/>
      <w:r w:rsidR="00E67AEE">
        <w:t>plik</w:t>
      </w:r>
      <w:proofErr w:type="gramEnd"/>
      <w:r w:rsidR="00E67AEE">
        <w:t xml:space="preserve"> w którym realizowana jest struktura krawędzi grafu</w:t>
      </w:r>
    </w:p>
    <w:p w14:paraId="41C46982" w14:textId="77777777" w:rsidR="00E67AEE" w:rsidRDefault="00E67AEE" w:rsidP="00E67AEE"/>
    <w:p w14:paraId="271075A6" w14:textId="18BD613A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Opis struktur oraz funkcji</w:t>
      </w:r>
      <w:r w:rsidR="009504B5" w:rsidRPr="009504B5">
        <w:rPr>
          <w:b/>
          <w:bCs/>
        </w:rPr>
        <w:t>:</w:t>
      </w:r>
    </w:p>
    <w:p w14:paraId="3D7E177A" w14:textId="4CF8A6AC" w:rsidR="00E67AEE" w:rsidRDefault="00E67AEE" w:rsidP="00E67AEE">
      <w:r w:rsidRPr="00F77634">
        <w:rPr>
          <w:i/>
          <w:iCs/>
        </w:rPr>
        <w:t xml:space="preserve">Klasa </w:t>
      </w:r>
      <w:proofErr w:type="spellStart"/>
      <w:r w:rsidRPr="00F77634">
        <w:rPr>
          <w:i/>
          <w:iCs/>
        </w:rPr>
        <w:t>Vertex</w:t>
      </w:r>
      <w:proofErr w:type="spellEnd"/>
      <w:r>
        <w:t xml:space="preserve"> — reprezentuje pojedynczy wierzchołek grafu — lot o określonym czasie rozpoczęcia i zakończenia.</w:t>
      </w:r>
    </w:p>
    <w:p w14:paraId="295789AD" w14:textId="77777777" w:rsidR="00E67AEE" w:rsidRDefault="00E67AEE" w:rsidP="00E67AEE"/>
    <w:p w14:paraId="1E4969F9" w14:textId="77777777" w:rsidR="00E67AEE" w:rsidRDefault="00E67AEE" w:rsidP="00E67AEE">
      <w:r>
        <w:t>Zawiera zbiory wierzchołków:</w:t>
      </w:r>
    </w:p>
    <w:p w14:paraId="01732ACF" w14:textId="77777777" w:rsidR="00E67AEE" w:rsidRDefault="00E67AEE" w:rsidP="00E67AEE">
      <w:r>
        <w:t>- poprzedników — wierzchołki, od których krawędzie prowadzą do wierzchołka</w:t>
      </w:r>
    </w:p>
    <w:p w14:paraId="3A3E0743" w14:textId="77777777" w:rsidR="00E67AEE" w:rsidRDefault="00E67AEE" w:rsidP="00E67AEE">
      <w:r>
        <w:lastRenderedPageBreak/>
        <w:t>- następników — wierzchołki, do których prowadzą krawędzie zaczynające się w tym wierzchołku</w:t>
      </w:r>
    </w:p>
    <w:p w14:paraId="78A97ACA" w14:textId="77777777" w:rsidR="00E67AEE" w:rsidRDefault="00E67AEE" w:rsidP="00E67AEE"/>
    <w:p w14:paraId="18D8A0CE" w14:textId="77777777" w:rsidR="00E67AEE" w:rsidRDefault="00E67AEE" w:rsidP="00E67AEE">
      <w:r>
        <w:t>W celu wyliczenia najdłuższej ścieżki w grafie dodatkowo zawiera:</w:t>
      </w:r>
    </w:p>
    <w:p w14:paraId="499DB768" w14:textId="77777777" w:rsidR="00E67AEE" w:rsidRDefault="00E67AEE" w:rsidP="00E67AEE">
      <w:r>
        <w:t>- wartość logiczną czy wierzchołek został odwiedzony — wykorzystywane w sortowaniu topologicznym</w:t>
      </w:r>
    </w:p>
    <w:p w14:paraId="4291EFF1" w14:textId="77777777" w:rsidR="00E67AEE" w:rsidRDefault="00E67AEE" w:rsidP="00E67AEE">
      <w:r>
        <w:t>- koszt najdłuższej ścieżki kończącej się w tym wierzchołku</w:t>
      </w:r>
    </w:p>
    <w:p w14:paraId="73AEBE40" w14:textId="77777777" w:rsidR="00E67AEE" w:rsidRDefault="00E67AEE" w:rsidP="00E67AEE">
      <w:r>
        <w:t>- poprzedni wierzchołek z najdłuższej ścieżki</w:t>
      </w:r>
    </w:p>
    <w:p w14:paraId="11C584F4" w14:textId="77777777" w:rsidR="00E67AEE" w:rsidRDefault="00E67AEE" w:rsidP="00E67AEE"/>
    <w:p w14:paraId="618A471A" w14:textId="22662A73" w:rsidR="00E67AEE" w:rsidRDefault="00E67AEE" w:rsidP="00E67AEE">
      <w:r w:rsidRPr="00F77634">
        <w:rPr>
          <w:i/>
          <w:iCs/>
        </w:rPr>
        <w:t xml:space="preserve">Klasa </w:t>
      </w:r>
      <w:proofErr w:type="spellStart"/>
      <w:r w:rsidRPr="00F77634">
        <w:rPr>
          <w:i/>
          <w:iCs/>
        </w:rPr>
        <w:t>Graph</w:t>
      </w:r>
      <w:proofErr w:type="spellEnd"/>
      <w:r>
        <w:t xml:space="preserve"> - przechowuje wszystkie wierzchołki stanowiące graf, tworzy je na podstawie otrzymanej listy lotów oraz tworzy między nimi krawędzie.</w:t>
      </w:r>
    </w:p>
    <w:p w14:paraId="10D68EB5" w14:textId="77777777" w:rsidR="00E67AEE" w:rsidRDefault="00E67AEE" w:rsidP="00E67AEE"/>
    <w:p w14:paraId="122D7C90" w14:textId="2D69C81D" w:rsidR="00E67AEE" w:rsidRDefault="00E67AEE" w:rsidP="00E67AEE">
      <w:r w:rsidRPr="00F77634">
        <w:rPr>
          <w:i/>
          <w:iCs/>
        </w:rPr>
        <w:t xml:space="preserve">Metoda </w:t>
      </w:r>
      <w:proofErr w:type="spellStart"/>
      <w:r w:rsidRPr="00F77634">
        <w:rPr>
          <w:i/>
          <w:iCs/>
        </w:rPr>
        <w:t>topological_sort</w:t>
      </w:r>
      <w:proofErr w:type="spellEnd"/>
      <w:r>
        <w:t xml:space="preserve"> — dokonuje sortowania topologicznego wierzchołków w grafie metodą DFS.</w:t>
      </w:r>
    </w:p>
    <w:p w14:paraId="76106CBD" w14:textId="77777777" w:rsidR="00E67AEE" w:rsidRDefault="00E67AEE" w:rsidP="00E67AEE"/>
    <w:p w14:paraId="6F2872FD" w14:textId="6517E953" w:rsidR="00E67AEE" w:rsidRDefault="00E67AEE" w:rsidP="00E67AEE">
      <w:r w:rsidRPr="00F77634">
        <w:rPr>
          <w:i/>
          <w:iCs/>
        </w:rPr>
        <w:t xml:space="preserve">Metoda </w:t>
      </w:r>
      <w:proofErr w:type="spellStart"/>
      <w:r w:rsidRPr="00F77634">
        <w:rPr>
          <w:i/>
          <w:iCs/>
        </w:rPr>
        <w:t>max_path</w:t>
      </w:r>
      <w:proofErr w:type="spellEnd"/>
      <w:r>
        <w:t xml:space="preserve"> — zwraca najdłuższą ścieżkę w grafie (największa suma długości krawędzi).</w:t>
      </w:r>
    </w:p>
    <w:p w14:paraId="615F0FA9" w14:textId="77777777" w:rsidR="009504B5" w:rsidRDefault="009504B5" w:rsidP="00E67AEE"/>
    <w:p w14:paraId="7DD03623" w14:textId="77777777" w:rsidR="00E67AEE" w:rsidRDefault="00E67AEE" w:rsidP="00E67AEE">
      <w:r>
        <w:t>Przechodząc po tablicy wierzchołków posortowanej topologicznie, zapisywana jest najdłuższa ścieżka kończąca się w danym wierzchołku. Najdłuższa osiągnięta ścieżka jest zwracana jako wynik działania funkcji w postaci tablicy zawierającej łączny czas w powietrzu oraz loty, które należy wybrać.</w:t>
      </w:r>
    </w:p>
    <w:p w14:paraId="37B9E203" w14:textId="77777777" w:rsidR="00E67AEE" w:rsidRDefault="00E67AEE" w:rsidP="00E67AEE"/>
    <w:p w14:paraId="71206C52" w14:textId="77777777" w:rsidR="00E67AEE" w:rsidRDefault="00E67AEE" w:rsidP="00E67AEE"/>
    <w:p w14:paraId="03E880D3" w14:textId="77777777" w:rsidR="00E67AEE" w:rsidRDefault="00E67AEE" w:rsidP="00E67AEE"/>
    <w:p w14:paraId="09A2DC06" w14:textId="49AC6AF2" w:rsidR="00E67AEE" w:rsidRPr="009504B5" w:rsidRDefault="00E67AEE" w:rsidP="00E67AEE">
      <w:pPr>
        <w:rPr>
          <w:b/>
          <w:bCs/>
          <w:sz w:val="28"/>
          <w:szCs w:val="28"/>
        </w:rPr>
      </w:pPr>
      <w:r w:rsidRPr="009504B5">
        <w:rPr>
          <w:b/>
          <w:bCs/>
          <w:sz w:val="28"/>
          <w:szCs w:val="28"/>
        </w:rPr>
        <w:t>Ocena złożoności algorytmu</w:t>
      </w:r>
    </w:p>
    <w:p w14:paraId="47DF7C97" w14:textId="77777777" w:rsidR="00E67AEE" w:rsidRDefault="00E67AEE" w:rsidP="00E67AEE">
      <w:r>
        <w:t>Ze wstępnych obliczeń wynikało, że generowanie grafu ma złożoność czasową n^2, a przeszukiwanie: liniową lub V+E, więc łącznie złożoność czasowa i tak wyniesie n^2.</w:t>
      </w:r>
    </w:p>
    <w:p w14:paraId="63BB7F5A" w14:textId="77777777" w:rsidR="00E67AEE" w:rsidRDefault="00E67AEE" w:rsidP="00E67AEE">
      <w:r>
        <w:t>Z przeprowadzonych analiz wynika, że teoretyczna, obliczona przez nas złożoność praktycznie nie odbiera od tej faktycznej, zmierzonej.</w:t>
      </w:r>
    </w:p>
    <w:p w14:paraId="554C71DB" w14:textId="72218360" w:rsidR="00E67AEE" w:rsidRDefault="00E67AEE" w:rsidP="00E67AEE">
      <w:r>
        <w:t xml:space="preserve">W celu analizy złożoności algorytmu przeprowadziliśmy kilka uruchomień programu w trybie 3, gdzie generowaliśmy 20 instancji problemu w przedziale 1000,8000 z </w:t>
      </w:r>
      <w:r w:rsidR="009504B5">
        <w:t>wartością</w:t>
      </w:r>
      <w:r>
        <w:t xml:space="preserve"> skoku - 500. Dodatkowo wykorzystaliśmy współczynnik zgodności oceny teoretycznej z pomiarem q(n), podstawiając za medianę n wartość środkową średnich z iteracji danego problemu lub </w:t>
      </w:r>
      <w:r w:rsidR="009504B5">
        <w:t>przyjmując</w:t>
      </w:r>
      <w:r>
        <w:t xml:space="preserve"> wartość n/2 + 1, ponieważ obliczenie średniej arytmetycznej z dwóch sąsiednich wartości w znaczący sposób zaburzyłoby miarodajność współczynnika q(n). Poniżej prezentujemy wykresy uzyskanych danych.</w:t>
      </w:r>
    </w:p>
    <w:p w14:paraId="0AB9F8CF" w14:textId="1B8AC54A" w:rsidR="0063107E" w:rsidRDefault="0063107E" w:rsidP="00E67AEE"/>
    <w:p w14:paraId="35BF622E" w14:textId="36E132AC" w:rsidR="0063107E" w:rsidRDefault="0063107E" w:rsidP="00E67AEE">
      <w:pPr>
        <w:rPr>
          <w:b/>
          <w:bCs/>
        </w:rPr>
      </w:pPr>
      <w:r w:rsidRPr="0063107E">
        <w:rPr>
          <w:b/>
          <w:bCs/>
        </w:rPr>
        <w:t>Przeprowadzone testy:</w:t>
      </w:r>
    </w:p>
    <w:p w14:paraId="2FF99B61" w14:textId="60CE2F50" w:rsidR="00931D9D" w:rsidRDefault="007A5764" w:rsidP="00E67AEE">
      <w:r>
        <w:t xml:space="preserve">W celu przeprowadzenia rzetelnej analizy, testowaliśmy dane zupełnie losowe, ale także skrajne przypadki: loty o długości 1 i 30000. Podsumowanie łącznego czasu działania programu, czyli: generowania danych, tworzenia grafu, sortowania topologicznego oraz znalezienia ścieżki, znajduje się na rysunku 2. Program został uruchomiony trzykrotnie z takimi samymi parametrami </w:t>
      </w:r>
      <w:r w:rsidR="009E5945">
        <w:t xml:space="preserve">- </w:t>
      </w:r>
      <w:r>
        <w:t>16 problemów do rozwiązania po 20 iteracji</w:t>
      </w:r>
      <w:r w:rsidR="0075316A">
        <w:t xml:space="preserve"> (10 dla danych minimalnych i maksymalnych)</w:t>
      </w:r>
      <w:r w:rsidR="00C30CED">
        <w:t>, zaczynając od 500, krok równy 500</w:t>
      </w:r>
      <w:r>
        <w:t>, ale za każdym razem generował loty:</w:t>
      </w:r>
    </w:p>
    <w:p w14:paraId="46771EAA" w14:textId="3CF8469C" w:rsidR="007A5764" w:rsidRDefault="007A5764" w:rsidP="00E67AEE">
      <w:r>
        <w:t>-losowe</w:t>
      </w:r>
      <w:r w:rsidR="00EC5702">
        <w:t>j</w:t>
      </w:r>
      <w:r>
        <w:t xml:space="preserve"> długości – kolor pomarańczowy</w:t>
      </w:r>
    </w:p>
    <w:p w14:paraId="76E61126" w14:textId="4347EF8B" w:rsidR="007A5764" w:rsidRDefault="007A5764" w:rsidP="00E67AEE">
      <w:r>
        <w:lastRenderedPageBreak/>
        <w:t>-minimalne o długości 1 – kolor niebieski</w:t>
      </w:r>
    </w:p>
    <w:p w14:paraId="00ECFFF2" w14:textId="3706272E" w:rsidR="007A5764" w:rsidRDefault="007A5764" w:rsidP="00E67AEE">
      <w:r>
        <w:t>-maksymalne o długości 30000 – kolor szary</w:t>
      </w:r>
    </w:p>
    <w:p w14:paraId="0219EC54" w14:textId="77777777" w:rsidR="00EC5702" w:rsidRPr="007A5764" w:rsidRDefault="00EC5702" w:rsidP="00E67AEE"/>
    <w:p w14:paraId="08F66358" w14:textId="513BA60C" w:rsidR="0063107E" w:rsidRDefault="00104374" w:rsidP="00E67AEE">
      <w:pPr>
        <w:rPr>
          <w:b/>
          <w:bCs/>
        </w:rPr>
      </w:pPr>
      <w:r>
        <w:rPr>
          <w:noProof/>
        </w:rPr>
        <w:drawing>
          <wp:inline distT="0" distB="0" distL="0" distR="0" wp14:anchorId="0A190353" wp14:editId="792265D0">
            <wp:extent cx="5756910" cy="5716270"/>
            <wp:effectExtent l="0" t="0" r="8890" b="1143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A3BFE15-B22E-964C-8A53-05B2C9D13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5DFE29" w14:textId="410B7D70" w:rsidR="00104374" w:rsidRDefault="00104374" w:rsidP="00104374">
      <w:pPr>
        <w:jc w:val="center"/>
      </w:pPr>
      <w:r>
        <w:t>Rys.2 Wykres przedstawia złożoności w przypadkach: najlepszym, najgorszym i średnim.</w:t>
      </w:r>
    </w:p>
    <w:p w14:paraId="1AF7AED7" w14:textId="378BF31C" w:rsidR="00104374" w:rsidRDefault="00104374" w:rsidP="00104374"/>
    <w:p w14:paraId="0EFA538B" w14:textId="49531DC5" w:rsidR="00EC5702" w:rsidRDefault="00EC5702" w:rsidP="00104374">
      <w:r>
        <w:t>Na rysunku 3 możemy zobaczyć sposób zachowania się współczynnika q(n) dla 3 uruchomień programu z rysunku 2.</w:t>
      </w:r>
      <w:r w:rsidR="00871A74">
        <w:t xml:space="preserve"> Dane te potwierdzają, że nasze przypuszczenia o złożoności n^2 są w gruncie rzeczy prawidłowe.</w:t>
      </w:r>
      <w:r>
        <w:t xml:space="preserve"> Szczegółowe informacje o czasach działania poszczególnych operacji znajdują się w plikach:</w:t>
      </w:r>
    </w:p>
    <w:p w14:paraId="1B18D6FB" w14:textId="3E49A3F6" w:rsidR="00EC5702" w:rsidRPr="00EC5702" w:rsidRDefault="00EC5702" w:rsidP="00104374">
      <w:r w:rsidRPr="00EC5702">
        <w:t>- table_testing_random.txt – tabela z wyniki</w:t>
      </w:r>
      <w:r>
        <w:t>em rozwiązywania losowych lotów</w:t>
      </w:r>
    </w:p>
    <w:p w14:paraId="5D387169" w14:textId="446C6DCD" w:rsidR="00EC5702" w:rsidRPr="00EC5702" w:rsidRDefault="00EC5702" w:rsidP="00104374">
      <w:r w:rsidRPr="00EC5702">
        <w:t>- table_testing_30000.txt – tabela z wyniki</w:t>
      </w:r>
      <w:r>
        <w:t>em rozwiązywania maksymalnych lotów</w:t>
      </w:r>
    </w:p>
    <w:p w14:paraId="2A7B38D2" w14:textId="22360D6B" w:rsidR="00EC5702" w:rsidRDefault="00EC5702" w:rsidP="00104374">
      <w:r w:rsidRPr="00EC5702">
        <w:t>- table_testing_1.txt – tabela z wyniki</w:t>
      </w:r>
      <w:r>
        <w:t>em rozwiązywania minimalnych lotów</w:t>
      </w:r>
    </w:p>
    <w:p w14:paraId="0EAD872F" w14:textId="3227CA3A" w:rsidR="00EC5702" w:rsidRDefault="00EC5702" w:rsidP="00104374"/>
    <w:p w14:paraId="3B85D6BB" w14:textId="3AF4248F" w:rsidR="00EC5702" w:rsidRDefault="00EC5702" w:rsidP="00104374">
      <w:r w:rsidRPr="00EC5702">
        <w:t xml:space="preserve">Fragment tabeli table_testing_random.txt </w:t>
      </w:r>
      <w:r>
        <w:t>zamieszczamy</w:t>
      </w:r>
      <w:r w:rsidRPr="00EC5702">
        <w:t xml:space="preserve"> </w:t>
      </w:r>
      <w:r>
        <w:t>poniżej:</w:t>
      </w:r>
    </w:p>
    <w:p w14:paraId="1FF5DCB5" w14:textId="77777777" w:rsidR="00EC5702" w:rsidRPr="00EC5702" w:rsidRDefault="00EC5702" w:rsidP="00104374"/>
    <w:p w14:paraId="7FF5DBD3" w14:textId="432B538C" w:rsidR="00EC5702" w:rsidRDefault="00EC5702" w:rsidP="00104374">
      <w:r>
        <w:rPr>
          <w:noProof/>
        </w:rPr>
        <w:lastRenderedPageBreak/>
        <w:drawing>
          <wp:inline distT="0" distB="0" distL="0" distR="0" wp14:anchorId="659CEE0A" wp14:editId="23285CB6">
            <wp:extent cx="5756910" cy="2946400"/>
            <wp:effectExtent l="0" t="0" r="0" b="0"/>
            <wp:docPr id="8" name="Obraz 8" descr="Obraz zawierający tekst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447" w14:textId="471FDF91" w:rsidR="00EC5702" w:rsidRDefault="00EC5702" w:rsidP="00EC5702">
      <w:pPr>
        <w:jc w:val="center"/>
      </w:pPr>
      <w:r>
        <w:t xml:space="preserve">Zdj.1 </w:t>
      </w:r>
      <w:r w:rsidR="00141FA0">
        <w:t>F</w:t>
      </w:r>
      <w:r>
        <w:t xml:space="preserve">ragment tabeli </w:t>
      </w:r>
      <w:r w:rsidR="00141FA0">
        <w:t>dla losowych długości lotów</w:t>
      </w:r>
    </w:p>
    <w:p w14:paraId="73C5182C" w14:textId="77777777" w:rsidR="00EC5702" w:rsidRPr="00EC5702" w:rsidRDefault="00EC5702" w:rsidP="00104374"/>
    <w:p w14:paraId="70B8C2F6" w14:textId="430DB699" w:rsidR="00E67AEE" w:rsidRDefault="00104374" w:rsidP="00E67AEE">
      <w:r>
        <w:rPr>
          <w:noProof/>
        </w:rPr>
        <w:drawing>
          <wp:inline distT="0" distB="0" distL="0" distR="0" wp14:anchorId="7833F88A" wp14:editId="58BBBD7B">
            <wp:extent cx="5756910" cy="3226435"/>
            <wp:effectExtent l="0" t="0" r="8890" b="1206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BAEC1AF-4707-3345-ADF2-357729623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22EA98" w14:textId="75555F1B" w:rsidR="00104374" w:rsidRDefault="00104374" w:rsidP="00104374">
      <w:pPr>
        <w:jc w:val="center"/>
      </w:pPr>
      <w:r>
        <w:t>Rys.3 Wykres przedstawia rozrzut wartości współczynnika q(n).</w:t>
      </w:r>
    </w:p>
    <w:p w14:paraId="672E7DB3" w14:textId="6F5E409A" w:rsidR="00104374" w:rsidRDefault="00104374" w:rsidP="00104374"/>
    <w:p w14:paraId="412C3674" w14:textId="6FBF1D3A" w:rsidR="0033590A" w:rsidRDefault="007C6899" w:rsidP="00104374">
      <w:r>
        <w:t xml:space="preserve">Kolejnym testem było uruchomienie 40 iteracji problemu n=1000. </w:t>
      </w:r>
      <w:r w:rsidR="00A8766C">
        <w:t xml:space="preserve">Na rysunku 4 możemy </w:t>
      </w:r>
      <w:r w:rsidR="00833F28">
        <w:t xml:space="preserve">zauważyć, że rozrzut wartości q(n) w znaczącej większości przypadków wynosi około 5%. </w:t>
      </w:r>
      <w:r w:rsidR="0033590A">
        <w:t xml:space="preserve">Szczegółowe dane o </w:t>
      </w:r>
      <w:r w:rsidR="00403880">
        <w:t>tym uruchomieniu znajdują się w pliku: table_testing_40_1000.txt</w:t>
      </w:r>
      <w:r w:rsidR="00016E7B">
        <w:t>.</w:t>
      </w:r>
    </w:p>
    <w:p w14:paraId="0DE13DAC" w14:textId="2DBACB25" w:rsidR="00A8766C" w:rsidRDefault="0033590A" w:rsidP="00104374">
      <w:r>
        <w:t>N</w:t>
      </w:r>
      <w:r w:rsidR="00833F28">
        <w:t xml:space="preserve">a rysunkach 5-7 możemy </w:t>
      </w:r>
      <w:proofErr w:type="gramStart"/>
      <w:r w:rsidR="00833F28">
        <w:t>zobaczyć</w:t>
      </w:r>
      <w:proofErr w:type="gramEnd"/>
      <w:r w:rsidR="00833F28">
        <w:t xml:space="preserve"> jak wygląda udział poszczególnych operacji w całkowitym czasie rozwiązywania problemów</w:t>
      </w:r>
      <w:r>
        <w:t>. Dodawanie krawędzi zajmuje najwięcej czasu i rośnie kwadratowo. W ten sam sposób rośnie czas szukania ścieżki, który jest drugim najdłuższym zadaniem, a czas sortowania topologicznego – trzecie najdłuższe zadanie, w sposób |V| + |E|. Pozostałe operacje rosną liniowo, dlatego czas ich działania dla n &gt; 2000 staje się nieistotny, a nawet pomijalny.</w:t>
      </w:r>
    </w:p>
    <w:p w14:paraId="79AB807C" w14:textId="07F9BEF6" w:rsidR="00104374" w:rsidRDefault="00104374" w:rsidP="00104374">
      <w:r>
        <w:rPr>
          <w:noProof/>
        </w:rPr>
        <w:lastRenderedPageBreak/>
        <w:drawing>
          <wp:inline distT="0" distB="0" distL="0" distR="0" wp14:anchorId="0D0DBFD8" wp14:editId="19846A96">
            <wp:extent cx="5756910" cy="3157855"/>
            <wp:effectExtent l="0" t="0" r="8890" b="1714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8853C05-960B-DB48-A476-DDFBE5961C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1F8BE8" w14:textId="6B678528" w:rsidR="00104374" w:rsidRDefault="00104374" w:rsidP="00104374">
      <w:pPr>
        <w:jc w:val="center"/>
      </w:pPr>
      <w:r>
        <w:t>Rys.4 Wykres przedstawia rozrzut wartości współczynnika q(n) dla 40 iteracji n=1000.</w:t>
      </w:r>
    </w:p>
    <w:p w14:paraId="7D6C3714" w14:textId="3B89FBAB" w:rsidR="00104374" w:rsidRDefault="00104374" w:rsidP="00104374"/>
    <w:p w14:paraId="37889D46" w14:textId="398BA039" w:rsidR="00104374" w:rsidRDefault="00104374" w:rsidP="00104374">
      <w:r>
        <w:rPr>
          <w:noProof/>
        </w:rPr>
        <w:drawing>
          <wp:inline distT="0" distB="0" distL="0" distR="0" wp14:anchorId="38C13624" wp14:editId="1DAA0217">
            <wp:extent cx="5756910" cy="3016885"/>
            <wp:effectExtent l="0" t="0" r="8890" b="1841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C8FC807-3A34-F742-BD51-DBDBE14DFA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8E74E3" w14:textId="4C5E3337" w:rsidR="00104374" w:rsidRDefault="00104374" w:rsidP="00104374">
      <w:pPr>
        <w:jc w:val="center"/>
      </w:pPr>
      <w:r>
        <w:t>Rys.5 Wykres przedstawia udział czasowy wszystkich operacji w czasie trwania programu.</w:t>
      </w:r>
    </w:p>
    <w:p w14:paraId="54DF96F3" w14:textId="20AEDD8B" w:rsidR="00104374" w:rsidRDefault="00104374" w:rsidP="00104374"/>
    <w:p w14:paraId="6F75DB3C" w14:textId="77479F4A" w:rsidR="00104374" w:rsidRDefault="00104374" w:rsidP="00104374">
      <w:r>
        <w:rPr>
          <w:noProof/>
        </w:rPr>
        <w:lastRenderedPageBreak/>
        <w:drawing>
          <wp:inline distT="0" distB="0" distL="0" distR="0" wp14:anchorId="4E1EDCFA" wp14:editId="0823B6F6">
            <wp:extent cx="5756910" cy="3216910"/>
            <wp:effectExtent l="0" t="0" r="8890" b="889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B0533CCB-C3BC-FA46-8ACE-808CB1B464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491BAB" w14:textId="2ADA49BC" w:rsidR="00104374" w:rsidRDefault="00104374" w:rsidP="00104374">
      <w:pPr>
        <w:jc w:val="center"/>
      </w:pPr>
      <w:r>
        <w:t>Rys.6 Wykres przedstawia udział czasowy operacji w czasie trwania programu.</w:t>
      </w:r>
    </w:p>
    <w:p w14:paraId="134B6E5E" w14:textId="4FD5C10C" w:rsidR="00104374" w:rsidRDefault="00104374" w:rsidP="00104374"/>
    <w:p w14:paraId="565BCC57" w14:textId="618D7EAF" w:rsidR="00104374" w:rsidRDefault="00104374" w:rsidP="00104374">
      <w:r>
        <w:rPr>
          <w:noProof/>
        </w:rPr>
        <w:drawing>
          <wp:inline distT="0" distB="0" distL="0" distR="0" wp14:anchorId="0519D374" wp14:editId="6D5980EF">
            <wp:extent cx="5756910" cy="3509010"/>
            <wp:effectExtent l="0" t="0" r="8890" b="889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451954F8-A244-2B43-9979-E98D4D7D5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5A8CAA" w14:textId="0FF26574" w:rsidR="00104374" w:rsidRDefault="00104374" w:rsidP="00104374">
      <w:pPr>
        <w:jc w:val="center"/>
      </w:pPr>
      <w:r>
        <w:t>Rys.7 Wykres przedstawia udział czasowy operacji w czasie trwania programu.</w:t>
      </w:r>
    </w:p>
    <w:p w14:paraId="0C41DA51" w14:textId="77777777" w:rsidR="00104374" w:rsidRDefault="00104374" w:rsidP="00104374"/>
    <w:p w14:paraId="11B6E2C8" w14:textId="6E480458" w:rsidR="00104374" w:rsidRPr="00E476DC" w:rsidRDefault="00E476DC" w:rsidP="00E476DC">
      <w:pPr>
        <w:rPr>
          <w:b/>
          <w:bCs/>
          <w:sz w:val="28"/>
          <w:szCs w:val="28"/>
        </w:rPr>
      </w:pPr>
      <w:r w:rsidRPr="00E476DC">
        <w:rPr>
          <w:b/>
          <w:bCs/>
          <w:sz w:val="28"/>
          <w:szCs w:val="28"/>
        </w:rPr>
        <w:t>Wnioski</w:t>
      </w:r>
    </w:p>
    <w:p w14:paraId="5BDB9E7A" w14:textId="69546914" w:rsidR="00E476DC" w:rsidRDefault="00E476DC" w:rsidP="00E476DC">
      <w:r>
        <w:t xml:space="preserve">Obliczona przez nas złożoność obliczeniowa jest zgodna z zaobserwowaną po licznych testach. Zauważyliśmy, że największym problemem w naszym projekcie jest generowanie grafu. Uważamy, że znaczącym usprawnieniem byłoby pojedyncze wygenerowanie grafu i ewentualne późniejsze wprowadzanie poprawek i zmian wraz z upływem czasu. W diametralny sposób zmniejszyłoby to czas działania programu w kolejnych uruchomieniach, ponieważ zaobserwowaliśmy, że dla n&gt;2000 znaczną większość czasu działania programu </w:t>
      </w:r>
      <w:r>
        <w:lastRenderedPageBreak/>
        <w:t>zajmuje utworzenie grafu. Pozwoliłoby to na operowaniu w sensownym czasie na grafach o wielkości rzędu kilkuset tysięcy wierzchołków, ponieważ utworzenie grafu dla 10</w:t>
      </w:r>
      <w:r w:rsidR="00196D4D">
        <w:t xml:space="preserve"> </w:t>
      </w:r>
      <w:r>
        <w:t xml:space="preserve">000 lotów zajmuje około 45 sekund, zatem </w:t>
      </w:r>
      <w:r w:rsidR="00196D4D">
        <w:t>dla 100 000 lotów wygenerowanie grafu zajęłoby około 75 minut, a następnie wyszukanie najdłuższej ścieżki około 8 minut, co jest znaczącym usprawnieniem.</w:t>
      </w:r>
    </w:p>
    <w:p w14:paraId="7B1C407D" w14:textId="77777777" w:rsidR="00E67AEE" w:rsidRDefault="00E67AEE" w:rsidP="00E67AEE"/>
    <w:p w14:paraId="05E2F59F" w14:textId="1838FB49" w:rsidR="00E67AEE" w:rsidRPr="009504B5" w:rsidRDefault="00E67AEE" w:rsidP="00E67AEE">
      <w:pPr>
        <w:rPr>
          <w:b/>
          <w:bCs/>
          <w:sz w:val="28"/>
          <w:szCs w:val="28"/>
        </w:rPr>
      </w:pPr>
      <w:r w:rsidRPr="009504B5">
        <w:rPr>
          <w:b/>
          <w:bCs/>
          <w:sz w:val="28"/>
          <w:szCs w:val="28"/>
        </w:rPr>
        <w:t>Dane wynikowe</w:t>
      </w:r>
    </w:p>
    <w:p w14:paraId="6EF59220" w14:textId="77777777" w:rsidR="00E67AEE" w:rsidRDefault="00E67AEE" w:rsidP="00E67AEE">
      <w:r>
        <w:t>Dla trybu 1(-m 1) do pliku zapisywane są następujące dane:</w:t>
      </w:r>
    </w:p>
    <w:p w14:paraId="5DF3CCC2" w14:textId="77777777" w:rsidR="00E67AEE" w:rsidRDefault="00E67AEE" w:rsidP="00E67AEE">
      <w:r>
        <w:t>- łączny czas samolotu w powietrzu</w:t>
      </w:r>
    </w:p>
    <w:p w14:paraId="6D03277C" w14:textId="77777777" w:rsidR="00E67AEE" w:rsidRDefault="00E67AEE" w:rsidP="00E67AEE">
      <w:r>
        <w:t>- łączny czas wszystkich obliczeń dla danego problemu</w:t>
      </w:r>
    </w:p>
    <w:p w14:paraId="2D0EA74D" w14:textId="77777777" w:rsidR="00E67AEE" w:rsidRDefault="00E67AEE" w:rsidP="00E67AEE">
      <w:r>
        <w:t>- wyodrębnione czasy poszczególnych operacji: generacja danych, dodawanie wierzchołków, dodawanie krawędzi, sortowanie, szukanie ścieżki</w:t>
      </w:r>
    </w:p>
    <w:p w14:paraId="2634F424" w14:textId="77777777" w:rsidR="00E67AEE" w:rsidRDefault="00E67AEE" w:rsidP="00E67AEE">
      <w:r>
        <w:t>- kolejność oraz czasy wylotów i przylotów wybranych lotów</w:t>
      </w:r>
    </w:p>
    <w:p w14:paraId="5886C146" w14:textId="77777777" w:rsidR="00E67AEE" w:rsidRDefault="00E67AEE" w:rsidP="00E67AEE"/>
    <w:p w14:paraId="44B17D1C" w14:textId="77777777" w:rsidR="00E67AEE" w:rsidRDefault="00E67AEE" w:rsidP="00E67AEE">
      <w:r>
        <w:t>Dla trybu 2(-m 2) do pliku zapisywane są następujące dane:</w:t>
      </w:r>
    </w:p>
    <w:p w14:paraId="68197D7A" w14:textId="77777777" w:rsidR="00E67AEE" w:rsidRDefault="00E67AEE" w:rsidP="00E67AEE">
      <w:r>
        <w:t>- łączny czas samolotu w powietrzu</w:t>
      </w:r>
    </w:p>
    <w:p w14:paraId="34EF9726" w14:textId="77777777" w:rsidR="00E67AEE" w:rsidRDefault="00E67AEE" w:rsidP="00E67AEE">
      <w:r>
        <w:t>- łączny czas wszystkich obliczeń dla danego problemu</w:t>
      </w:r>
    </w:p>
    <w:p w14:paraId="668660DF" w14:textId="77777777" w:rsidR="00E67AEE" w:rsidRDefault="00E67AEE" w:rsidP="00E67AEE">
      <w:r>
        <w:t>- wyodrębnione czasy poszczególnych operacji: generacja danych, dodawanie wierzchołków, dodawanie krawędzi, sortowanie, szukanie ścieżki</w:t>
      </w:r>
    </w:p>
    <w:p w14:paraId="4C3F4392" w14:textId="77777777" w:rsidR="00E67AEE" w:rsidRDefault="00E67AEE" w:rsidP="00E67AEE">
      <w:r>
        <w:t>- kolejność oraz czasy wylotów i przylotów wybranych lotów</w:t>
      </w:r>
    </w:p>
    <w:p w14:paraId="32101BD8" w14:textId="77777777" w:rsidR="00E67AEE" w:rsidRDefault="00E67AEE" w:rsidP="00E67AEE">
      <w:r>
        <w:t>Dodatkowo do pliku generated_data.txt zapisywane są wygenerowane loty.</w:t>
      </w:r>
    </w:p>
    <w:p w14:paraId="2F090536" w14:textId="77777777" w:rsidR="00E67AEE" w:rsidRDefault="00E67AEE" w:rsidP="00E67AEE"/>
    <w:p w14:paraId="0819B6FF" w14:textId="77777777" w:rsidR="00E67AEE" w:rsidRDefault="00E67AEE" w:rsidP="00E67AEE">
      <w:r>
        <w:t>Dla trybu 3(-m 3) do pliku zapisywane są następujące dane:</w:t>
      </w:r>
    </w:p>
    <w:p w14:paraId="5D8E07F6" w14:textId="77777777" w:rsidR="00E67AEE" w:rsidRDefault="00E67AEE" w:rsidP="00E67AEE">
      <w:r>
        <w:t>- tabela do pliku table.txt posiadająca wszystkie informacje o iteracjach i instancjach problemów(wszystkie informacje z trybu 1)</w:t>
      </w:r>
    </w:p>
    <w:p w14:paraId="2CD45278" w14:textId="548DBE30" w:rsidR="00E67AEE" w:rsidRDefault="00E67AEE" w:rsidP="00E67AEE">
      <w:r>
        <w:t xml:space="preserve">- porównanie z założoną </w:t>
      </w:r>
      <w:r w:rsidR="009504B5">
        <w:t>z</w:t>
      </w:r>
      <w:r>
        <w:t>łożonością obliczeniową</w:t>
      </w:r>
    </w:p>
    <w:p w14:paraId="686C80DC" w14:textId="77777777" w:rsidR="00E67AEE" w:rsidRDefault="00E67AEE" w:rsidP="00E67AEE"/>
    <w:p w14:paraId="25986BC3" w14:textId="3F4D6C1A" w:rsidR="00E67AEE" w:rsidRPr="009504B5" w:rsidRDefault="00E67AEE" w:rsidP="00E67AEE">
      <w:pPr>
        <w:rPr>
          <w:b/>
          <w:bCs/>
          <w:sz w:val="28"/>
          <w:szCs w:val="28"/>
        </w:rPr>
      </w:pPr>
      <w:r w:rsidRPr="009504B5">
        <w:rPr>
          <w:b/>
          <w:bCs/>
          <w:sz w:val="28"/>
          <w:szCs w:val="28"/>
        </w:rPr>
        <w:t>Sposoby uruchomienia programu</w:t>
      </w:r>
    </w:p>
    <w:p w14:paraId="17B83E0B" w14:textId="000EB725" w:rsidR="00E67AEE" w:rsidRDefault="00E67AEE" w:rsidP="00E67AEE">
      <w:r>
        <w:t xml:space="preserve">0. Do poprawnego działania program wymaga ściągnięcia biblioteki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1230E2C6" w14:textId="6D1A2B5C" w:rsidR="00E67AEE" w:rsidRPr="009504B5" w:rsidRDefault="00E67AEE" w:rsidP="00E67AEE">
      <w:pPr>
        <w:rPr>
          <w:i/>
          <w:iCs/>
        </w:rPr>
      </w:pPr>
      <w:r>
        <w:t xml:space="preserve">     </w:t>
      </w:r>
      <w:r w:rsidRPr="009504B5">
        <w:rPr>
          <w:i/>
          <w:iCs/>
        </w:rPr>
        <w:t xml:space="preserve">pip </w:t>
      </w:r>
      <w:proofErr w:type="spellStart"/>
      <w:r w:rsidRPr="009504B5">
        <w:rPr>
          <w:i/>
          <w:iCs/>
        </w:rPr>
        <w:t>install</w:t>
      </w:r>
      <w:proofErr w:type="spellEnd"/>
      <w:r w:rsidRPr="009504B5">
        <w:rPr>
          <w:i/>
          <w:iCs/>
        </w:rPr>
        <w:t xml:space="preserve"> </w:t>
      </w:r>
      <w:proofErr w:type="spellStart"/>
      <w:r w:rsidRPr="009504B5">
        <w:rPr>
          <w:i/>
          <w:iCs/>
        </w:rPr>
        <w:t>beautifultable</w:t>
      </w:r>
      <w:proofErr w:type="spellEnd"/>
    </w:p>
    <w:p w14:paraId="1FFE4FAD" w14:textId="77777777" w:rsidR="009504B5" w:rsidRDefault="009504B5" w:rsidP="00E67AEE"/>
    <w:p w14:paraId="3F918B11" w14:textId="77777777" w:rsidR="00E67AEE" w:rsidRDefault="00E67AEE" w:rsidP="00E67AEE">
      <w:r>
        <w:t xml:space="preserve">1. Pobranie danych wejściowych z pliku i wypisanie rozwiązania do pliku: </w:t>
      </w:r>
    </w:p>
    <w:p w14:paraId="4B6C5397" w14:textId="7C7CC8DE" w:rsidR="00E67AEE" w:rsidRPr="009504B5" w:rsidRDefault="00E67AEE" w:rsidP="00E67AEE">
      <w:pPr>
        <w:rPr>
          <w:i/>
          <w:iCs/>
          <w:lang w:val="en-US"/>
        </w:rPr>
      </w:pPr>
      <w:r w:rsidRPr="000D6C05">
        <w:t xml:space="preserve">     </w:t>
      </w:r>
      <w:r w:rsidRPr="009504B5">
        <w:rPr>
          <w:i/>
          <w:iCs/>
          <w:lang w:val="en-US"/>
        </w:rPr>
        <w:t>python main.py –m 1 -in data.txt -out result.txt</w:t>
      </w:r>
    </w:p>
    <w:p w14:paraId="5A32E222" w14:textId="77777777" w:rsidR="009504B5" w:rsidRPr="00E67AEE" w:rsidRDefault="009504B5" w:rsidP="00E67AEE">
      <w:pPr>
        <w:rPr>
          <w:lang w:val="en-US"/>
        </w:rPr>
      </w:pPr>
    </w:p>
    <w:p w14:paraId="58E5820F" w14:textId="77777777" w:rsidR="00E67AEE" w:rsidRDefault="00E67AEE" w:rsidP="00E67AEE">
      <w:r>
        <w:t xml:space="preserve">2. Wygenerowanie instancji problemu o rozmiarze n i wypisanie rozwiązanie do pliku: </w:t>
      </w:r>
    </w:p>
    <w:p w14:paraId="6BC42988" w14:textId="52641111" w:rsidR="00E67AEE" w:rsidRPr="009504B5" w:rsidRDefault="00E67AEE" w:rsidP="00E67AEE">
      <w:pPr>
        <w:rPr>
          <w:i/>
          <w:iCs/>
          <w:lang w:val="en-US"/>
        </w:rPr>
      </w:pPr>
      <w:r w:rsidRPr="000D6C05">
        <w:t xml:space="preserve">     </w:t>
      </w:r>
      <w:r w:rsidRPr="009504B5">
        <w:rPr>
          <w:i/>
          <w:iCs/>
          <w:lang w:val="en-US"/>
        </w:rPr>
        <w:t>python main.py -m 2 -n 1000 -out result.txt</w:t>
      </w:r>
    </w:p>
    <w:p w14:paraId="63EFAAEA" w14:textId="77777777" w:rsidR="009504B5" w:rsidRPr="00E67AEE" w:rsidRDefault="009504B5" w:rsidP="00E67AEE">
      <w:pPr>
        <w:rPr>
          <w:lang w:val="en-US"/>
        </w:rPr>
      </w:pPr>
    </w:p>
    <w:p w14:paraId="6D89C7BB" w14:textId="77777777" w:rsidR="00E67AEE" w:rsidRDefault="00E67AEE" w:rsidP="00E67AEE">
      <w:r>
        <w:t>3. Przeprowadzenie całego procesu testowania z pomiarem czasu dla rosnącego o s(</w:t>
      </w:r>
      <w:proofErr w:type="spellStart"/>
      <w:r>
        <w:t>tep</w:t>
      </w:r>
      <w:proofErr w:type="spellEnd"/>
      <w:r>
        <w:t xml:space="preserve">) n i porównaniem ze złożonością teoretyczną: </w:t>
      </w:r>
    </w:p>
    <w:p w14:paraId="40F5A90C" w14:textId="4F94BEDD" w:rsidR="00E67AEE" w:rsidRPr="009504B5" w:rsidRDefault="00E67AEE" w:rsidP="00E67AEE">
      <w:pPr>
        <w:rPr>
          <w:i/>
          <w:iCs/>
          <w:lang w:val="en-US"/>
        </w:rPr>
      </w:pPr>
      <w:r w:rsidRPr="00541099">
        <w:t xml:space="preserve">     </w:t>
      </w:r>
      <w:r w:rsidRPr="009504B5">
        <w:rPr>
          <w:i/>
          <w:iCs/>
          <w:lang w:val="en-US"/>
        </w:rPr>
        <w:t>python main.py -m 3 -n 1000 -s 500 -k 10 -r 5</w:t>
      </w:r>
    </w:p>
    <w:p w14:paraId="11301B06" w14:textId="3F2404D1" w:rsidR="00E67AEE" w:rsidRDefault="00E67AEE" w:rsidP="00E67AEE">
      <w:r>
        <w:t xml:space="preserve">Pomiar czasu dla k problemów o wielkościach n, </w:t>
      </w:r>
      <w:proofErr w:type="spellStart"/>
      <w:r>
        <w:t>n+step</w:t>
      </w:r>
      <w:proofErr w:type="spellEnd"/>
      <w:r>
        <w:t>, n+2*step itd. Dla każdej wielkości losowanych</w:t>
      </w:r>
      <w:r w:rsidR="00F77634">
        <w:t xml:space="preserve"> jest</w:t>
      </w:r>
      <w:r>
        <w:t xml:space="preserve"> r instancji problemu.</w:t>
      </w:r>
    </w:p>
    <w:p w14:paraId="633DBC0C" w14:textId="77777777" w:rsidR="009504B5" w:rsidRDefault="009504B5" w:rsidP="00E67AEE"/>
    <w:p w14:paraId="7D8961D5" w14:textId="77777777" w:rsidR="00E67AEE" w:rsidRDefault="00E67AEE" w:rsidP="00E67AEE">
      <w:r>
        <w:t>4. Uzyskanie prostej pomocy co do flag:</w:t>
      </w:r>
    </w:p>
    <w:p w14:paraId="034C1CCF" w14:textId="77777777" w:rsidR="00E67AEE" w:rsidRPr="009504B5" w:rsidRDefault="00E67AEE" w:rsidP="00E67AEE">
      <w:pPr>
        <w:rPr>
          <w:i/>
          <w:iCs/>
        </w:rPr>
      </w:pPr>
      <w:r>
        <w:t xml:space="preserve">    </w:t>
      </w:r>
      <w:proofErr w:type="spellStart"/>
      <w:r w:rsidRPr="009504B5">
        <w:rPr>
          <w:i/>
          <w:iCs/>
        </w:rPr>
        <w:t>python</w:t>
      </w:r>
      <w:proofErr w:type="spellEnd"/>
      <w:r w:rsidRPr="009504B5">
        <w:rPr>
          <w:i/>
          <w:iCs/>
        </w:rPr>
        <w:t xml:space="preserve"> main.py -h</w:t>
      </w:r>
    </w:p>
    <w:p w14:paraId="593472A7" w14:textId="77777777" w:rsidR="009504B5" w:rsidRDefault="009504B5" w:rsidP="00E67AEE"/>
    <w:p w14:paraId="6602343A" w14:textId="7D301130" w:rsidR="00E67AEE" w:rsidRDefault="009504B5" w:rsidP="00E67AEE">
      <w:r>
        <w:t xml:space="preserve">Uwaga - </w:t>
      </w:r>
      <w:r w:rsidR="00E67AEE">
        <w:t>Kolejność wpisania flag jest istotna.</w:t>
      </w:r>
    </w:p>
    <w:sectPr w:rsidR="00E67AEE" w:rsidSect="00C24A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F7"/>
    <w:rsid w:val="00016E7B"/>
    <w:rsid w:val="000D3BF2"/>
    <w:rsid w:val="000D6C05"/>
    <w:rsid w:val="00104374"/>
    <w:rsid w:val="00141FA0"/>
    <w:rsid w:val="00163007"/>
    <w:rsid w:val="00196D4D"/>
    <w:rsid w:val="0033590A"/>
    <w:rsid w:val="00403880"/>
    <w:rsid w:val="00541099"/>
    <w:rsid w:val="006019E7"/>
    <w:rsid w:val="0063107E"/>
    <w:rsid w:val="006707CA"/>
    <w:rsid w:val="00703F28"/>
    <w:rsid w:val="0075316A"/>
    <w:rsid w:val="007A5764"/>
    <w:rsid w:val="007C6899"/>
    <w:rsid w:val="00833F28"/>
    <w:rsid w:val="00871A74"/>
    <w:rsid w:val="00931D9D"/>
    <w:rsid w:val="009504B5"/>
    <w:rsid w:val="009E5945"/>
    <w:rsid w:val="00A8766C"/>
    <w:rsid w:val="00AC6C47"/>
    <w:rsid w:val="00C24A4B"/>
    <w:rsid w:val="00C30CED"/>
    <w:rsid w:val="00C652BD"/>
    <w:rsid w:val="00C75A25"/>
    <w:rsid w:val="00E476DC"/>
    <w:rsid w:val="00E67AEE"/>
    <w:rsid w:val="00EC5702"/>
    <w:rsid w:val="00F35EF7"/>
    <w:rsid w:val="00F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F79CD"/>
  <w15:chartTrackingRefBased/>
  <w15:docId w15:val="{6A824EE8-6665-B64D-8D15-6B8E7082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Total</a:t>
            </a:r>
            <a:r>
              <a:rPr lang="pl-PL" baseline="0"/>
              <a:t> calculation time 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4.5204253314489538E-2"/>
          <c:y val="5.6198523430185263E-2"/>
          <c:w val="0.94028187766025406"/>
          <c:h val="0.85906709029792316"/>
        </c:manualLayout>
      </c:layout>
      <c:lineChart>
        <c:grouping val="standard"/>
        <c:varyColors val="0"/>
        <c:ser>
          <c:idx val="1"/>
          <c:order val="0"/>
          <c:tx>
            <c:strRef>
              <c:f>Arkusz1!$C$1</c:f>
              <c:strCache>
                <c:ptCount val="1"/>
                <c:pt idx="0">
                  <c:v>total calculation time 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9.8783248700000006E-2</c:v>
                </c:pt>
                <c:pt idx="1">
                  <c:v>0.41318896900000002</c:v>
                </c:pt>
                <c:pt idx="2">
                  <c:v>0.9810705555</c:v>
                </c:pt>
                <c:pt idx="3">
                  <c:v>1.7514456596000001</c:v>
                </c:pt>
                <c:pt idx="4">
                  <c:v>2.7283971574999999</c:v>
                </c:pt>
                <c:pt idx="5">
                  <c:v>4.0704092030999997</c:v>
                </c:pt>
                <c:pt idx="6">
                  <c:v>5.4869491221000004</c:v>
                </c:pt>
                <c:pt idx="7">
                  <c:v>7.2988564086999999</c:v>
                </c:pt>
                <c:pt idx="8">
                  <c:v>9.2527454805999998</c:v>
                </c:pt>
                <c:pt idx="9">
                  <c:v>10.790620435599999</c:v>
                </c:pt>
                <c:pt idx="10">
                  <c:v>13.317512707000001</c:v>
                </c:pt>
                <c:pt idx="11">
                  <c:v>16.138992416600001</c:v>
                </c:pt>
                <c:pt idx="12">
                  <c:v>19.040352889400001</c:v>
                </c:pt>
                <c:pt idx="13">
                  <c:v>22.740949774099999</c:v>
                </c:pt>
                <c:pt idx="14">
                  <c:v>27.317196703400001</c:v>
                </c:pt>
                <c:pt idx="15">
                  <c:v>30.9715353263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1-CB48-89CF-073F874B540A}"/>
            </c:ext>
          </c:extLst>
        </c:ser>
        <c:ser>
          <c:idx val="0"/>
          <c:order val="1"/>
          <c:tx>
            <c:strRef>
              <c:f>Arkusz1!$C$20</c:f>
              <c:strCache>
                <c:ptCount val="1"/>
                <c:pt idx="0">
                  <c:v>total calculation 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Arkusz1!$C$21:$C$36</c:f>
              <c:numCache>
                <c:formatCode>General</c:formatCode>
                <c:ptCount val="16"/>
                <c:pt idx="0">
                  <c:v>0.15677042229999999</c:v>
                </c:pt>
                <c:pt idx="1">
                  <c:v>0.65944520340000001</c:v>
                </c:pt>
                <c:pt idx="2">
                  <c:v>1.5185689548000001</c:v>
                </c:pt>
                <c:pt idx="3">
                  <c:v>2.6672351695000001</c:v>
                </c:pt>
                <c:pt idx="4">
                  <c:v>4.1775818199000003</c:v>
                </c:pt>
                <c:pt idx="5">
                  <c:v>6.1198057029999999</c:v>
                </c:pt>
                <c:pt idx="6">
                  <c:v>8.4783175924999998</c:v>
                </c:pt>
                <c:pt idx="7">
                  <c:v>11.0547637183</c:v>
                </c:pt>
                <c:pt idx="8">
                  <c:v>14.039116973900001</c:v>
                </c:pt>
                <c:pt idx="9">
                  <c:v>17.629638020800002</c:v>
                </c:pt>
                <c:pt idx="10">
                  <c:v>21.794971834399998</c:v>
                </c:pt>
                <c:pt idx="11">
                  <c:v>26.2399441962</c:v>
                </c:pt>
                <c:pt idx="12">
                  <c:v>31.441776591</c:v>
                </c:pt>
                <c:pt idx="13">
                  <c:v>36.6309948695</c:v>
                </c:pt>
                <c:pt idx="14">
                  <c:v>42.6506542678</c:v>
                </c:pt>
                <c:pt idx="15">
                  <c:v>50.237286818500003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1-CB48-89CF-073F874B540A}"/>
            </c:ext>
          </c:extLst>
        </c:ser>
        <c:ser>
          <c:idx val="2"/>
          <c:order val="2"/>
          <c:tx>
            <c:strRef>
              <c:f>Arkusz1!$C$39</c:f>
              <c:strCache>
                <c:ptCount val="1"/>
                <c:pt idx="0">
                  <c:v>total calculation time 30,000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Arkusz1!$C$40:$C$55</c:f>
              <c:numCache>
                <c:formatCode>General</c:formatCode>
                <c:ptCount val="16"/>
                <c:pt idx="0">
                  <c:v>4.0857766599999998E-2</c:v>
                </c:pt>
                <c:pt idx="1">
                  <c:v>0.1551446202</c:v>
                </c:pt>
                <c:pt idx="2">
                  <c:v>0.35713175450000001</c:v>
                </c:pt>
                <c:pt idx="3">
                  <c:v>0.64088791339999995</c:v>
                </c:pt>
                <c:pt idx="4">
                  <c:v>1.0287086515999999</c:v>
                </c:pt>
                <c:pt idx="5">
                  <c:v>1.4649201041</c:v>
                </c:pt>
                <c:pt idx="6">
                  <c:v>1.9956865385</c:v>
                </c:pt>
                <c:pt idx="7">
                  <c:v>2.5665814305999999</c:v>
                </c:pt>
                <c:pt idx="8">
                  <c:v>3.2253550615000002</c:v>
                </c:pt>
                <c:pt idx="9">
                  <c:v>3.8748819776999999</c:v>
                </c:pt>
                <c:pt idx="10">
                  <c:v>4.7139020811999996</c:v>
                </c:pt>
                <c:pt idx="11">
                  <c:v>5.7502383492</c:v>
                </c:pt>
                <c:pt idx="12">
                  <c:v>6.6581475092</c:v>
                </c:pt>
                <c:pt idx="13">
                  <c:v>7.4845002362999997</c:v>
                </c:pt>
                <c:pt idx="14">
                  <c:v>8.4730092299000006</c:v>
                </c:pt>
                <c:pt idx="15">
                  <c:v>9.5730844175000005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31-CB48-89CF-073F874B5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2004351"/>
        <c:axId val="35148288"/>
      </c:lineChart>
      <c:catAx>
        <c:axId val="214200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48288"/>
        <c:crosses val="autoZero"/>
        <c:auto val="1"/>
        <c:lblAlgn val="ctr"/>
        <c:lblOffset val="100"/>
        <c:noMultiLvlLbl val="0"/>
      </c:catAx>
      <c:valAx>
        <c:axId val="3514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[s]</a:t>
                </a:r>
              </a:p>
            </c:rich>
          </c:tx>
          <c:layout>
            <c:manualLayout>
              <c:xMode val="edge"/>
              <c:yMode val="edge"/>
              <c:x val="1.9455252918287938E-3"/>
              <c:y val="1.670672744854261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2004351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5.6252285191956124E-2"/>
          <c:y val="0.13153456998313659"/>
          <c:w val="0.92363802559414987"/>
          <c:h val="0.71311893348913169"/>
        </c:manualLayout>
      </c:layout>
      <c:lineChart>
        <c:grouping val="standard"/>
        <c:varyColors val="0"/>
        <c:ser>
          <c:idx val="1"/>
          <c:order val="0"/>
          <c:tx>
            <c:v>q(n) for rand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0.86476421140000004</c:v>
                </c:pt>
                <c:pt idx="1">
                  <c:v>0.90428042559999999</c:v>
                </c:pt>
                <c:pt idx="2">
                  <c:v>0.95427189889999997</c:v>
                </c:pt>
                <c:pt idx="3">
                  <c:v>0.95827705090000004</c:v>
                </c:pt>
                <c:pt idx="4">
                  <c:v>0.95539284079999998</c:v>
                </c:pt>
                <c:pt idx="5">
                  <c:v>0.98980575289999995</c:v>
                </c:pt>
                <c:pt idx="6">
                  <c:v>0.98027799999999998</c:v>
                </c:pt>
                <c:pt idx="7">
                  <c:v>0.99836477310000005</c:v>
                </c:pt>
                <c:pt idx="8">
                  <c:v>1</c:v>
                </c:pt>
                <c:pt idx="9">
                  <c:v>0.94462801029999999</c:v>
                </c:pt>
                <c:pt idx="10">
                  <c:v>0.96350096149999997</c:v>
                </c:pt>
                <c:pt idx="11">
                  <c:v>0.98113400539999995</c:v>
                </c:pt>
                <c:pt idx="12">
                  <c:v>0.98628559800000004</c:v>
                </c:pt>
                <c:pt idx="13">
                  <c:v>1.0157034568000001</c:v>
                </c:pt>
                <c:pt idx="14">
                  <c:v>1.0628403033</c:v>
                </c:pt>
                <c:pt idx="15">
                  <c:v>1.0591004983000001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51-3B48-B215-7E1AE6843895}"/>
            </c:ext>
          </c:extLst>
        </c:ser>
        <c:ser>
          <c:idx val="0"/>
          <c:order val="1"/>
          <c:tx>
            <c:v>q(n) for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Arkusz1!$D$21:$D$36</c:f>
              <c:numCache>
                <c:formatCode>General</c:formatCode>
                <c:ptCount val="16"/>
                <c:pt idx="0">
                  <c:v>0.90450163139999995</c:v>
                </c:pt>
                <c:pt idx="1">
                  <c:v>0.9511827128</c:v>
                </c:pt>
                <c:pt idx="2">
                  <c:v>0.97350286480000003</c:v>
                </c:pt>
                <c:pt idx="3">
                  <c:v>0.96180394189999996</c:v>
                </c:pt>
                <c:pt idx="4">
                  <c:v>0.96411797990000003</c:v>
                </c:pt>
                <c:pt idx="5">
                  <c:v>0.98079977949999997</c:v>
                </c:pt>
                <c:pt idx="6">
                  <c:v>0.99829484199999996</c:v>
                </c:pt>
                <c:pt idx="7">
                  <c:v>0.99658585060000004</c:v>
                </c:pt>
                <c:pt idx="8">
                  <c:v>1</c:v>
                </c:pt>
                <c:pt idx="9">
                  <c:v>1.0171584739999999</c:v>
                </c:pt>
                <c:pt idx="10">
                  <c:v>1.0392407509999999</c:v>
                </c:pt>
                <c:pt idx="11">
                  <c:v>1.0513459384999999</c:v>
                </c:pt>
                <c:pt idx="12">
                  <c:v>1.0734099068</c:v>
                </c:pt>
                <c:pt idx="13">
                  <c:v>1.0782956888999999</c:v>
                </c:pt>
                <c:pt idx="14">
                  <c:v>1.0936753049000001</c:v>
                </c:pt>
                <c:pt idx="15">
                  <c:v>1.1322216034999999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51-3B48-B215-7E1AE6843895}"/>
            </c:ext>
          </c:extLst>
        </c:ser>
        <c:ser>
          <c:idx val="2"/>
          <c:order val="2"/>
          <c:tx>
            <c:v>q(n) for 30.000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Arkusz1!$D$40:$D$55</c:f>
              <c:numCache>
                <c:formatCode>General</c:formatCode>
                <c:ptCount val="16"/>
                <c:pt idx="0">
                  <c:v>1.0260821</c:v>
                </c:pt>
                <c:pt idx="1">
                  <c:v>0.97405665399999997</c:v>
                </c:pt>
                <c:pt idx="2">
                  <c:v>0.99653704139999999</c:v>
                </c:pt>
                <c:pt idx="3">
                  <c:v>1.0059342304000001</c:v>
                </c:pt>
                <c:pt idx="4">
                  <c:v>1.0333795714</c:v>
                </c:pt>
                <c:pt idx="5">
                  <c:v>1.0219247714999999</c:v>
                </c:pt>
                <c:pt idx="6">
                  <c:v>1.0228306559</c:v>
                </c:pt>
                <c:pt idx="7">
                  <c:v>1.0071231108000001</c:v>
                </c:pt>
                <c:pt idx="8">
                  <c:v>1</c:v>
                </c:pt>
                <c:pt idx="9">
                  <c:v>0.9731190341</c:v>
                </c:pt>
                <c:pt idx="10">
                  <c:v>0.97836898059999999</c:v>
                </c:pt>
                <c:pt idx="11">
                  <c:v>1.0028381402</c:v>
                </c:pt>
                <c:pt idx="12">
                  <c:v>0.98940521739999998</c:v>
                </c:pt>
                <c:pt idx="13">
                  <c:v>0.95899031960000003</c:v>
                </c:pt>
                <c:pt idx="14">
                  <c:v>0.94572016560000005</c:v>
                </c:pt>
                <c:pt idx="15">
                  <c:v>0.93911637130000003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51-3B48-B215-7E1AE6843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60208"/>
        <c:axId val="68327616"/>
      </c:lineChart>
      <c:catAx>
        <c:axId val="9006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327616"/>
        <c:crosses val="autoZero"/>
        <c:auto val="1"/>
        <c:lblAlgn val="ctr"/>
        <c:lblOffset val="100"/>
        <c:noMultiLvlLbl val="0"/>
      </c:catAx>
      <c:valAx>
        <c:axId val="68327616"/>
        <c:scaling>
          <c:orientation val="minMax"/>
          <c:max val="1.2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6020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Rozrzut q(n) dla 40 iteracji i n = 1000</a:t>
            </a:r>
          </a:p>
        </c:rich>
      </c:tx>
      <c:layout>
        <c:manualLayout>
          <c:xMode val="edge"/>
          <c:yMode val="edge"/>
          <c:x val="0.25029364711277402"/>
          <c:y val="2.1613721972668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3.1072910491997629E-2"/>
          <c:y val="0.12319884027327371"/>
          <c:w val="0.95588618850029639"/>
          <c:h val="0.8266786841839680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Arkusz1!$D$61</c:f>
              <c:strCache>
                <c:ptCount val="1"/>
                <c:pt idx="0">
                  <c:v>q(n)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Arkusz1!$D$62:$D$101</c:f>
              <c:numCache>
                <c:formatCode>General</c:formatCode>
                <c:ptCount val="40"/>
                <c:pt idx="0">
                  <c:v>1.0573264379</c:v>
                </c:pt>
                <c:pt idx="1">
                  <c:v>1.1455097522</c:v>
                </c:pt>
                <c:pt idx="2">
                  <c:v>1.0128036385000001</c:v>
                </c:pt>
                <c:pt idx="3">
                  <c:v>0.96692877209999994</c:v>
                </c:pt>
                <c:pt idx="4">
                  <c:v>0.95620755660000001</c:v>
                </c:pt>
                <c:pt idx="5">
                  <c:v>0.97618286190000003</c:v>
                </c:pt>
                <c:pt idx="6">
                  <c:v>0.93772677910000002</c:v>
                </c:pt>
                <c:pt idx="7">
                  <c:v>0.96143400410000002</c:v>
                </c:pt>
                <c:pt idx="8">
                  <c:v>0.9369536826</c:v>
                </c:pt>
                <c:pt idx="9">
                  <c:v>0.9519225268</c:v>
                </c:pt>
                <c:pt idx="10">
                  <c:v>0.96719836839999995</c:v>
                </c:pt>
                <c:pt idx="11">
                  <c:v>0.98374526299999998</c:v>
                </c:pt>
                <c:pt idx="12">
                  <c:v>1.0024982087000001</c:v>
                </c:pt>
                <c:pt idx="13">
                  <c:v>1.0074576875000001</c:v>
                </c:pt>
                <c:pt idx="14">
                  <c:v>0.99511975750000004</c:v>
                </c:pt>
                <c:pt idx="15">
                  <c:v>1.0032725810000001</c:v>
                </c:pt>
                <c:pt idx="16">
                  <c:v>0.9909421262</c:v>
                </c:pt>
                <c:pt idx="17">
                  <c:v>0.96375832350000001</c:v>
                </c:pt>
                <c:pt idx="18">
                  <c:v>0.9933448346</c:v>
                </c:pt>
                <c:pt idx="19">
                  <c:v>0.9631224907</c:v>
                </c:pt>
                <c:pt idx="20">
                  <c:v>1.0219044715000001</c:v>
                </c:pt>
                <c:pt idx="21">
                  <c:v>0.99308028079999999</c:v>
                </c:pt>
                <c:pt idx="22">
                  <c:v>0.99590664490000003</c:v>
                </c:pt>
                <c:pt idx="23">
                  <c:v>1.0149457749999999</c:v>
                </c:pt>
                <c:pt idx="24">
                  <c:v>1.0102400234</c:v>
                </c:pt>
                <c:pt idx="25">
                  <c:v>1.0223051194999999</c:v>
                </c:pt>
                <c:pt idx="26">
                  <c:v>1.0132720690999999</c:v>
                </c:pt>
                <c:pt idx="27">
                  <c:v>0.99507099060000004</c:v>
                </c:pt>
                <c:pt idx="28">
                  <c:v>1.0077374776000001</c:v>
                </c:pt>
                <c:pt idx="29">
                  <c:v>1.0436921158000001</c:v>
                </c:pt>
                <c:pt idx="30">
                  <c:v>0.99188865469999998</c:v>
                </c:pt>
                <c:pt idx="31">
                  <c:v>0.98453426919999998</c:v>
                </c:pt>
                <c:pt idx="32">
                  <c:v>0.98399213510000005</c:v>
                </c:pt>
                <c:pt idx="33">
                  <c:v>1.0352904557</c:v>
                </c:pt>
                <c:pt idx="34">
                  <c:v>1.0222205159</c:v>
                </c:pt>
                <c:pt idx="35">
                  <c:v>1.0112755600000001</c:v>
                </c:pt>
                <c:pt idx="36">
                  <c:v>1.0208171049999999</c:v>
                </c:pt>
                <c:pt idx="37">
                  <c:v>0.99851154419999999</c:v>
                </c:pt>
                <c:pt idx="38">
                  <c:v>1.0245598641</c:v>
                </c:pt>
                <c:pt idx="39">
                  <c:v>1.0352992750000001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82-2345-B32B-E42963254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79584"/>
        <c:axId val="89981232"/>
      </c:barChart>
      <c:catAx>
        <c:axId val="8997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981232"/>
        <c:crosses val="autoZero"/>
        <c:auto val="1"/>
        <c:lblAlgn val="ctr"/>
        <c:lblOffset val="100"/>
        <c:noMultiLvlLbl val="0"/>
      </c:catAx>
      <c:valAx>
        <c:axId val="89981232"/>
        <c:scaling>
          <c:orientation val="minMax"/>
          <c:max val="1.2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97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udział</a:t>
            </a:r>
            <a:r>
              <a:rPr lang="pl-PL" baseline="0"/>
              <a:t> czasowy poszczególnych operacji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Arkusz1!$B$116</c:f>
              <c:strCache>
                <c:ptCount val="1"/>
                <c:pt idx="0">
                  <c:v>Czas generowania lotów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Arkusz1!$B$117:$B$132</c:f>
              <c:numCache>
                <c:formatCode>General</c:formatCode>
                <c:ptCount val="16"/>
                <c:pt idx="0">
                  <c:v>9.5744730000000004E-4</c:v>
                </c:pt>
                <c:pt idx="1">
                  <c:v>1.8388783000000001E-3</c:v>
                </c:pt>
                <c:pt idx="2">
                  <c:v>2.8359898E-3</c:v>
                </c:pt>
                <c:pt idx="3">
                  <c:v>3.7262884E-3</c:v>
                </c:pt>
                <c:pt idx="4">
                  <c:v>4.6441225000000003E-3</c:v>
                </c:pt>
                <c:pt idx="5">
                  <c:v>5.6499949999999997E-3</c:v>
                </c:pt>
                <c:pt idx="6">
                  <c:v>6.5437645999999999E-3</c:v>
                </c:pt>
                <c:pt idx="7">
                  <c:v>7.6206824000000003E-3</c:v>
                </c:pt>
                <c:pt idx="8">
                  <c:v>8.4507764000000003E-3</c:v>
                </c:pt>
                <c:pt idx="9">
                  <c:v>9.3322748999999997E-3</c:v>
                </c:pt>
                <c:pt idx="10">
                  <c:v>9.9841293999999997E-3</c:v>
                </c:pt>
                <c:pt idx="11">
                  <c:v>1.11215533E-2</c:v>
                </c:pt>
                <c:pt idx="12">
                  <c:v>1.20501966E-2</c:v>
                </c:pt>
                <c:pt idx="13">
                  <c:v>1.29000755E-2</c:v>
                </c:pt>
                <c:pt idx="14">
                  <c:v>1.3957649500000001E-2</c:v>
                </c:pt>
                <c:pt idx="15">
                  <c:v>1.5038233E-2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2C-F34D-8EEC-64F41EA52D82}"/>
            </c:ext>
          </c:extLst>
        </c:ser>
        <c:ser>
          <c:idx val="1"/>
          <c:order val="1"/>
          <c:tx>
            <c:strRef>
              <c:f>Arkusz1!$C$116</c:f>
              <c:strCache>
                <c:ptCount val="1"/>
                <c:pt idx="0">
                  <c:v>Czas dodawania wierzchołków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Arkusz1!$C$117:$C$132</c:f>
              <c:numCache>
                <c:formatCode>General</c:formatCode>
                <c:ptCount val="16"/>
                <c:pt idx="0">
                  <c:v>7.0612249999999995E-4</c:v>
                </c:pt>
                <c:pt idx="1">
                  <c:v>1.1735131E-3</c:v>
                </c:pt>
                <c:pt idx="2">
                  <c:v>1.82241E-3</c:v>
                </c:pt>
                <c:pt idx="3">
                  <c:v>2.9963345E-3</c:v>
                </c:pt>
                <c:pt idx="4">
                  <c:v>3.5378662999999999E-3</c:v>
                </c:pt>
                <c:pt idx="5">
                  <c:v>4.2584967000000003E-3</c:v>
                </c:pt>
                <c:pt idx="6">
                  <c:v>4.7582212E-3</c:v>
                </c:pt>
                <c:pt idx="7">
                  <c:v>6.0910514999999998E-3</c:v>
                </c:pt>
                <c:pt idx="8">
                  <c:v>6.6562111999999996E-3</c:v>
                </c:pt>
                <c:pt idx="9">
                  <c:v>7.0964627999999998E-3</c:v>
                </c:pt>
                <c:pt idx="10">
                  <c:v>8.0235453000000005E-3</c:v>
                </c:pt>
                <c:pt idx="11">
                  <c:v>8.5398430000000001E-3</c:v>
                </c:pt>
                <c:pt idx="12">
                  <c:v>9.1451094000000004E-3</c:v>
                </c:pt>
                <c:pt idx="13">
                  <c:v>1.0356501799999999E-2</c:v>
                </c:pt>
                <c:pt idx="14">
                  <c:v>1.13192134E-2</c:v>
                </c:pt>
                <c:pt idx="15">
                  <c:v>1.18583674E-2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2C-F34D-8EEC-64F41EA52D82}"/>
            </c:ext>
          </c:extLst>
        </c:ser>
        <c:ser>
          <c:idx val="2"/>
          <c:order val="2"/>
          <c:tx>
            <c:strRef>
              <c:f>Arkusz1!$D$116</c:f>
              <c:strCache>
                <c:ptCount val="1"/>
                <c:pt idx="0">
                  <c:v>Czas dodawania krawędzi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Arkusz1!$D$117:$D$132</c:f>
              <c:numCache>
                <c:formatCode>General</c:formatCode>
                <c:ptCount val="16"/>
                <c:pt idx="0">
                  <c:v>7.9593164999999994E-2</c:v>
                </c:pt>
                <c:pt idx="1">
                  <c:v>0.33777199000000002</c:v>
                </c:pt>
                <c:pt idx="2">
                  <c:v>0.80674531490000001</c:v>
                </c:pt>
                <c:pt idx="3">
                  <c:v>1.4446768286</c:v>
                </c:pt>
                <c:pt idx="4">
                  <c:v>2.2672385556000001</c:v>
                </c:pt>
                <c:pt idx="5">
                  <c:v>3.3796480227000001</c:v>
                </c:pt>
                <c:pt idx="6">
                  <c:v>4.5665854807999997</c:v>
                </c:pt>
                <c:pt idx="7">
                  <c:v>6.1020988482999998</c:v>
                </c:pt>
                <c:pt idx="8">
                  <c:v>7.7332875469999998</c:v>
                </c:pt>
                <c:pt idx="9">
                  <c:v>9.0598578502000002</c:v>
                </c:pt>
                <c:pt idx="10">
                  <c:v>11.1466568615</c:v>
                </c:pt>
                <c:pt idx="11">
                  <c:v>13.537763743399999</c:v>
                </c:pt>
                <c:pt idx="12">
                  <c:v>16.013895585499998</c:v>
                </c:pt>
                <c:pt idx="13">
                  <c:v>19.146913552200001</c:v>
                </c:pt>
                <c:pt idx="14">
                  <c:v>23.019238953399999</c:v>
                </c:pt>
                <c:pt idx="15">
                  <c:v>26.183398486000002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2C-F34D-8EEC-64F41EA52D82}"/>
            </c:ext>
          </c:extLst>
        </c:ser>
        <c:ser>
          <c:idx val="3"/>
          <c:order val="3"/>
          <c:tx>
            <c:strRef>
              <c:f>Arkusz1!$E$116</c:f>
              <c:strCache>
                <c:ptCount val="1"/>
                <c:pt idx="0">
                  <c:v>Czas sortowania topologicznego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Arkusz1!$E$117:$E$132</c:f>
              <c:numCache>
                <c:formatCode>General</c:formatCode>
                <c:ptCount val="16"/>
                <c:pt idx="0">
                  <c:v>5.2042924999999999E-3</c:v>
                </c:pt>
                <c:pt idx="1">
                  <c:v>2.2410148899999999E-2</c:v>
                </c:pt>
                <c:pt idx="2">
                  <c:v>5.1991487699999998E-2</c:v>
                </c:pt>
                <c:pt idx="3">
                  <c:v>9.0129826800000007E-2</c:v>
                </c:pt>
                <c:pt idx="4">
                  <c:v>0.13838544429999999</c:v>
                </c:pt>
                <c:pt idx="5">
                  <c:v>0.2076832827</c:v>
                </c:pt>
                <c:pt idx="6">
                  <c:v>0.28925005380000002</c:v>
                </c:pt>
                <c:pt idx="7">
                  <c:v>0.36204310039999998</c:v>
                </c:pt>
                <c:pt idx="8">
                  <c:v>0.45251601619999998</c:v>
                </c:pt>
                <c:pt idx="9">
                  <c:v>0.52365683060000001</c:v>
                </c:pt>
                <c:pt idx="10">
                  <c:v>0.64208085260000003</c:v>
                </c:pt>
                <c:pt idx="11">
                  <c:v>0.77133965230000001</c:v>
                </c:pt>
                <c:pt idx="12">
                  <c:v>0.90411346599999998</c:v>
                </c:pt>
                <c:pt idx="13">
                  <c:v>1.0853099237999999</c:v>
                </c:pt>
                <c:pt idx="14">
                  <c:v>1.286869942</c:v>
                </c:pt>
                <c:pt idx="15">
                  <c:v>1.4325962743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2C-F34D-8EEC-64F41EA52D82}"/>
            </c:ext>
          </c:extLst>
        </c:ser>
        <c:ser>
          <c:idx val="4"/>
          <c:order val="4"/>
          <c:tx>
            <c:strRef>
              <c:f>Arkusz1!$F$116</c:f>
              <c:strCache>
                <c:ptCount val="1"/>
                <c:pt idx="0">
                  <c:v>Czas szukania ścieżki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Arkusz1!$F$117:$F$132</c:f>
              <c:numCache>
                <c:formatCode>General</c:formatCode>
                <c:ptCount val="16"/>
                <c:pt idx="0">
                  <c:v>1.22279403E-2</c:v>
                </c:pt>
                <c:pt idx="1">
                  <c:v>4.9882973900000002E-2</c:v>
                </c:pt>
                <c:pt idx="2">
                  <c:v>0.117564117</c:v>
                </c:pt>
                <c:pt idx="3">
                  <c:v>0.20980220969999999</c:v>
                </c:pt>
                <c:pt idx="4">
                  <c:v>0.314472645</c:v>
                </c:pt>
                <c:pt idx="5">
                  <c:v>0.47302982290000001</c:v>
                </c:pt>
                <c:pt idx="6">
                  <c:v>0.61969287169999998</c:v>
                </c:pt>
                <c:pt idx="7">
                  <c:v>0.82087844160000001</c:v>
                </c:pt>
                <c:pt idx="8">
                  <c:v>1.0517102366</c:v>
                </c:pt>
                <c:pt idx="9">
                  <c:v>1.1905592388999999</c:v>
                </c:pt>
                <c:pt idx="10">
                  <c:v>1.5106438983999999</c:v>
                </c:pt>
                <c:pt idx="11">
                  <c:v>1.8101035320000001</c:v>
                </c:pt>
                <c:pt idx="12">
                  <c:v>2.1010232002000002</c:v>
                </c:pt>
                <c:pt idx="13">
                  <c:v>2.4853353468999999</c:v>
                </c:pt>
                <c:pt idx="14">
                  <c:v>2.9856806695999998</c:v>
                </c:pt>
                <c:pt idx="15">
                  <c:v>3.3285152047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2C-F34D-8EEC-64F41EA52D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23216"/>
        <c:axId val="101175696"/>
      </c:lineChart>
      <c:catAx>
        <c:axId val="3482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lotów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175696"/>
        <c:crosses val="autoZero"/>
        <c:auto val="1"/>
        <c:lblAlgn val="ctr"/>
        <c:lblOffset val="100"/>
        <c:noMultiLvlLbl val="0"/>
      </c:catAx>
      <c:valAx>
        <c:axId val="10117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2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Udział</a:t>
            </a:r>
            <a:r>
              <a:rPr lang="pl-PL" baseline="0"/>
              <a:t> czasowy poszczególnych operacji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Arkusz1!$B$116</c:f>
              <c:strCache>
                <c:ptCount val="1"/>
                <c:pt idx="0">
                  <c:v>Czas generowania lotów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Arkusz1!$B$117:$B$132</c:f>
              <c:numCache>
                <c:formatCode>General</c:formatCode>
                <c:ptCount val="16"/>
                <c:pt idx="0">
                  <c:v>9.5744730000000004E-4</c:v>
                </c:pt>
                <c:pt idx="1">
                  <c:v>1.8388783000000001E-3</c:v>
                </c:pt>
                <c:pt idx="2">
                  <c:v>2.8359898E-3</c:v>
                </c:pt>
                <c:pt idx="3">
                  <c:v>3.7262884E-3</c:v>
                </c:pt>
                <c:pt idx="4">
                  <c:v>4.6441225000000003E-3</c:v>
                </c:pt>
                <c:pt idx="5">
                  <c:v>5.6499949999999997E-3</c:v>
                </c:pt>
                <c:pt idx="6">
                  <c:v>6.5437645999999999E-3</c:v>
                </c:pt>
                <c:pt idx="7">
                  <c:v>7.6206824000000003E-3</c:v>
                </c:pt>
                <c:pt idx="8">
                  <c:v>8.4507764000000003E-3</c:v>
                </c:pt>
                <c:pt idx="9">
                  <c:v>9.3322748999999997E-3</c:v>
                </c:pt>
                <c:pt idx="10">
                  <c:v>9.9841293999999997E-3</c:v>
                </c:pt>
                <c:pt idx="11">
                  <c:v>1.11215533E-2</c:v>
                </c:pt>
                <c:pt idx="12">
                  <c:v>1.20501966E-2</c:v>
                </c:pt>
                <c:pt idx="13">
                  <c:v>1.29000755E-2</c:v>
                </c:pt>
                <c:pt idx="14">
                  <c:v>1.3957649500000001E-2</c:v>
                </c:pt>
                <c:pt idx="15">
                  <c:v>1.5038233E-2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2E-4D49-ABB5-7F3065D335DE}"/>
            </c:ext>
          </c:extLst>
        </c:ser>
        <c:ser>
          <c:idx val="1"/>
          <c:order val="1"/>
          <c:tx>
            <c:strRef>
              <c:f>Arkusz1!$C$116</c:f>
              <c:strCache>
                <c:ptCount val="1"/>
                <c:pt idx="0">
                  <c:v>Czas dodawania wierzchołków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Arkusz1!$C$117:$C$132</c:f>
              <c:numCache>
                <c:formatCode>General</c:formatCode>
                <c:ptCount val="16"/>
                <c:pt idx="0">
                  <c:v>7.0612249999999995E-4</c:v>
                </c:pt>
                <c:pt idx="1">
                  <c:v>1.1735131E-3</c:v>
                </c:pt>
                <c:pt idx="2">
                  <c:v>1.82241E-3</c:v>
                </c:pt>
                <c:pt idx="3">
                  <c:v>2.9963345E-3</c:v>
                </c:pt>
                <c:pt idx="4">
                  <c:v>3.5378662999999999E-3</c:v>
                </c:pt>
                <c:pt idx="5">
                  <c:v>4.2584967000000003E-3</c:v>
                </c:pt>
                <c:pt idx="6">
                  <c:v>4.7582212E-3</c:v>
                </c:pt>
                <c:pt idx="7">
                  <c:v>6.0910514999999998E-3</c:v>
                </c:pt>
                <c:pt idx="8">
                  <c:v>6.6562111999999996E-3</c:v>
                </c:pt>
                <c:pt idx="9">
                  <c:v>7.0964627999999998E-3</c:v>
                </c:pt>
                <c:pt idx="10">
                  <c:v>8.0235453000000005E-3</c:v>
                </c:pt>
                <c:pt idx="11">
                  <c:v>8.5398430000000001E-3</c:v>
                </c:pt>
                <c:pt idx="12">
                  <c:v>9.1451094000000004E-3</c:v>
                </c:pt>
                <c:pt idx="13">
                  <c:v>1.0356501799999999E-2</c:v>
                </c:pt>
                <c:pt idx="14">
                  <c:v>1.13192134E-2</c:v>
                </c:pt>
                <c:pt idx="15">
                  <c:v>1.18583674E-2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2E-4D49-ABB5-7F3065D335DE}"/>
            </c:ext>
          </c:extLst>
        </c:ser>
        <c:ser>
          <c:idx val="2"/>
          <c:order val="2"/>
          <c:tx>
            <c:strRef>
              <c:f>Arkusz1!$E$116</c:f>
              <c:strCache>
                <c:ptCount val="1"/>
                <c:pt idx="0">
                  <c:v>Czas sortowania topologicznego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Arkusz1!$E$117:$E$132</c:f>
              <c:numCache>
                <c:formatCode>General</c:formatCode>
                <c:ptCount val="16"/>
                <c:pt idx="0">
                  <c:v>5.2042924999999999E-3</c:v>
                </c:pt>
                <c:pt idx="1">
                  <c:v>2.2410148899999999E-2</c:v>
                </c:pt>
                <c:pt idx="2">
                  <c:v>5.1991487699999998E-2</c:v>
                </c:pt>
                <c:pt idx="3">
                  <c:v>9.0129826800000007E-2</c:v>
                </c:pt>
                <c:pt idx="4">
                  <c:v>0.13838544429999999</c:v>
                </c:pt>
                <c:pt idx="5">
                  <c:v>0.2076832827</c:v>
                </c:pt>
                <c:pt idx="6">
                  <c:v>0.28925005380000002</c:v>
                </c:pt>
                <c:pt idx="7">
                  <c:v>0.36204310039999998</c:v>
                </c:pt>
                <c:pt idx="8">
                  <c:v>0.45251601619999998</c:v>
                </c:pt>
                <c:pt idx="9">
                  <c:v>0.52365683060000001</c:v>
                </c:pt>
                <c:pt idx="10">
                  <c:v>0.64208085260000003</c:v>
                </c:pt>
                <c:pt idx="11">
                  <c:v>0.77133965230000001</c:v>
                </c:pt>
                <c:pt idx="12">
                  <c:v>0.90411346599999998</c:v>
                </c:pt>
                <c:pt idx="13">
                  <c:v>1.0853099237999999</c:v>
                </c:pt>
                <c:pt idx="14">
                  <c:v>1.286869942</c:v>
                </c:pt>
                <c:pt idx="15">
                  <c:v>1.4325962743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2E-4D49-ABB5-7F3065D335DE}"/>
            </c:ext>
          </c:extLst>
        </c:ser>
        <c:ser>
          <c:idx val="3"/>
          <c:order val="3"/>
          <c:tx>
            <c:strRef>
              <c:f>Arkusz1!$F$116</c:f>
              <c:strCache>
                <c:ptCount val="1"/>
                <c:pt idx="0">
                  <c:v>Czas szukania ścieżki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Arkusz1!$F$117:$F$132</c:f>
              <c:numCache>
                <c:formatCode>General</c:formatCode>
                <c:ptCount val="16"/>
                <c:pt idx="0">
                  <c:v>1.22279403E-2</c:v>
                </c:pt>
                <c:pt idx="1">
                  <c:v>4.9882973900000002E-2</c:v>
                </c:pt>
                <c:pt idx="2">
                  <c:v>0.117564117</c:v>
                </c:pt>
                <c:pt idx="3">
                  <c:v>0.20980220969999999</c:v>
                </c:pt>
                <c:pt idx="4">
                  <c:v>0.314472645</c:v>
                </c:pt>
                <c:pt idx="5">
                  <c:v>0.47302982290000001</c:v>
                </c:pt>
                <c:pt idx="6">
                  <c:v>0.61969287169999998</c:v>
                </c:pt>
                <c:pt idx="7">
                  <c:v>0.82087844160000001</c:v>
                </c:pt>
                <c:pt idx="8">
                  <c:v>1.0517102366</c:v>
                </c:pt>
                <c:pt idx="9">
                  <c:v>1.1905592388999999</c:v>
                </c:pt>
                <c:pt idx="10">
                  <c:v>1.5106438983999999</c:v>
                </c:pt>
                <c:pt idx="11">
                  <c:v>1.8101035320000001</c:v>
                </c:pt>
                <c:pt idx="12">
                  <c:v>2.1010232002000002</c:v>
                </c:pt>
                <c:pt idx="13">
                  <c:v>2.4853353468999999</c:v>
                </c:pt>
                <c:pt idx="14">
                  <c:v>2.9856806695999998</c:v>
                </c:pt>
                <c:pt idx="15">
                  <c:v>3.3285152047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2E-4D49-ABB5-7F3065D33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8122335"/>
        <c:axId val="1748123983"/>
      </c:lineChart>
      <c:catAx>
        <c:axId val="1748122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lotów n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8123983"/>
        <c:crosses val="autoZero"/>
        <c:auto val="1"/>
        <c:lblAlgn val="ctr"/>
        <c:lblOffset val="100"/>
        <c:noMultiLvlLbl val="0"/>
      </c:catAx>
      <c:valAx>
        <c:axId val="174812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812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Udział czasowy poszczególnych operacji 3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Arkusz1!$B$116</c:f>
              <c:strCache>
                <c:ptCount val="1"/>
                <c:pt idx="0">
                  <c:v>Czas generowania lotów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Arkusz1!$B$117:$B$132</c:f>
              <c:numCache>
                <c:formatCode>General</c:formatCode>
                <c:ptCount val="16"/>
                <c:pt idx="0">
                  <c:v>9.5744730000000004E-4</c:v>
                </c:pt>
                <c:pt idx="1">
                  <c:v>1.8388783000000001E-3</c:v>
                </c:pt>
                <c:pt idx="2">
                  <c:v>2.8359898E-3</c:v>
                </c:pt>
                <c:pt idx="3">
                  <c:v>3.7262884E-3</c:v>
                </c:pt>
                <c:pt idx="4">
                  <c:v>4.6441225000000003E-3</c:v>
                </c:pt>
                <c:pt idx="5">
                  <c:v>5.6499949999999997E-3</c:v>
                </c:pt>
                <c:pt idx="6">
                  <c:v>6.5437645999999999E-3</c:v>
                </c:pt>
                <c:pt idx="7">
                  <c:v>7.6206824000000003E-3</c:v>
                </c:pt>
                <c:pt idx="8">
                  <c:v>8.4507764000000003E-3</c:v>
                </c:pt>
                <c:pt idx="9">
                  <c:v>9.3322748999999997E-3</c:v>
                </c:pt>
                <c:pt idx="10">
                  <c:v>9.9841293999999997E-3</c:v>
                </c:pt>
                <c:pt idx="11">
                  <c:v>1.11215533E-2</c:v>
                </c:pt>
                <c:pt idx="12">
                  <c:v>1.20501966E-2</c:v>
                </c:pt>
                <c:pt idx="13">
                  <c:v>1.29000755E-2</c:v>
                </c:pt>
                <c:pt idx="14">
                  <c:v>1.3957649500000001E-2</c:v>
                </c:pt>
                <c:pt idx="15">
                  <c:v>1.5038233E-2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6D-294D-B5CE-7EE02B94603D}"/>
            </c:ext>
          </c:extLst>
        </c:ser>
        <c:ser>
          <c:idx val="1"/>
          <c:order val="1"/>
          <c:tx>
            <c:strRef>
              <c:f>Arkusz1!$C$116</c:f>
              <c:strCache>
                <c:ptCount val="1"/>
                <c:pt idx="0">
                  <c:v>Czas dodawania wierzchołków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Arkusz1!$C$117:$C$132</c:f>
              <c:numCache>
                <c:formatCode>General</c:formatCode>
                <c:ptCount val="16"/>
                <c:pt idx="0">
                  <c:v>7.0612249999999995E-4</c:v>
                </c:pt>
                <c:pt idx="1">
                  <c:v>1.1735131E-3</c:v>
                </c:pt>
                <c:pt idx="2">
                  <c:v>1.82241E-3</c:v>
                </c:pt>
                <c:pt idx="3">
                  <c:v>2.9963345E-3</c:v>
                </c:pt>
                <c:pt idx="4">
                  <c:v>3.5378662999999999E-3</c:v>
                </c:pt>
                <c:pt idx="5">
                  <c:v>4.2584967000000003E-3</c:v>
                </c:pt>
                <c:pt idx="6">
                  <c:v>4.7582212E-3</c:v>
                </c:pt>
                <c:pt idx="7">
                  <c:v>6.0910514999999998E-3</c:v>
                </c:pt>
                <c:pt idx="8">
                  <c:v>6.6562111999999996E-3</c:v>
                </c:pt>
                <c:pt idx="9">
                  <c:v>7.0964627999999998E-3</c:v>
                </c:pt>
                <c:pt idx="10">
                  <c:v>8.0235453000000005E-3</c:v>
                </c:pt>
                <c:pt idx="11">
                  <c:v>8.5398430000000001E-3</c:v>
                </c:pt>
                <c:pt idx="12">
                  <c:v>9.1451094000000004E-3</c:v>
                </c:pt>
                <c:pt idx="13">
                  <c:v>1.0356501799999999E-2</c:v>
                </c:pt>
                <c:pt idx="14">
                  <c:v>1.13192134E-2</c:v>
                </c:pt>
                <c:pt idx="15">
                  <c:v>1.18583674E-2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6D-294D-B5CE-7EE02B946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43776"/>
        <c:axId val="86445952"/>
      </c:lineChart>
      <c:catAx>
        <c:axId val="8694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lotów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445952"/>
        <c:crosses val="autoZero"/>
        <c:auto val="1"/>
        <c:lblAlgn val="ctr"/>
        <c:lblOffset val="100"/>
        <c:noMultiLvlLbl val="0"/>
      </c:catAx>
      <c:valAx>
        <c:axId val="8644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94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1605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Strawa Jakub (STUD)</dc:creator>
  <cp:keywords/>
  <dc:description/>
  <cp:lastModifiedBy>Strawa Jakub (STUD)</cp:lastModifiedBy>
  <cp:revision>27</cp:revision>
  <dcterms:created xsi:type="dcterms:W3CDTF">2021-01-21T18:31:00Z</dcterms:created>
  <dcterms:modified xsi:type="dcterms:W3CDTF">2021-01-21T21:11:00Z</dcterms:modified>
</cp:coreProperties>
</file>