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Jamarcus Orr Williams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430"/>
        <w:gridCol w:w="2130"/>
        <w:gridCol w:w="1882.5"/>
        <w:gridCol w:w="1882.5"/>
        <w:tblGridChange w:id="0">
          <w:tblGrid>
            <w:gridCol w:w="1035"/>
            <w:gridCol w:w="2430"/>
            <w:gridCol w:w="2130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Actual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Wind Chill Calculator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Please enter the temperature in Fahrenheit (must be &amp;gt;= -45 and &amp;lt;= 40): 20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Please enter the wind speed (must be &amp;gt;= 5 and &amp;lt;= 60): 55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Wind Chill Calculator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Please enter the temperature in Fahrenheit (must be &amp;gt;= -45 and &amp;lt;= 40): 20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Please enter the wind speed (must be &amp;gt;= 5 and &amp;lt;= 60): 55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Wind chill temperature: 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-3.4748397706315686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degrees Fahrenheit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Programmer name: Jamarcus Orr Williams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Wind chill temperature is : -3.4748397706315686 degrees Fahrenheit.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Programmer name: Jamarcus Orr Williams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Wind Chill Calculator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Please enter the temperature in Fahrenheit (must be &amp;gt;= -45 and &amp;lt;= 40): 10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Please enter the wind speed (must be &amp;gt;= 5 and &amp;lt;= 60): 35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Wind Chill Calculator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Please enter the temperature in Fahrenheit (must be &amp;gt;= -45 and &amp;lt;= 40): 10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Please enter the wind speed (must be &amp;gt;= 5 and &amp;lt;= 60): 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Wind chill temperature: 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-13.63755390792145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degrees Fahrenheit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color w:val="00c8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Wind chill temperature is : -13.63755390792145 degrees Fahrenheit.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Programmer name: Jamarcus Orr Williams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Wind Chill Calculator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Please enter the temperature in Fahrenheit (must be &amp;gt;= -45 and &amp;lt;= 40): -15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Please enter the wind speed (must be &amp;gt;= 5 and &amp;lt;= 60): 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Wind Chill Calculator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Please enter the temperature in Fahrenheit (must be &amp;gt;= -45 and &amp;lt;= 40): -15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Please enter the wind speed (must be &amp;gt;= 5 and &amp;lt;= 60): 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Wind chill temperature: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8"/>
                <w:szCs w:val="28"/>
                <w:highlight w:val="white"/>
                <w:rtl w:val="0"/>
              </w:rPr>
              <w:t xml:space="preserve">degrees Fahrenheit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Psuedocode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Initializes the temperature and wind speed variable.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Prompts the user for temperature input.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Gets the users input for temperature.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Checks to verify that the users’ input meets the requirement.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Prints error message.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Prompts the user for wind speed.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Gets users’ input.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Checks to verify that the users’ input meets the requirement.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Prints error message.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Calculates Wind Chill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Prints Wind chill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Prints Programmer name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class Windchill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// TODO Auto-generated method stub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double tempInfar ,windmph;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System.out.println("Please enter the temperature in Fahrenheit (must be &gt;= -45 and &lt;= 40):");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Scanner imput = new Scanner(System.in);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tempInfar = imput.nextDouble();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if (tempInfar &lt; -45 || tempInfar &gt; 40 )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 xml:space="preserve">System.out.println("Please enter valid temperature in Fahrenheit.(must be &gt;= -45 and &lt;= 40): ");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 xml:space="preserve">else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 xml:space="preserve">System.out.println("Please enter the wind speed (must be &gt;= 5 and &lt;= 60):");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Scanner imput2 = new Scanner(System.in);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windmph = imput2.nextDouble();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 xml:space="preserve">if ( windmph &lt; 5 || windmph &gt; 60 )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 xml:space="preserve">{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ab/>
              <w:t xml:space="preserve">System.out.println("Please enter valid wind speed.(must be &gt;= 5 and &lt;= 60): ");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 xml:space="preserve">else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ab/>
              <w:t xml:space="preserve">windChill = 35.74 + 0.6215* tempInfar + (0.4275* tempInfar - 35.75) * Math.pow(windmph , 0.16);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ab/>
              <w:t xml:space="preserve">System.out.println("\nThe Wind chill temperature is : "+ windChill + " degrees Fahrenheit.\n");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ab/>
              <w:t xml:space="preserve">System.out.println("Programmer name: Jamarcus Orr Williams\n");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1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3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 line 1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 line 2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908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 line 3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88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Experience: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learned how to use the scanner class and how to correctly get input from the user using the scanner class I also learned how to use the if statement in Java and how to use the conditional operators. It was a challenge using the command line but I asked for help and got the screen chots needed for the project.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