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370F" w14:textId="1FBF0873" w:rsidR="00835254" w:rsidRDefault="00D80151" w:rsidP="00E726B8">
      <w:pPr>
        <w:spacing w:after="83" w:line="259" w:lineRule="auto"/>
        <w:ind w:left="0" w:firstLine="0"/>
        <w:jc w:val="center"/>
        <w:rPr>
          <w:b/>
        </w:rPr>
      </w:pPr>
      <w:r w:rsidRPr="00D80151">
        <w:rPr>
          <w:b/>
        </w:rPr>
        <w:t>Verification of Kirchhoff’s Laws Through Simulation</w:t>
      </w:r>
    </w:p>
    <w:p w14:paraId="72E8F245" w14:textId="77777777" w:rsidR="00D80151" w:rsidRDefault="00D80151" w:rsidP="00835254">
      <w:pPr>
        <w:spacing w:after="83" w:line="259" w:lineRule="auto"/>
        <w:ind w:left="902" w:firstLine="0"/>
      </w:pPr>
    </w:p>
    <w:p w14:paraId="10FAA56F" w14:textId="348DFA31" w:rsidR="00835254" w:rsidRDefault="00835254" w:rsidP="00892AFE">
      <w:pPr>
        <w:spacing w:after="83" w:line="259" w:lineRule="auto"/>
        <w:ind w:left="0" w:firstLine="0"/>
      </w:pPr>
      <w:r>
        <w:t xml:space="preserve">Name of </w:t>
      </w:r>
      <w:r w:rsidR="001E3140">
        <w:t>Student</w:t>
      </w:r>
      <w:r>
        <w:t>: _______________________________________________________________</w:t>
      </w:r>
    </w:p>
    <w:p w14:paraId="63F15016" w14:textId="77777777" w:rsidR="001E3140" w:rsidRDefault="001E3140" w:rsidP="001E3140">
      <w:pPr>
        <w:spacing w:after="83" w:line="259" w:lineRule="auto"/>
        <w:ind w:left="0" w:firstLine="0"/>
      </w:pPr>
      <w:r>
        <w:t xml:space="preserve">Course and Section: ______________ </w:t>
      </w:r>
      <w:r>
        <w:tab/>
        <w:t>Date Performed: ___________</w:t>
      </w:r>
    </w:p>
    <w:p w14:paraId="63919AED" w14:textId="77777777" w:rsidR="001E3140" w:rsidRDefault="001E3140" w:rsidP="00892AFE">
      <w:pPr>
        <w:spacing w:after="83" w:line="259" w:lineRule="auto"/>
        <w:ind w:left="0" w:firstLine="0"/>
      </w:pPr>
    </w:p>
    <w:p w14:paraId="13A66B43" w14:textId="77777777" w:rsidR="00835254" w:rsidRDefault="00835254" w:rsidP="002A4108">
      <w:pPr>
        <w:spacing w:after="83" w:line="259" w:lineRule="auto"/>
        <w:ind w:left="902" w:firstLine="0"/>
        <w:jc w:val="center"/>
      </w:pPr>
    </w:p>
    <w:p w14:paraId="29B38778" w14:textId="5564C6F4" w:rsidR="002C6EA0" w:rsidRPr="00C517FE" w:rsidRDefault="002C6EA0" w:rsidP="00C517FE">
      <w:pPr>
        <w:pStyle w:val="Heading1"/>
      </w:pPr>
      <w:r w:rsidRPr="00C517FE">
        <w:t>Circuit Simulation using Multisim</w:t>
      </w:r>
    </w:p>
    <w:p w14:paraId="2E21EC5A" w14:textId="6A4BB69E" w:rsidR="00AE2F4B" w:rsidRDefault="00D4629A" w:rsidP="002C6EA0">
      <w:pPr>
        <w:ind w:left="0" w:firstLine="0"/>
      </w:pPr>
      <w:r>
        <w:t>Instruction:</w:t>
      </w:r>
    </w:p>
    <w:p w14:paraId="15EB2809" w14:textId="4F253B6A" w:rsidR="00C30838" w:rsidRPr="00C30838" w:rsidRDefault="00C30838" w:rsidP="00C30838">
      <w:pPr>
        <w:ind w:left="0" w:firstLine="0"/>
        <w:rPr>
          <w:lang w:val="en-US"/>
        </w:rPr>
      </w:pPr>
      <w:r w:rsidRPr="00C30838">
        <w:rPr>
          <w:lang w:val="en-US"/>
        </w:rPr>
        <w:t xml:space="preserve">Construct the circuit shown in </w:t>
      </w:r>
      <w:r w:rsidRPr="00C30838">
        <w:rPr>
          <w:b/>
          <w:bCs/>
          <w:lang w:val="en-US"/>
        </w:rPr>
        <w:t xml:space="preserve">Figure </w:t>
      </w:r>
      <w:r w:rsidR="00892AFE">
        <w:rPr>
          <w:b/>
          <w:bCs/>
          <w:lang w:val="en-US"/>
        </w:rPr>
        <w:t>1</w:t>
      </w:r>
      <w:r w:rsidRPr="00C30838">
        <w:rPr>
          <w:lang w:val="en-US"/>
        </w:rPr>
        <w:t xml:space="preserve"> using </w:t>
      </w:r>
      <w:r w:rsidRPr="00C30838">
        <w:rPr>
          <w:b/>
          <w:bCs/>
          <w:lang w:val="en-US"/>
        </w:rPr>
        <w:t>Multisim</w:t>
      </w:r>
      <w:r w:rsidRPr="00C30838">
        <w:rPr>
          <w:lang w:val="en-US"/>
        </w:rPr>
        <w:t>. Use the following electrical components in your design:</w:t>
      </w:r>
    </w:p>
    <w:p w14:paraId="796BA1A1" w14:textId="01AA6BD9" w:rsidR="00C30838" w:rsidRPr="00C30838" w:rsidRDefault="0089647B" w:rsidP="00C30838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Two</w:t>
      </w:r>
      <w:r w:rsidR="00C30838" w:rsidRPr="00C30838">
        <w:rPr>
          <w:lang w:val="en-US"/>
        </w:rPr>
        <w:t xml:space="preserve"> </w:t>
      </w:r>
      <w:r w:rsidR="00C30838" w:rsidRPr="00C30838">
        <w:rPr>
          <w:b/>
          <w:bCs/>
          <w:lang w:val="en-US"/>
        </w:rPr>
        <w:t>DC voltage source</w:t>
      </w:r>
      <w:r>
        <w:rPr>
          <w:b/>
          <w:bCs/>
          <w:lang w:val="en-US"/>
        </w:rPr>
        <w:t xml:space="preserve">s </w:t>
      </w:r>
      <w:r w:rsidRPr="00C30838">
        <w:rPr>
          <w:lang w:val="en-US"/>
        </w:rPr>
        <w:t>(</w:t>
      </w:r>
      <w:r w:rsidR="00E94460">
        <w:rPr>
          <w:lang w:val="en-US"/>
        </w:rPr>
        <w:t>ensure that the direction of polarity is correct</w:t>
      </w:r>
      <w:r w:rsidRPr="00C30838">
        <w:rPr>
          <w:lang w:val="en-US"/>
        </w:rPr>
        <w:t>)</w:t>
      </w:r>
    </w:p>
    <w:p w14:paraId="31249ED1" w14:textId="7A281CE2" w:rsidR="00C30838" w:rsidRPr="00C30838" w:rsidRDefault="0089647B" w:rsidP="00C30838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Three</w:t>
      </w:r>
      <w:r w:rsidR="00C30838" w:rsidRPr="00C30838">
        <w:rPr>
          <w:lang w:val="en-US"/>
        </w:rPr>
        <w:t xml:space="preserve"> </w:t>
      </w:r>
      <w:r w:rsidR="00C30838" w:rsidRPr="00C30838">
        <w:rPr>
          <w:b/>
          <w:bCs/>
          <w:lang w:val="en-US"/>
        </w:rPr>
        <w:t>resistors</w:t>
      </w:r>
      <w:r w:rsidR="00C30838" w:rsidRPr="00C30838">
        <w:rPr>
          <w:lang w:val="en-US"/>
        </w:rPr>
        <w:t xml:space="preserve"> (as specified in the figure)</w:t>
      </w:r>
    </w:p>
    <w:p w14:paraId="64ED7F2E" w14:textId="2635D4F0" w:rsidR="00C30838" w:rsidRPr="00C30838" w:rsidRDefault="00C30838" w:rsidP="00C30838">
      <w:pPr>
        <w:numPr>
          <w:ilvl w:val="0"/>
          <w:numId w:val="9"/>
        </w:numPr>
        <w:rPr>
          <w:lang w:val="en-US"/>
        </w:rPr>
      </w:pPr>
      <w:r w:rsidRPr="00C30838">
        <w:rPr>
          <w:b/>
          <w:bCs/>
          <w:lang w:val="en-US"/>
        </w:rPr>
        <w:t>Multimeters</w:t>
      </w:r>
      <w:r w:rsidRPr="00C30838">
        <w:rPr>
          <w:lang w:val="en-US"/>
        </w:rPr>
        <w:t xml:space="preserve"> configured to measure </w:t>
      </w:r>
      <w:r w:rsidRPr="00C30838">
        <w:rPr>
          <w:b/>
          <w:bCs/>
          <w:lang w:val="en-US"/>
        </w:rPr>
        <w:t>current</w:t>
      </w:r>
    </w:p>
    <w:p w14:paraId="0634FDF4" w14:textId="04CFA2E7" w:rsidR="00C30838" w:rsidRPr="00C30838" w:rsidRDefault="00C30838" w:rsidP="00C30838">
      <w:pPr>
        <w:ind w:left="0" w:firstLine="0"/>
        <w:rPr>
          <w:lang w:val="en-US"/>
        </w:rPr>
      </w:pPr>
      <w:r w:rsidRPr="00C30838">
        <w:rPr>
          <w:lang w:val="en-US"/>
        </w:rPr>
        <w:t xml:space="preserve">After building the circuit, use </w:t>
      </w:r>
      <w:r w:rsidR="00C43145" w:rsidRPr="00C30838">
        <w:rPr>
          <w:lang w:val="en-US"/>
        </w:rPr>
        <w:t>multimeters</w:t>
      </w:r>
      <w:r w:rsidRPr="00C30838">
        <w:rPr>
          <w:lang w:val="en-US"/>
        </w:rPr>
        <w:t xml:space="preserve"> to </w:t>
      </w:r>
      <w:r w:rsidR="00C43145">
        <w:rPr>
          <w:lang w:val="en-US"/>
        </w:rPr>
        <w:t>view</w:t>
      </w:r>
      <w:r w:rsidRPr="00C30838">
        <w:rPr>
          <w:lang w:val="en-US"/>
        </w:rPr>
        <w:t xml:space="preserve"> the </w:t>
      </w:r>
      <w:r w:rsidRPr="00C30838">
        <w:rPr>
          <w:b/>
          <w:bCs/>
          <w:lang w:val="en-US"/>
        </w:rPr>
        <w:t>current flowing through each resistor</w:t>
      </w:r>
      <w:r w:rsidRPr="00C30838">
        <w:rPr>
          <w:lang w:val="en-US"/>
        </w:rPr>
        <w:t xml:space="preserve">. Record all measured values systematically in </w:t>
      </w:r>
      <w:r w:rsidRPr="00C30838">
        <w:rPr>
          <w:b/>
          <w:bCs/>
          <w:lang w:val="en-US"/>
        </w:rPr>
        <w:t>Table 1</w:t>
      </w:r>
      <w:r w:rsidRPr="00C30838">
        <w:rPr>
          <w:lang w:val="en-US"/>
        </w:rPr>
        <w:t xml:space="preserve"> for analysis</w:t>
      </w:r>
      <w:r w:rsidR="00B173C2">
        <w:rPr>
          <w:lang w:val="en-US"/>
        </w:rPr>
        <w:t>.</w:t>
      </w:r>
    </w:p>
    <w:p w14:paraId="0A0971C1" w14:textId="77777777" w:rsidR="00C30838" w:rsidRDefault="00C30838" w:rsidP="002C6EA0">
      <w:pPr>
        <w:ind w:left="0" w:firstLine="0"/>
      </w:pPr>
    </w:p>
    <w:p w14:paraId="38591BAF" w14:textId="04514255" w:rsidR="0082018B" w:rsidRDefault="00915C46" w:rsidP="00AE2F4B">
      <w:pPr>
        <w:ind w:left="0" w:firstLine="0"/>
        <w:jc w:val="center"/>
      </w:pPr>
      <w:r w:rsidRPr="00915C46">
        <w:rPr>
          <w:noProof/>
        </w:rPr>
        <w:drawing>
          <wp:inline distT="0" distB="0" distL="0" distR="0" wp14:anchorId="3C6A597F" wp14:editId="4C73F4D1">
            <wp:extent cx="2955957" cy="2551535"/>
            <wp:effectExtent l="19050" t="19050" r="15875" b="2032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3F3E1046-61BD-E0AE-744B-2232D08ACB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3F3E1046-61BD-E0AE-744B-2232D08ACB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950" cy="25618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E43E4" w14:textId="00D911B4" w:rsidR="002C6EA0" w:rsidRDefault="00AE2F4B" w:rsidP="00AE2F4B">
      <w:pPr>
        <w:ind w:left="0" w:firstLine="0"/>
        <w:jc w:val="center"/>
      </w:pPr>
      <w:r>
        <w:t xml:space="preserve">Figure </w:t>
      </w:r>
      <w:r w:rsidR="00892AFE">
        <w:t>1</w:t>
      </w:r>
      <w:r w:rsidR="00CA28C3">
        <w:t xml:space="preserve">. </w:t>
      </w:r>
      <w:r w:rsidR="00CA28C3" w:rsidRPr="00CA28C3">
        <w:t>Multisim Simulation of a DC Resistive Circuit with Multiple Sources</w:t>
      </w:r>
    </w:p>
    <w:p w14:paraId="6A50F44F" w14:textId="77777777" w:rsidR="00AE2F4B" w:rsidRDefault="00AE2F4B" w:rsidP="002C6EA0">
      <w:pPr>
        <w:ind w:left="0" w:firstLine="0"/>
      </w:pPr>
    </w:p>
    <w:p w14:paraId="675D1EC2" w14:textId="7953440A" w:rsidR="00AE2F4B" w:rsidRDefault="00AE2F4B" w:rsidP="002C6EA0">
      <w:pPr>
        <w:ind w:left="0" w:firstLine="0"/>
      </w:pPr>
      <w:r>
        <w:t>Table 1</w:t>
      </w:r>
    </w:p>
    <w:p w14:paraId="0A7E317F" w14:textId="77777777" w:rsidR="00AE2F4B" w:rsidRDefault="00AE2F4B" w:rsidP="002C6EA0">
      <w:pPr>
        <w:ind w:lef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206"/>
        <w:gridCol w:w="3206"/>
      </w:tblGrid>
      <w:tr w:rsidR="00E75F27" w14:paraId="41EBCF57" w14:textId="77777777" w:rsidTr="00AE2F4B">
        <w:tc>
          <w:tcPr>
            <w:tcW w:w="3206" w:type="dxa"/>
          </w:tcPr>
          <w:p w14:paraId="2F9CE8F0" w14:textId="1244E243" w:rsidR="00E75F27" w:rsidRPr="00892AFE" w:rsidRDefault="00E75F27" w:rsidP="002C6EA0">
            <w:pPr>
              <w:ind w:left="0" w:firstLine="0"/>
              <w:rPr>
                <w:b/>
                <w:bCs/>
              </w:rPr>
            </w:pPr>
            <w:r w:rsidRPr="00892AFE">
              <w:rPr>
                <w:b/>
                <w:bCs/>
              </w:rPr>
              <w:t>Resistors</w:t>
            </w:r>
          </w:p>
        </w:tc>
        <w:tc>
          <w:tcPr>
            <w:tcW w:w="3206" w:type="dxa"/>
          </w:tcPr>
          <w:p w14:paraId="07E0460B" w14:textId="2EECCA98" w:rsidR="00E75F27" w:rsidRPr="00892AFE" w:rsidRDefault="00E75F27" w:rsidP="002C6EA0">
            <w:pPr>
              <w:ind w:left="0" w:firstLine="0"/>
              <w:rPr>
                <w:b/>
                <w:bCs/>
              </w:rPr>
            </w:pPr>
            <w:r w:rsidRPr="00892AFE">
              <w:rPr>
                <w:b/>
                <w:bCs/>
              </w:rPr>
              <w:t>Current</w:t>
            </w:r>
          </w:p>
        </w:tc>
      </w:tr>
      <w:tr w:rsidR="00E75F27" w14:paraId="0AAC2D3B" w14:textId="77777777" w:rsidTr="00892AFE">
        <w:trPr>
          <w:trHeight w:val="523"/>
        </w:trPr>
        <w:tc>
          <w:tcPr>
            <w:tcW w:w="3206" w:type="dxa"/>
          </w:tcPr>
          <w:p w14:paraId="0E7E110E" w14:textId="7CAF6D9E" w:rsidR="00E75F27" w:rsidRPr="002054F0" w:rsidRDefault="00E75F27" w:rsidP="002C6EA0">
            <w:pPr>
              <w:ind w:left="0" w:firstLine="0"/>
            </w:pPr>
            <w:r>
              <w:t>R</w:t>
            </w:r>
            <w:r w:rsidRPr="00AE2F4B">
              <w:rPr>
                <w:vertAlign w:val="subscript"/>
              </w:rPr>
              <w:t>1</w:t>
            </w:r>
            <w:r w:rsidR="002054F0">
              <w:rPr>
                <w:vertAlign w:val="subscript"/>
              </w:rPr>
              <w:t xml:space="preserve"> </w:t>
            </w:r>
            <w:r w:rsidR="002054F0">
              <w:t>= 50 Ω</w:t>
            </w:r>
          </w:p>
        </w:tc>
        <w:tc>
          <w:tcPr>
            <w:tcW w:w="3206" w:type="dxa"/>
          </w:tcPr>
          <w:p w14:paraId="42A68E41" w14:textId="3F08EF6E" w:rsidR="00E75F27" w:rsidRDefault="00E75F27" w:rsidP="002C6EA0">
            <w:pPr>
              <w:ind w:left="0" w:firstLine="0"/>
            </w:pPr>
            <w:r>
              <w:t>I</w:t>
            </w:r>
            <w:r w:rsidRPr="00AE2F4B">
              <w:rPr>
                <w:vertAlign w:val="subscript"/>
              </w:rPr>
              <w:t>1</w:t>
            </w:r>
            <w:r>
              <w:t xml:space="preserve">= </w:t>
            </w:r>
          </w:p>
        </w:tc>
      </w:tr>
      <w:tr w:rsidR="00E75F27" w14:paraId="51CC904B" w14:textId="77777777" w:rsidTr="00892AFE">
        <w:trPr>
          <w:trHeight w:val="523"/>
        </w:trPr>
        <w:tc>
          <w:tcPr>
            <w:tcW w:w="3206" w:type="dxa"/>
          </w:tcPr>
          <w:p w14:paraId="0A4FED34" w14:textId="385418DC" w:rsidR="00E75F27" w:rsidRDefault="002054F0" w:rsidP="002C6EA0">
            <w:pPr>
              <w:ind w:left="0" w:firstLine="0"/>
            </w:pPr>
            <w:r>
              <w:t>R</w:t>
            </w:r>
            <w:r>
              <w:rPr>
                <w:vertAlign w:val="subscript"/>
              </w:rPr>
              <w:t xml:space="preserve">2 </w:t>
            </w:r>
            <w:r>
              <w:t xml:space="preserve">= </w:t>
            </w:r>
            <w:r w:rsidR="00915C46">
              <w:t>10</w:t>
            </w:r>
            <w:r>
              <w:t>0 Ω</w:t>
            </w:r>
          </w:p>
        </w:tc>
        <w:tc>
          <w:tcPr>
            <w:tcW w:w="3206" w:type="dxa"/>
          </w:tcPr>
          <w:p w14:paraId="6BC3CE41" w14:textId="29EF75E2" w:rsidR="00E75F27" w:rsidRDefault="00E75F27" w:rsidP="002C6EA0">
            <w:pPr>
              <w:ind w:left="0" w:firstLine="0"/>
            </w:pPr>
            <w:r>
              <w:t>I</w:t>
            </w:r>
            <w:r w:rsidRPr="00AE2F4B">
              <w:rPr>
                <w:vertAlign w:val="subscript"/>
              </w:rPr>
              <w:t>2</w:t>
            </w:r>
            <w:r>
              <w:t>=</w:t>
            </w:r>
          </w:p>
        </w:tc>
      </w:tr>
      <w:tr w:rsidR="00E75F27" w14:paraId="7AEA88FB" w14:textId="77777777" w:rsidTr="00892AFE">
        <w:trPr>
          <w:trHeight w:val="451"/>
        </w:trPr>
        <w:tc>
          <w:tcPr>
            <w:tcW w:w="3206" w:type="dxa"/>
          </w:tcPr>
          <w:p w14:paraId="2FC870AD" w14:textId="090D4012" w:rsidR="00E75F27" w:rsidRDefault="002054F0" w:rsidP="002C6EA0">
            <w:pPr>
              <w:ind w:left="0" w:firstLine="0"/>
            </w:pPr>
            <w:r>
              <w:t>R</w:t>
            </w:r>
            <w:r>
              <w:rPr>
                <w:vertAlign w:val="subscript"/>
              </w:rPr>
              <w:t xml:space="preserve">3 </w:t>
            </w:r>
            <w:r>
              <w:t xml:space="preserve">= </w:t>
            </w:r>
            <w:r w:rsidR="00915C46">
              <w:t>3</w:t>
            </w:r>
            <w:r>
              <w:t>0 Ω</w:t>
            </w:r>
          </w:p>
        </w:tc>
        <w:tc>
          <w:tcPr>
            <w:tcW w:w="3206" w:type="dxa"/>
          </w:tcPr>
          <w:p w14:paraId="48E7AD27" w14:textId="1A0DF7DE" w:rsidR="00E75F27" w:rsidRDefault="00E75F27" w:rsidP="002C6EA0">
            <w:pPr>
              <w:ind w:left="0" w:firstLine="0"/>
            </w:pPr>
            <w:r>
              <w:t>I</w:t>
            </w:r>
            <w:r w:rsidRPr="00AE2F4B">
              <w:rPr>
                <w:vertAlign w:val="subscript"/>
              </w:rPr>
              <w:t>3</w:t>
            </w:r>
            <w:r>
              <w:t>=</w:t>
            </w:r>
          </w:p>
        </w:tc>
      </w:tr>
    </w:tbl>
    <w:p w14:paraId="649C588B" w14:textId="6003312A" w:rsidR="00C517FE" w:rsidRDefault="00892AFE" w:rsidP="00C517FE">
      <w:pPr>
        <w:pStyle w:val="Heading1"/>
      </w:pPr>
      <w:r>
        <w:lastRenderedPageBreak/>
        <w:t xml:space="preserve"> </w:t>
      </w:r>
      <w:r w:rsidR="00C517FE">
        <w:t xml:space="preserve">Computational Calculation </w:t>
      </w:r>
      <w:r w:rsidR="00C41837">
        <w:t xml:space="preserve">with the aid of </w:t>
      </w:r>
      <w:r w:rsidR="00C517FE">
        <w:t>M</w:t>
      </w:r>
      <w:r w:rsidR="00A35B46">
        <w:t>ATLAB</w:t>
      </w:r>
    </w:p>
    <w:p w14:paraId="1618E155" w14:textId="77777777" w:rsidR="009960EE" w:rsidRDefault="009960EE" w:rsidP="009960EE">
      <w:pPr>
        <w:ind w:left="0" w:firstLine="0"/>
        <w:jc w:val="center"/>
      </w:pPr>
      <w:r w:rsidRPr="00C24299">
        <w:rPr>
          <w:noProof/>
        </w:rPr>
        <w:drawing>
          <wp:inline distT="0" distB="0" distL="0" distR="0" wp14:anchorId="5477C15F" wp14:editId="114238D3">
            <wp:extent cx="3339548" cy="2480728"/>
            <wp:effectExtent l="0" t="0" r="0" b="0"/>
            <wp:docPr id="55" name="Picture 54" descr="A black background with a black squa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FA773D6-E377-DE5B-B35F-67E5BEEA41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 descr="A black background with a black square&#10;&#10;AI-generated content may be incorrect.">
                      <a:extLst>
                        <a:ext uri="{FF2B5EF4-FFF2-40B4-BE49-F238E27FC236}">
                          <a16:creationId xmlns:a16="http://schemas.microsoft.com/office/drawing/2014/main" id="{AFA773D6-E377-DE5B-B35F-67E5BEEA41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111" cy="249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470E" w14:textId="3C740251" w:rsidR="009960EE" w:rsidRPr="00D24BB5" w:rsidRDefault="009960EE" w:rsidP="009960EE">
      <w:pPr>
        <w:ind w:left="0" w:firstLine="0"/>
        <w:jc w:val="center"/>
        <w:rPr>
          <w:b/>
          <w:bCs/>
        </w:rPr>
      </w:pPr>
      <w:r>
        <w:t>Figure 2</w:t>
      </w:r>
      <w:r w:rsidR="00AB3BD0">
        <w:t xml:space="preserve">. </w:t>
      </w:r>
      <w:r w:rsidR="00D24BB5" w:rsidRPr="00D24BB5">
        <w:t xml:space="preserve">Annotated </w:t>
      </w:r>
      <w:r w:rsidR="00D24BB5">
        <w:t xml:space="preserve">Schematic </w:t>
      </w:r>
      <w:r w:rsidR="00D24BB5" w:rsidRPr="00D24BB5">
        <w:t>DC Circuit Used for Kirchhoff’s Loop Analysis</w:t>
      </w:r>
    </w:p>
    <w:p w14:paraId="56E47993" w14:textId="77777777" w:rsidR="009960EE" w:rsidRPr="009960EE" w:rsidRDefault="009960EE" w:rsidP="009960EE"/>
    <w:p w14:paraId="2DC901BF" w14:textId="07295DAA" w:rsidR="00D1335E" w:rsidRDefault="00D1335E" w:rsidP="00D20D13">
      <w:pPr>
        <w:pStyle w:val="ListParagraph"/>
        <w:numPr>
          <w:ilvl w:val="1"/>
          <w:numId w:val="8"/>
        </w:numPr>
        <w:spacing w:after="0" w:line="259" w:lineRule="auto"/>
        <w:ind w:left="450"/>
      </w:pPr>
      <w:r>
        <w:t>Write the equation</w:t>
      </w:r>
      <w:r w:rsidR="00A92BE7">
        <w:t>s</w:t>
      </w:r>
      <w:r w:rsidR="00D63792">
        <w:t xml:space="preserve"> at each node and each loop</w:t>
      </w:r>
      <w:r>
        <w:t xml:space="preserve"> using Kirchhoff’s Laws</w:t>
      </w:r>
      <w:r w:rsidR="00192F2A">
        <w:t xml:space="preserve"> (refer to Figure 2)</w:t>
      </w:r>
    </w:p>
    <w:p w14:paraId="5ABACB3D" w14:textId="77777777" w:rsidR="00D1335E" w:rsidRDefault="00D1335E">
      <w:pPr>
        <w:spacing w:after="0" w:line="259" w:lineRule="auto"/>
        <w:ind w:left="271" w:firstLine="0"/>
      </w:pPr>
    </w:p>
    <w:p w14:paraId="52E6F0E6" w14:textId="3C26C1E6" w:rsidR="00D1335E" w:rsidRDefault="00D1335E">
      <w:pPr>
        <w:spacing w:after="0" w:line="259" w:lineRule="auto"/>
        <w:ind w:left="271" w:firstLine="0"/>
      </w:pPr>
      <w:r>
        <w:t>Node A (KCL):</w:t>
      </w:r>
    </w:p>
    <w:p w14:paraId="59076A2C" w14:textId="77777777" w:rsidR="009960EE" w:rsidRDefault="009960EE" w:rsidP="00D1335E">
      <w:pPr>
        <w:spacing w:after="0" w:line="259" w:lineRule="auto"/>
        <w:ind w:left="271" w:firstLine="0"/>
      </w:pPr>
    </w:p>
    <w:p w14:paraId="5C43C55E" w14:textId="781BAEA2" w:rsidR="00D1335E" w:rsidRDefault="00D1335E" w:rsidP="00D1335E">
      <w:pPr>
        <w:spacing w:after="0" w:line="259" w:lineRule="auto"/>
        <w:ind w:left="271" w:firstLine="0"/>
      </w:pPr>
      <w:r>
        <w:t>Node B (KCL):</w:t>
      </w:r>
    </w:p>
    <w:p w14:paraId="4A2DB64A" w14:textId="77777777" w:rsidR="009960EE" w:rsidRDefault="009960EE" w:rsidP="00D1335E">
      <w:pPr>
        <w:spacing w:after="0" w:line="259" w:lineRule="auto"/>
        <w:ind w:left="271" w:firstLine="0"/>
      </w:pPr>
    </w:p>
    <w:p w14:paraId="2263FC0E" w14:textId="0C80F46D" w:rsidR="00D1335E" w:rsidRDefault="00D1335E" w:rsidP="00D1335E">
      <w:pPr>
        <w:spacing w:after="0" w:line="259" w:lineRule="auto"/>
        <w:ind w:left="271" w:firstLine="0"/>
      </w:pPr>
      <w:r>
        <w:t>Loop 1 (KVL):</w:t>
      </w:r>
    </w:p>
    <w:p w14:paraId="167F0BB0" w14:textId="77777777" w:rsidR="00D1335E" w:rsidRDefault="00D1335E" w:rsidP="00D1335E">
      <w:pPr>
        <w:spacing w:after="0" w:line="259" w:lineRule="auto"/>
        <w:ind w:left="271" w:firstLine="0"/>
      </w:pPr>
    </w:p>
    <w:p w14:paraId="0AE70414" w14:textId="2256FE75" w:rsidR="00D1335E" w:rsidRDefault="00D1335E" w:rsidP="00D1335E">
      <w:pPr>
        <w:spacing w:after="0" w:line="259" w:lineRule="auto"/>
        <w:ind w:left="271" w:firstLine="0"/>
      </w:pPr>
      <w:r>
        <w:t>Loop 2 (KVL):</w:t>
      </w:r>
    </w:p>
    <w:p w14:paraId="05DFAF44" w14:textId="77777777" w:rsidR="00D1335E" w:rsidRDefault="00D1335E">
      <w:pPr>
        <w:spacing w:after="0" w:line="259" w:lineRule="auto"/>
        <w:ind w:left="271" w:firstLine="0"/>
      </w:pPr>
    </w:p>
    <w:p w14:paraId="71743552" w14:textId="7BF742FE" w:rsidR="00C85191" w:rsidRDefault="00C85191" w:rsidP="00D20D13">
      <w:pPr>
        <w:pStyle w:val="ListParagraph"/>
        <w:numPr>
          <w:ilvl w:val="1"/>
          <w:numId w:val="8"/>
        </w:numPr>
        <w:spacing w:after="0" w:line="259" w:lineRule="auto"/>
        <w:ind w:left="450"/>
      </w:pPr>
      <w:r>
        <w:t xml:space="preserve">Write the three </w:t>
      </w:r>
      <w:r w:rsidR="00C4141B">
        <w:t xml:space="preserve">important </w:t>
      </w:r>
      <w:r w:rsidR="00D63792">
        <w:t>equations</w:t>
      </w:r>
      <w:r w:rsidR="00C4141B">
        <w:t xml:space="preserve"> </w:t>
      </w:r>
      <w:r w:rsidR="0096184B">
        <w:t>in solving</w:t>
      </w:r>
      <w:r w:rsidR="00C4141B">
        <w:t xml:space="preserve"> the current along </w:t>
      </w:r>
      <w:r w:rsidR="0096184B">
        <w:t>the three main</w:t>
      </w:r>
      <w:r w:rsidR="00C4141B">
        <w:t xml:space="preserve"> path</w:t>
      </w:r>
      <w:r w:rsidR="0096184B">
        <w:t>s</w:t>
      </w:r>
      <w:r w:rsidR="00C4141B">
        <w:t xml:space="preserve">. </w:t>
      </w:r>
    </w:p>
    <w:p w14:paraId="29D673F9" w14:textId="77777777" w:rsidR="00D1335E" w:rsidRDefault="00D1335E">
      <w:pPr>
        <w:spacing w:after="0" w:line="259" w:lineRule="auto"/>
        <w:ind w:left="271" w:firstLine="0"/>
      </w:pPr>
    </w:p>
    <w:p w14:paraId="12FDB15D" w14:textId="71EE1F98" w:rsidR="00A92BE7" w:rsidRDefault="00A92BE7">
      <w:pPr>
        <w:spacing w:after="0" w:line="259" w:lineRule="auto"/>
        <w:ind w:left="271" w:firstLine="0"/>
      </w:pPr>
      <w:r>
        <w:t>Eq. 1</w:t>
      </w:r>
    </w:p>
    <w:p w14:paraId="45704D42" w14:textId="77777777" w:rsidR="00A92BE7" w:rsidRDefault="00A92BE7">
      <w:pPr>
        <w:spacing w:after="0" w:line="259" w:lineRule="auto"/>
        <w:ind w:left="271" w:firstLine="0"/>
      </w:pPr>
    </w:p>
    <w:p w14:paraId="580FDC55" w14:textId="6B06A5AF" w:rsidR="00A92BE7" w:rsidRDefault="00A92BE7" w:rsidP="00A92BE7">
      <w:pPr>
        <w:spacing w:after="0" w:line="259" w:lineRule="auto"/>
        <w:ind w:left="271" w:firstLine="0"/>
      </w:pPr>
      <w:r>
        <w:t>Eq. 2</w:t>
      </w:r>
    </w:p>
    <w:p w14:paraId="79A337DC" w14:textId="77777777" w:rsidR="00A92BE7" w:rsidRDefault="00A92BE7" w:rsidP="00A92BE7">
      <w:pPr>
        <w:spacing w:after="0" w:line="259" w:lineRule="auto"/>
        <w:ind w:left="271" w:firstLine="0"/>
      </w:pPr>
    </w:p>
    <w:p w14:paraId="585898BB" w14:textId="7B98972D" w:rsidR="00A92BE7" w:rsidRDefault="00A92BE7" w:rsidP="00A92BE7">
      <w:pPr>
        <w:spacing w:after="0" w:line="259" w:lineRule="auto"/>
        <w:ind w:left="271" w:firstLine="0"/>
      </w:pPr>
      <w:r>
        <w:t>Eq. 3</w:t>
      </w:r>
    </w:p>
    <w:p w14:paraId="10232989" w14:textId="77777777" w:rsidR="00D1335E" w:rsidRDefault="00D1335E">
      <w:pPr>
        <w:spacing w:after="0" w:line="259" w:lineRule="auto"/>
        <w:ind w:left="271" w:firstLine="0"/>
      </w:pPr>
    </w:p>
    <w:p w14:paraId="22EA11D4" w14:textId="71CB9A68" w:rsidR="00F81475" w:rsidRDefault="002B1262" w:rsidP="00D20D13">
      <w:pPr>
        <w:pStyle w:val="ListParagraph"/>
        <w:numPr>
          <w:ilvl w:val="1"/>
          <w:numId w:val="8"/>
        </w:numPr>
        <w:spacing w:after="0" w:line="259" w:lineRule="auto"/>
        <w:ind w:left="450"/>
      </w:pPr>
      <w:r>
        <w:t>Using the three equations, s</w:t>
      </w:r>
      <w:r w:rsidR="004E0254">
        <w:t xml:space="preserve">olve the value of each current using </w:t>
      </w:r>
      <w:r w:rsidR="007D46D3">
        <w:t>MATLAB</w:t>
      </w:r>
      <w:r w:rsidR="009339E0">
        <w:t>.</w:t>
      </w:r>
      <w:r>
        <w:t xml:space="preserve"> Record the final answers below.</w:t>
      </w:r>
    </w:p>
    <w:p w14:paraId="14E4D797" w14:textId="77777777" w:rsidR="00F81475" w:rsidRDefault="00F81475">
      <w:pPr>
        <w:spacing w:after="0" w:line="259" w:lineRule="auto"/>
        <w:ind w:left="271" w:firstLine="0"/>
      </w:pPr>
    </w:p>
    <w:p w14:paraId="79EB74BF" w14:textId="7E50AFD3" w:rsidR="00F81475" w:rsidRPr="00E84B82" w:rsidRDefault="00000000" w:rsidP="00F81475">
      <w:pPr>
        <w:spacing w:after="0" w:line="259" w:lineRule="auto"/>
        <w:ind w:left="900" w:firstLine="0"/>
        <w:rPr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</m:oMath>
      </m:oMathPara>
    </w:p>
    <w:p w14:paraId="2F1584F9" w14:textId="0A9E2A9E" w:rsidR="00F81475" w:rsidRPr="00E84B82" w:rsidRDefault="00000000" w:rsidP="00F81475">
      <w:pPr>
        <w:spacing w:after="0" w:line="259" w:lineRule="auto"/>
        <w:ind w:left="900" w:firstLine="0"/>
        <w:rPr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</m:oMath>
      </m:oMathPara>
    </w:p>
    <w:p w14:paraId="7565B283" w14:textId="39115701" w:rsidR="00F81475" w:rsidRPr="00F81475" w:rsidRDefault="00000000" w:rsidP="00F81475">
      <w:pPr>
        <w:spacing w:after="0" w:line="259" w:lineRule="auto"/>
        <w:ind w:left="900" w:firstLine="0"/>
        <w:rPr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</m:oMath>
      </m:oMathPara>
    </w:p>
    <w:p w14:paraId="2BB4D872" w14:textId="77777777" w:rsidR="00F81475" w:rsidRPr="00F81475" w:rsidRDefault="00F81475" w:rsidP="00F81475">
      <w:pPr>
        <w:spacing w:after="0" w:line="259" w:lineRule="auto"/>
        <w:ind w:left="900" w:firstLine="0"/>
        <w:rPr>
          <w:sz w:val="32"/>
          <w:szCs w:val="32"/>
        </w:rPr>
      </w:pPr>
    </w:p>
    <w:sectPr w:rsidR="00F81475" w:rsidRPr="00F81475">
      <w:pgSz w:w="12240" w:h="15840"/>
      <w:pgMar w:top="1366" w:right="1443" w:bottom="1576" w:left="11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F48C" w14:textId="77777777" w:rsidR="00F825A9" w:rsidRDefault="00F825A9" w:rsidP="006A714D">
      <w:pPr>
        <w:spacing w:after="0" w:line="240" w:lineRule="auto"/>
      </w:pPr>
      <w:r>
        <w:separator/>
      </w:r>
    </w:p>
  </w:endnote>
  <w:endnote w:type="continuationSeparator" w:id="0">
    <w:p w14:paraId="460A5EE6" w14:textId="77777777" w:rsidR="00F825A9" w:rsidRDefault="00F825A9" w:rsidP="006A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8D3D" w14:textId="77777777" w:rsidR="00F825A9" w:rsidRDefault="00F825A9" w:rsidP="006A714D">
      <w:pPr>
        <w:spacing w:after="0" w:line="240" w:lineRule="auto"/>
      </w:pPr>
      <w:r>
        <w:separator/>
      </w:r>
    </w:p>
  </w:footnote>
  <w:footnote w:type="continuationSeparator" w:id="0">
    <w:p w14:paraId="5BBFD208" w14:textId="77777777" w:rsidR="00F825A9" w:rsidRDefault="00F825A9" w:rsidP="006A7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5C5"/>
    <w:multiLevelType w:val="hybridMultilevel"/>
    <w:tmpl w:val="C9C4E8B0"/>
    <w:lvl w:ilvl="0" w:tplc="27BA573E">
      <w:start w:val="1"/>
      <w:numFmt w:val="upperLetter"/>
      <w:lvlText w:val="%1.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8A704">
      <w:start w:val="1"/>
      <w:numFmt w:val="lowerLetter"/>
      <w:lvlText w:val="%2"/>
      <w:lvlJc w:val="left"/>
      <w:pPr>
        <w:ind w:left="1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6273AC">
      <w:start w:val="1"/>
      <w:numFmt w:val="lowerRoman"/>
      <w:lvlText w:val="%3"/>
      <w:lvlJc w:val="left"/>
      <w:pPr>
        <w:ind w:left="2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B8043A">
      <w:start w:val="1"/>
      <w:numFmt w:val="decimal"/>
      <w:lvlText w:val="%4"/>
      <w:lvlJc w:val="left"/>
      <w:pPr>
        <w:ind w:left="3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D4D45A">
      <w:start w:val="1"/>
      <w:numFmt w:val="lowerLetter"/>
      <w:lvlText w:val="%5"/>
      <w:lvlJc w:val="left"/>
      <w:pPr>
        <w:ind w:left="3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DC0538">
      <w:start w:val="1"/>
      <w:numFmt w:val="lowerRoman"/>
      <w:lvlText w:val="%6"/>
      <w:lvlJc w:val="left"/>
      <w:pPr>
        <w:ind w:left="4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D45772">
      <w:start w:val="1"/>
      <w:numFmt w:val="decimal"/>
      <w:lvlText w:val="%7"/>
      <w:lvlJc w:val="left"/>
      <w:pPr>
        <w:ind w:left="5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B094E4">
      <w:start w:val="1"/>
      <w:numFmt w:val="lowerLetter"/>
      <w:lvlText w:val="%8"/>
      <w:lvlJc w:val="left"/>
      <w:pPr>
        <w:ind w:left="5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F6BB64">
      <w:start w:val="1"/>
      <w:numFmt w:val="lowerRoman"/>
      <w:lvlText w:val="%9"/>
      <w:lvlJc w:val="left"/>
      <w:pPr>
        <w:ind w:left="6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3002E1"/>
    <w:multiLevelType w:val="hybridMultilevel"/>
    <w:tmpl w:val="4CA81DAE"/>
    <w:lvl w:ilvl="0" w:tplc="1E82EB7A">
      <w:start w:val="3"/>
      <w:numFmt w:val="upperLetter"/>
      <w:lvlText w:val="%1.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DA8458">
      <w:start w:val="1"/>
      <w:numFmt w:val="lowerLetter"/>
      <w:lvlText w:val="%2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07EE8">
      <w:start w:val="1"/>
      <w:numFmt w:val="lowerRoman"/>
      <w:lvlText w:val="%3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2F59A">
      <w:start w:val="1"/>
      <w:numFmt w:val="decimal"/>
      <w:lvlText w:val="%4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E22DB0">
      <w:start w:val="1"/>
      <w:numFmt w:val="lowerLetter"/>
      <w:lvlText w:val="%5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00752">
      <w:start w:val="1"/>
      <w:numFmt w:val="lowerRoman"/>
      <w:lvlText w:val="%6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F00808">
      <w:start w:val="1"/>
      <w:numFmt w:val="decimal"/>
      <w:lvlText w:val="%7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98DC7C">
      <w:start w:val="1"/>
      <w:numFmt w:val="lowerLetter"/>
      <w:lvlText w:val="%8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B2072C">
      <w:start w:val="1"/>
      <w:numFmt w:val="lowerRoman"/>
      <w:lvlText w:val="%9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3635B"/>
    <w:multiLevelType w:val="hybridMultilevel"/>
    <w:tmpl w:val="E2C4015E"/>
    <w:lvl w:ilvl="0" w:tplc="BF0A66D6">
      <w:start w:val="1"/>
      <w:numFmt w:val="bullet"/>
      <w:lvlText w:val="•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F22284">
      <w:start w:val="1"/>
      <w:numFmt w:val="bullet"/>
      <w:lvlText w:val=""/>
      <w:lvlJc w:val="left"/>
      <w:pPr>
        <w:ind w:left="1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A4C11C">
      <w:start w:val="1"/>
      <w:numFmt w:val="bullet"/>
      <w:lvlText w:val="▪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A033C0">
      <w:start w:val="1"/>
      <w:numFmt w:val="bullet"/>
      <w:lvlText w:val="•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C64302">
      <w:start w:val="1"/>
      <w:numFmt w:val="bullet"/>
      <w:lvlText w:val="o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D6C1D8">
      <w:start w:val="1"/>
      <w:numFmt w:val="bullet"/>
      <w:lvlText w:val="▪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449008">
      <w:start w:val="1"/>
      <w:numFmt w:val="bullet"/>
      <w:lvlText w:val="•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A0F842">
      <w:start w:val="1"/>
      <w:numFmt w:val="bullet"/>
      <w:lvlText w:val="o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504180">
      <w:start w:val="1"/>
      <w:numFmt w:val="bullet"/>
      <w:lvlText w:val="▪"/>
      <w:lvlJc w:val="left"/>
      <w:pPr>
        <w:ind w:left="6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102DE"/>
    <w:multiLevelType w:val="hybridMultilevel"/>
    <w:tmpl w:val="3626CFCA"/>
    <w:lvl w:ilvl="0" w:tplc="FD24196E">
      <w:start w:val="6"/>
      <w:numFmt w:val="upperLetter"/>
      <w:lvlText w:val="%1.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C26EC4">
      <w:start w:val="1"/>
      <w:numFmt w:val="lowerLetter"/>
      <w:lvlText w:val="%2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3C09CC">
      <w:start w:val="1"/>
      <w:numFmt w:val="lowerRoman"/>
      <w:lvlText w:val="%3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F478A2">
      <w:start w:val="1"/>
      <w:numFmt w:val="decimal"/>
      <w:lvlText w:val="%4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1E93A6">
      <w:start w:val="1"/>
      <w:numFmt w:val="lowerLetter"/>
      <w:lvlText w:val="%5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EAD8D0">
      <w:start w:val="1"/>
      <w:numFmt w:val="lowerRoman"/>
      <w:lvlText w:val="%6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B2B478">
      <w:start w:val="1"/>
      <w:numFmt w:val="decimal"/>
      <w:lvlText w:val="%7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08271A">
      <w:start w:val="1"/>
      <w:numFmt w:val="lowerLetter"/>
      <w:lvlText w:val="%8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F865AA">
      <w:start w:val="1"/>
      <w:numFmt w:val="lowerRoman"/>
      <w:lvlText w:val="%9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91C16"/>
    <w:multiLevelType w:val="hybridMultilevel"/>
    <w:tmpl w:val="D9D0ACBA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11" w:hanging="360"/>
      </w:pPr>
    </w:lvl>
    <w:lvl w:ilvl="2" w:tplc="FFFFFFFF" w:tentative="1">
      <w:start w:val="1"/>
      <w:numFmt w:val="lowerRoman"/>
      <w:lvlText w:val="%3."/>
      <w:lvlJc w:val="right"/>
      <w:pPr>
        <w:ind w:left="2431" w:hanging="180"/>
      </w:pPr>
    </w:lvl>
    <w:lvl w:ilvl="3" w:tplc="FFFFFFFF" w:tentative="1">
      <w:start w:val="1"/>
      <w:numFmt w:val="decimal"/>
      <w:lvlText w:val="%4."/>
      <w:lvlJc w:val="left"/>
      <w:pPr>
        <w:ind w:left="3151" w:hanging="360"/>
      </w:pPr>
    </w:lvl>
    <w:lvl w:ilvl="4" w:tplc="FFFFFFFF" w:tentative="1">
      <w:start w:val="1"/>
      <w:numFmt w:val="lowerLetter"/>
      <w:lvlText w:val="%5."/>
      <w:lvlJc w:val="left"/>
      <w:pPr>
        <w:ind w:left="3871" w:hanging="360"/>
      </w:pPr>
    </w:lvl>
    <w:lvl w:ilvl="5" w:tplc="FFFFFFFF" w:tentative="1">
      <w:start w:val="1"/>
      <w:numFmt w:val="lowerRoman"/>
      <w:lvlText w:val="%6."/>
      <w:lvlJc w:val="right"/>
      <w:pPr>
        <w:ind w:left="4591" w:hanging="180"/>
      </w:pPr>
    </w:lvl>
    <w:lvl w:ilvl="6" w:tplc="FFFFFFFF" w:tentative="1">
      <w:start w:val="1"/>
      <w:numFmt w:val="decimal"/>
      <w:lvlText w:val="%7."/>
      <w:lvlJc w:val="left"/>
      <w:pPr>
        <w:ind w:left="5311" w:hanging="360"/>
      </w:pPr>
    </w:lvl>
    <w:lvl w:ilvl="7" w:tplc="FFFFFFFF" w:tentative="1">
      <w:start w:val="1"/>
      <w:numFmt w:val="lowerLetter"/>
      <w:lvlText w:val="%8."/>
      <w:lvlJc w:val="left"/>
      <w:pPr>
        <w:ind w:left="6031" w:hanging="360"/>
      </w:pPr>
    </w:lvl>
    <w:lvl w:ilvl="8" w:tplc="FFFFFFFF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5" w15:restartNumberingAfterBreak="0">
    <w:nsid w:val="36FA40C2"/>
    <w:multiLevelType w:val="hybridMultilevel"/>
    <w:tmpl w:val="38020490"/>
    <w:lvl w:ilvl="0" w:tplc="83F8464C">
      <w:start w:val="1"/>
      <w:numFmt w:val="upperLetter"/>
      <w:lvlText w:val="%1.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A0B834">
      <w:start w:val="1"/>
      <w:numFmt w:val="lowerLetter"/>
      <w:lvlText w:val="%2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1A855E">
      <w:start w:val="1"/>
      <w:numFmt w:val="lowerRoman"/>
      <w:lvlText w:val="%3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A4940">
      <w:start w:val="1"/>
      <w:numFmt w:val="decimal"/>
      <w:lvlText w:val="%4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B0E2CC">
      <w:start w:val="1"/>
      <w:numFmt w:val="lowerLetter"/>
      <w:lvlText w:val="%5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4D688">
      <w:start w:val="1"/>
      <w:numFmt w:val="lowerRoman"/>
      <w:lvlText w:val="%6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5A7BEE">
      <w:start w:val="1"/>
      <w:numFmt w:val="decimal"/>
      <w:lvlText w:val="%7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FEC9B2">
      <w:start w:val="1"/>
      <w:numFmt w:val="lowerLetter"/>
      <w:lvlText w:val="%8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402E32">
      <w:start w:val="1"/>
      <w:numFmt w:val="lowerRoman"/>
      <w:lvlText w:val="%9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B25808"/>
    <w:multiLevelType w:val="multilevel"/>
    <w:tmpl w:val="D1A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7257"/>
    <w:multiLevelType w:val="multilevel"/>
    <w:tmpl w:val="741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61007"/>
    <w:multiLevelType w:val="multilevel"/>
    <w:tmpl w:val="24B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625AC"/>
    <w:multiLevelType w:val="multilevel"/>
    <w:tmpl w:val="D62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00B86"/>
    <w:multiLevelType w:val="hybridMultilevel"/>
    <w:tmpl w:val="0BB0BD5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52637"/>
    <w:multiLevelType w:val="hybridMultilevel"/>
    <w:tmpl w:val="AE50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D704C"/>
    <w:multiLevelType w:val="hybridMultilevel"/>
    <w:tmpl w:val="859E6360"/>
    <w:lvl w:ilvl="0" w:tplc="81E0F6F6">
      <w:start w:val="1"/>
      <w:numFmt w:val="upperRoman"/>
      <w:pStyle w:val="Heading1"/>
      <w:lvlText w:val="%1."/>
      <w:lvlJc w:val="left"/>
      <w:pPr>
        <w:ind w:left="976" w:hanging="720"/>
      </w:pPr>
      <w:rPr>
        <w:rFonts w:hint="default"/>
      </w:rPr>
    </w:lvl>
    <w:lvl w:ilvl="1" w:tplc="D3982A2C">
      <w:start w:val="1"/>
      <w:numFmt w:val="decimal"/>
      <w:lvlText w:val="%2."/>
      <w:lvlJc w:val="left"/>
      <w:pPr>
        <w:ind w:left="133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3" w15:restartNumberingAfterBreak="0">
    <w:nsid w:val="668D0A63"/>
    <w:multiLevelType w:val="hybridMultilevel"/>
    <w:tmpl w:val="53540D24"/>
    <w:lvl w:ilvl="0" w:tplc="94D63876">
      <w:start w:val="1"/>
      <w:numFmt w:val="upperLetter"/>
      <w:lvlText w:val="%1.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F2AF20">
      <w:start w:val="1"/>
      <w:numFmt w:val="lowerLetter"/>
      <w:lvlText w:val="%2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491A4">
      <w:start w:val="1"/>
      <w:numFmt w:val="lowerRoman"/>
      <w:lvlText w:val="%3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3E6420">
      <w:start w:val="1"/>
      <w:numFmt w:val="decimal"/>
      <w:lvlText w:val="%4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EE3D58">
      <w:start w:val="1"/>
      <w:numFmt w:val="lowerLetter"/>
      <w:lvlText w:val="%5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A8788E">
      <w:start w:val="1"/>
      <w:numFmt w:val="lowerRoman"/>
      <w:lvlText w:val="%6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5431E4">
      <w:start w:val="1"/>
      <w:numFmt w:val="decimal"/>
      <w:lvlText w:val="%7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A9390">
      <w:start w:val="1"/>
      <w:numFmt w:val="lowerLetter"/>
      <w:lvlText w:val="%8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64B6D0">
      <w:start w:val="1"/>
      <w:numFmt w:val="lowerRoman"/>
      <w:lvlText w:val="%9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184300"/>
    <w:multiLevelType w:val="multilevel"/>
    <w:tmpl w:val="532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918CB"/>
    <w:multiLevelType w:val="hybridMultilevel"/>
    <w:tmpl w:val="A1D4B9EA"/>
    <w:lvl w:ilvl="0" w:tplc="0409000F">
      <w:start w:val="1"/>
      <w:numFmt w:val="decimal"/>
      <w:lvlText w:val="%1."/>
      <w:lvlJc w:val="left"/>
      <w:pPr>
        <w:ind w:left="991" w:hanging="360"/>
      </w:pPr>
    </w:lvl>
    <w:lvl w:ilvl="1" w:tplc="04090019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6" w15:restartNumberingAfterBreak="0">
    <w:nsid w:val="7B985628"/>
    <w:multiLevelType w:val="multilevel"/>
    <w:tmpl w:val="2978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396">
    <w:abstractNumId w:val="2"/>
  </w:num>
  <w:num w:numId="2" w16cid:durableId="1114130900">
    <w:abstractNumId w:val="5"/>
  </w:num>
  <w:num w:numId="3" w16cid:durableId="1186209213">
    <w:abstractNumId w:val="13"/>
  </w:num>
  <w:num w:numId="4" w16cid:durableId="1362124497">
    <w:abstractNumId w:val="0"/>
  </w:num>
  <w:num w:numId="5" w16cid:durableId="311911982">
    <w:abstractNumId w:val="1"/>
  </w:num>
  <w:num w:numId="6" w16cid:durableId="115024250">
    <w:abstractNumId w:val="3"/>
  </w:num>
  <w:num w:numId="7" w16cid:durableId="1290625614">
    <w:abstractNumId w:val="10"/>
  </w:num>
  <w:num w:numId="8" w16cid:durableId="1374230550">
    <w:abstractNumId w:val="12"/>
  </w:num>
  <w:num w:numId="9" w16cid:durableId="683945957">
    <w:abstractNumId w:val="8"/>
  </w:num>
  <w:num w:numId="10" w16cid:durableId="470370808">
    <w:abstractNumId w:val="12"/>
    <w:lvlOverride w:ilvl="0">
      <w:startOverride w:val="1"/>
    </w:lvlOverride>
  </w:num>
  <w:num w:numId="11" w16cid:durableId="959453191">
    <w:abstractNumId w:val="15"/>
  </w:num>
  <w:num w:numId="12" w16cid:durableId="2138571956">
    <w:abstractNumId w:val="12"/>
  </w:num>
  <w:num w:numId="13" w16cid:durableId="1698577309">
    <w:abstractNumId w:val="16"/>
  </w:num>
  <w:num w:numId="14" w16cid:durableId="755636767">
    <w:abstractNumId w:val="7"/>
  </w:num>
  <w:num w:numId="15" w16cid:durableId="1389376023">
    <w:abstractNumId w:val="6"/>
  </w:num>
  <w:num w:numId="16" w16cid:durableId="109400144">
    <w:abstractNumId w:val="14"/>
  </w:num>
  <w:num w:numId="17" w16cid:durableId="1152063793">
    <w:abstractNumId w:val="9"/>
  </w:num>
  <w:num w:numId="18" w16cid:durableId="99380990">
    <w:abstractNumId w:val="11"/>
  </w:num>
  <w:num w:numId="19" w16cid:durableId="1044331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QzMTA1MjE1MbC0MDRQ0lEKTi0uzszPAykwqQUArLqPOiwAAAA="/>
  </w:docVars>
  <w:rsids>
    <w:rsidRoot w:val="005B5637"/>
    <w:rsid w:val="00045DE4"/>
    <w:rsid w:val="00076068"/>
    <w:rsid w:val="00094010"/>
    <w:rsid w:val="000D2E15"/>
    <w:rsid w:val="000F2147"/>
    <w:rsid w:val="000F7138"/>
    <w:rsid w:val="001241F8"/>
    <w:rsid w:val="00155E9D"/>
    <w:rsid w:val="0016514C"/>
    <w:rsid w:val="00175994"/>
    <w:rsid w:val="00180236"/>
    <w:rsid w:val="00192F2A"/>
    <w:rsid w:val="001A1A5F"/>
    <w:rsid w:val="001A487B"/>
    <w:rsid w:val="001B26BD"/>
    <w:rsid w:val="001E3140"/>
    <w:rsid w:val="002054F0"/>
    <w:rsid w:val="002245A0"/>
    <w:rsid w:val="00224C1D"/>
    <w:rsid w:val="00237E21"/>
    <w:rsid w:val="002447FE"/>
    <w:rsid w:val="00246DA8"/>
    <w:rsid w:val="00252994"/>
    <w:rsid w:val="00255C53"/>
    <w:rsid w:val="00265FEB"/>
    <w:rsid w:val="0027773D"/>
    <w:rsid w:val="002931A5"/>
    <w:rsid w:val="00297DB5"/>
    <w:rsid w:val="002A4108"/>
    <w:rsid w:val="002B1262"/>
    <w:rsid w:val="002C6EA0"/>
    <w:rsid w:val="002E42DC"/>
    <w:rsid w:val="00304E25"/>
    <w:rsid w:val="0030540F"/>
    <w:rsid w:val="003251ED"/>
    <w:rsid w:val="0034273D"/>
    <w:rsid w:val="00350314"/>
    <w:rsid w:val="00351C34"/>
    <w:rsid w:val="00396E0D"/>
    <w:rsid w:val="003B7B59"/>
    <w:rsid w:val="003C193C"/>
    <w:rsid w:val="003C2622"/>
    <w:rsid w:val="003D56BF"/>
    <w:rsid w:val="003F4332"/>
    <w:rsid w:val="00410016"/>
    <w:rsid w:val="00427DB2"/>
    <w:rsid w:val="00444941"/>
    <w:rsid w:val="00454550"/>
    <w:rsid w:val="0047345B"/>
    <w:rsid w:val="00496A20"/>
    <w:rsid w:val="004B2255"/>
    <w:rsid w:val="004B23A5"/>
    <w:rsid w:val="004B6412"/>
    <w:rsid w:val="004D1D83"/>
    <w:rsid w:val="004E0254"/>
    <w:rsid w:val="004E33FA"/>
    <w:rsid w:val="004E7D91"/>
    <w:rsid w:val="00501496"/>
    <w:rsid w:val="00501DE5"/>
    <w:rsid w:val="00506517"/>
    <w:rsid w:val="005578FB"/>
    <w:rsid w:val="005902A5"/>
    <w:rsid w:val="005B5637"/>
    <w:rsid w:val="005F138A"/>
    <w:rsid w:val="00625198"/>
    <w:rsid w:val="006358EE"/>
    <w:rsid w:val="00637F02"/>
    <w:rsid w:val="00640F61"/>
    <w:rsid w:val="006802BD"/>
    <w:rsid w:val="006A4767"/>
    <w:rsid w:val="006A714D"/>
    <w:rsid w:val="006B17CC"/>
    <w:rsid w:val="006F7ACC"/>
    <w:rsid w:val="007A1927"/>
    <w:rsid w:val="007A222D"/>
    <w:rsid w:val="007B6AF3"/>
    <w:rsid w:val="007C1354"/>
    <w:rsid w:val="007D2C8C"/>
    <w:rsid w:val="007D46D3"/>
    <w:rsid w:val="007E06BE"/>
    <w:rsid w:val="00800785"/>
    <w:rsid w:val="0082018B"/>
    <w:rsid w:val="00826486"/>
    <w:rsid w:val="00835254"/>
    <w:rsid w:val="00843F3F"/>
    <w:rsid w:val="00865B7B"/>
    <w:rsid w:val="00885E21"/>
    <w:rsid w:val="00892AFE"/>
    <w:rsid w:val="0089647B"/>
    <w:rsid w:val="008D7CFE"/>
    <w:rsid w:val="00907008"/>
    <w:rsid w:val="00915C46"/>
    <w:rsid w:val="009339E0"/>
    <w:rsid w:val="00960E49"/>
    <w:rsid w:val="0096184B"/>
    <w:rsid w:val="009668C0"/>
    <w:rsid w:val="0097297A"/>
    <w:rsid w:val="009960EE"/>
    <w:rsid w:val="009D187D"/>
    <w:rsid w:val="00A07869"/>
    <w:rsid w:val="00A10AF6"/>
    <w:rsid w:val="00A35B46"/>
    <w:rsid w:val="00A6217C"/>
    <w:rsid w:val="00A77B54"/>
    <w:rsid w:val="00A92BE7"/>
    <w:rsid w:val="00AB3BD0"/>
    <w:rsid w:val="00AE054B"/>
    <w:rsid w:val="00AE2F4B"/>
    <w:rsid w:val="00AF73C0"/>
    <w:rsid w:val="00B173C2"/>
    <w:rsid w:val="00B173D3"/>
    <w:rsid w:val="00B3220C"/>
    <w:rsid w:val="00B345B5"/>
    <w:rsid w:val="00B64853"/>
    <w:rsid w:val="00B7189C"/>
    <w:rsid w:val="00B87C39"/>
    <w:rsid w:val="00B91528"/>
    <w:rsid w:val="00BB4BE9"/>
    <w:rsid w:val="00BD5F24"/>
    <w:rsid w:val="00C24299"/>
    <w:rsid w:val="00C30838"/>
    <w:rsid w:val="00C4141B"/>
    <w:rsid w:val="00C41837"/>
    <w:rsid w:val="00C43145"/>
    <w:rsid w:val="00C517FE"/>
    <w:rsid w:val="00C52030"/>
    <w:rsid w:val="00C82398"/>
    <w:rsid w:val="00C85191"/>
    <w:rsid w:val="00CA28C3"/>
    <w:rsid w:val="00CA77EB"/>
    <w:rsid w:val="00CB4567"/>
    <w:rsid w:val="00CD50B4"/>
    <w:rsid w:val="00CE60AB"/>
    <w:rsid w:val="00D1335E"/>
    <w:rsid w:val="00D20D13"/>
    <w:rsid w:val="00D24BB5"/>
    <w:rsid w:val="00D40C5C"/>
    <w:rsid w:val="00D4629A"/>
    <w:rsid w:val="00D63792"/>
    <w:rsid w:val="00D726F1"/>
    <w:rsid w:val="00D74601"/>
    <w:rsid w:val="00D80151"/>
    <w:rsid w:val="00D83C7B"/>
    <w:rsid w:val="00DC62E0"/>
    <w:rsid w:val="00E410B3"/>
    <w:rsid w:val="00E42513"/>
    <w:rsid w:val="00E56965"/>
    <w:rsid w:val="00E66D06"/>
    <w:rsid w:val="00E726B8"/>
    <w:rsid w:val="00E72AA0"/>
    <w:rsid w:val="00E75F27"/>
    <w:rsid w:val="00E84B82"/>
    <w:rsid w:val="00E94460"/>
    <w:rsid w:val="00E94E92"/>
    <w:rsid w:val="00EA4DBF"/>
    <w:rsid w:val="00EB262F"/>
    <w:rsid w:val="00EE2F87"/>
    <w:rsid w:val="00EF168F"/>
    <w:rsid w:val="00EF453A"/>
    <w:rsid w:val="00F0097C"/>
    <w:rsid w:val="00F046A7"/>
    <w:rsid w:val="00F54C9F"/>
    <w:rsid w:val="00F726A4"/>
    <w:rsid w:val="00F81475"/>
    <w:rsid w:val="00F825A9"/>
    <w:rsid w:val="00FA6387"/>
    <w:rsid w:val="00FC01F5"/>
    <w:rsid w:val="00FD2287"/>
    <w:rsid w:val="00F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3332"/>
  <w15:docId w15:val="{A116A4DC-1814-437A-9424-7C9D43C6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ED"/>
    <w:pPr>
      <w:spacing w:after="5" w:line="269" w:lineRule="auto"/>
      <w:ind w:left="64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517FE"/>
    <w:pPr>
      <w:keepNext/>
      <w:keepLines/>
      <w:numPr>
        <w:numId w:val="8"/>
      </w:numPr>
      <w:spacing w:after="215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517FE"/>
    <w:rPr>
      <w:rFonts w:ascii="Calibri" w:eastAsia="Calibri" w:hAnsi="Calibri" w:cs="Calibri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81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47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10AF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25299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00785"/>
    <w:pPr>
      <w:ind w:left="720"/>
      <w:contextualSpacing/>
    </w:pPr>
  </w:style>
  <w:style w:type="table" w:styleId="TableGrid0">
    <w:name w:val="Table Grid"/>
    <w:basedOn w:val="TableNormal"/>
    <w:uiPriority w:val="39"/>
    <w:rsid w:val="00AE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517FE"/>
    <w:pPr>
      <w:spacing w:after="0" w:line="240" w:lineRule="auto"/>
      <w:ind w:left="641" w:hanging="10"/>
    </w:pPr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C5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255C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7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14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A7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14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cp:lastModifiedBy>James Salveo Olarve</cp:lastModifiedBy>
  <cp:revision>112</cp:revision>
  <dcterms:created xsi:type="dcterms:W3CDTF">2025-09-08T09:51:00Z</dcterms:created>
  <dcterms:modified xsi:type="dcterms:W3CDTF">2026-01-10T09:11:00Z</dcterms:modified>
</cp:coreProperties>
</file>