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462" w:rsidRPr="00E00595" w:rsidRDefault="00BF2462" w:rsidP="00085F1A">
      <w:pPr>
        <w:spacing w:after="0"/>
      </w:pPr>
      <w:bookmarkStart w:id="0" w:name="_GoBack"/>
      <w:bookmarkEnd w:id="0"/>
      <w:r w:rsidRPr="00E00595">
        <w:t>Ionization energy is lowest for</w:t>
      </w:r>
    </w:p>
    <w:p w:rsidR="00BF2462" w:rsidRPr="00E00595" w:rsidRDefault="00BF2462" w:rsidP="00085F1A">
      <w:pPr>
        <w:spacing w:after="0"/>
      </w:pPr>
      <w:r w:rsidRPr="00E00595">
        <w:t>A.</w:t>
      </w:r>
      <w:r w:rsidR="00AF15DC">
        <w:t xml:space="preserve"> Inert gases</w:t>
      </w:r>
    </w:p>
    <w:p w:rsidR="00BF2462" w:rsidRPr="00E00595" w:rsidRDefault="00BF2462" w:rsidP="00085F1A">
      <w:pPr>
        <w:spacing w:after="0"/>
      </w:pPr>
      <w:r w:rsidRPr="00E00595">
        <w:t>B.</w:t>
      </w:r>
      <w:r w:rsidR="00694B6B">
        <w:t xml:space="preserve"> Alkali metals</w:t>
      </w:r>
    </w:p>
    <w:p w:rsidR="00BF2462" w:rsidRPr="00E00595" w:rsidRDefault="00BF2462" w:rsidP="00085F1A">
      <w:pPr>
        <w:spacing w:after="0"/>
      </w:pPr>
      <w:r w:rsidRPr="00E00595">
        <w:t>C.</w:t>
      </w:r>
      <w:r w:rsidR="00694B6B">
        <w:t xml:space="preserve"> Halogens</w:t>
      </w:r>
      <w:r w:rsidRPr="00E00595">
        <w:t xml:space="preserve">                                       </w:t>
      </w:r>
    </w:p>
    <w:p w:rsidR="00BF2462" w:rsidRPr="00E00595" w:rsidRDefault="00BF2462" w:rsidP="00085F1A">
      <w:pPr>
        <w:spacing w:after="0"/>
      </w:pPr>
      <w:r w:rsidRPr="00E00595">
        <w:t xml:space="preserve">D. Alkaline earth metals </w:t>
      </w:r>
    </w:p>
    <w:p w:rsidR="00BF2462" w:rsidRPr="00E00595" w:rsidRDefault="00BF2462" w:rsidP="00085F1A">
      <w:pPr>
        <w:spacing w:after="0"/>
      </w:pPr>
      <w:r w:rsidRPr="00E00595">
        <w:t>ANSWER: B</w:t>
      </w:r>
    </w:p>
    <w:p w:rsidR="00BF2462" w:rsidRDefault="00BF2462" w:rsidP="00085F1A">
      <w:pPr>
        <w:spacing w:after="0"/>
        <w:rPr>
          <w:b/>
          <w:bCs/>
        </w:rPr>
      </w:pP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ionization energy from </w:t>
      </w:r>
      <m:oMath>
        <m:r>
          <w:rPr>
            <w:rFonts w:ascii="Cambria Math" w:eastAsia="Calibri" w:hAnsi="Cambria Math" w:cs="Calibri"/>
          </w:rPr>
          <m:t>Li</m:t>
        </m:r>
      </m:oMath>
      <w:r>
        <w:rPr>
          <w:rFonts w:ascii="Calibri" w:eastAsia="Calibri" w:hAnsi="Calibri" w:cs="Calibri"/>
        </w:rPr>
        <w:t xml:space="preserve"> to </w:t>
      </w:r>
      <m:oMath>
        <m:r>
          <w:rPr>
            <w:rFonts w:ascii="Cambria Math" w:eastAsia="Calibri" w:hAnsi="Cambria Math" w:cs="Calibri"/>
          </w:rPr>
          <m:t>Cs</m:t>
        </m:r>
      </m:oMath>
      <w:r>
        <w:rPr>
          <w:rFonts w:ascii="Calibri" w:eastAsia="Calibri" w:hAnsi="Calibri" w:cs="Calibri"/>
        </w:rPr>
        <w:t xml:space="preserve"> 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Decreases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Increases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Remains same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</w:p>
    <w:p w:rsidR="00BF2462" w:rsidRPr="00E00595" w:rsidRDefault="00085F1A" w:rsidP="00085F1A">
      <w:pPr>
        <w:spacing w:after="0"/>
      </w:pPr>
      <w:r>
        <w:rPr>
          <w:rFonts w:ascii="Calibri" w:eastAsia="Calibri" w:hAnsi="Calibri" w:cs="Calibri"/>
        </w:rPr>
        <w:t>ANSWER: A</w:t>
      </w:r>
      <w:r w:rsidRPr="00E00595">
        <w:t xml:space="preserve"> </w:t>
      </w:r>
    </w:p>
    <w:p w:rsidR="00BF2462" w:rsidRDefault="00BF2462" w:rsidP="00085F1A">
      <w:pPr>
        <w:spacing w:after="0"/>
        <w:rPr>
          <w:b/>
          <w:bCs/>
        </w:rPr>
      </w:pP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Ionization potential value of group </w:t>
      </w:r>
      <m:oMath>
        <m:r>
          <w:rPr>
            <w:rFonts w:ascii="Cambria Math" w:eastAsia="Calibri" w:hAnsi="Cambria Math" w:cs="Calibri"/>
          </w:rPr>
          <m:t>II A</m:t>
        </m:r>
      </m:oMath>
      <w:r>
        <w:rPr>
          <w:rFonts w:ascii="Calibri" w:eastAsia="Calibri" w:hAnsi="Calibri" w:cs="Calibri"/>
        </w:rPr>
        <w:t xml:space="preserve"> when compared with </w:t>
      </w:r>
      <m:oMath>
        <m:r>
          <w:rPr>
            <w:rFonts w:ascii="Cambria Math" w:eastAsia="Calibri" w:hAnsi="Cambria Math" w:cs="Calibri"/>
          </w:rPr>
          <m:t>I A</m:t>
        </m:r>
      </m:oMath>
      <w:r>
        <w:rPr>
          <w:rFonts w:ascii="Calibri" w:eastAsia="Calibri" w:hAnsi="Calibri" w:cs="Calibri"/>
        </w:rPr>
        <w:t xml:space="preserve"> is 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A. Lesser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Greater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Equal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B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</w:p>
    <w:p w:rsidR="00BF2462" w:rsidRPr="00E00595" w:rsidRDefault="00BF2462" w:rsidP="00085F1A">
      <w:pPr>
        <w:spacing w:after="0"/>
      </w:pPr>
      <w:r w:rsidRPr="00E00595">
        <w:t>The ionization energy of nitrogen is more than oxygen because of ________.</w:t>
      </w:r>
    </w:p>
    <w:p w:rsidR="00BF2462" w:rsidRPr="00E00595" w:rsidRDefault="00BF2462" w:rsidP="00085F1A">
      <w:pPr>
        <w:spacing w:after="0"/>
      </w:pPr>
      <w:r w:rsidRPr="00E00595">
        <w:t>A. More attraction of electrons by the nucleus</w:t>
      </w:r>
    </w:p>
    <w:p w:rsidR="00BF2462" w:rsidRPr="00E00595" w:rsidRDefault="00BF2462" w:rsidP="00085F1A">
      <w:pPr>
        <w:spacing w:after="0"/>
      </w:pPr>
      <w:r w:rsidRPr="00E00595">
        <w:t>B. More penetration effect</w:t>
      </w:r>
    </w:p>
    <w:p w:rsidR="00BF2462" w:rsidRPr="00E00595" w:rsidRDefault="00BF2462" w:rsidP="00085F1A">
      <w:pPr>
        <w:spacing w:after="0"/>
      </w:pPr>
      <w:r w:rsidRPr="00E00595">
        <w:t>C. The extra stability of half-filled p-orbitals</w:t>
      </w:r>
    </w:p>
    <w:p w:rsidR="00BF2462" w:rsidRPr="00E00595" w:rsidRDefault="00BF2462" w:rsidP="00085F1A">
      <w:pPr>
        <w:spacing w:after="0"/>
      </w:pPr>
      <w:r w:rsidRPr="00E00595">
        <w:t xml:space="preserve">D. The size of </w:t>
      </w:r>
      <w:r>
        <w:t xml:space="preserve">the </w:t>
      </w:r>
      <w:r w:rsidRPr="00E00595">
        <w:t>nitrogen atom is smaller</w:t>
      </w:r>
    </w:p>
    <w:p w:rsidR="00BF2462" w:rsidRPr="00E00595" w:rsidRDefault="00BF2462" w:rsidP="00085F1A">
      <w:pPr>
        <w:spacing w:after="0"/>
      </w:pPr>
      <w:r w:rsidRPr="00E00595">
        <w:t>ANSWER: C</w:t>
      </w:r>
    </w:p>
    <w:p w:rsidR="00085F1A" w:rsidRDefault="00E334AD" w:rsidP="00085F1A">
      <w:pPr>
        <w:spacing w:after="0"/>
      </w:pPr>
      <w:r>
        <w:rPr>
          <w:b/>
          <w:bCs/>
        </w:rPr>
        <w:br/>
      </w:r>
      <w:r w:rsidR="009E45A8" w:rsidRPr="000765D7">
        <w:t>Why the value of atomic radius decreases from left to right in the periodic table?</w:t>
      </w:r>
      <w:r w:rsidR="009E45A8" w:rsidRPr="000765D7">
        <w:br/>
        <w:t xml:space="preserve">A. </w:t>
      </w:r>
      <w:r w:rsidR="000765D7" w:rsidRPr="000765D7">
        <w:t>Constant</w:t>
      </w:r>
      <w:r w:rsidR="00617A58" w:rsidRPr="000765D7">
        <w:t xml:space="preserve"> number of shells increases the effective nuclear charge</w:t>
      </w:r>
      <w:r w:rsidR="009E45A8" w:rsidRPr="000765D7">
        <w:br/>
        <w:t xml:space="preserve">B. </w:t>
      </w:r>
      <w:r w:rsidR="00617A58" w:rsidRPr="000765D7">
        <w:t>Constant number of shells decreases the effective nuclear charge</w:t>
      </w:r>
      <w:r w:rsidR="009E45A8" w:rsidRPr="000765D7">
        <w:br/>
        <w:t xml:space="preserve">C. </w:t>
      </w:r>
      <w:r w:rsidR="009A6646" w:rsidRPr="000765D7">
        <w:t>D</w:t>
      </w:r>
      <w:r w:rsidR="000765D7" w:rsidRPr="000765D7">
        <w:t xml:space="preserve">ecreasing </w:t>
      </w:r>
      <w:r w:rsidR="00A6386C">
        <w:t xml:space="preserve">the </w:t>
      </w:r>
      <w:r w:rsidR="009A6646" w:rsidRPr="000765D7">
        <w:t>number of shells increases the effective nuclear charge</w:t>
      </w:r>
      <w:r w:rsidR="009E45A8" w:rsidRPr="000765D7">
        <w:br/>
        <w:t xml:space="preserve">D. </w:t>
      </w:r>
      <w:r w:rsidR="000765D7" w:rsidRPr="000765D7">
        <w:t>Increasing the number of shells decreases the effective nuclear charge</w:t>
      </w:r>
      <w:r w:rsidR="009E45A8" w:rsidRPr="000765D7">
        <w:br/>
        <w:t xml:space="preserve">ANSWER: </w:t>
      </w:r>
      <w:r w:rsidR="000765D7" w:rsidRPr="000765D7">
        <w:t>A</w:t>
      </w:r>
      <w:r w:rsidR="00C84091">
        <w:br/>
      </w:r>
      <w:r w:rsidR="007506BF">
        <w:br/>
        <w:t>Which of the following statement is correct for electrical conductivity?</w:t>
      </w:r>
      <w:r w:rsidR="007506BF">
        <w:br/>
        <w:t>A. It decreases from top to bottom</w:t>
      </w:r>
      <w:r w:rsidR="007506BF">
        <w:br/>
        <w:t>B. It decreases from left to right due to the absence of free electrons</w:t>
      </w:r>
      <w:r w:rsidR="007506BF">
        <w:br/>
        <w:t>C. It increases from top to bottom due to the presence of free electrons</w:t>
      </w:r>
      <w:r w:rsidR="007506BF">
        <w:br/>
        <w:t>D. Both B &amp; C</w:t>
      </w:r>
      <w:r w:rsidR="007506BF">
        <w:br/>
        <w:t xml:space="preserve">ANSWER: </w:t>
      </w:r>
      <w:r w:rsidR="00654683">
        <w:t>D</w:t>
      </w:r>
      <w:r w:rsidR="007506BF">
        <w:br/>
      </w:r>
    </w:p>
    <w:p w:rsidR="00BF2462" w:rsidRDefault="00654683" w:rsidP="00085F1A">
      <w:pPr>
        <w:spacing w:after="0"/>
      </w:pPr>
      <w:r>
        <w:lastRenderedPageBreak/>
        <w:t>Which of the following decreases while going left to right in a period of the modern periodic table?</w:t>
      </w:r>
      <w:r w:rsidR="007506BF">
        <w:br/>
        <w:t xml:space="preserve">A. </w:t>
      </w:r>
      <w:r>
        <w:t>Atomic size</w:t>
      </w:r>
      <w:r w:rsidR="007506BF">
        <w:br/>
        <w:t xml:space="preserve">B. </w:t>
      </w:r>
      <w:r>
        <w:t>Atomic number</w:t>
      </w:r>
      <w:r w:rsidR="007506BF">
        <w:br/>
        <w:t xml:space="preserve">C. </w:t>
      </w:r>
      <w:r>
        <w:t>Metallic character</w:t>
      </w:r>
      <w:r w:rsidR="007506BF">
        <w:br/>
        <w:t xml:space="preserve">D. </w:t>
      </w:r>
      <w:r>
        <w:t>Both A &amp; C</w:t>
      </w:r>
      <w:r w:rsidR="007506BF">
        <w:br/>
        <w:t>ANSWER:</w:t>
      </w:r>
      <w:r>
        <w:t xml:space="preserve"> </w:t>
      </w:r>
      <w:r w:rsidR="000C07A9">
        <w:t>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statement is correct about </w:t>
      </w:r>
      <w:r w:rsidRPr="00654683">
        <w:t>electronegativity</w:t>
      </w:r>
      <w:r>
        <w:t>?</w:t>
      </w:r>
      <w:r>
        <w:br/>
        <w:t>1. It decreases on going down in any group</w:t>
      </w:r>
      <w:r>
        <w:br/>
        <w:t>2. It increases from left to right in a period</w:t>
      </w:r>
      <w:r>
        <w:br/>
        <w:t>Select the correct option</w:t>
      </w:r>
      <w:r>
        <w:br/>
        <w:t>A. 1 only</w:t>
      </w:r>
      <w:r>
        <w:br/>
        <w:t>B. 2 only</w:t>
      </w:r>
      <w:r>
        <w:br/>
        <w:t>C. 1 and 2</w:t>
      </w:r>
      <w:r>
        <w:br/>
        <w:t>D. None of the above</w:t>
      </w:r>
      <w:r>
        <w:br/>
        <w:t>ANSWER: C</w:t>
      </w:r>
    </w:p>
    <w:p w:rsidR="00833068" w:rsidRDefault="00833068" w:rsidP="00085F1A">
      <w:pPr>
        <w:spacing w:after="0"/>
      </w:pPr>
    </w:p>
    <w:p w:rsidR="00833068" w:rsidRDefault="00833068" w:rsidP="00085F1A">
      <w:pPr>
        <w:spacing w:after="0"/>
      </w:pPr>
      <w:r>
        <w:t>Melting and boiling point depends upon</w:t>
      </w:r>
      <w:r>
        <w:br/>
        <w:t>A. Inter atomic forces</w:t>
      </w:r>
      <w:r>
        <w:br/>
        <w:t>B. Intermolecular forces</w:t>
      </w:r>
      <w:r>
        <w:br/>
        <w:t>C. Structure or state</w:t>
      </w:r>
      <w:r>
        <w:br/>
        <w:t>D. All of these</w:t>
      </w:r>
      <w:r>
        <w:br/>
      </w:r>
      <w:r w:rsidR="00E35912">
        <w:t>ANSWER:</w:t>
      </w:r>
      <w:r>
        <w:t xml:space="preserve"> D</w:t>
      </w:r>
    </w:p>
    <w:p w:rsidR="00691686" w:rsidRDefault="00691686" w:rsidP="00085F1A">
      <w:pPr>
        <w:spacing w:after="0" w:line="240" w:lineRule="auto"/>
      </w:pPr>
    </w:p>
    <w:p w:rsidR="00691686" w:rsidRDefault="00691686" w:rsidP="00085F1A">
      <w:pPr>
        <w:spacing w:after="0" w:line="240" w:lineRule="auto"/>
      </w:pPr>
      <w:r>
        <w:t>Which among the following is the least electronegative element?</w:t>
      </w:r>
    </w:p>
    <w:p w:rsidR="00691686" w:rsidRDefault="00691686" w:rsidP="00085F1A">
      <w:pPr>
        <w:spacing w:after="0" w:line="240" w:lineRule="auto"/>
      </w:pPr>
      <w:r>
        <w:t>A. Li</w:t>
      </w:r>
    </w:p>
    <w:p w:rsidR="00691686" w:rsidRDefault="00691686" w:rsidP="00085F1A">
      <w:pPr>
        <w:spacing w:after="0" w:line="240" w:lineRule="auto"/>
      </w:pPr>
      <w:r>
        <w:t>B. F</w:t>
      </w:r>
    </w:p>
    <w:p w:rsidR="00691686" w:rsidRDefault="00691686" w:rsidP="00085F1A">
      <w:pPr>
        <w:spacing w:after="0" w:line="240" w:lineRule="auto"/>
      </w:pPr>
      <w:r>
        <w:t>C. S</w:t>
      </w:r>
    </w:p>
    <w:p w:rsidR="00691686" w:rsidRDefault="00691686" w:rsidP="00085F1A">
      <w:pPr>
        <w:spacing w:after="0" w:line="240" w:lineRule="auto"/>
      </w:pPr>
      <w:r>
        <w:t>D. O</w:t>
      </w:r>
    </w:p>
    <w:p w:rsidR="00691686" w:rsidRDefault="00691686" w:rsidP="00085F1A">
      <w:pPr>
        <w:spacing w:after="0" w:line="240" w:lineRule="auto"/>
      </w:pPr>
      <w:r>
        <w:t>ANSWER: A</w:t>
      </w: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  <w:r>
        <w:t>Which of the following is a semiconductor?</w:t>
      </w:r>
      <w:r>
        <w:br/>
        <w:t>A. Sodium</w:t>
      </w:r>
      <w:r>
        <w:br/>
        <w:t>B. Magnesium</w:t>
      </w:r>
      <w:r>
        <w:br/>
        <w:t>C. Aluminum</w:t>
      </w:r>
      <w:r>
        <w:br/>
        <w:t>D. Silicon</w:t>
      </w:r>
      <w:r>
        <w:br/>
        <w:t xml:space="preserve">ANSWER: D </w:t>
      </w:r>
    </w:p>
    <w:p w:rsidR="00785BC9" w:rsidRDefault="00785BC9" w:rsidP="00085F1A">
      <w:pPr>
        <w:spacing w:after="0"/>
      </w:pPr>
    </w:p>
    <w:p w:rsidR="00785BC9" w:rsidRDefault="00785BC9" w:rsidP="00085F1A">
      <w:pPr>
        <w:spacing w:after="0"/>
      </w:pPr>
      <w:r>
        <w:t>Why silicon has high melting and boiling point?</w:t>
      </w:r>
    </w:p>
    <w:p w:rsidR="00691686" w:rsidRDefault="00785BC9" w:rsidP="00085F1A">
      <w:pPr>
        <w:spacing w:after="0"/>
      </w:pPr>
      <w:r w:rsidRPr="00785BC9">
        <w:rPr>
          <w:noProof/>
        </w:rPr>
        <w:lastRenderedPageBreak/>
        <w:drawing>
          <wp:inline distT="0" distB="0" distL="0" distR="0" wp14:anchorId="5337F434" wp14:editId="37CA74CD">
            <wp:extent cx="4190999" cy="19335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" b="2404"/>
                    <a:stretch/>
                  </pic:blipFill>
                  <pic:spPr bwMode="auto">
                    <a:xfrm>
                      <a:off x="0" y="0"/>
                      <a:ext cx="4191585" cy="193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1686">
        <w:br/>
        <w:t xml:space="preserve">A. </w:t>
      </w:r>
      <w:r>
        <w:t>It is semiconductor</w:t>
      </w:r>
      <w:r w:rsidR="00691686">
        <w:br/>
        <w:t xml:space="preserve">B. </w:t>
      </w:r>
      <w:r>
        <w:t xml:space="preserve">It contain strong </w:t>
      </w:r>
      <w:proofErr w:type="spellStart"/>
      <w:r>
        <w:t>vander</w:t>
      </w:r>
      <w:proofErr w:type="spellEnd"/>
      <w:r>
        <w:t xml:space="preserve"> </w:t>
      </w:r>
      <w:proofErr w:type="spellStart"/>
      <w:proofErr w:type="gramStart"/>
      <w:r>
        <w:t>waal</w:t>
      </w:r>
      <w:proofErr w:type="spellEnd"/>
      <w:proofErr w:type="gramEnd"/>
      <w:r>
        <w:t xml:space="preserve"> forces</w:t>
      </w:r>
      <w:r w:rsidR="00691686">
        <w:br/>
        <w:t xml:space="preserve">C. </w:t>
      </w:r>
      <w:r>
        <w:t>It has a giant covalent structure</w:t>
      </w:r>
      <w:r w:rsidR="00691686">
        <w:br/>
        <w:t xml:space="preserve">D. </w:t>
      </w:r>
      <w:r>
        <w:t>All of these</w:t>
      </w:r>
      <w:r w:rsidR="00691686">
        <w:br/>
        <w:t>ANSWER:</w:t>
      </w:r>
      <w:r>
        <w:t xml:space="preserve"> C</w:t>
      </w:r>
    </w:p>
    <w:p w:rsidR="00691686" w:rsidRDefault="00691686" w:rsidP="00085F1A">
      <w:pPr>
        <w:spacing w:after="0"/>
      </w:pPr>
    </w:p>
    <w:p w:rsidR="00691686" w:rsidRDefault="0049017D" w:rsidP="00085F1A">
      <w:pPr>
        <w:spacing w:after="0"/>
      </w:pPr>
      <w:r>
        <w:t>Which of the following are good conductor of electricity?</w:t>
      </w:r>
    </w:p>
    <w:p w:rsidR="00691686" w:rsidRDefault="0049017D" w:rsidP="00085F1A">
      <w:pPr>
        <w:spacing w:after="0"/>
      </w:pPr>
      <w:r>
        <w:t>A. Sodium</w:t>
      </w:r>
      <w:r>
        <w:br/>
        <w:t>B. Magnesium</w:t>
      </w:r>
      <w:r>
        <w:br/>
        <w:t>C. Aluminum</w:t>
      </w:r>
      <w:r>
        <w:br/>
        <w:t>D. All of these</w:t>
      </w:r>
      <w:r>
        <w:br/>
        <w:t xml:space="preserve">ANSWER: D </w:t>
      </w:r>
      <w:r>
        <w:br/>
      </w:r>
      <w:r>
        <w:br/>
      </w:r>
      <w:proofErr w:type="gramStart"/>
      <w:r w:rsidR="00FF15AB">
        <w:t>Which</w:t>
      </w:r>
      <w:proofErr w:type="gramEnd"/>
      <w:r w:rsidR="00FF15AB">
        <w:t xml:space="preserve"> of the following do not conduct electricity?</w:t>
      </w:r>
      <w:r>
        <w:br/>
      </w:r>
      <w:r w:rsidR="00691686">
        <w:t xml:space="preserve">A. </w:t>
      </w:r>
      <w:r w:rsidR="00FF15AB">
        <w:t>Diamond</w:t>
      </w:r>
      <w:r w:rsidR="00691686">
        <w:br/>
        <w:t xml:space="preserve">B. </w:t>
      </w:r>
      <w:r w:rsidR="00FF15AB">
        <w:t>Silicon</w:t>
      </w:r>
      <w:r w:rsidR="00691686">
        <w:br/>
        <w:t xml:space="preserve">C. </w:t>
      </w:r>
      <w:r w:rsidR="00FF15AB">
        <w:t>Both A &amp; B</w:t>
      </w:r>
      <w:r w:rsidR="00691686">
        <w:br/>
        <w:t xml:space="preserve">D. </w:t>
      </w:r>
      <w:r w:rsidR="00FF15AB">
        <w:t>Phosphorus</w:t>
      </w:r>
      <w:r w:rsidR="00691686">
        <w:br/>
        <w:t>ANSWER:</w:t>
      </w:r>
      <w:r w:rsidR="00FF15AB">
        <w:t xml:space="preserve"> D</w:t>
      </w:r>
    </w:p>
    <w:p w:rsidR="00085F1A" w:rsidRDefault="00691686" w:rsidP="00085F1A">
      <w:pPr>
        <w:spacing w:after="0"/>
        <w:rPr>
          <w:rFonts w:ascii="Calibri" w:eastAsia="Calibri" w:hAnsi="Calibri" w:cs="Calibri"/>
        </w:rPr>
      </w:pPr>
      <w:r>
        <w:br/>
      </w:r>
      <w:r w:rsidR="00085F1A">
        <w:rPr>
          <w:rFonts w:ascii="Calibri" w:eastAsia="Calibri" w:hAnsi="Calibri" w:cs="Calibri"/>
        </w:rPr>
        <w:t xml:space="preserve">Which of the following has the largest ionization potential value? </w:t>
      </w:r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r>
          <w:rPr>
            <w:rFonts w:ascii="Cambria Math" w:eastAsia="Calibri" w:hAnsi="Cambria Math" w:cs="Calibri"/>
          </w:rPr>
          <m:t>K</m:t>
        </m:r>
      </m:oMath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r>
          <w:rPr>
            <w:rFonts w:ascii="Cambria Math" w:eastAsia="Calibri" w:hAnsi="Cambria Math" w:cs="Calibri"/>
          </w:rPr>
          <m:t>Na</m:t>
        </m:r>
      </m:oMath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r>
          <w:rPr>
            <w:rFonts w:ascii="Cambria Math" w:eastAsia="Calibri" w:hAnsi="Cambria Math" w:cs="Calibri"/>
          </w:rPr>
          <m:t>Rb</m:t>
        </m:r>
      </m:oMath>
    </w:p>
    <w:p w:rsidR="00085F1A" w:rsidRDefault="00085F1A" w:rsidP="00085F1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m:oMath>
        <m:r>
          <w:rPr>
            <w:rFonts w:ascii="Cambria Math" w:eastAsia="Calibri" w:hAnsi="Cambria Math" w:cs="Calibri"/>
          </w:rPr>
          <m:t>Cs</m:t>
        </m:r>
      </m:oMath>
      <w:r>
        <w:rPr>
          <w:rFonts w:ascii="Calibri" w:eastAsia="Calibri" w:hAnsi="Calibri" w:cs="Calibri"/>
        </w:rPr>
        <w:br/>
        <w:t>ANSWER: B</w:t>
      </w: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</w:p>
    <w:p w:rsidR="00691686" w:rsidRDefault="00691686" w:rsidP="00085F1A">
      <w:pPr>
        <w:spacing w:after="0"/>
      </w:pPr>
    </w:p>
    <w:p w:rsidR="00691686" w:rsidRPr="000765D7" w:rsidRDefault="00691686" w:rsidP="00085F1A">
      <w:pPr>
        <w:spacing w:after="0"/>
      </w:pPr>
    </w:p>
    <w:sectPr w:rsidR="00691686" w:rsidRPr="00076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5A"/>
    <w:rsid w:val="00050C28"/>
    <w:rsid w:val="000765D7"/>
    <w:rsid w:val="00085F1A"/>
    <w:rsid w:val="000C07A9"/>
    <w:rsid w:val="0021035A"/>
    <w:rsid w:val="0042603D"/>
    <w:rsid w:val="00453953"/>
    <w:rsid w:val="0049017D"/>
    <w:rsid w:val="004D374D"/>
    <w:rsid w:val="005278C7"/>
    <w:rsid w:val="005531DF"/>
    <w:rsid w:val="005B237E"/>
    <w:rsid w:val="00617A58"/>
    <w:rsid w:val="00627E10"/>
    <w:rsid w:val="00654683"/>
    <w:rsid w:val="00691686"/>
    <w:rsid w:val="00694B6B"/>
    <w:rsid w:val="006E2D4C"/>
    <w:rsid w:val="00722ED3"/>
    <w:rsid w:val="007316EB"/>
    <w:rsid w:val="007506BF"/>
    <w:rsid w:val="00785BC9"/>
    <w:rsid w:val="00833068"/>
    <w:rsid w:val="0084137D"/>
    <w:rsid w:val="00861773"/>
    <w:rsid w:val="008645CB"/>
    <w:rsid w:val="0095585A"/>
    <w:rsid w:val="009A6646"/>
    <w:rsid w:val="009E45A8"/>
    <w:rsid w:val="009E6EA2"/>
    <w:rsid w:val="00A6386C"/>
    <w:rsid w:val="00AF15DC"/>
    <w:rsid w:val="00B36A67"/>
    <w:rsid w:val="00B5537F"/>
    <w:rsid w:val="00BF2462"/>
    <w:rsid w:val="00C84091"/>
    <w:rsid w:val="00CF47C9"/>
    <w:rsid w:val="00D72B8A"/>
    <w:rsid w:val="00D86AFF"/>
    <w:rsid w:val="00E334AD"/>
    <w:rsid w:val="00E35912"/>
    <w:rsid w:val="00EA2DCA"/>
    <w:rsid w:val="00F62BF6"/>
    <w:rsid w:val="00F86A71"/>
    <w:rsid w:val="00FF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D7AE"/>
  <w15:chartTrackingRefBased/>
  <w15:docId w15:val="{A28AC765-0B9F-4262-A670-C9E96B08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User</cp:lastModifiedBy>
  <cp:revision>10</cp:revision>
  <dcterms:created xsi:type="dcterms:W3CDTF">2022-11-21T08:33:00Z</dcterms:created>
  <dcterms:modified xsi:type="dcterms:W3CDTF">2022-11-22T07:16:00Z</dcterms:modified>
</cp:coreProperties>
</file>