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5B39" w14:textId="50F0A9B6" w:rsidR="00C92917" w:rsidRDefault="0045572D" w:rsidP="00C92917">
      <w:pPr>
        <w:jc w:val="both"/>
        <w:rPr>
          <w:rFonts w:cstheme="minorHAnsi"/>
        </w:rPr>
      </w:pPr>
      <w:r>
        <w:rPr>
          <w:rFonts w:cstheme="minorHAnsi"/>
        </w:rPr>
        <w:t xml:space="preserve">Speech is the primary </w:t>
      </w:r>
      <w:r w:rsidR="003A23F4">
        <w:rPr>
          <w:rFonts w:cstheme="minorHAnsi"/>
        </w:rPr>
        <w:t>and most basic form of human communication</w:t>
      </w:r>
      <w:r w:rsidR="00E80CDD">
        <w:rPr>
          <w:rFonts w:cstheme="minorHAnsi"/>
        </w:rPr>
        <w:t xml:space="preserve"> and is therefore a vital part of understanding human behavior. Speech Recognition in Artificial Intelligence is a technique deployed on computer programs to enable them in understanding human language in the form of spoken words. </w:t>
      </w:r>
      <w:r w:rsidR="009A0450">
        <w:rPr>
          <w:rFonts w:cstheme="minorHAnsi"/>
        </w:rPr>
        <w:t xml:space="preserve">With our learnings of Natural Language Processing (NLP) in the last few chapters, </w:t>
      </w:r>
      <w:r w:rsidR="00E23B53">
        <w:rPr>
          <w:rFonts w:cstheme="minorHAnsi"/>
        </w:rPr>
        <w:t xml:space="preserve">we will now transition towards understanding speech-based cognitive recognition systems. </w:t>
      </w:r>
      <w:r w:rsidR="005E1897">
        <w:rPr>
          <w:rFonts w:cstheme="minorHAnsi"/>
        </w:rPr>
        <w:t>In this chapter, we will concentrate on Speech Recognition.</w:t>
      </w:r>
    </w:p>
    <w:p w14:paraId="3BAB78E5" w14:textId="22EBD375" w:rsidR="005E1897" w:rsidRDefault="005E1897" w:rsidP="00C92917">
      <w:pPr>
        <w:jc w:val="both"/>
        <w:rPr>
          <w:rFonts w:cstheme="minorHAnsi"/>
        </w:rPr>
      </w:pPr>
      <w:r>
        <w:rPr>
          <w:rFonts w:cstheme="minorHAnsi"/>
        </w:rPr>
        <w:t>A general Speech Recognition system is designed to perform three tasks:</w:t>
      </w:r>
    </w:p>
    <w:p w14:paraId="4C1C036C" w14:textId="1C2B3D45" w:rsidR="005E1897" w:rsidRDefault="00DF2395" w:rsidP="005E1897">
      <w:pPr>
        <w:pStyle w:val="ListParagraph"/>
        <w:numPr>
          <w:ilvl w:val="0"/>
          <w:numId w:val="45"/>
        </w:numPr>
        <w:jc w:val="both"/>
        <w:rPr>
          <w:rFonts w:cstheme="minorHAnsi"/>
        </w:rPr>
      </w:pPr>
      <w:r>
        <w:rPr>
          <w:rFonts w:cstheme="minorHAnsi"/>
        </w:rPr>
        <w:t>The capture of speech (words, sentences, phrases) given by a human. This step only concentrates on the data acquisition part of a learning workflow.</w:t>
      </w:r>
    </w:p>
    <w:p w14:paraId="41DA4CB8" w14:textId="792C07A4" w:rsidR="00DF2395" w:rsidRDefault="003E4F4F" w:rsidP="005E1897">
      <w:pPr>
        <w:pStyle w:val="ListParagraph"/>
        <w:numPr>
          <w:ilvl w:val="0"/>
          <w:numId w:val="45"/>
        </w:numPr>
        <w:jc w:val="both"/>
        <w:rPr>
          <w:rFonts w:cstheme="minorHAnsi"/>
        </w:rPr>
      </w:pPr>
      <w:r>
        <w:rPr>
          <w:rFonts w:cstheme="minorHAnsi"/>
        </w:rPr>
        <w:t>Application of Natural Language Processing (NLP) on the acquired data to understand the content of speech.</w:t>
      </w:r>
    </w:p>
    <w:p w14:paraId="292E1C16" w14:textId="1C503693" w:rsidR="003E4F4F" w:rsidRDefault="009328E9" w:rsidP="005E1897">
      <w:pPr>
        <w:pStyle w:val="ListParagraph"/>
        <w:numPr>
          <w:ilvl w:val="0"/>
          <w:numId w:val="45"/>
        </w:numPr>
        <w:jc w:val="both"/>
        <w:rPr>
          <w:rFonts w:cstheme="minorHAnsi"/>
        </w:rPr>
      </w:pPr>
      <w:r>
        <w:rPr>
          <w:rFonts w:cstheme="minorHAnsi"/>
        </w:rPr>
        <w:t>Synthesis of the recognized words to help the machine speak a similar dialect.</w:t>
      </w:r>
    </w:p>
    <w:p w14:paraId="4C4A63F8" w14:textId="21995FCF" w:rsidR="00CB4AFA" w:rsidRDefault="00CB4AFA" w:rsidP="00CB4AFA">
      <w:pPr>
        <w:jc w:val="both"/>
        <w:rPr>
          <w:rFonts w:cstheme="minorHAnsi"/>
        </w:rPr>
      </w:pPr>
      <w:r w:rsidRPr="00CB4AFA">
        <w:rPr>
          <w:rFonts w:cstheme="minorHAnsi"/>
        </w:rPr>
        <w:t xml:space="preserve">This section concentrates on speech </w:t>
      </w:r>
      <w:r w:rsidR="00831121" w:rsidRPr="00CB4AFA">
        <w:rPr>
          <w:rFonts w:cstheme="minorHAnsi"/>
        </w:rPr>
        <w:t>recognition and</w:t>
      </w:r>
      <w:r>
        <w:rPr>
          <w:rFonts w:cstheme="minorHAnsi"/>
        </w:rPr>
        <w:t xml:space="preserve"> can be understood as an extension to the Natural Language Processing </w:t>
      </w:r>
      <w:r w:rsidR="00831121">
        <w:rPr>
          <w:rFonts w:cstheme="minorHAnsi"/>
        </w:rPr>
        <w:t>and Machine Learning pipeline we built in the previous chapter. Please r</w:t>
      </w:r>
      <w:r w:rsidRPr="00CB4AFA">
        <w:rPr>
          <w:rFonts w:cstheme="minorHAnsi"/>
        </w:rPr>
        <w:t xml:space="preserve">emember that the speech signals </w:t>
      </w:r>
      <w:r w:rsidR="00831121">
        <w:rPr>
          <w:rFonts w:cstheme="minorHAnsi"/>
        </w:rPr>
        <w:t xml:space="preserve"> that get processed by a computer program are</w:t>
      </w:r>
      <w:r w:rsidRPr="00CB4AFA">
        <w:rPr>
          <w:rFonts w:cstheme="minorHAnsi"/>
        </w:rPr>
        <w:t xml:space="preserve"> captured with the help of a microphone and </w:t>
      </w:r>
      <w:r w:rsidR="00831121">
        <w:rPr>
          <w:rFonts w:cstheme="minorHAnsi"/>
        </w:rPr>
        <w:t>fed to the system.</w:t>
      </w:r>
    </w:p>
    <w:p w14:paraId="13FD3B61" w14:textId="5412D95B" w:rsidR="005F536C" w:rsidRDefault="005F536C" w:rsidP="00CB4AFA">
      <w:pPr>
        <w:jc w:val="both"/>
        <w:rPr>
          <w:rFonts w:cstheme="minorHAnsi"/>
          <w:b/>
          <w:bCs/>
          <w:sz w:val="21"/>
          <w:szCs w:val="21"/>
        </w:rPr>
      </w:pPr>
      <w:r w:rsidRPr="005F536C">
        <w:rPr>
          <w:rFonts w:cstheme="minorHAnsi"/>
          <w:b/>
          <w:bCs/>
          <w:sz w:val="21"/>
          <w:szCs w:val="21"/>
        </w:rPr>
        <w:t>Processing Sound in Computer Systems</w:t>
      </w:r>
    </w:p>
    <w:p w14:paraId="72295A70" w14:textId="2FD15D55" w:rsidR="005F536C" w:rsidRDefault="006A1B09" w:rsidP="00CB4AFA">
      <w:pPr>
        <w:jc w:val="both"/>
        <w:rPr>
          <w:rFonts w:cstheme="minorHAnsi"/>
        </w:rPr>
      </w:pPr>
      <w:r>
        <w:rPr>
          <w:rFonts w:cstheme="minorHAnsi"/>
        </w:rPr>
        <w:t>Like images and videos, sound is also an analog signal th</w:t>
      </w:r>
      <w:r w:rsidR="00F80152">
        <w:rPr>
          <w:rFonts w:cstheme="minorHAnsi"/>
        </w:rPr>
        <w:t xml:space="preserve">at humans perceive through sensory organs. For machines, to consume this information, it needs to be stored as digital signals and analyzed through software. </w:t>
      </w:r>
      <w:r w:rsidR="00191E80">
        <w:rPr>
          <w:rFonts w:cstheme="minorHAnsi"/>
        </w:rPr>
        <w:t>The conversion from analog to digital consists of the below two processes:</w:t>
      </w:r>
    </w:p>
    <w:p w14:paraId="594D4B44" w14:textId="53712273" w:rsidR="00191E80" w:rsidRPr="00191E80" w:rsidRDefault="00191E80" w:rsidP="00191E80">
      <w:pPr>
        <w:pStyle w:val="ListParagraph"/>
        <w:numPr>
          <w:ilvl w:val="0"/>
          <w:numId w:val="49"/>
        </w:numPr>
        <w:jc w:val="both"/>
        <w:rPr>
          <w:rFonts w:cstheme="minorHAnsi"/>
          <w:u w:val="single"/>
        </w:rPr>
      </w:pPr>
      <w:r w:rsidRPr="00191E80">
        <w:rPr>
          <w:rFonts w:cstheme="minorHAnsi"/>
          <w:u w:val="single"/>
        </w:rPr>
        <w:t>Sampling:</w:t>
      </w:r>
      <w:r>
        <w:rPr>
          <w:rFonts w:cstheme="minorHAnsi"/>
        </w:rPr>
        <w:t xml:space="preserve"> </w:t>
      </w:r>
      <w:r w:rsidR="005C3872">
        <w:rPr>
          <w:rFonts w:cstheme="minorHAnsi"/>
        </w:rPr>
        <w:t>It is a procedure used to convert a time-varying (changing with time)</w:t>
      </w:r>
      <w:r w:rsidR="006D0431">
        <w:rPr>
          <w:rFonts w:cstheme="minorHAnsi"/>
        </w:rPr>
        <w:t xml:space="preserve"> signal s(t) to a discrete progression of real numbers x(n). </w:t>
      </w:r>
      <w:r w:rsidR="00E2121F">
        <w:rPr>
          <w:rFonts w:cstheme="minorHAnsi"/>
        </w:rPr>
        <w:t>Sampling period</w:t>
      </w:r>
      <w:r w:rsidR="003C54A6">
        <w:rPr>
          <w:rFonts w:cstheme="minorHAnsi"/>
        </w:rPr>
        <w:t xml:space="preserve"> (Ts)</w:t>
      </w:r>
      <w:r w:rsidR="00E2121F">
        <w:rPr>
          <w:rFonts w:cstheme="minorHAnsi"/>
        </w:rPr>
        <w:t xml:space="preserve"> is a term that defines the interval between two successive discrete samples.</w:t>
      </w:r>
      <w:r w:rsidR="003C54A6">
        <w:rPr>
          <w:rFonts w:cstheme="minorHAnsi"/>
        </w:rPr>
        <w:t xml:space="preserve"> Sampling Frequency (</w:t>
      </w:r>
      <w:r w:rsidR="001E38F0">
        <w:rPr>
          <w:rFonts w:cstheme="minorHAnsi"/>
        </w:rPr>
        <w:t xml:space="preserve">fs = 1/Ts) is the inverse of the </w:t>
      </w:r>
      <w:r w:rsidR="00FC11BE">
        <w:rPr>
          <w:rFonts w:cstheme="minorHAnsi"/>
        </w:rPr>
        <w:t xml:space="preserve">sampling period. Common sampling frequencies are 8 KHz, 16 KHz and 44.1 KHz. </w:t>
      </w:r>
      <w:r w:rsidR="001071B7">
        <w:rPr>
          <w:rFonts w:cstheme="minorHAnsi"/>
        </w:rPr>
        <w:t xml:space="preserve">A 1 Hz sampling rate means </w:t>
      </w:r>
      <w:r w:rsidR="005C4780">
        <w:rPr>
          <w:rFonts w:cstheme="minorHAnsi"/>
        </w:rPr>
        <w:t xml:space="preserve">one sample per second and therefore high </w:t>
      </w:r>
      <w:r w:rsidR="00CB24CF">
        <w:rPr>
          <w:rFonts w:cstheme="minorHAnsi"/>
        </w:rPr>
        <w:t>sampling rates mean better signal quality.</w:t>
      </w:r>
    </w:p>
    <w:p w14:paraId="623BEAB1" w14:textId="0F81F306" w:rsidR="00B6309E" w:rsidRPr="00B6309E" w:rsidRDefault="00191E80" w:rsidP="00B6309E">
      <w:pPr>
        <w:pStyle w:val="ListParagraph"/>
        <w:numPr>
          <w:ilvl w:val="0"/>
          <w:numId w:val="49"/>
        </w:numPr>
        <w:jc w:val="both"/>
        <w:rPr>
          <w:rFonts w:cstheme="minorHAnsi"/>
          <w:u w:val="single"/>
        </w:rPr>
      </w:pPr>
      <w:r w:rsidRPr="00191E80">
        <w:rPr>
          <w:rFonts w:cstheme="minorHAnsi"/>
          <w:u w:val="single"/>
        </w:rPr>
        <w:t>Quantization:</w:t>
      </w:r>
      <w:r w:rsidR="002B4776">
        <w:rPr>
          <w:rFonts w:cstheme="minorHAnsi"/>
        </w:rPr>
        <w:t xml:space="preserve"> This is the process of replacing every real number generated by sampling </w:t>
      </w:r>
      <w:r w:rsidR="001A056C">
        <w:rPr>
          <w:rFonts w:cstheme="minorHAnsi"/>
        </w:rPr>
        <w:t xml:space="preserve">with an approximation to obtain a finite precision </w:t>
      </w:r>
      <w:r w:rsidR="00006C12">
        <w:rPr>
          <w:rFonts w:cstheme="minorHAnsi"/>
        </w:rPr>
        <w:t xml:space="preserve">(defined within a range of bits). In majority of scenarios, 16 bits per </w:t>
      </w:r>
      <w:r w:rsidR="00453797">
        <w:rPr>
          <w:rFonts w:cstheme="minorHAnsi"/>
        </w:rPr>
        <w:t xml:space="preserve">sample </w:t>
      </w:r>
      <w:r w:rsidR="00CA066A">
        <w:rPr>
          <w:rFonts w:cstheme="minorHAnsi"/>
        </w:rPr>
        <w:t xml:space="preserve">are used for the representation of a single quantized sample. </w:t>
      </w:r>
      <w:r w:rsidR="00B450A0">
        <w:rPr>
          <w:rFonts w:cstheme="minorHAnsi"/>
        </w:rPr>
        <w:t>Therefore, raw audio samples generally have a signal range</w:t>
      </w:r>
      <w:r w:rsidR="00B6309E">
        <w:rPr>
          <w:rFonts w:cstheme="minorHAnsi"/>
        </w:rPr>
        <w:t xml:space="preserve"> </w:t>
      </w:r>
      <w:r w:rsidR="00B450A0">
        <w:rPr>
          <w:rFonts w:cstheme="minorHAnsi"/>
        </w:rPr>
        <w:t>of -2</w:t>
      </w:r>
      <w:r w:rsidR="002E4D8E" w:rsidRPr="002E4D8E">
        <w:rPr>
          <w:rFonts w:cstheme="minorHAnsi"/>
          <w:vertAlign w:val="superscript"/>
        </w:rPr>
        <w:t>15</w:t>
      </w:r>
      <w:r w:rsidR="002E4D8E">
        <w:rPr>
          <w:rFonts w:cstheme="minorHAnsi"/>
        </w:rPr>
        <w:t xml:space="preserve"> to 2</w:t>
      </w:r>
      <w:r w:rsidR="002E4D8E" w:rsidRPr="002E4D8E">
        <w:rPr>
          <w:rFonts w:cstheme="minorHAnsi"/>
          <w:vertAlign w:val="superscript"/>
        </w:rPr>
        <w:t>15</w:t>
      </w:r>
      <w:r w:rsidR="002E4D8E">
        <w:rPr>
          <w:rFonts w:cstheme="minorHAnsi"/>
          <w:vertAlign w:val="superscript"/>
        </w:rPr>
        <w:t xml:space="preserve"> </w:t>
      </w:r>
      <w:r w:rsidR="00B6309E">
        <w:rPr>
          <w:rFonts w:cstheme="minorHAnsi"/>
        </w:rPr>
        <w:t>although</w:t>
      </w:r>
      <w:r w:rsidR="00B6309E">
        <w:rPr>
          <w:rFonts w:cstheme="minorHAnsi"/>
        </w:rPr>
        <w:t xml:space="preserve">, during analysis these values are standardized to the range (-1, 1) for simpler validation and model training. </w:t>
      </w:r>
      <w:r w:rsidR="003B359A">
        <w:rPr>
          <w:rFonts w:cstheme="minorHAnsi"/>
        </w:rPr>
        <w:t>Sample resolution is always measured in bits per sample.</w:t>
      </w:r>
    </w:p>
    <w:p w14:paraId="10EAF5B2" w14:textId="1329ADCC" w:rsidR="0009681A" w:rsidRPr="00257372" w:rsidRDefault="0009681A" w:rsidP="00C92917">
      <w:pPr>
        <w:jc w:val="both"/>
        <w:rPr>
          <w:rFonts w:cstheme="minorHAnsi"/>
          <w:sz w:val="24"/>
          <w:szCs w:val="24"/>
        </w:rPr>
      </w:pPr>
      <w:r w:rsidRPr="00257372">
        <w:rPr>
          <w:rFonts w:cstheme="minorHAnsi"/>
          <w:noProof/>
          <w:sz w:val="24"/>
          <w:szCs w:val="24"/>
        </w:rPr>
        <mc:AlternateContent>
          <mc:Choice Requires="wps">
            <w:drawing>
              <wp:anchor distT="0" distB="0" distL="114300" distR="114300" simplePos="0" relativeHeight="251681792" behindDoc="0" locked="0" layoutInCell="1" allowOverlap="1" wp14:anchorId="20E05527" wp14:editId="057885FE">
                <wp:simplePos x="0" y="0"/>
                <wp:positionH relativeFrom="column">
                  <wp:posOffset>0</wp:posOffset>
                </wp:positionH>
                <wp:positionV relativeFrom="paragraph">
                  <wp:posOffset>207645</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D71E4" id="Straight Connector 8"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" strokecolor="#4472c4 [3204]" strokeweight=".5pt">
                <v:stroke joinstyle="miter"/>
              </v:line>
            </w:pict>
          </mc:Fallback>
        </mc:AlternateContent>
      </w:r>
      <w:r w:rsidR="00090D23">
        <w:rPr>
          <w:rFonts w:cstheme="minorHAnsi"/>
          <w:noProof/>
          <w:sz w:val="24"/>
          <w:szCs w:val="24"/>
        </w:rPr>
        <w:t>Constructing a Speech Recognition Mechanism</w:t>
      </w:r>
    </w:p>
    <w:p w14:paraId="4D4F1025" w14:textId="0E1C60E0" w:rsidR="00B11D03" w:rsidRDefault="004A26BA" w:rsidP="00C92917">
      <w:pPr>
        <w:jc w:val="both"/>
        <w:rPr>
          <w:rFonts w:cstheme="minorHAnsi"/>
        </w:rPr>
      </w:pPr>
      <w:r>
        <w:rPr>
          <w:rFonts w:cstheme="minorHAnsi"/>
        </w:rPr>
        <w:t xml:space="preserve">Speech Recognition, in terms of AI seldom called Automatic Speech Recognition (ASR) </w:t>
      </w:r>
      <w:r w:rsidR="00C879EA">
        <w:rPr>
          <w:rFonts w:cstheme="minorHAnsi"/>
        </w:rPr>
        <w:t xml:space="preserve">is the core of robotic AI processes that work by taking speech input from humans. Without ASR, robot human interaction is not possible. </w:t>
      </w:r>
      <w:r w:rsidR="003B0086">
        <w:rPr>
          <w:rFonts w:cstheme="minorHAnsi"/>
        </w:rPr>
        <w:t>There are multiple challenges that are faced while building a speech recognizer, namely:</w:t>
      </w:r>
    </w:p>
    <w:p w14:paraId="71BD2E4A" w14:textId="345ABB25" w:rsidR="003B0086" w:rsidRDefault="00D02D4C" w:rsidP="003B0086">
      <w:pPr>
        <w:pStyle w:val="ListParagraph"/>
        <w:numPr>
          <w:ilvl w:val="0"/>
          <w:numId w:val="46"/>
        </w:numPr>
        <w:jc w:val="both"/>
        <w:rPr>
          <w:rFonts w:cstheme="minorHAnsi"/>
        </w:rPr>
      </w:pPr>
      <w:r w:rsidRPr="00522062">
        <w:rPr>
          <w:rFonts w:cstheme="minorHAnsi"/>
          <w:b/>
          <w:bCs/>
          <w:u w:val="single"/>
        </w:rPr>
        <w:t>Vocabulary Size:</w:t>
      </w:r>
      <w:r>
        <w:rPr>
          <w:rFonts w:cstheme="minorHAnsi"/>
        </w:rPr>
        <w:t xml:space="preserve"> The </w:t>
      </w:r>
      <w:r w:rsidR="005F559A">
        <w:rPr>
          <w:rFonts w:cstheme="minorHAnsi"/>
        </w:rPr>
        <w:t>number</w:t>
      </w:r>
      <w:r>
        <w:rPr>
          <w:rFonts w:cstheme="minorHAnsi"/>
        </w:rPr>
        <w:t xml:space="preserve"> of words or phrases that an algorithm has to process, greatly affects </w:t>
      </w:r>
      <w:r w:rsidR="005F559A">
        <w:rPr>
          <w:rFonts w:cstheme="minorHAnsi"/>
        </w:rPr>
        <w:t xml:space="preserve">the complications of building a speech recognition system. A small sized vocabulary, for instance in a menu-based system contains about 200 words. </w:t>
      </w:r>
      <w:r w:rsidR="00FB3F00">
        <w:rPr>
          <w:rFonts w:cstheme="minorHAnsi"/>
        </w:rPr>
        <w:t>A medium-sized vocabulary system contains about a thousand words and anything in the range of 10,000 words and above is considered a large vocabulary system.</w:t>
      </w:r>
    </w:p>
    <w:p w14:paraId="17CA454C" w14:textId="28E4118F" w:rsidR="00FB3F00" w:rsidRDefault="007551B0" w:rsidP="003B0086">
      <w:pPr>
        <w:pStyle w:val="ListParagraph"/>
        <w:numPr>
          <w:ilvl w:val="0"/>
          <w:numId w:val="46"/>
        </w:numPr>
        <w:jc w:val="both"/>
        <w:rPr>
          <w:rFonts w:cstheme="minorHAnsi"/>
        </w:rPr>
      </w:pPr>
      <w:r w:rsidRPr="00522062">
        <w:rPr>
          <w:rFonts w:cstheme="minorHAnsi"/>
          <w:b/>
          <w:bCs/>
          <w:u w:val="single"/>
        </w:rPr>
        <w:t>Characteristics of the Channel:</w:t>
      </w:r>
      <w:r>
        <w:rPr>
          <w:rFonts w:cstheme="minorHAnsi"/>
        </w:rPr>
        <w:t xml:space="preserve"> The medium through which speech signals are transmitted is also an important factor is </w:t>
      </w:r>
      <w:r w:rsidR="00A179DF">
        <w:rPr>
          <w:rFonts w:cstheme="minorHAnsi"/>
        </w:rPr>
        <w:t xml:space="preserve">building a model. For instance, a direct human voice input is recorded in </w:t>
      </w:r>
      <w:r w:rsidR="00F16ABD">
        <w:rPr>
          <w:rFonts w:cstheme="minorHAnsi"/>
        </w:rPr>
        <w:t xml:space="preserve">full frequency </w:t>
      </w:r>
      <w:r w:rsidR="00F16ABD">
        <w:rPr>
          <w:rFonts w:cstheme="minorHAnsi"/>
        </w:rPr>
        <w:lastRenderedPageBreak/>
        <w:t>and has a high bandwidth. On the other hand, the telephonic conversation has low bandwidth and a limited frequency range, making analysis difficult.</w:t>
      </w:r>
    </w:p>
    <w:p w14:paraId="508266DA" w14:textId="1B221FE5" w:rsidR="00F16ABD" w:rsidRDefault="008F0A5A" w:rsidP="003B0086">
      <w:pPr>
        <w:pStyle w:val="ListParagraph"/>
        <w:numPr>
          <w:ilvl w:val="0"/>
          <w:numId w:val="46"/>
        </w:numPr>
        <w:jc w:val="both"/>
        <w:rPr>
          <w:rFonts w:cstheme="minorHAnsi"/>
        </w:rPr>
      </w:pPr>
      <w:r w:rsidRPr="00522062">
        <w:rPr>
          <w:rFonts w:cstheme="minorHAnsi"/>
          <w:b/>
          <w:bCs/>
          <w:u w:val="single"/>
        </w:rPr>
        <w:t>Speech Style:</w:t>
      </w:r>
      <w:r>
        <w:rPr>
          <w:rFonts w:cstheme="minorHAnsi"/>
        </w:rPr>
        <w:t xml:space="preserve"> </w:t>
      </w:r>
      <w:r w:rsidR="00297BD7">
        <w:rPr>
          <w:rFonts w:cstheme="minorHAnsi"/>
        </w:rPr>
        <w:t xml:space="preserve">No two conversations between humans can sound the same. The reason </w:t>
      </w:r>
      <w:r w:rsidR="002A6EB2">
        <w:rPr>
          <w:rFonts w:cstheme="minorHAnsi"/>
        </w:rPr>
        <w:t>being</w:t>
      </w:r>
      <w:r w:rsidR="00297BD7">
        <w:rPr>
          <w:rFonts w:cstheme="minorHAnsi"/>
        </w:rPr>
        <w:t xml:space="preserve"> everyone’s tone is different and </w:t>
      </w:r>
      <w:r w:rsidR="002A6EB2">
        <w:rPr>
          <w:rFonts w:cstheme="minorHAnsi"/>
        </w:rPr>
        <w:t xml:space="preserve">dialects change with regions. Therefore, in a single language like English, the style of speech differs greatly between people. </w:t>
      </w:r>
      <w:r w:rsidR="003C69F4">
        <w:rPr>
          <w:rFonts w:cstheme="minorHAnsi"/>
        </w:rPr>
        <w:t xml:space="preserve">Also, a formal styled speech is easier to analyze in comparison to casual speech. </w:t>
      </w:r>
    </w:p>
    <w:p w14:paraId="072E5DAA" w14:textId="74C3BCF7" w:rsidR="003C69F4" w:rsidRDefault="003C69F4" w:rsidP="003B0086">
      <w:pPr>
        <w:pStyle w:val="ListParagraph"/>
        <w:numPr>
          <w:ilvl w:val="0"/>
          <w:numId w:val="46"/>
        </w:numPr>
        <w:jc w:val="both"/>
        <w:rPr>
          <w:rFonts w:cstheme="minorHAnsi"/>
        </w:rPr>
      </w:pPr>
      <w:r w:rsidRPr="00522062">
        <w:rPr>
          <w:rFonts w:cstheme="minorHAnsi"/>
          <w:b/>
          <w:bCs/>
          <w:u w:val="single"/>
        </w:rPr>
        <w:t>Presence of Noise:</w:t>
      </w:r>
      <w:r>
        <w:rPr>
          <w:rFonts w:cstheme="minorHAnsi"/>
        </w:rPr>
        <w:t xml:space="preserve"> </w:t>
      </w:r>
      <w:r w:rsidR="007F42E6">
        <w:rPr>
          <w:rFonts w:cstheme="minorHAnsi"/>
        </w:rPr>
        <w:t>External noise is present in almost all environments</w:t>
      </w:r>
      <w:r w:rsidR="008239D5">
        <w:rPr>
          <w:rFonts w:cstheme="minorHAnsi"/>
        </w:rPr>
        <w:t xml:space="preserve"> and it plays a significant role in deteriorating the quality of sound that reaches the analysis algorithm. </w:t>
      </w:r>
      <w:r w:rsidR="007172AD">
        <w:rPr>
          <w:rFonts w:cstheme="minorHAnsi"/>
        </w:rPr>
        <w:t xml:space="preserve">Higher levels of noise (above </w:t>
      </w:r>
      <w:r w:rsidR="00F303D1">
        <w:rPr>
          <w:rFonts w:cstheme="minorHAnsi"/>
        </w:rPr>
        <w:t>30 dB) are considered difficult to work with, while sounds in the range (30 dB to 10 dB) are moderate disturbances and anything below 10 dB does not affect analysis severely.</w:t>
      </w:r>
    </w:p>
    <w:p w14:paraId="14355688" w14:textId="4F9B6BC4" w:rsidR="00522062" w:rsidRDefault="00522062" w:rsidP="003B0086">
      <w:pPr>
        <w:pStyle w:val="ListParagraph"/>
        <w:numPr>
          <w:ilvl w:val="0"/>
          <w:numId w:val="46"/>
        </w:numPr>
        <w:jc w:val="both"/>
        <w:rPr>
          <w:rFonts w:cstheme="minorHAnsi"/>
        </w:rPr>
      </w:pPr>
      <w:r w:rsidRPr="00522062">
        <w:rPr>
          <w:rFonts w:cstheme="minorHAnsi"/>
          <w:b/>
          <w:bCs/>
          <w:u w:val="single"/>
        </w:rPr>
        <w:t>Quality of Microphone:</w:t>
      </w:r>
      <w:r>
        <w:rPr>
          <w:rFonts w:cstheme="minorHAnsi"/>
        </w:rPr>
        <w:t xml:space="preserve"> The only way to take input for speech recognition algorithms is using a microphone. Therefore, the quality of this hardware is largely important in determining the difficulties to be faced during speech recognition.</w:t>
      </w:r>
    </w:p>
    <w:p w14:paraId="18821A71" w14:textId="1A45CD2A" w:rsidR="00DA52C0" w:rsidRDefault="00DA52C0" w:rsidP="00DA52C0">
      <w:pPr>
        <w:jc w:val="both"/>
        <w:rPr>
          <w:rFonts w:cstheme="minorHAnsi"/>
        </w:rPr>
      </w:pPr>
      <w:r>
        <w:rPr>
          <w:rFonts w:cstheme="minorHAnsi"/>
        </w:rPr>
        <w:t xml:space="preserve">Despite the existence of these difficulties, there are preprocessing methodologies that can be deployed within the analysis code to make it work </w:t>
      </w:r>
      <w:r w:rsidR="00B23E95">
        <w:rPr>
          <w:rFonts w:cstheme="minorHAnsi"/>
        </w:rPr>
        <w:t xml:space="preserve">smoothly. We will, in the coming sections of this chapter, learn more about building a speech recognition model and solving problems with it. </w:t>
      </w:r>
    </w:p>
    <w:p w14:paraId="02DC8620" w14:textId="50B2B5CD" w:rsidR="005D6E9C" w:rsidRDefault="005D6E9C" w:rsidP="005D6E9C">
      <w:pPr>
        <w:jc w:val="center"/>
        <w:rPr>
          <w:rFonts w:cstheme="minorHAnsi"/>
        </w:rPr>
      </w:pPr>
      <w:r>
        <w:rPr>
          <w:noProof/>
        </w:rPr>
        <w:drawing>
          <wp:inline distT="0" distB="0" distL="0" distR="0" wp14:anchorId="3C63471F" wp14:editId="31C2C6AD">
            <wp:extent cx="5943600" cy="2732405"/>
            <wp:effectExtent l="19050" t="19050" r="19050" b="1079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43600" cy="2732405"/>
                    </a:xfrm>
                    <a:prstGeom prst="rect">
                      <a:avLst/>
                    </a:prstGeom>
                    <a:ln>
                      <a:solidFill>
                        <a:schemeClr val="accent1"/>
                      </a:solidFill>
                    </a:ln>
                  </pic:spPr>
                </pic:pic>
              </a:graphicData>
            </a:graphic>
          </wp:inline>
        </w:drawing>
      </w:r>
      <w:r>
        <w:rPr>
          <w:rFonts w:cstheme="minorHAnsi"/>
        </w:rPr>
        <w:br/>
        <w:t>Processing of Speech</w:t>
      </w:r>
      <w:r w:rsidR="002B51E1">
        <w:rPr>
          <w:rFonts w:cstheme="minorHAnsi"/>
        </w:rPr>
        <w:t xml:space="preserve"> (Audio)</w:t>
      </w:r>
      <w:r>
        <w:rPr>
          <w:rFonts w:cstheme="minorHAnsi"/>
        </w:rPr>
        <w:t xml:space="preserve"> Signals </w:t>
      </w:r>
    </w:p>
    <w:p w14:paraId="746B3A91" w14:textId="41350E3D" w:rsidR="00A27B67" w:rsidRDefault="00A27B67" w:rsidP="002D7FBD">
      <w:pPr>
        <w:jc w:val="both"/>
        <w:rPr>
          <w:rFonts w:cstheme="minorHAnsi"/>
          <w:noProof/>
          <w:sz w:val="24"/>
          <w:szCs w:val="24"/>
        </w:rPr>
      </w:pPr>
      <w:r>
        <w:rPr>
          <w:rFonts w:cstheme="minorHAnsi"/>
        </w:rPr>
        <w:t>Let us now start the Signal Processing</w:t>
      </w:r>
      <w:r w:rsidR="00917824">
        <w:rPr>
          <w:rFonts w:cstheme="minorHAnsi"/>
        </w:rPr>
        <w:t xml:space="preserve"> of </w:t>
      </w:r>
      <w:r w:rsidR="004B7228">
        <w:rPr>
          <w:rFonts w:cstheme="minorHAnsi"/>
        </w:rPr>
        <w:t>Sound,</w:t>
      </w:r>
      <w:r>
        <w:rPr>
          <w:rFonts w:cstheme="minorHAnsi"/>
        </w:rPr>
        <w:t xml:space="preserve"> with an input audio file.</w:t>
      </w:r>
      <w:r w:rsidR="004B7228">
        <w:rPr>
          <w:rFonts w:cstheme="minorHAnsi"/>
        </w:rPr>
        <w:t xml:space="preserve"> There are multiple sources from where test files can be downloaded. In addition, we will also go through a method that helps us record directly into the microphone and process that audio with Python.</w:t>
      </w:r>
    </w:p>
    <w:p w14:paraId="61F7DE9A" w14:textId="5094B832" w:rsidR="00906D7E" w:rsidRDefault="00906D7E" w:rsidP="002D7FBD">
      <w:pPr>
        <w:jc w:val="both"/>
        <w:rPr>
          <w:rFonts w:cstheme="minorHAnsi"/>
          <w:noProof/>
          <w:sz w:val="24"/>
          <w:szCs w:val="24"/>
        </w:rPr>
      </w:pPr>
      <w:r w:rsidRPr="00257372">
        <w:rPr>
          <w:rFonts w:cstheme="minorHAnsi"/>
          <w:noProof/>
          <w:sz w:val="24"/>
          <w:szCs w:val="24"/>
        </w:rPr>
        <mc:AlternateContent>
          <mc:Choice Requires="wps">
            <w:drawing>
              <wp:anchor distT="0" distB="0" distL="114300" distR="114300" simplePos="0" relativeHeight="251689984" behindDoc="0" locked="0" layoutInCell="1" allowOverlap="1" wp14:anchorId="7D23B666" wp14:editId="5E195BF1">
                <wp:simplePos x="0" y="0"/>
                <wp:positionH relativeFrom="column">
                  <wp:posOffset>0</wp:posOffset>
                </wp:positionH>
                <wp:positionV relativeFrom="paragraph">
                  <wp:posOffset>207645</wp:posOffset>
                </wp:positionV>
                <wp:extent cx="5943600" cy="0"/>
                <wp:effectExtent l="0" t="0" r="0" b="0"/>
                <wp:wrapNone/>
                <wp:docPr id="11" name="Straight Connector 11"/>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21E0" id="Straight Connector 1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" strokecolor="#4472c4 [3204]" strokeweight=".5pt">
                <v:stroke joinstyle="miter"/>
              </v:line>
            </w:pict>
          </mc:Fallback>
        </mc:AlternateContent>
      </w:r>
      <w:r w:rsidR="00243033">
        <w:rPr>
          <w:rFonts w:cstheme="minorHAnsi"/>
          <w:noProof/>
          <w:sz w:val="24"/>
          <w:szCs w:val="24"/>
        </w:rPr>
        <w:t>Step 1</w:t>
      </w:r>
      <w:r w:rsidR="00D84807">
        <w:rPr>
          <w:rFonts w:cstheme="minorHAnsi"/>
          <w:noProof/>
          <w:sz w:val="24"/>
          <w:szCs w:val="24"/>
        </w:rPr>
        <w:t xml:space="preserve">: </w:t>
      </w:r>
      <w:r w:rsidR="00090D23">
        <w:rPr>
          <w:rFonts w:cstheme="minorHAnsi"/>
          <w:noProof/>
          <w:sz w:val="24"/>
          <w:szCs w:val="24"/>
        </w:rPr>
        <w:t>Reading a File for Audio Signals</w:t>
      </w:r>
    </w:p>
    <w:p w14:paraId="22843042" w14:textId="062A37BE" w:rsidR="00C92917" w:rsidRPr="008F089E" w:rsidRDefault="00806A09" w:rsidP="008F089E">
      <w:pPr>
        <w:jc w:val="both"/>
        <w:rPr>
          <w:rFonts w:cstheme="minorHAnsi"/>
        </w:rPr>
      </w:pPr>
      <w:r w:rsidRPr="00BE437E">
        <w:rPr>
          <w:rFonts w:cstheme="minorHAnsi"/>
          <w:u w:val="single"/>
        </w:rPr>
        <w:t>File I/O in Python</w:t>
      </w:r>
      <w:r w:rsidR="00BE437E" w:rsidRPr="00BE437E">
        <w:rPr>
          <w:rFonts w:cstheme="minorHAnsi"/>
          <w:u w:val="single"/>
        </w:rPr>
        <w:t xml:space="preserve"> (scipy.io)</w:t>
      </w:r>
      <w:r>
        <w:rPr>
          <w:rFonts w:cstheme="minorHAnsi"/>
        </w:rPr>
        <w:t xml:space="preserve">: </w:t>
      </w:r>
      <w:r w:rsidR="00853789">
        <w:rPr>
          <w:rFonts w:cstheme="minorHAnsi"/>
        </w:rPr>
        <w:t xml:space="preserve">SciPy has numerous methods of performing file operations in Python. The I/O method that includes methods </w:t>
      </w:r>
      <w:r w:rsidR="008F089E" w:rsidRPr="008F089E">
        <w:rPr>
          <w:rFonts w:cstheme="minorHAnsi"/>
          <w:i/>
          <w:iCs/>
        </w:rPr>
        <w:t>read(filename[, mmap])</w:t>
      </w:r>
      <w:r w:rsidR="008F089E">
        <w:rPr>
          <w:rFonts w:cstheme="minorHAnsi"/>
          <w:i/>
          <w:iCs/>
        </w:rPr>
        <w:t xml:space="preserve"> </w:t>
      </w:r>
      <w:r w:rsidR="008F089E">
        <w:rPr>
          <w:rFonts w:cstheme="minorHAnsi"/>
        </w:rPr>
        <w:t>and</w:t>
      </w:r>
      <w:r w:rsidR="008F089E">
        <w:rPr>
          <w:rFonts w:cstheme="minorHAnsi"/>
          <w:i/>
          <w:iCs/>
        </w:rPr>
        <w:t xml:space="preserve"> </w:t>
      </w:r>
      <w:r w:rsidR="008F089E" w:rsidRPr="008F089E">
        <w:rPr>
          <w:rFonts w:cstheme="minorHAnsi"/>
          <w:i/>
          <w:iCs/>
        </w:rPr>
        <w:t>write(filename, rate, data)</w:t>
      </w:r>
      <w:r w:rsidR="008F089E">
        <w:rPr>
          <w:rFonts w:cstheme="minorHAnsi"/>
        </w:rPr>
        <w:t xml:space="preserve"> is used to read </w:t>
      </w:r>
      <w:r w:rsidR="00546921">
        <w:rPr>
          <w:rFonts w:cstheme="minorHAnsi"/>
        </w:rPr>
        <w:t xml:space="preserve">from a .wav file and write a NumPy array in the form of a .wav file. </w:t>
      </w:r>
      <w:r w:rsidR="00753D80">
        <w:rPr>
          <w:rFonts w:cstheme="minorHAnsi"/>
        </w:rPr>
        <w:t>We will be using these methods to read from and write to sound (audio) file formats.</w:t>
      </w:r>
    </w:p>
    <w:p w14:paraId="74D556DC" w14:textId="18B3CD68" w:rsidR="00CD7436" w:rsidRPr="00CD7436" w:rsidRDefault="002C3C55" w:rsidP="00CD7436">
      <w:pPr>
        <w:jc w:val="both"/>
        <w:rPr>
          <w:rFonts w:cstheme="minorHAnsi"/>
        </w:rPr>
      </w:pPr>
      <w:r>
        <w:rPr>
          <w:rFonts w:cstheme="minorHAnsi"/>
        </w:rPr>
        <w:lastRenderedPageBreak/>
        <w:t xml:space="preserve">The first step in starting a speech recognition algorithm is to </w:t>
      </w:r>
      <w:r w:rsidR="00A37192">
        <w:rPr>
          <w:rFonts w:cstheme="minorHAnsi"/>
        </w:rPr>
        <w:t xml:space="preserve">create a system that can read files that contain audio (.wav, .mp3, etc.) and understanding the information present in these files. Python has libraries that we can use to read from these </w:t>
      </w:r>
      <w:r w:rsidR="00926F8E">
        <w:rPr>
          <w:rFonts w:cstheme="minorHAnsi"/>
        </w:rPr>
        <w:t xml:space="preserve">files and interpret them for analysis. The purpose of this step is to visualize audio signals as structured data points. </w:t>
      </w:r>
    </w:p>
    <w:p w14:paraId="3100F910" w14:textId="2AF6D77D" w:rsidR="00CD7436" w:rsidRPr="00753D80" w:rsidRDefault="00CD7436" w:rsidP="00753D80">
      <w:pPr>
        <w:pStyle w:val="ListParagraph"/>
        <w:numPr>
          <w:ilvl w:val="0"/>
          <w:numId w:val="47"/>
        </w:numPr>
        <w:jc w:val="both"/>
        <w:rPr>
          <w:rFonts w:cstheme="minorHAnsi"/>
        </w:rPr>
      </w:pPr>
      <w:r w:rsidRPr="00753D80">
        <w:rPr>
          <w:rFonts w:cstheme="minorHAnsi"/>
          <w:b/>
          <w:bCs/>
          <w:u w:val="single"/>
        </w:rPr>
        <w:t>Recording</w:t>
      </w:r>
      <w:r w:rsidR="0050362F" w:rsidRPr="00753D80">
        <w:rPr>
          <w:rFonts w:cstheme="minorHAnsi"/>
          <w:b/>
          <w:bCs/>
        </w:rPr>
        <w:t xml:space="preserve">: </w:t>
      </w:r>
      <w:r w:rsidR="00926F8E" w:rsidRPr="00753D80">
        <w:rPr>
          <w:rFonts w:cstheme="minorHAnsi"/>
        </w:rPr>
        <w:t xml:space="preserve">A recording is the file we give to the algorithm as its input. The algorithm then works on this input to analyze its contents </w:t>
      </w:r>
      <w:r w:rsidR="00A61172" w:rsidRPr="00753D80">
        <w:rPr>
          <w:rFonts w:cstheme="minorHAnsi"/>
        </w:rPr>
        <w:t>and build a speech recognition model. This could be a saved file, or a live recording, Python allows for both.</w:t>
      </w:r>
    </w:p>
    <w:p w14:paraId="404F5BD7" w14:textId="60907F70" w:rsidR="00243033" w:rsidRPr="003913F0" w:rsidRDefault="00CD7436" w:rsidP="00753D80">
      <w:pPr>
        <w:pStyle w:val="ListParagraph"/>
        <w:numPr>
          <w:ilvl w:val="0"/>
          <w:numId w:val="47"/>
        </w:numPr>
        <w:jc w:val="both"/>
      </w:pPr>
      <w:r w:rsidRPr="00753D80">
        <w:rPr>
          <w:rFonts w:cstheme="minorHAnsi"/>
          <w:b/>
          <w:bCs/>
          <w:u w:val="single"/>
        </w:rPr>
        <w:t>Sampling</w:t>
      </w:r>
      <w:r w:rsidR="0050362F" w:rsidRPr="00753D80">
        <w:rPr>
          <w:rFonts w:cstheme="minorHAnsi"/>
          <w:b/>
          <w:bCs/>
        </w:rPr>
        <w:t>:</w:t>
      </w:r>
      <w:r w:rsidR="00700569" w:rsidRPr="00753D80">
        <w:rPr>
          <w:rFonts w:cstheme="minorHAnsi"/>
        </w:rPr>
        <w:t xml:space="preserve"> All signals of a recording are stored in a digitized manner. These digital signatures are hard of a software to work </w:t>
      </w:r>
      <w:r w:rsidR="00901D5B" w:rsidRPr="00753D80">
        <w:rPr>
          <w:rFonts w:cstheme="minorHAnsi"/>
        </w:rPr>
        <w:t xml:space="preserve">upon since machines only understand numeric input. </w:t>
      </w:r>
      <w:r w:rsidR="00901D5B" w:rsidRPr="00753D80">
        <w:rPr>
          <w:rFonts w:cstheme="minorHAnsi"/>
          <w:b/>
          <w:bCs/>
          <w:i/>
          <w:iCs/>
        </w:rPr>
        <w:t>Sampling</w:t>
      </w:r>
      <w:r w:rsidR="00901D5B">
        <w:t xml:space="preserve"> is the technique used </w:t>
      </w:r>
      <w:r w:rsidR="006A444B">
        <w:t xml:space="preserve">to convert these digital signals into a discrete numeric form. Sampling is done at a certain frequency and it generates </w:t>
      </w:r>
      <w:r w:rsidR="000D2626">
        <w:t xml:space="preserve">numeric signals. Choosing the frequency levels, depends on the human perception of sound. For instance, choosing a </w:t>
      </w:r>
      <w:r w:rsidR="003913F0">
        <w:t xml:space="preserve">high frequency implies that the human perception of that audio signal is continuous. </w:t>
      </w:r>
    </w:p>
    <w:tbl>
      <w:tblPr>
        <w:tblStyle w:val="PlainTable2"/>
        <w:tblW w:w="0" w:type="auto"/>
        <w:tblLook w:val="04A0" w:firstRow="1" w:lastRow="0" w:firstColumn="1" w:lastColumn="0" w:noHBand="0" w:noVBand="1"/>
      </w:tblPr>
      <w:tblGrid>
        <w:gridCol w:w="9350"/>
      </w:tblGrid>
      <w:tr w:rsidR="009E7F8F" w14:paraId="795B8CC4" w14:textId="77777777" w:rsidTr="009E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7E6E6" w:themeFill="background2"/>
          </w:tcPr>
          <w:p w14:paraId="7716D3A8" w14:textId="41B8532B" w:rsidR="009E7F8F" w:rsidRDefault="00366B88" w:rsidP="00366B88">
            <w:pPr>
              <w:rPr>
                <w:rFonts w:cstheme="minorHAnsi"/>
                <w:i/>
                <w:iCs/>
              </w:rPr>
            </w:pPr>
            <w:r w:rsidRPr="00366B88">
              <w:rPr>
                <w:rFonts w:cstheme="minorHAnsi"/>
                <w:b w:val="0"/>
                <w:bCs w:val="0"/>
                <w:i/>
                <w:iCs/>
              </w:rPr>
              <w:t># Source of the Audio File:</w:t>
            </w:r>
            <w:r>
              <w:rPr>
                <w:rFonts w:cstheme="minorHAnsi"/>
                <w:b w:val="0"/>
                <w:bCs w:val="0"/>
                <w:i/>
                <w:iCs/>
              </w:rPr>
              <w:t xml:space="preserve"> </w:t>
            </w:r>
            <w:hyperlink r:id="rId8" w:history="1">
              <w:r w:rsidR="002A2F53" w:rsidRPr="002A2F53">
                <w:rPr>
                  <w:rStyle w:val="Hyperlink"/>
                  <w:rFonts w:cstheme="minorHAnsi"/>
                  <w:b w:val="0"/>
                  <w:bCs w:val="0"/>
                  <w:i/>
                  <w:iCs/>
                </w:rPr>
                <w:t>Sample Audio File Download</w:t>
              </w:r>
            </w:hyperlink>
          </w:p>
          <w:p w14:paraId="3C9E9909" w14:textId="77777777" w:rsidR="005752D3" w:rsidRPr="005A16C1" w:rsidRDefault="005752D3" w:rsidP="005752D3">
            <w:pPr>
              <w:rPr>
                <w:rFonts w:cstheme="minorHAnsi"/>
                <w:b w:val="0"/>
                <w:bCs w:val="0"/>
                <w:i/>
                <w:iCs/>
              </w:rPr>
            </w:pPr>
            <w:r w:rsidRPr="005A16C1">
              <w:rPr>
                <w:rFonts w:cstheme="minorHAnsi"/>
                <w:b w:val="0"/>
                <w:bCs w:val="0"/>
                <w:i/>
                <w:iCs/>
              </w:rPr>
              <w:t># Import the packages needed for this analysis</w:t>
            </w:r>
          </w:p>
          <w:p w14:paraId="2B61CE54" w14:textId="77777777" w:rsidR="005752D3" w:rsidRPr="005752D3" w:rsidRDefault="005752D3" w:rsidP="005752D3">
            <w:pPr>
              <w:rPr>
                <w:rFonts w:cstheme="minorHAnsi"/>
                <w:b w:val="0"/>
                <w:bCs w:val="0"/>
              </w:rPr>
            </w:pPr>
            <w:r w:rsidRPr="005752D3">
              <w:rPr>
                <w:rFonts w:cstheme="minorHAnsi"/>
                <w:b w:val="0"/>
                <w:bCs w:val="0"/>
              </w:rPr>
              <w:t>import numpy as np</w:t>
            </w:r>
          </w:p>
          <w:p w14:paraId="6235411C" w14:textId="77777777" w:rsidR="005752D3" w:rsidRPr="005752D3" w:rsidRDefault="005752D3" w:rsidP="005752D3">
            <w:pPr>
              <w:rPr>
                <w:rFonts w:cstheme="minorHAnsi"/>
                <w:b w:val="0"/>
                <w:bCs w:val="0"/>
              </w:rPr>
            </w:pPr>
            <w:r w:rsidRPr="005752D3">
              <w:rPr>
                <w:rFonts w:cstheme="minorHAnsi"/>
                <w:b w:val="0"/>
                <w:bCs w:val="0"/>
              </w:rPr>
              <w:t>import matplotlib.pyplot as plt</w:t>
            </w:r>
          </w:p>
          <w:p w14:paraId="3A51C52F" w14:textId="4516DEDC" w:rsidR="00366B88" w:rsidRDefault="005752D3" w:rsidP="005752D3">
            <w:pPr>
              <w:rPr>
                <w:rFonts w:cstheme="minorHAnsi"/>
              </w:rPr>
            </w:pPr>
            <w:r w:rsidRPr="005752D3">
              <w:rPr>
                <w:rFonts w:cstheme="minorHAnsi"/>
                <w:b w:val="0"/>
                <w:bCs w:val="0"/>
              </w:rPr>
              <w:t>from scipy.io import wavfile</w:t>
            </w:r>
          </w:p>
          <w:p w14:paraId="1970815B" w14:textId="77777777" w:rsidR="00917824" w:rsidRDefault="00917824" w:rsidP="005752D3">
            <w:pPr>
              <w:rPr>
                <w:rFonts w:cstheme="minorHAnsi"/>
              </w:rPr>
            </w:pPr>
          </w:p>
          <w:p w14:paraId="7624F5F4" w14:textId="77777777" w:rsidR="005752D3" w:rsidRPr="005752D3" w:rsidRDefault="005752D3" w:rsidP="005752D3">
            <w:pPr>
              <w:rPr>
                <w:rFonts w:cstheme="minorHAnsi"/>
                <w:b w:val="0"/>
                <w:bCs w:val="0"/>
                <w:i/>
                <w:iCs/>
              </w:rPr>
            </w:pPr>
            <w:r w:rsidRPr="005752D3">
              <w:rPr>
                <w:rFonts w:cstheme="minorHAnsi"/>
                <w:b w:val="0"/>
                <w:bCs w:val="0"/>
                <w:i/>
                <w:iCs/>
              </w:rPr>
              <w:t xml:space="preserve"># We will now read the audio file and determine the audio signal and sampling frequency </w:t>
            </w:r>
          </w:p>
          <w:p w14:paraId="02FC8D93" w14:textId="77777777" w:rsidR="005752D3" w:rsidRPr="005752D3" w:rsidRDefault="005752D3" w:rsidP="005752D3">
            <w:pPr>
              <w:rPr>
                <w:rFonts w:cstheme="minorHAnsi"/>
                <w:b w:val="0"/>
                <w:bCs w:val="0"/>
                <w:i/>
                <w:iCs/>
              </w:rPr>
            </w:pPr>
            <w:r w:rsidRPr="005752D3">
              <w:rPr>
                <w:rFonts w:cstheme="minorHAnsi"/>
                <w:b w:val="0"/>
                <w:bCs w:val="0"/>
                <w:i/>
                <w:iCs/>
              </w:rPr>
              <w:t># Give the path of the file</w:t>
            </w:r>
          </w:p>
          <w:p w14:paraId="2CA3E40C" w14:textId="77777777" w:rsidR="005752D3" w:rsidRDefault="005752D3" w:rsidP="005752D3">
            <w:pPr>
              <w:rPr>
                <w:rFonts w:cstheme="minorHAnsi"/>
              </w:rPr>
            </w:pPr>
            <w:r w:rsidRPr="005752D3">
              <w:rPr>
                <w:rFonts w:cstheme="minorHAnsi"/>
                <w:b w:val="0"/>
                <w:bCs w:val="0"/>
              </w:rPr>
              <w:t>freq_sample, sig_audio = wavfile.read("Welcome.wav")</w:t>
            </w:r>
          </w:p>
          <w:p w14:paraId="2EF06452" w14:textId="77777777" w:rsidR="00A10631" w:rsidRPr="00A10631" w:rsidRDefault="00A10631" w:rsidP="00A10631">
            <w:pPr>
              <w:rPr>
                <w:rFonts w:cstheme="minorHAnsi"/>
                <w:b w:val="0"/>
                <w:bCs w:val="0"/>
                <w:i/>
                <w:iCs/>
              </w:rPr>
            </w:pPr>
            <w:r w:rsidRPr="00A10631">
              <w:rPr>
                <w:rFonts w:cstheme="minorHAnsi"/>
                <w:b w:val="0"/>
                <w:bCs w:val="0"/>
                <w:i/>
                <w:iCs/>
              </w:rPr>
              <w:t># Output the parameters: Signal Data Type, Sampling Frequency and Duration</w:t>
            </w:r>
          </w:p>
          <w:p w14:paraId="57455F5A" w14:textId="77777777" w:rsidR="00A10631" w:rsidRPr="00A10631" w:rsidRDefault="00A10631" w:rsidP="00A10631">
            <w:pPr>
              <w:rPr>
                <w:rFonts w:cstheme="minorHAnsi"/>
                <w:b w:val="0"/>
                <w:bCs w:val="0"/>
              </w:rPr>
            </w:pPr>
            <w:r w:rsidRPr="00A10631">
              <w:rPr>
                <w:rFonts w:cstheme="minorHAnsi"/>
                <w:b w:val="0"/>
                <w:bCs w:val="0"/>
              </w:rPr>
              <w:t>print('\nShape of Signal:', sig_audio.shape)</w:t>
            </w:r>
          </w:p>
          <w:p w14:paraId="1B67D710" w14:textId="77777777" w:rsidR="00A10631" w:rsidRPr="00A10631" w:rsidRDefault="00A10631" w:rsidP="00A10631">
            <w:pPr>
              <w:rPr>
                <w:rFonts w:cstheme="minorHAnsi"/>
                <w:b w:val="0"/>
                <w:bCs w:val="0"/>
              </w:rPr>
            </w:pPr>
            <w:r w:rsidRPr="00A10631">
              <w:rPr>
                <w:rFonts w:cstheme="minorHAnsi"/>
                <w:b w:val="0"/>
                <w:bCs w:val="0"/>
              </w:rPr>
              <w:t>print('Signal Datatype:', sig_audio.dtype)</w:t>
            </w:r>
          </w:p>
          <w:p w14:paraId="4C3C2C96" w14:textId="77777777" w:rsidR="005752D3" w:rsidRDefault="00A10631" w:rsidP="00A10631">
            <w:pPr>
              <w:rPr>
                <w:rFonts w:cstheme="minorHAnsi"/>
              </w:rPr>
            </w:pPr>
            <w:r w:rsidRPr="00A10631">
              <w:rPr>
                <w:rFonts w:cstheme="minorHAnsi"/>
                <w:b w:val="0"/>
                <w:bCs w:val="0"/>
              </w:rPr>
              <w:t>print('Signal duration:', round(sig_audio.shape[0] / float(freq_sample), 2), 'seconds')</w:t>
            </w:r>
          </w:p>
          <w:p w14:paraId="318840A5" w14:textId="380802E2" w:rsidR="00A10631" w:rsidRPr="00A10631" w:rsidRDefault="00A10631" w:rsidP="00A10631">
            <w:pPr>
              <w:rPr>
                <w:rFonts w:cstheme="minorHAnsi"/>
                <w:b w:val="0"/>
                <w:bCs w:val="0"/>
              </w:rPr>
            </w:pPr>
            <w:r>
              <w:rPr>
                <w:rFonts w:cstheme="minorHAnsi"/>
                <w:b w:val="0"/>
                <w:bCs w:val="0"/>
              </w:rPr>
              <w:t xml:space="preserve">&gt;&gt;&gt; </w:t>
            </w:r>
            <w:r w:rsidRPr="00A10631">
              <w:rPr>
                <w:rFonts w:cstheme="minorHAnsi"/>
                <w:b w:val="0"/>
                <w:bCs w:val="0"/>
              </w:rPr>
              <w:t>Shape of Signal: (645632,)</w:t>
            </w:r>
          </w:p>
          <w:p w14:paraId="5324C40B" w14:textId="3C0FE911" w:rsidR="00A10631" w:rsidRPr="00A10631" w:rsidRDefault="00A10631" w:rsidP="00A10631">
            <w:pPr>
              <w:rPr>
                <w:rFonts w:cstheme="minorHAnsi"/>
                <w:b w:val="0"/>
                <w:bCs w:val="0"/>
              </w:rPr>
            </w:pPr>
            <w:r>
              <w:rPr>
                <w:rFonts w:cstheme="minorHAnsi"/>
                <w:b w:val="0"/>
                <w:bCs w:val="0"/>
              </w:rPr>
              <w:t xml:space="preserve">&gt;&gt;&gt; </w:t>
            </w:r>
            <w:r w:rsidRPr="00A10631">
              <w:rPr>
                <w:rFonts w:cstheme="minorHAnsi"/>
                <w:b w:val="0"/>
                <w:bCs w:val="0"/>
              </w:rPr>
              <w:t>Signal Datatype: int16</w:t>
            </w:r>
          </w:p>
          <w:p w14:paraId="0981CCD2" w14:textId="77777777" w:rsidR="00A10631" w:rsidRDefault="00A10631" w:rsidP="00A10631">
            <w:pPr>
              <w:rPr>
                <w:rFonts w:cstheme="minorHAnsi"/>
              </w:rPr>
            </w:pPr>
            <w:r>
              <w:rPr>
                <w:rFonts w:cstheme="minorHAnsi"/>
                <w:b w:val="0"/>
                <w:bCs w:val="0"/>
              </w:rPr>
              <w:t xml:space="preserve">&gt;&gt;&gt; </w:t>
            </w:r>
            <w:r w:rsidRPr="00A10631">
              <w:rPr>
                <w:rFonts w:cstheme="minorHAnsi"/>
                <w:b w:val="0"/>
                <w:bCs w:val="0"/>
              </w:rPr>
              <w:t>Signal duration: 40.35 seconds</w:t>
            </w:r>
          </w:p>
          <w:p w14:paraId="0695E1F5" w14:textId="77777777" w:rsidR="00A10631" w:rsidRDefault="00A10631" w:rsidP="00A10631">
            <w:pPr>
              <w:rPr>
                <w:rFonts w:cstheme="minorHAnsi"/>
              </w:rPr>
            </w:pPr>
          </w:p>
          <w:p w14:paraId="0D430CDC" w14:textId="77777777" w:rsidR="00A10631" w:rsidRPr="00A10631" w:rsidRDefault="00A10631" w:rsidP="00A10631">
            <w:pPr>
              <w:rPr>
                <w:rFonts w:cstheme="minorHAnsi"/>
                <w:b w:val="0"/>
                <w:bCs w:val="0"/>
                <w:i/>
                <w:iCs/>
              </w:rPr>
            </w:pPr>
            <w:r w:rsidRPr="00A10631">
              <w:rPr>
                <w:rFonts w:cstheme="minorHAnsi"/>
                <w:b w:val="0"/>
                <w:bCs w:val="0"/>
                <w:i/>
                <w:iCs/>
              </w:rPr>
              <w:t># Normalize the signal values</w:t>
            </w:r>
          </w:p>
          <w:p w14:paraId="3D561631" w14:textId="77777777" w:rsidR="00A10631" w:rsidRDefault="00A10631" w:rsidP="00A10631">
            <w:pPr>
              <w:rPr>
                <w:rFonts w:cstheme="minorHAnsi"/>
              </w:rPr>
            </w:pPr>
            <w:r w:rsidRPr="00A10631">
              <w:rPr>
                <w:rFonts w:cstheme="minorHAnsi"/>
                <w:b w:val="0"/>
                <w:bCs w:val="0"/>
              </w:rPr>
              <w:t>pow_audio_signal = sig_audio / np.power(2, 15)</w:t>
            </w:r>
          </w:p>
          <w:p w14:paraId="5C8EEFDE" w14:textId="77777777" w:rsidR="0033348A" w:rsidRPr="0033348A" w:rsidRDefault="0033348A" w:rsidP="0033348A">
            <w:pPr>
              <w:rPr>
                <w:rFonts w:cstheme="minorHAnsi"/>
                <w:b w:val="0"/>
                <w:bCs w:val="0"/>
                <w:i/>
                <w:iCs/>
              </w:rPr>
            </w:pPr>
            <w:r w:rsidRPr="0033348A">
              <w:rPr>
                <w:rFonts w:cstheme="minorHAnsi"/>
                <w:b w:val="0"/>
                <w:bCs w:val="0"/>
                <w:i/>
                <w:iCs/>
              </w:rPr>
              <w:t xml:space="preserve"># We shall now extract the first 100 values from the signal </w:t>
            </w:r>
          </w:p>
          <w:p w14:paraId="7294F9BA" w14:textId="77777777" w:rsidR="0033348A" w:rsidRPr="0033348A" w:rsidRDefault="0033348A" w:rsidP="0033348A">
            <w:pPr>
              <w:rPr>
                <w:rFonts w:cstheme="minorHAnsi"/>
                <w:b w:val="0"/>
                <w:bCs w:val="0"/>
              </w:rPr>
            </w:pPr>
            <w:r w:rsidRPr="0033348A">
              <w:rPr>
                <w:rFonts w:cstheme="minorHAnsi"/>
                <w:b w:val="0"/>
                <w:bCs w:val="0"/>
              </w:rPr>
              <w:t>pow_audio_signal = pow_audio_signal [:100]</w:t>
            </w:r>
          </w:p>
          <w:p w14:paraId="40911159" w14:textId="77777777" w:rsidR="00A10631" w:rsidRDefault="0033348A" w:rsidP="0033348A">
            <w:pPr>
              <w:rPr>
                <w:rFonts w:cstheme="minorHAnsi"/>
              </w:rPr>
            </w:pPr>
            <w:r w:rsidRPr="0033348A">
              <w:rPr>
                <w:rFonts w:cstheme="minorHAnsi"/>
                <w:b w:val="0"/>
                <w:bCs w:val="0"/>
              </w:rPr>
              <w:t>time_axis = 1000 * np.arange(0, len(pow_audio_signal), 1) / float(freq_sample)</w:t>
            </w:r>
          </w:p>
          <w:p w14:paraId="4E7E116F" w14:textId="77777777" w:rsidR="0033348A" w:rsidRDefault="0033348A" w:rsidP="0033348A">
            <w:pPr>
              <w:rPr>
                <w:rFonts w:cstheme="minorHAnsi"/>
              </w:rPr>
            </w:pPr>
          </w:p>
          <w:p w14:paraId="65B0DA16" w14:textId="77777777" w:rsidR="0033348A" w:rsidRPr="0033348A" w:rsidRDefault="0033348A" w:rsidP="0033348A">
            <w:pPr>
              <w:rPr>
                <w:rFonts w:cstheme="minorHAnsi"/>
                <w:b w:val="0"/>
                <w:bCs w:val="0"/>
                <w:i/>
                <w:iCs/>
              </w:rPr>
            </w:pPr>
            <w:r w:rsidRPr="0033348A">
              <w:rPr>
                <w:rFonts w:cstheme="minorHAnsi"/>
                <w:b w:val="0"/>
                <w:bCs w:val="0"/>
                <w:i/>
                <w:iCs/>
              </w:rPr>
              <w:t># Visualize the signal</w:t>
            </w:r>
          </w:p>
          <w:p w14:paraId="4CAB664B" w14:textId="77777777" w:rsidR="0033348A" w:rsidRPr="0033348A" w:rsidRDefault="0033348A" w:rsidP="0033348A">
            <w:pPr>
              <w:rPr>
                <w:rFonts w:cstheme="minorHAnsi"/>
                <w:b w:val="0"/>
                <w:bCs w:val="0"/>
              </w:rPr>
            </w:pPr>
            <w:r w:rsidRPr="0033348A">
              <w:rPr>
                <w:rFonts w:cstheme="minorHAnsi"/>
                <w:b w:val="0"/>
                <w:bCs w:val="0"/>
              </w:rPr>
              <w:t>plt.plot(time_axis, pow_audio_signal, color='blue')</w:t>
            </w:r>
          </w:p>
          <w:p w14:paraId="66801F17" w14:textId="77777777" w:rsidR="0033348A" w:rsidRPr="0033348A" w:rsidRDefault="0033348A" w:rsidP="0033348A">
            <w:pPr>
              <w:rPr>
                <w:rFonts w:cstheme="minorHAnsi"/>
                <w:b w:val="0"/>
                <w:bCs w:val="0"/>
              </w:rPr>
            </w:pPr>
            <w:r w:rsidRPr="0033348A">
              <w:rPr>
                <w:rFonts w:cstheme="minorHAnsi"/>
                <w:b w:val="0"/>
                <w:bCs w:val="0"/>
              </w:rPr>
              <w:lastRenderedPageBreak/>
              <w:t>plt.xlabel('Time (milliseconds)')</w:t>
            </w:r>
          </w:p>
          <w:p w14:paraId="5C359902" w14:textId="77777777" w:rsidR="0033348A" w:rsidRPr="0033348A" w:rsidRDefault="0033348A" w:rsidP="0033348A">
            <w:pPr>
              <w:rPr>
                <w:rFonts w:cstheme="minorHAnsi"/>
                <w:b w:val="0"/>
                <w:bCs w:val="0"/>
              </w:rPr>
            </w:pPr>
            <w:r w:rsidRPr="0033348A">
              <w:rPr>
                <w:rFonts w:cstheme="minorHAnsi"/>
                <w:b w:val="0"/>
                <w:bCs w:val="0"/>
              </w:rPr>
              <w:t>plt.ylabel('Amplitude')</w:t>
            </w:r>
          </w:p>
          <w:p w14:paraId="0F3BD1E6" w14:textId="77777777" w:rsidR="0033348A" w:rsidRPr="0033348A" w:rsidRDefault="0033348A" w:rsidP="0033348A">
            <w:pPr>
              <w:rPr>
                <w:rFonts w:cstheme="minorHAnsi"/>
                <w:b w:val="0"/>
                <w:bCs w:val="0"/>
              </w:rPr>
            </w:pPr>
            <w:r w:rsidRPr="0033348A">
              <w:rPr>
                <w:rFonts w:cstheme="minorHAnsi"/>
                <w:b w:val="0"/>
                <w:bCs w:val="0"/>
              </w:rPr>
              <w:t>plt.title('Input audio signal')</w:t>
            </w:r>
          </w:p>
          <w:p w14:paraId="083989DC" w14:textId="77777777" w:rsidR="0033348A" w:rsidRDefault="0033348A" w:rsidP="0033348A">
            <w:pPr>
              <w:rPr>
                <w:rFonts w:cstheme="minorHAnsi"/>
              </w:rPr>
            </w:pPr>
            <w:r w:rsidRPr="0033348A">
              <w:rPr>
                <w:rFonts w:cstheme="minorHAnsi"/>
                <w:b w:val="0"/>
                <w:bCs w:val="0"/>
              </w:rPr>
              <w:t>plt.show()</w:t>
            </w:r>
          </w:p>
          <w:p w14:paraId="7A6DB7CC" w14:textId="77777777" w:rsidR="0033348A" w:rsidRPr="005752D3" w:rsidRDefault="0033348A" w:rsidP="0033348A">
            <w:pPr>
              <w:rPr>
                <w:rFonts w:cstheme="minorHAnsi"/>
              </w:rPr>
            </w:pPr>
            <w:r>
              <w:rPr>
                <w:rFonts w:cstheme="minorHAnsi"/>
                <w:b w:val="0"/>
                <w:bCs w:val="0"/>
              </w:rPr>
              <w:t xml:space="preserve">&gt;&gt;&gt; </w:t>
            </w:r>
          </w:p>
          <w:tbl>
            <w:tblPr>
              <w:tblStyle w:val="TableGrid"/>
              <w:tblW w:w="0" w:type="auto"/>
              <w:tblLook w:val="04A0" w:firstRow="1" w:lastRow="0" w:firstColumn="1" w:lastColumn="0" w:noHBand="0" w:noVBand="1"/>
            </w:tblPr>
            <w:tblGrid>
              <w:gridCol w:w="5072"/>
            </w:tblGrid>
            <w:tr w:rsidR="0033348A" w14:paraId="1B3A1818" w14:textId="77777777" w:rsidTr="00822966">
              <w:trPr>
                <w:trHeight w:val="3434"/>
              </w:trPr>
              <w:tc>
                <w:tcPr>
                  <w:tcW w:w="5072" w:type="dxa"/>
                </w:tcPr>
                <w:p w14:paraId="1C203912" w14:textId="368DA423" w:rsidR="0033348A" w:rsidRDefault="00822966" w:rsidP="0033348A">
                  <w:pPr>
                    <w:rPr>
                      <w:rFonts w:cstheme="minorHAnsi"/>
                      <w:b/>
                      <w:bCs/>
                    </w:rPr>
                  </w:pPr>
                  <w:r>
                    <w:rPr>
                      <w:rFonts w:cstheme="minorHAnsi"/>
                      <w:b/>
                      <w:bCs/>
                      <w:noProof/>
                    </w:rPr>
                    <w:drawing>
                      <wp:inline distT="0" distB="0" distL="0" distR="0" wp14:anchorId="6F5C0541" wp14:editId="77199D93">
                        <wp:extent cx="2924175" cy="2066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582" cy="2092851"/>
                                </a:xfrm>
                                <a:prstGeom prst="rect">
                                  <a:avLst/>
                                </a:prstGeom>
                                <a:noFill/>
                                <a:ln>
                                  <a:noFill/>
                                </a:ln>
                              </pic:spPr>
                            </pic:pic>
                          </a:graphicData>
                        </a:graphic>
                      </wp:inline>
                    </w:drawing>
                  </w:r>
                </w:p>
              </w:tc>
            </w:tr>
          </w:tbl>
          <w:p w14:paraId="08672B8C" w14:textId="77777777" w:rsidR="0033348A" w:rsidRDefault="00822966" w:rsidP="0033348A">
            <w:pPr>
              <w:rPr>
                <w:rFonts w:cstheme="minorHAnsi"/>
                <w:i/>
                <w:iCs/>
              </w:rPr>
            </w:pPr>
            <w:r w:rsidRPr="0028452C">
              <w:rPr>
                <w:rFonts w:cstheme="minorHAnsi"/>
                <w:b w:val="0"/>
                <w:bCs w:val="0"/>
                <w:i/>
                <w:iCs/>
              </w:rPr>
              <w:t xml:space="preserve"> </w:t>
            </w:r>
            <w:r w:rsidR="0028452C" w:rsidRPr="0028452C">
              <w:rPr>
                <w:rFonts w:cstheme="minorHAnsi"/>
                <w:b w:val="0"/>
                <w:bCs w:val="0"/>
                <w:i/>
                <w:iCs/>
              </w:rPr>
              <w:t># This is the representation of the sound amplitude of the input file against its duration of play</w:t>
            </w:r>
            <w:r w:rsidR="0028452C">
              <w:rPr>
                <w:rFonts w:cstheme="minorHAnsi"/>
                <w:b w:val="0"/>
                <w:bCs w:val="0"/>
                <w:i/>
                <w:iCs/>
              </w:rPr>
              <w:t>. We have suc</w:t>
            </w:r>
            <w:r w:rsidR="003737F1">
              <w:rPr>
                <w:rFonts w:cstheme="minorHAnsi"/>
                <w:b w:val="0"/>
                <w:bCs w:val="0"/>
                <w:i/>
                <w:iCs/>
              </w:rPr>
              <w:t>cessfully extracted numerical data from audio (.wav) file.</w:t>
            </w:r>
          </w:p>
          <w:p w14:paraId="468F0FBC" w14:textId="5EE16832" w:rsidR="003737F1" w:rsidRPr="0028452C" w:rsidRDefault="003737F1" w:rsidP="0033348A">
            <w:pPr>
              <w:rPr>
                <w:rFonts w:cstheme="minorHAnsi"/>
                <w:b w:val="0"/>
                <w:bCs w:val="0"/>
                <w:i/>
                <w:iCs/>
              </w:rPr>
            </w:pPr>
          </w:p>
        </w:tc>
      </w:tr>
    </w:tbl>
    <w:p w14:paraId="6C20366C" w14:textId="63F17348" w:rsidR="00971B27" w:rsidRPr="00971B27" w:rsidRDefault="00971B27" w:rsidP="002D7FBD">
      <w:pPr>
        <w:jc w:val="both"/>
        <w:rPr>
          <w:rFonts w:cstheme="minorHAnsi"/>
          <w:noProof/>
        </w:rPr>
      </w:pPr>
      <w:r>
        <w:rPr>
          <w:rFonts w:cstheme="minorHAnsi"/>
          <w:noProof/>
        </w:rPr>
        <w:lastRenderedPageBreak/>
        <w:t xml:space="preserve">Once reading from an audio file is complete, the next step of analysis is to </w:t>
      </w:r>
      <w:r w:rsidR="008C0349">
        <w:rPr>
          <w:rFonts w:cstheme="minorHAnsi"/>
          <w:noProof/>
        </w:rPr>
        <w:t xml:space="preserve">learn to transform the audio signals observed in the file. </w:t>
      </w:r>
      <w:r w:rsidR="00816239">
        <w:rPr>
          <w:rFonts w:cstheme="minorHAnsi"/>
          <w:noProof/>
        </w:rPr>
        <w:t xml:space="preserve">Transformation of frequency is important to learn more about the audio present in the file. </w:t>
      </w:r>
      <w:r w:rsidR="002536CE">
        <w:rPr>
          <w:rFonts w:cstheme="minorHAnsi"/>
          <w:noProof/>
        </w:rPr>
        <w:t>In the next section we will learn more about transforming frequencies of an audio input.</w:t>
      </w:r>
    </w:p>
    <w:p w14:paraId="01B97E0B" w14:textId="4C5175C7" w:rsidR="007021CF" w:rsidRPr="00257372" w:rsidRDefault="007021CF" w:rsidP="002D7FBD">
      <w:pPr>
        <w:jc w:val="both"/>
        <w:rPr>
          <w:rFonts w:cstheme="minorHAnsi"/>
          <w:noProof/>
          <w:sz w:val="24"/>
          <w:szCs w:val="24"/>
        </w:rPr>
      </w:pPr>
      <w:r w:rsidRPr="00257372">
        <w:rPr>
          <w:rFonts w:cstheme="minorHAnsi"/>
          <w:noProof/>
          <w:sz w:val="24"/>
          <w:szCs w:val="24"/>
        </w:rPr>
        <mc:AlternateContent>
          <mc:Choice Requires="wps">
            <w:drawing>
              <wp:anchor distT="0" distB="0" distL="114300" distR="114300" simplePos="0" relativeHeight="251696128" behindDoc="0" locked="0" layoutInCell="1" allowOverlap="1" wp14:anchorId="44252DEF" wp14:editId="4E0F6134">
                <wp:simplePos x="0" y="0"/>
                <wp:positionH relativeFrom="column">
                  <wp:posOffset>-9525</wp:posOffset>
                </wp:positionH>
                <wp:positionV relativeFrom="paragraph">
                  <wp:posOffset>207645</wp:posOffset>
                </wp:positionV>
                <wp:extent cx="5943600" cy="0"/>
                <wp:effectExtent l="0" t="0" r="0" b="0"/>
                <wp:wrapNone/>
                <wp:docPr id="15" name="Straight Connector 15"/>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8C8A" id="Straight Connector 15"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35pt" to="467.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" strokecolor="#4472c4 [3204]" strokeweight=".5pt">
                <v:stroke joinstyle="miter"/>
              </v:line>
            </w:pict>
          </mc:Fallback>
        </mc:AlternateContent>
      </w:r>
      <w:r w:rsidR="007E108A">
        <w:rPr>
          <w:rFonts w:cstheme="minorHAnsi"/>
          <w:noProof/>
          <w:sz w:val="24"/>
          <w:szCs w:val="24"/>
        </w:rPr>
        <w:t xml:space="preserve">Step 2: </w:t>
      </w:r>
      <w:r w:rsidR="00606BC2">
        <w:rPr>
          <w:rFonts w:cstheme="minorHAnsi"/>
          <w:noProof/>
          <w:sz w:val="24"/>
          <w:szCs w:val="24"/>
        </w:rPr>
        <w:t>Transforming Audio Frequencies</w:t>
      </w:r>
      <w:r w:rsidR="00AD24DE">
        <w:rPr>
          <w:rFonts w:cstheme="minorHAnsi"/>
          <w:noProof/>
          <w:sz w:val="24"/>
          <w:szCs w:val="24"/>
        </w:rPr>
        <w:t xml:space="preserve"> </w:t>
      </w:r>
    </w:p>
    <w:p w14:paraId="73391040" w14:textId="77777777" w:rsidR="005D5E4E" w:rsidRDefault="000B4552" w:rsidP="004D5826">
      <w:pPr>
        <w:jc w:val="both"/>
        <w:rPr>
          <w:rFonts w:cstheme="minorHAnsi"/>
        </w:rPr>
      </w:pPr>
      <w:r w:rsidRPr="000B4552">
        <w:rPr>
          <w:rFonts w:cstheme="minorHAnsi"/>
          <w:b/>
          <w:bCs/>
          <w:u w:val="single"/>
        </w:rPr>
        <w:t>Time-Based Representation:</w:t>
      </w:r>
      <w:r>
        <w:rPr>
          <w:rFonts w:cstheme="minorHAnsi"/>
        </w:rPr>
        <w:t xml:space="preserve"> </w:t>
      </w:r>
      <w:r w:rsidR="000531C0">
        <w:rPr>
          <w:rFonts w:cstheme="minorHAnsi"/>
        </w:rPr>
        <w:t>The representation of the audio signal we did in the first section</w:t>
      </w:r>
      <w:r w:rsidR="005151A0">
        <w:rPr>
          <w:rFonts w:cstheme="minorHAnsi"/>
        </w:rPr>
        <w:t xml:space="preserve"> represents a time-domain audio signal. It shows</w:t>
      </w:r>
      <w:r w:rsidR="0073746E">
        <w:rPr>
          <w:rFonts w:cstheme="minorHAnsi"/>
        </w:rPr>
        <w:t xml:space="preserve"> the intensity (loudness or amplitude) of the sound wave with respect to time. Portions with amplitude = 0, represent silence. </w:t>
      </w:r>
      <w:r w:rsidR="00B22E8E">
        <w:rPr>
          <w:rFonts w:cstheme="minorHAnsi"/>
        </w:rPr>
        <w:t xml:space="preserve">In terms of sound engineering, amplitude = 0 is the sound of static or moving air particles when no other sound is present in the environment. </w:t>
      </w:r>
      <w:r>
        <w:rPr>
          <w:rFonts w:cstheme="minorHAnsi"/>
        </w:rPr>
        <w:t xml:space="preserve">This analysis is not very fruitful since it only focuses on the loudness of the audio. </w:t>
      </w:r>
    </w:p>
    <w:p w14:paraId="570A0FEE" w14:textId="55072891" w:rsidR="000531C0" w:rsidRDefault="005D5E4E" w:rsidP="004D5826">
      <w:pPr>
        <w:jc w:val="both"/>
        <w:rPr>
          <w:rFonts w:cstheme="minorHAnsi"/>
        </w:rPr>
      </w:pPr>
      <w:r>
        <w:rPr>
          <w:rFonts w:cstheme="minorHAnsi"/>
          <w:b/>
          <w:bCs/>
          <w:u w:val="single"/>
        </w:rPr>
        <w:t>Frequency-Domain Representation:</w:t>
      </w:r>
      <w:r>
        <w:rPr>
          <w:rFonts w:cstheme="minorHAnsi"/>
        </w:rPr>
        <w:t xml:space="preserve"> To better understand an audio signal, it is necessary to look at it through a frequency domain. </w:t>
      </w:r>
      <w:r w:rsidR="00061047">
        <w:rPr>
          <w:rFonts w:cstheme="minorHAnsi"/>
        </w:rPr>
        <w:t xml:space="preserve">This representation of an audio signal will give us details about the presence of different frequencies in the signal. </w:t>
      </w:r>
      <w:r w:rsidR="006250D6">
        <w:rPr>
          <w:rFonts w:cstheme="minorHAnsi"/>
        </w:rPr>
        <w:t xml:space="preserve">Fourier Transform is a mathematical concept that can be used in the conversion of a continuous signal </w:t>
      </w:r>
      <w:r w:rsidR="00C9634B">
        <w:rPr>
          <w:rFonts w:cstheme="minorHAnsi"/>
        </w:rPr>
        <w:t>from its original time-domain state to a frequency-domain state. We will be using Fourier Transforms (FT) in Python to convert audio signals to a frequency-centric representation.</w:t>
      </w:r>
      <w:r w:rsidR="0073746E">
        <w:rPr>
          <w:rFonts w:cstheme="minorHAnsi"/>
        </w:rPr>
        <w:t xml:space="preserve"> </w:t>
      </w:r>
    </w:p>
    <w:p w14:paraId="3A1998B3" w14:textId="27F32ED0" w:rsidR="00107112" w:rsidRDefault="0050362F" w:rsidP="00107112">
      <w:pPr>
        <w:jc w:val="both"/>
        <w:rPr>
          <w:rFonts w:cstheme="minorHAnsi"/>
        </w:rPr>
      </w:pPr>
      <w:r w:rsidRPr="00DC4990">
        <w:rPr>
          <w:rFonts w:cstheme="minorHAnsi"/>
          <w:b/>
          <w:bCs/>
          <w:u w:val="single"/>
        </w:rPr>
        <w:t xml:space="preserve">Fourier Transforms </w:t>
      </w:r>
      <w:r w:rsidR="00540A0D" w:rsidRPr="00DC4990">
        <w:rPr>
          <w:rFonts w:cstheme="minorHAnsi"/>
          <w:b/>
          <w:bCs/>
          <w:u w:val="single"/>
        </w:rPr>
        <w:t>in Python:</w:t>
      </w:r>
      <w:r w:rsidR="00DC4990">
        <w:rPr>
          <w:rFonts w:cstheme="minorHAnsi"/>
        </w:rPr>
        <w:t xml:space="preserve"> </w:t>
      </w:r>
      <w:r w:rsidR="00A62574">
        <w:rPr>
          <w:rFonts w:cstheme="minorHAnsi"/>
        </w:rPr>
        <w:t xml:space="preserve">All audio signals are composed of a collection of </w:t>
      </w:r>
      <w:r w:rsidR="006B4214">
        <w:rPr>
          <w:rFonts w:cstheme="minorHAnsi"/>
        </w:rPr>
        <w:t>many single-frequency sound waves</w:t>
      </w:r>
      <w:r w:rsidR="00557CA0">
        <w:rPr>
          <w:rFonts w:cstheme="minorHAnsi"/>
        </w:rPr>
        <w:t xml:space="preserve"> that travel together and create a disturbance in the medium of movement, for instance, </w:t>
      </w:r>
      <w:r w:rsidR="00E91C5E">
        <w:rPr>
          <w:rFonts w:cstheme="minorHAnsi"/>
        </w:rPr>
        <w:t xml:space="preserve">a room. Capturing sound is essentially the capturing of </w:t>
      </w:r>
      <w:r w:rsidR="00F02070">
        <w:rPr>
          <w:rFonts w:cstheme="minorHAnsi"/>
        </w:rPr>
        <w:t xml:space="preserve">the amplitudes that these waves generate in space. Fourier Transforms is a mathematical concept that can </w:t>
      </w:r>
      <w:r w:rsidR="00F054C7">
        <w:rPr>
          <w:rFonts w:cstheme="minorHAnsi"/>
        </w:rPr>
        <w:t xml:space="preserve">decompose this signal and bring out the individual frequencies. This is vital for understanding all the frequencies that combined together to form the sound we hear. </w:t>
      </w:r>
      <w:r w:rsidR="00840FD5">
        <w:rPr>
          <w:rFonts w:cstheme="minorHAnsi"/>
        </w:rPr>
        <w:t xml:space="preserve">Fourier Transform (FT) gives all the frequencies present in the signal and also </w:t>
      </w:r>
      <w:r w:rsidR="00821B5B">
        <w:rPr>
          <w:rFonts w:cstheme="minorHAnsi"/>
        </w:rPr>
        <w:t xml:space="preserve">shows the magnitude of each frequency. In the </w:t>
      </w:r>
      <w:r w:rsidR="0011287F">
        <w:rPr>
          <w:rFonts w:cstheme="minorHAnsi"/>
        </w:rPr>
        <w:t xml:space="preserve">code section below, we will take the </w:t>
      </w:r>
      <w:r w:rsidR="0011287F">
        <w:rPr>
          <w:rFonts w:cstheme="minorHAnsi"/>
        </w:rPr>
        <w:lastRenderedPageBreak/>
        <w:t xml:space="preserve">same file we analyzed earlier and transform it to its frequency-domain. We will also represent individual frequencies along with its magnitude. </w:t>
      </w:r>
    </w:p>
    <w:p w14:paraId="3757A4ED" w14:textId="2957B70C" w:rsidR="00C05D57" w:rsidRDefault="00C05D57" w:rsidP="00EC791B">
      <w:pPr>
        <w:jc w:val="center"/>
        <w:rPr>
          <w:rFonts w:cstheme="minorHAnsi"/>
        </w:rPr>
      </w:pPr>
      <w:r>
        <w:rPr>
          <w:rFonts w:cstheme="minorHAnsi"/>
          <w:noProof/>
        </w:rPr>
        <w:drawing>
          <wp:inline distT="0" distB="0" distL="0" distR="0" wp14:anchorId="61C35FC8" wp14:editId="51504F04">
            <wp:extent cx="4896764" cy="2840228"/>
            <wp:effectExtent l="19050" t="19050" r="18415" b="1778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0850" cy="2854198"/>
                    </a:xfrm>
                    <a:prstGeom prst="rect">
                      <a:avLst/>
                    </a:prstGeom>
                    <a:ln>
                      <a:solidFill>
                        <a:schemeClr val="accent1"/>
                      </a:solidFill>
                    </a:ln>
                  </pic:spPr>
                </pic:pic>
              </a:graphicData>
            </a:graphic>
          </wp:inline>
        </w:drawing>
      </w:r>
      <w:r>
        <w:rPr>
          <w:rFonts w:cstheme="minorHAnsi"/>
        </w:rPr>
        <w:br/>
        <w:t xml:space="preserve">Representation of </w:t>
      </w:r>
      <w:r w:rsidR="00EC791B">
        <w:rPr>
          <w:rFonts w:cstheme="minorHAnsi"/>
        </w:rPr>
        <w:t>Fourier Transform (Converting Time-Domain to Frequency-Domain)</w:t>
      </w:r>
    </w:p>
    <w:p w14:paraId="330CC29D" w14:textId="1F7713E4" w:rsidR="0081125B" w:rsidRPr="0081125B" w:rsidRDefault="002924B3" w:rsidP="0081125B">
      <w:pPr>
        <w:pStyle w:val="ListParagraph"/>
        <w:numPr>
          <w:ilvl w:val="0"/>
          <w:numId w:val="48"/>
        </w:numPr>
        <w:jc w:val="both"/>
        <w:rPr>
          <w:rFonts w:cstheme="minorHAnsi"/>
        </w:rPr>
      </w:pPr>
      <w:r w:rsidRPr="002924B3">
        <w:rPr>
          <w:rFonts w:cstheme="minorHAnsi"/>
          <w:b/>
          <w:bCs/>
          <w:u w:val="single"/>
        </w:rPr>
        <w:t>NumPy</w:t>
      </w:r>
      <w:r w:rsidR="0081125B" w:rsidRPr="002924B3">
        <w:rPr>
          <w:rFonts w:cstheme="minorHAnsi"/>
          <w:b/>
          <w:bCs/>
          <w:u w:val="single"/>
        </w:rPr>
        <w:t xml:space="preserve"> (np.fft.fft):</w:t>
      </w:r>
      <w:r w:rsidR="0081125B">
        <w:rPr>
          <w:rFonts w:cstheme="minorHAnsi"/>
        </w:rPr>
        <w:t xml:space="preserve"> </w:t>
      </w:r>
      <w:r>
        <w:rPr>
          <w:rFonts w:cstheme="minorHAnsi"/>
        </w:rPr>
        <w:t>This NumPy function allows us to compute a 1-D discrete Fourier Transform.</w:t>
      </w:r>
      <w:r w:rsidR="00062375">
        <w:rPr>
          <w:rFonts w:cstheme="minorHAnsi"/>
        </w:rPr>
        <w:t xml:space="preserve"> The function uses </w:t>
      </w:r>
      <w:r w:rsidR="00E156B5">
        <w:rPr>
          <w:rFonts w:cstheme="minorHAnsi"/>
        </w:rPr>
        <w:t xml:space="preserve">Fast Fourier Transform (FFT) algorithm to convert </w:t>
      </w:r>
      <w:r w:rsidR="00AB4AF4">
        <w:rPr>
          <w:rFonts w:cstheme="minorHAnsi"/>
        </w:rPr>
        <w:t>a given sequence to a Discrete Fourier Transform (DFT)</w:t>
      </w:r>
      <w:r w:rsidR="00C94D28">
        <w:rPr>
          <w:rFonts w:cstheme="minorHAnsi"/>
        </w:rPr>
        <w:t xml:space="preserve">. In the file we are processing, we have a sequence of amplitudes drawn from an audio file, </w:t>
      </w:r>
      <w:r w:rsidR="001A72FA">
        <w:rPr>
          <w:rFonts w:cstheme="minorHAnsi"/>
        </w:rPr>
        <w:t xml:space="preserve">that were originally sampled from a continuous signal. We will use this function to covert this time-domain to </w:t>
      </w:r>
      <w:r w:rsidR="00107112">
        <w:rPr>
          <w:rFonts w:cstheme="minorHAnsi"/>
        </w:rPr>
        <w:t xml:space="preserve">a discrete frequency-domain signal. </w:t>
      </w:r>
    </w:p>
    <w:tbl>
      <w:tblPr>
        <w:tblStyle w:val="PlainTable2"/>
        <w:tblW w:w="0" w:type="auto"/>
        <w:tblLook w:val="04A0" w:firstRow="1" w:lastRow="0" w:firstColumn="1" w:lastColumn="0" w:noHBand="0" w:noVBand="1"/>
      </w:tblPr>
      <w:tblGrid>
        <w:gridCol w:w="9350"/>
      </w:tblGrid>
      <w:tr w:rsidR="00842C6F" w14:paraId="2E554DB2" w14:textId="77777777" w:rsidTr="00842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7E6E6" w:themeFill="background2"/>
          </w:tcPr>
          <w:p w14:paraId="126D27FF" w14:textId="77777777" w:rsidR="00540A0D" w:rsidRPr="00540A0D" w:rsidRDefault="00540A0D" w:rsidP="00540A0D">
            <w:pPr>
              <w:jc w:val="both"/>
              <w:rPr>
                <w:rFonts w:cstheme="minorHAnsi"/>
                <w:b w:val="0"/>
                <w:bCs w:val="0"/>
                <w:i/>
                <w:iCs/>
              </w:rPr>
            </w:pPr>
            <w:r w:rsidRPr="00540A0D">
              <w:rPr>
                <w:rFonts w:cstheme="minorHAnsi"/>
                <w:b w:val="0"/>
                <w:bCs w:val="0"/>
                <w:i/>
                <w:iCs/>
              </w:rPr>
              <w:t># Characterization of the signal from the input file</w:t>
            </w:r>
          </w:p>
          <w:p w14:paraId="7EEA2DB1" w14:textId="77777777" w:rsidR="00842C6F" w:rsidRDefault="00540A0D" w:rsidP="00540A0D">
            <w:pPr>
              <w:jc w:val="both"/>
              <w:rPr>
                <w:rFonts w:cstheme="minorHAnsi"/>
                <w:i/>
                <w:iCs/>
              </w:rPr>
            </w:pPr>
            <w:r w:rsidRPr="00540A0D">
              <w:rPr>
                <w:rFonts w:cstheme="minorHAnsi"/>
                <w:b w:val="0"/>
                <w:bCs w:val="0"/>
                <w:i/>
                <w:iCs/>
              </w:rPr>
              <w:t># We will be using Fourier Transforms to convert the signals to a frequency domain distribution</w:t>
            </w:r>
          </w:p>
          <w:p w14:paraId="18A938FF" w14:textId="77777777" w:rsidR="00540A0D" w:rsidRPr="00540A0D" w:rsidRDefault="00540A0D" w:rsidP="00540A0D">
            <w:pPr>
              <w:jc w:val="both"/>
              <w:rPr>
                <w:rFonts w:cstheme="minorHAnsi"/>
                <w:b w:val="0"/>
                <w:bCs w:val="0"/>
              </w:rPr>
            </w:pPr>
            <w:r w:rsidRPr="00540A0D">
              <w:rPr>
                <w:rFonts w:cstheme="minorHAnsi"/>
                <w:b w:val="0"/>
                <w:bCs w:val="0"/>
              </w:rPr>
              <w:t>import numpy as np</w:t>
            </w:r>
          </w:p>
          <w:p w14:paraId="2EFC4E8D" w14:textId="77777777" w:rsidR="00540A0D" w:rsidRPr="00540A0D" w:rsidRDefault="00540A0D" w:rsidP="00540A0D">
            <w:pPr>
              <w:jc w:val="both"/>
              <w:rPr>
                <w:rFonts w:cstheme="minorHAnsi"/>
                <w:b w:val="0"/>
                <w:bCs w:val="0"/>
              </w:rPr>
            </w:pPr>
            <w:r w:rsidRPr="00540A0D">
              <w:rPr>
                <w:rFonts w:cstheme="minorHAnsi"/>
                <w:b w:val="0"/>
                <w:bCs w:val="0"/>
              </w:rPr>
              <w:t>import matplotlib.pyplot as plt</w:t>
            </w:r>
          </w:p>
          <w:p w14:paraId="52242FD3" w14:textId="77777777" w:rsidR="00540A0D" w:rsidRDefault="00540A0D" w:rsidP="00540A0D">
            <w:pPr>
              <w:jc w:val="both"/>
              <w:rPr>
                <w:rFonts w:cstheme="minorHAnsi"/>
              </w:rPr>
            </w:pPr>
            <w:r w:rsidRPr="00540A0D">
              <w:rPr>
                <w:rFonts w:cstheme="minorHAnsi"/>
                <w:b w:val="0"/>
                <w:bCs w:val="0"/>
              </w:rPr>
              <w:t>from scipy.io import wavfile</w:t>
            </w:r>
          </w:p>
          <w:p w14:paraId="2D63B8AE" w14:textId="77777777" w:rsidR="00540A0D" w:rsidRDefault="001456BF" w:rsidP="00540A0D">
            <w:pPr>
              <w:jc w:val="both"/>
              <w:rPr>
                <w:rFonts w:cstheme="minorHAnsi"/>
              </w:rPr>
            </w:pPr>
            <w:r w:rsidRPr="001456BF">
              <w:rPr>
                <w:rFonts w:cstheme="minorHAnsi"/>
                <w:b w:val="0"/>
                <w:bCs w:val="0"/>
              </w:rPr>
              <w:t>freq_sample, sig_audio = wavfile.read("Welcome.wav")</w:t>
            </w:r>
          </w:p>
          <w:p w14:paraId="66743C32" w14:textId="77777777" w:rsidR="001456BF" w:rsidRPr="001456BF" w:rsidRDefault="001456BF" w:rsidP="001456BF">
            <w:pPr>
              <w:jc w:val="both"/>
              <w:rPr>
                <w:rFonts w:cstheme="minorHAnsi"/>
                <w:b w:val="0"/>
                <w:bCs w:val="0"/>
              </w:rPr>
            </w:pPr>
            <w:r w:rsidRPr="001456BF">
              <w:rPr>
                <w:rFonts w:cstheme="minorHAnsi"/>
                <w:b w:val="0"/>
                <w:bCs w:val="0"/>
              </w:rPr>
              <w:t>print('\nShape of the Signal:', sig_audio.shape)</w:t>
            </w:r>
          </w:p>
          <w:p w14:paraId="143639F6" w14:textId="77777777" w:rsidR="001456BF" w:rsidRPr="001456BF" w:rsidRDefault="001456BF" w:rsidP="001456BF">
            <w:pPr>
              <w:jc w:val="both"/>
              <w:rPr>
                <w:rFonts w:cstheme="minorHAnsi"/>
                <w:b w:val="0"/>
                <w:bCs w:val="0"/>
              </w:rPr>
            </w:pPr>
            <w:r w:rsidRPr="001456BF">
              <w:rPr>
                <w:rFonts w:cstheme="minorHAnsi"/>
                <w:b w:val="0"/>
                <w:bCs w:val="0"/>
              </w:rPr>
              <w:t>print('Signal Datatype:', sig_audio.dtype)</w:t>
            </w:r>
          </w:p>
          <w:p w14:paraId="0687832F" w14:textId="77777777" w:rsidR="001456BF" w:rsidRDefault="001456BF" w:rsidP="001456BF">
            <w:pPr>
              <w:jc w:val="both"/>
              <w:rPr>
                <w:rFonts w:cstheme="minorHAnsi"/>
              </w:rPr>
            </w:pPr>
            <w:r w:rsidRPr="001456BF">
              <w:rPr>
                <w:rFonts w:cstheme="minorHAnsi"/>
                <w:b w:val="0"/>
                <w:bCs w:val="0"/>
              </w:rPr>
              <w:t>print('Signal duration:', round(sig_audio.shape[0] / float(freq_sample), 2), 'seconds')</w:t>
            </w:r>
          </w:p>
          <w:p w14:paraId="1B9FF1C1" w14:textId="2ED91582" w:rsidR="001456BF" w:rsidRPr="001456BF" w:rsidRDefault="001456BF" w:rsidP="001456BF">
            <w:pPr>
              <w:jc w:val="both"/>
              <w:rPr>
                <w:rFonts w:cstheme="minorHAnsi"/>
                <w:b w:val="0"/>
                <w:bCs w:val="0"/>
              </w:rPr>
            </w:pPr>
            <w:r>
              <w:rPr>
                <w:rFonts w:cstheme="minorHAnsi"/>
                <w:b w:val="0"/>
                <w:bCs w:val="0"/>
              </w:rPr>
              <w:t xml:space="preserve">&gt;&gt;&gt; </w:t>
            </w:r>
            <w:r w:rsidRPr="001456BF">
              <w:rPr>
                <w:rFonts w:cstheme="minorHAnsi"/>
                <w:b w:val="0"/>
                <w:bCs w:val="0"/>
              </w:rPr>
              <w:t>Shape of the Signal: (645632,)</w:t>
            </w:r>
          </w:p>
          <w:p w14:paraId="620A3FEC" w14:textId="7B7D2E51" w:rsidR="001456BF" w:rsidRPr="001456BF" w:rsidRDefault="001456BF" w:rsidP="001456BF">
            <w:pPr>
              <w:jc w:val="both"/>
              <w:rPr>
                <w:rFonts w:cstheme="minorHAnsi"/>
                <w:b w:val="0"/>
                <w:bCs w:val="0"/>
              </w:rPr>
            </w:pPr>
            <w:r>
              <w:rPr>
                <w:rFonts w:cstheme="minorHAnsi"/>
                <w:b w:val="0"/>
                <w:bCs w:val="0"/>
              </w:rPr>
              <w:t xml:space="preserve">&gt;&gt;&gt; </w:t>
            </w:r>
            <w:r w:rsidRPr="001456BF">
              <w:rPr>
                <w:rFonts w:cstheme="minorHAnsi"/>
                <w:b w:val="0"/>
                <w:bCs w:val="0"/>
              </w:rPr>
              <w:t>Signal Datatype: int16</w:t>
            </w:r>
          </w:p>
          <w:p w14:paraId="6ED5BF75" w14:textId="77777777" w:rsidR="001456BF" w:rsidRDefault="001456BF" w:rsidP="001456BF">
            <w:pPr>
              <w:jc w:val="both"/>
              <w:rPr>
                <w:rFonts w:cstheme="minorHAnsi"/>
              </w:rPr>
            </w:pPr>
            <w:r>
              <w:rPr>
                <w:rFonts w:cstheme="minorHAnsi"/>
                <w:b w:val="0"/>
                <w:bCs w:val="0"/>
              </w:rPr>
              <w:t xml:space="preserve">&gt;&gt;&gt; </w:t>
            </w:r>
            <w:r w:rsidRPr="001456BF">
              <w:rPr>
                <w:rFonts w:cstheme="minorHAnsi"/>
                <w:b w:val="0"/>
                <w:bCs w:val="0"/>
              </w:rPr>
              <w:t>Signal duration: 40.35 seconds</w:t>
            </w:r>
          </w:p>
          <w:p w14:paraId="401968B7" w14:textId="77777777" w:rsidR="001456BF" w:rsidRDefault="00343EE1" w:rsidP="001456BF">
            <w:pPr>
              <w:jc w:val="both"/>
              <w:rPr>
                <w:rFonts w:cstheme="minorHAnsi"/>
              </w:rPr>
            </w:pPr>
            <w:r w:rsidRPr="00343EE1">
              <w:rPr>
                <w:rFonts w:cstheme="minorHAnsi"/>
                <w:b w:val="0"/>
                <w:bCs w:val="0"/>
              </w:rPr>
              <w:t>sig_audio = sig_audio / np.power(2, 15)</w:t>
            </w:r>
          </w:p>
          <w:p w14:paraId="12C57E7A" w14:textId="77777777" w:rsidR="00343EE1" w:rsidRDefault="00343EE1" w:rsidP="00343EE1">
            <w:pPr>
              <w:jc w:val="both"/>
              <w:rPr>
                <w:rFonts w:cstheme="minorHAnsi"/>
                <w:i/>
                <w:iCs/>
              </w:rPr>
            </w:pPr>
          </w:p>
          <w:p w14:paraId="13BA6E54" w14:textId="1B8685BE" w:rsidR="00343EE1" w:rsidRPr="00343EE1" w:rsidRDefault="00343EE1" w:rsidP="00343EE1">
            <w:pPr>
              <w:jc w:val="both"/>
              <w:rPr>
                <w:rFonts w:cstheme="minorHAnsi"/>
                <w:b w:val="0"/>
                <w:bCs w:val="0"/>
                <w:i/>
                <w:iCs/>
              </w:rPr>
            </w:pPr>
            <w:r w:rsidRPr="00343EE1">
              <w:rPr>
                <w:rFonts w:cstheme="minorHAnsi"/>
                <w:b w:val="0"/>
                <w:bCs w:val="0"/>
                <w:i/>
                <w:iCs/>
              </w:rPr>
              <w:t># Extracting the length and the half-length of the signal to input to the foruier transform</w:t>
            </w:r>
          </w:p>
          <w:p w14:paraId="7227411D" w14:textId="77777777" w:rsidR="00343EE1" w:rsidRPr="00343EE1" w:rsidRDefault="00343EE1" w:rsidP="00343EE1">
            <w:pPr>
              <w:jc w:val="both"/>
              <w:rPr>
                <w:rFonts w:cstheme="minorHAnsi"/>
                <w:b w:val="0"/>
                <w:bCs w:val="0"/>
              </w:rPr>
            </w:pPr>
            <w:r w:rsidRPr="00343EE1">
              <w:rPr>
                <w:rFonts w:cstheme="minorHAnsi"/>
                <w:b w:val="0"/>
                <w:bCs w:val="0"/>
              </w:rPr>
              <w:lastRenderedPageBreak/>
              <w:t>sig_length = len(sig_audio)</w:t>
            </w:r>
          </w:p>
          <w:p w14:paraId="1C9EF6F4" w14:textId="77777777" w:rsidR="00343EE1" w:rsidRDefault="00343EE1" w:rsidP="00343EE1">
            <w:pPr>
              <w:jc w:val="both"/>
              <w:rPr>
                <w:rFonts w:cstheme="minorHAnsi"/>
              </w:rPr>
            </w:pPr>
            <w:r w:rsidRPr="00343EE1">
              <w:rPr>
                <w:rFonts w:cstheme="minorHAnsi"/>
                <w:b w:val="0"/>
                <w:bCs w:val="0"/>
              </w:rPr>
              <w:t>half_length = np.ceil((sig_length + 1) / 2.0).astype(np.int)</w:t>
            </w:r>
          </w:p>
          <w:p w14:paraId="71B9FE5A" w14:textId="77777777" w:rsidR="00343EE1" w:rsidRPr="00343EE1" w:rsidRDefault="00343EE1" w:rsidP="00343EE1">
            <w:pPr>
              <w:jc w:val="both"/>
              <w:rPr>
                <w:rFonts w:cstheme="minorHAnsi"/>
                <w:b w:val="0"/>
                <w:bCs w:val="0"/>
                <w:i/>
                <w:iCs/>
              </w:rPr>
            </w:pPr>
            <w:r w:rsidRPr="00343EE1">
              <w:rPr>
                <w:rFonts w:cstheme="minorHAnsi"/>
                <w:b w:val="0"/>
                <w:bCs w:val="0"/>
                <w:i/>
                <w:iCs/>
              </w:rPr>
              <w:t># We will now be using the Fourier Transform to form the frequency domain of the signal</w:t>
            </w:r>
          </w:p>
          <w:p w14:paraId="075FC96C" w14:textId="77777777" w:rsidR="00343EE1" w:rsidRPr="00343EE1" w:rsidRDefault="00343EE1" w:rsidP="00343EE1">
            <w:pPr>
              <w:jc w:val="both"/>
              <w:rPr>
                <w:rFonts w:cstheme="minorHAnsi"/>
                <w:b w:val="0"/>
                <w:bCs w:val="0"/>
              </w:rPr>
            </w:pPr>
            <w:r w:rsidRPr="00343EE1">
              <w:rPr>
                <w:rFonts w:cstheme="minorHAnsi"/>
                <w:b w:val="0"/>
                <w:bCs w:val="0"/>
              </w:rPr>
              <w:t>signal_freq = np.fft.fft(sig_audio)</w:t>
            </w:r>
          </w:p>
          <w:p w14:paraId="00BED821" w14:textId="77777777" w:rsidR="00343EE1" w:rsidRPr="00343EE1" w:rsidRDefault="00343EE1" w:rsidP="00343EE1">
            <w:pPr>
              <w:jc w:val="both"/>
              <w:rPr>
                <w:rFonts w:cstheme="minorHAnsi"/>
                <w:b w:val="0"/>
                <w:bCs w:val="0"/>
                <w:i/>
                <w:iCs/>
              </w:rPr>
            </w:pPr>
            <w:r w:rsidRPr="00343EE1">
              <w:rPr>
                <w:rFonts w:cstheme="minorHAnsi"/>
                <w:b w:val="0"/>
                <w:bCs w:val="0"/>
                <w:i/>
                <w:iCs/>
              </w:rPr>
              <w:t xml:space="preserve"># Normalize the frequency domain and square it </w:t>
            </w:r>
          </w:p>
          <w:p w14:paraId="34761DB1" w14:textId="77777777" w:rsidR="00343EE1" w:rsidRPr="00343EE1" w:rsidRDefault="00343EE1" w:rsidP="00343EE1">
            <w:pPr>
              <w:jc w:val="both"/>
              <w:rPr>
                <w:rFonts w:cstheme="minorHAnsi"/>
                <w:b w:val="0"/>
                <w:bCs w:val="0"/>
              </w:rPr>
            </w:pPr>
            <w:r w:rsidRPr="00343EE1">
              <w:rPr>
                <w:rFonts w:cstheme="minorHAnsi"/>
                <w:b w:val="0"/>
                <w:bCs w:val="0"/>
              </w:rPr>
              <w:t>signal_freq = abs(signal_freq[0:half_length]) / sig_length</w:t>
            </w:r>
          </w:p>
          <w:p w14:paraId="0C33F3AF" w14:textId="77777777" w:rsidR="00343EE1" w:rsidRDefault="00343EE1" w:rsidP="00343EE1">
            <w:pPr>
              <w:jc w:val="both"/>
              <w:rPr>
                <w:rFonts w:cstheme="minorHAnsi"/>
              </w:rPr>
            </w:pPr>
            <w:r w:rsidRPr="00343EE1">
              <w:rPr>
                <w:rFonts w:cstheme="minorHAnsi"/>
                <w:b w:val="0"/>
                <w:bCs w:val="0"/>
              </w:rPr>
              <w:t>signal_freq **= 2</w:t>
            </w:r>
          </w:p>
          <w:p w14:paraId="1AEC1790" w14:textId="77777777" w:rsidR="002F783A" w:rsidRPr="002F783A" w:rsidRDefault="002F783A" w:rsidP="002F783A">
            <w:pPr>
              <w:jc w:val="both"/>
              <w:rPr>
                <w:rFonts w:cstheme="minorHAnsi"/>
                <w:b w:val="0"/>
                <w:bCs w:val="0"/>
              </w:rPr>
            </w:pPr>
            <w:r w:rsidRPr="002F783A">
              <w:rPr>
                <w:rFonts w:cstheme="minorHAnsi"/>
                <w:b w:val="0"/>
                <w:bCs w:val="0"/>
              </w:rPr>
              <w:t>transform_len = len(signal_freq)</w:t>
            </w:r>
          </w:p>
          <w:p w14:paraId="018DA063" w14:textId="77777777" w:rsidR="002F783A" w:rsidRDefault="002F783A" w:rsidP="002F783A">
            <w:pPr>
              <w:jc w:val="both"/>
              <w:rPr>
                <w:rFonts w:cstheme="minorHAnsi"/>
                <w:i/>
                <w:iCs/>
              </w:rPr>
            </w:pPr>
          </w:p>
          <w:p w14:paraId="680EFEB7" w14:textId="47E399BC" w:rsidR="002F783A" w:rsidRPr="002F783A" w:rsidRDefault="002F783A" w:rsidP="002F783A">
            <w:pPr>
              <w:jc w:val="both"/>
              <w:rPr>
                <w:rFonts w:cstheme="minorHAnsi"/>
                <w:i/>
                <w:iCs/>
              </w:rPr>
            </w:pPr>
            <w:r w:rsidRPr="002F783A">
              <w:rPr>
                <w:rFonts w:cstheme="minorHAnsi"/>
                <w:b w:val="0"/>
                <w:bCs w:val="0"/>
                <w:i/>
                <w:iCs/>
              </w:rPr>
              <w:t># The Fourier transformed signal now needs to be adjusted for both even and odd cases</w:t>
            </w:r>
          </w:p>
          <w:p w14:paraId="2921115F" w14:textId="77777777" w:rsidR="002F783A" w:rsidRPr="002F783A" w:rsidRDefault="002F783A" w:rsidP="002F783A">
            <w:pPr>
              <w:jc w:val="both"/>
              <w:rPr>
                <w:rFonts w:cstheme="minorHAnsi"/>
                <w:b w:val="0"/>
                <w:bCs w:val="0"/>
              </w:rPr>
            </w:pPr>
            <w:r w:rsidRPr="002F783A">
              <w:rPr>
                <w:rFonts w:cstheme="minorHAnsi"/>
                <w:b w:val="0"/>
                <w:bCs w:val="0"/>
              </w:rPr>
              <w:t>if sig_length % 2:</w:t>
            </w:r>
          </w:p>
          <w:p w14:paraId="74A4417A" w14:textId="77777777" w:rsidR="002F783A" w:rsidRPr="002F783A" w:rsidRDefault="002F783A" w:rsidP="002F783A">
            <w:pPr>
              <w:jc w:val="both"/>
              <w:rPr>
                <w:rFonts w:cstheme="minorHAnsi"/>
                <w:b w:val="0"/>
                <w:bCs w:val="0"/>
              </w:rPr>
            </w:pPr>
            <w:r w:rsidRPr="002F783A">
              <w:rPr>
                <w:rFonts w:cstheme="minorHAnsi"/>
                <w:b w:val="0"/>
                <w:bCs w:val="0"/>
              </w:rPr>
              <w:t xml:space="preserve">    signal_freq[1:transform_len] *= 2</w:t>
            </w:r>
          </w:p>
          <w:p w14:paraId="5C70C899" w14:textId="77777777" w:rsidR="002F783A" w:rsidRPr="002F783A" w:rsidRDefault="002F783A" w:rsidP="002F783A">
            <w:pPr>
              <w:jc w:val="both"/>
              <w:rPr>
                <w:rFonts w:cstheme="minorHAnsi"/>
                <w:b w:val="0"/>
                <w:bCs w:val="0"/>
              </w:rPr>
            </w:pPr>
            <w:r w:rsidRPr="002F783A">
              <w:rPr>
                <w:rFonts w:cstheme="minorHAnsi"/>
                <w:b w:val="0"/>
                <w:bCs w:val="0"/>
              </w:rPr>
              <w:t>else:</w:t>
            </w:r>
          </w:p>
          <w:p w14:paraId="4259E2D7" w14:textId="77777777" w:rsidR="002F783A" w:rsidRDefault="002F783A" w:rsidP="002F783A">
            <w:pPr>
              <w:jc w:val="both"/>
              <w:rPr>
                <w:rFonts w:cstheme="minorHAnsi"/>
              </w:rPr>
            </w:pPr>
            <w:r w:rsidRPr="002F783A">
              <w:rPr>
                <w:rFonts w:cstheme="minorHAnsi"/>
                <w:b w:val="0"/>
                <w:bCs w:val="0"/>
              </w:rPr>
              <w:t xml:space="preserve">    signal_freq[1:transform_len-1] *= 2</w:t>
            </w:r>
          </w:p>
          <w:p w14:paraId="4C795F3C" w14:textId="77777777" w:rsidR="002F783A" w:rsidRPr="002F783A" w:rsidRDefault="002F783A" w:rsidP="002F783A">
            <w:pPr>
              <w:jc w:val="both"/>
              <w:rPr>
                <w:rFonts w:cstheme="minorHAnsi"/>
                <w:b w:val="0"/>
                <w:bCs w:val="0"/>
                <w:i/>
                <w:iCs/>
              </w:rPr>
            </w:pPr>
            <w:r w:rsidRPr="002F783A">
              <w:rPr>
                <w:rFonts w:cstheme="minorHAnsi"/>
                <w:b w:val="0"/>
                <w:bCs w:val="0"/>
                <w:i/>
                <w:iCs/>
              </w:rPr>
              <w:t># Extract the signal's strength in decibels (dB)</w:t>
            </w:r>
          </w:p>
          <w:p w14:paraId="2EEA26B4" w14:textId="77777777" w:rsidR="002F783A" w:rsidRDefault="002F783A" w:rsidP="002F783A">
            <w:pPr>
              <w:jc w:val="both"/>
              <w:rPr>
                <w:rFonts w:cstheme="minorHAnsi"/>
              </w:rPr>
            </w:pPr>
            <w:r w:rsidRPr="002F783A">
              <w:rPr>
                <w:rFonts w:cstheme="minorHAnsi"/>
                <w:b w:val="0"/>
                <w:bCs w:val="0"/>
              </w:rPr>
              <w:t>exp_signal = 10 * np.log10(signal_freq)</w:t>
            </w:r>
          </w:p>
          <w:p w14:paraId="70E3A144" w14:textId="77777777" w:rsidR="002F783A" w:rsidRDefault="00CE151E" w:rsidP="002F783A">
            <w:pPr>
              <w:jc w:val="both"/>
              <w:rPr>
                <w:rFonts w:cstheme="minorHAnsi"/>
              </w:rPr>
            </w:pPr>
            <w:r w:rsidRPr="00CE151E">
              <w:rPr>
                <w:rFonts w:cstheme="minorHAnsi"/>
                <w:b w:val="0"/>
                <w:bCs w:val="0"/>
              </w:rPr>
              <w:t>x_axis = np.arange(0, half_length, 1) * (freq_sample / sig_length) / 1000.0</w:t>
            </w:r>
          </w:p>
          <w:p w14:paraId="0A3ED467" w14:textId="77777777" w:rsidR="00CE151E" w:rsidRPr="00CE151E" w:rsidRDefault="00CE151E" w:rsidP="00CE151E">
            <w:pPr>
              <w:jc w:val="both"/>
              <w:rPr>
                <w:rFonts w:cstheme="minorHAnsi"/>
                <w:b w:val="0"/>
                <w:bCs w:val="0"/>
              </w:rPr>
            </w:pPr>
            <w:r w:rsidRPr="00CE151E">
              <w:rPr>
                <w:rFonts w:cstheme="minorHAnsi"/>
                <w:b w:val="0"/>
                <w:bCs w:val="0"/>
              </w:rPr>
              <w:t>plt.figure()</w:t>
            </w:r>
          </w:p>
          <w:p w14:paraId="27673AD4" w14:textId="77777777" w:rsidR="00CE151E" w:rsidRPr="00CE151E" w:rsidRDefault="00CE151E" w:rsidP="00CE151E">
            <w:pPr>
              <w:jc w:val="both"/>
              <w:rPr>
                <w:rFonts w:cstheme="minorHAnsi"/>
                <w:b w:val="0"/>
                <w:bCs w:val="0"/>
              </w:rPr>
            </w:pPr>
            <w:r w:rsidRPr="00CE151E">
              <w:rPr>
                <w:rFonts w:cstheme="minorHAnsi"/>
                <w:b w:val="0"/>
                <w:bCs w:val="0"/>
              </w:rPr>
              <w:t>plt.plot(x_axis, exp_signal, color='green', linewidth=1)</w:t>
            </w:r>
          </w:p>
          <w:p w14:paraId="3E488E77" w14:textId="77777777" w:rsidR="00CE151E" w:rsidRPr="00CE151E" w:rsidRDefault="00CE151E" w:rsidP="00CE151E">
            <w:pPr>
              <w:jc w:val="both"/>
              <w:rPr>
                <w:rFonts w:cstheme="minorHAnsi"/>
                <w:b w:val="0"/>
                <w:bCs w:val="0"/>
              </w:rPr>
            </w:pPr>
            <w:r w:rsidRPr="00CE151E">
              <w:rPr>
                <w:rFonts w:cstheme="minorHAnsi"/>
                <w:b w:val="0"/>
                <w:bCs w:val="0"/>
              </w:rPr>
              <w:t>plt.xlabel('Frequency Representation (kHz)')</w:t>
            </w:r>
          </w:p>
          <w:p w14:paraId="008E2E98" w14:textId="77777777" w:rsidR="00CE151E" w:rsidRPr="00CE151E" w:rsidRDefault="00CE151E" w:rsidP="00CE151E">
            <w:pPr>
              <w:jc w:val="both"/>
              <w:rPr>
                <w:rFonts w:cstheme="minorHAnsi"/>
                <w:b w:val="0"/>
                <w:bCs w:val="0"/>
              </w:rPr>
            </w:pPr>
            <w:r w:rsidRPr="00CE151E">
              <w:rPr>
                <w:rFonts w:cstheme="minorHAnsi"/>
                <w:b w:val="0"/>
                <w:bCs w:val="0"/>
              </w:rPr>
              <w:t>plt.ylabel('Power of Signal (dB)')</w:t>
            </w:r>
          </w:p>
          <w:p w14:paraId="6752B395" w14:textId="77777777" w:rsidR="00CE151E" w:rsidRDefault="00CE151E" w:rsidP="00CE151E">
            <w:pPr>
              <w:jc w:val="both"/>
              <w:rPr>
                <w:rFonts w:cstheme="minorHAnsi"/>
              </w:rPr>
            </w:pPr>
            <w:r w:rsidRPr="00CE151E">
              <w:rPr>
                <w:rFonts w:cstheme="minorHAnsi"/>
                <w:b w:val="0"/>
                <w:bCs w:val="0"/>
              </w:rPr>
              <w:t>plt.show()</w:t>
            </w:r>
          </w:p>
          <w:p w14:paraId="534FA4B9" w14:textId="77777777" w:rsidR="00CE151E" w:rsidRPr="002F783A" w:rsidRDefault="00CE151E" w:rsidP="00CE151E">
            <w:pPr>
              <w:jc w:val="both"/>
              <w:rPr>
                <w:rFonts w:cstheme="minorHAnsi"/>
              </w:rPr>
            </w:pPr>
            <w:r>
              <w:rPr>
                <w:rFonts w:cstheme="minorHAnsi"/>
                <w:b w:val="0"/>
                <w:bCs w:val="0"/>
              </w:rPr>
              <w:t xml:space="preserve">&gt;&gt;&gt; </w:t>
            </w:r>
          </w:p>
          <w:tbl>
            <w:tblPr>
              <w:tblStyle w:val="TableGrid"/>
              <w:tblW w:w="0" w:type="auto"/>
              <w:tblLook w:val="04A0" w:firstRow="1" w:lastRow="0" w:firstColumn="1" w:lastColumn="0" w:noHBand="0" w:noVBand="1"/>
            </w:tblPr>
            <w:tblGrid>
              <w:gridCol w:w="4817"/>
            </w:tblGrid>
            <w:tr w:rsidR="00CE151E" w14:paraId="11FB2D3C" w14:textId="77777777" w:rsidTr="00CE151E">
              <w:trPr>
                <w:trHeight w:val="3014"/>
              </w:trPr>
              <w:tc>
                <w:tcPr>
                  <w:tcW w:w="4817" w:type="dxa"/>
                </w:tcPr>
                <w:p w14:paraId="0FD24DB1" w14:textId="726131AA" w:rsidR="00CE151E" w:rsidRDefault="00CE151E" w:rsidP="00CE151E">
                  <w:pPr>
                    <w:jc w:val="both"/>
                    <w:rPr>
                      <w:rFonts w:cstheme="minorHAnsi"/>
                      <w:b/>
                      <w:bCs/>
                    </w:rPr>
                  </w:pPr>
                  <w:r>
                    <w:rPr>
                      <w:rFonts w:cstheme="minorHAnsi"/>
                      <w:b/>
                      <w:bCs/>
                      <w:noProof/>
                    </w:rPr>
                    <w:drawing>
                      <wp:inline distT="0" distB="0" distL="0" distR="0" wp14:anchorId="2D987185" wp14:editId="142D53D7">
                        <wp:extent cx="2815333" cy="18573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9928" cy="1867004"/>
                                </a:xfrm>
                                <a:prstGeom prst="rect">
                                  <a:avLst/>
                                </a:prstGeom>
                                <a:noFill/>
                                <a:ln>
                                  <a:noFill/>
                                </a:ln>
                              </pic:spPr>
                            </pic:pic>
                          </a:graphicData>
                        </a:graphic>
                      </wp:inline>
                    </w:drawing>
                  </w:r>
                </w:p>
              </w:tc>
            </w:tr>
          </w:tbl>
          <w:p w14:paraId="54ED4AA4" w14:textId="41BE36EF" w:rsidR="00CE151E" w:rsidRPr="002F783A" w:rsidRDefault="00CE151E" w:rsidP="00CE151E">
            <w:pPr>
              <w:jc w:val="both"/>
              <w:rPr>
                <w:rFonts w:cstheme="minorHAnsi"/>
                <w:b w:val="0"/>
                <w:bCs w:val="0"/>
              </w:rPr>
            </w:pPr>
            <w:r>
              <w:rPr>
                <w:rFonts w:cstheme="minorHAnsi"/>
                <w:b w:val="0"/>
                <w:bCs w:val="0"/>
              </w:rPr>
              <w:t xml:space="preserve"> </w:t>
            </w:r>
          </w:p>
        </w:tc>
      </w:tr>
    </w:tbl>
    <w:p w14:paraId="5BDBCECC" w14:textId="4BECA578" w:rsidR="00D867A9" w:rsidRDefault="0061464F" w:rsidP="004D5826">
      <w:pPr>
        <w:jc w:val="both"/>
        <w:rPr>
          <w:rFonts w:cstheme="minorHAnsi"/>
        </w:rPr>
      </w:pPr>
      <w:r>
        <w:rPr>
          <w:rFonts w:cstheme="minorHAnsi"/>
        </w:rPr>
        <w:lastRenderedPageBreak/>
        <w:t xml:space="preserve">We now see that </w:t>
      </w:r>
      <w:r w:rsidR="00F913FD">
        <w:rPr>
          <w:rFonts w:cstheme="minorHAnsi"/>
        </w:rPr>
        <w:t xml:space="preserve">audio signals can also be split into a frequency distribution that displays the power (amplitude) of each frequency encountered in the audio file. </w:t>
      </w:r>
      <w:r w:rsidR="00707422">
        <w:rPr>
          <w:rFonts w:cstheme="minorHAnsi"/>
        </w:rPr>
        <w:t xml:space="preserve">This is important in order to see the distribution of frequencies </w:t>
      </w:r>
      <w:r w:rsidR="00B056C0">
        <w:rPr>
          <w:rFonts w:cstheme="minorHAnsi"/>
        </w:rPr>
        <w:t xml:space="preserve">within the given sound input. In the coming section we will see how monotone signals and their individual amplitudes help </w:t>
      </w:r>
      <w:r w:rsidR="00B056C0">
        <w:rPr>
          <w:rFonts w:cstheme="minorHAnsi"/>
        </w:rPr>
        <w:lastRenderedPageBreak/>
        <w:t>in building</w:t>
      </w:r>
      <w:r w:rsidR="00A27B67">
        <w:rPr>
          <w:rFonts w:cstheme="minorHAnsi"/>
        </w:rPr>
        <w:t xml:space="preserve"> signals, and how distribution of frequencies can help create filters for speech data. These filters help in creating distinct boundaries between frequency distributions.</w:t>
      </w:r>
    </w:p>
    <w:p w14:paraId="1A995249" w14:textId="1D4806F6" w:rsidR="00D867A9" w:rsidRDefault="00D867A9" w:rsidP="00D867A9">
      <w:pPr>
        <w:jc w:val="both"/>
        <w:rPr>
          <w:rFonts w:cstheme="minorHAnsi"/>
          <w:noProof/>
          <w:sz w:val="24"/>
          <w:szCs w:val="24"/>
        </w:rPr>
      </w:pPr>
      <w:r w:rsidRPr="00257372">
        <w:rPr>
          <w:rFonts w:cstheme="minorHAnsi"/>
          <w:noProof/>
          <w:sz w:val="24"/>
          <w:szCs w:val="24"/>
        </w:rPr>
        <mc:AlternateContent>
          <mc:Choice Requires="wps">
            <w:drawing>
              <wp:anchor distT="0" distB="0" distL="114300" distR="114300" simplePos="0" relativeHeight="251706368" behindDoc="0" locked="0" layoutInCell="1" allowOverlap="1" wp14:anchorId="06F67CC3" wp14:editId="391CE7D5">
                <wp:simplePos x="0" y="0"/>
                <wp:positionH relativeFrom="column">
                  <wp:posOffset>0</wp:posOffset>
                </wp:positionH>
                <wp:positionV relativeFrom="paragraph">
                  <wp:posOffset>207645</wp:posOffset>
                </wp:positionV>
                <wp:extent cx="5943600" cy="0"/>
                <wp:effectExtent l="0" t="0" r="0" b="0"/>
                <wp:wrapNone/>
                <wp:docPr id="16" name="Straight Connector 16"/>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887FE" id="Straight Connector 1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" strokecolor="#4472c4 [3204]" strokeweight=".5pt">
                <v:stroke joinstyle="miter"/>
              </v:line>
            </w:pict>
          </mc:Fallback>
        </mc:AlternateContent>
      </w:r>
      <w:r>
        <w:rPr>
          <w:rFonts w:cstheme="minorHAnsi"/>
          <w:noProof/>
          <w:sz w:val="24"/>
          <w:szCs w:val="24"/>
        </w:rPr>
        <w:t>Monotone Audio Signals</w:t>
      </w:r>
      <w:r w:rsidR="00264379">
        <w:rPr>
          <w:rFonts w:cstheme="minorHAnsi"/>
          <w:noProof/>
          <w:sz w:val="24"/>
          <w:szCs w:val="24"/>
        </w:rPr>
        <w:t xml:space="preserve"> and Their Importance</w:t>
      </w:r>
    </w:p>
    <w:p w14:paraId="7C1BCF8B" w14:textId="41CA947D" w:rsidR="00264379" w:rsidRDefault="00264379" w:rsidP="00D867A9">
      <w:pPr>
        <w:jc w:val="both"/>
        <w:rPr>
          <w:rFonts w:cstheme="minorHAnsi"/>
          <w:noProof/>
        </w:rPr>
      </w:pPr>
      <w:r>
        <w:rPr>
          <w:rFonts w:cstheme="minorHAnsi"/>
          <w:noProof/>
        </w:rPr>
        <w:t>Before moving to the remainder of our signal preprocessing, we should understand the difference between stereo signals and monotone signals. All sound generated in a</w:t>
      </w:r>
      <w:r w:rsidR="00896485">
        <w:rPr>
          <w:rFonts w:cstheme="minorHAnsi"/>
          <w:noProof/>
        </w:rPr>
        <w:t xml:space="preserve">ny environment is always stereo sound. </w:t>
      </w:r>
      <w:r w:rsidR="004108F2">
        <w:rPr>
          <w:rFonts w:cstheme="minorHAnsi"/>
          <w:noProof/>
        </w:rPr>
        <w:t xml:space="preserve">A mono audio signal is one that produces through one channel and is the easiest to analyze. </w:t>
      </w:r>
    </w:p>
    <w:p w14:paraId="3571C9F1" w14:textId="74A18DA9" w:rsidR="005417D2" w:rsidRDefault="005417D2" w:rsidP="00D867A9">
      <w:pPr>
        <w:jc w:val="both"/>
        <w:rPr>
          <w:rFonts w:cstheme="minorHAnsi"/>
          <w:noProof/>
        </w:rPr>
      </w:pPr>
      <w:r>
        <w:rPr>
          <w:rFonts w:cstheme="minorHAnsi"/>
          <w:noProof/>
        </w:rPr>
        <w:t>Sound, in terms of Physics, is a travelling vibration</w:t>
      </w:r>
      <w:r w:rsidR="00CD77AD">
        <w:rPr>
          <w:rFonts w:cstheme="minorHAnsi"/>
          <w:noProof/>
        </w:rPr>
        <w:t xml:space="preserve">. In simple words, waves moving in an isolated medium (such as air) are the origin of sound. </w:t>
      </w:r>
      <w:r w:rsidR="0064670A">
        <w:rPr>
          <w:rFonts w:cstheme="minorHAnsi"/>
          <w:noProof/>
        </w:rPr>
        <w:t>Sound waves emit and trasfer energy from particle to particle in air until it reaches a destination (for example, our ears)</w:t>
      </w:r>
      <w:r w:rsidR="00117141">
        <w:rPr>
          <w:rFonts w:cstheme="minorHAnsi"/>
          <w:noProof/>
        </w:rPr>
        <w:t xml:space="preserve">. Two basic attributes that define sound are </w:t>
      </w:r>
      <w:r w:rsidR="00117141">
        <w:rPr>
          <w:rFonts w:cstheme="minorHAnsi"/>
          <w:b/>
          <w:bCs/>
          <w:i/>
          <w:iCs/>
          <w:noProof/>
        </w:rPr>
        <w:t>amplitude</w:t>
      </w:r>
      <w:r w:rsidR="00117141">
        <w:rPr>
          <w:rFonts w:cstheme="minorHAnsi"/>
          <w:noProof/>
        </w:rPr>
        <w:t xml:space="preserve"> that </w:t>
      </w:r>
      <w:r w:rsidR="009C03F9">
        <w:rPr>
          <w:rFonts w:cstheme="minorHAnsi"/>
          <w:noProof/>
        </w:rPr>
        <w:t>focuses on the intensity/loudness of the sound wave, and</w:t>
      </w:r>
      <w:r w:rsidR="00117141">
        <w:rPr>
          <w:rFonts w:cstheme="minorHAnsi"/>
          <w:b/>
          <w:bCs/>
          <w:i/>
          <w:iCs/>
          <w:noProof/>
        </w:rPr>
        <w:t xml:space="preserve"> frequency</w:t>
      </w:r>
      <w:r w:rsidR="009C03F9">
        <w:rPr>
          <w:rFonts w:cstheme="minorHAnsi"/>
          <w:noProof/>
        </w:rPr>
        <w:t xml:space="preserve"> that measures a wave’s </w:t>
      </w:r>
      <w:r w:rsidR="007471A8">
        <w:rPr>
          <w:rFonts w:cstheme="minorHAnsi"/>
          <w:noProof/>
        </w:rPr>
        <w:t xml:space="preserve">vibrations in given unit time. </w:t>
      </w:r>
    </w:p>
    <w:p w14:paraId="74C471B2" w14:textId="34F3FC21" w:rsidR="00CE390A" w:rsidRPr="009C03F9" w:rsidRDefault="005E6F87" w:rsidP="00D867A9">
      <w:pPr>
        <w:jc w:val="both"/>
        <w:rPr>
          <w:rFonts w:cstheme="minorHAnsi"/>
          <w:noProof/>
        </w:rPr>
      </w:pPr>
      <w:r>
        <w:rPr>
          <w:rFonts w:cstheme="minorHAnsi"/>
          <w:noProof/>
        </w:rPr>
        <w:t>Therefore, theortically, sound cannot be created without movement of waves.</w:t>
      </w:r>
      <w:r w:rsidR="003C534E">
        <w:rPr>
          <w:rFonts w:cstheme="minorHAnsi"/>
          <w:noProof/>
        </w:rPr>
        <w:t xml:space="preserve"> Additionally, since sound needs a medium to travel, its parameters like </w:t>
      </w:r>
      <w:r w:rsidR="0004379F">
        <w:rPr>
          <w:rFonts w:cstheme="minorHAnsi"/>
          <w:noProof/>
        </w:rPr>
        <w:t>(strength and frequency) will always depend on external factors like noise and cannot be constructed.</w:t>
      </w:r>
      <w:r>
        <w:rPr>
          <w:rFonts w:cstheme="minorHAnsi"/>
          <w:noProof/>
        </w:rPr>
        <w:t xml:space="preserve"> But, during speech recognition and analysis of sounds, it might be required that we have some signals of a predefined structure. </w:t>
      </w:r>
      <w:r w:rsidR="000D09AB">
        <w:rPr>
          <w:rFonts w:cstheme="minorHAnsi"/>
          <w:noProof/>
        </w:rPr>
        <w:t>Therefore, Python allows us to create audio signals and write them to an audio file (like .wav)</w:t>
      </w:r>
      <w:r w:rsidR="003C534E">
        <w:rPr>
          <w:rFonts w:cstheme="minorHAnsi"/>
          <w:noProof/>
        </w:rPr>
        <w:t xml:space="preserve">. In the section below, we will be practicing the idea of creating an audio signal with some predefined parameters. </w:t>
      </w:r>
    </w:p>
    <w:tbl>
      <w:tblPr>
        <w:tblStyle w:val="PlainTable2"/>
        <w:tblW w:w="0" w:type="auto"/>
        <w:tblLook w:val="04A0" w:firstRow="1" w:lastRow="0" w:firstColumn="1" w:lastColumn="0" w:noHBand="0" w:noVBand="1"/>
      </w:tblPr>
      <w:tblGrid>
        <w:gridCol w:w="9350"/>
      </w:tblGrid>
      <w:tr w:rsidR="006A327D" w14:paraId="6F8A4ED7" w14:textId="77777777" w:rsidTr="006A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7E6E6" w:themeFill="background2"/>
          </w:tcPr>
          <w:p w14:paraId="1A1B66F4" w14:textId="77777777" w:rsidR="000F40A1" w:rsidRPr="00C9027A" w:rsidRDefault="000F40A1" w:rsidP="000F40A1">
            <w:pPr>
              <w:jc w:val="both"/>
              <w:rPr>
                <w:rFonts w:cstheme="minorHAnsi"/>
                <w:b w:val="0"/>
                <w:bCs w:val="0"/>
              </w:rPr>
            </w:pPr>
            <w:r w:rsidRPr="00C9027A">
              <w:rPr>
                <w:rFonts w:cstheme="minorHAnsi"/>
                <w:b w:val="0"/>
                <w:bCs w:val="0"/>
              </w:rPr>
              <w:t>import numpy as np</w:t>
            </w:r>
          </w:p>
          <w:p w14:paraId="28496167" w14:textId="77777777" w:rsidR="000F40A1" w:rsidRPr="00C9027A" w:rsidRDefault="000F40A1" w:rsidP="000F40A1">
            <w:pPr>
              <w:jc w:val="both"/>
              <w:rPr>
                <w:rFonts w:cstheme="minorHAnsi"/>
                <w:b w:val="0"/>
                <w:bCs w:val="0"/>
              </w:rPr>
            </w:pPr>
            <w:r w:rsidRPr="00C9027A">
              <w:rPr>
                <w:rFonts w:cstheme="minorHAnsi"/>
                <w:b w:val="0"/>
                <w:bCs w:val="0"/>
              </w:rPr>
              <w:t>import matplotlib.pyplot as plt</w:t>
            </w:r>
          </w:p>
          <w:p w14:paraId="1F4D2F8E" w14:textId="77777777" w:rsidR="006A327D" w:rsidRPr="00C9027A" w:rsidRDefault="000F40A1" w:rsidP="000F40A1">
            <w:pPr>
              <w:jc w:val="both"/>
              <w:rPr>
                <w:rFonts w:cstheme="minorHAnsi"/>
                <w:b w:val="0"/>
                <w:bCs w:val="0"/>
              </w:rPr>
            </w:pPr>
            <w:r w:rsidRPr="00C9027A">
              <w:rPr>
                <w:rFonts w:cstheme="minorHAnsi"/>
                <w:b w:val="0"/>
                <w:bCs w:val="0"/>
              </w:rPr>
              <w:t>from scipy.io.wavfile import write</w:t>
            </w:r>
          </w:p>
          <w:p w14:paraId="263FFAA8" w14:textId="2ACCF7F8" w:rsidR="006752E0" w:rsidRPr="00C9027A" w:rsidRDefault="006752E0" w:rsidP="006752E0">
            <w:pPr>
              <w:jc w:val="both"/>
              <w:rPr>
                <w:rFonts w:cstheme="minorHAnsi"/>
                <w:b w:val="0"/>
                <w:bCs w:val="0"/>
                <w:i/>
                <w:iCs/>
              </w:rPr>
            </w:pPr>
            <w:r w:rsidRPr="00C9027A">
              <w:rPr>
                <w:rFonts w:cstheme="minorHAnsi"/>
                <w:b w:val="0"/>
                <w:bCs w:val="0"/>
                <w:i/>
                <w:iCs/>
              </w:rPr>
              <w:t># Specify the output file where this data needs to be stored</w:t>
            </w:r>
          </w:p>
          <w:p w14:paraId="17B881A3" w14:textId="476A5B4E" w:rsidR="00C9027A" w:rsidRPr="0004379F" w:rsidRDefault="006752E0" w:rsidP="006752E0">
            <w:pPr>
              <w:jc w:val="both"/>
              <w:rPr>
                <w:rFonts w:cstheme="minorHAnsi"/>
                <w:b w:val="0"/>
                <w:bCs w:val="0"/>
              </w:rPr>
            </w:pPr>
            <w:r w:rsidRPr="00C9027A">
              <w:rPr>
                <w:rFonts w:cstheme="minorHAnsi"/>
                <w:b w:val="0"/>
                <w:bCs w:val="0"/>
              </w:rPr>
              <w:t>output_file = 'generated_signal_audio.wav'</w:t>
            </w:r>
          </w:p>
          <w:p w14:paraId="04AF3F12" w14:textId="59D33C2D" w:rsidR="006752E0" w:rsidRPr="00C9027A" w:rsidRDefault="006752E0" w:rsidP="006752E0">
            <w:pPr>
              <w:jc w:val="both"/>
              <w:rPr>
                <w:rFonts w:cstheme="minorHAnsi"/>
                <w:b w:val="0"/>
                <w:bCs w:val="0"/>
                <w:i/>
                <w:iCs/>
              </w:rPr>
            </w:pPr>
            <w:r w:rsidRPr="00C9027A">
              <w:rPr>
                <w:rFonts w:cstheme="minorHAnsi"/>
                <w:b w:val="0"/>
                <w:bCs w:val="0"/>
                <w:i/>
                <w:iCs/>
              </w:rPr>
              <w:t># Duration in seconds, Sampling Frequency in Hz</w:t>
            </w:r>
          </w:p>
          <w:p w14:paraId="521353A7" w14:textId="77777777" w:rsidR="006752E0" w:rsidRPr="00C9027A" w:rsidRDefault="006752E0" w:rsidP="006752E0">
            <w:pPr>
              <w:jc w:val="both"/>
              <w:rPr>
                <w:rFonts w:cstheme="minorHAnsi"/>
                <w:b w:val="0"/>
                <w:bCs w:val="0"/>
              </w:rPr>
            </w:pPr>
            <w:r w:rsidRPr="00C9027A">
              <w:rPr>
                <w:rFonts w:cstheme="minorHAnsi"/>
                <w:b w:val="0"/>
                <w:bCs w:val="0"/>
              </w:rPr>
              <w:t xml:space="preserve">sig_duration = 8 </w:t>
            </w:r>
          </w:p>
          <w:p w14:paraId="4A7D1DC3" w14:textId="77777777" w:rsidR="006752E0" w:rsidRPr="00C9027A" w:rsidRDefault="006752E0" w:rsidP="006752E0">
            <w:pPr>
              <w:jc w:val="both"/>
              <w:rPr>
                <w:rFonts w:cstheme="minorHAnsi"/>
                <w:b w:val="0"/>
                <w:bCs w:val="0"/>
              </w:rPr>
            </w:pPr>
            <w:r w:rsidRPr="00C9027A">
              <w:rPr>
                <w:rFonts w:cstheme="minorHAnsi"/>
                <w:b w:val="0"/>
                <w:bCs w:val="0"/>
              </w:rPr>
              <w:t xml:space="preserve">sig_frequency_sampling = 74100 </w:t>
            </w:r>
          </w:p>
          <w:p w14:paraId="3CEB917D" w14:textId="77777777" w:rsidR="006752E0" w:rsidRPr="00C9027A" w:rsidRDefault="006752E0" w:rsidP="006752E0">
            <w:pPr>
              <w:jc w:val="both"/>
              <w:rPr>
                <w:rFonts w:cstheme="minorHAnsi"/>
                <w:b w:val="0"/>
                <w:bCs w:val="0"/>
              </w:rPr>
            </w:pPr>
            <w:r w:rsidRPr="00C9027A">
              <w:rPr>
                <w:rFonts w:cstheme="minorHAnsi"/>
                <w:b w:val="0"/>
                <w:bCs w:val="0"/>
              </w:rPr>
              <w:t>sig_frequency_tone = 802</w:t>
            </w:r>
          </w:p>
          <w:p w14:paraId="34394579" w14:textId="77777777" w:rsidR="006752E0" w:rsidRPr="00C9027A" w:rsidRDefault="006752E0" w:rsidP="006752E0">
            <w:pPr>
              <w:jc w:val="both"/>
              <w:rPr>
                <w:rFonts w:cstheme="minorHAnsi"/>
                <w:b w:val="0"/>
                <w:bCs w:val="0"/>
              </w:rPr>
            </w:pPr>
            <w:r w:rsidRPr="00C9027A">
              <w:rPr>
                <w:rFonts w:cstheme="minorHAnsi"/>
                <w:b w:val="0"/>
                <w:bCs w:val="0"/>
              </w:rPr>
              <w:t>sig_min_val = -5 * np.pi</w:t>
            </w:r>
          </w:p>
          <w:p w14:paraId="3F9EFF92" w14:textId="77777777" w:rsidR="006752E0" w:rsidRPr="00C9027A" w:rsidRDefault="006752E0" w:rsidP="006752E0">
            <w:pPr>
              <w:jc w:val="both"/>
              <w:rPr>
                <w:rFonts w:cstheme="minorHAnsi"/>
                <w:b w:val="0"/>
                <w:bCs w:val="0"/>
              </w:rPr>
            </w:pPr>
            <w:r w:rsidRPr="00C9027A">
              <w:rPr>
                <w:rFonts w:cstheme="minorHAnsi"/>
                <w:b w:val="0"/>
                <w:bCs w:val="0"/>
              </w:rPr>
              <w:t>sig_max_val = 5 * np.pi</w:t>
            </w:r>
          </w:p>
          <w:p w14:paraId="75CE07FA" w14:textId="77777777" w:rsidR="006752E0" w:rsidRPr="00C9027A" w:rsidRDefault="006752E0" w:rsidP="006752E0">
            <w:pPr>
              <w:jc w:val="both"/>
              <w:rPr>
                <w:rFonts w:cstheme="minorHAnsi"/>
                <w:b w:val="0"/>
                <w:bCs w:val="0"/>
                <w:i/>
                <w:iCs/>
              </w:rPr>
            </w:pPr>
            <w:r w:rsidRPr="00C9027A">
              <w:rPr>
                <w:rFonts w:cstheme="minorHAnsi"/>
                <w:b w:val="0"/>
                <w:bCs w:val="0"/>
                <w:i/>
                <w:iCs/>
              </w:rPr>
              <w:t># Generating the audio signal</w:t>
            </w:r>
          </w:p>
          <w:p w14:paraId="7C15065D" w14:textId="77777777" w:rsidR="006752E0" w:rsidRPr="00C9027A" w:rsidRDefault="006752E0" w:rsidP="006752E0">
            <w:pPr>
              <w:jc w:val="both"/>
              <w:rPr>
                <w:rFonts w:cstheme="minorHAnsi"/>
                <w:b w:val="0"/>
                <w:bCs w:val="0"/>
              </w:rPr>
            </w:pPr>
            <w:r w:rsidRPr="00C9027A">
              <w:rPr>
                <w:rFonts w:cstheme="minorHAnsi"/>
                <w:b w:val="0"/>
                <w:bCs w:val="0"/>
              </w:rPr>
              <w:t>temp_signal = np.linspace(sig_min_val, sig_max_val, sig_duration * sig_frequency_sampling)</w:t>
            </w:r>
          </w:p>
          <w:p w14:paraId="4CB06B3D" w14:textId="77777777" w:rsidR="006752E0" w:rsidRPr="00C9027A" w:rsidRDefault="006752E0" w:rsidP="006752E0">
            <w:pPr>
              <w:jc w:val="both"/>
              <w:rPr>
                <w:rFonts w:cstheme="minorHAnsi"/>
                <w:b w:val="0"/>
                <w:bCs w:val="0"/>
              </w:rPr>
            </w:pPr>
            <w:r w:rsidRPr="00C9027A">
              <w:rPr>
                <w:rFonts w:cstheme="minorHAnsi"/>
                <w:b w:val="0"/>
                <w:bCs w:val="0"/>
              </w:rPr>
              <w:t>temp_audio_signal = np.sin(2 * np.pi * sig_frequency_tone * temp_signal)</w:t>
            </w:r>
          </w:p>
          <w:p w14:paraId="7478D659" w14:textId="77777777" w:rsidR="008A264D" w:rsidRDefault="008A264D" w:rsidP="006752E0">
            <w:pPr>
              <w:jc w:val="both"/>
              <w:rPr>
                <w:rFonts w:cstheme="minorHAnsi"/>
                <w:i/>
                <w:iCs/>
              </w:rPr>
            </w:pPr>
          </w:p>
          <w:p w14:paraId="41516280" w14:textId="7D1046CB" w:rsidR="006752E0" w:rsidRPr="008A264D" w:rsidRDefault="006752E0" w:rsidP="006752E0">
            <w:pPr>
              <w:jc w:val="both"/>
              <w:rPr>
                <w:rFonts w:cstheme="minorHAnsi"/>
                <w:b w:val="0"/>
                <w:bCs w:val="0"/>
                <w:i/>
                <w:iCs/>
              </w:rPr>
            </w:pPr>
            <w:r w:rsidRPr="008A264D">
              <w:rPr>
                <w:rFonts w:cstheme="minorHAnsi"/>
                <w:b w:val="0"/>
                <w:bCs w:val="0"/>
                <w:i/>
                <w:iCs/>
              </w:rPr>
              <w:t xml:space="preserve"># The write() function creates a </w:t>
            </w:r>
            <w:r w:rsidR="008A264D" w:rsidRPr="008A264D">
              <w:rPr>
                <w:rFonts w:cstheme="minorHAnsi"/>
                <w:b w:val="0"/>
                <w:bCs w:val="0"/>
                <w:i/>
                <w:iCs/>
              </w:rPr>
              <w:t>frequency-based</w:t>
            </w:r>
            <w:r w:rsidRPr="008A264D">
              <w:rPr>
                <w:rFonts w:cstheme="minorHAnsi"/>
                <w:b w:val="0"/>
                <w:bCs w:val="0"/>
                <w:i/>
                <w:iCs/>
              </w:rPr>
              <w:t xml:space="preserve"> sound signal and writes it to the created file</w:t>
            </w:r>
          </w:p>
          <w:p w14:paraId="35ACF733" w14:textId="77777777" w:rsidR="006752E0" w:rsidRPr="00C9027A" w:rsidRDefault="006752E0" w:rsidP="006752E0">
            <w:pPr>
              <w:jc w:val="both"/>
              <w:rPr>
                <w:rFonts w:cstheme="minorHAnsi"/>
                <w:b w:val="0"/>
                <w:bCs w:val="0"/>
              </w:rPr>
            </w:pPr>
            <w:r w:rsidRPr="00C9027A">
              <w:rPr>
                <w:rFonts w:cstheme="minorHAnsi"/>
                <w:b w:val="0"/>
                <w:bCs w:val="0"/>
              </w:rPr>
              <w:t>write(output_file, sig_frequency_sampling, temp_audio_signal)</w:t>
            </w:r>
          </w:p>
          <w:p w14:paraId="4E935422" w14:textId="77777777" w:rsidR="006752E0" w:rsidRPr="00C9027A" w:rsidRDefault="006752E0" w:rsidP="006752E0">
            <w:pPr>
              <w:jc w:val="both"/>
              <w:rPr>
                <w:rFonts w:cstheme="minorHAnsi"/>
                <w:b w:val="0"/>
                <w:bCs w:val="0"/>
              </w:rPr>
            </w:pPr>
            <w:r w:rsidRPr="00C9027A">
              <w:rPr>
                <w:rFonts w:cstheme="minorHAnsi"/>
                <w:b w:val="0"/>
                <w:bCs w:val="0"/>
              </w:rPr>
              <w:t>sig_audio = temp_audio_signal[:100]</w:t>
            </w:r>
          </w:p>
          <w:p w14:paraId="6AD4716F" w14:textId="77777777" w:rsidR="006752E0" w:rsidRPr="00C9027A" w:rsidRDefault="006752E0" w:rsidP="006752E0">
            <w:pPr>
              <w:jc w:val="both"/>
              <w:rPr>
                <w:rFonts w:cstheme="minorHAnsi"/>
                <w:b w:val="0"/>
                <w:bCs w:val="0"/>
              </w:rPr>
            </w:pPr>
            <w:r w:rsidRPr="00C9027A">
              <w:rPr>
                <w:rFonts w:cstheme="minorHAnsi"/>
                <w:b w:val="0"/>
                <w:bCs w:val="0"/>
              </w:rPr>
              <w:t>def_time_axis = 1000 * np.arange(0, len(sig_audio), 1) / float(sig_frequency_sampling)</w:t>
            </w:r>
          </w:p>
          <w:p w14:paraId="39A4462D" w14:textId="77777777" w:rsidR="006752E0" w:rsidRPr="00C9027A" w:rsidRDefault="006752E0" w:rsidP="006752E0">
            <w:pPr>
              <w:jc w:val="both"/>
              <w:rPr>
                <w:rFonts w:cstheme="minorHAnsi"/>
                <w:b w:val="0"/>
                <w:bCs w:val="0"/>
              </w:rPr>
            </w:pPr>
            <w:r w:rsidRPr="00C9027A">
              <w:rPr>
                <w:rFonts w:cstheme="minorHAnsi"/>
                <w:b w:val="0"/>
                <w:bCs w:val="0"/>
              </w:rPr>
              <w:t>plt.plot(def_time_axis, sig_audio, color='green')</w:t>
            </w:r>
          </w:p>
          <w:p w14:paraId="6E25104D" w14:textId="77777777" w:rsidR="006752E0" w:rsidRPr="00C9027A" w:rsidRDefault="006752E0" w:rsidP="006752E0">
            <w:pPr>
              <w:jc w:val="both"/>
              <w:rPr>
                <w:rFonts w:cstheme="minorHAnsi"/>
                <w:b w:val="0"/>
                <w:bCs w:val="0"/>
              </w:rPr>
            </w:pPr>
            <w:r w:rsidRPr="00C9027A">
              <w:rPr>
                <w:rFonts w:cstheme="minorHAnsi"/>
                <w:b w:val="0"/>
                <w:bCs w:val="0"/>
              </w:rPr>
              <w:lastRenderedPageBreak/>
              <w:t>plt.xlabel('Time (milliseconds)')</w:t>
            </w:r>
          </w:p>
          <w:p w14:paraId="1EEF3FA7" w14:textId="77777777" w:rsidR="006752E0" w:rsidRPr="00C9027A" w:rsidRDefault="006752E0" w:rsidP="006752E0">
            <w:pPr>
              <w:jc w:val="both"/>
              <w:rPr>
                <w:rFonts w:cstheme="minorHAnsi"/>
                <w:b w:val="0"/>
                <w:bCs w:val="0"/>
              </w:rPr>
            </w:pPr>
            <w:r w:rsidRPr="00C9027A">
              <w:rPr>
                <w:rFonts w:cstheme="minorHAnsi"/>
                <w:b w:val="0"/>
                <w:bCs w:val="0"/>
              </w:rPr>
              <w:t>plt.ylabel('Sound Amplitude')</w:t>
            </w:r>
          </w:p>
          <w:p w14:paraId="5B69AFE0" w14:textId="77777777" w:rsidR="006752E0" w:rsidRPr="00C9027A" w:rsidRDefault="006752E0" w:rsidP="006752E0">
            <w:pPr>
              <w:jc w:val="both"/>
              <w:rPr>
                <w:rFonts w:cstheme="minorHAnsi"/>
                <w:b w:val="0"/>
                <w:bCs w:val="0"/>
              </w:rPr>
            </w:pPr>
            <w:r w:rsidRPr="00C9027A">
              <w:rPr>
                <w:rFonts w:cstheme="minorHAnsi"/>
                <w:b w:val="0"/>
                <w:bCs w:val="0"/>
              </w:rPr>
              <w:t>plt.title('Audio Signal Generation')</w:t>
            </w:r>
          </w:p>
          <w:p w14:paraId="1C078805" w14:textId="77777777" w:rsidR="006752E0" w:rsidRPr="00C9027A" w:rsidRDefault="006752E0" w:rsidP="006752E0">
            <w:pPr>
              <w:jc w:val="both"/>
              <w:rPr>
                <w:rFonts w:cstheme="minorHAnsi"/>
                <w:b w:val="0"/>
                <w:bCs w:val="0"/>
              </w:rPr>
            </w:pPr>
            <w:r w:rsidRPr="00C9027A">
              <w:rPr>
                <w:rFonts w:cstheme="minorHAnsi"/>
                <w:b w:val="0"/>
                <w:bCs w:val="0"/>
              </w:rPr>
              <w:t>plt.show()</w:t>
            </w:r>
          </w:p>
          <w:p w14:paraId="2211C006" w14:textId="77777777" w:rsidR="006752E0" w:rsidRPr="00C9027A" w:rsidRDefault="006752E0" w:rsidP="006752E0">
            <w:pPr>
              <w:jc w:val="both"/>
              <w:rPr>
                <w:rFonts w:cstheme="minorHAnsi"/>
                <w:b w:val="0"/>
                <w:bCs w:val="0"/>
              </w:rPr>
            </w:pPr>
            <w:r w:rsidRPr="00C9027A">
              <w:rPr>
                <w:rFonts w:cstheme="minorHAnsi"/>
                <w:b w:val="0"/>
                <w:bCs w:val="0"/>
              </w:rPr>
              <w:t xml:space="preserve">&gt;&gt;&gt; </w:t>
            </w:r>
          </w:p>
          <w:tbl>
            <w:tblPr>
              <w:tblStyle w:val="TableGrid"/>
              <w:tblW w:w="0" w:type="auto"/>
              <w:tblLook w:val="04A0" w:firstRow="1" w:lastRow="0" w:firstColumn="1" w:lastColumn="0" w:noHBand="0" w:noVBand="1"/>
            </w:tblPr>
            <w:tblGrid>
              <w:gridCol w:w="4997"/>
            </w:tblGrid>
            <w:tr w:rsidR="006752E0" w:rsidRPr="00C9027A" w14:paraId="0FBA1522" w14:textId="77777777" w:rsidTr="00C9027A">
              <w:trPr>
                <w:trHeight w:val="3149"/>
              </w:trPr>
              <w:tc>
                <w:tcPr>
                  <w:tcW w:w="4997" w:type="dxa"/>
                </w:tcPr>
                <w:p w14:paraId="0E3E867D" w14:textId="26EE261A" w:rsidR="006752E0" w:rsidRPr="00C9027A" w:rsidRDefault="00C9027A" w:rsidP="006752E0">
                  <w:pPr>
                    <w:jc w:val="both"/>
                    <w:rPr>
                      <w:rFonts w:cstheme="minorHAnsi"/>
                    </w:rPr>
                  </w:pPr>
                  <w:r w:rsidRPr="00C9027A">
                    <w:rPr>
                      <w:rFonts w:cstheme="minorHAnsi"/>
                      <w:noProof/>
                    </w:rPr>
                    <w:drawing>
                      <wp:inline distT="0" distB="0" distL="0" distR="0" wp14:anchorId="33C7FB82" wp14:editId="6C30013C">
                        <wp:extent cx="2905048"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6136" cy="1988762"/>
                                </a:xfrm>
                                <a:prstGeom prst="rect">
                                  <a:avLst/>
                                </a:prstGeom>
                                <a:noFill/>
                                <a:ln>
                                  <a:noFill/>
                                </a:ln>
                              </pic:spPr>
                            </pic:pic>
                          </a:graphicData>
                        </a:graphic>
                      </wp:inline>
                    </w:drawing>
                  </w:r>
                </w:p>
              </w:tc>
            </w:tr>
          </w:tbl>
          <w:p w14:paraId="2A2F317D" w14:textId="51A7BB65" w:rsidR="006752E0" w:rsidRPr="00C9027A" w:rsidRDefault="00C9027A" w:rsidP="006752E0">
            <w:pPr>
              <w:jc w:val="both"/>
              <w:rPr>
                <w:rFonts w:cstheme="minorHAnsi"/>
                <w:b w:val="0"/>
                <w:bCs w:val="0"/>
              </w:rPr>
            </w:pPr>
            <w:r w:rsidRPr="00C9027A">
              <w:rPr>
                <w:rFonts w:cstheme="minorHAnsi"/>
                <w:b w:val="0"/>
                <w:bCs w:val="0"/>
              </w:rPr>
              <w:t xml:space="preserve"> </w:t>
            </w:r>
          </w:p>
        </w:tc>
      </w:tr>
    </w:tbl>
    <w:p w14:paraId="205F20D1" w14:textId="48C183E9" w:rsidR="00842C6F" w:rsidRDefault="000D04F8" w:rsidP="004D5826">
      <w:pPr>
        <w:jc w:val="both"/>
        <w:rPr>
          <w:rFonts w:cstheme="minorHAnsi"/>
        </w:rPr>
      </w:pPr>
      <w:r>
        <w:rPr>
          <w:rFonts w:cstheme="minorHAnsi"/>
        </w:rPr>
        <w:lastRenderedPageBreak/>
        <w:t xml:space="preserve">Generation of audio signals is an important task that helps analyses processes in tasks where test signals are required. The primary feature of importance here is that all parameters of the </w:t>
      </w:r>
      <w:r w:rsidR="00F337CA">
        <w:rPr>
          <w:rFonts w:cstheme="minorHAnsi"/>
        </w:rPr>
        <w:t>sound signal creation can be controlled and input as desired by the user. Let us now move forward with our analysis of speech.</w:t>
      </w:r>
    </w:p>
    <w:p w14:paraId="706C9644" w14:textId="7B2BD9D5" w:rsidR="004D5826" w:rsidRPr="00257372" w:rsidRDefault="004D5826" w:rsidP="004D5826">
      <w:pPr>
        <w:jc w:val="both"/>
        <w:rPr>
          <w:rFonts w:cstheme="minorHAnsi"/>
          <w:noProof/>
          <w:sz w:val="24"/>
          <w:szCs w:val="24"/>
        </w:rPr>
      </w:pPr>
      <w:r w:rsidRPr="00257372">
        <w:rPr>
          <w:rFonts w:cstheme="minorHAnsi"/>
          <w:noProof/>
          <w:sz w:val="24"/>
          <w:szCs w:val="24"/>
        </w:rPr>
        <mc:AlternateContent>
          <mc:Choice Requires="wps">
            <w:drawing>
              <wp:anchor distT="0" distB="0" distL="114300" distR="114300" simplePos="0" relativeHeight="251700224" behindDoc="0" locked="0" layoutInCell="1" allowOverlap="1" wp14:anchorId="10CDAB16" wp14:editId="773F93DE">
                <wp:simplePos x="0" y="0"/>
                <wp:positionH relativeFrom="column">
                  <wp:posOffset>0</wp:posOffset>
                </wp:positionH>
                <wp:positionV relativeFrom="paragraph">
                  <wp:posOffset>207645</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CB1C" id="Straight Connector 3"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" strokecolor="#4472c4 [3204]" strokeweight=".5pt">
                <v:stroke joinstyle="miter"/>
              </v:line>
            </w:pict>
          </mc:Fallback>
        </mc:AlternateContent>
      </w:r>
      <w:r w:rsidR="00840262">
        <w:rPr>
          <w:rFonts w:cstheme="minorHAnsi"/>
          <w:noProof/>
          <w:sz w:val="24"/>
          <w:szCs w:val="24"/>
        </w:rPr>
        <w:t xml:space="preserve">Step </w:t>
      </w:r>
      <w:r w:rsidR="00F337CA">
        <w:rPr>
          <w:rFonts w:cstheme="minorHAnsi"/>
          <w:noProof/>
          <w:sz w:val="24"/>
          <w:szCs w:val="24"/>
        </w:rPr>
        <w:t>3</w:t>
      </w:r>
      <w:r w:rsidR="00840262">
        <w:rPr>
          <w:rFonts w:cstheme="minorHAnsi"/>
          <w:noProof/>
          <w:sz w:val="24"/>
          <w:szCs w:val="24"/>
        </w:rPr>
        <w:t xml:space="preserve">: </w:t>
      </w:r>
      <w:r w:rsidR="004B32CE">
        <w:rPr>
          <w:rFonts w:cstheme="minorHAnsi"/>
          <w:noProof/>
          <w:sz w:val="24"/>
          <w:szCs w:val="24"/>
        </w:rPr>
        <w:t xml:space="preserve">Extracting </w:t>
      </w:r>
      <w:r w:rsidR="00396497">
        <w:rPr>
          <w:rFonts w:cstheme="minorHAnsi"/>
          <w:noProof/>
          <w:sz w:val="24"/>
          <w:szCs w:val="24"/>
        </w:rPr>
        <w:t xml:space="preserve">Features </w:t>
      </w:r>
      <w:r w:rsidR="004B32CE">
        <w:rPr>
          <w:rFonts w:cstheme="minorHAnsi"/>
          <w:noProof/>
          <w:sz w:val="24"/>
          <w:szCs w:val="24"/>
        </w:rPr>
        <w:t>from</w:t>
      </w:r>
      <w:r w:rsidR="00396497">
        <w:rPr>
          <w:rFonts w:cstheme="minorHAnsi"/>
          <w:noProof/>
          <w:sz w:val="24"/>
          <w:szCs w:val="24"/>
        </w:rPr>
        <w:t xml:space="preserve"> Speech </w:t>
      </w:r>
      <w:r w:rsidR="00221662">
        <w:rPr>
          <w:rFonts w:cstheme="minorHAnsi"/>
          <w:noProof/>
          <w:sz w:val="24"/>
          <w:szCs w:val="24"/>
        </w:rPr>
        <w:t xml:space="preserve"> </w:t>
      </w:r>
    </w:p>
    <w:p w14:paraId="79285AC1" w14:textId="79350DF6" w:rsidR="00B02EB2" w:rsidRDefault="00B02EB2" w:rsidP="00C92917">
      <w:pPr>
        <w:jc w:val="both"/>
        <w:rPr>
          <w:rFonts w:cstheme="minorHAnsi"/>
        </w:rPr>
      </w:pPr>
      <w:r>
        <w:rPr>
          <w:rFonts w:cstheme="minorHAnsi"/>
        </w:rPr>
        <w:t>Once speech is</w:t>
      </w:r>
      <w:r w:rsidR="00067947">
        <w:rPr>
          <w:rFonts w:cstheme="minorHAnsi"/>
        </w:rPr>
        <w:t xml:space="preserve"> moved from a time-domain signal to a frequency domain signal, the next step is to convert this frequency domain data into a usable feature vector. </w:t>
      </w:r>
      <w:r w:rsidR="00E040E2">
        <w:rPr>
          <w:rFonts w:cstheme="minorHAnsi"/>
        </w:rPr>
        <w:t>We will read about MFCC for this task.</w:t>
      </w:r>
    </w:p>
    <w:p w14:paraId="44A51C81" w14:textId="77777777" w:rsidR="00506C8E" w:rsidRPr="00506C8E" w:rsidRDefault="00506C8E" w:rsidP="00C92917">
      <w:pPr>
        <w:jc w:val="both"/>
        <w:rPr>
          <w:rFonts w:cstheme="minorHAnsi"/>
          <w:b/>
          <w:bCs/>
          <w:sz w:val="21"/>
          <w:szCs w:val="21"/>
        </w:rPr>
      </w:pPr>
      <w:r w:rsidRPr="00506C8E">
        <w:rPr>
          <w:rFonts w:cstheme="minorHAnsi"/>
          <w:b/>
          <w:bCs/>
          <w:sz w:val="21"/>
          <w:szCs w:val="21"/>
        </w:rPr>
        <w:t>Mel Frequency Cepstral Coefficients (MFCCs)</w:t>
      </w:r>
    </w:p>
    <w:p w14:paraId="5BF27482" w14:textId="6FE3C1B0" w:rsidR="00F14071" w:rsidRDefault="00F14071" w:rsidP="00C92917">
      <w:pPr>
        <w:jc w:val="both"/>
        <w:rPr>
          <w:rFonts w:cstheme="minorHAnsi"/>
        </w:rPr>
      </w:pPr>
      <w:r>
        <w:rPr>
          <w:rFonts w:cstheme="minorHAnsi"/>
        </w:rPr>
        <w:t xml:space="preserve">MFCC is a technique designed to extract features from an audio signal. </w:t>
      </w:r>
      <w:r w:rsidR="00247603">
        <w:rPr>
          <w:rFonts w:cstheme="minorHAnsi"/>
        </w:rPr>
        <w:t>It uses the MEL scale to divide the audio signal’s frequency bands</w:t>
      </w:r>
      <w:r w:rsidR="00E07171">
        <w:rPr>
          <w:rFonts w:cstheme="minorHAnsi"/>
        </w:rPr>
        <w:t xml:space="preserve"> and then extracts coefficients from each individual frequency band, thus, creating a separation between frequencies. </w:t>
      </w:r>
      <w:r w:rsidR="00346661">
        <w:rPr>
          <w:rFonts w:cstheme="minorHAnsi"/>
        </w:rPr>
        <w:t xml:space="preserve">MFCC uses the </w:t>
      </w:r>
      <w:r w:rsidR="00346661" w:rsidRPr="009771DD">
        <w:rPr>
          <w:rFonts w:cstheme="minorHAnsi"/>
        </w:rPr>
        <w:t>Discrete Cosine Transform (DCT)</w:t>
      </w:r>
      <w:r w:rsidR="00346661">
        <w:rPr>
          <w:rFonts w:cstheme="minorHAnsi"/>
        </w:rPr>
        <w:t xml:space="preserve"> to perform this operation. The MEL scale is </w:t>
      </w:r>
      <w:r w:rsidR="00BA1F7A">
        <w:rPr>
          <w:rFonts w:cstheme="minorHAnsi"/>
        </w:rPr>
        <w:t>established on the human perception of sound, i.e., how the human brain process audio signals and differentiates between</w:t>
      </w:r>
      <w:r w:rsidR="00D908A0">
        <w:rPr>
          <w:rFonts w:cstheme="minorHAnsi"/>
        </w:rPr>
        <w:t xml:space="preserve"> the varied frequencies. Let us look at the formation of MEL scale below.</w:t>
      </w:r>
    </w:p>
    <w:p w14:paraId="37CC311D" w14:textId="77777777" w:rsidR="00971F67" w:rsidRPr="00971F67" w:rsidRDefault="007A11D4" w:rsidP="00D908A0">
      <w:pPr>
        <w:pStyle w:val="ListParagraph"/>
        <w:numPr>
          <w:ilvl w:val="0"/>
          <w:numId w:val="48"/>
        </w:numPr>
        <w:jc w:val="both"/>
        <w:rPr>
          <w:rFonts w:cstheme="minorHAnsi"/>
          <w:b/>
          <w:bCs/>
          <w:u w:val="single"/>
        </w:rPr>
      </w:pPr>
      <w:r w:rsidRPr="00D908A0">
        <w:rPr>
          <w:rFonts w:cstheme="minorHAnsi"/>
          <w:b/>
          <w:bCs/>
          <w:u w:val="single"/>
        </w:rPr>
        <w:t>Human voice sound perception</w:t>
      </w:r>
      <w:r w:rsidR="00D908A0">
        <w:rPr>
          <w:rFonts w:cstheme="minorHAnsi"/>
          <w:b/>
          <w:bCs/>
          <w:u w:val="single"/>
        </w:rPr>
        <w:t>:</w:t>
      </w:r>
      <w:r w:rsidR="00D908A0">
        <w:rPr>
          <w:rFonts w:cstheme="minorHAnsi"/>
        </w:rPr>
        <w:t xml:space="preserve"> </w:t>
      </w:r>
      <w:r w:rsidR="001132C4">
        <w:rPr>
          <w:rFonts w:cstheme="minorHAnsi"/>
        </w:rPr>
        <w:t xml:space="preserve">An adult human, </w:t>
      </w:r>
      <w:r w:rsidR="00F8374A">
        <w:rPr>
          <w:rFonts w:cstheme="minorHAnsi"/>
        </w:rPr>
        <w:t xml:space="preserve">has a fundamental hearing capacity that ranges from 85 Hz to 255 </w:t>
      </w:r>
      <w:r w:rsidR="00C84DEF">
        <w:rPr>
          <w:rFonts w:cstheme="minorHAnsi"/>
        </w:rPr>
        <w:t>Hz,</w:t>
      </w:r>
      <w:r w:rsidR="00F8374A">
        <w:rPr>
          <w:rFonts w:cstheme="minorHAnsi"/>
        </w:rPr>
        <w:t xml:space="preserve"> and this can further </w:t>
      </w:r>
      <w:r w:rsidR="007826D0">
        <w:rPr>
          <w:rFonts w:cstheme="minorHAnsi"/>
        </w:rPr>
        <w:t>be distinguished between genders (85Hz to 180 Hz for Male and 165 Hz to 255 Hz for females)</w:t>
      </w:r>
      <w:r w:rsidR="00C84DEF">
        <w:rPr>
          <w:rFonts w:cstheme="minorHAnsi"/>
        </w:rPr>
        <w:t>. Above the</w:t>
      </w:r>
      <w:r w:rsidR="00F408B9">
        <w:rPr>
          <w:rFonts w:cstheme="minorHAnsi"/>
        </w:rPr>
        <w:t xml:space="preserve">se fundamental frequencies there also are harmonics that the human ear processes. Harmonics are multiplications </w:t>
      </w:r>
      <w:r w:rsidR="00120AE8">
        <w:rPr>
          <w:rFonts w:cstheme="minorHAnsi"/>
        </w:rPr>
        <w:t>of the fundamental frequency. These are simple multipliers, for instance, a 100 Hz frequency’s second harmonic will be 200 Hz, third would be 300 Hz and so on.</w:t>
      </w:r>
      <w:r w:rsidR="00971F67">
        <w:rPr>
          <w:rFonts w:cstheme="minorHAnsi"/>
        </w:rPr>
        <w:t xml:space="preserve"> </w:t>
      </w:r>
    </w:p>
    <w:p w14:paraId="340642DE" w14:textId="56AF090C" w:rsidR="007A11D4" w:rsidRDefault="00971F67" w:rsidP="00971F67">
      <w:pPr>
        <w:pStyle w:val="ListParagraph"/>
        <w:jc w:val="both"/>
        <w:rPr>
          <w:rFonts w:cstheme="minorHAnsi"/>
        </w:rPr>
      </w:pPr>
      <w:r>
        <w:rPr>
          <w:rFonts w:cstheme="minorHAnsi"/>
        </w:rPr>
        <w:t xml:space="preserve">The rough hearing range for humans is 20Hz to 20KHz and this sound perception is also non-linear. We can distinguish low frequency sounds better in comparison to high frequency sounds. </w:t>
      </w:r>
      <w:r w:rsidR="00037E40">
        <w:rPr>
          <w:rFonts w:cstheme="minorHAnsi"/>
        </w:rPr>
        <w:t>For example, we can clearly state the difference between signals of 100Hz and 200Hz but cannot distinguish between 15000 Hz and 15100 Hz</w:t>
      </w:r>
      <w:r w:rsidR="00131D5D">
        <w:rPr>
          <w:rFonts w:cstheme="minorHAnsi"/>
        </w:rPr>
        <w:t>.</w:t>
      </w:r>
      <w:r w:rsidR="007826D0">
        <w:rPr>
          <w:rFonts w:cstheme="minorHAnsi"/>
        </w:rPr>
        <w:t xml:space="preserve"> </w:t>
      </w:r>
      <w:r w:rsidR="00131D5D">
        <w:rPr>
          <w:rFonts w:cstheme="minorHAnsi"/>
        </w:rPr>
        <w:t xml:space="preserve">To generate tones of varied frequencies we can use the program above or use this </w:t>
      </w:r>
      <w:hyperlink r:id="rId13" w:history="1">
        <w:r w:rsidR="00131D5D" w:rsidRPr="00131D5D">
          <w:rPr>
            <w:rStyle w:val="Hyperlink"/>
            <w:rFonts w:cstheme="minorHAnsi"/>
          </w:rPr>
          <w:t>tool.</w:t>
        </w:r>
      </w:hyperlink>
    </w:p>
    <w:p w14:paraId="13FAE2A9" w14:textId="77777777" w:rsidR="00131D5D" w:rsidRPr="00F774B4" w:rsidRDefault="00131D5D" w:rsidP="00971F67">
      <w:pPr>
        <w:pStyle w:val="ListParagraph"/>
        <w:jc w:val="both"/>
        <w:rPr>
          <w:rFonts w:cstheme="minorHAnsi"/>
          <w:b/>
          <w:bCs/>
          <w:u w:val="single"/>
        </w:rPr>
      </w:pPr>
    </w:p>
    <w:p w14:paraId="215B0527" w14:textId="0748EAAE" w:rsidR="00F774B4" w:rsidRPr="002031C1" w:rsidRDefault="00090EAE" w:rsidP="00D908A0">
      <w:pPr>
        <w:pStyle w:val="ListParagraph"/>
        <w:numPr>
          <w:ilvl w:val="0"/>
          <w:numId w:val="48"/>
        </w:numPr>
        <w:jc w:val="both"/>
        <w:rPr>
          <w:rFonts w:cstheme="minorHAnsi"/>
          <w:b/>
          <w:bCs/>
          <w:u w:val="single"/>
        </w:rPr>
      </w:pPr>
      <w:r w:rsidRPr="00090EAE">
        <w:rPr>
          <w:rFonts w:cstheme="minorHAnsi"/>
          <w:b/>
          <w:bCs/>
          <w:u w:val="single"/>
        </w:rPr>
        <w:lastRenderedPageBreak/>
        <w:t>MEL Scale:</w:t>
      </w:r>
      <w:r w:rsidR="00456AFF">
        <w:rPr>
          <w:rFonts w:cstheme="minorHAnsi"/>
        </w:rPr>
        <w:t xml:space="preserve"> </w:t>
      </w:r>
      <w:r w:rsidR="00456AFF" w:rsidRPr="007A11D4">
        <w:rPr>
          <w:rFonts w:cstheme="minorHAnsi"/>
        </w:rPr>
        <w:t>Stevens, Volkmann and Newmann</w:t>
      </w:r>
      <w:r w:rsidR="00456AFF">
        <w:rPr>
          <w:rFonts w:cstheme="minorHAnsi"/>
        </w:rPr>
        <w:t xml:space="preserve"> proposed a pitch in 1937 </w:t>
      </w:r>
      <w:r w:rsidR="00C87D79">
        <w:rPr>
          <w:rFonts w:cstheme="minorHAnsi"/>
        </w:rPr>
        <w:t xml:space="preserve">that introduced the MEL scale to the world. It is a pitch scale </w:t>
      </w:r>
      <w:r w:rsidR="00DE6099">
        <w:rPr>
          <w:rFonts w:cstheme="minorHAnsi"/>
        </w:rPr>
        <w:t>(scale of audio signals with varied pitch levels)</w:t>
      </w:r>
      <w:r w:rsidR="00CB4C6F">
        <w:rPr>
          <w:rFonts w:cstheme="minorHAnsi"/>
        </w:rPr>
        <w:t xml:space="preserve"> that is judged by humans on the basis of equality in their distances. </w:t>
      </w:r>
      <w:r w:rsidR="00AE7B06">
        <w:rPr>
          <w:rFonts w:cstheme="minorHAnsi"/>
        </w:rPr>
        <w:t xml:space="preserve">It is basically a scale that is derived from human perception. For example, if you were exposed to two sound sources </w:t>
      </w:r>
      <w:r w:rsidR="00B111F2">
        <w:rPr>
          <w:rFonts w:cstheme="minorHAnsi"/>
        </w:rPr>
        <w:t xml:space="preserve">distant from each other, the brain will perceive a distance between these sources without actually seeing them. </w:t>
      </w:r>
      <w:r w:rsidR="00F76AD8">
        <w:rPr>
          <w:rFonts w:cstheme="minorHAnsi"/>
        </w:rPr>
        <w:t xml:space="preserve">This scale is based on how we humans measure audio signal distances with the sense of hearing. Because our perception </w:t>
      </w:r>
      <w:r w:rsidR="003B3783">
        <w:rPr>
          <w:rFonts w:cstheme="minorHAnsi"/>
        </w:rPr>
        <w:t xml:space="preserve">is non-linear, the distances on this scale increases with frequency. </w:t>
      </w:r>
    </w:p>
    <w:p w14:paraId="4462BA72" w14:textId="77777777" w:rsidR="002031C1" w:rsidRDefault="002031C1" w:rsidP="002031C1">
      <w:pPr>
        <w:pStyle w:val="ListParagraph"/>
        <w:jc w:val="both"/>
        <w:rPr>
          <w:rFonts w:cstheme="minorHAnsi"/>
          <w:b/>
          <w:bCs/>
          <w:u w:val="single"/>
        </w:rPr>
      </w:pPr>
    </w:p>
    <w:p w14:paraId="5F1736FA" w14:textId="2D9B4C3C" w:rsidR="00090EAE" w:rsidRPr="00090EAE" w:rsidRDefault="00090EAE" w:rsidP="00D908A0">
      <w:pPr>
        <w:pStyle w:val="ListParagraph"/>
        <w:numPr>
          <w:ilvl w:val="0"/>
          <w:numId w:val="48"/>
        </w:numPr>
        <w:jc w:val="both"/>
        <w:rPr>
          <w:rFonts w:cstheme="minorHAnsi"/>
          <w:b/>
          <w:bCs/>
          <w:u w:val="single"/>
        </w:rPr>
      </w:pPr>
      <w:r>
        <w:rPr>
          <w:rFonts w:cstheme="minorHAnsi"/>
          <w:b/>
          <w:bCs/>
          <w:u w:val="single"/>
        </w:rPr>
        <w:t>MEL-spaced Filterbank:</w:t>
      </w:r>
      <w:r w:rsidR="00E83C57">
        <w:rPr>
          <w:rFonts w:cstheme="minorHAnsi"/>
        </w:rPr>
        <w:t xml:space="preserve"> To compute the power (strength) of every frequency band, the first step is to distinguish the different feature bands available (done by MFCC). Once these segregations are made, we use filter banks to create partitions in the </w:t>
      </w:r>
      <w:r w:rsidR="00E223AA">
        <w:rPr>
          <w:rFonts w:cstheme="minorHAnsi"/>
        </w:rPr>
        <w:t xml:space="preserve">frequencies and separate them. Filter banks can be created using any specified frequency for partitions. </w:t>
      </w:r>
      <w:r w:rsidR="00085911">
        <w:rPr>
          <w:rFonts w:cstheme="minorHAnsi"/>
        </w:rPr>
        <w:t xml:space="preserve">The spacing between filters within a filter bank grows exponentially as the frequency grows. In the code section, we will see how to separate frequency bands. </w:t>
      </w:r>
    </w:p>
    <w:p w14:paraId="02874D6E" w14:textId="544DFEF2" w:rsidR="0092563E" w:rsidRPr="00F14071" w:rsidRDefault="00085911" w:rsidP="0092563E">
      <w:pPr>
        <w:jc w:val="both"/>
        <w:rPr>
          <w:rFonts w:cstheme="minorHAnsi"/>
          <w:b/>
          <w:bCs/>
          <w:sz w:val="21"/>
          <w:szCs w:val="21"/>
        </w:rPr>
      </w:pPr>
      <w:r>
        <w:rPr>
          <w:rFonts w:cstheme="minorHAnsi"/>
          <w:b/>
          <w:bCs/>
          <w:sz w:val="21"/>
          <w:szCs w:val="21"/>
        </w:rPr>
        <w:t xml:space="preserve">Mathematics of </w:t>
      </w:r>
      <w:r w:rsidR="0092563E" w:rsidRPr="00F14071">
        <w:rPr>
          <w:rFonts w:cstheme="minorHAnsi"/>
          <w:b/>
          <w:bCs/>
          <w:sz w:val="21"/>
          <w:szCs w:val="21"/>
        </w:rPr>
        <w:t>MFCCs</w:t>
      </w:r>
      <w:r w:rsidR="00F14071">
        <w:rPr>
          <w:rFonts w:cstheme="minorHAnsi"/>
          <w:b/>
          <w:bCs/>
          <w:sz w:val="21"/>
          <w:szCs w:val="21"/>
        </w:rPr>
        <w:t xml:space="preserve"> and </w:t>
      </w:r>
      <w:r w:rsidR="00F14071" w:rsidRPr="00F14071">
        <w:rPr>
          <w:rFonts w:cstheme="minorHAnsi"/>
          <w:b/>
          <w:bCs/>
          <w:sz w:val="21"/>
          <w:szCs w:val="21"/>
        </w:rPr>
        <w:t>Filter Banks</w:t>
      </w:r>
    </w:p>
    <w:p w14:paraId="5E0D222E" w14:textId="4876798A" w:rsidR="0092563E" w:rsidRDefault="00C3395F" w:rsidP="0092563E">
      <w:pPr>
        <w:jc w:val="both"/>
        <w:rPr>
          <w:rFonts w:cstheme="minorHAnsi"/>
        </w:rPr>
      </w:pPr>
      <w:r>
        <w:rPr>
          <w:rFonts w:cstheme="minorHAnsi"/>
        </w:rPr>
        <w:t>MFCC and creation of filter banks is all motivated by the nature of audio signals and impacted by the way in which humans perceive sound.</w:t>
      </w:r>
      <w:r w:rsidR="00B15DAB">
        <w:rPr>
          <w:rFonts w:cstheme="minorHAnsi"/>
        </w:rPr>
        <w:t xml:space="preserve"> But this processing also requires a lot of mathematical computation that goes behind the scenes in its implementation. Python directly gives us methods to build filters and </w:t>
      </w:r>
      <w:r w:rsidR="000D2FCB">
        <w:rPr>
          <w:rFonts w:cstheme="minorHAnsi"/>
        </w:rPr>
        <w:t>perform the MFCC functionality on sound but let us glance on the math behind these functions.</w:t>
      </w:r>
      <w:r>
        <w:rPr>
          <w:rFonts w:cstheme="minorHAnsi"/>
        </w:rPr>
        <w:t xml:space="preserve"> </w:t>
      </w:r>
      <w:r w:rsidR="00014668">
        <w:rPr>
          <w:rFonts w:cstheme="minorHAnsi"/>
        </w:rPr>
        <w:t xml:space="preserve">Three discrete mathematical models that go into this processing are the Discrete Cosine Transform (DCT), which is used </w:t>
      </w:r>
      <w:r w:rsidR="00104479">
        <w:rPr>
          <w:rFonts w:cstheme="minorHAnsi"/>
        </w:rPr>
        <w:t xml:space="preserve">for decorrelation of filter bank coefficients, also termed as whitening of sound, and </w:t>
      </w:r>
      <w:r w:rsidR="00104479" w:rsidRPr="0092563E">
        <w:rPr>
          <w:rFonts w:cstheme="minorHAnsi"/>
        </w:rPr>
        <w:t>Gaussian Mixture Models - Hidden Markov Models (GMMs-HMMs)</w:t>
      </w:r>
      <w:r w:rsidR="00104479">
        <w:rPr>
          <w:rFonts w:cstheme="minorHAnsi"/>
        </w:rPr>
        <w:t xml:space="preserve"> that are a standard for </w:t>
      </w:r>
      <w:r w:rsidR="00104479" w:rsidRPr="0092563E">
        <w:rPr>
          <w:rFonts w:cstheme="minorHAnsi"/>
        </w:rPr>
        <w:t>Automatic Speech Recognition (ASR)</w:t>
      </w:r>
      <w:r w:rsidR="00104479">
        <w:rPr>
          <w:rFonts w:cstheme="minorHAnsi"/>
        </w:rPr>
        <w:t xml:space="preserve"> algorithms</w:t>
      </w:r>
      <w:r w:rsidR="003B7F2E">
        <w:rPr>
          <w:rFonts w:cstheme="minorHAnsi"/>
        </w:rPr>
        <w:t>. Although, in the present day, when computation costs have gone down (thanks to Cloud Computing),</w:t>
      </w:r>
      <w:r w:rsidR="004E7278">
        <w:rPr>
          <w:rFonts w:cstheme="minorHAnsi"/>
        </w:rPr>
        <w:t xml:space="preserve"> deep learning speech systems that are less susceptible to noise, are used over these techniques.</w:t>
      </w:r>
      <w:r w:rsidR="006726BA">
        <w:rPr>
          <w:rFonts w:cstheme="minorHAnsi"/>
        </w:rPr>
        <w:t xml:space="preserve"> Also, a point to note is that DCT is a linear transformation algorithm, and it will therefore rule out a lot of useful signals, given sound is highly non-linear.</w:t>
      </w:r>
    </w:p>
    <w:tbl>
      <w:tblPr>
        <w:tblStyle w:val="PlainTable2"/>
        <w:tblW w:w="0" w:type="auto"/>
        <w:tblLook w:val="04A0" w:firstRow="1" w:lastRow="0" w:firstColumn="1" w:lastColumn="0" w:noHBand="0" w:noVBand="1"/>
      </w:tblPr>
      <w:tblGrid>
        <w:gridCol w:w="9360"/>
      </w:tblGrid>
      <w:tr w:rsidR="006F64C4" w14:paraId="5A596C79" w14:textId="77777777" w:rsidTr="006F6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7E6E6" w:themeFill="background2"/>
          </w:tcPr>
          <w:p w14:paraId="2CD2693C" w14:textId="77777777" w:rsidR="006F64C4" w:rsidRPr="004760AC" w:rsidRDefault="00A81606" w:rsidP="00C92917">
            <w:pPr>
              <w:jc w:val="both"/>
              <w:rPr>
                <w:rFonts w:cstheme="minorHAnsi"/>
                <w:b w:val="0"/>
              </w:rPr>
            </w:pPr>
            <w:r w:rsidRPr="004760AC">
              <w:rPr>
                <w:rFonts w:cstheme="minorHAnsi"/>
                <w:b w:val="0"/>
              </w:rPr>
              <w:t>pip install python_speech_features</w:t>
            </w:r>
          </w:p>
          <w:p w14:paraId="4BE5A236" w14:textId="77777777" w:rsidR="00A81606" w:rsidRPr="004760AC" w:rsidRDefault="00A81606" w:rsidP="00A81606">
            <w:pPr>
              <w:jc w:val="both"/>
              <w:rPr>
                <w:rFonts w:cstheme="minorHAnsi"/>
                <w:b w:val="0"/>
                <w:i/>
                <w:iCs/>
              </w:rPr>
            </w:pPr>
            <w:r w:rsidRPr="004760AC">
              <w:rPr>
                <w:rFonts w:cstheme="minorHAnsi"/>
                <w:b w:val="0"/>
                <w:i/>
                <w:iCs/>
              </w:rPr>
              <w:t># Import the necessary pacakges</w:t>
            </w:r>
          </w:p>
          <w:p w14:paraId="438CC59D" w14:textId="77777777" w:rsidR="00A81606" w:rsidRPr="004760AC" w:rsidRDefault="00A81606" w:rsidP="00A81606">
            <w:pPr>
              <w:jc w:val="both"/>
              <w:rPr>
                <w:rFonts w:cstheme="minorHAnsi"/>
                <w:b w:val="0"/>
              </w:rPr>
            </w:pPr>
            <w:r w:rsidRPr="004760AC">
              <w:rPr>
                <w:rFonts w:cstheme="minorHAnsi"/>
                <w:b w:val="0"/>
              </w:rPr>
              <w:t>import numpy as np</w:t>
            </w:r>
          </w:p>
          <w:p w14:paraId="0A85E344" w14:textId="77777777" w:rsidR="00A81606" w:rsidRPr="004760AC" w:rsidRDefault="00A81606" w:rsidP="00A81606">
            <w:pPr>
              <w:jc w:val="both"/>
              <w:rPr>
                <w:rFonts w:cstheme="minorHAnsi"/>
                <w:b w:val="0"/>
              </w:rPr>
            </w:pPr>
            <w:r w:rsidRPr="004760AC">
              <w:rPr>
                <w:rFonts w:cstheme="minorHAnsi"/>
                <w:b w:val="0"/>
              </w:rPr>
              <w:t>import matplotlib.pyplot as plt</w:t>
            </w:r>
          </w:p>
          <w:p w14:paraId="4D6C6944" w14:textId="77777777" w:rsidR="00A81606" w:rsidRPr="004760AC" w:rsidRDefault="00A81606" w:rsidP="00A81606">
            <w:pPr>
              <w:jc w:val="both"/>
              <w:rPr>
                <w:rFonts w:cstheme="minorHAnsi"/>
                <w:b w:val="0"/>
              </w:rPr>
            </w:pPr>
            <w:r w:rsidRPr="004760AC">
              <w:rPr>
                <w:rFonts w:cstheme="minorHAnsi"/>
                <w:b w:val="0"/>
              </w:rPr>
              <w:t>from scipy.io import wavfile</w:t>
            </w:r>
          </w:p>
          <w:p w14:paraId="3B7BD99F" w14:textId="77777777" w:rsidR="00A81606" w:rsidRPr="004760AC" w:rsidRDefault="00A81606" w:rsidP="00A81606">
            <w:pPr>
              <w:jc w:val="both"/>
              <w:rPr>
                <w:rFonts w:cstheme="minorHAnsi"/>
                <w:b w:val="0"/>
              </w:rPr>
            </w:pPr>
            <w:r w:rsidRPr="004760AC">
              <w:rPr>
                <w:rFonts w:cstheme="minorHAnsi"/>
                <w:b w:val="0"/>
              </w:rPr>
              <w:t>from python_speech_features import mfcc, logfbank</w:t>
            </w:r>
          </w:p>
          <w:p w14:paraId="35588E38" w14:textId="4228FAEA" w:rsidR="00A81606" w:rsidRPr="004760AC" w:rsidRDefault="00A81606" w:rsidP="00A81606">
            <w:pPr>
              <w:jc w:val="both"/>
              <w:rPr>
                <w:rFonts w:cstheme="minorHAnsi"/>
                <w:b w:val="0"/>
              </w:rPr>
            </w:pPr>
            <w:r w:rsidRPr="004760AC">
              <w:rPr>
                <w:rFonts w:cstheme="minorHAnsi"/>
                <w:b w:val="0"/>
              </w:rPr>
              <w:t>sampling_freq, sig_audio = wavfile.read("Welcome.wav")</w:t>
            </w:r>
          </w:p>
          <w:p w14:paraId="392EC431" w14:textId="77777777" w:rsidR="004760AC" w:rsidRPr="004760AC" w:rsidRDefault="004760AC" w:rsidP="00A81606">
            <w:pPr>
              <w:jc w:val="both"/>
              <w:rPr>
                <w:rFonts w:cstheme="minorHAnsi"/>
                <w:b w:val="0"/>
              </w:rPr>
            </w:pPr>
          </w:p>
          <w:p w14:paraId="6EB7DAE0" w14:textId="77777777" w:rsidR="00A81606" w:rsidRPr="004760AC" w:rsidRDefault="00A81606" w:rsidP="00A81606">
            <w:pPr>
              <w:jc w:val="both"/>
              <w:rPr>
                <w:rFonts w:cstheme="minorHAnsi"/>
                <w:b w:val="0"/>
                <w:i/>
                <w:iCs/>
              </w:rPr>
            </w:pPr>
            <w:r w:rsidRPr="004760AC">
              <w:rPr>
                <w:rFonts w:cstheme="minorHAnsi"/>
                <w:b w:val="0"/>
                <w:i/>
                <w:iCs/>
              </w:rPr>
              <w:t># We will now be taking the first 15000 samples from the signal for analysis</w:t>
            </w:r>
          </w:p>
          <w:p w14:paraId="614BA1C0" w14:textId="77777777" w:rsidR="00A81606" w:rsidRPr="004760AC" w:rsidRDefault="00A81606" w:rsidP="00A81606">
            <w:pPr>
              <w:jc w:val="both"/>
              <w:rPr>
                <w:rFonts w:cstheme="minorHAnsi"/>
                <w:b w:val="0"/>
              </w:rPr>
            </w:pPr>
            <w:r w:rsidRPr="004760AC">
              <w:rPr>
                <w:rFonts w:cstheme="minorHAnsi"/>
                <w:b w:val="0"/>
              </w:rPr>
              <w:t>sig_audio = sig_audio[:15000]</w:t>
            </w:r>
          </w:p>
          <w:p w14:paraId="5E2B8027" w14:textId="77777777" w:rsidR="00A81606" w:rsidRPr="004760AC" w:rsidRDefault="00A81606" w:rsidP="00A81606">
            <w:pPr>
              <w:jc w:val="both"/>
              <w:rPr>
                <w:rFonts w:cstheme="minorHAnsi"/>
                <w:b w:val="0"/>
                <w:i/>
                <w:iCs/>
              </w:rPr>
            </w:pPr>
            <w:r w:rsidRPr="004760AC">
              <w:rPr>
                <w:rFonts w:cstheme="minorHAnsi"/>
                <w:b w:val="0"/>
                <w:i/>
                <w:iCs/>
              </w:rPr>
              <w:t># Using MFCC to extract features from the signal</w:t>
            </w:r>
          </w:p>
          <w:p w14:paraId="12717FDF" w14:textId="77777777" w:rsidR="00A81606" w:rsidRPr="004760AC" w:rsidRDefault="00A81606" w:rsidP="00A81606">
            <w:pPr>
              <w:jc w:val="both"/>
              <w:rPr>
                <w:rFonts w:cstheme="minorHAnsi"/>
                <w:b w:val="0"/>
              </w:rPr>
            </w:pPr>
            <w:r w:rsidRPr="004760AC">
              <w:rPr>
                <w:rFonts w:cstheme="minorHAnsi"/>
                <w:b w:val="0"/>
              </w:rPr>
              <w:t>mfcc_feat = mfcc(sig_audio, sampling_freq)</w:t>
            </w:r>
          </w:p>
          <w:p w14:paraId="719904D3" w14:textId="77777777" w:rsidR="00E36AF1" w:rsidRPr="004760AC" w:rsidRDefault="00E36AF1" w:rsidP="00E36AF1">
            <w:pPr>
              <w:jc w:val="both"/>
              <w:rPr>
                <w:rFonts w:cstheme="minorHAnsi"/>
                <w:b w:val="0"/>
              </w:rPr>
            </w:pPr>
            <w:r w:rsidRPr="004760AC">
              <w:rPr>
                <w:rFonts w:cstheme="minorHAnsi"/>
                <w:b w:val="0"/>
              </w:rPr>
              <w:t>print('\nMFCC Parameters\nWindow Count =', mfcc_feat.shape[0])</w:t>
            </w:r>
          </w:p>
          <w:p w14:paraId="4F821148" w14:textId="77777777" w:rsidR="00A81606" w:rsidRPr="004760AC" w:rsidRDefault="00E36AF1" w:rsidP="00E36AF1">
            <w:pPr>
              <w:jc w:val="both"/>
              <w:rPr>
                <w:rFonts w:cstheme="minorHAnsi"/>
                <w:b w:val="0"/>
              </w:rPr>
            </w:pPr>
            <w:r w:rsidRPr="004760AC">
              <w:rPr>
                <w:rFonts w:cstheme="minorHAnsi"/>
                <w:b w:val="0"/>
              </w:rPr>
              <w:t>print('Individual Feature Length =', mfcc_feat.shape[1])</w:t>
            </w:r>
          </w:p>
          <w:p w14:paraId="1304722B" w14:textId="7C2EB3E5" w:rsidR="00E36AF1" w:rsidRPr="004760AC" w:rsidRDefault="00E36AF1" w:rsidP="00E36AF1">
            <w:pPr>
              <w:jc w:val="both"/>
              <w:rPr>
                <w:rFonts w:cstheme="minorHAnsi"/>
                <w:b w:val="0"/>
              </w:rPr>
            </w:pPr>
            <w:r w:rsidRPr="004760AC">
              <w:rPr>
                <w:rFonts w:cstheme="minorHAnsi"/>
                <w:b w:val="0"/>
              </w:rPr>
              <w:t xml:space="preserve">&gt;&gt;&gt; </w:t>
            </w:r>
            <w:r w:rsidRPr="004760AC">
              <w:rPr>
                <w:rFonts w:cstheme="minorHAnsi"/>
                <w:b w:val="0"/>
              </w:rPr>
              <w:t>MFCC Parameters</w:t>
            </w:r>
          </w:p>
          <w:p w14:paraId="2C9C8E80" w14:textId="44C211F8" w:rsidR="00E36AF1" w:rsidRPr="004760AC" w:rsidRDefault="00E36AF1" w:rsidP="00E36AF1">
            <w:pPr>
              <w:jc w:val="both"/>
              <w:rPr>
                <w:rFonts w:cstheme="minorHAnsi"/>
                <w:b w:val="0"/>
              </w:rPr>
            </w:pPr>
            <w:r w:rsidRPr="004760AC">
              <w:rPr>
                <w:rFonts w:cstheme="minorHAnsi"/>
                <w:b w:val="0"/>
              </w:rPr>
              <w:lastRenderedPageBreak/>
              <w:t xml:space="preserve">&gt;&gt;&gt; </w:t>
            </w:r>
            <w:r w:rsidRPr="004760AC">
              <w:rPr>
                <w:rFonts w:cstheme="minorHAnsi"/>
                <w:b w:val="0"/>
              </w:rPr>
              <w:t>Window Count = 13</w:t>
            </w:r>
          </w:p>
          <w:p w14:paraId="5F119144" w14:textId="77777777" w:rsidR="00E36AF1" w:rsidRPr="004760AC" w:rsidRDefault="00E36AF1" w:rsidP="00E36AF1">
            <w:pPr>
              <w:jc w:val="both"/>
              <w:rPr>
                <w:rFonts w:cstheme="minorHAnsi"/>
                <w:b w:val="0"/>
              </w:rPr>
            </w:pPr>
            <w:r w:rsidRPr="004760AC">
              <w:rPr>
                <w:rFonts w:cstheme="minorHAnsi"/>
                <w:b w:val="0"/>
              </w:rPr>
              <w:t xml:space="preserve">&gt;&gt;&gt; </w:t>
            </w:r>
            <w:r w:rsidRPr="004760AC">
              <w:rPr>
                <w:rFonts w:cstheme="minorHAnsi"/>
                <w:b w:val="0"/>
              </w:rPr>
              <w:t>Individual Feature Length = 93</w:t>
            </w:r>
          </w:p>
          <w:p w14:paraId="7CB010ED" w14:textId="77777777" w:rsidR="00E36AF1" w:rsidRPr="004760AC" w:rsidRDefault="00E36AF1" w:rsidP="00E36AF1">
            <w:pPr>
              <w:jc w:val="both"/>
              <w:rPr>
                <w:rFonts w:cstheme="minorHAnsi"/>
                <w:b w:val="0"/>
              </w:rPr>
            </w:pPr>
            <w:r w:rsidRPr="004760AC">
              <w:rPr>
                <w:rFonts w:cstheme="minorHAnsi"/>
                <w:b w:val="0"/>
              </w:rPr>
              <w:t>mfcc_feat = mfcc_feat.T</w:t>
            </w:r>
          </w:p>
          <w:p w14:paraId="0986513B" w14:textId="77777777" w:rsidR="00E36AF1" w:rsidRPr="004760AC" w:rsidRDefault="00E36AF1" w:rsidP="00E36AF1">
            <w:pPr>
              <w:jc w:val="both"/>
              <w:rPr>
                <w:rFonts w:cstheme="minorHAnsi"/>
                <w:b w:val="0"/>
              </w:rPr>
            </w:pPr>
            <w:r w:rsidRPr="004760AC">
              <w:rPr>
                <w:rFonts w:cstheme="minorHAnsi"/>
                <w:b w:val="0"/>
              </w:rPr>
              <w:t>plt.matshow(mfcc_feat)</w:t>
            </w:r>
          </w:p>
          <w:p w14:paraId="64740492" w14:textId="77777777" w:rsidR="00E36AF1" w:rsidRPr="004760AC" w:rsidRDefault="00E36AF1" w:rsidP="00E36AF1">
            <w:pPr>
              <w:jc w:val="both"/>
              <w:rPr>
                <w:rFonts w:cstheme="minorHAnsi"/>
                <w:b w:val="0"/>
              </w:rPr>
            </w:pPr>
            <w:r w:rsidRPr="004760AC">
              <w:rPr>
                <w:rFonts w:cstheme="minorHAnsi"/>
                <w:b w:val="0"/>
              </w:rPr>
              <w:t>plt.title('MFCC Features')</w:t>
            </w:r>
          </w:p>
          <w:p w14:paraId="54B7DDDA" w14:textId="77777777" w:rsidR="00E36AF1" w:rsidRPr="004760AC" w:rsidRDefault="00E36AF1" w:rsidP="00E36AF1">
            <w:pPr>
              <w:jc w:val="both"/>
              <w:rPr>
                <w:rFonts w:cstheme="minorHAnsi"/>
                <w:b w:val="0"/>
              </w:rPr>
            </w:pPr>
            <w:r w:rsidRPr="004760AC">
              <w:rPr>
                <w:rFonts w:cstheme="minorHAnsi"/>
                <w:b w:val="0"/>
              </w:rPr>
              <w:t xml:space="preserve">&gt;&gt;&gt; </w:t>
            </w:r>
          </w:p>
          <w:tbl>
            <w:tblPr>
              <w:tblStyle w:val="TableGrid"/>
              <w:tblW w:w="0" w:type="auto"/>
              <w:tblLook w:val="04A0" w:firstRow="1" w:lastRow="0" w:firstColumn="1" w:lastColumn="0" w:noHBand="0" w:noVBand="1"/>
            </w:tblPr>
            <w:tblGrid>
              <w:gridCol w:w="8886"/>
            </w:tblGrid>
            <w:tr w:rsidR="00E36AF1" w:rsidRPr="004760AC" w14:paraId="56775D43" w14:textId="77777777" w:rsidTr="00D86905">
              <w:trPr>
                <w:trHeight w:val="1963"/>
              </w:trPr>
              <w:tc>
                <w:tcPr>
                  <w:tcW w:w="8763" w:type="dxa"/>
                </w:tcPr>
                <w:p w14:paraId="6550591B" w14:textId="0F96DECA" w:rsidR="00E36AF1" w:rsidRPr="004760AC" w:rsidRDefault="00D86905" w:rsidP="00E36AF1">
                  <w:pPr>
                    <w:jc w:val="both"/>
                    <w:rPr>
                      <w:rFonts w:cstheme="minorHAnsi"/>
                      <w:bCs/>
                    </w:rPr>
                  </w:pPr>
                  <w:r w:rsidRPr="004760AC">
                    <w:rPr>
                      <w:rFonts w:cstheme="minorHAnsi"/>
                      <w:bCs/>
                      <w:noProof/>
                    </w:rPr>
                    <w:drawing>
                      <wp:inline distT="0" distB="0" distL="0" distR="0" wp14:anchorId="1282A704" wp14:editId="18DA97C3">
                        <wp:extent cx="5502275" cy="11525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7948" cy="1170470"/>
                                </a:xfrm>
                                <a:prstGeom prst="rect">
                                  <a:avLst/>
                                </a:prstGeom>
                                <a:noFill/>
                                <a:ln>
                                  <a:noFill/>
                                </a:ln>
                              </pic:spPr>
                            </pic:pic>
                          </a:graphicData>
                        </a:graphic>
                      </wp:inline>
                    </w:drawing>
                  </w:r>
                </w:p>
              </w:tc>
            </w:tr>
          </w:tbl>
          <w:p w14:paraId="5EB2D2B1" w14:textId="729E4127" w:rsidR="004064AF" w:rsidRDefault="004064AF" w:rsidP="00D86905">
            <w:pPr>
              <w:jc w:val="both"/>
              <w:rPr>
                <w:rFonts w:cstheme="minorHAnsi"/>
                <w:bCs w:val="0"/>
                <w:i/>
                <w:iCs/>
              </w:rPr>
            </w:pPr>
            <w:r w:rsidRPr="004064AF">
              <w:rPr>
                <w:rFonts w:cstheme="minorHAnsi"/>
                <w:b w:val="0"/>
                <w:i/>
                <w:iCs/>
              </w:rPr>
              <w:t xml:space="preserve"># </w:t>
            </w:r>
            <w:r>
              <w:rPr>
                <w:rFonts w:cstheme="minorHAnsi"/>
                <w:b w:val="0"/>
                <w:i/>
                <w:iCs/>
              </w:rPr>
              <w:t xml:space="preserve">The first horizontal yellow lines below </w:t>
            </w:r>
            <w:r w:rsidR="004F04DA">
              <w:rPr>
                <w:rFonts w:cstheme="minorHAnsi"/>
                <w:b w:val="0"/>
                <w:i/>
                <w:iCs/>
              </w:rPr>
              <w:t xml:space="preserve">every segment </w:t>
            </w:r>
            <w:r w:rsidR="007834A3">
              <w:rPr>
                <w:rFonts w:cstheme="minorHAnsi"/>
                <w:b w:val="0"/>
                <w:i/>
                <w:iCs/>
              </w:rPr>
              <w:t>are</w:t>
            </w:r>
            <w:r w:rsidR="004F04DA">
              <w:rPr>
                <w:rFonts w:cstheme="minorHAnsi"/>
                <w:b w:val="0"/>
                <w:i/>
                <w:iCs/>
              </w:rPr>
              <w:t xml:space="preserve"> the fundamental frequency and at its strongest. Above the yellow line are the harmonics </w:t>
            </w:r>
            <w:r w:rsidR="007834A3">
              <w:rPr>
                <w:rFonts w:cstheme="minorHAnsi"/>
                <w:b w:val="0"/>
                <w:i/>
                <w:iCs/>
              </w:rPr>
              <w:t>that share the same frequency distance between them</w:t>
            </w:r>
          </w:p>
          <w:p w14:paraId="516D3F90" w14:textId="16B24C84" w:rsidR="00D86905" w:rsidRPr="004760AC" w:rsidRDefault="00D86905" w:rsidP="00D86905">
            <w:pPr>
              <w:jc w:val="both"/>
              <w:rPr>
                <w:rFonts w:cstheme="minorHAnsi"/>
                <w:b w:val="0"/>
                <w:i/>
                <w:iCs/>
              </w:rPr>
            </w:pPr>
            <w:r w:rsidRPr="004760AC">
              <w:rPr>
                <w:rFonts w:cstheme="minorHAnsi"/>
                <w:b w:val="0"/>
                <w:i/>
                <w:iCs/>
              </w:rPr>
              <w:t># Generating filter bank features</w:t>
            </w:r>
          </w:p>
          <w:p w14:paraId="33945306" w14:textId="77777777" w:rsidR="00E36AF1" w:rsidRPr="004760AC" w:rsidRDefault="00D86905" w:rsidP="00D86905">
            <w:pPr>
              <w:jc w:val="both"/>
              <w:rPr>
                <w:rFonts w:cstheme="minorHAnsi"/>
                <w:b w:val="0"/>
              </w:rPr>
            </w:pPr>
            <w:r w:rsidRPr="004760AC">
              <w:rPr>
                <w:rFonts w:cstheme="minorHAnsi"/>
                <w:b w:val="0"/>
              </w:rPr>
              <w:t>fb_feat = logfbank(sig_audio, sampling_freq)</w:t>
            </w:r>
          </w:p>
          <w:p w14:paraId="34FBCA40" w14:textId="77777777" w:rsidR="00276E67" w:rsidRPr="004760AC" w:rsidRDefault="00276E67" w:rsidP="00276E67">
            <w:pPr>
              <w:jc w:val="both"/>
              <w:rPr>
                <w:rFonts w:cstheme="minorHAnsi"/>
                <w:b w:val="0"/>
              </w:rPr>
            </w:pPr>
            <w:r w:rsidRPr="004760AC">
              <w:rPr>
                <w:rFonts w:cstheme="minorHAnsi"/>
                <w:b w:val="0"/>
              </w:rPr>
              <w:t>print('\nFilter bank\nWindow Count =', fb_feat.shape[0])</w:t>
            </w:r>
          </w:p>
          <w:p w14:paraId="576EA6AE" w14:textId="77777777" w:rsidR="00D86905" w:rsidRPr="004760AC" w:rsidRDefault="00276E67" w:rsidP="00276E67">
            <w:pPr>
              <w:jc w:val="both"/>
              <w:rPr>
                <w:rFonts w:cstheme="minorHAnsi"/>
                <w:b w:val="0"/>
              </w:rPr>
            </w:pPr>
            <w:r w:rsidRPr="004760AC">
              <w:rPr>
                <w:rFonts w:cstheme="minorHAnsi"/>
                <w:b w:val="0"/>
              </w:rPr>
              <w:t>print('Individual Feature Length =', fb_feat.shape[1])</w:t>
            </w:r>
          </w:p>
          <w:p w14:paraId="57FBCF3E" w14:textId="780E9BD2" w:rsidR="00276E67" w:rsidRPr="004760AC" w:rsidRDefault="00276E67" w:rsidP="00276E67">
            <w:pPr>
              <w:jc w:val="both"/>
              <w:rPr>
                <w:rFonts w:cstheme="minorHAnsi"/>
                <w:b w:val="0"/>
              </w:rPr>
            </w:pPr>
            <w:r w:rsidRPr="004760AC">
              <w:rPr>
                <w:rFonts w:cstheme="minorHAnsi"/>
                <w:b w:val="0"/>
              </w:rPr>
              <w:t xml:space="preserve">&gt;&gt;&gt; </w:t>
            </w:r>
            <w:r w:rsidRPr="004760AC">
              <w:rPr>
                <w:rFonts w:cstheme="minorHAnsi"/>
                <w:b w:val="0"/>
              </w:rPr>
              <w:t>Filter bank</w:t>
            </w:r>
          </w:p>
          <w:p w14:paraId="724A6466" w14:textId="69B499B2" w:rsidR="00276E67" w:rsidRPr="004760AC" w:rsidRDefault="00276E67" w:rsidP="00276E67">
            <w:pPr>
              <w:jc w:val="both"/>
              <w:rPr>
                <w:rFonts w:cstheme="minorHAnsi"/>
                <w:b w:val="0"/>
              </w:rPr>
            </w:pPr>
            <w:r w:rsidRPr="004760AC">
              <w:rPr>
                <w:rFonts w:cstheme="minorHAnsi"/>
                <w:b w:val="0"/>
              </w:rPr>
              <w:t xml:space="preserve">&gt;&gt;&gt; </w:t>
            </w:r>
            <w:r w:rsidRPr="004760AC">
              <w:rPr>
                <w:rFonts w:cstheme="minorHAnsi"/>
                <w:b w:val="0"/>
              </w:rPr>
              <w:t>Window Count = 93</w:t>
            </w:r>
          </w:p>
          <w:p w14:paraId="36F67508" w14:textId="77777777" w:rsidR="00276E67" w:rsidRPr="004760AC" w:rsidRDefault="00276E67" w:rsidP="00276E67">
            <w:pPr>
              <w:jc w:val="both"/>
              <w:rPr>
                <w:rFonts w:cstheme="minorHAnsi"/>
                <w:b w:val="0"/>
              </w:rPr>
            </w:pPr>
            <w:r w:rsidRPr="004760AC">
              <w:rPr>
                <w:rFonts w:cstheme="minorHAnsi"/>
                <w:b w:val="0"/>
              </w:rPr>
              <w:t xml:space="preserve">&gt;&gt;&gt; </w:t>
            </w:r>
            <w:r w:rsidRPr="004760AC">
              <w:rPr>
                <w:rFonts w:cstheme="minorHAnsi"/>
                <w:b w:val="0"/>
              </w:rPr>
              <w:t>Individual Feature Length = 26</w:t>
            </w:r>
          </w:p>
          <w:p w14:paraId="12FBF66A" w14:textId="77777777" w:rsidR="00276E67" w:rsidRPr="004760AC" w:rsidRDefault="00276E67" w:rsidP="00276E67">
            <w:pPr>
              <w:jc w:val="both"/>
              <w:rPr>
                <w:rFonts w:cstheme="minorHAnsi"/>
                <w:b w:val="0"/>
              </w:rPr>
            </w:pPr>
            <w:r w:rsidRPr="004760AC">
              <w:rPr>
                <w:rFonts w:cstheme="minorHAnsi"/>
                <w:b w:val="0"/>
              </w:rPr>
              <w:t>fb_feat = fb_feat.T</w:t>
            </w:r>
          </w:p>
          <w:p w14:paraId="6728F136" w14:textId="77777777" w:rsidR="00276E67" w:rsidRPr="004760AC" w:rsidRDefault="00276E67" w:rsidP="00276E67">
            <w:pPr>
              <w:jc w:val="both"/>
              <w:rPr>
                <w:rFonts w:cstheme="minorHAnsi"/>
                <w:b w:val="0"/>
              </w:rPr>
            </w:pPr>
            <w:r w:rsidRPr="004760AC">
              <w:rPr>
                <w:rFonts w:cstheme="minorHAnsi"/>
                <w:b w:val="0"/>
              </w:rPr>
              <w:t>plt.matshow(fb_feat)</w:t>
            </w:r>
          </w:p>
          <w:p w14:paraId="28BA8101" w14:textId="77777777" w:rsidR="00276E67" w:rsidRPr="004760AC" w:rsidRDefault="00276E67" w:rsidP="00276E67">
            <w:pPr>
              <w:jc w:val="both"/>
              <w:rPr>
                <w:rFonts w:cstheme="minorHAnsi"/>
                <w:b w:val="0"/>
              </w:rPr>
            </w:pPr>
            <w:r w:rsidRPr="004760AC">
              <w:rPr>
                <w:rFonts w:cstheme="minorHAnsi"/>
                <w:b w:val="0"/>
              </w:rPr>
              <w:t>plt.title('Features from Filter bank')</w:t>
            </w:r>
          </w:p>
          <w:p w14:paraId="7B2EC2C7" w14:textId="77777777" w:rsidR="00276E67" w:rsidRPr="004760AC" w:rsidRDefault="00276E67" w:rsidP="00276E67">
            <w:pPr>
              <w:jc w:val="both"/>
              <w:rPr>
                <w:rFonts w:cstheme="minorHAnsi"/>
                <w:b w:val="0"/>
              </w:rPr>
            </w:pPr>
            <w:r w:rsidRPr="004760AC">
              <w:rPr>
                <w:rFonts w:cstheme="minorHAnsi"/>
                <w:b w:val="0"/>
              </w:rPr>
              <w:t>plt.show()</w:t>
            </w:r>
          </w:p>
          <w:p w14:paraId="0528909E" w14:textId="77777777" w:rsidR="00276E67" w:rsidRPr="004760AC" w:rsidRDefault="00276E67" w:rsidP="00276E67">
            <w:pPr>
              <w:jc w:val="both"/>
              <w:rPr>
                <w:rFonts w:cstheme="minorHAnsi"/>
                <w:b w:val="0"/>
              </w:rPr>
            </w:pPr>
            <w:r w:rsidRPr="004760AC">
              <w:rPr>
                <w:rFonts w:cstheme="minorHAnsi"/>
                <w:b w:val="0"/>
              </w:rPr>
              <w:t xml:space="preserve">&gt;&gt;&gt; </w:t>
            </w:r>
          </w:p>
          <w:tbl>
            <w:tblPr>
              <w:tblStyle w:val="TableGrid"/>
              <w:tblW w:w="9139" w:type="dxa"/>
              <w:tblLook w:val="04A0" w:firstRow="1" w:lastRow="0" w:firstColumn="1" w:lastColumn="0" w:noHBand="0" w:noVBand="1"/>
            </w:tblPr>
            <w:tblGrid>
              <w:gridCol w:w="9139"/>
            </w:tblGrid>
            <w:tr w:rsidR="00276E67" w:rsidRPr="004760AC" w14:paraId="280978F2" w14:textId="77777777" w:rsidTr="00583EEF">
              <w:trPr>
                <w:trHeight w:val="3073"/>
              </w:trPr>
              <w:tc>
                <w:tcPr>
                  <w:tcW w:w="9139" w:type="dxa"/>
                </w:tcPr>
                <w:p w14:paraId="4E04C514" w14:textId="4BC2EA5B" w:rsidR="00276E67" w:rsidRPr="004760AC" w:rsidRDefault="00ED34EF" w:rsidP="00276E67">
                  <w:pPr>
                    <w:jc w:val="both"/>
                    <w:rPr>
                      <w:rFonts w:cstheme="minorHAnsi"/>
                      <w:bCs/>
                    </w:rPr>
                  </w:pPr>
                  <w:r w:rsidRPr="004760AC">
                    <w:rPr>
                      <w:rFonts w:cstheme="minorHAnsi"/>
                      <w:bCs/>
                      <w:noProof/>
                    </w:rPr>
                    <w:drawing>
                      <wp:inline distT="0" distB="0" distL="0" distR="0" wp14:anchorId="3DC718A7" wp14:editId="70850650">
                        <wp:extent cx="564261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0596" cy="1783696"/>
                                </a:xfrm>
                                <a:prstGeom prst="rect">
                                  <a:avLst/>
                                </a:prstGeom>
                                <a:noFill/>
                                <a:ln>
                                  <a:noFill/>
                                </a:ln>
                              </pic:spPr>
                            </pic:pic>
                          </a:graphicData>
                        </a:graphic>
                      </wp:inline>
                    </w:drawing>
                  </w:r>
                </w:p>
              </w:tc>
            </w:tr>
          </w:tbl>
          <w:p w14:paraId="2BAB0131" w14:textId="6744FF33" w:rsidR="00276E67" w:rsidRPr="004760AC" w:rsidRDefault="00ED34EF" w:rsidP="00276E67">
            <w:pPr>
              <w:jc w:val="both"/>
              <w:rPr>
                <w:rFonts w:cstheme="minorHAnsi"/>
                <w:b w:val="0"/>
              </w:rPr>
            </w:pPr>
            <w:r w:rsidRPr="004760AC">
              <w:rPr>
                <w:rFonts w:cstheme="minorHAnsi"/>
                <w:b w:val="0"/>
              </w:rPr>
              <w:t xml:space="preserve"> </w:t>
            </w:r>
          </w:p>
        </w:tc>
      </w:tr>
    </w:tbl>
    <w:p w14:paraId="44CD7410" w14:textId="5542299D" w:rsidR="00E12842" w:rsidRDefault="00911852" w:rsidP="00C92917">
      <w:pPr>
        <w:jc w:val="both"/>
        <w:rPr>
          <w:rFonts w:cstheme="minorHAnsi"/>
        </w:rPr>
      </w:pPr>
      <w:r>
        <w:rPr>
          <w:rFonts w:cstheme="minorHAnsi"/>
        </w:rPr>
        <w:lastRenderedPageBreak/>
        <w:t xml:space="preserve">If we see the two distributions, it is evident that the low frequency and high frequency sound distributions are separated in the second image. The MFCC, along with application of Filter Banks is a good algorithm to separate the high and low frequency signals. </w:t>
      </w:r>
      <w:r w:rsidR="00853DBF">
        <w:rPr>
          <w:rFonts w:cstheme="minorHAnsi"/>
        </w:rPr>
        <w:t xml:space="preserve">This expedites the analysis process </w:t>
      </w:r>
      <w:r w:rsidR="00017817">
        <w:rPr>
          <w:rFonts w:cstheme="minorHAnsi"/>
        </w:rPr>
        <w:t xml:space="preserve">as we can trim sound signals into two or more separate segments and individually analyze them based on their frequencies. </w:t>
      </w:r>
    </w:p>
    <w:p w14:paraId="66435BE7" w14:textId="39F9DFEC" w:rsidR="001964EE" w:rsidRDefault="001964EE" w:rsidP="00C92917">
      <w:pPr>
        <w:jc w:val="both"/>
        <w:rPr>
          <w:rFonts w:cstheme="minorHAnsi"/>
        </w:rPr>
      </w:pPr>
      <w:r>
        <w:rPr>
          <w:rFonts w:cstheme="minorHAnsi"/>
        </w:rPr>
        <w:t xml:space="preserve">With this, we now complete our analysis of sound waves. Working with speech is </w:t>
      </w:r>
      <w:r w:rsidR="004C524E">
        <w:rPr>
          <w:rFonts w:cstheme="minorHAnsi"/>
        </w:rPr>
        <w:t xml:space="preserve">a specialized cognitive science application and there are numerous ways and algorithms that can be used. What we have covered in this chapter is the basics of sound engineering and understanding of audio signals. We have also seen how to transform audio files to numeric form that helps build </w:t>
      </w:r>
      <w:r w:rsidR="00355278">
        <w:rPr>
          <w:rFonts w:cstheme="minorHAnsi"/>
        </w:rPr>
        <w:t xml:space="preserve">data models. In the coming section of this </w:t>
      </w:r>
      <w:r w:rsidR="00127D31">
        <w:rPr>
          <w:rFonts w:cstheme="minorHAnsi"/>
        </w:rPr>
        <w:t>chapter,</w:t>
      </w:r>
      <w:r w:rsidR="00355278">
        <w:rPr>
          <w:rFonts w:cstheme="minorHAnsi"/>
        </w:rPr>
        <w:t xml:space="preserve"> we will use of the publicly available API(s) to understand speech and transcribe it to text. This is the final step of the speech recognition </w:t>
      </w:r>
      <w:r w:rsidR="00127D31">
        <w:rPr>
          <w:rFonts w:cstheme="minorHAnsi"/>
        </w:rPr>
        <w:t>pipeline.</w:t>
      </w:r>
    </w:p>
    <w:p w14:paraId="652CCFAC" w14:textId="7A111D5D" w:rsidR="00DE11F9" w:rsidRDefault="00DE11F9" w:rsidP="00DE11F9">
      <w:pPr>
        <w:jc w:val="both"/>
        <w:rPr>
          <w:rFonts w:cstheme="minorHAnsi"/>
          <w:noProof/>
          <w:sz w:val="24"/>
          <w:szCs w:val="24"/>
        </w:rPr>
      </w:pPr>
      <w:r w:rsidRPr="00257372">
        <w:rPr>
          <w:rFonts w:cstheme="minorHAnsi"/>
          <w:noProof/>
          <w:sz w:val="24"/>
          <w:szCs w:val="24"/>
        </w:rPr>
        <mc:AlternateContent>
          <mc:Choice Requires="wps">
            <w:drawing>
              <wp:anchor distT="0" distB="0" distL="114300" distR="114300" simplePos="0" relativeHeight="251702272" behindDoc="0" locked="0" layoutInCell="1" allowOverlap="1" wp14:anchorId="0327E503" wp14:editId="2C894A4E">
                <wp:simplePos x="0" y="0"/>
                <wp:positionH relativeFrom="column">
                  <wp:posOffset>0</wp:posOffset>
                </wp:positionH>
                <wp:positionV relativeFrom="paragraph">
                  <wp:posOffset>207645</wp:posOffset>
                </wp:positionV>
                <wp:extent cx="5943600" cy="0"/>
                <wp:effectExtent l="0" t="0" r="0" b="0"/>
                <wp:wrapNone/>
                <wp:docPr id="10" name="Straight Connector 10"/>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FCE99" id="Straight Connector 10"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" strokecolor="#4472c4 [3204]" strokeweight=".5pt">
                <v:stroke joinstyle="miter"/>
              </v:line>
            </w:pict>
          </mc:Fallback>
        </mc:AlternateContent>
      </w:r>
      <w:r w:rsidR="00ED34EF">
        <w:rPr>
          <w:rFonts w:cstheme="minorHAnsi"/>
          <w:noProof/>
          <w:sz w:val="24"/>
          <w:szCs w:val="24"/>
        </w:rPr>
        <w:t xml:space="preserve">Step 5: </w:t>
      </w:r>
      <w:r w:rsidR="00744F4E">
        <w:rPr>
          <w:rFonts w:cstheme="minorHAnsi"/>
          <w:noProof/>
          <w:sz w:val="24"/>
          <w:szCs w:val="24"/>
        </w:rPr>
        <w:t>Recognizing</w:t>
      </w:r>
      <w:r>
        <w:rPr>
          <w:rFonts w:cstheme="minorHAnsi"/>
          <w:noProof/>
          <w:sz w:val="24"/>
          <w:szCs w:val="24"/>
        </w:rPr>
        <w:t xml:space="preserve"> Spoken Words</w:t>
      </w:r>
    </w:p>
    <w:p w14:paraId="7DA07311" w14:textId="0C9F2696" w:rsidR="001C438E" w:rsidRDefault="0026111D" w:rsidP="00DE11F9">
      <w:pPr>
        <w:jc w:val="both"/>
        <w:rPr>
          <w:rFonts w:cstheme="minorHAnsi"/>
        </w:rPr>
      </w:pPr>
      <w:r>
        <w:rPr>
          <w:rFonts w:cstheme="minorHAnsi"/>
        </w:rPr>
        <w:t xml:space="preserve">Speech Recognition is the process of understanding human voice and transcribing it to text in the machine. </w:t>
      </w:r>
      <w:r w:rsidR="00D07495">
        <w:rPr>
          <w:rFonts w:cstheme="minorHAnsi"/>
        </w:rPr>
        <w:t>There are several libraries available to process speech to text</w:t>
      </w:r>
      <w:r w:rsidR="008E4BF7">
        <w:rPr>
          <w:rFonts w:cstheme="minorHAnsi"/>
        </w:rPr>
        <w:t>, namely, Bing Speech, Google Speech, Houndify, IBM Speech to Text, etc. We will be using the Google Speech library to convert Speech to Text.</w:t>
      </w:r>
    </w:p>
    <w:p w14:paraId="50980DA6" w14:textId="3746015F" w:rsidR="00786DC6" w:rsidRPr="00786DC6" w:rsidRDefault="00786DC6" w:rsidP="00DE11F9">
      <w:pPr>
        <w:jc w:val="both"/>
        <w:rPr>
          <w:rFonts w:cstheme="minorHAnsi"/>
          <w:b/>
          <w:bCs/>
          <w:sz w:val="21"/>
          <w:szCs w:val="21"/>
        </w:rPr>
      </w:pPr>
      <w:r w:rsidRPr="00786DC6">
        <w:rPr>
          <w:rFonts w:cstheme="minorHAnsi"/>
          <w:b/>
          <w:bCs/>
          <w:sz w:val="21"/>
          <w:szCs w:val="21"/>
        </w:rPr>
        <w:t>Google Speech API</w:t>
      </w:r>
    </w:p>
    <w:p w14:paraId="4AA74F5C" w14:textId="545D5A76" w:rsidR="00786DC6" w:rsidRDefault="00786DC6" w:rsidP="00DE11F9">
      <w:pPr>
        <w:jc w:val="both"/>
        <w:rPr>
          <w:rFonts w:cstheme="minorHAnsi"/>
        </w:rPr>
      </w:pPr>
      <w:r>
        <w:rPr>
          <w:rFonts w:cstheme="minorHAnsi"/>
        </w:rPr>
        <w:t xml:space="preserve">More about the Google Speech API can be </w:t>
      </w:r>
      <w:r w:rsidR="005073CD">
        <w:rPr>
          <w:rFonts w:cstheme="minorHAnsi"/>
        </w:rPr>
        <w:t xml:space="preserve">read from the </w:t>
      </w:r>
      <w:hyperlink r:id="rId16" w:history="1">
        <w:r w:rsidR="005073CD" w:rsidRPr="005073CD">
          <w:rPr>
            <w:rStyle w:val="Hyperlink"/>
            <w:rFonts w:cstheme="minorHAnsi"/>
          </w:rPr>
          <w:t>Google Cloud Page</w:t>
        </w:r>
      </w:hyperlink>
      <w:r w:rsidR="005073CD">
        <w:rPr>
          <w:rFonts w:cstheme="minorHAnsi"/>
        </w:rPr>
        <w:t xml:space="preserve"> and the </w:t>
      </w:r>
      <w:hyperlink r:id="rId17" w:history="1">
        <w:r w:rsidR="005240F3" w:rsidRPr="005240F3">
          <w:rPr>
            <w:rStyle w:val="Hyperlink"/>
            <w:rFonts w:cstheme="minorHAnsi"/>
          </w:rPr>
          <w:t>Speech Recognition</w:t>
        </w:r>
      </w:hyperlink>
      <w:r w:rsidR="005240F3">
        <w:rPr>
          <w:rFonts w:cstheme="minorHAnsi"/>
        </w:rPr>
        <w:t xml:space="preserve"> PyPi page.</w:t>
      </w:r>
      <w:r w:rsidR="00C47CA5">
        <w:rPr>
          <w:rFonts w:cstheme="minorHAnsi"/>
        </w:rPr>
        <w:t xml:space="preserve"> A few key features that the Google Speech API is capable of are adaptation of speech. </w:t>
      </w:r>
      <w:r w:rsidR="00126FD7">
        <w:rPr>
          <w:rFonts w:cstheme="minorHAnsi"/>
        </w:rPr>
        <w:t>This means</w:t>
      </w:r>
      <w:r w:rsidR="00356E45">
        <w:rPr>
          <w:rFonts w:cstheme="minorHAnsi"/>
        </w:rPr>
        <w:t xml:space="preserve"> that the API understands </w:t>
      </w:r>
      <w:r w:rsidR="006C4689">
        <w:rPr>
          <w:rFonts w:cstheme="minorHAnsi"/>
        </w:rPr>
        <w:t xml:space="preserve">the domain of the speech. For </w:t>
      </w:r>
      <w:r w:rsidR="00782599">
        <w:rPr>
          <w:rFonts w:cstheme="minorHAnsi"/>
        </w:rPr>
        <w:t>instance,</w:t>
      </w:r>
      <w:r w:rsidR="006C4689">
        <w:rPr>
          <w:rFonts w:cstheme="minorHAnsi"/>
        </w:rPr>
        <w:t xml:space="preserve"> currencies, addresses, years are all prescribed into the </w:t>
      </w:r>
      <w:r w:rsidR="002011B2">
        <w:rPr>
          <w:rFonts w:cstheme="minorHAnsi"/>
        </w:rPr>
        <w:t xml:space="preserve">speech to text conversion. </w:t>
      </w:r>
      <w:r w:rsidR="00782599">
        <w:rPr>
          <w:rFonts w:cstheme="minorHAnsi"/>
        </w:rPr>
        <w:t xml:space="preserve">There are domain-specific classes defined in the </w:t>
      </w:r>
      <w:r w:rsidR="005B5EB9">
        <w:rPr>
          <w:rFonts w:cstheme="minorHAnsi"/>
        </w:rPr>
        <w:t xml:space="preserve">algorithm </w:t>
      </w:r>
      <w:r w:rsidR="008A2E71">
        <w:rPr>
          <w:rFonts w:cstheme="minorHAnsi"/>
        </w:rPr>
        <w:t xml:space="preserve">that recognize </w:t>
      </w:r>
      <w:r w:rsidR="00605A7A">
        <w:rPr>
          <w:rFonts w:cstheme="minorHAnsi"/>
        </w:rPr>
        <w:t xml:space="preserve">these occurrences in the input speech. </w:t>
      </w:r>
      <w:r w:rsidR="001430C3">
        <w:rPr>
          <w:rFonts w:cstheme="minorHAnsi"/>
        </w:rPr>
        <w:t xml:space="preserve">The API works with both on-prem, pre-recorded files as well as </w:t>
      </w:r>
      <w:r w:rsidR="002404A1">
        <w:rPr>
          <w:rFonts w:cstheme="minorHAnsi"/>
        </w:rPr>
        <w:t xml:space="preserve">live recordings on the microphone in the present </w:t>
      </w:r>
      <w:r w:rsidR="001C4E2F">
        <w:rPr>
          <w:rFonts w:cstheme="minorHAnsi"/>
        </w:rPr>
        <w:t xml:space="preserve">working environment. We will analyze live speech </w:t>
      </w:r>
      <w:r w:rsidR="00566942">
        <w:rPr>
          <w:rFonts w:cstheme="minorHAnsi"/>
        </w:rPr>
        <w:t>through microphonic input in the next section.</w:t>
      </w:r>
    </w:p>
    <w:p w14:paraId="2C8BCCC5" w14:textId="13AF644B" w:rsidR="008E4BF7" w:rsidRDefault="00185B87" w:rsidP="00DE11F9">
      <w:pPr>
        <w:jc w:val="both"/>
        <w:rPr>
          <w:rFonts w:cstheme="minorHAnsi"/>
        </w:rPr>
      </w:pPr>
      <w:r w:rsidRPr="00526C44">
        <w:rPr>
          <w:rFonts w:cstheme="minorHAnsi"/>
          <w:b/>
          <w:bCs/>
          <w:u w:val="single"/>
        </w:rPr>
        <w:t>Working with Microphones:</w:t>
      </w:r>
      <w:r>
        <w:rPr>
          <w:rFonts w:cstheme="minorHAnsi"/>
        </w:rPr>
        <w:t xml:space="preserve"> </w:t>
      </w:r>
      <w:r w:rsidR="00F45AC4">
        <w:rPr>
          <w:rFonts w:cstheme="minorHAnsi"/>
        </w:rPr>
        <w:t xml:space="preserve">The PyAudio open-source package allows us to directly record audio through an attached microphone and analyze it with Python in real-time. </w:t>
      </w:r>
      <w:r w:rsidR="00904212">
        <w:rPr>
          <w:rFonts w:cstheme="minorHAnsi"/>
        </w:rPr>
        <w:t>The installation of PyAudio will vary based on the operating system (the installation explanation is mentioned in the code section below)</w:t>
      </w:r>
      <w:r w:rsidR="00E525C9">
        <w:rPr>
          <w:rFonts w:cstheme="minorHAnsi"/>
        </w:rPr>
        <w:t>.</w:t>
      </w:r>
    </w:p>
    <w:p w14:paraId="532B278E" w14:textId="5D2B2717" w:rsidR="00E525C9" w:rsidRPr="00944651" w:rsidRDefault="00E525C9" w:rsidP="00944651">
      <w:pPr>
        <w:pStyle w:val="ListParagraph"/>
        <w:numPr>
          <w:ilvl w:val="0"/>
          <w:numId w:val="48"/>
        </w:numPr>
        <w:jc w:val="both"/>
        <w:rPr>
          <w:rFonts w:cstheme="minorHAnsi"/>
        </w:rPr>
      </w:pPr>
      <w:r w:rsidRPr="00526C44">
        <w:rPr>
          <w:rFonts w:cstheme="minorHAnsi"/>
          <w:b/>
          <w:bCs/>
          <w:u w:val="single"/>
        </w:rPr>
        <w:t>Microphone Class:</w:t>
      </w:r>
      <w:r w:rsidRPr="00944651">
        <w:rPr>
          <w:rFonts w:cstheme="minorHAnsi"/>
        </w:rPr>
        <w:t xml:space="preserve"> </w:t>
      </w:r>
      <w:r w:rsidR="00A02738" w:rsidRPr="00944651">
        <w:rPr>
          <w:rFonts w:cstheme="minorHAnsi"/>
        </w:rPr>
        <w:t>The instance of .microphone() class can be used with Speech</w:t>
      </w:r>
      <w:r w:rsidR="000709D7" w:rsidRPr="00944651">
        <w:rPr>
          <w:rFonts w:cstheme="minorHAnsi"/>
        </w:rPr>
        <w:t xml:space="preserve"> Recognizer to directly record audio within the working directory.</w:t>
      </w:r>
      <w:r w:rsidR="0050373D" w:rsidRPr="00944651">
        <w:rPr>
          <w:rFonts w:cstheme="minorHAnsi"/>
        </w:rPr>
        <w:t xml:space="preserve"> To check if microphones are available in the system, use the list_microphone_names static method. </w:t>
      </w:r>
      <w:r w:rsidR="00DA2A02" w:rsidRPr="00944651">
        <w:rPr>
          <w:rFonts w:cstheme="minorHAnsi"/>
        </w:rPr>
        <w:t>To use any of the available listed microphones use the device</w:t>
      </w:r>
      <w:r w:rsidR="00AF0065" w:rsidRPr="00944651">
        <w:rPr>
          <w:rFonts w:cstheme="minorHAnsi"/>
        </w:rPr>
        <w:t>_index method (Implementation shown in the code below)</w:t>
      </w:r>
    </w:p>
    <w:p w14:paraId="5B878953" w14:textId="596C7379" w:rsidR="00114B70" w:rsidRPr="00944651" w:rsidRDefault="00114B70" w:rsidP="00944651">
      <w:pPr>
        <w:pStyle w:val="ListParagraph"/>
        <w:numPr>
          <w:ilvl w:val="0"/>
          <w:numId w:val="48"/>
        </w:numPr>
        <w:jc w:val="both"/>
        <w:rPr>
          <w:rFonts w:cstheme="minorHAnsi"/>
        </w:rPr>
      </w:pPr>
      <w:r w:rsidRPr="00526C44">
        <w:rPr>
          <w:rFonts w:cstheme="minorHAnsi"/>
          <w:b/>
          <w:bCs/>
          <w:u w:val="single"/>
        </w:rPr>
        <w:t>Capturing Microphone Input:</w:t>
      </w:r>
      <w:r w:rsidRPr="00944651">
        <w:rPr>
          <w:rFonts w:cstheme="minorHAnsi"/>
        </w:rPr>
        <w:t xml:space="preserve"> The listen() function is used to capture input given to the microphone. All the </w:t>
      </w:r>
      <w:r w:rsidR="00ED1FA4" w:rsidRPr="00944651">
        <w:rPr>
          <w:rFonts w:cstheme="minorHAnsi"/>
        </w:rPr>
        <w:t xml:space="preserve">sound signals that the selected microphone receives, is stored in the variable that calls the listen() function. This method continues recording until a silent ( 0 amplitude) signal is detected. </w:t>
      </w:r>
    </w:p>
    <w:p w14:paraId="3096C844" w14:textId="0FD4C064" w:rsidR="00944651" w:rsidRDefault="00944651" w:rsidP="00944651">
      <w:pPr>
        <w:pStyle w:val="ListParagraph"/>
        <w:numPr>
          <w:ilvl w:val="0"/>
          <w:numId w:val="48"/>
        </w:numPr>
        <w:jc w:val="both"/>
        <w:rPr>
          <w:rFonts w:cstheme="minorHAnsi"/>
        </w:rPr>
      </w:pPr>
      <w:r w:rsidRPr="00526C44">
        <w:rPr>
          <w:rFonts w:cstheme="minorHAnsi"/>
          <w:b/>
          <w:bCs/>
          <w:u w:val="single"/>
        </w:rPr>
        <w:t>Ambient Noise Reduction:</w:t>
      </w:r>
      <w:r w:rsidRPr="00944651">
        <w:rPr>
          <w:rFonts w:cstheme="minorHAnsi"/>
        </w:rPr>
        <w:t xml:space="preserve"> Any functional environment is prone to have ambient noise that will hamper the recording. </w:t>
      </w:r>
      <w:r w:rsidR="00361E93">
        <w:rPr>
          <w:rFonts w:cstheme="minorHAnsi"/>
        </w:rPr>
        <w:t xml:space="preserve">Therefore, the </w:t>
      </w:r>
      <w:r w:rsidR="00361E93" w:rsidRPr="00361E93">
        <w:rPr>
          <w:rFonts w:cstheme="minorHAnsi"/>
        </w:rPr>
        <w:t>adjust_for_ambient_noise()</w:t>
      </w:r>
      <w:r w:rsidR="00361E93">
        <w:rPr>
          <w:rFonts w:cstheme="minorHAnsi"/>
        </w:rPr>
        <w:t xml:space="preserve"> method within the Recognizer class helps automatically cancel out ambient noise from the recording.</w:t>
      </w:r>
    </w:p>
    <w:p w14:paraId="6FE583A8" w14:textId="2049EAF2" w:rsidR="003639A8" w:rsidRPr="007445E0" w:rsidRDefault="003639A8" w:rsidP="003639A8">
      <w:pPr>
        <w:jc w:val="both"/>
        <w:rPr>
          <w:rFonts w:cstheme="minorHAnsi"/>
        </w:rPr>
      </w:pPr>
      <w:r w:rsidRPr="00F87ABE">
        <w:rPr>
          <w:rFonts w:cstheme="minorHAnsi"/>
          <w:b/>
          <w:bCs/>
          <w:u w:val="single"/>
        </w:rPr>
        <w:t>Recognition of Sound:</w:t>
      </w:r>
      <w:r w:rsidRPr="007445E0">
        <w:rPr>
          <w:rFonts w:cstheme="minorHAnsi"/>
          <w:b/>
          <w:bCs/>
        </w:rPr>
        <w:t xml:space="preserve"> </w:t>
      </w:r>
      <w:r w:rsidR="007445E0">
        <w:rPr>
          <w:rFonts w:cstheme="minorHAnsi"/>
        </w:rPr>
        <w:t>The speech recognition workflow</w:t>
      </w:r>
      <w:r w:rsidR="009E7CE9">
        <w:rPr>
          <w:rFonts w:cstheme="minorHAnsi"/>
        </w:rPr>
        <w:t xml:space="preserve"> below explains the part after processing of signals where the API performs tasks like Semantic and Syntactic corrections, understands the domain of sound</w:t>
      </w:r>
      <w:r w:rsidR="00D17021">
        <w:rPr>
          <w:rFonts w:cstheme="minorHAnsi"/>
        </w:rPr>
        <w:t>, the spoken language and finally creates the output by converting speech to text. Below we will also see the implementation of Google’s Speech Recognition API using the Microphone class.</w:t>
      </w:r>
    </w:p>
    <w:p w14:paraId="1C0E58BE" w14:textId="55C2CE14" w:rsidR="001C64A2" w:rsidRPr="00F87ABE" w:rsidRDefault="001C64A2" w:rsidP="003639A8">
      <w:pPr>
        <w:jc w:val="both"/>
        <w:rPr>
          <w:rFonts w:cstheme="minorHAnsi"/>
          <w:b/>
          <w:bCs/>
          <w:u w:val="single"/>
        </w:rPr>
      </w:pPr>
      <w:r>
        <w:rPr>
          <w:noProof/>
        </w:rPr>
        <w:lastRenderedPageBreak/>
        <w:drawing>
          <wp:inline distT="0" distB="0" distL="0" distR="0" wp14:anchorId="2D68A896" wp14:editId="6DF5F216">
            <wp:extent cx="5810250" cy="2304236"/>
            <wp:effectExtent l="19050" t="19050" r="19050" b="203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826315" cy="2310607"/>
                    </a:xfrm>
                    <a:prstGeom prst="rect">
                      <a:avLst/>
                    </a:prstGeom>
                    <a:ln>
                      <a:solidFill>
                        <a:schemeClr val="accent1"/>
                      </a:solidFill>
                    </a:ln>
                  </pic:spPr>
                </pic:pic>
              </a:graphicData>
            </a:graphic>
          </wp:inline>
        </w:drawing>
      </w:r>
    </w:p>
    <w:tbl>
      <w:tblPr>
        <w:tblStyle w:val="PlainTable2"/>
        <w:tblW w:w="0" w:type="auto"/>
        <w:tblLook w:val="04A0" w:firstRow="1" w:lastRow="0" w:firstColumn="1" w:lastColumn="0" w:noHBand="0" w:noVBand="1"/>
      </w:tblPr>
      <w:tblGrid>
        <w:gridCol w:w="9350"/>
      </w:tblGrid>
      <w:tr w:rsidR="003F0E43" w:rsidRPr="00583EEF" w14:paraId="36C94FB8" w14:textId="77777777" w:rsidTr="003F0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E7E6E6" w:themeFill="background2"/>
          </w:tcPr>
          <w:p w14:paraId="4698D21D" w14:textId="7C6A5EEE" w:rsidR="00D17021" w:rsidRPr="00D17021" w:rsidRDefault="00D17021" w:rsidP="00DE11F9">
            <w:pPr>
              <w:jc w:val="both"/>
              <w:rPr>
                <w:rFonts w:cstheme="minorHAnsi"/>
                <w:b w:val="0"/>
                <w:bCs w:val="0"/>
                <w:i/>
                <w:iCs/>
                <w:noProof/>
              </w:rPr>
            </w:pPr>
            <w:r w:rsidRPr="00D17021">
              <w:rPr>
                <w:rFonts w:cstheme="minorHAnsi"/>
                <w:b w:val="0"/>
                <w:bCs w:val="0"/>
                <w:i/>
                <w:iCs/>
                <w:noProof/>
              </w:rPr>
              <w:t># Install the SpeechRecognition and pipwin classes to work with the Recognizer() class</w:t>
            </w:r>
          </w:p>
          <w:p w14:paraId="2D4DA1B9" w14:textId="4EC715B6" w:rsidR="003F0E43" w:rsidRPr="00583EEF" w:rsidRDefault="00FF0F02" w:rsidP="00DE11F9">
            <w:pPr>
              <w:jc w:val="both"/>
              <w:rPr>
                <w:rFonts w:cstheme="minorHAnsi"/>
                <w:b w:val="0"/>
                <w:bCs w:val="0"/>
                <w:noProof/>
              </w:rPr>
            </w:pPr>
            <w:r w:rsidRPr="00583EEF">
              <w:rPr>
                <w:rFonts w:cstheme="minorHAnsi"/>
                <w:b w:val="0"/>
                <w:bCs w:val="0"/>
                <w:noProof/>
              </w:rPr>
              <w:t>pip install SpeechRecognition</w:t>
            </w:r>
          </w:p>
          <w:p w14:paraId="088AD29F" w14:textId="77777777" w:rsidR="00FF0F02" w:rsidRPr="00583EEF" w:rsidRDefault="00FF0F02" w:rsidP="00DE11F9">
            <w:pPr>
              <w:jc w:val="both"/>
              <w:rPr>
                <w:rFonts w:cstheme="minorHAnsi"/>
                <w:b w:val="0"/>
                <w:bCs w:val="0"/>
                <w:noProof/>
              </w:rPr>
            </w:pPr>
            <w:r w:rsidRPr="00583EEF">
              <w:rPr>
                <w:rFonts w:cstheme="minorHAnsi"/>
                <w:b w:val="0"/>
                <w:bCs w:val="0"/>
                <w:noProof/>
              </w:rPr>
              <w:t>pip install pipwin</w:t>
            </w:r>
          </w:p>
          <w:p w14:paraId="0CE8C7B8" w14:textId="24BD9A13" w:rsidR="00D17021" w:rsidRDefault="00FF0F02" w:rsidP="00FF0F02">
            <w:pPr>
              <w:jc w:val="both"/>
              <w:rPr>
                <w:rFonts w:cstheme="minorHAnsi"/>
                <w:i/>
                <w:iCs/>
                <w:noProof/>
              </w:rPr>
            </w:pPr>
            <w:r w:rsidRPr="00583EEF">
              <w:rPr>
                <w:rFonts w:cstheme="minorHAnsi"/>
                <w:b w:val="0"/>
                <w:bCs w:val="0"/>
                <w:i/>
                <w:iCs/>
                <w:noProof/>
              </w:rPr>
              <w:t xml:space="preserve"># </w:t>
            </w:r>
            <w:r w:rsidR="00D17021">
              <w:rPr>
                <w:rFonts w:cstheme="minorHAnsi"/>
                <w:b w:val="0"/>
                <w:bCs w:val="0"/>
                <w:i/>
                <w:iCs/>
                <w:noProof/>
              </w:rPr>
              <w:t>Below are a few links that can give details about the PyAudio class we will be using to read direct microphone input into the Jupyter Notebook</w:t>
            </w:r>
          </w:p>
          <w:p w14:paraId="1B40ECE1" w14:textId="6AEA5BA8" w:rsidR="00FF0F02" w:rsidRPr="00583EEF" w:rsidRDefault="00D17021" w:rsidP="00FF0F02">
            <w:pPr>
              <w:jc w:val="both"/>
              <w:rPr>
                <w:rFonts w:cstheme="minorHAnsi"/>
                <w:b w:val="0"/>
                <w:bCs w:val="0"/>
                <w:i/>
                <w:iCs/>
                <w:noProof/>
              </w:rPr>
            </w:pPr>
            <w:r>
              <w:rPr>
                <w:rFonts w:cstheme="minorHAnsi"/>
                <w:b w:val="0"/>
                <w:bCs w:val="0"/>
                <w:i/>
                <w:iCs/>
                <w:noProof/>
              </w:rPr>
              <w:t xml:space="preserve"># </w:t>
            </w:r>
            <w:r w:rsidR="00FF0F02" w:rsidRPr="00583EEF">
              <w:rPr>
                <w:rFonts w:cstheme="minorHAnsi"/>
                <w:b w:val="0"/>
                <w:bCs w:val="0"/>
                <w:i/>
                <w:iCs/>
                <w:noProof/>
              </w:rPr>
              <w:t>https://anaconda.org/anaconda/pyaudio</w:t>
            </w:r>
          </w:p>
          <w:p w14:paraId="24CC22B8" w14:textId="77777777" w:rsidR="00FF0F02" w:rsidRPr="00583EEF" w:rsidRDefault="00FF0F02" w:rsidP="00FF0F02">
            <w:pPr>
              <w:jc w:val="both"/>
              <w:rPr>
                <w:rFonts w:cstheme="minorHAnsi"/>
                <w:b w:val="0"/>
                <w:bCs w:val="0"/>
                <w:i/>
                <w:iCs/>
                <w:noProof/>
              </w:rPr>
            </w:pPr>
            <w:r w:rsidRPr="00583EEF">
              <w:rPr>
                <w:rFonts w:cstheme="minorHAnsi"/>
                <w:b w:val="0"/>
                <w:bCs w:val="0"/>
                <w:i/>
                <w:iCs/>
                <w:noProof/>
              </w:rPr>
              <w:t># https://www.lfd.uci.edu/~gohlke/pythonlibs/#pyaudio</w:t>
            </w:r>
          </w:p>
          <w:p w14:paraId="465CC269" w14:textId="770777B1" w:rsidR="00FF0F02" w:rsidRPr="00583EEF" w:rsidRDefault="00FF0F02" w:rsidP="00FF0F02">
            <w:pPr>
              <w:jc w:val="both"/>
              <w:rPr>
                <w:rFonts w:cstheme="minorHAnsi"/>
                <w:b w:val="0"/>
                <w:bCs w:val="0"/>
                <w:i/>
                <w:iCs/>
                <w:noProof/>
              </w:rPr>
            </w:pPr>
            <w:r w:rsidRPr="00583EEF">
              <w:rPr>
                <w:rFonts w:cstheme="minorHAnsi"/>
                <w:b w:val="0"/>
                <w:bCs w:val="0"/>
                <w:i/>
                <w:iCs/>
                <w:noProof/>
              </w:rPr>
              <w:t>#</w:t>
            </w:r>
            <w:r w:rsidR="00BA3958">
              <w:rPr>
                <w:rFonts w:cstheme="minorHAnsi"/>
                <w:b w:val="0"/>
                <w:bCs w:val="0"/>
                <w:i/>
                <w:iCs/>
                <w:noProof/>
              </w:rPr>
              <w:t xml:space="preserve"> To install PyAudio,</w:t>
            </w:r>
            <w:r w:rsidRPr="00583EEF">
              <w:rPr>
                <w:rFonts w:cstheme="minorHAnsi"/>
                <w:b w:val="0"/>
                <w:bCs w:val="0"/>
                <w:i/>
                <w:iCs/>
                <w:noProof/>
              </w:rPr>
              <w:t xml:space="preserve"> Run in the Anaconda Terminal CMD: conda install -c anaconda pyaudio</w:t>
            </w:r>
          </w:p>
          <w:p w14:paraId="2D3F2B83" w14:textId="0C3D7E5F" w:rsidR="00FF0F02" w:rsidRPr="00D85503" w:rsidRDefault="00FF0F02" w:rsidP="00FF0F02">
            <w:pPr>
              <w:jc w:val="both"/>
              <w:rPr>
                <w:rFonts w:cstheme="minorHAnsi"/>
                <w:b w:val="0"/>
                <w:bCs w:val="0"/>
                <w:i/>
                <w:iCs/>
                <w:noProof/>
              </w:rPr>
            </w:pPr>
            <w:r w:rsidRPr="00583EEF">
              <w:rPr>
                <w:rFonts w:cstheme="minorHAnsi"/>
                <w:b w:val="0"/>
                <w:bCs w:val="0"/>
                <w:i/>
                <w:iCs/>
                <w:noProof/>
              </w:rPr>
              <w:t>#</w:t>
            </w:r>
            <w:r w:rsidR="00583EEF">
              <w:rPr>
                <w:rFonts w:cstheme="minorHAnsi"/>
                <w:b w:val="0"/>
                <w:bCs w:val="0"/>
                <w:i/>
                <w:iCs/>
                <w:noProof/>
              </w:rPr>
              <w:t xml:space="preserve"> </w:t>
            </w:r>
            <w:r w:rsidR="00BA3958">
              <w:rPr>
                <w:rFonts w:cstheme="minorHAnsi"/>
                <w:b w:val="0"/>
                <w:bCs w:val="0"/>
                <w:i/>
                <w:iCs/>
                <w:noProof/>
              </w:rPr>
              <w:t xml:space="preserve">Pre-requisite for running PyAudio installation - </w:t>
            </w:r>
            <w:r w:rsidRPr="00583EEF">
              <w:rPr>
                <w:rFonts w:cstheme="minorHAnsi"/>
                <w:b w:val="0"/>
                <w:bCs w:val="0"/>
                <w:i/>
                <w:iCs/>
                <w:noProof/>
              </w:rPr>
              <w:t xml:space="preserve">Microsoft Visual C++ 14.0 or greater </w:t>
            </w:r>
            <w:r w:rsidR="00783383">
              <w:rPr>
                <w:rFonts w:cstheme="minorHAnsi"/>
                <w:b w:val="0"/>
                <w:bCs w:val="0"/>
                <w:i/>
                <w:iCs/>
                <w:noProof/>
              </w:rPr>
              <w:t>will be</w:t>
            </w:r>
            <w:r w:rsidRPr="00583EEF">
              <w:rPr>
                <w:rFonts w:cstheme="minorHAnsi"/>
                <w:b w:val="0"/>
                <w:bCs w:val="0"/>
                <w:i/>
                <w:iCs/>
                <w:noProof/>
              </w:rPr>
              <w:t xml:space="preserve"> required. Get it with "Microsoft C++ Build Tools"</w:t>
            </w:r>
            <w:r w:rsidR="00D85503">
              <w:rPr>
                <w:rFonts w:cstheme="minorHAnsi"/>
                <w:b w:val="0"/>
                <w:bCs w:val="0"/>
                <w:i/>
                <w:iCs/>
                <w:noProof/>
              </w:rPr>
              <w:t xml:space="preserve"> </w:t>
            </w:r>
            <w:r w:rsidRPr="00583EEF">
              <w:rPr>
                <w:rFonts w:cstheme="minorHAnsi"/>
                <w:b w:val="0"/>
                <w:bCs w:val="0"/>
                <w:i/>
                <w:iCs/>
                <w:noProof/>
              </w:rPr>
              <w:t>: https://visualstudio.microsoft.com/visual-cpp-build-tools/</w:t>
            </w:r>
          </w:p>
          <w:p w14:paraId="7E55837F" w14:textId="53710715" w:rsidR="00FF0F02" w:rsidRDefault="00FF0F02" w:rsidP="00FF0F02">
            <w:pPr>
              <w:jc w:val="both"/>
              <w:rPr>
                <w:rFonts w:cstheme="minorHAnsi"/>
                <w:noProof/>
              </w:rPr>
            </w:pPr>
            <w:r w:rsidRPr="00583EEF">
              <w:rPr>
                <w:rFonts w:cstheme="minorHAnsi"/>
                <w:b w:val="0"/>
                <w:bCs w:val="0"/>
                <w:noProof/>
              </w:rPr>
              <w:t>pip install pyaudio</w:t>
            </w:r>
          </w:p>
          <w:p w14:paraId="32298C44" w14:textId="77777777" w:rsidR="00D85503" w:rsidRPr="00583EEF" w:rsidRDefault="00D85503" w:rsidP="00FF0F02">
            <w:pPr>
              <w:jc w:val="both"/>
              <w:rPr>
                <w:rFonts w:cstheme="minorHAnsi"/>
                <w:b w:val="0"/>
                <w:bCs w:val="0"/>
                <w:noProof/>
              </w:rPr>
            </w:pPr>
          </w:p>
          <w:p w14:paraId="2C76D94E" w14:textId="77777777" w:rsidR="00FF0F02" w:rsidRPr="00583EEF" w:rsidRDefault="00FF0F02" w:rsidP="00FF0F02">
            <w:pPr>
              <w:jc w:val="both"/>
              <w:rPr>
                <w:rFonts w:cstheme="minorHAnsi"/>
                <w:b w:val="0"/>
                <w:bCs w:val="0"/>
                <w:noProof/>
              </w:rPr>
            </w:pPr>
            <w:r w:rsidRPr="00583EEF">
              <w:rPr>
                <w:rFonts w:cstheme="minorHAnsi"/>
                <w:b w:val="0"/>
                <w:bCs w:val="0"/>
                <w:noProof/>
              </w:rPr>
              <w:t>import speech_recognition as speech_recog</w:t>
            </w:r>
          </w:p>
          <w:p w14:paraId="6D86CAC2" w14:textId="77777777" w:rsidR="00FF0F02" w:rsidRPr="00D85503" w:rsidRDefault="00FF0F02" w:rsidP="00FF0F02">
            <w:pPr>
              <w:jc w:val="both"/>
              <w:rPr>
                <w:rFonts w:cstheme="minorHAnsi"/>
                <w:b w:val="0"/>
                <w:bCs w:val="0"/>
                <w:i/>
                <w:iCs/>
                <w:noProof/>
              </w:rPr>
            </w:pPr>
            <w:r w:rsidRPr="00D85503">
              <w:rPr>
                <w:rFonts w:cstheme="minorHAnsi"/>
                <w:b w:val="0"/>
                <w:bCs w:val="0"/>
                <w:i/>
                <w:iCs/>
                <w:noProof/>
              </w:rPr>
              <w:t># Creating a recording object to store input</w:t>
            </w:r>
          </w:p>
          <w:p w14:paraId="38849B5A" w14:textId="04B9B383" w:rsidR="00FF0F02" w:rsidRDefault="00FF0F02" w:rsidP="00FF0F02">
            <w:pPr>
              <w:jc w:val="both"/>
              <w:rPr>
                <w:rFonts w:cstheme="minorHAnsi"/>
                <w:noProof/>
              </w:rPr>
            </w:pPr>
            <w:r w:rsidRPr="00583EEF">
              <w:rPr>
                <w:rFonts w:cstheme="minorHAnsi"/>
                <w:b w:val="0"/>
                <w:bCs w:val="0"/>
                <w:noProof/>
              </w:rPr>
              <w:t>rec = speech_recog.Recognizer()</w:t>
            </w:r>
          </w:p>
          <w:p w14:paraId="718D6014" w14:textId="77777777" w:rsidR="00E028D1" w:rsidRPr="00E028D1" w:rsidRDefault="00E028D1" w:rsidP="00E028D1">
            <w:pPr>
              <w:jc w:val="both"/>
              <w:rPr>
                <w:rFonts w:cstheme="minorHAnsi"/>
                <w:b w:val="0"/>
                <w:bCs w:val="0"/>
                <w:i/>
                <w:iCs/>
                <w:noProof/>
              </w:rPr>
            </w:pPr>
            <w:r w:rsidRPr="00E028D1">
              <w:rPr>
                <w:rFonts w:cstheme="minorHAnsi"/>
                <w:b w:val="0"/>
                <w:bCs w:val="0"/>
                <w:i/>
                <w:iCs/>
                <w:noProof/>
              </w:rPr>
              <w:t># Importing the microphone class to check availabiity of microphones</w:t>
            </w:r>
          </w:p>
          <w:p w14:paraId="63284A61" w14:textId="739DFEE5" w:rsidR="00E028D1" w:rsidRDefault="00E028D1" w:rsidP="00E028D1">
            <w:pPr>
              <w:jc w:val="both"/>
              <w:rPr>
                <w:rFonts w:cstheme="minorHAnsi"/>
                <w:noProof/>
              </w:rPr>
            </w:pPr>
            <w:r w:rsidRPr="00E028D1">
              <w:rPr>
                <w:rFonts w:cstheme="minorHAnsi"/>
                <w:b w:val="0"/>
                <w:bCs w:val="0"/>
                <w:noProof/>
              </w:rPr>
              <w:t>mic_test = speech_recog.Microphone()</w:t>
            </w:r>
          </w:p>
          <w:p w14:paraId="123AFADF" w14:textId="77777777" w:rsidR="00F04C8A" w:rsidRPr="00F04C8A" w:rsidRDefault="00F04C8A" w:rsidP="00F04C8A">
            <w:pPr>
              <w:jc w:val="both"/>
              <w:rPr>
                <w:rFonts w:cstheme="minorHAnsi"/>
                <w:b w:val="0"/>
                <w:bCs w:val="0"/>
                <w:i/>
                <w:iCs/>
                <w:noProof/>
              </w:rPr>
            </w:pPr>
            <w:r w:rsidRPr="00F04C8A">
              <w:rPr>
                <w:rFonts w:cstheme="minorHAnsi"/>
                <w:b w:val="0"/>
                <w:bCs w:val="0"/>
                <w:i/>
                <w:iCs/>
                <w:noProof/>
              </w:rPr>
              <w:t># List the available microphones</w:t>
            </w:r>
          </w:p>
          <w:p w14:paraId="0F489154" w14:textId="355CCFC3" w:rsidR="00E028D1" w:rsidRDefault="00F04C8A" w:rsidP="00F04C8A">
            <w:pPr>
              <w:jc w:val="both"/>
              <w:rPr>
                <w:rFonts w:cstheme="minorHAnsi"/>
                <w:noProof/>
              </w:rPr>
            </w:pPr>
            <w:r w:rsidRPr="00F04C8A">
              <w:rPr>
                <w:rFonts w:cstheme="minorHAnsi"/>
                <w:b w:val="0"/>
                <w:bCs w:val="0"/>
                <w:noProof/>
              </w:rPr>
              <w:t>speech_recog.Microphone.list_microphone_names()</w:t>
            </w:r>
          </w:p>
          <w:p w14:paraId="532AB2D7" w14:textId="77777777" w:rsidR="00F04C8A" w:rsidRPr="00583EEF" w:rsidRDefault="00F04C8A" w:rsidP="00F04C8A">
            <w:pPr>
              <w:jc w:val="both"/>
              <w:rPr>
                <w:rFonts w:cstheme="minorHAnsi"/>
                <w:noProof/>
              </w:rPr>
            </w:pPr>
            <w:r>
              <w:rPr>
                <w:rFonts w:cstheme="minorHAnsi"/>
                <w:b w:val="0"/>
                <w:bCs w:val="0"/>
                <w:noProof/>
              </w:rPr>
              <w:t xml:space="preserve">&gt;&gt;&gt; </w:t>
            </w:r>
          </w:p>
          <w:tbl>
            <w:tblPr>
              <w:tblStyle w:val="TableGrid"/>
              <w:tblW w:w="0" w:type="auto"/>
              <w:tblLook w:val="04A0" w:firstRow="1" w:lastRow="0" w:firstColumn="1" w:lastColumn="0" w:noHBand="0" w:noVBand="1"/>
            </w:tblPr>
            <w:tblGrid>
              <w:gridCol w:w="9124"/>
            </w:tblGrid>
            <w:tr w:rsidR="00F04C8A" w14:paraId="3AB9A743" w14:textId="77777777" w:rsidTr="00F04C8A">
              <w:tc>
                <w:tcPr>
                  <w:tcW w:w="9124" w:type="dxa"/>
                </w:tcPr>
                <w:p w14:paraId="4688A133" w14:textId="77777777" w:rsidR="00F04C8A" w:rsidRPr="00F04C8A" w:rsidRDefault="00F04C8A" w:rsidP="00F04C8A">
                  <w:pPr>
                    <w:jc w:val="both"/>
                    <w:rPr>
                      <w:rFonts w:cstheme="minorHAnsi"/>
                      <w:noProof/>
                    </w:rPr>
                  </w:pPr>
                  <w:r w:rsidRPr="00F04C8A">
                    <w:rPr>
                      <w:rFonts w:cstheme="minorHAnsi"/>
                      <w:noProof/>
                    </w:rPr>
                    <w:t>['Microsoft Sound Mapper - Input',</w:t>
                  </w:r>
                </w:p>
                <w:p w14:paraId="029CEDCF" w14:textId="77777777" w:rsidR="00F04C8A" w:rsidRPr="00F04C8A" w:rsidRDefault="00F04C8A" w:rsidP="00F04C8A">
                  <w:pPr>
                    <w:jc w:val="both"/>
                    <w:rPr>
                      <w:rFonts w:cstheme="minorHAnsi"/>
                      <w:noProof/>
                    </w:rPr>
                  </w:pPr>
                  <w:r w:rsidRPr="00F04C8A">
                    <w:rPr>
                      <w:rFonts w:cstheme="minorHAnsi"/>
                      <w:noProof/>
                    </w:rPr>
                    <w:t xml:space="preserve"> 'Microphone (Realtek(R) Audio)',</w:t>
                  </w:r>
                </w:p>
                <w:p w14:paraId="595BCE3A" w14:textId="77777777" w:rsidR="00F04C8A" w:rsidRPr="00F04C8A" w:rsidRDefault="00F04C8A" w:rsidP="00F04C8A">
                  <w:pPr>
                    <w:jc w:val="both"/>
                    <w:rPr>
                      <w:rFonts w:cstheme="minorHAnsi"/>
                      <w:noProof/>
                    </w:rPr>
                  </w:pPr>
                  <w:r w:rsidRPr="00F04C8A">
                    <w:rPr>
                      <w:rFonts w:cstheme="minorHAnsi"/>
                      <w:noProof/>
                    </w:rPr>
                    <w:t xml:space="preserve"> 'Microsoft Sound Mapper - Output',</w:t>
                  </w:r>
                </w:p>
                <w:p w14:paraId="32037179" w14:textId="77777777" w:rsidR="00F04C8A" w:rsidRPr="00F04C8A" w:rsidRDefault="00F04C8A" w:rsidP="00F04C8A">
                  <w:pPr>
                    <w:jc w:val="both"/>
                    <w:rPr>
                      <w:rFonts w:cstheme="minorHAnsi"/>
                      <w:noProof/>
                    </w:rPr>
                  </w:pPr>
                  <w:r w:rsidRPr="00F04C8A">
                    <w:rPr>
                      <w:rFonts w:cstheme="minorHAnsi"/>
                      <w:noProof/>
                    </w:rPr>
                    <w:t xml:space="preserve"> 'Speakers (Realtek(R) Audio)',</w:t>
                  </w:r>
                </w:p>
                <w:p w14:paraId="4924F6BD" w14:textId="77777777" w:rsidR="00F04C8A" w:rsidRPr="00F04C8A" w:rsidRDefault="00F04C8A" w:rsidP="00F04C8A">
                  <w:pPr>
                    <w:jc w:val="both"/>
                    <w:rPr>
                      <w:rFonts w:cstheme="minorHAnsi"/>
                      <w:noProof/>
                    </w:rPr>
                  </w:pPr>
                  <w:r w:rsidRPr="00F04C8A">
                    <w:rPr>
                      <w:rFonts w:cstheme="minorHAnsi"/>
                      <w:noProof/>
                    </w:rPr>
                    <w:t xml:space="preserve"> 'Stereo Mix (Realtek HD Audio Stereo input)',</w:t>
                  </w:r>
                </w:p>
                <w:p w14:paraId="2A1A8AF3" w14:textId="77777777" w:rsidR="00F04C8A" w:rsidRPr="00F04C8A" w:rsidRDefault="00F04C8A" w:rsidP="00F04C8A">
                  <w:pPr>
                    <w:jc w:val="both"/>
                    <w:rPr>
                      <w:rFonts w:cstheme="minorHAnsi"/>
                      <w:noProof/>
                    </w:rPr>
                  </w:pPr>
                  <w:r w:rsidRPr="00F04C8A">
                    <w:rPr>
                      <w:rFonts w:cstheme="minorHAnsi"/>
                      <w:noProof/>
                    </w:rPr>
                    <w:t xml:space="preserve"> 'Headphones (Realtek HD Audio 2nd output)',</w:t>
                  </w:r>
                </w:p>
                <w:p w14:paraId="57516165" w14:textId="77777777" w:rsidR="00F04C8A" w:rsidRPr="00F04C8A" w:rsidRDefault="00F04C8A" w:rsidP="00F04C8A">
                  <w:pPr>
                    <w:jc w:val="both"/>
                    <w:rPr>
                      <w:rFonts w:cstheme="minorHAnsi"/>
                      <w:noProof/>
                    </w:rPr>
                  </w:pPr>
                  <w:r w:rsidRPr="00F04C8A">
                    <w:rPr>
                      <w:rFonts w:cstheme="minorHAnsi"/>
                      <w:noProof/>
                    </w:rPr>
                    <w:t xml:space="preserve"> 'Speakers 1 (Realtek HD Audio output with HAP)',</w:t>
                  </w:r>
                </w:p>
                <w:p w14:paraId="681246B7" w14:textId="77777777" w:rsidR="00F04C8A" w:rsidRPr="00F04C8A" w:rsidRDefault="00F04C8A" w:rsidP="00F04C8A">
                  <w:pPr>
                    <w:jc w:val="both"/>
                    <w:rPr>
                      <w:rFonts w:cstheme="minorHAnsi"/>
                      <w:noProof/>
                    </w:rPr>
                  </w:pPr>
                  <w:r w:rsidRPr="00F04C8A">
                    <w:rPr>
                      <w:rFonts w:cstheme="minorHAnsi"/>
                      <w:noProof/>
                    </w:rPr>
                    <w:t xml:space="preserve"> 'Speakers 2 (Realtek HD Audio output with HAP)',</w:t>
                  </w:r>
                </w:p>
                <w:p w14:paraId="202FD152" w14:textId="77777777" w:rsidR="00F04C8A" w:rsidRPr="00F04C8A" w:rsidRDefault="00F04C8A" w:rsidP="00F04C8A">
                  <w:pPr>
                    <w:jc w:val="both"/>
                    <w:rPr>
                      <w:rFonts w:cstheme="minorHAnsi"/>
                      <w:noProof/>
                    </w:rPr>
                  </w:pPr>
                  <w:r w:rsidRPr="00F04C8A">
                    <w:rPr>
                      <w:rFonts w:cstheme="minorHAnsi"/>
                      <w:noProof/>
                    </w:rPr>
                    <w:lastRenderedPageBreak/>
                    <w:t xml:space="preserve"> 'PC Speaker (Realtek HD Audio output with HAP)',</w:t>
                  </w:r>
                </w:p>
                <w:p w14:paraId="657DED69" w14:textId="77777777" w:rsidR="00F04C8A" w:rsidRPr="00F04C8A" w:rsidRDefault="00F04C8A" w:rsidP="00F04C8A">
                  <w:pPr>
                    <w:jc w:val="both"/>
                    <w:rPr>
                      <w:rFonts w:cstheme="minorHAnsi"/>
                      <w:noProof/>
                    </w:rPr>
                  </w:pPr>
                  <w:r w:rsidRPr="00F04C8A">
                    <w:rPr>
                      <w:rFonts w:cstheme="minorHAnsi"/>
                      <w:noProof/>
                    </w:rPr>
                    <w:t xml:space="preserve"> 'Mic in at front panel (black) (Mic in at front panel (black))',</w:t>
                  </w:r>
                </w:p>
                <w:p w14:paraId="4CBAF0EE" w14:textId="2B09BEF2" w:rsidR="00F04C8A" w:rsidRDefault="00F04C8A" w:rsidP="00F04C8A">
                  <w:pPr>
                    <w:jc w:val="both"/>
                    <w:rPr>
                      <w:rFonts w:cstheme="minorHAnsi"/>
                      <w:noProof/>
                    </w:rPr>
                  </w:pPr>
                  <w:r w:rsidRPr="00F04C8A">
                    <w:rPr>
                      <w:rFonts w:cstheme="minorHAnsi"/>
                      <w:noProof/>
                    </w:rPr>
                    <w:t xml:space="preserve"> 'Microphone Array (Realtek HD Audio Mic input)']</w:t>
                  </w:r>
                </w:p>
              </w:tc>
            </w:tr>
          </w:tbl>
          <w:p w14:paraId="449B42D5" w14:textId="0BA850A6" w:rsidR="00F04C8A" w:rsidRPr="00583EEF" w:rsidRDefault="00F04C8A" w:rsidP="00F04C8A">
            <w:pPr>
              <w:jc w:val="both"/>
              <w:rPr>
                <w:rFonts w:cstheme="minorHAnsi"/>
                <w:b w:val="0"/>
                <w:bCs w:val="0"/>
                <w:noProof/>
              </w:rPr>
            </w:pPr>
          </w:p>
          <w:p w14:paraId="21DF3E9A" w14:textId="77777777" w:rsidR="00F04C8A" w:rsidRPr="00F04C8A" w:rsidRDefault="00F04C8A" w:rsidP="00F04C8A">
            <w:pPr>
              <w:jc w:val="both"/>
              <w:rPr>
                <w:rFonts w:cstheme="minorHAnsi"/>
                <w:b w:val="0"/>
                <w:bCs w:val="0"/>
                <w:i/>
                <w:iCs/>
                <w:noProof/>
              </w:rPr>
            </w:pPr>
            <w:r w:rsidRPr="00F04C8A">
              <w:rPr>
                <w:rFonts w:cstheme="minorHAnsi"/>
                <w:b w:val="0"/>
                <w:bCs w:val="0"/>
                <w:i/>
                <w:iCs/>
                <w:noProof/>
              </w:rPr>
              <w:t># We will now directly use the microphone module to capture voice input</w:t>
            </w:r>
          </w:p>
          <w:p w14:paraId="0C715FEF" w14:textId="77777777" w:rsidR="00F04C8A" w:rsidRPr="00F04C8A" w:rsidRDefault="00F04C8A" w:rsidP="00F04C8A">
            <w:pPr>
              <w:jc w:val="both"/>
              <w:rPr>
                <w:rFonts w:cstheme="minorHAnsi"/>
                <w:b w:val="0"/>
                <w:bCs w:val="0"/>
                <w:i/>
                <w:iCs/>
                <w:noProof/>
              </w:rPr>
            </w:pPr>
            <w:r w:rsidRPr="00F04C8A">
              <w:rPr>
                <w:rFonts w:cstheme="minorHAnsi"/>
                <w:b w:val="0"/>
                <w:bCs w:val="0"/>
                <w:i/>
                <w:iCs/>
                <w:noProof/>
              </w:rPr>
              <w:t># Specifying the second microphone to be used for a duration of 3 seconds</w:t>
            </w:r>
          </w:p>
          <w:p w14:paraId="747A10F6" w14:textId="77777777" w:rsidR="00F04C8A" w:rsidRPr="00F04C8A" w:rsidRDefault="00F04C8A" w:rsidP="00F04C8A">
            <w:pPr>
              <w:jc w:val="both"/>
              <w:rPr>
                <w:rFonts w:cstheme="minorHAnsi"/>
                <w:b w:val="0"/>
                <w:bCs w:val="0"/>
                <w:i/>
                <w:iCs/>
                <w:noProof/>
              </w:rPr>
            </w:pPr>
            <w:r w:rsidRPr="00F04C8A">
              <w:rPr>
                <w:rFonts w:cstheme="minorHAnsi"/>
                <w:b w:val="0"/>
                <w:bCs w:val="0"/>
                <w:i/>
                <w:iCs/>
                <w:noProof/>
              </w:rPr>
              <w:t># The algorithm will also adjust given input and clear it of any ambient noise</w:t>
            </w:r>
          </w:p>
          <w:p w14:paraId="09E9B5F7" w14:textId="77777777" w:rsidR="00F04C8A" w:rsidRPr="00F04C8A" w:rsidRDefault="00F04C8A" w:rsidP="00F04C8A">
            <w:pPr>
              <w:jc w:val="both"/>
              <w:rPr>
                <w:rFonts w:cstheme="minorHAnsi"/>
                <w:b w:val="0"/>
                <w:bCs w:val="0"/>
                <w:noProof/>
              </w:rPr>
            </w:pPr>
            <w:r w:rsidRPr="00F04C8A">
              <w:rPr>
                <w:rFonts w:cstheme="minorHAnsi"/>
                <w:b w:val="0"/>
                <w:bCs w:val="0"/>
                <w:noProof/>
              </w:rPr>
              <w:t xml:space="preserve">with speech_recog.Microphone(device_index=1) as source: </w:t>
            </w:r>
          </w:p>
          <w:p w14:paraId="65F67D4D" w14:textId="77777777" w:rsidR="00F04C8A" w:rsidRPr="00F04C8A" w:rsidRDefault="00F04C8A" w:rsidP="00F04C8A">
            <w:pPr>
              <w:jc w:val="both"/>
              <w:rPr>
                <w:rFonts w:cstheme="minorHAnsi"/>
                <w:b w:val="0"/>
                <w:bCs w:val="0"/>
                <w:noProof/>
              </w:rPr>
            </w:pPr>
            <w:r w:rsidRPr="00F04C8A">
              <w:rPr>
                <w:rFonts w:cstheme="minorHAnsi"/>
                <w:b w:val="0"/>
                <w:bCs w:val="0"/>
                <w:noProof/>
              </w:rPr>
              <w:t xml:space="preserve">    rec.adjust_for_ambient_noise(source, duration=3)</w:t>
            </w:r>
          </w:p>
          <w:p w14:paraId="3C31D222" w14:textId="77777777" w:rsidR="00F04C8A" w:rsidRPr="00F04C8A" w:rsidRDefault="00F04C8A" w:rsidP="00F04C8A">
            <w:pPr>
              <w:jc w:val="both"/>
              <w:rPr>
                <w:rFonts w:cstheme="minorHAnsi"/>
                <w:b w:val="0"/>
                <w:bCs w:val="0"/>
                <w:noProof/>
              </w:rPr>
            </w:pPr>
            <w:r w:rsidRPr="00F04C8A">
              <w:rPr>
                <w:rFonts w:cstheme="minorHAnsi"/>
                <w:b w:val="0"/>
                <w:bCs w:val="0"/>
                <w:noProof/>
              </w:rPr>
              <w:t xml:space="preserve">    print("Reach the Microphone and say something!")</w:t>
            </w:r>
          </w:p>
          <w:p w14:paraId="64C2FA0F" w14:textId="77777777" w:rsidR="00BD170E" w:rsidRDefault="00F04C8A" w:rsidP="00F04C8A">
            <w:pPr>
              <w:jc w:val="both"/>
              <w:rPr>
                <w:rFonts w:cstheme="minorHAnsi"/>
                <w:noProof/>
              </w:rPr>
            </w:pPr>
            <w:r w:rsidRPr="00F04C8A">
              <w:rPr>
                <w:rFonts w:cstheme="minorHAnsi"/>
                <w:b w:val="0"/>
                <w:bCs w:val="0"/>
                <w:noProof/>
              </w:rPr>
              <w:t xml:space="preserve">    audio = rec.listen(source)</w:t>
            </w:r>
          </w:p>
          <w:p w14:paraId="12E165B9" w14:textId="77777777" w:rsidR="00F04C8A" w:rsidRDefault="003A0F5B" w:rsidP="00F04C8A">
            <w:pPr>
              <w:jc w:val="both"/>
              <w:rPr>
                <w:rFonts w:cstheme="minorHAnsi"/>
                <w:noProof/>
              </w:rPr>
            </w:pPr>
            <w:r>
              <w:rPr>
                <w:rFonts w:cstheme="minorHAnsi"/>
                <w:b w:val="0"/>
                <w:bCs w:val="0"/>
                <w:noProof/>
              </w:rPr>
              <w:t xml:space="preserve">&gt;&gt;&gt; </w:t>
            </w:r>
            <w:r w:rsidRPr="003A0F5B">
              <w:rPr>
                <w:rFonts w:cstheme="minorHAnsi"/>
                <w:b w:val="0"/>
                <w:bCs w:val="0"/>
                <w:noProof/>
              </w:rPr>
              <w:t>Reach the Microphone and say something!</w:t>
            </w:r>
          </w:p>
          <w:p w14:paraId="08787BEB" w14:textId="77777777" w:rsidR="003A0F5B" w:rsidRDefault="003A0F5B" w:rsidP="00F04C8A">
            <w:pPr>
              <w:jc w:val="both"/>
              <w:rPr>
                <w:rFonts w:cstheme="minorHAnsi"/>
                <w:i/>
                <w:iCs/>
                <w:noProof/>
              </w:rPr>
            </w:pPr>
          </w:p>
          <w:p w14:paraId="0F6D287B" w14:textId="3BE983F7" w:rsidR="003A0F5B" w:rsidRPr="003A0F5B" w:rsidRDefault="003A0F5B" w:rsidP="00F04C8A">
            <w:pPr>
              <w:jc w:val="both"/>
              <w:rPr>
                <w:rFonts w:cstheme="minorHAnsi"/>
                <w:b w:val="0"/>
                <w:bCs w:val="0"/>
                <w:i/>
                <w:iCs/>
                <w:noProof/>
              </w:rPr>
            </w:pPr>
            <w:r w:rsidRPr="003A0F5B">
              <w:rPr>
                <w:rFonts w:cstheme="minorHAnsi"/>
                <w:b w:val="0"/>
                <w:bCs w:val="0"/>
                <w:i/>
                <w:iCs/>
                <w:noProof/>
              </w:rPr>
              <w:t># Use the recognize function to transcribe spoken words to text</w:t>
            </w:r>
          </w:p>
          <w:p w14:paraId="0D3C58AC" w14:textId="77777777" w:rsidR="003A0F5B" w:rsidRPr="003A0F5B" w:rsidRDefault="003A0F5B" w:rsidP="003A0F5B">
            <w:pPr>
              <w:jc w:val="both"/>
              <w:rPr>
                <w:rFonts w:cstheme="minorHAnsi"/>
                <w:b w:val="0"/>
                <w:bCs w:val="0"/>
                <w:noProof/>
              </w:rPr>
            </w:pPr>
            <w:r w:rsidRPr="003A0F5B">
              <w:rPr>
                <w:rFonts w:cstheme="minorHAnsi"/>
                <w:b w:val="0"/>
                <w:bCs w:val="0"/>
                <w:noProof/>
              </w:rPr>
              <w:t>try:</w:t>
            </w:r>
          </w:p>
          <w:p w14:paraId="5F22873D" w14:textId="77777777" w:rsidR="003A0F5B" w:rsidRPr="003A0F5B" w:rsidRDefault="003A0F5B" w:rsidP="003A0F5B">
            <w:pPr>
              <w:jc w:val="both"/>
              <w:rPr>
                <w:rFonts w:cstheme="minorHAnsi"/>
                <w:b w:val="0"/>
                <w:bCs w:val="0"/>
                <w:noProof/>
              </w:rPr>
            </w:pPr>
            <w:r w:rsidRPr="003A0F5B">
              <w:rPr>
                <w:rFonts w:cstheme="minorHAnsi"/>
                <w:b w:val="0"/>
                <w:bCs w:val="0"/>
                <w:noProof/>
              </w:rPr>
              <w:t xml:space="preserve">    print("I think you said: \n" + rec.recognize_google(audio))</w:t>
            </w:r>
          </w:p>
          <w:p w14:paraId="4AAB174F" w14:textId="77777777" w:rsidR="003A0F5B" w:rsidRPr="003A0F5B" w:rsidRDefault="003A0F5B" w:rsidP="003A0F5B">
            <w:pPr>
              <w:jc w:val="both"/>
              <w:rPr>
                <w:rFonts w:cstheme="minorHAnsi"/>
                <w:b w:val="0"/>
                <w:bCs w:val="0"/>
                <w:noProof/>
              </w:rPr>
            </w:pPr>
            <w:r w:rsidRPr="003A0F5B">
              <w:rPr>
                <w:rFonts w:cstheme="minorHAnsi"/>
                <w:b w:val="0"/>
                <w:bCs w:val="0"/>
                <w:noProof/>
              </w:rPr>
              <w:t>except Exception as e:</w:t>
            </w:r>
          </w:p>
          <w:p w14:paraId="745A66CA" w14:textId="77777777" w:rsidR="003A0F5B" w:rsidRDefault="003A0F5B" w:rsidP="003A0F5B">
            <w:pPr>
              <w:jc w:val="both"/>
              <w:rPr>
                <w:rFonts w:cstheme="minorHAnsi"/>
                <w:noProof/>
              </w:rPr>
            </w:pPr>
            <w:r w:rsidRPr="003A0F5B">
              <w:rPr>
                <w:rFonts w:cstheme="minorHAnsi"/>
                <w:b w:val="0"/>
                <w:bCs w:val="0"/>
                <w:noProof/>
              </w:rPr>
              <w:t xml:space="preserve">    print(e)</w:t>
            </w:r>
          </w:p>
          <w:p w14:paraId="07284D4A" w14:textId="7858639E" w:rsidR="00F87ABE" w:rsidRPr="00F87ABE" w:rsidRDefault="00F87ABE" w:rsidP="00F87ABE">
            <w:pPr>
              <w:jc w:val="both"/>
              <w:rPr>
                <w:rFonts w:cstheme="minorHAnsi"/>
                <w:b w:val="0"/>
                <w:bCs w:val="0"/>
                <w:noProof/>
              </w:rPr>
            </w:pPr>
            <w:r>
              <w:rPr>
                <w:rFonts w:cstheme="minorHAnsi"/>
                <w:b w:val="0"/>
                <w:bCs w:val="0"/>
                <w:noProof/>
              </w:rPr>
              <w:t xml:space="preserve">&gt;&gt;&gt; </w:t>
            </w:r>
            <w:r w:rsidRPr="00F87ABE">
              <w:rPr>
                <w:rFonts w:cstheme="minorHAnsi"/>
                <w:b w:val="0"/>
                <w:bCs w:val="0"/>
                <w:noProof/>
              </w:rPr>
              <w:t xml:space="preserve">I think you said: </w:t>
            </w:r>
          </w:p>
          <w:p w14:paraId="4BA25CC9" w14:textId="62037E89" w:rsidR="003A0F5B" w:rsidRDefault="00F87ABE" w:rsidP="00F87ABE">
            <w:pPr>
              <w:jc w:val="both"/>
              <w:rPr>
                <w:rFonts w:cstheme="minorHAnsi"/>
                <w:noProof/>
              </w:rPr>
            </w:pPr>
            <w:r>
              <w:rPr>
                <w:rFonts w:cstheme="minorHAnsi"/>
                <w:b w:val="0"/>
                <w:bCs w:val="0"/>
                <w:noProof/>
              </w:rPr>
              <w:t xml:space="preserve">&gt;&gt;&gt; </w:t>
            </w:r>
            <w:r w:rsidRPr="00F87ABE">
              <w:rPr>
                <w:rFonts w:cstheme="minorHAnsi"/>
                <w:b w:val="0"/>
                <w:bCs w:val="0"/>
                <w:noProof/>
              </w:rPr>
              <w:t xml:space="preserve">hello </w:t>
            </w:r>
            <w:r>
              <w:rPr>
                <w:rFonts w:cstheme="minorHAnsi"/>
                <w:b w:val="0"/>
                <w:bCs w:val="0"/>
                <w:noProof/>
              </w:rPr>
              <w:t>the weather is cold</w:t>
            </w:r>
          </w:p>
          <w:p w14:paraId="35398B92" w14:textId="77777777" w:rsidR="00F87ABE" w:rsidRDefault="00F87ABE" w:rsidP="00F87ABE">
            <w:pPr>
              <w:jc w:val="both"/>
              <w:rPr>
                <w:rFonts w:cstheme="minorHAnsi"/>
                <w:i/>
                <w:iCs/>
                <w:noProof/>
              </w:rPr>
            </w:pPr>
            <w:r w:rsidRPr="006D3C72">
              <w:rPr>
                <w:rFonts w:cstheme="minorHAnsi"/>
                <w:b w:val="0"/>
                <w:bCs w:val="0"/>
                <w:i/>
                <w:iCs/>
                <w:noProof/>
              </w:rPr>
              <w:t xml:space="preserve"> </w:t>
            </w:r>
            <w:r w:rsidR="002A298F" w:rsidRPr="006D3C72">
              <w:rPr>
                <w:rFonts w:cstheme="minorHAnsi"/>
                <w:b w:val="0"/>
                <w:bCs w:val="0"/>
                <w:i/>
                <w:iCs/>
                <w:noProof/>
              </w:rPr>
              <w:t># W</w:t>
            </w:r>
            <w:r w:rsidR="006D3C72" w:rsidRPr="006D3C72">
              <w:rPr>
                <w:rFonts w:cstheme="minorHAnsi"/>
                <w:b w:val="0"/>
                <w:bCs w:val="0"/>
                <w:i/>
                <w:iCs/>
                <w:noProof/>
              </w:rPr>
              <w:t>ith this, we conclude our speech recognition project</w:t>
            </w:r>
          </w:p>
          <w:p w14:paraId="2518783C" w14:textId="7BAC20B3" w:rsidR="00622F39" w:rsidRPr="006D3C72" w:rsidRDefault="00622F39" w:rsidP="00F87ABE">
            <w:pPr>
              <w:jc w:val="both"/>
              <w:rPr>
                <w:rFonts w:cstheme="minorHAnsi"/>
                <w:b w:val="0"/>
                <w:bCs w:val="0"/>
                <w:i/>
                <w:iCs/>
                <w:noProof/>
              </w:rPr>
            </w:pPr>
            <w:r>
              <w:rPr>
                <w:rFonts w:cstheme="minorHAnsi"/>
                <w:b w:val="0"/>
                <w:bCs w:val="0"/>
                <w:i/>
                <w:iCs/>
                <w:noProof/>
              </w:rPr>
              <w:t xml:space="preserve"> </w:t>
            </w:r>
          </w:p>
        </w:tc>
      </w:tr>
    </w:tbl>
    <w:p w14:paraId="15F68279" w14:textId="77777777" w:rsidR="000347FF" w:rsidRDefault="000347FF" w:rsidP="00DE11F9">
      <w:pPr>
        <w:jc w:val="both"/>
        <w:rPr>
          <w:rFonts w:cstheme="minorHAnsi"/>
          <w:noProof/>
          <w:sz w:val="24"/>
          <w:szCs w:val="24"/>
        </w:rPr>
      </w:pPr>
    </w:p>
    <w:p w14:paraId="60C85217" w14:textId="4A18014B" w:rsidR="00DE11F9" w:rsidRDefault="00DE11F9" w:rsidP="00DE11F9">
      <w:pPr>
        <w:jc w:val="both"/>
        <w:rPr>
          <w:rFonts w:cstheme="minorHAnsi"/>
          <w:noProof/>
          <w:sz w:val="24"/>
          <w:szCs w:val="24"/>
        </w:rPr>
      </w:pPr>
      <w:r w:rsidRPr="00257372">
        <w:rPr>
          <w:rFonts w:cstheme="minorHAnsi"/>
          <w:noProof/>
          <w:sz w:val="24"/>
          <w:szCs w:val="24"/>
        </w:rPr>
        <mc:AlternateContent>
          <mc:Choice Requires="wps">
            <w:drawing>
              <wp:anchor distT="0" distB="0" distL="114300" distR="114300" simplePos="0" relativeHeight="251704320" behindDoc="0" locked="0" layoutInCell="1" allowOverlap="1" wp14:anchorId="00021886" wp14:editId="56AAFE17">
                <wp:simplePos x="0" y="0"/>
                <wp:positionH relativeFrom="column">
                  <wp:posOffset>0</wp:posOffset>
                </wp:positionH>
                <wp:positionV relativeFrom="paragraph">
                  <wp:posOffset>217170</wp:posOffset>
                </wp:positionV>
                <wp:extent cx="5943600" cy="0"/>
                <wp:effectExtent l="0" t="0" r="0" b="0"/>
                <wp:wrapNone/>
                <wp:docPr id="13" name="Straight Connector 13"/>
                <wp:cNvGraphicFramePr/>
                <a:graphic xmlns:a="http://schemas.openxmlformats.org/drawingml/2006/main">
                  <a:graphicData uri="http://schemas.microsoft.com/office/word/2010/wordprocessingShape">
                    <wps:wsp>
                      <wps:cNvCnPr/>
                      <wps:spPr>
                        <a:xfrm flipH="1" flipV="1">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71544" id="Straight Connector 13"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1pt" to="46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" strokecolor="#4472c4 [3204]" strokeweight=".5pt">
                <v:stroke joinstyle="miter"/>
              </v:line>
            </w:pict>
          </mc:Fallback>
        </mc:AlternateContent>
      </w:r>
      <w:r>
        <w:rPr>
          <w:rFonts w:cstheme="minorHAnsi"/>
          <w:noProof/>
          <w:sz w:val="24"/>
          <w:szCs w:val="24"/>
        </w:rPr>
        <w:t>Coming Up Next</w:t>
      </w:r>
    </w:p>
    <w:p w14:paraId="6F00984F" w14:textId="53CABC63" w:rsidR="007B37E5" w:rsidRDefault="00506232" w:rsidP="002D7FBD">
      <w:pPr>
        <w:jc w:val="both"/>
        <w:rPr>
          <w:rFonts w:cstheme="minorHAnsi"/>
        </w:rPr>
      </w:pPr>
      <w:r>
        <w:rPr>
          <w:rFonts w:cstheme="minorHAnsi"/>
        </w:rPr>
        <w:t xml:space="preserve">Speech recognition is an AI concept that </w:t>
      </w:r>
      <w:r w:rsidR="00854C04">
        <w:rPr>
          <w:rFonts w:cstheme="minorHAnsi"/>
        </w:rPr>
        <w:t xml:space="preserve">allows a machine to listen to human voice and transcribe text out of it. Although complex in nature, the use cases revolving around Speech Recognition are plenty. </w:t>
      </w:r>
      <w:r w:rsidR="00871953">
        <w:rPr>
          <w:rFonts w:cstheme="minorHAnsi"/>
        </w:rPr>
        <w:t xml:space="preserve">From helping differently abled users with access to computing to </w:t>
      </w:r>
      <w:r w:rsidR="00342AD1">
        <w:rPr>
          <w:rFonts w:cstheme="minorHAnsi"/>
        </w:rPr>
        <w:t xml:space="preserve">an automated response machine, Automatic Speech Recognition (ASR) algorithms are being used by many industries today. This chapter gave a brief introduction to the engineering of sound analysis and showed some basic manipulation techniques to work with audio. Though not </w:t>
      </w:r>
      <w:r w:rsidR="00050AF2">
        <w:rPr>
          <w:rFonts w:cstheme="minorHAnsi"/>
        </w:rPr>
        <w:t>detailed, it will help in creating an overall picture of how speech analysis works in the world of AI. In the coming chapters we will focus more on Cognitive Sciences in AI and solve some problems in this domain.</w:t>
      </w:r>
    </w:p>
    <w:p w14:paraId="4135A105" w14:textId="0EF55AFD" w:rsidR="00624660" w:rsidRDefault="00624660" w:rsidP="00050AF2">
      <w:pPr>
        <w:pStyle w:val="ListParagraph"/>
        <w:numPr>
          <w:ilvl w:val="0"/>
          <w:numId w:val="50"/>
        </w:numPr>
        <w:jc w:val="both"/>
        <w:rPr>
          <w:rFonts w:cstheme="minorHAnsi"/>
        </w:rPr>
      </w:pPr>
      <w:r>
        <w:rPr>
          <w:rFonts w:cstheme="minorHAnsi"/>
        </w:rPr>
        <w:t>Cognitive Science and Artificial Intelligence</w:t>
      </w:r>
    </w:p>
    <w:p w14:paraId="23AA09BE" w14:textId="0AE6541D" w:rsidR="00050AF2" w:rsidRDefault="009C2575" w:rsidP="00050AF2">
      <w:pPr>
        <w:pStyle w:val="ListParagraph"/>
        <w:numPr>
          <w:ilvl w:val="0"/>
          <w:numId w:val="50"/>
        </w:numPr>
        <w:jc w:val="both"/>
        <w:rPr>
          <w:rFonts w:cstheme="minorHAnsi"/>
        </w:rPr>
      </w:pPr>
      <w:r>
        <w:rPr>
          <w:rFonts w:cstheme="minorHAnsi"/>
        </w:rPr>
        <w:t>Computer Vision in Python</w:t>
      </w:r>
    </w:p>
    <w:p w14:paraId="57707889" w14:textId="184F83BD" w:rsidR="009C2575" w:rsidRPr="00050AF2" w:rsidRDefault="00A917B1" w:rsidP="00050AF2">
      <w:pPr>
        <w:pStyle w:val="ListParagraph"/>
        <w:numPr>
          <w:ilvl w:val="0"/>
          <w:numId w:val="50"/>
        </w:numPr>
        <w:jc w:val="both"/>
        <w:rPr>
          <w:rFonts w:cstheme="minorHAnsi"/>
        </w:rPr>
      </w:pPr>
      <w:r>
        <w:rPr>
          <w:rFonts w:cstheme="minorHAnsi"/>
        </w:rPr>
        <w:t>The AI Market</w:t>
      </w:r>
    </w:p>
    <w:sectPr w:rsidR="009C2575" w:rsidRPr="00050AF2" w:rsidSect="001C3705">
      <w:headerReference w:type="default" r:id="rId1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18D4" w14:textId="77777777" w:rsidR="00F706D7" w:rsidRDefault="00F706D7" w:rsidP="009D54AB">
      <w:pPr>
        <w:spacing w:before="0" w:after="0" w:line="240" w:lineRule="auto"/>
      </w:pPr>
      <w:r>
        <w:separator/>
      </w:r>
    </w:p>
  </w:endnote>
  <w:endnote w:type="continuationSeparator" w:id="0">
    <w:p w14:paraId="20A61537" w14:textId="77777777" w:rsidR="00F706D7" w:rsidRDefault="00F706D7" w:rsidP="009D54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1BAF" w14:textId="77777777" w:rsidR="00F706D7" w:rsidRDefault="00F706D7" w:rsidP="009D54AB">
      <w:pPr>
        <w:spacing w:before="0" w:after="0" w:line="240" w:lineRule="auto"/>
      </w:pPr>
      <w:r>
        <w:separator/>
      </w:r>
    </w:p>
  </w:footnote>
  <w:footnote w:type="continuationSeparator" w:id="0">
    <w:p w14:paraId="4E3FCC0E" w14:textId="77777777" w:rsidR="00F706D7" w:rsidRDefault="00F706D7" w:rsidP="009D54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87" w:type="pct"/>
      <w:jc w:val="center"/>
      <w:tblCellMar>
        <w:top w:w="144" w:type="dxa"/>
        <w:left w:w="115" w:type="dxa"/>
        <w:bottom w:w="144" w:type="dxa"/>
        <w:right w:w="115" w:type="dxa"/>
      </w:tblCellMar>
      <w:tblLook w:val="04A0" w:firstRow="1" w:lastRow="0" w:firstColumn="1" w:lastColumn="0" w:noHBand="0" w:noVBand="1"/>
    </w:tblPr>
    <w:tblGrid>
      <w:gridCol w:w="6931"/>
      <w:gridCol w:w="5400"/>
    </w:tblGrid>
    <w:tr w:rsidR="00F3299B" w14:paraId="7D64F308" w14:textId="77777777" w:rsidTr="00907C0A">
      <w:trPr>
        <w:jc w:val="center"/>
      </w:trPr>
      <w:tc>
        <w:tcPr>
          <w:tcW w:w="12330" w:type="dxa"/>
          <w:gridSpan w:val="2"/>
          <w:shd w:val="clear" w:color="auto" w:fill="ED7D31" w:themeFill="accent2"/>
          <w:vAlign w:val="center"/>
        </w:tcPr>
        <w:p w14:paraId="3435575A" w14:textId="020A2731" w:rsidR="00F3299B" w:rsidRPr="009D54AB" w:rsidRDefault="00555E2F" w:rsidP="00907C0A">
          <w:pPr>
            <w:pStyle w:val="Header"/>
            <w:tabs>
              <w:tab w:val="clear" w:pos="4680"/>
              <w:tab w:val="clear" w:pos="9360"/>
            </w:tabs>
            <w:ind w:left="720" w:hanging="750"/>
            <w:jc w:val="center"/>
            <w:rPr>
              <w:b/>
              <w:bCs/>
              <w:caps/>
              <w:color w:val="FFFFFF" w:themeColor="background1"/>
              <w:sz w:val="28"/>
              <w:szCs w:val="28"/>
            </w:rPr>
          </w:pPr>
          <w:r>
            <w:rPr>
              <w:b/>
              <w:bCs/>
              <w:caps/>
              <w:color w:val="FFFFFF" w:themeColor="background1"/>
              <w:sz w:val="28"/>
              <w:szCs w:val="28"/>
            </w:rPr>
            <w:t xml:space="preserve">10. </w:t>
          </w:r>
          <w:r w:rsidR="000A7984" w:rsidRPr="000A7984">
            <w:rPr>
              <w:b/>
              <w:bCs/>
              <w:caps/>
              <w:color w:val="FFFFFF" w:themeColor="background1"/>
              <w:sz w:val="28"/>
              <w:szCs w:val="28"/>
            </w:rPr>
            <w:t>Case Study 3 – Artificial Intelligence: Speech Recognition</w:t>
          </w:r>
        </w:p>
      </w:tc>
    </w:tr>
    <w:tr w:rsidR="009D54AB" w14:paraId="67BFFF12" w14:textId="77777777" w:rsidTr="00907C0A">
      <w:trPr>
        <w:trHeight w:hRule="exact" w:val="115"/>
        <w:jc w:val="center"/>
      </w:trPr>
      <w:tc>
        <w:tcPr>
          <w:tcW w:w="6930" w:type="dxa"/>
          <w:shd w:val="clear" w:color="auto" w:fill="4472C4" w:themeFill="accent1"/>
          <w:tcMar>
            <w:top w:w="0" w:type="dxa"/>
            <w:bottom w:w="0" w:type="dxa"/>
          </w:tcMar>
        </w:tcPr>
        <w:p w14:paraId="24CC63DB" w14:textId="77777777" w:rsidR="009D54AB" w:rsidRDefault="009D54AB">
          <w:pPr>
            <w:pStyle w:val="Header"/>
            <w:tabs>
              <w:tab w:val="clear" w:pos="4680"/>
              <w:tab w:val="clear" w:pos="9360"/>
            </w:tabs>
            <w:rPr>
              <w:caps/>
              <w:color w:val="FFFFFF" w:themeColor="background1"/>
              <w:sz w:val="18"/>
              <w:szCs w:val="18"/>
            </w:rPr>
          </w:pPr>
        </w:p>
      </w:tc>
      <w:tc>
        <w:tcPr>
          <w:tcW w:w="5400" w:type="dxa"/>
          <w:shd w:val="clear" w:color="auto" w:fill="4472C4" w:themeFill="accent1"/>
          <w:tcMar>
            <w:top w:w="0" w:type="dxa"/>
            <w:bottom w:w="0" w:type="dxa"/>
          </w:tcMar>
        </w:tcPr>
        <w:p w14:paraId="501F9C67" w14:textId="77777777" w:rsidR="009D54AB" w:rsidRDefault="009D54AB">
          <w:pPr>
            <w:pStyle w:val="Header"/>
            <w:tabs>
              <w:tab w:val="clear" w:pos="4680"/>
              <w:tab w:val="clear" w:pos="9360"/>
            </w:tabs>
            <w:rPr>
              <w:caps/>
              <w:color w:val="FFFFFF" w:themeColor="background1"/>
              <w:sz w:val="18"/>
              <w:szCs w:val="18"/>
            </w:rPr>
          </w:pPr>
        </w:p>
      </w:tc>
    </w:tr>
  </w:tbl>
  <w:p w14:paraId="3E295063" w14:textId="68D9DF7D" w:rsidR="009D54AB" w:rsidRDefault="009D5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E56"/>
    <w:multiLevelType w:val="hybridMultilevel"/>
    <w:tmpl w:val="758A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0DFB"/>
    <w:multiLevelType w:val="hybridMultilevel"/>
    <w:tmpl w:val="0706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21CB8"/>
    <w:multiLevelType w:val="hybridMultilevel"/>
    <w:tmpl w:val="2B1C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E1F89"/>
    <w:multiLevelType w:val="hybridMultilevel"/>
    <w:tmpl w:val="0BB6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1713E"/>
    <w:multiLevelType w:val="hybridMultilevel"/>
    <w:tmpl w:val="458E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967B0"/>
    <w:multiLevelType w:val="hybridMultilevel"/>
    <w:tmpl w:val="1C5E91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F4ECA"/>
    <w:multiLevelType w:val="hybridMultilevel"/>
    <w:tmpl w:val="6708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81F5C"/>
    <w:multiLevelType w:val="hybridMultilevel"/>
    <w:tmpl w:val="9A12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B29B5"/>
    <w:multiLevelType w:val="hybridMultilevel"/>
    <w:tmpl w:val="D82E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F5BD8"/>
    <w:multiLevelType w:val="hybridMultilevel"/>
    <w:tmpl w:val="2A8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41EFD"/>
    <w:multiLevelType w:val="hybridMultilevel"/>
    <w:tmpl w:val="ECB68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15342"/>
    <w:multiLevelType w:val="hybridMultilevel"/>
    <w:tmpl w:val="9A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EAB"/>
    <w:multiLevelType w:val="hybridMultilevel"/>
    <w:tmpl w:val="7A64C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9729C"/>
    <w:multiLevelType w:val="hybridMultilevel"/>
    <w:tmpl w:val="3F3410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E79EB"/>
    <w:multiLevelType w:val="hybridMultilevel"/>
    <w:tmpl w:val="05F8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02C2F"/>
    <w:multiLevelType w:val="hybridMultilevel"/>
    <w:tmpl w:val="50EA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E3AA8"/>
    <w:multiLevelType w:val="hybridMultilevel"/>
    <w:tmpl w:val="DBC6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36296"/>
    <w:multiLevelType w:val="hybridMultilevel"/>
    <w:tmpl w:val="2802623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E2E34"/>
    <w:multiLevelType w:val="hybridMultilevel"/>
    <w:tmpl w:val="6DACFB92"/>
    <w:lvl w:ilvl="0" w:tplc="BF1AD4C2">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C18EB"/>
    <w:multiLevelType w:val="hybridMultilevel"/>
    <w:tmpl w:val="5B7E7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BF6AC3"/>
    <w:multiLevelType w:val="hybridMultilevel"/>
    <w:tmpl w:val="FA181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94828"/>
    <w:multiLevelType w:val="hybridMultilevel"/>
    <w:tmpl w:val="D332A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AB2E84"/>
    <w:multiLevelType w:val="hybridMultilevel"/>
    <w:tmpl w:val="1912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560B4"/>
    <w:multiLevelType w:val="hybridMultilevel"/>
    <w:tmpl w:val="315C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05774"/>
    <w:multiLevelType w:val="hybridMultilevel"/>
    <w:tmpl w:val="9ECA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704FBD"/>
    <w:multiLevelType w:val="hybridMultilevel"/>
    <w:tmpl w:val="6B680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F52B20"/>
    <w:multiLevelType w:val="hybridMultilevel"/>
    <w:tmpl w:val="849CCB40"/>
    <w:lvl w:ilvl="0" w:tplc="489AB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D2AF7"/>
    <w:multiLevelType w:val="hybridMultilevel"/>
    <w:tmpl w:val="E2D0D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62077"/>
    <w:multiLevelType w:val="hybridMultilevel"/>
    <w:tmpl w:val="3EFE1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BB1F75"/>
    <w:multiLevelType w:val="hybridMultilevel"/>
    <w:tmpl w:val="5B042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A12418"/>
    <w:multiLevelType w:val="hybridMultilevel"/>
    <w:tmpl w:val="E74A9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D329D9"/>
    <w:multiLevelType w:val="hybridMultilevel"/>
    <w:tmpl w:val="52CE2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A1C36"/>
    <w:multiLevelType w:val="hybridMultilevel"/>
    <w:tmpl w:val="067AC70A"/>
    <w:lvl w:ilvl="0" w:tplc="A694E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73EFD"/>
    <w:multiLevelType w:val="hybridMultilevel"/>
    <w:tmpl w:val="417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00247D"/>
    <w:multiLevelType w:val="hybridMultilevel"/>
    <w:tmpl w:val="6068E6C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661642"/>
    <w:multiLevelType w:val="hybridMultilevel"/>
    <w:tmpl w:val="CF6C0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12439C"/>
    <w:multiLevelType w:val="hybridMultilevel"/>
    <w:tmpl w:val="8390A928"/>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D67FF9"/>
    <w:multiLevelType w:val="hybridMultilevel"/>
    <w:tmpl w:val="A4DC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6E5AC2"/>
    <w:multiLevelType w:val="hybridMultilevel"/>
    <w:tmpl w:val="1464A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48653F"/>
    <w:multiLevelType w:val="hybridMultilevel"/>
    <w:tmpl w:val="EB04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CE29AF"/>
    <w:multiLevelType w:val="hybridMultilevel"/>
    <w:tmpl w:val="D456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C7495B"/>
    <w:multiLevelType w:val="hybridMultilevel"/>
    <w:tmpl w:val="FB88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314933"/>
    <w:multiLevelType w:val="hybridMultilevel"/>
    <w:tmpl w:val="D262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E562C"/>
    <w:multiLevelType w:val="hybridMultilevel"/>
    <w:tmpl w:val="5206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A15C7B"/>
    <w:multiLevelType w:val="hybridMultilevel"/>
    <w:tmpl w:val="2D2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7F311A"/>
    <w:multiLevelType w:val="hybridMultilevel"/>
    <w:tmpl w:val="E13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8465BE"/>
    <w:multiLevelType w:val="hybridMultilevel"/>
    <w:tmpl w:val="9B58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134692"/>
    <w:multiLevelType w:val="hybridMultilevel"/>
    <w:tmpl w:val="08FE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D32E59"/>
    <w:multiLevelType w:val="hybridMultilevel"/>
    <w:tmpl w:val="44BC5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A1087E"/>
    <w:multiLevelType w:val="hybridMultilevel"/>
    <w:tmpl w:val="F8709A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6"/>
  </w:num>
  <w:num w:numId="3">
    <w:abstractNumId w:val="38"/>
  </w:num>
  <w:num w:numId="4">
    <w:abstractNumId w:val="19"/>
  </w:num>
  <w:num w:numId="5">
    <w:abstractNumId w:val="49"/>
  </w:num>
  <w:num w:numId="6">
    <w:abstractNumId w:val="21"/>
  </w:num>
  <w:num w:numId="7">
    <w:abstractNumId w:val="40"/>
  </w:num>
  <w:num w:numId="8">
    <w:abstractNumId w:val="1"/>
  </w:num>
  <w:num w:numId="9">
    <w:abstractNumId w:val="42"/>
  </w:num>
  <w:num w:numId="10">
    <w:abstractNumId w:val="24"/>
  </w:num>
  <w:num w:numId="11">
    <w:abstractNumId w:val="10"/>
  </w:num>
  <w:num w:numId="12">
    <w:abstractNumId w:val="43"/>
  </w:num>
  <w:num w:numId="13">
    <w:abstractNumId w:val="32"/>
  </w:num>
  <w:num w:numId="14">
    <w:abstractNumId w:val="30"/>
  </w:num>
  <w:num w:numId="15">
    <w:abstractNumId w:val="9"/>
  </w:num>
  <w:num w:numId="16">
    <w:abstractNumId w:val="22"/>
  </w:num>
  <w:num w:numId="17">
    <w:abstractNumId w:val="37"/>
  </w:num>
  <w:num w:numId="18">
    <w:abstractNumId w:val="4"/>
  </w:num>
  <w:num w:numId="19">
    <w:abstractNumId w:val="15"/>
  </w:num>
  <w:num w:numId="20">
    <w:abstractNumId w:val="31"/>
  </w:num>
  <w:num w:numId="21">
    <w:abstractNumId w:val="41"/>
  </w:num>
  <w:num w:numId="22">
    <w:abstractNumId w:val="5"/>
  </w:num>
  <w:num w:numId="23">
    <w:abstractNumId w:val="17"/>
  </w:num>
  <w:num w:numId="24">
    <w:abstractNumId w:val="29"/>
  </w:num>
  <w:num w:numId="25">
    <w:abstractNumId w:val="20"/>
  </w:num>
  <w:num w:numId="26">
    <w:abstractNumId w:val="11"/>
  </w:num>
  <w:num w:numId="27">
    <w:abstractNumId w:val="44"/>
  </w:num>
  <w:num w:numId="28">
    <w:abstractNumId w:val="3"/>
  </w:num>
  <w:num w:numId="29">
    <w:abstractNumId w:val="16"/>
  </w:num>
  <w:num w:numId="30">
    <w:abstractNumId w:val="45"/>
  </w:num>
  <w:num w:numId="31">
    <w:abstractNumId w:val="14"/>
  </w:num>
  <w:num w:numId="32">
    <w:abstractNumId w:val="8"/>
  </w:num>
  <w:num w:numId="33">
    <w:abstractNumId w:val="27"/>
  </w:num>
  <w:num w:numId="34">
    <w:abstractNumId w:val="23"/>
  </w:num>
  <w:num w:numId="35">
    <w:abstractNumId w:val="48"/>
  </w:num>
  <w:num w:numId="36">
    <w:abstractNumId w:val="33"/>
  </w:num>
  <w:num w:numId="37">
    <w:abstractNumId w:val="39"/>
  </w:num>
  <w:num w:numId="38">
    <w:abstractNumId w:val="36"/>
  </w:num>
  <w:num w:numId="39">
    <w:abstractNumId w:val="18"/>
  </w:num>
  <w:num w:numId="40">
    <w:abstractNumId w:val="12"/>
  </w:num>
  <w:num w:numId="41">
    <w:abstractNumId w:val="13"/>
  </w:num>
  <w:num w:numId="42">
    <w:abstractNumId w:val="47"/>
  </w:num>
  <w:num w:numId="43">
    <w:abstractNumId w:val="34"/>
  </w:num>
  <w:num w:numId="44">
    <w:abstractNumId w:val="35"/>
  </w:num>
  <w:num w:numId="45">
    <w:abstractNumId w:val="25"/>
  </w:num>
  <w:num w:numId="46">
    <w:abstractNumId w:val="6"/>
  </w:num>
  <w:num w:numId="47">
    <w:abstractNumId w:val="7"/>
  </w:num>
  <w:num w:numId="48">
    <w:abstractNumId w:val="2"/>
  </w:num>
  <w:num w:numId="49">
    <w:abstractNumId w:val="2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AB"/>
    <w:rsid w:val="00001379"/>
    <w:rsid w:val="00001DAC"/>
    <w:rsid w:val="00006164"/>
    <w:rsid w:val="00006C12"/>
    <w:rsid w:val="00010A7C"/>
    <w:rsid w:val="000110BC"/>
    <w:rsid w:val="0001238C"/>
    <w:rsid w:val="00013667"/>
    <w:rsid w:val="00014668"/>
    <w:rsid w:val="000150F4"/>
    <w:rsid w:val="000155B0"/>
    <w:rsid w:val="00015E10"/>
    <w:rsid w:val="000175E6"/>
    <w:rsid w:val="00017817"/>
    <w:rsid w:val="000210AA"/>
    <w:rsid w:val="0002118C"/>
    <w:rsid w:val="00022708"/>
    <w:rsid w:val="0002361E"/>
    <w:rsid w:val="00025E0A"/>
    <w:rsid w:val="0002622C"/>
    <w:rsid w:val="0002629B"/>
    <w:rsid w:val="00027863"/>
    <w:rsid w:val="000304F8"/>
    <w:rsid w:val="0003327F"/>
    <w:rsid w:val="00033995"/>
    <w:rsid w:val="00033A22"/>
    <w:rsid w:val="00034629"/>
    <w:rsid w:val="000347FF"/>
    <w:rsid w:val="000374B5"/>
    <w:rsid w:val="00037AFB"/>
    <w:rsid w:val="00037E40"/>
    <w:rsid w:val="00043507"/>
    <w:rsid w:val="0004379F"/>
    <w:rsid w:val="000439FA"/>
    <w:rsid w:val="00044DD9"/>
    <w:rsid w:val="000462FF"/>
    <w:rsid w:val="00047843"/>
    <w:rsid w:val="00050AF2"/>
    <w:rsid w:val="000531C0"/>
    <w:rsid w:val="00053530"/>
    <w:rsid w:val="000538AB"/>
    <w:rsid w:val="00057F85"/>
    <w:rsid w:val="000602AB"/>
    <w:rsid w:val="00061037"/>
    <w:rsid w:val="00061047"/>
    <w:rsid w:val="00062375"/>
    <w:rsid w:val="00062B2C"/>
    <w:rsid w:val="000630B0"/>
    <w:rsid w:val="00067947"/>
    <w:rsid w:val="0007092E"/>
    <w:rsid w:val="000709D7"/>
    <w:rsid w:val="0007411D"/>
    <w:rsid w:val="0007446F"/>
    <w:rsid w:val="00074EBE"/>
    <w:rsid w:val="00076951"/>
    <w:rsid w:val="000770C7"/>
    <w:rsid w:val="00077169"/>
    <w:rsid w:val="0008071F"/>
    <w:rsid w:val="00081494"/>
    <w:rsid w:val="00082709"/>
    <w:rsid w:val="00085911"/>
    <w:rsid w:val="000866B1"/>
    <w:rsid w:val="00086D65"/>
    <w:rsid w:val="00090B3D"/>
    <w:rsid w:val="00090D23"/>
    <w:rsid w:val="00090EAE"/>
    <w:rsid w:val="000910C8"/>
    <w:rsid w:val="00091FC1"/>
    <w:rsid w:val="00093DA1"/>
    <w:rsid w:val="0009681A"/>
    <w:rsid w:val="00097C07"/>
    <w:rsid w:val="000A00B9"/>
    <w:rsid w:val="000A0100"/>
    <w:rsid w:val="000A23DF"/>
    <w:rsid w:val="000A502B"/>
    <w:rsid w:val="000A53CD"/>
    <w:rsid w:val="000A6EE8"/>
    <w:rsid w:val="000A7984"/>
    <w:rsid w:val="000A7AA9"/>
    <w:rsid w:val="000B3E56"/>
    <w:rsid w:val="000B4552"/>
    <w:rsid w:val="000B4D56"/>
    <w:rsid w:val="000B57A9"/>
    <w:rsid w:val="000B66D7"/>
    <w:rsid w:val="000C178A"/>
    <w:rsid w:val="000C5B3C"/>
    <w:rsid w:val="000C5B94"/>
    <w:rsid w:val="000C60E4"/>
    <w:rsid w:val="000C735B"/>
    <w:rsid w:val="000D04F8"/>
    <w:rsid w:val="000D09AB"/>
    <w:rsid w:val="000D1314"/>
    <w:rsid w:val="000D2626"/>
    <w:rsid w:val="000D2B45"/>
    <w:rsid w:val="000D2F84"/>
    <w:rsid w:val="000D2FCB"/>
    <w:rsid w:val="000D6C49"/>
    <w:rsid w:val="000D6F3C"/>
    <w:rsid w:val="000D77FE"/>
    <w:rsid w:val="000D7A04"/>
    <w:rsid w:val="000E23D9"/>
    <w:rsid w:val="000E29AF"/>
    <w:rsid w:val="000F1B18"/>
    <w:rsid w:val="000F3465"/>
    <w:rsid w:val="000F40A1"/>
    <w:rsid w:val="000F4354"/>
    <w:rsid w:val="000F6215"/>
    <w:rsid w:val="000F6A29"/>
    <w:rsid w:val="000F786C"/>
    <w:rsid w:val="00100FBF"/>
    <w:rsid w:val="00101546"/>
    <w:rsid w:val="001015EA"/>
    <w:rsid w:val="00102BC2"/>
    <w:rsid w:val="00102E6B"/>
    <w:rsid w:val="00104479"/>
    <w:rsid w:val="00107112"/>
    <w:rsid w:val="001071B7"/>
    <w:rsid w:val="001119B2"/>
    <w:rsid w:val="0011287F"/>
    <w:rsid w:val="0011313A"/>
    <w:rsid w:val="001132C4"/>
    <w:rsid w:val="00114B70"/>
    <w:rsid w:val="00114C3A"/>
    <w:rsid w:val="00117141"/>
    <w:rsid w:val="00120AE8"/>
    <w:rsid w:val="00121A83"/>
    <w:rsid w:val="0012314F"/>
    <w:rsid w:val="001236B4"/>
    <w:rsid w:val="00126FD7"/>
    <w:rsid w:val="001279B7"/>
    <w:rsid w:val="00127D31"/>
    <w:rsid w:val="00131C75"/>
    <w:rsid w:val="00131D5D"/>
    <w:rsid w:val="00132D9D"/>
    <w:rsid w:val="00134C28"/>
    <w:rsid w:val="00137135"/>
    <w:rsid w:val="001379E6"/>
    <w:rsid w:val="001402B1"/>
    <w:rsid w:val="0014144E"/>
    <w:rsid w:val="001430C3"/>
    <w:rsid w:val="001456BF"/>
    <w:rsid w:val="001511C5"/>
    <w:rsid w:val="00160BF5"/>
    <w:rsid w:val="0016140C"/>
    <w:rsid w:val="001626D9"/>
    <w:rsid w:val="001644A9"/>
    <w:rsid w:val="0016487B"/>
    <w:rsid w:val="00165B28"/>
    <w:rsid w:val="00166248"/>
    <w:rsid w:val="0016626B"/>
    <w:rsid w:val="00166354"/>
    <w:rsid w:val="00171F25"/>
    <w:rsid w:val="001841EC"/>
    <w:rsid w:val="00185B87"/>
    <w:rsid w:val="00186123"/>
    <w:rsid w:val="001869D4"/>
    <w:rsid w:val="00191E80"/>
    <w:rsid w:val="00192C81"/>
    <w:rsid w:val="0019628F"/>
    <w:rsid w:val="001964EE"/>
    <w:rsid w:val="001A00C7"/>
    <w:rsid w:val="001A056C"/>
    <w:rsid w:val="001A061A"/>
    <w:rsid w:val="001A0B9F"/>
    <w:rsid w:val="001A269D"/>
    <w:rsid w:val="001A388F"/>
    <w:rsid w:val="001A43D9"/>
    <w:rsid w:val="001A4499"/>
    <w:rsid w:val="001A5394"/>
    <w:rsid w:val="001A72FA"/>
    <w:rsid w:val="001A7A60"/>
    <w:rsid w:val="001B0826"/>
    <w:rsid w:val="001B14C7"/>
    <w:rsid w:val="001B36FC"/>
    <w:rsid w:val="001B4F9F"/>
    <w:rsid w:val="001B5478"/>
    <w:rsid w:val="001B6AD9"/>
    <w:rsid w:val="001B6E48"/>
    <w:rsid w:val="001C04EF"/>
    <w:rsid w:val="001C0EDE"/>
    <w:rsid w:val="001C3705"/>
    <w:rsid w:val="001C3999"/>
    <w:rsid w:val="001C4190"/>
    <w:rsid w:val="001C438E"/>
    <w:rsid w:val="001C4E2F"/>
    <w:rsid w:val="001C64A2"/>
    <w:rsid w:val="001C7541"/>
    <w:rsid w:val="001D0828"/>
    <w:rsid w:val="001D1DDA"/>
    <w:rsid w:val="001D3206"/>
    <w:rsid w:val="001D6F34"/>
    <w:rsid w:val="001D7977"/>
    <w:rsid w:val="001D7A03"/>
    <w:rsid w:val="001E2B10"/>
    <w:rsid w:val="001E38F0"/>
    <w:rsid w:val="001E508B"/>
    <w:rsid w:val="001E51B2"/>
    <w:rsid w:val="001E6726"/>
    <w:rsid w:val="001E7D8F"/>
    <w:rsid w:val="001F2C2C"/>
    <w:rsid w:val="001F33E5"/>
    <w:rsid w:val="001F3FEE"/>
    <w:rsid w:val="001F5E3F"/>
    <w:rsid w:val="001F66DC"/>
    <w:rsid w:val="001F768A"/>
    <w:rsid w:val="001F7765"/>
    <w:rsid w:val="001F7C9D"/>
    <w:rsid w:val="002011B2"/>
    <w:rsid w:val="00201727"/>
    <w:rsid w:val="002028C8"/>
    <w:rsid w:val="002031C1"/>
    <w:rsid w:val="00204224"/>
    <w:rsid w:val="00204909"/>
    <w:rsid w:val="00204DC1"/>
    <w:rsid w:val="0020580D"/>
    <w:rsid w:val="002126BF"/>
    <w:rsid w:val="0021370B"/>
    <w:rsid w:val="00214E22"/>
    <w:rsid w:val="00214FB7"/>
    <w:rsid w:val="002158AC"/>
    <w:rsid w:val="00215957"/>
    <w:rsid w:val="002208DC"/>
    <w:rsid w:val="002210DA"/>
    <w:rsid w:val="00221662"/>
    <w:rsid w:val="002230AE"/>
    <w:rsid w:val="00226009"/>
    <w:rsid w:val="00230757"/>
    <w:rsid w:val="0023346E"/>
    <w:rsid w:val="00233711"/>
    <w:rsid w:val="00233ED3"/>
    <w:rsid w:val="00233F69"/>
    <w:rsid w:val="002404A1"/>
    <w:rsid w:val="00243033"/>
    <w:rsid w:val="00243C9A"/>
    <w:rsid w:val="0024665B"/>
    <w:rsid w:val="00247603"/>
    <w:rsid w:val="002509E1"/>
    <w:rsid w:val="00252315"/>
    <w:rsid w:val="00253391"/>
    <w:rsid w:val="002536CE"/>
    <w:rsid w:val="00253C58"/>
    <w:rsid w:val="00254824"/>
    <w:rsid w:val="00254B26"/>
    <w:rsid w:val="002551AB"/>
    <w:rsid w:val="0025731F"/>
    <w:rsid w:val="00257372"/>
    <w:rsid w:val="0026111D"/>
    <w:rsid w:val="0026253A"/>
    <w:rsid w:val="00264379"/>
    <w:rsid w:val="0026468C"/>
    <w:rsid w:val="00266CFE"/>
    <w:rsid w:val="00272D4F"/>
    <w:rsid w:val="00273CA5"/>
    <w:rsid w:val="002740E2"/>
    <w:rsid w:val="002744D6"/>
    <w:rsid w:val="00275E5D"/>
    <w:rsid w:val="00276051"/>
    <w:rsid w:val="00276E67"/>
    <w:rsid w:val="00282071"/>
    <w:rsid w:val="0028452C"/>
    <w:rsid w:val="00284BA2"/>
    <w:rsid w:val="00285309"/>
    <w:rsid w:val="002876E9"/>
    <w:rsid w:val="00287B9B"/>
    <w:rsid w:val="00290C4A"/>
    <w:rsid w:val="0029157E"/>
    <w:rsid w:val="002924B3"/>
    <w:rsid w:val="0029457B"/>
    <w:rsid w:val="00294F37"/>
    <w:rsid w:val="0029634E"/>
    <w:rsid w:val="00297BD7"/>
    <w:rsid w:val="002A13A2"/>
    <w:rsid w:val="002A28F6"/>
    <w:rsid w:val="002A298F"/>
    <w:rsid w:val="002A2F26"/>
    <w:rsid w:val="002A2F53"/>
    <w:rsid w:val="002A4CF9"/>
    <w:rsid w:val="002A598F"/>
    <w:rsid w:val="002A6EB2"/>
    <w:rsid w:val="002A7601"/>
    <w:rsid w:val="002B08FF"/>
    <w:rsid w:val="002B2C94"/>
    <w:rsid w:val="002B4776"/>
    <w:rsid w:val="002B4BFD"/>
    <w:rsid w:val="002B51E1"/>
    <w:rsid w:val="002B57D4"/>
    <w:rsid w:val="002B5E4C"/>
    <w:rsid w:val="002B74D5"/>
    <w:rsid w:val="002C132D"/>
    <w:rsid w:val="002C183A"/>
    <w:rsid w:val="002C25F2"/>
    <w:rsid w:val="002C3549"/>
    <w:rsid w:val="002C3C55"/>
    <w:rsid w:val="002C5D5D"/>
    <w:rsid w:val="002D1245"/>
    <w:rsid w:val="002D3124"/>
    <w:rsid w:val="002D3F8F"/>
    <w:rsid w:val="002D3FB2"/>
    <w:rsid w:val="002D41D1"/>
    <w:rsid w:val="002D54A5"/>
    <w:rsid w:val="002D6AE0"/>
    <w:rsid w:val="002D7FBD"/>
    <w:rsid w:val="002E0F09"/>
    <w:rsid w:val="002E1881"/>
    <w:rsid w:val="002E25C1"/>
    <w:rsid w:val="002E2D3E"/>
    <w:rsid w:val="002E3B4F"/>
    <w:rsid w:val="002E42AE"/>
    <w:rsid w:val="002E4818"/>
    <w:rsid w:val="002E4CB5"/>
    <w:rsid w:val="002E4D8E"/>
    <w:rsid w:val="002E5910"/>
    <w:rsid w:val="002E64C0"/>
    <w:rsid w:val="002F391C"/>
    <w:rsid w:val="002F6801"/>
    <w:rsid w:val="002F691A"/>
    <w:rsid w:val="002F783A"/>
    <w:rsid w:val="00303CCB"/>
    <w:rsid w:val="003055AE"/>
    <w:rsid w:val="00307319"/>
    <w:rsid w:val="00310CC3"/>
    <w:rsid w:val="00312CFC"/>
    <w:rsid w:val="0031463C"/>
    <w:rsid w:val="0032185A"/>
    <w:rsid w:val="00322909"/>
    <w:rsid w:val="0032614E"/>
    <w:rsid w:val="00327B3F"/>
    <w:rsid w:val="00330B1E"/>
    <w:rsid w:val="003317C1"/>
    <w:rsid w:val="003325C0"/>
    <w:rsid w:val="0033348A"/>
    <w:rsid w:val="0033412F"/>
    <w:rsid w:val="00334F55"/>
    <w:rsid w:val="0033502E"/>
    <w:rsid w:val="00336330"/>
    <w:rsid w:val="00340112"/>
    <w:rsid w:val="0034065D"/>
    <w:rsid w:val="00340DAF"/>
    <w:rsid w:val="0034128F"/>
    <w:rsid w:val="00341A90"/>
    <w:rsid w:val="00342AD1"/>
    <w:rsid w:val="00343EE1"/>
    <w:rsid w:val="00345D6A"/>
    <w:rsid w:val="00346661"/>
    <w:rsid w:val="00347F8A"/>
    <w:rsid w:val="00350458"/>
    <w:rsid w:val="0035093A"/>
    <w:rsid w:val="00352751"/>
    <w:rsid w:val="00355278"/>
    <w:rsid w:val="00355ADB"/>
    <w:rsid w:val="00356E45"/>
    <w:rsid w:val="00361A82"/>
    <w:rsid w:val="00361E93"/>
    <w:rsid w:val="003639A8"/>
    <w:rsid w:val="00365471"/>
    <w:rsid w:val="00365717"/>
    <w:rsid w:val="00365955"/>
    <w:rsid w:val="00366ACF"/>
    <w:rsid w:val="00366B88"/>
    <w:rsid w:val="003701D4"/>
    <w:rsid w:val="00370708"/>
    <w:rsid w:val="00371B4B"/>
    <w:rsid w:val="003723DD"/>
    <w:rsid w:val="003737F1"/>
    <w:rsid w:val="003771D4"/>
    <w:rsid w:val="00377819"/>
    <w:rsid w:val="00383F26"/>
    <w:rsid w:val="003913F0"/>
    <w:rsid w:val="003915C8"/>
    <w:rsid w:val="0039479B"/>
    <w:rsid w:val="00394901"/>
    <w:rsid w:val="00395A5B"/>
    <w:rsid w:val="00396497"/>
    <w:rsid w:val="003972D0"/>
    <w:rsid w:val="00397429"/>
    <w:rsid w:val="003A0F5B"/>
    <w:rsid w:val="003A23F4"/>
    <w:rsid w:val="003A3190"/>
    <w:rsid w:val="003A34D5"/>
    <w:rsid w:val="003A7806"/>
    <w:rsid w:val="003A7DD1"/>
    <w:rsid w:val="003B0086"/>
    <w:rsid w:val="003B359A"/>
    <w:rsid w:val="003B3783"/>
    <w:rsid w:val="003B4211"/>
    <w:rsid w:val="003B42BC"/>
    <w:rsid w:val="003B53FC"/>
    <w:rsid w:val="003B6ED2"/>
    <w:rsid w:val="003B7F2E"/>
    <w:rsid w:val="003C2546"/>
    <w:rsid w:val="003C386B"/>
    <w:rsid w:val="003C534E"/>
    <w:rsid w:val="003C54A6"/>
    <w:rsid w:val="003C5BC3"/>
    <w:rsid w:val="003C5C2C"/>
    <w:rsid w:val="003C69F4"/>
    <w:rsid w:val="003C7B51"/>
    <w:rsid w:val="003D0192"/>
    <w:rsid w:val="003D0A19"/>
    <w:rsid w:val="003D20D7"/>
    <w:rsid w:val="003D211A"/>
    <w:rsid w:val="003D2A70"/>
    <w:rsid w:val="003D558B"/>
    <w:rsid w:val="003D707F"/>
    <w:rsid w:val="003E1E3D"/>
    <w:rsid w:val="003E240F"/>
    <w:rsid w:val="003E4F4F"/>
    <w:rsid w:val="003E56F2"/>
    <w:rsid w:val="003F0C2D"/>
    <w:rsid w:val="003F0E43"/>
    <w:rsid w:val="003F11D0"/>
    <w:rsid w:val="003F20C5"/>
    <w:rsid w:val="003F4B2A"/>
    <w:rsid w:val="003F5F83"/>
    <w:rsid w:val="003F6907"/>
    <w:rsid w:val="003F758B"/>
    <w:rsid w:val="00400422"/>
    <w:rsid w:val="0040142F"/>
    <w:rsid w:val="004027BA"/>
    <w:rsid w:val="00403609"/>
    <w:rsid w:val="00403EE6"/>
    <w:rsid w:val="0040427A"/>
    <w:rsid w:val="00406123"/>
    <w:rsid w:val="004064AF"/>
    <w:rsid w:val="00410717"/>
    <w:rsid w:val="004108F2"/>
    <w:rsid w:val="00411189"/>
    <w:rsid w:val="0041135F"/>
    <w:rsid w:val="0041273A"/>
    <w:rsid w:val="004166BE"/>
    <w:rsid w:val="00417E42"/>
    <w:rsid w:val="00423508"/>
    <w:rsid w:val="00424312"/>
    <w:rsid w:val="00427648"/>
    <w:rsid w:val="004276FB"/>
    <w:rsid w:val="00427E8F"/>
    <w:rsid w:val="004308EB"/>
    <w:rsid w:val="00431A95"/>
    <w:rsid w:val="00435192"/>
    <w:rsid w:val="00440CBE"/>
    <w:rsid w:val="00441410"/>
    <w:rsid w:val="004420DD"/>
    <w:rsid w:val="00444821"/>
    <w:rsid w:val="00444863"/>
    <w:rsid w:val="004449F9"/>
    <w:rsid w:val="0044557E"/>
    <w:rsid w:val="00447F42"/>
    <w:rsid w:val="00451FCB"/>
    <w:rsid w:val="00453797"/>
    <w:rsid w:val="00453B87"/>
    <w:rsid w:val="00454EA3"/>
    <w:rsid w:val="0045572D"/>
    <w:rsid w:val="00456AFF"/>
    <w:rsid w:val="00456B57"/>
    <w:rsid w:val="004604B4"/>
    <w:rsid w:val="00460CE1"/>
    <w:rsid w:val="00463D80"/>
    <w:rsid w:val="0046570E"/>
    <w:rsid w:val="00466229"/>
    <w:rsid w:val="0046679A"/>
    <w:rsid w:val="00466BA8"/>
    <w:rsid w:val="00470160"/>
    <w:rsid w:val="00471814"/>
    <w:rsid w:val="00471EF3"/>
    <w:rsid w:val="00473466"/>
    <w:rsid w:val="0047593D"/>
    <w:rsid w:val="00475D0A"/>
    <w:rsid w:val="004760AC"/>
    <w:rsid w:val="00476C9A"/>
    <w:rsid w:val="00477672"/>
    <w:rsid w:val="00482F88"/>
    <w:rsid w:val="00486858"/>
    <w:rsid w:val="004922C6"/>
    <w:rsid w:val="0049236E"/>
    <w:rsid w:val="004943B7"/>
    <w:rsid w:val="004A1E12"/>
    <w:rsid w:val="004A2331"/>
    <w:rsid w:val="004A26BA"/>
    <w:rsid w:val="004A2FE7"/>
    <w:rsid w:val="004A32B1"/>
    <w:rsid w:val="004A4816"/>
    <w:rsid w:val="004A5BD8"/>
    <w:rsid w:val="004A6126"/>
    <w:rsid w:val="004A62E6"/>
    <w:rsid w:val="004A6E3B"/>
    <w:rsid w:val="004B0C76"/>
    <w:rsid w:val="004B23F5"/>
    <w:rsid w:val="004B32CE"/>
    <w:rsid w:val="004B3E02"/>
    <w:rsid w:val="004B4B91"/>
    <w:rsid w:val="004B50BD"/>
    <w:rsid w:val="004B6E10"/>
    <w:rsid w:val="004B7228"/>
    <w:rsid w:val="004B7FAE"/>
    <w:rsid w:val="004C0A46"/>
    <w:rsid w:val="004C15F9"/>
    <w:rsid w:val="004C1FD4"/>
    <w:rsid w:val="004C3285"/>
    <w:rsid w:val="004C3BAB"/>
    <w:rsid w:val="004C5121"/>
    <w:rsid w:val="004C524E"/>
    <w:rsid w:val="004C7FA3"/>
    <w:rsid w:val="004D0472"/>
    <w:rsid w:val="004D098C"/>
    <w:rsid w:val="004D4299"/>
    <w:rsid w:val="004D4D6E"/>
    <w:rsid w:val="004D5826"/>
    <w:rsid w:val="004D73A6"/>
    <w:rsid w:val="004D77C4"/>
    <w:rsid w:val="004E0F0D"/>
    <w:rsid w:val="004E192A"/>
    <w:rsid w:val="004E402E"/>
    <w:rsid w:val="004E7278"/>
    <w:rsid w:val="004E7C22"/>
    <w:rsid w:val="004F04DA"/>
    <w:rsid w:val="004F1F2B"/>
    <w:rsid w:val="004F2430"/>
    <w:rsid w:val="004F4F47"/>
    <w:rsid w:val="004F526D"/>
    <w:rsid w:val="00500FCE"/>
    <w:rsid w:val="0050137F"/>
    <w:rsid w:val="005025F3"/>
    <w:rsid w:val="0050362F"/>
    <w:rsid w:val="0050373D"/>
    <w:rsid w:val="00503F2E"/>
    <w:rsid w:val="005061FF"/>
    <w:rsid w:val="00506232"/>
    <w:rsid w:val="00506C8E"/>
    <w:rsid w:val="005073CD"/>
    <w:rsid w:val="00507776"/>
    <w:rsid w:val="00511B78"/>
    <w:rsid w:val="00512A10"/>
    <w:rsid w:val="00514616"/>
    <w:rsid w:val="005151A0"/>
    <w:rsid w:val="00515466"/>
    <w:rsid w:val="00516420"/>
    <w:rsid w:val="00516BC0"/>
    <w:rsid w:val="00521CBE"/>
    <w:rsid w:val="00522062"/>
    <w:rsid w:val="00522CAB"/>
    <w:rsid w:val="00523571"/>
    <w:rsid w:val="005240F3"/>
    <w:rsid w:val="00525837"/>
    <w:rsid w:val="005260DF"/>
    <w:rsid w:val="00526C44"/>
    <w:rsid w:val="00527FDA"/>
    <w:rsid w:val="00530E7A"/>
    <w:rsid w:val="00530FF2"/>
    <w:rsid w:val="00535356"/>
    <w:rsid w:val="0053758B"/>
    <w:rsid w:val="00540A0D"/>
    <w:rsid w:val="00540E04"/>
    <w:rsid w:val="005417D2"/>
    <w:rsid w:val="0054282D"/>
    <w:rsid w:val="005458D8"/>
    <w:rsid w:val="005460DA"/>
    <w:rsid w:val="00546921"/>
    <w:rsid w:val="00546BD4"/>
    <w:rsid w:val="005473F9"/>
    <w:rsid w:val="0054788A"/>
    <w:rsid w:val="00547A59"/>
    <w:rsid w:val="0055199B"/>
    <w:rsid w:val="005519EB"/>
    <w:rsid w:val="005544E9"/>
    <w:rsid w:val="00555E2F"/>
    <w:rsid w:val="00555F6A"/>
    <w:rsid w:val="00557255"/>
    <w:rsid w:val="00557A2F"/>
    <w:rsid w:val="00557CA0"/>
    <w:rsid w:val="005606F4"/>
    <w:rsid w:val="005613B4"/>
    <w:rsid w:val="00563226"/>
    <w:rsid w:val="0056343E"/>
    <w:rsid w:val="0056614D"/>
    <w:rsid w:val="0056672E"/>
    <w:rsid w:val="00566942"/>
    <w:rsid w:val="00570C49"/>
    <w:rsid w:val="005752D3"/>
    <w:rsid w:val="00575666"/>
    <w:rsid w:val="00576341"/>
    <w:rsid w:val="0057771E"/>
    <w:rsid w:val="00577952"/>
    <w:rsid w:val="00577DA8"/>
    <w:rsid w:val="00580A1A"/>
    <w:rsid w:val="00580DEF"/>
    <w:rsid w:val="00583EEF"/>
    <w:rsid w:val="005850C4"/>
    <w:rsid w:val="005863EC"/>
    <w:rsid w:val="00586B77"/>
    <w:rsid w:val="00586C7A"/>
    <w:rsid w:val="005871B8"/>
    <w:rsid w:val="00590710"/>
    <w:rsid w:val="005907B5"/>
    <w:rsid w:val="005947BB"/>
    <w:rsid w:val="00596AC0"/>
    <w:rsid w:val="005A1103"/>
    <w:rsid w:val="005A16C1"/>
    <w:rsid w:val="005B0D05"/>
    <w:rsid w:val="005B19A4"/>
    <w:rsid w:val="005B273E"/>
    <w:rsid w:val="005B2A09"/>
    <w:rsid w:val="005B46E5"/>
    <w:rsid w:val="005B55D4"/>
    <w:rsid w:val="005B5EB9"/>
    <w:rsid w:val="005C3872"/>
    <w:rsid w:val="005C3AF7"/>
    <w:rsid w:val="005C4780"/>
    <w:rsid w:val="005C47D2"/>
    <w:rsid w:val="005C54B7"/>
    <w:rsid w:val="005C7CA5"/>
    <w:rsid w:val="005D0A31"/>
    <w:rsid w:val="005D4E6C"/>
    <w:rsid w:val="005D5E4E"/>
    <w:rsid w:val="005D6A32"/>
    <w:rsid w:val="005D6E9C"/>
    <w:rsid w:val="005E1897"/>
    <w:rsid w:val="005E27D3"/>
    <w:rsid w:val="005E2AC7"/>
    <w:rsid w:val="005E2FD8"/>
    <w:rsid w:val="005E36BE"/>
    <w:rsid w:val="005E52C4"/>
    <w:rsid w:val="005E552B"/>
    <w:rsid w:val="005E6CCB"/>
    <w:rsid w:val="005E6F87"/>
    <w:rsid w:val="005E79DD"/>
    <w:rsid w:val="005E7A84"/>
    <w:rsid w:val="005F0171"/>
    <w:rsid w:val="005F0C9B"/>
    <w:rsid w:val="005F2869"/>
    <w:rsid w:val="005F3427"/>
    <w:rsid w:val="005F536C"/>
    <w:rsid w:val="005F559A"/>
    <w:rsid w:val="00602F86"/>
    <w:rsid w:val="00605A7A"/>
    <w:rsid w:val="00605A7E"/>
    <w:rsid w:val="00606BC2"/>
    <w:rsid w:val="0060721A"/>
    <w:rsid w:val="00610F0C"/>
    <w:rsid w:val="006120AE"/>
    <w:rsid w:val="006126C1"/>
    <w:rsid w:val="006134DA"/>
    <w:rsid w:val="0061464F"/>
    <w:rsid w:val="006160CC"/>
    <w:rsid w:val="00616A46"/>
    <w:rsid w:val="00617397"/>
    <w:rsid w:val="00622705"/>
    <w:rsid w:val="006227B5"/>
    <w:rsid w:val="00622F39"/>
    <w:rsid w:val="00624660"/>
    <w:rsid w:val="006247DB"/>
    <w:rsid w:val="006250D6"/>
    <w:rsid w:val="006261A5"/>
    <w:rsid w:val="006270BD"/>
    <w:rsid w:val="00627268"/>
    <w:rsid w:val="00632EBD"/>
    <w:rsid w:val="0063737B"/>
    <w:rsid w:val="00640276"/>
    <w:rsid w:val="00642936"/>
    <w:rsid w:val="006433F4"/>
    <w:rsid w:val="00643741"/>
    <w:rsid w:val="006441DB"/>
    <w:rsid w:val="0064670A"/>
    <w:rsid w:val="006471B2"/>
    <w:rsid w:val="00647692"/>
    <w:rsid w:val="00651EC1"/>
    <w:rsid w:val="00651F37"/>
    <w:rsid w:val="00652BD5"/>
    <w:rsid w:val="00653CE3"/>
    <w:rsid w:val="00654707"/>
    <w:rsid w:val="00654A8D"/>
    <w:rsid w:val="00654EE7"/>
    <w:rsid w:val="00655D1E"/>
    <w:rsid w:val="00665788"/>
    <w:rsid w:val="00670131"/>
    <w:rsid w:val="00670668"/>
    <w:rsid w:val="00670A91"/>
    <w:rsid w:val="00671B3E"/>
    <w:rsid w:val="006726BA"/>
    <w:rsid w:val="006744E8"/>
    <w:rsid w:val="006747B6"/>
    <w:rsid w:val="006752E0"/>
    <w:rsid w:val="006818F0"/>
    <w:rsid w:val="00681F71"/>
    <w:rsid w:val="00682ECC"/>
    <w:rsid w:val="00686653"/>
    <w:rsid w:val="00686CC7"/>
    <w:rsid w:val="00691369"/>
    <w:rsid w:val="00693C8B"/>
    <w:rsid w:val="006945B6"/>
    <w:rsid w:val="00695A19"/>
    <w:rsid w:val="006A1B09"/>
    <w:rsid w:val="006A327D"/>
    <w:rsid w:val="006A444B"/>
    <w:rsid w:val="006A5D26"/>
    <w:rsid w:val="006A70F7"/>
    <w:rsid w:val="006B3AF8"/>
    <w:rsid w:val="006B4214"/>
    <w:rsid w:val="006B45E3"/>
    <w:rsid w:val="006B4946"/>
    <w:rsid w:val="006B6397"/>
    <w:rsid w:val="006B736B"/>
    <w:rsid w:val="006C23C7"/>
    <w:rsid w:val="006C2F21"/>
    <w:rsid w:val="006C2FC7"/>
    <w:rsid w:val="006C4689"/>
    <w:rsid w:val="006C6A55"/>
    <w:rsid w:val="006D0431"/>
    <w:rsid w:val="006D11C8"/>
    <w:rsid w:val="006D136D"/>
    <w:rsid w:val="006D140A"/>
    <w:rsid w:val="006D233A"/>
    <w:rsid w:val="006D3C72"/>
    <w:rsid w:val="006D4C8F"/>
    <w:rsid w:val="006D6316"/>
    <w:rsid w:val="006D6B28"/>
    <w:rsid w:val="006E0B1A"/>
    <w:rsid w:val="006E26B3"/>
    <w:rsid w:val="006E2B30"/>
    <w:rsid w:val="006E2C53"/>
    <w:rsid w:val="006E4E0B"/>
    <w:rsid w:val="006F0F2F"/>
    <w:rsid w:val="006F295F"/>
    <w:rsid w:val="006F2B31"/>
    <w:rsid w:val="006F4B21"/>
    <w:rsid w:val="006F64C4"/>
    <w:rsid w:val="00700569"/>
    <w:rsid w:val="00701CD1"/>
    <w:rsid w:val="007021CF"/>
    <w:rsid w:val="00703136"/>
    <w:rsid w:val="00707422"/>
    <w:rsid w:val="0071321B"/>
    <w:rsid w:val="00713833"/>
    <w:rsid w:val="00713F55"/>
    <w:rsid w:val="00715311"/>
    <w:rsid w:val="007172AD"/>
    <w:rsid w:val="007201D2"/>
    <w:rsid w:val="00722B7F"/>
    <w:rsid w:val="007247CF"/>
    <w:rsid w:val="007250B9"/>
    <w:rsid w:val="00730F95"/>
    <w:rsid w:val="00732367"/>
    <w:rsid w:val="0073293F"/>
    <w:rsid w:val="007360EE"/>
    <w:rsid w:val="00736EF3"/>
    <w:rsid w:val="0073746E"/>
    <w:rsid w:val="00743C74"/>
    <w:rsid w:val="00743CA1"/>
    <w:rsid w:val="007440F6"/>
    <w:rsid w:val="007445E0"/>
    <w:rsid w:val="00744D18"/>
    <w:rsid w:val="00744F4E"/>
    <w:rsid w:val="00744F98"/>
    <w:rsid w:val="00745EDA"/>
    <w:rsid w:val="007471A8"/>
    <w:rsid w:val="00750805"/>
    <w:rsid w:val="007515BF"/>
    <w:rsid w:val="00752095"/>
    <w:rsid w:val="00752CB1"/>
    <w:rsid w:val="00753D80"/>
    <w:rsid w:val="00754756"/>
    <w:rsid w:val="007551B0"/>
    <w:rsid w:val="007574D5"/>
    <w:rsid w:val="00761C23"/>
    <w:rsid w:val="0076230C"/>
    <w:rsid w:val="00767BC8"/>
    <w:rsid w:val="00771E4B"/>
    <w:rsid w:val="0077380B"/>
    <w:rsid w:val="00773E9B"/>
    <w:rsid w:val="00774D87"/>
    <w:rsid w:val="007771B2"/>
    <w:rsid w:val="00782599"/>
    <w:rsid w:val="007826D0"/>
    <w:rsid w:val="00783383"/>
    <w:rsid w:val="007834A3"/>
    <w:rsid w:val="00786214"/>
    <w:rsid w:val="00786DC6"/>
    <w:rsid w:val="00794903"/>
    <w:rsid w:val="007952B1"/>
    <w:rsid w:val="00795A64"/>
    <w:rsid w:val="007A073B"/>
    <w:rsid w:val="007A11D4"/>
    <w:rsid w:val="007A26B1"/>
    <w:rsid w:val="007A4B42"/>
    <w:rsid w:val="007A5AAC"/>
    <w:rsid w:val="007A6373"/>
    <w:rsid w:val="007A649E"/>
    <w:rsid w:val="007A6650"/>
    <w:rsid w:val="007A793F"/>
    <w:rsid w:val="007B0261"/>
    <w:rsid w:val="007B02AF"/>
    <w:rsid w:val="007B08CF"/>
    <w:rsid w:val="007B0FE5"/>
    <w:rsid w:val="007B11CC"/>
    <w:rsid w:val="007B37E5"/>
    <w:rsid w:val="007B3E3E"/>
    <w:rsid w:val="007B4FF1"/>
    <w:rsid w:val="007C0C47"/>
    <w:rsid w:val="007C2A63"/>
    <w:rsid w:val="007C46E0"/>
    <w:rsid w:val="007D1B72"/>
    <w:rsid w:val="007D5E31"/>
    <w:rsid w:val="007D718C"/>
    <w:rsid w:val="007D76F8"/>
    <w:rsid w:val="007D7BC7"/>
    <w:rsid w:val="007E0D68"/>
    <w:rsid w:val="007E108A"/>
    <w:rsid w:val="007E150F"/>
    <w:rsid w:val="007E23F8"/>
    <w:rsid w:val="007E335C"/>
    <w:rsid w:val="007E3853"/>
    <w:rsid w:val="007E3937"/>
    <w:rsid w:val="007E5A90"/>
    <w:rsid w:val="007E5C66"/>
    <w:rsid w:val="007E6706"/>
    <w:rsid w:val="007F130E"/>
    <w:rsid w:val="007F335B"/>
    <w:rsid w:val="007F3CE3"/>
    <w:rsid w:val="007F42E6"/>
    <w:rsid w:val="007F5071"/>
    <w:rsid w:val="007F5639"/>
    <w:rsid w:val="007F5841"/>
    <w:rsid w:val="008027C3"/>
    <w:rsid w:val="0080416D"/>
    <w:rsid w:val="00806A09"/>
    <w:rsid w:val="0080763D"/>
    <w:rsid w:val="00807B57"/>
    <w:rsid w:val="00807E24"/>
    <w:rsid w:val="0081075C"/>
    <w:rsid w:val="0081089B"/>
    <w:rsid w:val="00810CB1"/>
    <w:rsid w:val="00810E43"/>
    <w:rsid w:val="008110E9"/>
    <w:rsid w:val="0081125B"/>
    <w:rsid w:val="00816239"/>
    <w:rsid w:val="00816BFC"/>
    <w:rsid w:val="008177A8"/>
    <w:rsid w:val="00821B5B"/>
    <w:rsid w:val="00822966"/>
    <w:rsid w:val="008239D5"/>
    <w:rsid w:val="00824637"/>
    <w:rsid w:val="008261A1"/>
    <w:rsid w:val="0082649E"/>
    <w:rsid w:val="008275D8"/>
    <w:rsid w:val="00827E63"/>
    <w:rsid w:val="0083085C"/>
    <w:rsid w:val="00831121"/>
    <w:rsid w:val="008328DA"/>
    <w:rsid w:val="008336F4"/>
    <w:rsid w:val="00835395"/>
    <w:rsid w:val="00836395"/>
    <w:rsid w:val="00840262"/>
    <w:rsid w:val="00840FD5"/>
    <w:rsid w:val="00842C6F"/>
    <w:rsid w:val="00842E6A"/>
    <w:rsid w:val="008447B1"/>
    <w:rsid w:val="00844A00"/>
    <w:rsid w:val="00846B0A"/>
    <w:rsid w:val="008478AF"/>
    <w:rsid w:val="00851215"/>
    <w:rsid w:val="00853789"/>
    <w:rsid w:val="00853BAB"/>
    <w:rsid w:val="00853DBF"/>
    <w:rsid w:val="00853E2A"/>
    <w:rsid w:val="00854C04"/>
    <w:rsid w:val="008603AF"/>
    <w:rsid w:val="00861079"/>
    <w:rsid w:val="008621F8"/>
    <w:rsid w:val="0086220C"/>
    <w:rsid w:val="00862240"/>
    <w:rsid w:val="008647A7"/>
    <w:rsid w:val="008667A7"/>
    <w:rsid w:val="00866B50"/>
    <w:rsid w:val="0086775F"/>
    <w:rsid w:val="00871953"/>
    <w:rsid w:val="0087549C"/>
    <w:rsid w:val="00877610"/>
    <w:rsid w:val="00877A06"/>
    <w:rsid w:val="008830CD"/>
    <w:rsid w:val="0088365A"/>
    <w:rsid w:val="008876F4"/>
    <w:rsid w:val="008906C9"/>
    <w:rsid w:val="00891AEB"/>
    <w:rsid w:val="008933AD"/>
    <w:rsid w:val="00894B0D"/>
    <w:rsid w:val="0089543E"/>
    <w:rsid w:val="00896485"/>
    <w:rsid w:val="008A2468"/>
    <w:rsid w:val="008A264D"/>
    <w:rsid w:val="008A2ADC"/>
    <w:rsid w:val="008A2C22"/>
    <w:rsid w:val="008A2E71"/>
    <w:rsid w:val="008A414D"/>
    <w:rsid w:val="008B0151"/>
    <w:rsid w:val="008B1423"/>
    <w:rsid w:val="008B179A"/>
    <w:rsid w:val="008B1FE2"/>
    <w:rsid w:val="008B2567"/>
    <w:rsid w:val="008B3650"/>
    <w:rsid w:val="008B4AE8"/>
    <w:rsid w:val="008B6593"/>
    <w:rsid w:val="008C01E1"/>
    <w:rsid w:val="008C0349"/>
    <w:rsid w:val="008C78FC"/>
    <w:rsid w:val="008D1938"/>
    <w:rsid w:val="008D1B41"/>
    <w:rsid w:val="008D23C2"/>
    <w:rsid w:val="008D2D70"/>
    <w:rsid w:val="008D32B3"/>
    <w:rsid w:val="008D3449"/>
    <w:rsid w:val="008D6E69"/>
    <w:rsid w:val="008D78F1"/>
    <w:rsid w:val="008E0B80"/>
    <w:rsid w:val="008E1964"/>
    <w:rsid w:val="008E4BF7"/>
    <w:rsid w:val="008E59B5"/>
    <w:rsid w:val="008E6524"/>
    <w:rsid w:val="008F089E"/>
    <w:rsid w:val="008F0A5A"/>
    <w:rsid w:val="008F1445"/>
    <w:rsid w:val="008F1C82"/>
    <w:rsid w:val="008F5CA6"/>
    <w:rsid w:val="008F79E2"/>
    <w:rsid w:val="00901D5B"/>
    <w:rsid w:val="00904212"/>
    <w:rsid w:val="00906D7E"/>
    <w:rsid w:val="00907C0A"/>
    <w:rsid w:val="009116AE"/>
    <w:rsid w:val="00911852"/>
    <w:rsid w:val="00912B23"/>
    <w:rsid w:val="00915D1B"/>
    <w:rsid w:val="00916681"/>
    <w:rsid w:val="00917824"/>
    <w:rsid w:val="00917871"/>
    <w:rsid w:val="00924D4E"/>
    <w:rsid w:val="00925279"/>
    <w:rsid w:val="0092563E"/>
    <w:rsid w:val="0092621D"/>
    <w:rsid w:val="00926DBA"/>
    <w:rsid w:val="00926F8E"/>
    <w:rsid w:val="00927186"/>
    <w:rsid w:val="00927357"/>
    <w:rsid w:val="009328E9"/>
    <w:rsid w:val="009329F2"/>
    <w:rsid w:val="00934F71"/>
    <w:rsid w:val="0093511A"/>
    <w:rsid w:val="009358F4"/>
    <w:rsid w:val="00941A0F"/>
    <w:rsid w:val="00941A24"/>
    <w:rsid w:val="009435FC"/>
    <w:rsid w:val="00944651"/>
    <w:rsid w:val="009479D7"/>
    <w:rsid w:val="00950DEF"/>
    <w:rsid w:val="00951597"/>
    <w:rsid w:val="009533DF"/>
    <w:rsid w:val="009539CE"/>
    <w:rsid w:val="009566F9"/>
    <w:rsid w:val="0095791A"/>
    <w:rsid w:val="00957A72"/>
    <w:rsid w:val="009617B9"/>
    <w:rsid w:val="0096288D"/>
    <w:rsid w:val="0096327F"/>
    <w:rsid w:val="0096594F"/>
    <w:rsid w:val="00966910"/>
    <w:rsid w:val="00966DF4"/>
    <w:rsid w:val="009670C5"/>
    <w:rsid w:val="009701FC"/>
    <w:rsid w:val="00971B27"/>
    <w:rsid w:val="00971F67"/>
    <w:rsid w:val="009725F9"/>
    <w:rsid w:val="00973219"/>
    <w:rsid w:val="009771DD"/>
    <w:rsid w:val="00980367"/>
    <w:rsid w:val="009848E5"/>
    <w:rsid w:val="009867BD"/>
    <w:rsid w:val="009955F1"/>
    <w:rsid w:val="00995AB5"/>
    <w:rsid w:val="00995E3F"/>
    <w:rsid w:val="00995FF1"/>
    <w:rsid w:val="00996C0D"/>
    <w:rsid w:val="009A0450"/>
    <w:rsid w:val="009A0AEC"/>
    <w:rsid w:val="009A3130"/>
    <w:rsid w:val="009A468E"/>
    <w:rsid w:val="009A52A9"/>
    <w:rsid w:val="009A5E7E"/>
    <w:rsid w:val="009A67F8"/>
    <w:rsid w:val="009A6B3C"/>
    <w:rsid w:val="009B09DB"/>
    <w:rsid w:val="009B0F4D"/>
    <w:rsid w:val="009B12F5"/>
    <w:rsid w:val="009B4EBC"/>
    <w:rsid w:val="009B6BC7"/>
    <w:rsid w:val="009C0392"/>
    <w:rsid w:val="009C03F9"/>
    <w:rsid w:val="009C250E"/>
    <w:rsid w:val="009C2575"/>
    <w:rsid w:val="009C6425"/>
    <w:rsid w:val="009D4FC1"/>
    <w:rsid w:val="009D52DA"/>
    <w:rsid w:val="009D54AB"/>
    <w:rsid w:val="009D6DEB"/>
    <w:rsid w:val="009D7273"/>
    <w:rsid w:val="009E0839"/>
    <w:rsid w:val="009E5BAE"/>
    <w:rsid w:val="009E5EAC"/>
    <w:rsid w:val="009E7CE9"/>
    <w:rsid w:val="009E7DEF"/>
    <w:rsid w:val="009E7F8F"/>
    <w:rsid w:val="009E7FE8"/>
    <w:rsid w:val="009F126F"/>
    <w:rsid w:val="009F1276"/>
    <w:rsid w:val="009F1CE4"/>
    <w:rsid w:val="009F5142"/>
    <w:rsid w:val="009F63E8"/>
    <w:rsid w:val="009F73C5"/>
    <w:rsid w:val="00A00354"/>
    <w:rsid w:val="00A011DB"/>
    <w:rsid w:val="00A01EA5"/>
    <w:rsid w:val="00A02738"/>
    <w:rsid w:val="00A054EA"/>
    <w:rsid w:val="00A060C9"/>
    <w:rsid w:val="00A10631"/>
    <w:rsid w:val="00A122B6"/>
    <w:rsid w:val="00A168F9"/>
    <w:rsid w:val="00A172CE"/>
    <w:rsid w:val="00A179DF"/>
    <w:rsid w:val="00A21580"/>
    <w:rsid w:val="00A22511"/>
    <w:rsid w:val="00A22EC0"/>
    <w:rsid w:val="00A238A1"/>
    <w:rsid w:val="00A23E78"/>
    <w:rsid w:val="00A24663"/>
    <w:rsid w:val="00A27B67"/>
    <w:rsid w:val="00A32CB7"/>
    <w:rsid w:val="00A3387E"/>
    <w:rsid w:val="00A35449"/>
    <w:rsid w:val="00A366ED"/>
    <w:rsid w:val="00A37192"/>
    <w:rsid w:val="00A42225"/>
    <w:rsid w:val="00A43757"/>
    <w:rsid w:val="00A4477E"/>
    <w:rsid w:val="00A47522"/>
    <w:rsid w:val="00A47539"/>
    <w:rsid w:val="00A519CE"/>
    <w:rsid w:val="00A51E52"/>
    <w:rsid w:val="00A53916"/>
    <w:rsid w:val="00A550FD"/>
    <w:rsid w:val="00A57F23"/>
    <w:rsid w:val="00A6024A"/>
    <w:rsid w:val="00A61172"/>
    <w:rsid w:val="00A61F86"/>
    <w:rsid w:val="00A62574"/>
    <w:rsid w:val="00A63638"/>
    <w:rsid w:val="00A6559A"/>
    <w:rsid w:val="00A732C3"/>
    <w:rsid w:val="00A73541"/>
    <w:rsid w:val="00A741AB"/>
    <w:rsid w:val="00A746AB"/>
    <w:rsid w:val="00A752DC"/>
    <w:rsid w:val="00A773F4"/>
    <w:rsid w:val="00A806F4"/>
    <w:rsid w:val="00A807FB"/>
    <w:rsid w:val="00A81606"/>
    <w:rsid w:val="00A81821"/>
    <w:rsid w:val="00A824BF"/>
    <w:rsid w:val="00A829B5"/>
    <w:rsid w:val="00A82F2F"/>
    <w:rsid w:val="00A83229"/>
    <w:rsid w:val="00A854B3"/>
    <w:rsid w:val="00A86A0A"/>
    <w:rsid w:val="00A876DB"/>
    <w:rsid w:val="00A90986"/>
    <w:rsid w:val="00A917B1"/>
    <w:rsid w:val="00A91CF8"/>
    <w:rsid w:val="00A933BC"/>
    <w:rsid w:val="00A94EC0"/>
    <w:rsid w:val="00A95C2C"/>
    <w:rsid w:val="00AA0664"/>
    <w:rsid w:val="00AA0716"/>
    <w:rsid w:val="00AA17D2"/>
    <w:rsid w:val="00AA2F60"/>
    <w:rsid w:val="00AA4188"/>
    <w:rsid w:val="00AA4FB8"/>
    <w:rsid w:val="00AA6C91"/>
    <w:rsid w:val="00AA7773"/>
    <w:rsid w:val="00AB0E24"/>
    <w:rsid w:val="00AB141C"/>
    <w:rsid w:val="00AB3F9B"/>
    <w:rsid w:val="00AB4AF4"/>
    <w:rsid w:val="00AB4B31"/>
    <w:rsid w:val="00AB59D7"/>
    <w:rsid w:val="00AB5C5B"/>
    <w:rsid w:val="00AB6FFC"/>
    <w:rsid w:val="00AC0D89"/>
    <w:rsid w:val="00AC3FA5"/>
    <w:rsid w:val="00AC5FD4"/>
    <w:rsid w:val="00AC6B8C"/>
    <w:rsid w:val="00AD24DE"/>
    <w:rsid w:val="00AD4847"/>
    <w:rsid w:val="00AD586C"/>
    <w:rsid w:val="00AD6EDA"/>
    <w:rsid w:val="00AE06F9"/>
    <w:rsid w:val="00AE087F"/>
    <w:rsid w:val="00AE2525"/>
    <w:rsid w:val="00AE4CEF"/>
    <w:rsid w:val="00AE60C2"/>
    <w:rsid w:val="00AE64F6"/>
    <w:rsid w:val="00AE7B06"/>
    <w:rsid w:val="00AF0065"/>
    <w:rsid w:val="00AF279A"/>
    <w:rsid w:val="00AF45A7"/>
    <w:rsid w:val="00AF5076"/>
    <w:rsid w:val="00AF5E77"/>
    <w:rsid w:val="00AF7B86"/>
    <w:rsid w:val="00B002FF"/>
    <w:rsid w:val="00B0167F"/>
    <w:rsid w:val="00B02EB2"/>
    <w:rsid w:val="00B056C0"/>
    <w:rsid w:val="00B063FD"/>
    <w:rsid w:val="00B07095"/>
    <w:rsid w:val="00B07845"/>
    <w:rsid w:val="00B10AB5"/>
    <w:rsid w:val="00B111F2"/>
    <w:rsid w:val="00B11D03"/>
    <w:rsid w:val="00B14AC1"/>
    <w:rsid w:val="00B156FA"/>
    <w:rsid w:val="00B15917"/>
    <w:rsid w:val="00B15DAB"/>
    <w:rsid w:val="00B176BF"/>
    <w:rsid w:val="00B20FA6"/>
    <w:rsid w:val="00B217CE"/>
    <w:rsid w:val="00B22E8E"/>
    <w:rsid w:val="00B23E95"/>
    <w:rsid w:val="00B26262"/>
    <w:rsid w:val="00B26DBB"/>
    <w:rsid w:val="00B278BB"/>
    <w:rsid w:val="00B27BCA"/>
    <w:rsid w:val="00B30512"/>
    <w:rsid w:val="00B317B0"/>
    <w:rsid w:val="00B31BD7"/>
    <w:rsid w:val="00B340D5"/>
    <w:rsid w:val="00B3515F"/>
    <w:rsid w:val="00B450A0"/>
    <w:rsid w:val="00B4599D"/>
    <w:rsid w:val="00B46208"/>
    <w:rsid w:val="00B51FAD"/>
    <w:rsid w:val="00B5360F"/>
    <w:rsid w:val="00B5526E"/>
    <w:rsid w:val="00B55305"/>
    <w:rsid w:val="00B57566"/>
    <w:rsid w:val="00B6309E"/>
    <w:rsid w:val="00B6624B"/>
    <w:rsid w:val="00B67143"/>
    <w:rsid w:val="00B71065"/>
    <w:rsid w:val="00B71EB5"/>
    <w:rsid w:val="00B72837"/>
    <w:rsid w:val="00B83DCD"/>
    <w:rsid w:val="00B847BF"/>
    <w:rsid w:val="00B84997"/>
    <w:rsid w:val="00B858C9"/>
    <w:rsid w:val="00B858E4"/>
    <w:rsid w:val="00B86251"/>
    <w:rsid w:val="00B8638A"/>
    <w:rsid w:val="00B87490"/>
    <w:rsid w:val="00B877D4"/>
    <w:rsid w:val="00B91668"/>
    <w:rsid w:val="00B9167B"/>
    <w:rsid w:val="00BA1F7A"/>
    <w:rsid w:val="00BA3958"/>
    <w:rsid w:val="00BA4235"/>
    <w:rsid w:val="00BA5619"/>
    <w:rsid w:val="00BA5D3D"/>
    <w:rsid w:val="00BA754C"/>
    <w:rsid w:val="00BB095B"/>
    <w:rsid w:val="00BB2959"/>
    <w:rsid w:val="00BB3E02"/>
    <w:rsid w:val="00BB4374"/>
    <w:rsid w:val="00BB4833"/>
    <w:rsid w:val="00BB59E0"/>
    <w:rsid w:val="00BB74E3"/>
    <w:rsid w:val="00BC1116"/>
    <w:rsid w:val="00BC1830"/>
    <w:rsid w:val="00BC1D98"/>
    <w:rsid w:val="00BC4553"/>
    <w:rsid w:val="00BC6164"/>
    <w:rsid w:val="00BC6BD4"/>
    <w:rsid w:val="00BC7D2F"/>
    <w:rsid w:val="00BD0E64"/>
    <w:rsid w:val="00BD0F2B"/>
    <w:rsid w:val="00BD170E"/>
    <w:rsid w:val="00BD3416"/>
    <w:rsid w:val="00BD4CA6"/>
    <w:rsid w:val="00BD6C79"/>
    <w:rsid w:val="00BD721D"/>
    <w:rsid w:val="00BE1274"/>
    <w:rsid w:val="00BE4125"/>
    <w:rsid w:val="00BE437E"/>
    <w:rsid w:val="00BF032A"/>
    <w:rsid w:val="00BF0388"/>
    <w:rsid w:val="00BF2463"/>
    <w:rsid w:val="00BF3927"/>
    <w:rsid w:val="00BF4EFE"/>
    <w:rsid w:val="00C0143D"/>
    <w:rsid w:val="00C01AAB"/>
    <w:rsid w:val="00C0375C"/>
    <w:rsid w:val="00C04A4B"/>
    <w:rsid w:val="00C05D57"/>
    <w:rsid w:val="00C06188"/>
    <w:rsid w:val="00C06B8C"/>
    <w:rsid w:val="00C126DB"/>
    <w:rsid w:val="00C14D09"/>
    <w:rsid w:val="00C1610A"/>
    <w:rsid w:val="00C1764B"/>
    <w:rsid w:val="00C21A87"/>
    <w:rsid w:val="00C21D24"/>
    <w:rsid w:val="00C2382E"/>
    <w:rsid w:val="00C26F3C"/>
    <w:rsid w:val="00C27C42"/>
    <w:rsid w:val="00C30BBC"/>
    <w:rsid w:val="00C31D09"/>
    <w:rsid w:val="00C32B28"/>
    <w:rsid w:val="00C3395F"/>
    <w:rsid w:val="00C40C1C"/>
    <w:rsid w:val="00C41A00"/>
    <w:rsid w:val="00C433F4"/>
    <w:rsid w:val="00C44298"/>
    <w:rsid w:val="00C47028"/>
    <w:rsid w:val="00C47CA5"/>
    <w:rsid w:val="00C513C6"/>
    <w:rsid w:val="00C51FEF"/>
    <w:rsid w:val="00C5395F"/>
    <w:rsid w:val="00C53DB6"/>
    <w:rsid w:val="00C545B4"/>
    <w:rsid w:val="00C55DDD"/>
    <w:rsid w:val="00C62D98"/>
    <w:rsid w:val="00C640AA"/>
    <w:rsid w:val="00C665B1"/>
    <w:rsid w:val="00C66D46"/>
    <w:rsid w:val="00C67007"/>
    <w:rsid w:val="00C6782C"/>
    <w:rsid w:val="00C67EE5"/>
    <w:rsid w:val="00C72072"/>
    <w:rsid w:val="00C803EF"/>
    <w:rsid w:val="00C81237"/>
    <w:rsid w:val="00C83B87"/>
    <w:rsid w:val="00C84C8D"/>
    <w:rsid w:val="00C84DEF"/>
    <w:rsid w:val="00C84E0F"/>
    <w:rsid w:val="00C879EA"/>
    <w:rsid w:val="00C87D79"/>
    <w:rsid w:val="00C9027A"/>
    <w:rsid w:val="00C92917"/>
    <w:rsid w:val="00C94D28"/>
    <w:rsid w:val="00C9634B"/>
    <w:rsid w:val="00C96BC9"/>
    <w:rsid w:val="00C97CEA"/>
    <w:rsid w:val="00CA066A"/>
    <w:rsid w:val="00CA28A1"/>
    <w:rsid w:val="00CA55D1"/>
    <w:rsid w:val="00CA7906"/>
    <w:rsid w:val="00CB0B4D"/>
    <w:rsid w:val="00CB160D"/>
    <w:rsid w:val="00CB24CF"/>
    <w:rsid w:val="00CB4AFA"/>
    <w:rsid w:val="00CB4C6F"/>
    <w:rsid w:val="00CB6BFF"/>
    <w:rsid w:val="00CC11E6"/>
    <w:rsid w:val="00CC48EE"/>
    <w:rsid w:val="00CC4A93"/>
    <w:rsid w:val="00CC616C"/>
    <w:rsid w:val="00CC624B"/>
    <w:rsid w:val="00CD0D6A"/>
    <w:rsid w:val="00CD2971"/>
    <w:rsid w:val="00CD2BD0"/>
    <w:rsid w:val="00CD38A0"/>
    <w:rsid w:val="00CD486D"/>
    <w:rsid w:val="00CD4928"/>
    <w:rsid w:val="00CD4D8A"/>
    <w:rsid w:val="00CD7436"/>
    <w:rsid w:val="00CD77AD"/>
    <w:rsid w:val="00CD7F75"/>
    <w:rsid w:val="00CE151E"/>
    <w:rsid w:val="00CE23CF"/>
    <w:rsid w:val="00CE3794"/>
    <w:rsid w:val="00CE390A"/>
    <w:rsid w:val="00CE417E"/>
    <w:rsid w:val="00CE509A"/>
    <w:rsid w:val="00CE5393"/>
    <w:rsid w:val="00CE6B13"/>
    <w:rsid w:val="00CF267D"/>
    <w:rsid w:val="00CF3D76"/>
    <w:rsid w:val="00CF5A1A"/>
    <w:rsid w:val="00CF5B06"/>
    <w:rsid w:val="00CF6A56"/>
    <w:rsid w:val="00CF6FC3"/>
    <w:rsid w:val="00CF7074"/>
    <w:rsid w:val="00D01ACB"/>
    <w:rsid w:val="00D02D4C"/>
    <w:rsid w:val="00D07495"/>
    <w:rsid w:val="00D10D60"/>
    <w:rsid w:val="00D1219E"/>
    <w:rsid w:val="00D1391D"/>
    <w:rsid w:val="00D13ADA"/>
    <w:rsid w:val="00D15ACD"/>
    <w:rsid w:val="00D17021"/>
    <w:rsid w:val="00D177DB"/>
    <w:rsid w:val="00D17ED2"/>
    <w:rsid w:val="00D2220B"/>
    <w:rsid w:val="00D22DF0"/>
    <w:rsid w:val="00D23DB3"/>
    <w:rsid w:val="00D25D9E"/>
    <w:rsid w:val="00D27684"/>
    <w:rsid w:val="00D30EE4"/>
    <w:rsid w:val="00D31C62"/>
    <w:rsid w:val="00D3325F"/>
    <w:rsid w:val="00D34582"/>
    <w:rsid w:val="00D3475C"/>
    <w:rsid w:val="00D3712F"/>
    <w:rsid w:val="00D37DF8"/>
    <w:rsid w:val="00D42089"/>
    <w:rsid w:val="00D43365"/>
    <w:rsid w:val="00D463B1"/>
    <w:rsid w:val="00D46DB2"/>
    <w:rsid w:val="00D4722F"/>
    <w:rsid w:val="00D500C5"/>
    <w:rsid w:val="00D50993"/>
    <w:rsid w:val="00D50A10"/>
    <w:rsid w:val="00D52430"/>
    <w:rsid w:val="00D55EE4"/>
    <w:rsid w:val="00D56B49"/>
    <w:rsid w:val="00D56FC3"/>
    <w:rsid w:val="00D5756C"/>
    <w:rsid w:val="00D6023B"/>
    <w:rsid w:val="00D60CF0"/>
    <w:rsid w:val="00D616C6"/>
    <w:rsid w:val="00D6186A"/>
    <w:rsid w:val="00D63602"/>
    <w:rsid w:val="00D65699"/>
    <w:rsid w:val="00D6717C"/>
    <w:rsid w:val="00D7103F"/>
    <w:rsid w:val="00D7431A"/>
    <w:rsid w:val="00D74A27"/>
    <w:rsid w:val="00D74BED"/>
    <w:rsid w:val="00D7526F"/>
    <w:rsid w:val="00D7661C"/>
    <w:rsid w:val="00D832D5"/>
    <w:rsid w:val="00D83F7A"/>
    <w:rsid w:val="00D84807"/>
    <w:rsid w:val="00D851C5"/>
    <w:rsid w:val="00D85503"/>
    <w:rsid w:val="00D867A9"/>
    <w:rsid w:val="00D868E6"/>
    <w:rsid w:val="00D86905"/>
    <w:rsid w:val="00D904D7"/>
    <w:rsid w:val="00D908A0"/>
    <w:rsid w:val="00D91805"/>
    <w:rsid w:val="00D91D34"/>
    <w:rsid w:val="00DA2A02"/>
    <w:rsid w:val="00DA52C0"/>
    <w:rsid w:val="00DA6D9A"/>
    <w:rsid w:val="00DA7CFD"/>
    <w:rsid w:val="00DA7D4C"/>
    <w:rsid w:val="00DB0E8A"/>
    <w:rsid w:val="00DB4775"/>
    <w:rsid w:val="00DB54DA"/>
    <w:rsid w:val="00DC1C6D"/>
    <w:rsid w:val="00DC1E7D"/>
    <w:rsid w:val="00DC22CA"/>
    <w:rsid w:val="00DC25ED"/>
    <w:rsid w:val="00DC3CC0"/>
    <w:rsid w:val="00DC4990"/>
    <w:rsid w:val="00DC52F3"/>
    <w:rsid w:val="00DC547F"/>
    <w:rsid w:val="00DC7114"/>
    <w:rsid w:val="00DD04FA"/>
    <w:rsid w:val="00DD4999"/>
    <w:rsid w:val="00DD60B5"/>
    <w:rsid w:val="00DD7263"/>
    <w:rsid w:val="00DD74F5"/>
    <w:rsid w:val="00DD7D82"/>
    <w:rsid w:val="00DE11F9"/>
    <w:rsid w:val="00DE13CA"/>
    <w:rsid w:val="00DE5120"/>
    <w:rsid w:val="00DE5F45"/>
    <w:rsid w:val="00DE6099"/>
    <w:rsid w:val="00DE7C23"/>
    <w:rsid w:val="00DF19D8"/>
    <w:rsid w:val="00DF2395"/>
    <w:rsid w:val="00DF599B"/>
    <w:rsid w:val="00DF78F7"/>
    <w:rsid w:val="00DF7985"/>
    <w:rsid w:val="00DF7B6A"/>
    <w:rsid w:val="00E020AE"/>
    <w:rsid w:val="00E0245B"/>
    <w:rsid w:val="00E028D1"/>
    <w:rsid w:val="00E040E2"/>
    <w:rsid w:val="00E04873"/>
    <w:rsid w:val="00E06F1F"/>
    <w:rsid w:val="00E0713E"/>
    <w:rsid w:val="00E07171"/>
    <w:rsid w:val="00E07719"/>
    <w:rsid w:val="00E12842"/>
    <w:rsid w:val="00E135FE"/>
    <w:rsid w:val="00E1363C"/>
    <w:rsid w:val="00E13967"/>
    <w:rsid w:val="00E14557"/>
    <w:rsid w:val="00E156B5"/>
    <w:rsid w:val="00E1612F"/>
    <w:rsid w:val="00E2121F"/>
    <w:rsid w:val="00E223AA"/>
    <w:rsid w:val="00E225B0"/>
    <w:rsid w:val="00E2385B"/>
    <w:rsid w:val="00E23B53"/>
    <w:rsid w:val="00E24F2B"/>
    <w:rsid w:val="00E25E84"/>
    <w:rsid w:val="00E2633C"/>
    <w:rsid w:val="00E26E34"/>
    <w:rsid w:val="00E31529"/>
    <w:rsid w:val="00E33E3F"/>
    <w:rsid w:val="00E34821"/>
    <w:rsid w:val="00E354C5"/>
    <w:rsid w:val="00E3629C"/>
    <w:rsid w:val="00E36AF1"/>
    <w:rsid w:val="00E36E28"/>
    <w:rsid w:val="00E3772A"/>
    <w:rsid w:val="00E400CF"/>
    <w:rsid w:val="00E40A42"/>
    <w:rsid w:val="00E46032"/>
    <w:rsid w:val="00E46861"/>
    <w:rsid w:val="00E525C9"/>
    <w:rsid w:val="00E57695"/>
    <w:rsid w:val="00E57F44"/>
    <w:rsid w:val="00E63F14"/>
    <w:rsid w:val="00E650EA"/>
    <w:rsid w:val="00E653CC"/>
    <w:rsid w:val="00E65D08"/>
    <w:rsid w:val="00E666F1"/>
    <w:rsid w:val="00E71B2A"/>
    <w:rsid w:val="00E71BEF"/>
    <w:rsid w:val="00E722E6"/>
    <w:rsid w:val="00E7361F"/>
    <w:rsid w:val="00E80CDD"/>
    <w:rsid w:val="00E810B9"/>
    <w:rsid w:val="00E83C57"/>
    <w:rsid w:val="00E85BC0"/>
    <w:rsid w:val="00E90CFF"/>
    <w:rsid w:val="00E91864"/>
    <w:rsid w:val="00E91C5E"/>
    <w:rsid w:val="00E92C16"/>
    <w:rsid w:val="00E94A7B"/>
    <w:rsid w:val="00E958C9"/>
    <w:rsid w:val="00E966F9"/>
    <w:rsid w:val="00EA120E"/>
    <w:rsid w:val="00EA31DA"/>
    <w:rsid w:val="00EB0764"/>
    <w:rsid w:val="00EB2BE6"/>
    <w:rsid w:val="00EB2C3E"/>
    <w:rsid w:val="00EB5A40"/>
    <w:rsid w:val="00EB5A81"/>
    <w:rsid w:val="00EB7064"/>
    <w:rsid w:val="00EC1E4A"/>
    <w:rsid w:val="00EC54CE"/>
    <w:rsid w:val="00EC771C"/>
    <w:rsid w:val="00EC78FE"/>
    <w:rsid w:val="00EC791B"/>
    <w:rsid w:val="00ED0696"/>
    <w:rsid w:val="00ED078E"/>
    <w:rsid w:val="00ED175F"/>
    <w:rsid w:val="00ED1FA4"/>
    <w:rsid w:val="00ED2B1C"/>
    <w:rsid w:val="00ED34EF"/>
    <w:rsid w:val="00ED3ABB"/>
    <w:rsid w:val="00ED3C12"/>
    <w:rsid w:val="00ED610E"/>
    <w:rsid w:val="00EE1617"/>
    <w:rsid w:val="00EE59D4"/>
    <w:rsid w:val="00EE709E"/>
    <w:rsid w:val="00EE75CA"/>
    <w:rsid w:val="00EF2567"/>
    <w:rsid w:val="00EF3FB8"/>
    <w:rsid w:val="00EF4150"/>
    <w:rsid w:val="00EF68A6"/>
    <w:rsid w:val="00EF743B"/>
    <w:rsid w:val="00F02070"/>
    <w:rsid w:val="00F0332D"/>
    <w:rsid w:val="00F036D8"/>
    <w:rsid w:val="00F04C8A"/>
    <w:rsid w:val="00F054C7"/>
    <w:rsid w:val="00F06325"/>
    <w:rsid w:val="00F078AF"/>
    <w:rsid w:val="00F1066B"/>
    <w:rsid w:val="00F14071"/>
    <w:rsid w:val="00F16ABD"/>
    <w:rsid w:val="00F16AEC"/>
    <w:rsid w:val="00F16CC0"/>
    <w:rsid w:val="00F17C58"/>
    <w:rsid w:val="00F20307"/>
    <w:rsid w:val="00F20B7B"/>
    <w:rsid w:val="00F215AE"/>
    <w:rsid w:val="00F24315"/>
    <w:rsid w:val="00F2464B"/>
    <w:rsid w:val="00F270E5"/>
    <w:rsid w:val="00F30369"/>
    <w:rsid w:val="00F303D1"/>
    <w:rsid w:val="00F30671"/>
    <w:rsid w:val="00F3299B"/>
    <w:rsid w:val="00F337CA"/>
    <w:rsid w:val="00F356BD"/>
    <w:rsid w:val="00F35873"/>
    <w:rsid w:val="00F408B9"/>
    <w:rsid w:val="00F44EF5"/>
    <w:rsid w:val="00F45AC4"/>
    <w:rsid w:val="00F46D50"/>
    <w:rsid w:val="00F47055"/>
    <w:rsid w:val="00F52F3C"/>
    <w:rsid w:val="00F53884"/>
    <w:rsid w:val="00F53CFD"/>
    <w:rsid w:val="00F54397"/>
    <w:rsid w:val="00F543E2"/>
    <w:rsid w:val="00F56FA1"/>
    <w:rsid w:val="00F609CC"/>
    <w:rsid w:val="00F61370"/>
    <w:rsid w:val="00F658E9"/>
    <w:rsid w:val="00F65FC5"/>
    <w:rsid w:val="00F664D4"/>
    <w:rsid w:val="00F66A11"/>
    <w:rsid w:val="00F70008"/>
    <w:rsid w:val="00F706D7"/>
    <w:rsid w:val="00F717BD"/>
    <w:rsid w:val="00F74897"/>
    <w:rsid w:val="00F76AD8"/>
    <w:rsid w:val="00F772E1"/>
    <w:rsid w:val="00F774B4"/>
    <w:rsid w:val="00F77E73"/>
    <w:rsid w:val="00F80152"/>
    <w:rsid w:val="00F82118"/>
    <w:rsid w:val="00F8374A"/>
    <w:rsid w:val="00F852D3"/>
    <w:rsid w:val="00F8611B"/>
    <w:rsid w:val="00F87475"/>
    <w:rsid w:val="00F87ABE"/>
    <w:rsid w:val="00F87ADF"/>
    <w:rsid w:val="00F90FE3"/>
    <w:rsid w:val="00F911AC"/>
    <w:rsid w:val="00F913FD"/>
    <w:rsid w:val="00F942FD"/>
    <w:rsid w:val="00F946BF"/>
    <w:rsid w:val="00F95E66"/>
    <w:rsid w:val="00F9682A"/>
    <w:rsid w:val="00F97772"/>
    <w:rsid w:val="00FA0254"/>
    <w:rsid w:val="00FA0280"/>
    <w:rsid w:val="00FA1A50"/>
    <w:rsid w:val="00FA26A5"/>
    <w:rsid w:val="00FA2CD4"/>
    <w:rsid w:val="00FA4E98"/>
    <w:rsid w:val="00FA5956"/>
    <w:rsid w:val="00FA66C6"/>
    <w:rsid w:val="00FA72FE"/>
    <w:rsid w:val="00FB01B2"/>
    <w:rsid w:val="00FB0F64"/>
    <w:rsid w:val="00FB3F00"/>
    <w:rsid w:val="00FB4340"/>
    <w:rsid w:val="00FB5256"/>
    <w:rsid w:val="00FB666C"/>
    <w:rsid w:val="00FC077C"/>
    <w:rsid w:val="00FC11BE"/>
    <w:rsid w:val="00FC15EF"/>
    <w:rsid w:val="00FC2365"/>
    <w:rsid w:val="00FC236B"/>
    <w:rsid w:val="00FC68DE"/>
    <w:rsid w:val="00FD01A5"/>
    <w:rsid w:val="00FD1196"/>
    <w:rsid w:val="00FD28CB"/>
    <w:rsid w:val="00FD709A"/>
    <w:rsid w:val="00FD7F10"/>
    <w:rsid w:val="00FE0EAD"/>
    <w:rsid w:val="00FE0F73"/>
    <w:rsid w:val="00FE3978"/>
    <w:rsid w:val="00FE4AF2"/>
    <w:rsid w:val="00FE7BF3"/>
    <w:rsid w:val="00FF0076"/>
    <w:rsid w:val="00FF029C"/>
    <w:rsid w:val="00FF0F02"/>
    <w:rsid w:val="00FF3066"/>
    <w:rsid w:val="00FF32DF"/>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9450A"/>
  <w15:chartTrackingRefBased/>
  <w15:docId w15:val="{AF347702-88DF-4147-A6A6-93C6BD40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4AB"/>
  </w:style>
  <w:style w:type="paragraph" w:styleId="Heading1">
    <w:name w:val="heading 1"/>
    <w:basedOn w:val="Normal"/>
    <w:next w:val="Normal"/>
    <w:link w:val="Heading1Char"/>
    <w:uiPriority w:val="9"/>
    <w:qFormat/>
    <w:rsid w:val="009D54A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D54A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D54A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D54A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D54A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D54A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D54A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D54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54A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4AB"/>
  </w:style>
  <w:style w:type="paragraph" w:styleId="Footer">
    <w:name w:val="footer"/>
    <w:basedOn w:val="Normal"/>
    <w:link w:val="FooterChar"/>
    <w:uiPriority w:val="99"/>
    <w:unhideWhenUsed/>
    <w:rsid w:val="009D5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4AB"/>
  </w:style>
  <w:style w:type="character" w:customStyle="1" w:styleId="Heading1Char">
    <w:name w:val="Heading 1 Char"/>
    <w:basedOn w:val="DefaultParagraphFont"/>
    <w:link w:val="Heading1"/>
    <w:uiPriority w:val="9"/>
    <w:rsid w:val="009D54A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D54A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D54AB"/>
    <w:rPr>
      <w:caps/>
      <w:color w:val="1F3763" w:themeColor="accent1" w:themeShade="7F"/>
      <w:spacing w:val="15"/>
    </w:rPr>
  </w:style>
  <w:style w:type="character" w:customStyle="1" w:styleId="Heading4Char">
    <w:name w:val="Heading 4 Char"/>
    <w:basedOn w:val="DefaultParagraphFont"/>
    <w:link w:val="Heading4"/>
    <w:uiPriority w:val="9"/>
    <w:semiHidden/>
    <w:rsid w:val="009D54AB"/>
    <w:rPr>
      <w:caps/>
      <w:color w:val="2F5496" w:themeColor="accent1" w:themeShade="BF"/>
      <w:spacing w:val="10"/>
    </w:rPr>
  </w:style>
  <w:style w:type="character" w:customStyle="1" w:styleId="Heading5Char">
    <w:name w:val="Heading 5 Char"/>
    <w:basedOn w:val="DefaultParagraphFont"/>
    <w:link w:val="Heading5"/>
    <w:uiPriority w:val="9"/>
    <w:semiHidden/>
    <w:rsid w:val="009D54AB"/>
    <w:rPr>
      <w:caps/>
      <w:color w:val="2F5496" w:themeColor="accent1" w:themeShade="BF"/>
      <w:spacing w:val="10"/>
    </w:rPr>
  </w:style>
  <w:style w:type="character" w:customStyle="1" w:styleId="Heading6Char">
    <w:name w:val="Heading 6 Char"/>
    <w:basedOn w:val="DefaultParagraphFont"/>
    <w:link w:val="Heading6"/>
    <w:uiPriority w:val="9"/>
    <w:semiHidden/>
    <w:rsid w:val="009D54AB"/>
    <w:rPr>
      <w:caps/>
      <w:color w:val="2F5496" w:themeColor="accent1" w:themeShade="BF"/>
      <w:spacing w:val="10"/>
    </w:rPr>
  </w:style>
  <w:style w:type="character" w:customStyle="1" w:styleId="Heading7Char">
    <w:name w:val="Heading 7 Char"/>
    <w:basedOn w:val="DefaultParagraphFont"/>
    <w:link w:val="Heading7"/>
    <w:uiPriority w:val="9"/>
    <w:semiHidden/>
    <w:rsid w:val="009D54AB"/>
    <w:rPr>
      <w:caps/>
      <w:color w:val="2F5496" w:themeColor="accent1" w:themeShade="BF"/>
      <w:spacing w:val="10"/>
    </w:rPr>
  </w:style>
  <w:style w:type="character" w:customStyle="1" w:styleId="Heading8Char">
    <w:name w:val="Heading 8 Char"/>
    <w:basedOn w:val="DefaultParagraphFont"/>
    <w:link w:val="Heading8"/>
    <w:uiPriority w:val="9"/>
    <w:semiHidden/>
    <w:rsid w:val="009D54AB"/>
    <w:rPr>
      <w:caps/>
      <w:spacing w:val="10"/>
      <w:sz w:val="18"/>
      <w:szCs w:val="18"/>
    </w:rPr>
  </w:style>
  <w:style w:type="character" w:customStyle="1" w:styleId="Heading9Char">
    <w:name w:val="Heading 9 Char"/>
    <w:basedOn w:val="DefaultParagraphFont"/>
    <w:link w:val="Heading9"/>
    <w:uiPriority w:val="9"/>
    <w:semiHidden/>
    <w:rsid w:val="009D54AB"/>
    <w:rPr>
      <w:i/>
      <w:iCs/>
      <w:caps/>
      <w:spacing w:val="10"/>
      <w:sz w:val="18"/>
      <w:szCs w:val="18"/>
    </w:rPr>
  </w:style>
  <w:style w:type="paragraph" w:styleId="Caption">
    <w:name w:val="caption"/>
    <w:basedOn w:val="Normal"/>
    <w:next w:val="Normal"/>
    <w:uiPriority w:val="35"/>
    <w:semiHidden/>
    <w:unhideWhenUsed/>
    <w:qFormat/>
    <w:rsid w:val="009D54AB"/>
    <w:rPr>
      <w:b/>
      <w:bCs/>
      <w:color w:val="2F5496" w:themeColor="accent1" w:themeShade="BF"/>
      <w:sz w:val="16"/>
      <w:szCs w:val="16"/>
    </w:rPr>
  </w:style>
  <w:style w:type="paragraph" w:styleId="Title">
    <w:name w:val="Title"/>
    <w:basedOn w:val="Normal"/>
    <w:next w:val="Normal"/>
    <w:link w:val="TitleChar"/>
    <w:uiPriority w:val="10"/>
    <w:qFormat/>
    <w:rsid w:val="009D54A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D54A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D54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54AB"/>
    <w:rPr>
      <w:caps/>
      <w:color w:val="595959" w:themeColor="text1" w:themeTint="A6"/>
      <w:spacing w:val="10"/>
      <w:sz w:val="21"/>
      <w:szCs w:val="21"/>
    </w:rPr>
  </w:style>
  <w:style w:type="character" w:styleId="Strong">
    <w:name w:val="Strong"/>
    <w:uiPriority w:val="22"/>
    <w:qFormat/>
    <w:rsid w:val="009D54AB"/>
    <w:rPr>
      <w:b/>
      <w:bCs/>
    </w:rPr>
  </w:style>
  <w:style w:type="character" w:styleId="Emphasis">
    <w:name w:val="Emphasis"/>
    <w:uiPriority w:val="20"/>
    <w:qFormat/>
    <w:rsid w:val="009D54AB"/>
    <w:rPr>
      <w:caps/>
      <w:color w:val="1F3763" w:themeColor="accent1" w:themeShade="7F"/>
      <w:spacing w:val="5"/>
    </w:rPr>
  </w:style>
  <w:style w:type="paragraph" w:styleId="NoSpacing">
    <w:name w:val="No Spacing"/>
    <w:uiPriority w:val="1"/>
    <w:qFormat/>
    <w:rsid w:val="009D54AB"/>
    <w:pPr>
      <w:spacing w:after="0" w:line="240" w:lineRule="auto"/>
    </w:pPr>
  </w:style>
  <w:style w:type="paragraph" w:styleId="Quote">
    <w:name w:val="Quote"/>
    <w:basedOn w:val="Normal"/>
    <w:next w:val="Normal"/>
    <w:link w:val="QuoteChar"/>
    <w:uiPriority w:val="29"/>
    <w:qFormat/>
    <w:rsid w:val="009D54AB"/>
    <w:rPr>
      <w:i/>
      <w:iCs/>
      <w:sz w:val="24"/>
      <w:szCs w:val="24"/>
    </w:rPr>
  </w:style>
  <w:style w:type="character" w:customStyle="1" w:styleId="QuoteChar">
    <w:name w:val="Quote Char"/>
    <w:basedOn w:val="DefaultParagraphFont"/>
    <w:link w:val="Quote"/>
    <w:uiPriority w:val="29"/>
    <w:rsid w:val="009D54AB"/>
    <w:rPr>
      <w:i/>
      <w:iCs/>
      <w:sz w:val="24"/>
      <w:szCs w:val="24"/>
    </w:rPr>
  </w:style>
  <w:style w:type="paragraph" w:styleId="IntenseQuote">
    <w:name w:val="Intense Quote"/>
    <w:basedOn w:val="Normal"/>
    <w:next w:val="Normal"/>
    <w:link w:val="IntenseQuoteChar"/>
    <w:uiPriority w:val="30"/>
    <w:qFormat/>
    <w:rsid w:val="009D54A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D54AB"/>
    <w:rPr>
      <w:color w:val="4472C4" w:themeColor="accent1"/>
      <w:sz w:val="24"/>
      <w:szCs w:val="24"/>
    </w:rPr>
  </w:style>
  <w:style w:type="character" w:styleId="SubtleEmphasis">
    <w:name w:val="Subtle Emphasis"/>
    <w:uiPriority w:val="19"/>
    <w:qFormat/>
    <w:rsid w:val="009D54AB"/>
    <w:rPr>
      <w:i/>
      <w:iCs/>
      <w:color w:val="1F3763" w:themeColor="accent1" w:themeShade="7F"/>
    </w:rPr>
  </w:style>
  <w:style w:type="character" w:styleId="IntenseEmphasis">
    <w:name w:val="Intense Emphasis"/>
    <w:uiPriority w:val="21"/>
    <w:qFormat/>
    <w:rsid w:val="009D54AB"/>
    <w:rPr>
      <w:b/>
      <w:bCs/>
      <w:caps/>
      <w:color w:val="1F3763" w:themeColor="accent1" w:themeShade="7F"/>
      <w:spacing w:val="10"/>
    </w:rPr>
  </w:style>
  <w:style w:type="character" w:styleId="SubtleReference">
    <w:name w:val="Subtle Reference"/>
    <w:uiPriority w:val="31"/>
    <w:qFormat/>
    <w:rsid w:val="009D54AB"/>
    <w:rPr>
      <w:b/>
      <w:bCs/>
      <w:color w:val="4472C4" w:themeColor="accent1"/>
    </w:rPr>
  </w:style>
  <w:style w:type="character" w:styleId="IntenseReference">
    <w:name w:val="Intense Reference"/>
    <w:uiPriority w:val="32"/>
    <w:qFormat/>
    <w:rsid w:val="009D54AB"/>
    <w:rPr>
      <w:b/>
      <w:bCs/>
      <w:i/>
      <w:iCs/>
      <w:caps/>
      <w:color w:val="4472C4" w:themeColor="accent1"/>
    </w:rPr>
  </w:style>
  <w:style w:type="character" w:styleId="BookTitle">
    <w:name w:val="Book Title"/>
    <w:uiPriority w:val="33"/>
    <w:qFormat/>
    <w:rsid w:val="009D54AB"/>
    <w:rPr>
      <w:b/>
      <w:bCs/>
      <w:i/>
      <w:iCs/>
      <w:spacing w:val="0"/>
    </w:rPr>
  </w:style>
  <w:style w:type="paragraph" w:styleId="TOCHeading">
    <w:name w:val="TOC Heading"/>
    <w:basedOn w:val="Heading1"/>
    <w:next w:val="Normal"/>
    <w:uiPriority w:val="39"/>
    <w:semiHidden/>
    <w:unhideWhenUsed/>
    <w:qFormat/>
    <w:rsid w:val="009D54AB"/>
    <w:pPr>
      <w:outlineLvl w:val="9"/>
    </w:pPr>
  </w:style>
  <w:style w:type="paragraph" w:styleId="ListParagraph">
    <w:name w:val="List Paragraph"/>
    <w:basedOn w:val="Normal"/>
    <w:uiPriority w:val="34"/>
    <w:qFormat/>
    <w:rsid w:val="0077380B"/>
    <w:pPr>
      <w:ind w:left="720"/>
      <w:contextualSpacing/>
    </w:pPr>
  </w:style>
  <w:style w:type="table" w:styleId="TableGrid">
    <w:name w:val="Table Grid"/>
    <w:basedOn w:val="TableNormal"/>
    <w:uiPriority w:val="39"/>
    <w:rsid w:val="00CD49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243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A073B"/>
    <w:rPr>
      <w:color w:val="0563C1" w:themeColor="hyperlink"/>
      <w:u w:val="single"/>
    </w:rPr>
  </w:style>
  <w:style w:type="character" w:styleId="UnresolvedMention">
    <w:name w:val="Unresolved Mention"/>
    <w:basedOn w:val="DefaultParagraphFont"/>
    <w:uiPriority w:val="99"/>
    <w:semiHidden/>
    <w:unhideWhenUsed/>
    <w:rsid w:val="007A073B"/>
    <w:rPr>
      <w:color w:val="605E5C"/>
      <w:shd w:val="clear" w:color="auto" w:fill="E1DFDD"/>
    </w:rPr>
  </w:style>
  <w:style w:type="table" w:styleId="PlainTable4">
    <w:name w:val="Plain Table 4"/>
    <w:basedOn w:val="TableNormal"/>
    <w:uiPriority w:val="44"/>
    <w:rsid w:val="00E315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E4C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6467">
      <w:bodyDiv w:val="1"/>
      <w:marLeft w:val="0"/>
      <w:marRight w:val="0"/>
      <w:marTop w:val="0"/>
      <w:marBottom w:val="0"/>
      <w:divBdr>
        <w:top w:val="none" w:sz="0" w:space="0" w:color="auto"/>
        <w:left w:val="none" w:sz="0" w:space="0" w:color="auto"/>
        <w:bottom w:val="none" w:sz="0" w:space="0" w:color="auto"/>
        <w:right w:val="none" w:sz="0" w:space="0" w:color="auto"/>
      </w:divBdr>
    </w:div>
    <w:div w:id="339504573">
      <w:bodyDiv w:val="1"/>
      <w:marLeft w:val="0"/>
      <w:marRight w:val="0"/>
      <w:marTop w:val="0"/>
      <w:marBottom w:val="0"/>
      <w:divBdr>
        <w:top w:val="none" w:sz="0" w:space="0" w:color="auto"/>
        <w:left w:val="none" w:sz="0" w:space="0" w:color="auto"/>
        <w:bottom w:val="none" w:sz="0" w:space="0" w:color="auto"/>
        <w:right w:val="none" w:sz="0" w:space="0" w:color="auto"/>
      </w:divBdr>
    </w:div>
    <w:div w:id="487526566">
      <w:bodyDiv w:val="1"/>
      <w:marLeft w:val="0"/>
      <w:marRight w:val="0"/>
      <w:marTop w:val="0"/>
      <w:marBottom w:val="0"/>
      <w:divBdr>
        <w:top w:val="none" w:sz="0" w:space="0" w:color="auto"/>
        <w:left w:val="none" w:sz="0" w:space="0" w:color="auto"/>
        <w:bottom w:val="none" w:sz="0" w:space="0" w:color="auto"/>
        <w:right w:val="none" w:sz="0" w:space="0" w:color="auto"/>
      </w:divBdr>
    </w:div>
    <w:div w:id="679165462">
      <w:bodyDiv w:val="1"/>
      <w:marLeft w:val="0"/>
      <w:marRight w:val="0"/>
      <w:marTop w:val="0"/>
      <w:marBottom w:val="0"/>
      <w:divBdr>
        <w:top w:val="none" w:sz="0" w:space="0" w:color="auto"/>
        <w:left w:val="none" w:sz="0" w:space="0" w:color="auto"/>
        <w:bottom w:val="none" w:sz="0" w:space="0" w:color="auto"/>
        <w:right w:val="none" w:sz="0" w:space="0" w:color="auto"/>
      </w:divBdr>
    </w:div>
    <w:div w:id="839387584">
      <w:bodyDiv w:val="1"/>
      <w:marLeft w:val="0"/>
      <w:marRight w:val="0"/>
      <w:marTop w:val="0"/>
      <w:marBottom w:val="0"/>
      <w:divBdr>
        <w:top w:val="none" w:sz="0" w:space="0" w:color="auto"/>
        <w:left w:val="none" w:sz="0" w:space="0" w:color="auto"/>
        <w:bottom w:val="none" w:sz="0" w:space="0" w:color="auto"/>
        <w:right w:val="none" w:sz="0" w:space="0" w:color="auto"/>
      </w:divBdr>
    </w:div>
    <w:div w:id="1507671180">
      <w:bodyDiv w:val="1"/>
      <w:marLeft w:val="0"/>
      <w:marRight w:val="0"/>
      <w:marTop w:val="0"/>
      <w:marBottom w:val="0"/>
      <w:divBdr>
        <w:top w:val="none" w:sz="0" w:space="0" w:color="auto"/>
        <w:left w:val="none" w:sz="0" w:space="0" w:color="auto"/>
        <w:bottom w:val="none" w:sz="0" w:space="0" w:color="auto"/>
        <w:right w:val="none" w:sz="0" w:space="0" w:color="auto"/>
      </w:divBdr>
    </w:div>
    <w:div w:id="1642419829">
      <w:bodyDiv w:val="1"/>
      <w:marLeft w:val="0"/>
      <w:marRight w:val="0"/>
      <w:marTop w:val="0"/>
      <w:marBottom w:val="0"/>
      <w:divBdr>
        <w:top w:val="none" w:sz="0" w:space="0" w:color="auto"/>
        <w:left w:val="none" w:sz="0" w:space="0" w:color="auto"/>
        <w:bottom w:val="none" w:sz="0" w:space="0" w:color="auto"/>
        <w:right w:val="none" w:sz="0" w:space="0" w:color="auto"/>
      </w:divBdr>
    </w:div>
    <w:div w:id="1833789658">
      <w:bodyDiv w:val="1"/>
      <w:marLeft w:val="0"/>
      <w:marRight w:val="0"/>
      <w:marTop w:val="0"/>
      <w:marBottom w:val="0"/>
      <w:divBdr>
        <w:top w:val="none" w:sz="0" w:space="0" w:color="auto"/>
        <w:left w:val="none" w:sz="0" w:space="0" w:color="auto"/>
        <w:bottom w:val="none" w:sz="0" w:space="0" w:color="auto"/>
        <w:right w:val="none" w:sz="0" w:space="0" w:color="auto"/>
      </w:divBdr>
    </w:div>
    <w:div w:id="1959141545">
      <w:bodyDiv w:val="1"/>
      <w:marLeft w:val="0"/>
      <w:marRight w:val="0"/>
      <w:marTop w:val="0"/>
      <w:marBottom w:val="0"/>
      <w:divBdr>
        <w:top w:val="none" w:sz="0" w:space="0" w:color="auto"/>
        <w:left w:val="none" w:sz="0" w:space="0" w:color="auto"/>
        <w:bottom w:val="none" w:sz="0" w:space="0" w:color="auto"/>
        <w:right w:val="none" w:sz="0" w:space="0" w:color="auto"/>
      </w:divBdr>
    </w:div>
    <w:div w:id="21473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dsupport.com/downloads/miscellaneous/sample-audio-files" TargetMode="External"/><Relationship Id="rId13" Type="http://schemas.openxmlformats.org/officeDocument/2006/relationships/hyperlink" Target="http://www.szynalski.com/tone-generator/"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pypi.org/project/SpeechRecognition/" TargetMode="External"/><Relationship Id="rId2" Type="http://schemas.openxmlformats.org/officeDocument/2006/relationships/styles" Target="styles.xml"/><Relationship Id="rId16" Type="http://schemas.openxmlformats.org/officeDocument/2006/relationships/hyperlink" Target="https://cloud.google.com/speech-to-te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13927</TotalTime>
  <Pages>13</Pages>
  <Words>4287</Words>
  <Characters>23841</Characters>
  <Application>Microsoft Office Word</Application>
  <DocSecurity>0</DocSecurity>
  <Lines>418</Lines>
  <Paragraphs>275</Paragraphs>
  <ScaleCrop>false</ScaleCrop>
  <HeadingPairs>
    <vt:vector size="2" baseType="variant">
      <vt:variant>
        <vt:lpstr>Title</vt:lpstr>
      </vt:variant>
      <vt:variant>
        <vt:i4>1</vt:i4>
      </vt:variant>
    </vt:vector>
  </HeadingPairs>
  <TitlesOfParts>
    <vt:vector size="1" baseType="lpstr">
      <vt:lpstr>Getting started with python programming</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python programming</dc:title>
  <dc:subject/>
  <dc:creator>Rahulraj Singh</dc:creator>
  <cp:keywords/>
  <dc:description/>
  <cp:lastModifiedBy>Rahulraj Singh (INFOSYS LIMITED)</cp:lastModifiedBy>
  <cp:revision>1573</cp:revision>
  <dcterms:created xsi:type="dcterms:W3CDTF">2021-01-04T05:03:00Z</dcterms:created>
  <dcterms:modified xsi:type="dcterms:W3CDTF">2021-03-25T11:42:00Z</dcterms:modified>
</cp:coreProperties>
</file>