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3499" w14:textId="4BE78362" w:rsidR="00603A76" w:rsidRDefault="00603A76">
      <w:r>
        <w:t>Here are some screenshots of the Archer app.</w:t>
      </w:r>
    </w:p>
    <w:p w14:paraId="4B9844BB" w14:textId="77777777" w:rsidR="00603A76" w:rsidRDefault="00603A76"/>
    <w:p w14:paraId="0CB36F86" w14:textId="450007AF" w:rsidR="00603A76" w:rsidRDefault="00603A76">
      <w:r w:rsidRPr="00603A76">
        <w:drawing>
          <wp:inline distT="0" distB="0" distL="0" distR="0" wp14:anchorId="2D3394C0" wp14:editId="38FFBE5B">
            <wp:extent cx="5943600" cy="3117215"/>
            <wp:effectExtent l="0" t="0" r="0" b="6985"/>
            <wp:docPr id="12813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7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92CE" w14:textId="77777777" w:rsidR="00603A76" w:rsidRDefault="00603A76"/>
    <w:p w14:paraId="19EF43D9" w14:textId="75F18237" w:rsidR="00603A76" w:rsidRDefault="00603A76">
      <w:r w:rsidRPr="00603A76">
        <w:drawing>
          <wp:inline distT="0" distB="0" distL="0" distR="0" wp14:anchorId="4D1D62AE" wp14:editId="36C08E4D">
            <wp:extent cx="5943600" cy="3117850"/>
            <wp:effectExtent l="0" t="0" r="0" b="6350"/>
            <wp:docPr id="81292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2FDA" w14:textId="77777777" w:rsidR="00603A76" w:rsidRDefault="00603A76"/>
    <w:p w14:paraId="6923DE3A" w14:textId="3A4975A3" w:rsidR="00603A76" w:rsidRDefault="00603A76">
      <w:r w:rsidRPr="00603A76">
        <w:lastRenderedPageBreak/>
        <w:drawing>
          <wp:inline distT="0" distB="0" distL="0" distR="0" wp14:anchorId="2F32D072" wp14:editId="0E8AB791">
            <wp:extent cx="5943600" cy="3193415"/>
            <wp:effectExtent l="0" t="0" r="0" b="6985"/>
            <wp:docPr id="16748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29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9D4" w14:textId="77777777" w:rsidR="00603A76" w:rsidRDefault="00603A76"/>
    <w:p w14:paraId="58998012" w14:textId="5B8D6D4B" w:rsidR="00603A76" w:rsidRDefault="00603A76">
      <w:r w:rsidRPr="00603A76">
        <w:drawing>
          <wp:inline distT="0" distB="0" distL="0" distR="0" wp14:anchorId="5BA6AEA9" wp14:editId="055D0A06">
            <wp:extent cx="5943600" cy="3105150"/>
            <wp:effectExtent l="0" t="0" r="0" b="0"/>
            <wp:docPr id="566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E3E0" w14:textId="77777777" w:rsidR="00603A76" w:rsidRDefault="00603A76"/>
    <w:p w14:paraId="0D97754C" w14:textId="13DFFDD8" w:rsidR="00603A76" w:rsidRDefault="00603A76">
      <w:r w:rsidRPr="00603A76">
        <w:lastRenderedPageBreak/>
        <w:drawing>
          <wp:inline distT="0" distB="0" distL="0" distR="0" wp14:anchorId="131A13D3" wp14:editId="07CDC410">
            <wp:extent cx="5943600" cy="3079750"/>
            <wp:effectExtent l="0" t="0" r="0" b="6350"/>
            <wp:docPr id="100709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1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1D9E" w14:textId="77777777" w:rsidR="00603A76" w:rsidRDefault="00603A76"/>
    <w:p w14:paraId="566471FD" w14:textId="13C79C2C" w:rsidR="00603A76" w:rsidRDefault="00603A76">
      <w:r w:rsidRPr="00603A76">
        <w:drawing>
          <wp:inline distT="0" distB="0" distL="0" distR="0" wp14:anchorId="6BBEF73C" wp14:editId="2D2F3CBB">
            <wp:extent cx="5943600" cy="3101340"/>
            <wp:effectExtent l="0" t="0" r="0" b="3810"/>
            <wp:docPr id="26032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8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76"/>
    <w:rsid w:val="00603A76"/>
    <w:rsid w:val="00B3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2FDD"/>
  <w15:chartTrackingRefBased/>
  <w15:docId w15:val="{49BC1D0D-2AE8-4BBE-8C69-4A65B54D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</Words>
  <Characters>52</Characters>
  <Application>Microsoft Office Word</Application>
  <DocSecurity>0</DocSecurity>
  <Lines>2</Lines>
  <Paragraphs>1</Paragraphs>
  <ScaleCrop>false</ScaleCrop>
  <Company>First Hawaiian Bank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Jaworski</dc:creator>
  <cp:keywords/>
  <dc:description/>
  <cp:lastModifiedBy>James Jaworski</cp:lastModifiedBy>
  <cp:revision>1</cp:revision>
  <dcterms:created xsi:type="dcterms:W3CDTF">2026-08-04T20:40:00Z</dcterms:created>
  <dcterms:modified xsi:type="dcterms:W3CDTF">2026-08-04T20:46:00Z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007ebb-9145-441f-beb7-bb99dc7069af_Enabled">
    <vt:lpwstr>true</vt:lpwstr>
  </property>
  <property fmtid="{D5CDD505-2E9C-101B-9397-08002B2CF9AE}" pid="3" name="MSIP_Label_60007ebb-9145-441f-beb7-bb99dc7069af_SetDate">
    <vt:lpwstr>2026-08-04T20:46:58Z</vt:lpwstr>
  </property>
  <property fmtid="{D5CDD505-2E9C-101B-9397-08002B2CF9AE}" pid="4" name="MSIP_Label_60007ebb-9145-441f-beb7-bb99dc7069af_Method">
    <vt:lpwstr>Standard</vt:lpwstr>
  </property>
  <property fmtid="{D5CDD505-2E9C-101B-9397-08002B2CF9AE}" pid="5" name="MSIP_Label_60007ebb-9145-441f-beb7-bb99dc7069af_Name">
    <vt:lpwstr>FHB - General - Internal Use</vt:lpwstr>
  </property>
  <property fmtid="{D5CDD505-2E9C-101B-9397-08002B2CF9AE}" pid="6" name="MSIP_Label_60007ebb-9145-441f-beb7-bb99dc7069af_SiteId">
    <vt:lpwstr>655b87d9-3c99-411d-b4f5-ea57117f33a7</vt:lpwstr>
  </property>
  <property fmtid="{D5CDD505-2E9C-101B-9397-08002B2CF9AE}" pid="7" name="MSIP_Label_60007ebb-9145-441f-beb7-bb99dc7069af_ActionId">
    <vt:lpwstr>aab3c49d-05ef-46fa-936e-ebb6754de4b0</vt:lpwstr>
  </property>
  <property fmtid="{D5CDD505-2E9C-101B-9397-08002B2CF9AE}" pid="8" name="MSIP_Label_60007ebb-9145-441f-beb7-bb99dc7069af_ContentBits">
    <vt:lpwstr>0</vt:lpwstr>
  </property>
  <property fmtid="{D5CDD505-2E9C-101B-9397-08002B2CF9AE}" pid="9" name="MSIP_Label_60007ebb-9145-441f-beb7-bb99dc7069af_Tag">
    <vt:lpwstr>10, 3, 0, 1</vt:lpwstr>
  </property>
</Properties>
</file>