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C6A1" w14:textId="77777777" w:rsidR="00AF1854" w:rsidRPr="00AF1854" w:rsidRDefault="00AF1854" w:rsidP="00AF1854">
      <w:pPr>
        <w:rPr>
          <w:b/>
          <w:bCs/>
        </w:rPr>
      </w:pPr>
      <w:r w:rsidRPr="00AF1854">
        <w:rPr>
          <w:b/>
          <w:bCs/>
        </w:rPr>
        <w:t>2️</w:t>
      </w:r>
      <w:r w:rsidRPr="00AF1854">
        <w:rPr>
          <w:rFonts w:ascii="Segoe UI Symbol" w:hAnsi="Segoe UI Symbol" w:cs="Segoe UI Symbol"/>
          <w:b/>
          <w:bCs/>
        </w:rPr>
        <w:t>⃣</w:t>
      </w:r>
      <w:r w:rsidRPr="00AF1854">
        <w:rPr>
          <w:b/>
          <w:bCs/>
        </w:rPr>
        <w:t xml:space="preserve"> Current system status (clear verdict)</w:t>
      </w:r>
    </w:p>
    <w:p w14:paraId="7132CE79" w14:textId="77777777" w:rsidR="00AF1854" w:rsidRPr="00AF1854" w:rsidRDefault="00AF1854" w:rsidP="00AF1854">
      <w:pPr>
        <w:rPr>
          <w:b/>
          <w:bCs/>
        </w:rPr>
      </w:pPr>
      <w:r w:rsidRPr="00AF1854">
        <w:rPr>
          <w:b/>
          <w:bCs/>
        </w:rPr>
        <w:t>Core Platform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639"/>
      </w:tblGrid>
      <w:tr w:rsidR="00AF1854" w:rsidRPr="00AF1854" w14:paraId="4D142F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7FCCE" w14:textId="77777777" w:rsidR="00AF1854" w:rsidRPr="00AF1854" w:rsidRDefault="00AF1854" w:rsidP="00AF1854">
            <w:pPr>
              <w:rPr>
                <w:b/>
                <w:bCs/>
              </w:rPr>
            </w:pPr>
            <w:r w:rsidRPr="00AF185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1A46A0" w14:textId="77777777" w:rsidR="00AF1854" w:rsidRPr="00AF1854" w:rsidRDefault="00AF1854" w:rsidP="00AF1854">
            <w:pPr>
              <w:rPr>
                <w:b/>
                <w:bCs/>
              </w:rPr>
            </w:pPr>
            <w:r w:rsidRPr="00AF1854">
              <w:rPr>
                <w:b/>
                <w:bCs/>
              </w:rPr>
              <w:t>Status</w:t>
            </w:r>
          </w:p>
        </w:tc>
      </w:tr>
      <w:tr w:rsidR="00AF1854" w:rsidRPr="00AF1854" w14:paraId="61DDD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F2DE" w14:textId="77777777" w:rsidR="00AF1854" w:rsidRPr="00AF1854" w:rsidRDefault="00AF1854" w:rsidP="00AF1854">
            <w:r w:rsidRPr="00AF1854">
              <w:t>Redpanda brokers</w:t>
            </w:r>
          </w:p>
        </w:tc>
        <w:tc>
          <w:tcPr>
            <w:tcW w:w="0" w:type="auto"/>
            <w:vAlign w:val="center"/>
            <w:hideMark/>
          </w:tcPr>
          <w:p w14:paraId="3AAEE040" w14:textId="77777777" w:rsidR="00AF1854" w:rsidRPr="00AF1854" w:rsidRDefault="00AF1854" w:rsidP="00AF1854">
            <w:r w:rsidRPr="00AF1854">
              <w:rPr>
                <w:rFonts w:ascii="Segoe UI Emoji" w:hAnsi="Segoe UI Emoji" w:cs="Segoe UI Emoji"/>
              </w:rPr>
              <w:t>✅</w:t>
            </w:r>
            <w:r w:rsidRPr="00AF1854">
              <w:t xml:space="preserve"> Running</w:t>
            </w:r>
          </w:p>
        </w:tc>
      </w:tr>
      <w:tr w:rsidR="00AF1854" w:rsidRPr="00AF1854" w14:paraId="1460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60BC" w14:textId="77777777" w:rsidR="00AF1854" w:rsidRPr="00AF1854" w:rsidRDefault="00AF1854" w:rsidP="00AF1854">
            <w:r w:rsidRPr="00AF1854">
              <w:t>Kafka connectivity</w:t>
            </w:r>
          </w:p>
        </w:tc>
        <w:tc>
          <w:tcPr>
            <w:tcW w:w="0" w:type="auto"/>
            <w:vAlign w:val="center"/>
            <w:hideMark/>
          </w:tcPr>
          <w:p w14:paraId="2A2CD128" w14:textId="77777777" w:rsidR="00AF1854" w:rsidRPr="00AF1854" w:rsidRDefault="00AF1854" w:rsidP="00AF1854">
            <w:r w:rsidRPr="00AF1854">
              <w:rPr>
                <w:rFonts w:ascii="Segoe UI Emoji" w:hAnsi="Segoe UI Emoji" w:cs="Segoe UI Emoji"/>
              </w:rPr>
              <w:t>✅</w:t>
            </w:r>
            <w:r w:rsidRPr="00AF1854">
              <w:t xml:space="preserve"> Stable</w:t>
            </w:r>
          </w:p>
        </w:tc>
      </w:tr>
      <w:tr w:rsidR="00AF1854" w:rsidRPr="00AF1854" w14:paraId="7D88B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43F8" w14:textId="77777777" w:rsidR="00AF1854" w:rsidRPr="00AF1854" w:rsidRDefault="00AF1854" w:rsidP="00AF1854">
            <w:r w:rsidRPr="00AF1854"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743A5982" w14:textId="77777777" w:rsidR="00AF1854" w:rsidRPr="00AF1854" w:rsidRDefault="00AF1854" w:rsidP="00AF1854">
            <w:r w:rsidRPr="00AF1854">
              <w:rPr>
                <w:rFonts w:ascii="Segoe UI Emoji" w:hAnsi="Segoe UI Emoji" w:cs="Segoe UI Emoji"/>
              </w:rPr>
              <w:t>✅</w:t>
            </w:r>
            <w:r w:rsidRPr="00AF1854">
              <w:t xml:space="preserve"> Running</w:t>
            </w:r>
          </w:p>
        </w:tc>
      </w:tr>
      <w:tr w:rsidR="00AF1854" w:rsidRPr="00AF1854" w14:paraId="2C480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89AF" w14:textId="77777777" w:rsidR="00AF1854" w:rsidRPr="00AF1854" w:rsidRDefault="00AF1854" w:rsidP="00AF1854">
            <w:r w:rsidRPr="00AF1854">
              <w:t>Schema Registry API</w:t>
            </w:r>
          </w:p>
        </w:tc>
        <w:tc>
          <w:tcPr>
            <w:tcW w:w="0" w:type="auto"/>
            <w:vAlign w:val="center"/>
            <w:hideMark/>
          </w:tcPr>
          <w:p w14:paraId="1AB1A65D" w14:textId="77777777" w:rsidR="00AF1854" w:rsidRPr="00AF1854" w:rsidRDefault="00AF1854" w:rsidP="00AF1854">
            <w:r w:rsidRPr="00AF1854">
              <w:rPr>
                <w:rFonts w:ascii="Segoe UI Emoji" w:hAnsi="Segoe UI Emoji" w:cs="Segoe UI Emoji"/>
              </w:rPr>
              <w:t>✅</w:t>
            </w:r>
            <w:r w:rsidRPr="00AF1854">
              <w:t xml:space="preserve"> Responds (/subjects)</w:t>
            </w:r>
          </w:p>
        </w:tc>
      </w:tr>
      <w:tr w:rsidR="00AF1854" w:rsidRPr="00AF1854" w14:paraId="7F5F2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76A3" w14:textId="77777777" w:rsidR="00AF1854" w:rsidRPr="00AF1854" w:rsidRDefault="00AF1854" w:rsidP="00AF1854">
            <w:r w:rsidRPr="00AF1854">
              <w:t>Redpanda Console</w:t>
            </w:r>
          </w:p>
        </w:tc>
        <w:tc>
          <w:tcPr>
            <w:tcW w:w="0" w:type="auto"/>
            <w:vAlign w:val="center"/>
            <w:hideMark/>
          </w:tcPr>
          <w:p w14:paraId="0AAF3A60" w14:textId="77777777" w:rsidR="00AF1854" w:rsidRPr="00AF1854" w:rsidRDefault="00AF1854" w:rsidP="00AF1854">
            <w:r w:rsidRPr="00AF1854">
              <w:rPr>
                <w:rFonts w:ascii="Segoe UI Emoji" w:hAnsi="Segoe UI Emoji" w:cs="Segoe UI Emoji"/>
              </w:rPr>
              <w:t>✅</w:t>
            </w:r>
            <w:r w:rsidRPr="00AF1854">
              <w:t xml:space="preserve"> Running</w:t>
            </w:r>
          </w:p>
        </w:tc>
      </w:tr>
      <w:tr w:rsidR="00AF1854" w:rsidRPr="00AF1854" w14:paraId="66164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38D4" w14:textId="77777777" w:rsidR="00AF1854" w:rsidRPr="00AF1854" w:rsidRDefault="00AF1854" w:rsidP="00AF1854">
            <w:r w:rsidRPr="00AF1854">
              <w:t>Console ↔ Kafka</w:t>
            </w:r>
          </w:p>
        </w:tc>
        <w:tc>
          <w:tcPr>
            <w:tcW w:w="0" w:type="auto"/>
            <w:vAlign w:val="center"/>
            <w:hideMark/>
          </w:tcPr>
          <w:p w14:paraId="4641D1B1" w14:textId="77777777" w:rsidR="00AF1854" w:rsidRPr="00AF1854" w:rsidRDefault="00AF1854" w:rsidP="00AF1854">
            <w:r w:rsidRPr="00AF1854">
              <w:rPr>
                <w:rFonts w:ascii="Segoe UI Emoji" w:hAnsi="Segoe UI Emoji" w:cs="Segoe UI Emoji"/>
              </w:rPr>
              <w:t>✅</w:t>
            </w:r>
            <w:r w:rsidRPr="00AF1854">
              <w:t xml:space="preserve"> Connected</w:t>
            </w:r>
          </w:p>
        </w:tc>
      </w:tr>
    </w:tbl>
    <w:p w14:paraId="7ED6F270" w14:textId="65A4B73F" w:rsidR="00FE403D" w:rsidRDefault="00AF1854" w:rsidP="00AF1854">
      <w:pPr>
        <w:rPr>
          <w:b/>
          <w:bCs/>
        </w:rPr>
      </w:pPr>
      <w:r w:rsidRPr="00AF1854">
        <w:rPr>
          <w:rFonts w:ascii="Segoe UI Emoji" w:hAnsi="Segoe UI Emoji" w:cs="Segoe UI Emoji"/>
        </w:rPr>
        <w:t>🟢</w:t>
      </w:r>
      <w:r w:rsidRPr="00AF1854">
        <w:t xml:space="preserve"> </w:t>
      </w:r>
      <w:r w:rsidRPr="00AF1854">
        <w:rPr>
          <w:b/>
          <w:bCs/>
        </w:rPr>
        <w:t>Core platform is healthy</w:t>
      </w:r>
    </w:p>
    <w:p w14:paraId="067D7C07" w14:textId="77777777" w:rsidR="00C702E3" w:rsidRDefault="00C702E3">
      <w:pPr>
        <w:rPr>
          <w:b/>
          <w:bCs/>
        </w:rPr>
      </w:pPr>
      <w:r>
        <w:rPr>
          <w:b/>
          <w:bCs/>
        </w:rPr>
        <w:br w:type="page"/>
      </w:r>
    </w:p>
    <w:p w14:paraId="67382BC9" w14:textId="77777777" w:rsidR="00C702E3" w:rsidRPr="00C702E3" w:rsidRDefault="00C702E3" w:rsidP="00C702E3">
      <w:pPr>
        <w:rPr>
          <w:b/>
          <w:bCs/>
        </w:rPr>
      </w:pPr>
      <w:r w:rsidRPr="00C702E3">
        <w:rPr>
          <w:rFonts w:ascii="Segoe UI Emoji" w:hAnsi="Segoe UI Emoji" w:cs="Segoe UI Emoji"/>
          <w:b/>
          <w:bCs/>
        </w:rPr>
        <w:lastRenderedPageBreak/>
        <w:t>✅</w:t>
      </w:r>
      <w:r w:rsidRPr="00C702E3">
        <w:rPr>
          <w:b/>
          <w:bCs/>
        </w:rPr>
        <w:t xml:space="preserve"> What your output confirms</w:t>
      </w:r>
    </w:p>
    <w:p w14:paraId="70F4BCF2" w14:textId="77777777" w:rsidR="00C702E3" w:rsidRPr="00C702E3" w:rsidRDefault="00C702E3" w:rsidP="00C702E3">
      <w:pPr>
        <w:rPr>
          <w:b/>
          <w:bCs/>
        </w:rPr>
      </w:pPr>
      <w:r w:rsidRPr="00C702E3">
        <w:rPr>
          <w:b/>
          <w:bCs/>
        </w:rPr>
        <w:t>For every service:</w:t>
      </w:r>
    </w:p>
    <w:p w14:paraId="78018493" w14:textId="77777777" w:rsidR="00C702E3" w:rsidRPr="00C702E3" w:rsidRDefault="00C702E3" w:rsidP="00C702E3">
      <w:pPr>
        <w:numPr>
          <w:ilvl w:val="0"/>
          <w:numId w:val="17"/>
        </w:numPr>
        <w:rPr>
          <w:b/>
          <w:bCs/>
        </w:rPr>
      </w:pPr>
      <w:r w:rsidRPr="00C702E3">
        <w:rPr>
          <w:b/>
          <w:bCs/>
        </w:rPr>
        <w:t>STATUS: Up</w:t>
      </w:r>
    </w:p>
    <w:p w14:paraId="6D47F48F" w14:textId="77777777" w:rsidR="00C702E3" w:rsidRPr="00C702E3" w:rsidRDefault="00C702E3" w:rsidP="00C702E3">
      <w:pPr>
        <w:numPr>
          <w:ilvl w:val="0"/>
          <w:numId w:val="17"/>
        </w:numPr>
        <w:rPr>
          <w:b/>
          <w:bCs/>
        </w:rPr>
      </w:pPr>
      <w:r w:rsidRPr="00C702E3">
        <w:rPr>
          <w:b/>
          <w:bCs/>
        </w:rPr>
        <w:t>No restarts</w:t>
      </w:r>
    </w:p>
    <w:p w14:paraId="7C7E0735" w14:textId="77777777" w:rsidR="00C702E3" w:rsidRPr="00C702E3" w:rsidRDefault="00C702E3" w:rsidP="00C702E3">
      <w:pPr>
        <w:numPr>
          <w:ilvl w:val="0"/>
          <w:numId w:val="17"/>
        </w:numPr>
        <w:rPr>
          <w:b/>
          <w:bCs/>
        </w:rPr>
      </w:pPr>
      <w:r w:rsidRPr="00C702E3">
        <w:rPr>
          <w:b/>
          <w:bCs/>
        </w:rPr>
        <w:t>Ports are mapped correctly</w:t>
      </w:r>
    </w:p>
    <w:p w14:paraId="09E786CD" w14:textId="77777777" w:rsidR="00C702E3" w:rsidRPr="00C702E3" w:rsidRDefault="00C702E3" w:rsidP="00C702E3">
      <w:pPr>
        <w:numPr>
          <w:ilvl w:val="0"/>
          <w:numId w:val="17"/>
        </w:numPr>
        <w:rPr>
          <w:b/>
          <w:bCs/>
        </w:rPr>
      </w:pPr>
      <w:r w:rsidRPr="00C702E3">
        <w:rPr>
          <w:b/>
          <w:bCs/>
        </w:rPr>
        <w:t>All core + ops services present</w:t>
      </w:r>
    </w:p>
    <w:p w14:paraId="122B1468" w14:textId="77777777" w:rsidR="00C702E3" w:rsidRPr="00C702E3" w:rsidRDefault="00C702E3" w:rsidP="00C702E3">
      <w:pPr>
        <w:rPr>
          <w:b/>
          <w:bCs/>
        </w:rPr>
      </w:pPr>
      <w:r w:rsidRPr="00C702E3">
        <w:rPr>
          <w:b/>
          <w:bCs/>
        </w:rPr>
        <w:t>Key confirmations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374"/>
        <w:gridCol w:w="2844"/>
      </w:tblGrid>
      <w:tr w:rsidR="00C702E3" w:rsidRPr="00C702E3" w14:paraId="62570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A9A86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6C6B7C2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846658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Notes</w:t>
            </w:r>
          </w:p>
        </w:tc>
      </w:tr>
      <w:tr w:rsidR="00C702E3" w:rsidRPr="00C702E3" w14:paraId="20AB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17E5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cadvisor</w:t>
            </w:r>
          </w:p>
        </w:tc>
        <w:tc>
          <w:tcPr>
            <w:tcW w:w="0" w:type="auto"/>
            <w:vAlign w:val="center"/>
            <w:hideMark/>
          </w:tcPr>
          <w:p w14:paraId="025D758D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 (healthy)</w:t>
            </w:r>
          </w:p>
        </w:tc>
        <w:tc>
          <w:tcPr>
            <w:tcW w:w="0" w:type="auto"/>
            <w:vAlign w:val="center"/>
            <w:hideMark/>
          </w:tcPr>
          <w:p w14:paraId="56734F07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Metrics source</w:t>
            </w:r>
          </w:p>
        </w:tc>
      </w:tr>
      <w:tr w:rsidR="00C702E3" w:rsidRPr="00C702E3" w14:paraId="14B86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4426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05D5565A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45E6793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Metrics scraping</w:t>
            </w:r>
          </w:p>
        </w:tc>
      </w:tr>
      <w:tr w:rsidR="00C702E3" w:rsidRPr="00C702E3" w14:paraId="4C71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230C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4E20309E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43F5EC27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UI on :3000</w:t>
            </w:r>
          </w:p>
        </w:tc>
      </w:tr>
      <w:tr w:rsidR="00C702E3" w:rsidRPr="00C702E3" w14:paraId="09DC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F540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14:paraId="4CBC5637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70445E22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Logs backend</w:t>
            </w:r>
          </w:p>
        </w:tc>
      </w:tr>
      <w:tr w:rsidR="00C702E3" w:rsidRPr="00C702E3" w14:paraId="0A04F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E2B2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promtail</w:t>
            </w:r>
          </w:p>
        </w:tc>
        <w:tc>
          <w:tcPr>
            <w:tcW w:w="0" w:type="auto"/>
            <w:vAlign w:val="center"/>
            <w:hideMark/>
          </w:tcPr>
          <w:p w14:paraId="6CBE9F14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7E9A8FD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Log shipper</w:t>
            </w:r>
          </w:p>
        </w:tc>
      </w:tr>
      <w:tr w:rsidR="00C702E3" w:rsidRPr="00C702E3" w14:paraId="3FF7F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1222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14:paraId="737FACE4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0418A17D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Object storage</w:t>
            </w:r>
          </w:p>
        </w:tc>
      </w:tr>
      <w:tr w:rsidR="00C702E3" w:rsidRPr="00C702E3" w14:paraId="6B59F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DE1E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redpanda-1/2/3</w:t>
            </w:r>
          </w:p>
        </w:tc>
        <w:tc>
          <w:tcPr>
            <w:tcW w:w="0" w:type="auto"/>
            <w:vAlign w:val="center"/>
            <w:hideMark/>
          </w:tcPr>
          <w:p w14:paraId="32F5F9A5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2176F321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Kafka-compatible cluster</w:t>
            </w:r>
          </w:p>
        </w:tc>
      </w:tr>
      <w:tr w:rsidR="00C702E3" w:rsidRPr="00C702E3" w14:paraId="4783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8F80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schema-registry</w:t>
            </w:r>
          </w:p>
        </w:tc>
        <w:tc>
          <w:tcPr>
            <w:tcW w:w="0" w:type="auto"/>
            <w:vAlign w:val="center"/>
            <w:hideMark/>
          </w:tcPr>
          <w:p w14:paraId="600E1CE8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1877D06B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Required for Console</w:t>
            </w:r>
          </w:p>
        </w:tc>
      </w:tr>
      <w:tr w:rsidR="00C702E3" w:rsidRPr="00C702E3" w14:paraId="7E50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E108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rp-console</w:t>
            </w:r>
          </w:p>
        </w:tc>
        <w:tc>
          <w:tcPr>
            <w:tcW w:w="0" w:type="auto"/>
            <w:vAlign w:val="center"/>
            <w:hideMark/>
          </w:tcPr>
          <w:p w14:paraId="0703B73E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34997601" w14:textId="77777777" w:rsidR="00C702E3" w:rsidRPr="00C702E3" w:rsidRDefault="00C702E3" w:rsidP="00C702E3">
            <w:pPr>
              <w:rPr>
                <w:b/>
                <w:bCs/>
              </w:rPr>
            </w:pPr>
            <w:r w:rsidRPr="00C702E3">
              <w:rPr>
                <w:b/>
                <w:bCs/>
              </w:rPr>
              <w:t>UI on :8080</w:t>
            </w:r>
          </w:p>
        </w:tc>
      </w:tr>
    </w:tbl>
    <w:p w14:paraId="7CA9023E" w14:textId="77777777" w:rsidR="00C702E3" w:rsidRPr="00C702E3" w:rsidRDefault="00C702E3" w:rsidP="00C702E3">
      <w:pPr>
        <w:rPr>
          <w:b/>
          <w:bCs/>
        </w:rPr>
      </w:pPr>
      <w:r w:rsidRPr="00C702E3">
        <w:rPr>
          <w:b/>
          <w:bCs/>
        </w:rPr>
        <w:t>Nothing is restarting, nothing is unhealthy. This is a fully running platform.</w:t>
      </w:r>
    </w:p>
    <w:p w14:paraId="3E6CE3D8" w14:textId="77777777" w:rsidR="00F71BA4" w:rsidRDefault="00F71BA4">
      <w:pPr>
        <w:rPr>
          <w:b/>
          <w:bCs/>
        </w:rPr>
      </w:pPr>
      <w:r>
        <w:rPr>
          <w:b/>
          <w:bCs/>
        </w:rPr>
        <w:br w:type="page"/>
      </w:r>
    </w:p>
    <w:p w14:paraId="11C195C3" w14:textId="77777777" w:rsidR="00F71BA4" w:rsidRPr="00F71BA4" w:rsidRDefault="00F71BA4" w:rsidP="00F71BA4">
      <w:pPr>
        <w:rPr>
          <w:b/>
          <w:bCs/>
        </w:rPr>
      </w:pPr>
      <w:r w:rsidRPr="00F71BA4">
        <w:rPr>
          <w:rFonts w:ascii="Segoe UI Emoji" w:hAnsi="Segoe UI Emoji" w:cs="Segoe UI Emoji"/>
          <w:b/>
          <w:bCs/>
        </w:rPr>
        <w:lastRenderedPageBreak/>
        <w:t>🎯</w:t>
      </w:r>
      <w:r w:rsidRPr="00F71BA4">
        <w:rPr>
          <w:b/>
          <w:bCs/>
        </w:rPr>
        <w:t xml:space="preserve"> Your system status (important milestone)</w:t>
      </w:r>
    </w:p>
    <w:p w14:paraId="4A9B0AEB" w14:textId="77777777" w:rsidR="00F71BA4" w:rsidRPr="00F71BA4" w:rsidRDefault="00F71BA4" w:rsidP="00F71BA4">
      <w:pPr>
        <w:rPr>
          <w:b/>
          <w:bCs/>
        </w:rPr>
      </w:pPr>
      <w:r w:rsidRPr="00F71BA4">
        <w:rPr>
          <w:b/>
          <w:bCs/>
        </w:rPr>
        <w:t>You now have:</w:t>
      </w:r>
    </w:p>
    <w:p w14:paraId="38FEB23D" w14:textId="77777777" w:rsidR="00F71BA4" w:rsidRPr="00F71BA4" w:rsidRDefault="00F71BA4" w:rsidP="00F71BA4">
      <w:pPr>
        <w:numPr>
          <w:ilvl w:val="0"/>
          <w:numId w:val="18"/>
        </w:numPr>
        <w:rPr>
          <w:b/>
          <w:bCs/>
        </w:rPr>
      </w:pPr>
      <w:r w:rsidRPr="00F71BA4">
        <w:rPr>
          <w:rFonts w:ascii="Segoe UI Emoji" w:hAnsi="Segoe UI Emoji" w:cs="Segoe UI Emoji"/>
          <w:b/>
          <w:bCs/>
        </w:rPr>
        <w:t>✅</w:t>
      </w:r>
      <w:r w:rsidRPr="00F71BA4">
        <w:rPr>
          <w:b/>
          <w:bCs/>
        </w:rPr>
        <w:t xml:space="preserve"> Docker Desktop stable</w:t>
      </w:r>
    </w:p>
    <w:p w14:paraId="1E0891F9" w14:textId="77777777" w:rsidR="00F71BA4" w:rsidRPr="00F71BA4" w:rsidRDefault="00F71BA4" w:rsidP="00F71BA4">
      <w:pPr>
        <w:numPr>
          <w:ilvl w:val="0"/>
          <w:numId w:val="18"/>
        </w:numPr>
        <w:rPr>
          <w:b/>
          <w:bCs/>
        </w:rPr>
      </w:pPr>
      <w:r w:rsidRPr="00F71BA4">
        <w:rPr>
          <w:rFonts w:ascii="Segoe UI Emoji" w:hAnsi="Segoe UI Emoji" w:cs="Segoe UI Emoji"/>
          <w:b/>
          <w:bCs/>
        </w:rPr>
        <w:t>✅</w:t>
      </w:r>
      <w:r w:rsidRPr="00F71BA4">
        <w:rPr>
          <w:b/>
          <w:bCs/>
        </w:rPr>
        <w:t xml:space="preserve"> WSL working</w:t>
      </w:r>
    </w:p>
    <w:p w14:paraId="49D4BFB2" w14:textId="77777777" w:rsidR="00F71BA4" w:rsidRPr="00F71BA4" w:rsidRDefault="00F71BA4" w:rsidP="00F71BA4">
      <w:pPr>
        <w:numPr>
          <w:ilvl w:val="0"/>
          <w:numId w:val="18"/>
        </w:numPr>
        <w:rPr>
          <w:b/>
          <w:bCs/>
        </w:rPr>
      </w:pPr>
      <w:r w:rsidRPr="00F71BA4">
        <w:rPr>
          <w:rFonts w:ascii="Segoe UI Emoji" w:hAnsi="Segoe UI Emoji" w:cs="Segoe UI Emoji"/>
          <w:b/>
          <w:bCs/>
        </w:rPr>
        <w:t>✅</w:t>
      </w:r>
      <w:r w:rsidRPr="00F71BA4">
        <w:rPr>
          <w:b/>
          <w:bCs/>
        </w:rPr>
        <w:t xml:space="preserve"> All containers running</w:t>
      </w:r>
    </w:p>
    <w:p w14:paraId="01CAD906" w14:textId="77777777" w:rsidR="00F71BA4" w:rsidRPr="00F71BA4" w:rsidRDefault="00F71BA4" w:rsidP="00F71BA4">
      <w:pPr>
        <w:numPr>
          <w:ilvl w:val="0"/>
          <w:numId w:val="18"/>
        </w:numPr>
        <w:rPr>
          <w:b/>
          <w:bCs/>
        </w:rPr>
      </w:pPr>
      <w:r w:rsidRPr="00F71BA4">
        <w:rPr>
          <w:rFonts w:ascii="Segoe UI Emoji" w:hAnsi="Segoe UI Emoji" w:cs="Segoe UI Emoji"/>
          <w:b/>
          <w:bCs/>
        </w:rPr>
        <w:t>✅</w:t>
      </w:r>
      <w:r w:rsidRPr="00F71BA4">
        <w:rPr>
          <w:b/>
          <w:bCs/>
        </w:rPr>
        <w:t xml:space="preserve"> Prometheus metrics flowing</w:t>
      </w:r>
    </w:p>
    <w:p w14:paraId="5DF467FC" w14:textId="77777777" w:rsidR="00F71BA4" w:rsidRPr="00F71BA4" w:rsidRDefault="00F71BA4" w:rsidP="00F71BA4">
      <w:pPr>
        <w:numPr>
          <w:ilvl w:val="0"/>
          <w:numId w:val="18"/>
        </w:numPr>
        <w:rPr>
          <w:b/>
          <w:bCs/>
        </w:rPr>
      </w:pPr>
      <w:r w:rsidRPr="00F71BA4">
        <w:rPr>
          <w:rFonts w:ascii="Segoe UI Emoji" w:hAnsi="Segoe UI Emoji" w:cs="Segoe UI Emoji"/>
          <w:b/>
          <w:bCs/>
        </w:rPr>
        <w:t>✅</w:t>
      </w:r>
      <w:r w:rsidRPr="00F71BA4">
        <w:rPr>
          <w:b/>
          <w:bCs/>
        </w:rPr>
        <w:t xml:space="preserve"> Grafana connected</w:t>
      </w:r>
    </w:p>
    <w:p w14:paraId="04462038" w14:textId="77777777" w:rsidR="00F71BA4" w:rsidRPr="00F71BA4" w:rsidRDefault="00F71BA4" w:rsidP="00F71BA4">
      <w:pPr>
        <w:numPr>
          <w:ilvl w:val="0"/>
          <w:numId w:val="18"/>
        </w:numPr>
        <w:rPr>
          <w:b/>
          <w:bCs/>
        </w:rPr>
      </w:pPr>
      <w:r w:rsidRPr="00F71BA4">
        <w:rPr>
          <w:rFonts w:ascii="Segoe UI Emoji" w:hAnsi="Segoe UI Emoji" w:cs="Segoe UI Emoji"/>
          <w:b/>
          <w:bCs/>
        </w:rPr>
        <w:t>✅</w:t>
      </w:r>
      <w:r w:rsidRPr="00F71BA4">
        <w:rPr>
          <w:b/>
          <w:bCs/>
        </w:rPr>
        <w:t xml:space="preserve"> Redpanda cluster healthy</w:t>
      </w:r>
    </w:p>
    <w:p w14:paraId="114EBD84" w14:textId="77777777" w:rsidR="00F71BA4" w:rsidRPr="00F71BA4" w:rsidRDefault="00F71BA4" w:rsidP="00F71BA4">
      <w:pPr>
        <w:rPr>
          <w:b/>
          <w:bCs/>
        </w:rPr>
      </w:pPr>
      <w:r w:rsidRPr="00F71BA4">
        <w:rPr>
          <w:b/>
          <w:bCs/>
        </w:rPr>
        <w:t>This is the hardest part — you’re past it.</w:t>
      </w:r>
    </w:p>
    <w:p w14:paraId="69771255" w14:textId="77777777" w:rsidR="00F71BA4" w:rsidRDefault="00F71BA4">
      <w:pPr>
        <w:rPr>
          <w:b/>
          <w:bCs/>
        </w:rPr>
      </w:pPr>
    </w:p>
    <w:p w14:paraId="374D9B0E" w14:textId="77777777" w:rsidR="004B3FCD" w:rsidRPr="004B3FCD" w:rsidRDefault="004B3FCD" w:rsidP="004B3FCD">
      <w:pPr>
        <w:rPr>
          <w:b/>
          <w:bCs/>
        </w:rPr>
      </w:pPr>
      <w:r w:rsidRPr="004B3FCD">
        <w:rPr>
          <w:rFonts w:ascii="Segoe UI Emoji" w:hAnsi="Segoe UI Emoji" w:cs="Segoe UI Emoji"/>
          <w:b/>
          <w:bCs/>
        </w:rPr>
        <w:t>🎉</w:t>
      </w:r>
      <w:r w:rsidRPr="004B3FCD">
        <w:rPr>
          <w:b/>
          <w:bCs/>
        </w:rPr>
        <w:t xml:space="preserve"> Conclusion so far</w:t>
      </w:r>
    </w:p>
    <w:p w14:paraId="37423AE2" w14:textId="77777777" w:rsidR="004B3FCD" w:rsidRPr="004B3FCD" w:rsidRDefault="004B3FCD" w:rsidP="004B3FCD">
      <w:pPr>
        <w:rPr>
          <w:b/>
          <w:bCs/>
        </w:rPr>
      </w:pPr>
      <w:r w:rsidRPr="004B3FCD">
        <w:rPr>
          <w:rFonts w:ascii="Segoe UI Emoji" w:hAnsi="Segoe UI Emoji" w:cs="Segoe UI Emoji"/>
          <w:b/>
          <w:bCs/>
        </w:rPr>
        <w:t>✅</w:t>
      </w:r>
      <w:r w:rsidRPr="004B3FCD">
        <w:rPr>
          <w:b/>
          <w:bCs/>
        </w:rPr>
        <w:t xml:space="preserve"> Docker engine: working</w:t>
      </w:r>
      <w:r w:rsidRPr="004B3FCD">
        <w:rPr>
          <w:b/>
          <w:bCs/>
        </w:rPr>
        <w:br/>
      </w:r>
      <w:r w:rsidRPr="004B3FCD">
        <w:rPr>
          <w:rFonts w:ascii="Segoe UI Emoji" w:hAnsi="Segoe UI Emoji" w:cs="Segoe UI Emoji"/>
          <w:b/>
          <w:bCs/>
        </w:rPr>
        <w:t>✅</w:t>
      </w:r>
      <w:r w:rsidRPr="004B3FCD">
        <w:rPr>
          <w:b/>
          <w:bCs/>
        </w:rPr>
        <w:t xml:space="preserve"> Prometheus: scraping</w:t>
      </w:r>
      <w:r w:rsidRPr="004B3FCD">
        <w:rPr>
          <w:b/>
          <w:bCs/>
        </w:rPr>
        <w:br/>
      </w:r>
      <w:r w:rsidRPr="004B3FCD">
        <w:rPr>
          <w:rFonts w:ascii="Segoe UI Emoji" w:hAnsi="Segoe UI Emoji" w:cs="Segoe UI Emoji"/>
          <w:b/>
          <w:bCs/>
        </w:rPr>
        <w:t>✅</w:t>
      </w:r>
      <w:r w:rsidRPr="004B3FCD">
        <w:rPr>
          <w:b/>
          <w:bCs/>
        </w:rPr>
        <w:t xml:space="preserve"> Grafana: connected</w:t>
      </w:r>
      <w:r w:rsidRPr="004B3FCD">
        <w:rPr>
          <w:b/>
          <w:bCs/>
        </w:rPr>
        <w:br/>
      </w:r>
      <w:r w:rsidRPr="004B3FCD">
        <w:rPr>
          <w:rFonts w:ascii="Segoe UI Emoji" w:hAnsi="Segoe UI Emoji" w:cs="Segoe UI Emoji"/>
          <w:b/>
          <w:bCs/>
        </w:rPr>
        <w:t>✅</w:t>
      </w:r>
      <w:r w:rsidRPr="004B3FCD">
        <w:rPr>
          <w:b/>
          <w:bCs/>
        </w:rPr>
        <w:t xml:space="preserve"> Loki: reachable</w:t>
      </w:r>
      <w:r w:rsidRPr="004B3FCD">
        <w:rPr>
          <w:b/>
          <w:bCs/>
        </w:rPr>
        <w:br/>
      </w:r>
      <w:r w:rsidRPr="004B3FCD">
        <w:rPr>
          <w:rFonts w:ascii="Segoe UI Emoji" w:hAnsi="Segoe UI Emoji" w:cs="Segoe UI Emoji"/>
          <w:b/>
          <w:bCs/>
        </w:rPr>
        <w:t>✅</w:t>
      </w:r>
      <w:r w:rsidRPr="004B3FCD">
        <w:rPr>
          <w:b/>
          <w:bCs/>
        </w:rPr>
        <w:t xml:space="preserve"> Promtail: ingesting logs</w:t>
      </w:r>
    </w:p>
    <w:p w14:paraId="02D9BEEE" w14:textId="77777777" w:rsidR="004B3FCD" w:rsidRPr="004B3FCD" w:rsidRDefault="004B3FCD" w:rsidP="004B3FCD">
      <w:pPr>
        <w:rPr>
          <w:b/>
          <w:bCs/>
        </w:rPr>
      </w:pPr>
      <w:r w:rsidRPr="004B3FCD">
        <w:rPr>
          <w:b/>
          <w:bCs/>
        </w:rPr>
        <w:t>Your observability stack is now alive.</w:t>
      </w:r>
    </w:p>
    <w:p w14:paraId="6175FCE4" w14:textId="2CFB7E98" w:rsidR="00EF7267" w:rsidRDefault="00EF7267">
      <w:pPr>
        <w:rPr>
          <w:b/>
          <w:bCs/>
        </w:rPr>
      </w:pPr>
      <w:r>
        <w:rPr>
          <w:b/>
          <w:bCs/>
        </w:rPr>
        <w:br w:type="page"/>
      </w:r>
    </w:p>
    <w:p w14:paraId="0FC23297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lastRenderedPageBreak/>
        <w:t>i want to pause here. can you give me the steps to safely shut down all these dashboards and tools and then another procdure to restart without breaking things so I can continue from this same spot tomorrow?</w:t>
      </w:r>
    </w:p>
    <w:p w14:paraId="281B76B1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Absolutely — pausing cleanly is the right move here </w:t>
      </w:r>
      <w:r w:rsidRPr="00EF7267">
        <w:rPr>
          <w:rFonts w:ascii="Segoe UI Emoji" w:hAnsi="Segoe UI Emoji" w:cs="Segoe UI Emoji"/>
          <w:b/>
          <w:bCs/>
        </w:rPr>
        <w:t>👍</w:t>
      </w:r>
      <w:r w:rsidRPr="00EF7267">
        <w:rPr>
          <w:b/>
          <w:bCs/>
        </w:rPr>
        <w:br/>
        <w:t>Below is a safe shutdown procedure and a guaranteed clean restart procedure that will bring you back exactly where you are now tomorrow.</w:t>
      </w:r>
    </w:p>
    <w:p w14:paraId="40A521BE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Nothing you’ve done so far will be lost if you follow this.</w:t>
      </w:r>
    </w:p>
    <w:p w14:paraId="1A0C4DC4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0ECE3A4F">
          <v:rect id="_x0000_i1025" style="width:0;height:1.5pt" o:hralign="center" o:hrstd="t" o:hr="t" fillcolor="#a0a0a0" stroked="f"/>
        </w:pict>
      </w:r>
    </w:p>
    <w:p w14:paraId="65102694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Emoji" w:hAnsi="Segoe UI Emoji" w:cs="Segoe UI Emoji"/>
          <w:b/>
          <w:bCs/>
        </w:rPr>
        <w:t>✅</w:t>
      </w:r>
      <w:r w:rsidRPr="00EF7267">
        <w:rPr>
          <w:b/>
          <w:bCs/>
        </w:rPr>
        <w:t xml:space="preserve"> SAFE SHUTDOWN PROCEDURE (STOP EVERYTHING CLEANLY)</w:t>
      </w:r>
    </w:p>
    <w:p w14:paraId="37A4D575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You currently have:</w:t>
      </w:r>
    </w:p>
    <w:p w14:paraId="499DAD3D" w14:textId="77777777" w:rsidR="00EF7267" w:rsidRPr="00EF7267" w:rsidRDefault="00EF7267" w:rsidP="00EF7267">
      <w:pPr>
        <w:numPr>
          <w:ilvl w:val="0"/>
          <w:numId w:val="19"/>
        </w:numPr>
        <w:rPr>
          <w:b/>
          <w:bCs/>
        </w:rPr>
      </w:pPr>
      <w:r w:rsidRPr="00EF7267">
        <w:rPr>
          <w:b/>
          <w:bCs/>
        </w:rPr>
        <w:t>Docker Desktop</w:t>
      </w:r>
    </w:p>
    <w:p w14:paraId="410BDECB" w14:textId="77777777" w:rsidR="00EF7267" w:rsidRPr="00EF7267" w:rsidRDefault="00EF7267" w:rsidP="00EF7267">
      <w:pPr>
        <w:numPr>
          <w:ilvl w:val="0"/>
          <w:numId w:val="19"/>
        </w:numPr>
        <w:rPr>
          <w:b/>
          <w:bCs/>
        </w:rPr>
      </w:pPr>
      <w:r w:rsidRPr="00EF7267">
        <w:rPr>
          <w:b/>
          <w:bCs/>
        </w:rPr>
        <w:t>Redpanda + Console</w:t>
      </w:r>
    </w:p>
    <w:p w14:paraId="7F6EDF38" w14:textId="77777777" w:rsidR="00EF7267" w:rsidRPr="00EF7267" w:rsidRDefault="00EF7267" w:rsidP="00EF7267">
      <w:pPr>
        <w:numPr>
          <w:ilvl w:val="0"/>
          <w:numId w:val="19"/>
        </w:numPr>
        <w:rPr>
          <w:b/>
          <w:bCs/>
        </w:rPr>
      </w:pPr>
      <w:r w:rsidRPr="00EF7267">
        <w:rPr>
          <w:b/>
          <w:bCs/>
        </w:rPr>
        <w:t>Prometheus</w:t>
      </w:r>
    </w:p>
    <w:p w14:paraId="5B766080" w14:textId="77777777" w:rsidR="00EF7267" w:rsidRPr="00EF7267" w:rsidRDefault="00EF7267" w:rsidP="00EF7267">
      <w:pPr>
        <w:numPr>
          <w:ilvl w:val="0"/>
          <w:numId w:val="19"/>
        </w:numPr>
        <w:rPr>
          <w:b/>
          <w:bCs/>
        </w:rPr>
      </w:pPr>
      <w:r w:rsidRPr="00EF7267">
        <w:rPr>
          <w:b/>
          <w:bCs/>
        </w:rPr>
        <w:t>Grafana</w:t>
      </w:r>
    </w:p>
    <w:p w14:paraId="676103C3" w14:textId="77777777" w:rsidR="00EF7267" w:rsidRPr="00EF7267" w:rsidRDefault="00EF7267" w:rsidP="00EF7267">
      <w:pPr>
        <w:numPr>
          <w:ilvl w:val="0"/>
          <w:numId w:val="19"/>
        </w:numPr>
        <w:rPr>
          <w:b/>
          <w:bCs/>
        </w:rPr>
      </w:pPr>
      <w:r w:rsidRPr="00EF7267">
        <w:rPr>
          <w:b/>
          <w:bCs/>
        </w:rPr>
        <w:t>Loki / Promtail</w:t>
      </w:r>
    </w:p>
    <w:p w14:paraId="0FDA33F3" w14:textId="77777777" w:rsidR="00EF7267" w:rsidRPr="00EF7267" w:rsidRDefault="00EF7267" w:rsidP="00EF7267">
      <w:pPr>
        <w:numPr>
          <w:ilvl w:val="0"/>
          <w:numId w:val="19"/>
        </w:numPr>
        <w:rPr>
          <w:b/>
          <w:bCs/>
        </w:rPr>
      </w:pPr>
      <w:r w:rsidRPr="00EF7267">
        <w:rPr>
          <w:b/>
          <w:bCs/>
        </w:rPr>
        <w:t>Node Exporter</w:t>
      </w:r>
    </w:p>
    <w:p w14:paraId="4107982A" w14:textId="77777777" w:rsidR="00EF7267" w:rsidRPr="00EF7267" w:rsidRDefault="00EF7267" w:rsidP="00EF7267">
      <w:pPr>
        <w:numPr>
          <w:ilvl w:val="0"/>
          <w:numId w:val="19"/>
        </w:numPr>
        <w:rPr>
          <w:b/>
          <w:bCs/>
        </w:rPr>
      </w:pPr>
      <w:r w:rsidRPr="00EF7267">
        <w:rPr>
          <w:b/>
          <w:bCs/>
        </w:rPr>
        <w:t>Volumes already created (this is important)</w:t>
      </w:r>
    </w:p>
    <w:p w14:paraId="5B656783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We want to stop containers, not delete volumes.</w:t>
      </w:r>
    </w:p>
    <w:p w14:paraId="5C40E7C7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189F9835">
          <v:rect id="_x0000_i1026" style="width:0;height:1.5pt" o:hralign="center" o:hrstd="t" o:hr="t" fillcolor="#a0a0a0" stroked="f"/>
        </w:pict>
      </w:r>
    </w:p>
    <w:p w14:paraId="4108994E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1️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Stop the entire stack (recommended)</w:t>
      </w:r>
    </w:p>
    <w:p w14:paraId="01EE2147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From this exact directory:</w:t>
      </w:r>
    </w:p>
    <w:p w14:paraId="277F4F66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C:\Users\jking\Desktop\itar-data-platform\site-a</w:t>
      </w:r>
    </w:p>
    <w:p w14:paraId="5A15D525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Run:</w:t>
      </w:r>
    </w:p>
    <w:p w14:paraId="129EDC2A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docker compose --project-directory . ^</w:t>
      </w:r>
    </w:p>
    <w:p w14:paraId="7370E410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  -f core-platform\docker-compose.yml ^</w:t>
      </w:r>
    </w:p>
    <w:p w14:paraId="4CEA2B7A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  -f ops\docker-compose.ops.yml ^</w:t>
      </w:r>
    </w:p>
    <w:p w14:paraId="4E92D64A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  --env-file .env.dev ^</w:t>
      </w:r>
    </w:p>
    <w:p w14:paraId="7233AF18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lastRenderedPageBreak/>
        <w:t xml:space="preserve">  down</w:t>
      </w:r>
    </w:p>
    <w:p w14:paraId="43D1203B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Emoji" w:hAnsi="Segoe UI Emoji" w:cs="Segoe UI Emoji"/>
          <w:b/>
          <w:bCs/>
        </w:rPr>
        <w:t>✅</w:t>
      </w:r>
      <w:r w:rsidRPr="00EF7267">
        <w:rPr>
          <w:b/>
          <w:bCs/>
        </w:rPr>
        <w:t xml:space="preserve"> What this does</w:t>
      </w:r>
    </w:p>
    <w:p w14:paraId="48CE62A8" w14:textId="77777777" w:rsidR="00EF7267" w:rsidRPr="00EF7267" w:rsidRDefault="00EF7267" w:rsidP="00EF7267">
      <w:pPr>
        <w:numPr>
          <w:ilvl w:val="0"/>
          <w:numId w:val="20"/>
        </w:numPr>
        <w:rPr>
          <w:b/>
          <w:bCs/>
        </w:rPr>
      </w:pPr>
      <w:r w:rsidRPr="00EF7267">
        <w:rPr>
          <w:b/>
          <w:bCs/>
        </w:rPr>
        <w:t>Stops all containers</w:t>
      </w:r>
    </w:p>
    <w:p w14:paraId="30AB9E19" w14:textId="77777777" w:rsidR="00EF7267" w:rsidRPr="00EF7267" w:rsidRDefault="00EF7267" w:rsidP="00EF7267">
      <w:pPr>
        <w:numPr>
          <w:ilvl w:val="0"/>
          <w:numId w:val="20"/>
        </w:numPr>
        <w:rPr>
          <w:b/>
          <w:bCs/>
        </w:rPr>
      </w:pPr>
      <w:r w:rsidRPr="00EF7267">
        <w:rPr>
          <w:b/>
          <w:bCs/>
        </w:rPr>
        <w:t>Keeps volumes</w:t>
      </w:r>
    </w:p>
    <w:p w14:paraId="42DD0178" w14:textId="77777777" w:rsidR="00EF7267" w:rsidRPr="00EF7267" w:rsidRDefault="00EF7267" w:rsidP="00EF7267">
      <w:pPr>
        <w:numPr>
          <w:ilvl w:val="0"/>
          <w:numId w:val="20"/>
        </w:numPr>
        <w:rPr>
          <w:b/>
          <w:bCs/>
        </w:rPr>
      </w:pPr>
      <w:r w:rsidRPr="00EF7267">
        <w:rPr>
          <w:b/>
          <w:bCs/>
        </w:rPr>
        <w:t>Keeps topics, dashboards, metrics, logs</w:t>
      </w:r>
    </w:p>
    <w:p w14:paraId="338E3103" w14:textId="77777777" w:rsidR="00EF7267" w:rsidRPr="00EF7267" w:rsidRDefault="00EF7267" w:rsidP="00EF7267">
      <w:pPr>
        <w:numPr>
          <w:ilvl w:val="0"/>
          <w:numId w:val="20"/>
        </w:numPr>
        <w:rPr>
          <w:b/>
          <w:bCs/>
        </w:rPr>
      </w:pPr>
      <w:r w:rsidRPr="00EF7267">
        <w:rPr>
          <w:b/>
          <w:bCs/>
        </w:rPr>
        <w:t>Keeps Grafana dashboards</w:t>
      </w:r>
    </w:p>
    <w:p w14:paraId="70FB0073" w14:textId="77777777" w:rsidR="00EF7267" w:rsidRPr="00EF7267" w:rsidRDefault="00EF7267" w:rsidP="00EF7267">
      <w:pPr>
        <w:numPr>
          <w:ilvl w:val="0"/>
          <w:numId w:val="20"/>
        </w:numPr>
        <w:rPr>
          <w:b/>
          <w:bCs/>
        </w:rPr>
      </w:pPr>
      <w:r w:rsidRPr="00EF7267">
        <w:rPr>
          <w:b/>
          <w:bCs/>
        </w:rPr>
        <w:t>Keeps Redpanda data</w:t>
      </w:r>
    </w:p>
    <w:p w14:paraId="684D3D1A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Emoji" w:hAnsi="Segoe UI Emoji" w:cs="Segoe UI Emoji"/>
          <w:b/>
          <w:bCs/>
        </w:rPr>
        <w:t>⚠️</w:t>
      </w:r>
      <w:r w:rsidRPr="00EF7267">
        <w:rPr>
          <w:b/>
          <w:bCs/>
        </w:rPr>
        <w:t xml:space="preserve"> Do NOT use -v</w:t>
      </w:r>
      <w:r w:rsidRPr="00EF7267">
        <w:rPr>
          <w:b/>
          <w:bCs/>
        </w:rPr>
        <w:br/>
        <w:t>That would delete volumes and data.</w:t>
      </w:r>
    </w:p>
    <w:p w14:paraId="762DFC10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3D9EE2E0">
          <v:rect id="_x0000_i1027" style="width:0;height:1.5pt" o:hralign="center" o:hrstd="t" o:hr="t" fillcolor="#a0a0a0" stroked="f"/>
        </w:pict>
      </w:r>
    </w:p>
    <w:p w14:paraId="5D2BE80C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2️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Confirm everything is stopped</w:t>
      </w:r>
    </w:p>
    <w:p w14:paraId="78720679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docker ps</w:t>
      </w:r>
    </w:p>
    <w:p w14:paraId="496F424C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Expected:</w:t>
      </w:r>
    </w:p>
    <w:p w14:paraId="4C4F3EA4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(no containers listed)</w:t>
      </w:r>
    </w:p>
    <w:p w14:paraId="1722FC09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13727901">
          <v:rect id="_x0000_i1028" style="width:0;height:1.5pt" o:hralign="center" o:hrstd="t" o:hr="t" fillcolor="#a0a0a0" stroked="f"/>
        </w:pict>
      </w:r>
    </w:p>
    <w:p w14:paraId="342BB2AC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3️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Close UIs safely</w:t>
      </w:r>
    </w:p>
    <w:p w14:paraId="0B723C51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You can now close:</w:t>
      </w:r>
    </w:p>
    <w:p w14:paraId="38809C02" w14:textId="77777777" w:rsidR="00EF7267" w:rsidRPr="00EF7267" w:rsidRDefault="00EF7267" w:rsidP="00EF7267">
      <w:pPr>
        <w:numPr>
          <w:ilvl w:val="0"/>
          <w:numId w:val="21"/>
        </w:numPr>
        <w:rPr>
          <w:b/>
          <w:bCs/>
        </w:rPr>
      </w:pPr>
      <w:r w:rsidRPr="00EF7267">
        <w:rPr>
          <w:b/>
          <w:bCs/>
        </w:rPr>
        <w:t>Grafana (browser)</w:t>
      </w:r>
    </w:p>
    <w:p w14:paraId="38EDD57D" w14:textId="77777777" w:rsidR="00EF7267" w:rsidRPr="00EF7267" w:rsidRDefault="00EF7267" w:rsidP="00EF7267">
      <w:pPr>
        <w:numPr>
          <w:ilvl w:val="0"/>
          <w:numId w:val="21"/>
        </w:numPr>
        <w:rPr>
          <w:b/>
          <w:bCs/>
        </w:rPr>
      </w:pPr>
      <w:r w:rsidRPr="00EF7267">
        <w:rPr>
          <w:b/>
          <w:bCs/>
        </w:rPr>
        <w:t>Prometheus (browser)</w:t>
      </w:r>
    </w:p>
    <w:p w14:paraId="1723F14F" w14:textId="77777777" w:rsidR="00EF7267" w:rsidRPr="00EF7267" w:rsidRDefault="00EF7267" w:rsidP="00EF7267">
      <w:pPr>
        <w:numPr>
          <w:ilvl w:val="0"/>
          <w:numId w:val="21"/>
        </w:numPr>
        <w:rPr>
          <w:b/>
          <w:bCs/>
        </w:rPr>
      </w:pPr>
      <w:r w:rsidRPr="00EF7267">
        <w:rPr>
          <w:b/>
          <w:bCs/>
        </w:rPr>
        <w:t>Redpanda Console (browser)</w:t>
      </w:r>
    </w:p>
    <w:p w14:paraId="58ED0F75" w14:textId="77777777" w:rsidR="00EF7267" w:rsidRPr="00EF7267" w:rsidRDefault="00EF7267" w:rsidP="00EF7267">
      <w:pPr>
        <w:numPr>
          <w:ilvl w:val="0"/>
          <w:numId w:val="21"/>
        </w:numPr>
        <w:rPr>
          <w:b/>
          <w:bCs/>
        </w:rPr>
      </w:pPr>
      <w:r w:rsidRPr="00EF7267">
        <w:rPr>
          <w:b/>
          <w:bCs/>
        </w:rPr>
        <w:t>Command Prompts / PowerShell windows</w:t>
      </w:r>
    </w:p>
    <w:p w14:paraId="1976D858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2998D5BC">
          <v:rect id="_x0000_i1029" style="width:0;height:1.5pt" o:hralign="center" o:hrstd="t" o:hr="t" fillcolor="#a0a0a0" stroked="f"/>
        </w:pict>
      </w:r>
    </w:p>
    <w:p w14:paraId="7F565D77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4️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(Optional but safe) Close Docker Desktop</w:t>
      </w:r>
    </w:p>
    <w:p w14:paraId="2F4C9298" w14:textId="77777777" w:rsidR="00EF7267" w:rsidRPr="00EF7267" w:rsidRDefault="00EF7267" w:rsidP="00EF7267">
      <w:pPr>
        <w:numPr>
          <w:ilvl w:val="0"/>
          <w:numId w:val="22"/>
        </w:numPr>
        <w:rPr>
          <w:b/>
          <w:bCs/>
        </w:rPr>
      </w:pPr>
      <w:r w:rsidRPr="00EF7267">
        <w:rPr>
          <w:b/>
          <w:bCs/>
        </w:rPr>
        <w:t>Click Docker Desktop → Quit</w:t>
      </w:r>
    </w:p>
    <w:p w14:paraId="27A0AE82" w14:textId="77777777" w:rsidR="00EF7267" w:rsidRPr="00EF7267" w:rsidRDefault="00EF7267" w:rsidP="00EF7267">
      <w:pPr>
        <w:numPr>
          <w:ilvl w:val="0"/>
          <w:numId w:val="22"/>
        </w:numPr>
        <w:rPr>
          <w:b/>
          <w:bCs/>
        </w:rPr>
      </w:pPr>
      <w:r w:rsidRPr="00EF7267">
        <w:rPr>
          <w:b/>
          <w:bCs/>
        </w:rPr>
        <w:t>Or leave it running (either is fine)</w:t>
      </w:r>
    </w:p>
    <w:p w14:paraId="5A536A2C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You are now fully shut down and safe.</w:t>
      </w:r>
    </w:p>
    <w:p w14:paraId="4D1CF59F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lastRenderedPageBreak/>
        <w:pict w14:anchorId="674C53E1">
          <v:rect id="_x0000_i1030" style="width:0;height:1.5pt" o:hralign="center" o:hrstd="t" o:hr="t" fillcolor="#a0a0a0" stroked="f"/>
        </w:pict>
      </w:r>
    </w:p>
    <w:p w14:paraId="6B07B438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Emoji" w:hAnsi="Segoe UI Emoji" w:cs="Segoe UI Emoji"/>
          <w:b/>
          <w:bCs/>
        </w:rPr>
        <w:t>🔁</w:t>
      </w:r>
      <w:r w:rsidRPr="00EF7267">
        <w:rPr>
          <w:b/>
          <w:bCs/>
        </w:rPr>
        <w:t xml:space="preserve"> SAFE RESTART PROCEDURE (CONTINUE TOMORROW FROM SAME SPOT)</w:t>
      </w:r>
    </w:p>
    <w:p w14:paraId="2199B1EB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When you come back:</w:t>
      </w:r>
    </w:p>
    <w:p w14:paraId="204B5BAA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763ABC9F">
          <v:rect id="_x0000_i1031" style="width:0;height:1.5pt" o:hralign="center" o:hrstd="t" o:hr="t" fillcolor="#a0a0a0" stroked="f"/>
        </w:pict>
      </w:r>
    </w:p>
    <w:p w14:paraId="060853B1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1️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Start Docker Desktop</w:t>
      </w:r>
    </w:p>
    <w:p w14:paraId="087F52FE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Wait until the Engine is running (bottom-left says “Engine running”).</w:t>
      </w:r>
    </w:p>
    <w:p w14:paraId="179F9BC3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46631074">
          <v:rect id="_x0000_i1032" style="width:0;height:1.5pt" o:hralign="center" o:hrstd="t" o:hr="t" fillcolor="#a0a0a0" stroked="f"/>
        </w:pict>
      </w:r>
    </w:p>
    <w:p w14:paraId="6127583C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2️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Go back to the project directory</w:t>
      </w:r>
    </w:p>
    <w:p w14:paraId="3D70F22E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cd C:\Users\jking\Desktop\itar-data-platform\site-a</w:t>
      </w:r>
    </w:p>
    <w:p w14:paraId="31079645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617B132C">
          <v:rect id="_x0000_i1033" style="width:0;height:1.5pt" o:hralign="center" o:hrstd="t" o:hr="t" fillcolor="#a0a0a0" stroked="f"/>
        </w:pict>
      </w:r>
    </w:p>
    <w:p w14:paraId="0B1C9A74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3️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Start the entire platform</w:t>
      </w:r>
    </w:p>
    <w:p w14:paraId="635E0F42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docker compose --project-directory . ^</w:t>
      </w:r>
    </w:p>
    <w:p w14:paraId="2A7C3CE1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  -f core-platform\docker-compose.yml ^</w:t>
      </w:r>
    </w:p>
    <w:p w14:paraId="7B385EC6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  -f ops\docker-compose.ops.yml ^</w:t>
      </w:r>
    </w:p>
    <w:p w14:paraId="3C98C65E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  --env-file .env.dev ^</w:t>
      </w:r>
    </w:p>
    <w:p w14:paraId="4BFEE87A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 xml:space="preserve">  up -d</w:t>
      </w:r>
    </w:p>
    <w:p w14:paraId="0D29727B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Emoji" w:hAnsi="Segoe UI Emoji" w:cs="Segoe UI Emoji"/>
          <w:b/>
          <w:bCs/>
        </w:rPr>
        <w:t>✅</w:t>
      </w:r>
      <w:r w:rsidRPr="00EF7267">
        <w:rPr>
          <w:b/>
          <w:bCs/>
        </w:rPr>
        <w:t xml:space="preserve"> What this does</w:t>
      </w:r>
    </w:p>
    <w:p w14:paraId="0A198A37" w14:textId="77777777" w:rsidR="00EF7267" w:rsidRPr="00EF7267" w:rsidRDefault="00EF7267" w:rsidP="00EF7267">
      <w:pPr>
        <w:numPr>
          <w:ilvl w:val="0"/>
          <w:numId w:val="23"/>
        </w:numPr>
        <w:rPr>
          <w:b/>
          <w:bCs/>
        </w:rPr>
      </w:pPr>
      <w:r w:rsidRPr="00EF7267">
        <w:rPr>
          <w:b/>
          <w:bCs/>
        </w:rPr>
        <w:t>Restarts all services</w:t>
      </w:r>
    </w:p>
    <w:p w14:paraId="10D815EF" w14:textId="77777777" w:rsidR="00EF7267" w:rsidRPr="00EF7267" w:rsidRDefault="00EF7267" w:rsidP="00EF7267">
      <w:pPr>
        <w:numPr>
          <w:ilvl w:val="0"/>
          <w:numId w:val="23"/>
        </w:numPr>
        <w:rPr>
          <w:b/>
          <w:bCs/>
        </w:rPr>
      </w:pPr>
      <w:r w:rsidRPr="00EF7267">
        <w:rPr>
          <w:b/>
          <w:bCs/>
        </w:rPr>
        <w:t>Reuses existing volumes</w:t>
      </w:r>
    </w:p>
    <w:p w14:paraId="4CCE1CE8" w14:textId="77777777" w:rsidR="00EF7267" w:rsidRPr="00EF7267" w:rsidRDefault="00EF7267" w:rsidP="00EF7267">
      <w:pPr>
        <w:numPr>
          <w:ilvl w:val="0"/>
          <w:numId w:val="23"/>
        </w:numPr>
        <w:rPr>
          <w:b/>
          <w:bCs/>
        </w:rPr>
      </w:pPr>
      <w:r w:rsidRPr="00EF7267">
        <w:rPr>
          <w:b/>
          <w:bCs/>
        </w:rPr>
        <w:t>Keeps:</w:t>
      </w:r>
    </w:p>
    <w:p w14:paraId="1A37DB22" w14:textId="77777777" w:rsidR="00EF7267" w:rsidRPr="00EF7267" w:rsidRDefault="00EF7267" w:rsidP="00EF7267">
      <w:pPr>
        <w:numPr>
          <w:ilvl w:val="1"/>
          <w:numId w:val="23"/>
        </w:numPr>
        <w:rPr>
          <w:b/>
          <w:bCs/>
        </w:rPr>
      </w:pPr>
      <w:r w:rsidRPr="00EF7267">
        <w:rPr>
          <w:b/>
          <w:bCs/>
        </w:rPr>
        <w:t>Kafka topics</w:t>
      </w:r>
    </w:p>
    <w:p w14:paraId="6BDE5B93" w14:textId="77777777" w:rsidR="00EF7267" w:rsidRPr="00EF7267" w:rsidRDefault="00EF7267" w:rsidP="00EF7267">
      <w:pPr>
        <w:numPr>
          <w:ilvl w:val="1"/>
          <w:numId w:val="23"/>
        </w:numPr>
        <w:rPr>
          <w:b/>
          <w:bCs/>
        </w:rPr>
      </w:pPr>
      <w:r w:rsidRPr="00EF7267">
        <w:rPr>
          <w:b/>
          <w:bCs/>
        </w:rPr>
        <w:t>Messages</w:t>
      </w:r>
    </w:p>
    <w:p w14:paraId="4C6C0765" w14:textId="77777777" w:rsidR="00EF7267" w:rsidRPr="00EF7267" w:rsidRDefault="00EF7267" w:rsidP="00EF7267">
      <w:pPr>
        <w:numPr>
          <w:ilvl w:val="1"/>
          <w:numId w:val="23"/>
        </w:numPr>
        <w:rPr>
          <w:b/>
          <w:bCs/>
        </w:rPr>
      </w:pPr>
      <w:r w:rsidRPr="00EF7267">
        <w:rPr>
          <w:b/>
          <w:bCs/>
        </w:rPr>
        <w:t>Grafana dashboards</w:t>
      </w:r>
    </w:p>
    <w:p w14:paraId="6764843B" w14:textId="77777777" w:rsidR="00EF7267" w:rsidRPr="00EF7267" w:rsidRDefault="00EF7267" w:rsidP="00EF7267">
      <w:pPr>
        <w:numPr>
          <w:ilvl w:val="1"/>
          <w:numId w:val="23"/>
        </w:numPr>
        <w:rPr>
          <w:b/>
          <w:bCs/>
        </w:rPr>
      </w:pPr>
      <w:r w:rsidRPr="00EF7267">
        <w:rPr>
          <w:b/>
          <w:bCs/>
        </w:rPr>
        <w:t>Prometheus time series</w:t>
      </w:r>
    </w:p>
    <w:p w14:paraId="1631C3C5" w14:textId="77777777" w:rsidR="00EF7267" w:rsidRPr="00EF7267" w:rsidRDefault="00EF7267" w:rsidP="00EF7267">
      <w:pPr>
        <w:numPr>
          <w:ilvl w:val="1"/>
          <w:numId w:val="23"/>
        </w:numPr>
        <w:rPr>
          <w:b/>
          <w:bCs/>
        </w:rPr>
      </w:pPr>
      <w:r w:rsidRPr="00EF7267">
        <w:rPr>
          <w:b/>
          <w:bCs/>
        </w:rPr>
        <w:t>Loki logs</w:t>
      </w:r>
    </w:p>
    <w:p w14:paraId="0E302B78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lastRenderedPageBreak/>
        <w:pict w14:anchorId="499B6171">
          <v:rect id="_x0000_i1034" style="width:0;height:1.5pt" o:hralign="center" o:hrstd="t" o:hr="t" fillcolor="#a0a0a0" stroked="f"/>
        </w:pict>
      </w:r>
    </w:p>
    <w:p w14:paraId="69005855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4️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Verify everything came back correctly</w:t>
      </w:r>
    </w:p>
    <w:p w14:paraId="4D49A87E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Containers running</w:t>
      </w:r>
    </w:p>
    <w:p w14:paraId="1DD1CE08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docker ps</w:t>
      </w:r>
    </w:p>
    <w:p w14:paraId="14D9BDBC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You should see:</w:t>
      </w:r>
    </w:p>
    <w:p w14:paraId="00508AF3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redpanda-1 / 2 / 3</w:t>
      </w:r>
    </w:p>
    <w:p w14:paraId="2CEF41DA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rp-console</w:t>
      </w:r>
    </w:p>
    <w:p w14:paraId="71BE1D2A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prometheus</w:t>
      </w:r>
    </w:p>
    <w:p w14:paraId="2571BBBC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grafana</w:t>
      </w:r>
    </w:p>
    <w:p w14:paraId="173BEF4B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loki</w:t>
      </w:r>
    </w:p>
    <w:p w14:paraId="7157DB79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promtail</w:t>
      </w:r>
    </w:p>
    <w:p w14:paraId="528B98E2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node-exporter</w:t>
      </w:r>
    </w:p>
    <w:p w14:paraId="5074ED8B" w14:textId="77777777" w:rsidR="00EF7267" w:rsidRPr="00EF7267" w:rsidRDefault="00EF7267" w:rsidP="00EF7267">
      <w:pPr>
        <w:numPr>
          <w:ilvl w:val="0"/>
          <w:numId w:val="24"/>
        </w:numPr>
        <w:rPr>
          <w:b/>
          <w:bCs/>
        </w:rPr>
      </w:pPr>
      <w:r w:rsidRPr="00EF7267">
        <w:rPr>
          <w:b/>
          <w:bCs/>
        </w:rPr>
        <w:t>minio (if enabled)</w:t>
      </w:r>
    </w:p>
    <w:p w14:paraId="30C9C65D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68F5F973">
          <v:rect id="_x0000_i1035" style="width:0;height:1.5pt" o:hralign="center" o:hrstd="t" o:hr="t" fillcolor="#a0a0a0" stroked="f"/>
        </w:pict>
      </w:r>
    </w:p>
    <w:p w14:paraId="47CBA198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5️</w:t>
      </w:r>
      <w:r w:rsidRPr="00EF7267">
        <w:rPr>
          <w:rFonts w:ascii="Segoe UI Symbol" w:hAnsi="Segoe UI Symbol" w:cs="Segoe UI Symbol"/>
          <w:b/>
          <w:bCs/>
        </w:rPr>
        <w:t>⃣</w:t>
      </w:r>
      <w:r w:rsidRPr="00EF7267">
        <w:rPr>
          <w:b/>
          <w:bCs/>
        </w:rPr>
        <w:t xml:space="preserve"> Open your UIs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389"/>
      </w:tblGrid>
      <w:tr w:rsidR="00EF7267" w:rsidRPr="00EF7267" w14:paraId="73D8B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32CD1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6DB3DA6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URL</w:t>
            </w:r>
          </w:p>
        </w:tc>
      </w:tr>
      <w:tr w:rsidR="00EF7267" w:rsidRPr="00EF7267" w14:paraId="40382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41D6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391D9DB6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http://localhost:3000</w:t>
            </w:r>
          </w:p>
        </w:tc>
      </w:tr>
      <w:tr w:rsidR="00EF7267" w:rsidRPr="00EF7267" w14:paraId="45B20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7007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754A7B1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http://localhost:9090</w:t>
            </w:r>
          </w:p>
        </w:tc>
      </w:tr>
      <w:tr w:rsidR="00EF7267" w:rsidRPr="00EF7267" w14:paraId="7D46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8690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Redpanda Console</w:t>
            </w:r>
          </w:p>
        </w:tc>
        <w:tc>
          <w:tcPr>
            <w:tcW w:w="0" w:type="auto"/>
            <w:vAlign w:val="center"/>
            <w:hideMark/>
          </w:tcPr>
          <w:p w14:paraId="04F31A5B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http://localhost:8080</w:t>
            </w:r>
          </w:p>
        </w:tc>
      </w:tr>
      <w:tr w:rsidR="00EF7267" w:rsidRPr="00EF7267" w14:paraId="1C70A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851F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Loki (indirect)</w:t>
            </w:r>
          </w:p>
        </w:tc>
        <w:tc>
          <w:tcPr>
            <w:tcW w:w="0" w:type="auto"/>
            <w:vAlign w:val="center"/>
            <w:hideMark/>
          </w:tcPr>
          <w:p w14:paraId="15E8BB93" w14:textId="77777777" w:rsidR="00EF7267" w:rsidRPr="00EF7267" w:rsidRDefault="00EF7267" w:rsidP="00EF7267">
            <w:pPr>
              <w:rPr>
                <w:b/>
                <w:bCs/>
              </w:rPr>
            </w:pPr>
            <w:r w:rsidRPr="00EF7267">
              <w:rPr>
                <w:b/>
                <w:bCs/>
              </w:rPr>
              <w:t>via Grafana</w:t>
            </w:r>
          </w:p>
        </w:tc>
      </w:tr>
    </w:tbl>
    <w:p w14:paraId="294BCD3F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Quick checks</w:t>
      </w:r>
    </w:p>
    <w:p w14:paraId="5C0DC48C" w14:textId="77777777" w:rsidR="00EF7267" w:rsidRPr="00EF7267" w:rsidRDefault="00EF7267" w:rsidP="00EF7267">
      <w:pPr>
        <w:numPr>
          <w:ilvl w:val="0"/>
          <w:numId w:val="25"/>
        </w:numPr>
        <w:rPr>
          <w:b/>
          <w:bCs/>
        </w:rPr>
      </w:pPr>
      <w:r w:rsidRPr="00EF7267">
        <w:rPr>
          <w:b/>
          <w:bCs/>
        </w:rPr>
        <w:t>Grafana → Dashboards → Docker / Container Overview</w:t>
      </w:r>
    </w:p>
    <w:p w14:paraId="173A26D3" w14:textId="77777777" w:rsidR="00EF7267" w:rsidRPr="00EF7267" w:rsidRDefault="00EF7267" w:rsidP="00EF7267">
      <w:pPr>
        <w:numPr>
          <w:ilvl w:val="0"/>
          <w:numId w:val="25"/>
        </w:numPr>
        <w:rPr>
          <w:b/>
          <w:bCs/>
        </w:rPr>
      </w:pPr>
      <w:r w:rsidRPr="00EF7267">
        <w:rPr>
          <w:b/>
          <w:bCs/>
        </w:rPr>
        <w:t>Prometheus → Status → Targets (mostly green)</w:t>
      </w:r>
    </w:p>
    <w:p w14:paraId="2CF018B6" w14:textId="77777777" w:rsidR="00EF7267" w:rsidRPr="00EF7267" w:rsidRDefault="00EF7267" w:rsidP="00EF7267">
      <w:pPr>
        <w:numPr>
          <w:ilvl w:val="0"/>
          <w:numId w:val="25"/>
        </w:numPr>
        <w:rPr>
          <w:b/>
          <w:bCs/>
        </w:rPr>
      </w:pPr>
      <w:r w:rsidRPr="00EF7267">
        <w:rPr>
          <w:b/>
          <w:bCs/>
        </w:rPr>
        <w:t>Redpanda → Topics → test.events (message still there)</w:t>
      </w:r>
    </w:p>
    <w:p w14:paraId="11F0D077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3F6FA2F8">
          <v:rect id="_x0000_i1036" style="width:0;height:1.5pt" o:hralign="center" o:hrstd="t" o:hr="t" fillcolor="#a0a0a0" stroked="f"/>
        </w:pict>
      </w:r>
    </w:p>
    <w:p w14:paraId="5E7A309B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Emoji" w:hAnsi="Segoe UI Emoji" w:cs="Segoe UI Emoji"/>
          <w:b/>
          <w:bCs/>
        </w:rPr>
        <w:lastRenderedPageBreak/>
        <w:t>🧠</w:t>
      </w:r>
      <w:r w:rsidRPr="00EF7267">
        <w:rPr>
          <w:b/>
          <w:bCs/>
        </w:rPr>
        <w:t xml:space="preserve"> WHERE YOU’LL RESUME TOMORROW</w:t>
      </w:r>
    </w:p>
    <w:p w14:paraId="10A7A02D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You’ll be resuming at the perfect checkpoint:</w:t>
      </w:r>
    </w:p>
    <w:p w14:paraId="09B8871D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Symbol" w:hAnsi="Segoe UI Symbol" w:cs="Segoe UI Symbol"/>
          <w:b/>
          <w:bCs/>
        </w:rPr>
        <w:t>✔</w:t>
      </w:r>
      <w:r w:rsidRPr="00EF7267">
        <w:rPr>
          <w:b/>
          <w:bCs/>
        </w:rPr>
        <w:t xml:space="preserve"> Kafka producing &amp; consuming works</w:t>
      </w:r>
      <w:r w:rsidRPr="00EF7267">
        <w:rPr>
          <w:b/>
          <w:bCs/>
        </w:rPr>
        <w:br/>
      </w:r>
      <w:r w:rsidRPr="00EF7267">
        <w:rPr>
          <w:rFonts w:ascii="Segoe UI Symbol" w:hAnsi="Segoe UI Symbol" w:cs="Segoe UI Symbol"/>
          <w:b/>
          <w:bCs/>
        </w:rPr>
        <w:t>✔</w:t>
      </w:r>
      <w:r w:rsidRPr="00EF7267">
        <w:rPr>
          <w:b/>
          <w:bCs/>
        </w:rPr>
        <w:t xml:space="preserve"> Prometheus scraping metrics</w:t>
      </w:r>
      <w:r w:rsidRPr="00EF7267">
        <w:rPr>
          <w:b/>
          <w:bCs/>
        </w:rPr>
        <w:br/>
      </w:r>
      <w:r w:rsidRPr="00EF7267">
        <w:rPr>
          <w:rFonts w:ascii="Segoe UI Symbol" w:hAnsi="Segoe UI Symbol" w:cs="Segoe UI Symbol"/>
          <w:b/>
          <w:bCs/>
        </w:rPr>
        <w:t>✔</w:t>
      </w:r>
      <w:r w:rsidRPr="00EF7267">
        <w:rPr>
          <w:b/>
          <w:bCs/>
        </w:rPr>
        <w:t xml:space="preserve"> Grafana dashboards functional</w:t>
      </w:r>
      <w:r w:rsidRPr="00EF7267">
        <w:rPr>
          <w:b/>
          <w:bCs/>
        </w:rPr>
        <w:br/>
      </w:r>
      <w:r w:rsidRPr="00EF7267">
        <w:rPr>
          <w:rFonts w:ascii="Segoe UI Symbol" w:hAnsi="Segoe UI Symbol" w:cs="Segoe UI Symbol"/>
          <w:b/>
          <w:bCs/>
        </w:rPr>
        <w:t>✔</w:t>
      </w:r>
      <w:r w:rsidRPr="00EF7267">
        <w:rPr>
          <w:b/>
          <w:bCs/>
        </w:rPr>
        <w:t xml:space="preserve"> Loki ingesting logs</w:t>
      </w:r>
      <w:r w:rsidRPr="00EF7267">
        <w:rPr>
          <w:b/>
          <w:bCs/>
        </w:rPr>
        <w:br/>
      </w:r>
      <w:r w:rsidRPr="00EF7267">
        <w:rPr>
          <w:rFonts w:ascii="Segoe UI Symbol" w:hAnsi="Segoe UI Symbol" w:cs="Segoe UI Symbol"/>
          <w:b/>
          <w:bCs/>
        </w:rPr>
        <w:t>✔</w:t>
      </w:r>
      <w:r w:rsidRPr="00EF7267">
        <w:rPr>
          <w:b/>
          <w:bCs/>
        </w:rPr>
        <w:t xml:space="preserve"> Node exporter working</w:t>
      </w:r>
    </w:p>
    <w:p w14:paraId="07240FD2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Next logical steps (when you’re ready)</w:t>
      </w:r>
    </w:p>
    <w:p w14:paraId="0D7FAC2E" w14:textId="77777777" w:rsidR="00EF7267" w:rsidRPr="00EF7267" w:rsidRDefault="00EF7267" w:rsidP="00EF7267">
      <w:pPr>
        <w:numPr>
          <w:ilvl w:val="0"/>
          <w:numId w:val="26"/>
        </w:numPr>
        <w:rPr>
          <w:b/>
          <w:bCs/>
        </w:rPr>
      </w:pPr>
      <w:r w:rsidRPr="00EF7267">
        <w:rPr>
          <w:b/>
          <w:bCs/>
        </w:rPr>
        <w:t>Kafka Connect (source/sink)</w:t>
      </w:r>
    </w:p>
    <w:p w14:paraId="75FD1FB9" w14:textId="77777777" w:rsidR="00EF7267" w:rsidRPr="00EF7267" w:rsidRDefault="00EF7267" w:rsidP="00EF7267">
      <w:pPr>
        <w:numPr>
          <w:ilvl w:val="0"/>
          <w:numId w:val="26"/>
        </w:numPr>
        <w:rPr>
          <w:b/>
          <w:bCs/>
        </w:rPr>
      </w:pPr>
      <w:r w:rsidRPr="00EF7267">
        <w:rPr>
          <w:b/>
          <w:bCs/>
        </w:rPr>
        <w:t>Iceberg table creation</w:t>
      </w:r>
    </w:p>
    <w:p w14:paraId="0AB6F332" w14:textId="77777777" w:rsidR="00EF7267" w:rsidRPr="00EF7267" w:rsidRDefault="00EF7267" w:rsidP="00EF7267">
      <w:pPr>
        <w:numPr>
          <w:ilvl w:val="0"/>
          <w:numId w:val="26"/>
        </w:numPr>
        <w:rPr>
          <w:b/>
          <w:bCs/>
        </w:rPr>
      </w:pPr>
      <w:r w:rsidRPr="00EF7267">
        <w:rPr>
          <w:b/>
          <w:bCs/>
        </w:rPr>
        <w:t>Trino queries</w:t>
      </w:r>
    </w:p>
    <w:p w14:paraId="279C89BA" w14:textId="77777777" w:rsidR="00EF7267" w:rsidRPr="00EF7267" w:rsidRDefault="00EF7267" w:rsidP="00EF7267">
      <w:pPr>
        <w:numPr>
          <w:ilvl w:val="0"/>
          <w:numId w:val="26"/>
        </w:numPr>
        <w:rPr>
          <w:b/>
          <w:bCs/>
        </w:rPr>
      </w:pPr>
      <w:r w:rsidRPr="00EF7267">
        <w:rPr>
          <w:b/>
          <w:bCs/>
        </w:rPr>
        <w:t>End-to-end analytics</w:t>
      </w:r>
    </w:p>
    <w:p w14:paraId="3B5C5FC4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38CBD70A">
          <v:rect id="_x0000_i1037" style="width:0;height:1.5pt" o:hralign="center" o:hrstd="t" o:hr="t" fillcolor="#a0a0a0" stroked="f"/>
        </w:pict>
      </w:r>
    </w:p>
    <w:p w14:paraId="61D2A8B5" w14:textId="77777777" w:rsidR="00EF7267" w:rsidRPr="00EF7267" w:rsidRDefault="00EF7267" w:rsidP="00EF7267">
      <w:pPr>
        <w:rPr>
          <w:b/>
          <w:bCs/>
        </w:rPr>
      </w:pPr>
      <w:r w:rsidRPr="00EF7267">
        <w:rPr>
          <w:rFonts w:ascii="Segoe UI Emoji" w:hAnsi="Segoe UI Emoji" w:cs="Segoe UI Emoji"/>
          <w:b/>
          <w:bCs/>
        </w:rPr>
        <w:t>📌</w:t>
      </w:r>
      <w:r w:rsidRPr="00EF7267">
        <w:rPr>
          <w:b/>
          <w:bCs/>
        </w:rPr>
        <w:t xml:space="preserve"> One golden rule</w:t>
      </w:r>
    </w:p>
    <w:p w14:paraId="699F2508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If something looks wrong tomorrow, do NOT delete volumes.</w:t>
      </w:r>
      <w:r w:rsidRPr="00EF7267">
        <w:rPr>
          <w:b/>
          <w:bCs/>
        </w:rPr>
        <w:br/>
        <w:t>We’ll debug safely.</w:t>
      </w:r>
    </w:p>
    <w:p w14:paraId="195C98B9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pict w14:anchorId="7F057764">
          <v:rect id="_x0000_i1038" style="width:0;height:1.5pt" o:hralign="center" o:hrstd="t" o:hr="t" fillcolor="#a0a0a0" stroked="f"/>
        </w:pict>
      </w:r>
    </w:p>
    <w:p w14:paraId="105BAB81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If you want, I can also:</w:t>
      </w:r>
    </w:p>
    <w:p w14:paraId="27CF337B" w14:textId="77777777" w:rsidR="00EF7267" w:rsidRPr="00EF7267" w:rsidRDefault="00EF7267" w:rsidP="00EF7267">
      <w:pPr>
        <w:numPr>
          <w:ilvl w:val="0"/>
          <w:numId w:val="27"/>
        </w:numPr>
        <w:rPr>
          <w:b/>
          <w:bCs/>
        </w:rPr>
      </w:pPr>
      <w:r w:rsidRPr="00EF7267">
        <w:rPr>
          <w:b/>
          <w:bCs/>
        </w:rPr>
        <w:t>Write this as a one-page runbook</w:t>
      </w:r>
    </w:p>
    <w:p w14:paraId="52F6B153" w14:textId="77777777" w:rsidR="00EF7267" w:rsidRPr="00EF7267" w:rsidRDefault="00EF7267" w:rsidP="00EF7267">
      <w:pPr>
        <w:numPr>
          <w:ilvl w:val="0"/>
          <w:numId w:val="27"/>
        </w:numPr>
        <w:rPr>
          <w:b/>
          <w:bCs/>
        </w:rPr>
      </w:pPr>
      <w:r w:rsidRPr="00EF7267">
        <w:rPr>
          <w:b/>
          <w:bCs/>
        </w:rPr>
        <w:t>Create a pause / resume script</w:t>
      </w:r>
    </w:p>
    <w:p w14:paraId="5CFDAD78" w14:textId="77777777" w:rsidR="00EF7267" w:rsidRPr="00EF7267" w:rsidRDefault="00EF7267" w:rsidP="00EF7267">
      <w:pPr>
        <w:numPr>
          <w:ilvl w:val="0"/>
          <w:numId w:val="27"/>
        </w:numPr>
        <w:rPr>
          <w:b/>
          <w:bCs/>
        </w:rPr>
      </w:pPr>
      <w:r w:rsidRPr="00EF7267">
        <w:rPr>
          <w:b/>
          <w:bCs/>
        </w:rPr>
        <w:t>Add a health-check checklist</w:t>
      </w:r>
    </w:p>
    <w:p w14:paraId="0AF4B927" w14:textId="77777777" w:rsidR="00EF7267" w:rsidRPr="00EF7267" w:rsidRDefault="00EF7267" w:rsidP="00EF7267">
      <w:pPr>
        <w:rPr>
          <w:b/>
          <w:bCs/>
        </w:rPr>
      </w:pPr>
      <w:r w:rsidRPr="00EF7267">
        <w:rPr>
          <w:b/>
          <w:bCs/>
        </w:rPr>
        <w:t>Just say the word.</w:t>
      </w:r>
    </w:p>
    <w:p w14:paraId="47344916" w14:textId="77777777" w:rsidR="004B3FCD" w:rsidRDefault="004B3FCD">
      <w:pPr>
        <w:rPr>
          <w:b/>
          <w:bCs/>
        </w:rPr>
      </w:pPr>
    </w:p>
    <w:p w14:paraId="684A98CD" w14:textId="77777777" w:rsidR="00F71BA4" w:rsidRDefault="00F71BA4">
      <w:pPr>
        <w:rPr>
          <w:b/>
          <w:bCs/>
        </w:rPr>
      </w:pPr>
    </w:p>
    <w:p w14:paraId="7B16D7B5" w14:textId="18073A0C" w:rsidR="00FE403D" w:rsidRDefault="00FE403D">
      <w:pPr>
        <w:rPr>
          <w:b/>
          <w:bCs/>
        </w:rPr>
      </w:pPr>
      <w:r>
        <w:rPr>
          <w:b/>
          <w:bCs/>
        </w:rPr>
        <w:br w:type="page"/>
      </w:r>
    </w:p>
    <w:p w14:paraId="012F0C18" w14:textId="77777777" w:rsidR="00FE403D" w:rsidRPr="00FE403D" w:rsidRDefault="00FE403D" w:rsidP="00FE403D">
      <w:r w:rsidRPr="00FE403D">
        <w:lastRenderedPageBreak/>
        <w:t>can you give me a step by step process to bring up my system and continue this effort?</w:t>
      </w:r>
    </w:p>
    <w:p w14:paraId="04EF9923" w14:textId="77777777" w:rsidR="00FE403D" w:rsidRPr="00FE403D" w:rsidRDefault="00FE403D" w:rsidP="00FE403D">
      <w:r w:rsidRPr="00FE403D">
        <w:t xml:space="preserve">Absolutely — here’s a </w:t>
      </w:r>
      <w:r w:rsidRPr="00FE403D">
        <w:rPr>
          <w:b/>
          <w:bCs/>
        </w:rPr>
        <w:t>repeatable, step-by-step “bring it up and continue” runbook</w:t>
      </w:r>
      <w:r w:rsidRPr="00FE403D">
        <w:t xml:space="preserve"> for your site-a repo on Windows + Docker Desktop. Keep this as your standard operating procedure.</w:t>
      </w:r>
    </w:p>
    <w:p w14:paraId="76D291D4" w14:textId="77777777" w:rsidR="00FE403D" w:rsidRPr="00FE403D" w:rsidRDefault="005B7F73" w:rsidP="00FE403D">
      <w:r>
        <w:pict w14:anchorId="3D63A1D1">
          <v:rect id="_x0000_i1039" style="width:0;height:1.5pt" o:hralign="center" o:hrstd="t" o:hr="t" fillcolor="#a0a0a0" stroked="f"/>
        </w:pict>
      </w:r>
    </w:p>
    <w:p w14:paraId="07316D9C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0) Prereqs checklist (do once)</w:t>
      </w:r>
    </w:p>
    <w:p w14:paraId="0E46AA01" w14:textId="77777777" w:rsidR="00FE403D" w:rsidRPr="00FE403D" w:rsidRDefault="00FE403D" w:rsidP="00FE403D">
      <w:pPr>
        <w:numPr>
          <w:ilvl w:val="0"/>
          <w:numId w:val="9"/>
        </w:numPr>
      </w:pPr>
      <w:r w:rsidRPr="00FE403D">
        <w:rPr>
          <w:b/>
          <w:bCs/>
        </w:rPr>
        <w:t>Docker Desktop</w:t>
      </w:r>
      <w:r w:rsidRPr="00FE403D">
        <w:t xml:space="preserve"> is installed.</w:t>
      </w:r>
    </w:p>
    <w:p w14:paraId="47F4A1E8" w14:textId="77777777" w:rsidR="00FE403D" w:rsidRPr="00FE403D" w:rsidRDefault="00FE403D" w:rsidP="00FE403D">
      <w:pPr>
        <w:numPr>
          <w:ilvl w:val="0"/>
          <w:numId w:val="9"/>
        </w:numPr>
      </w:pPr>
      <w:r w:rsidRPr="00FE403D">
        <w:t>In Docker Desktop:</w:t>
      </w:r>
    </w:p>
    <w:p w14:paraId="0EF42E4E" w14:textId="77777777" w:rsidR="00FE403D" w:rsidRPr="00FE403D" w:rsidRDefault="00FE403D" w:rsidP="00FE403D">
      <w:pPr>
        <w:numPr>
          <w:ilvl w:val="1"/>
          <w:numId w:val="9"/>
        </w:numPr>
      </w:pPr>
      <w:r w:rsidRPr="00FE403D">
        <w:rPr>
          <w:b/>
          <w:bCs/>
        </w:rPr>
        <w:t>WSL2 backend enabled</w:t>
      </w:r>
      <w:r w:rsidRPr="00FE403D">
        <w:t xml:space="preserve"> (Windows 11 Home typically uses WSL2)</w:t>
      </w:r>
    </w:p>
    <w:p w14:paraId="48A124D3" w14:textId="77777777" w:rsidR="00FE403D" w:rsidRPr="00FE403D" w:rsidRDefault="00FE403D" w:rsidP="00FE403D">
      <w:pPr>
        <w:numPr>
          <w:ilvl w:val="1"/>
          <w:numId w:val="9"/>
        </w:numPr>
      </w:pPr>
      <w:r w:rsidRPr="00FE403D">
        <w:rPr>
          <w:b/>
          <w:bCs/>
        </w:rPr>
        <w:t>File sharing</w:t>
      </w:r>
      <w:r w:rsidRPr="00FE403D">
        <w:t xml:space="preserve"> includes your C:\Users\jking\Desktop\ path (or at least the repo path)</w:t>
      </w:r>
    </w:p>
    <w:p w14:paraId="690E9F39" w14:textId="77777777" w:rsidR="00FE403D" w:rsidRPr="00FE403D" w:rsidRDefault="005B7F73" w:rsidP="00FE403D">
      <w:r>
        <w:pict w14:anchorId="3243A2C6">
          <v:rect id="_x0000_i1040" style="width:0;height:1.5pt" o:hralign="center" o:hrstd="t" o:hr="t" fillcolor="#a0a0a0" stroked="f"/>
        </w:pict>
      </w:r>
    </w:p>
    <w:p w14:paraId="70FF2F1C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1) Start Docker (every time)</w:t>
      </w:r>
    </w:p>
    <w:p w14:paraId="08BF4A79" w14:textId="77777777" w:rsidR="00FE403D" w:rsidRPr="00FE403D" w:rsidRDefault="00FE403D" w:rsidP="00FE403D">
      <w:pPr>
        <w:numPr>
          <w:ilvl w:val="0"/>
          <w:numId w:val="10"/>
        </w:numPr>
      </w:pPr>
      <w:r w:rsidRPr="00FE403D">
        <w:t xml:space="preserve">Open </w:t>
      </w:r>
      <w:r w:rsidRPr="00FE403D">
        <w:rPr>
          <w:b/>
          <w:bCs/>
        </w:rPr>
        <w:t>Docker Desktop</w:t>
      </w:r>
    </w:p>
    <w:p w14:paraId="2D98BCD4" w14:textId="77777777" w:rsidR="00FE403D" w:rsidRPr="00FE403D" w:rsidRDefault="00FE403D" w:rsidP="00FE403D">
      <w:pPr>
        <w:numPr>
          <w:ilvl w:val="0"/>
          <w:numId w:val="10"/>
        </w:numPr>
      </w:pPr>
      <w:r w:rsidRPr="00FE403D">
        <w:t xml:space="preserve">Wait until it shows </w:t>
      </w:r>
      <w:r w:rsidRPr="00FE403D">
        <w:rPr>
          <w:b/>
          <w:bCs/>
        </w:rPr>
        <w:t>Running</w:t>
      </w:r>
    </w:p>
    <w:p w14:paraId="5790E5AF" w14:textId="77777777" w:rsidR="00FE403D" w:rsidRPr="00FE403D" w:rsidRDefault="00FE403D" w:rsidP="00FE403D">
      <w:r w:rsidRPr="00FE403D">
        <w:t>Quick sanity check (CMD or PowerShell):</w:t>
      </w:r>
    </w:p>
    <w:p w14:paraId="6CC84E27" w14:textId="77777777" w:rsidR="00FE403D" w:rsidRPr="00FE403D" w:rsidRDefault="00FE403D" w:rsidP="00FE403D">
      <w:r w:rsidRPr="00FE403D">
        <w:t>docker ps</w:t>
      </w:r>
    </w:p>
    <w:p w14:paraId="5B6B175E" w14:textId="77777777" w:rsidR="00FE403D" w:rsidRPr="00FE403D" w:rsidRDefault="005B7F73" w:rsidP="00FE403D">
      <w:r>
        <w:pict w14:anchorId="67C84338">
          <v:rect id="_x0000_i1041" style="width:0;height:1.5pt" o:hralign="center" o:hrstd="t" o:hr="t" fillcolor="#a0a0a0" stroked="f"/>
        </w:pict>
      </w:r>
    </w:p>
    <w:p w14:paraId="366C4BE3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2) Open a terminal at repo root</w:t>
      </w:r>
    </w:p>
    <w:p w14:paraId="73A81C07" w14:textId="77777777" w:rsidR="00FE403D" w:rsidRPr="00FE403D" w:rsidRDefault="00FE403D" w:rsidP="00FE403D">
      <w:r w:rsidRPr="00FE403D">
        <w:t>Your repo root is:</w:t>
      </w:r>
    </w:p>
    <w:p w14:paraId="13482D36" w14:textId="77777777" w:rsidR="00FE403D" w:rsidRPr="00FE403D" w:rsidRDefault="00FE403D" w:rsidP="00FE403D">
      <w:r w:rsidRPr="00FE403D">
        <w:t>C:\Users\jking\Desktop\itar-data-platform\site-a</w:t>
      </w:r>
    </w:p>
    <w:p w14:paraId="52FB1D0D" w14:textId="77777777" w:rsidR="00FE403D" w:rsidRPr="00FE403D" w:rsidRDefault="00FE403D" w:rsidP="00FE403D">
      <w:r w:rsidRPr="00FE403D">
        <w:t>Fast jump command:</w:t>
      </w:r>
    </w:p>
    <w:p w14:paraId="06964A8D" w14:textId="77777777" w:rsidR="00FE403D" w:rsidRPr="00FE403D" w:rsidRDefault="00FE403D" w:rsidP="00FE403D">
      <w:r w:rsidRPr="00FE403D">
        <w:t>cd %USERPROFILE%\Desktop\itar-data-platform\site-a</w:t>
      </w:r>
    </w:p>
    <w:p w14:paraId="4EB6B9FF" w14:textId="77777777" w:rsidR="00FE403D" w:rsidRPr="00FE403D" w:rsidRDefault="00FE403D" w:rsidP="00FE403D">
      <w:r w:rsidRPr="00FE403D">
        <w:t>Sanity check:</w:t>
      </w:r>
    </w:p>
    <w:p w14:paraId="530A3D02" w14:textId="77777777" w:rsidR="00FE403D" w:rsidRPr="00FE403D" w:rsidRDefault="00FE403D" w:rsidP="00FE403D">
      <w:r w:rsidRPr="00FE403D">
        <w:t>dir</w:t>
      </w:r>
    </w:p>
    <w:p w14:paraId="4AD3599B" w14:textId="77777777" w:rsidR="00FE403D" w:rsidRPr="00FE403D" w:rsidRDefault="00FE403D" w:rsidP="00FE403D">
      <w:r w:rsidRPr="00FE403D">
        <w:t>You should see folders like core-platform, ops, etc.</w:t>
      </w:r>
    </w:p>
    <w:p w14:paraId="29216E05" w14:textId="77777777" w:rsidR="00FE403D" w:rsidRPr="00FE403D" w:rsidRDefault="005B7F73" w:rsidP="00FE403D">
      <w:r>
        <w:pict w14:anchorId="08C7AB84">
          <v:rect id="_x0000_i1042" style="width:0;height:1.5pt" o:hralign="center" o:hrstd="t" o:hr="t" fillcolor="#a0a0a0" stroked="f"/>
        </w:pict>
      </w:r>
    </w:p>
    <w:p w14:paraId="02868013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lastRenderedPageBreak/>
        <w:t>3) Bring the full stack up</w:t>
      </w:r>
    </w:p>
    <w:p w14:paraId="7CEC0C99" w14:textId="77777777" w:rsidR="00FE403D" w:rsidRPr="00FE403D" w:rsidRDefault="00FE403D" w:rsidP="00FE403D">
      <w:r w:rsidRPr="00FE403D">
        <w:t xml:space="preserve">Run this from </w:t>
      </w:r>
      <w:r w:rsidRPr="00FE403D">
        <w:rPr>
          <w:b/>
          <w:bCs/>
        </w:rPr>
        <w:t>site-a</w:t>
      </w:r>
      <w:r w:rsidRPr="00FE403D">
        <w:t>:</w:t>
      </w:r>
    </w:p>
    <w:p w14:paraId="06AC5687" w14:textId="77777777" w:rsidR="00FE403D" w:rsidRPr="00FE403D" w:rsidRDefault="00FE403D" w:rsidP="00FE403D">
      <w:r w:rsidRPr="00FE403D">
        <w:t>docker compose --project-directory . ^</w:t>
      </w:r>
    </w:p>
    <w:p w14:paraId="1C8036B6" w14:textId="77777777" w:rsidR="00FE403D" w:rsidRPr="00FE403D" w:rsidRDefault="00FE403D" w:rsidP="00FE403D">
      <w:r w:rsidRPr="00FE403D">
        <w:t xml:space="preserve">  -f core-platform\docker-compose.yml ^</w:t>
      </w:r>
    </w:p>
    <w:p w14:paraId="7DBFAA66" w14:textId="77777777" w:rsidR="00FE403D" w:rsidRPr="00FE403D" w:rsidRDefault="00FE403D" w:rsidP="00FE403D">
      <w:r w:rsidRPr="00FE403D">
        <w:t xml:space="preserve">  -f ops\docker-compose.ops.yml ^</w:t>
      </w:r>
    </w:p>
    <w:p w14:paraId="3CF8F36E" w14:textId="77777777" w:rsidR="00FE403D" w:rsidRPr="00FE403D" w:rsidRDefault="00FE403D" w:rsidP="00FE403D">
      <w:r w:rsidRPr="00FE403D">
        <w:t xml:space="preserve">  --env-file .env.dev ^</w:t>
      </w:r>
    </w:p>
    <w:p w14:paraId="359F9DDA" w14:textId="77777777" w:rsidR="00FE403D" w:rsidRPr="00FE403D" w:rsidRDefault="00FE403D" w:rsidP="00FE403D">
      <w:r w:rsidRPr="00FE403D">
        <w:t xml:space="preserve">  up -d</w:t>
      </w:r>
    </w:p>
    <w:p w14:paraId="47777455" w14:textId="77777777" w:rsidR="00FE403D" w:rsidRPr="00FE403D" w:rsidRDefault="005B7F73" w:rsidP="00FE403D">
      <w:r>
        <w:pict w14:anchorId="6F0B9734">
          <v:rect id="_x0000_i1043" style="width:0;height:1.5pt" o:hralign="center" o:hrstd="t" o:hr="t" fillcolor="#a0a0a0" stroked="f"/>
        </w:pict>
      </w:r>
    </w:p>
    <w:p w14:paraId="4CB6CD4D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4) Verify everything is running</w:t>
      </w:r>
    </w:p>
    <w:p w14:paraId="1BEED672" w14:textId="77777777" w:rsidR="00FE403D" w:rsidRPr="00FE403D" w:rsidRDefault="00FE403D" w:rsidP="00FE403D">
      <w:r w:rsidRPr="00FE403D">
        <w:t>docker compose --project-directory . ^</w:t>
      </w:r>
    </w:p>
    <w:p w14:paraId="34A5943A" w14:textId="77777777" w:rsidR="00FE403D" w:rsidRPr="00FE403D" w:rsidRDefault="00FE403D" w:rsidP="00FE403D">
      <w:r w:rsidRPr="00FE403D">
        <w:t xml:space="preserve">  -f core-platform\docker-compose.yml ^</w:t>
      </w:r>
    </w:p>
    <w:p w14:paraId="4F34537B" w14:textId="77777777" w:rsidR="00FE403D" w:rsidRPr="00FE403D" w:rsidRDefault="00FE403D" w:rsidP="00FE403D">
      <w:r w:rsidRPr="00FE403D">
        <w:t xml:space="preserve">  -f ops\docker-compose.ops.yml ^</w:t>
      </w:r>
    </w:p>
    <w:p w14:paraId="25736A6E" w14:textId="77777777" w:rsidR="00FE403D" w:rsidRPr="00FE403D" w:rsidRDefault="00FE403D" w:rsidP="00FE403D">
      <w:r w:rsidRPr="00FE403D">
        <w:t xml:space="preserve">  --env-file .env.dev ^</w:t>
      </w:r>
    </w:p>
    <w:p w14:paraId="57C6C225" w14:textId="77777777" w:rsidR="00FE403D" w:rsidRPr="00FE403D" w:rsidRDefault="00FE403D" w:rsidP="00FE403D">
      <w:r w:rsidRPr="00FE403D">
        <w:t xml:space="preserve">  ps</w:t>
      </w:r>
    </w:p>
    <w:p w14:paraId="7F12EA84" w14:textId="77777777" w:rsidR="00FE403D" w:rsidRPr="00FE403D" w:rsidRDefault="00FE403D" w:rsidP="00FE403D">
      <w:r w:rsidRPr="00FE403D">
        <w:t>You want:</w:t>
      </w:r>
    </w:p>
    <w:p w14:paraId="13BBCB6F" w14:textId="77777777" w:rsidR="00FE403D" w:rsidRPr="00FE403D" w:rsidRDefault="00FE403D" w:rsidP="00FE403D">
      <w:pPr>
        <w:numPr>
          <w:ilvl w:val="0"/>
          <w:numId w:val="11"/>
        </w:numPr>
      </w:pPr>
      <w:r w:rsidRPr="00FE403D">
        <w:rPr>
          <w:b/>
          <w:bCs/>
        </w:rPr>
        <w:t>redpanda-1/2/3</w:t>
      </w:r>
      <w:r w:rsidRPr="00FE403D">
        <w:t xml:space="preserve"> = Up</w:t>
      </w:r>
    </w:p>
    <w:p w14:paraId="26781002" w14:textId="77777777" w:rsidR="00FE403D" w:rsidRPr="00FE403D" w:rsidRDefault="00FE403D" w:rsidP="00FE403D">
      <w:pPr>
        <w:numPr>
          <w:ilvl w:val="0"/>
          <w:numId w:val="11"/>
        </w:numPr>
      </w:pPr>
      <w:r w:rsidRPr="00FE403D">
        <w:rPr>
          <w:b/>
          <w:bCs/>
        </w:rPr>
        <w:t>schema-registry</w:t>
      </w:r>
      <w:r w:rsidRPr="00FE403D">
        <w:t xml:space="preserve"> = Up</w:t>
      </w:r>
    </w:p>
    <w:p w14:paraId="670AD66B" w14:textId="77777777" w:rsidR="00FE403D" w:rsidRPr="00FE403D" w:rsidRDefault="00FE403D" w:rsidP="00FE403D">
      <w:pPr>
        <w:numPr>
          <w:ilvl w:val="0"/>
          <w:numId w:val="11"/>
        </w:numPr>
      </w:pPr>
      <w:r w:rsidRPr="00FE403D">
        <w:rPr>
          <w:b/>
          <w:bCs/>
        </w:rPr>
        <w:t>rp-console</w:t>
      </w:r>
      <w:r w:rsidRPr="00FE403D">
        <w:t xml:space="preserve"> (service console) = Up and shows port 8080:8080</w:t>
      </w:r>
    </w:p>
    <w:p w14:paraId="25D0C1D5" w14:textId="77777777" w:rsidR="00FE403D" w:rsidRPr="00FE403D" w:rsidRDefault="00FE403D" w:rsidP="00FE403D">
      <w:pPr>
        <w:numPr>
          <w:ilvl w:val="0"/>
          <w:numId w:val="11"/>
        </w:numPr>
      </w:pPr>
      <w:r w:rsidRPr="00FE403D">
        <w:rPr>
          <w:b/>
          <w:bCs/>
        </w:rPr>
        <w:t>grafana</w:t>
      </w:r>
      <w:r w:rsidRPr="00FE403D">
        <w:t xml:space="preserve"> = Up and shows port 3000:3000</w:t>
      </w:r>
    </w:p>
    <w:p w14:paraId="54A8BEA0" w14:textId="77777777" w:rsidR="00FE403D" w:rsidRPr="00FE403D" w:rsidRDefault="00FE403D" w:rsidP="00FE403D">
      <w:pPr>
        <w:numPr>
          <w:ilvl w:val="0"/>
          <w:numId w:val="11"/>
        </w:numPr>
      </w:pPr>
      <w:r w:rsidRPr="00FE403D">
        <w:rPr>
          <w:b/>
          <w:bCs/>
        </w:rPr>
        <w:t>prometheus</w:t>
      </w:r>
      <w:r w:rsidRPr="00FE403D">
        <w:t xml:space="preserve"> = Up and shows port 9090:9090</w:t>
      </w:r>
    </w:p>
    <w:p w14:paraId="68A5ED71" w14:textId="77777777" w:rsidR="00FE403D" w:rsidRPr="00FE403D" w:rsidRDefault="00FE403D" w:rsidP="00FE403D">
      <w:pPr>
        <w:numPr>
          <w:ilvl w:val="0"/>
          <w:numId w:val="11"/>
        </w:numPr>
      </w:pPr>
      <w:r w:rsidRPr="00FE403D">
        <w:rPr>
          <w:b/>
          <w:bCs/>
        </w:rPr>
        <w:t>loki</w:t>
      </w:r>
      <w:r w:rsidRPr="00FE403D">
        <w:t xml:space="preserve"> 3100, </w:t>
      </w:r>
      <w:r w:rsidRPr="00FE403D">
        <w:rPr>
          <w:b/>
          <w:bCs/>
        </w:rPr>
        <w:t>minio</w:t>
      </w:r>
      <w:r w:rsidRPr="00FE403D">
        <w:t xml:space="preserve"> 9001, etc.</w:t>
      </w:r>
    </w:p>
    <w:p w14:paraId="409308C7" w14:textId="77777777" w:rsidR="00FE403D" w:rsidRPr="00FE403D" w:rsidRDefault="005B7F73" w:rsidP="00FE403D">
      <w:r>
        <w:pict w14:anchorId="2AB4A532">
          <v:rect id="_x0000_i1044" style="width:0;height:1.5pt" o:hralign="center" o:hrstd="t" o:hr="t" fillcolor="#a0a0a0" stroked="f"/>
        </w:pict>
      </w:r>
    </w:p>
    <w:p w14:paraId="63C49661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5) Open the UIs (your “control panel”)</w:t>
      </w:r>
    </w:p>
    <w:p w14:paraId="07C9EA26" w14:textId="77777777" w:rsidR="00FE403D" w:rsidRPr="00FE403D" w:rsidRDefault="00FE403D" w:rsidP="00FE403D">
      <w:pPr>
        <w:numPr>
          <w:ilvl w:val="0"/>
          <w:numId w:val="12"/>
        </w:numPr>
      </w:pPr>
      <w:r w:rsidRPr="00FE403D">
        <w:rPr>
          <w:b/>
          <w:bCs/>
        </w:rPr>
        <w:t>Redpanda Console:</w:t>
      </w:r>
      <w:r w:rsidRPr="00FE403D">
        <w:t xml:space="preserve"> http://localhost:8080</w:t>
      </w:r>
    </w:p>
    <w:p w14:paraId="68285E49" w14:textId="77777777" w:rsidR="00FE403D" w:rsidRPr="00FE403D" w:rsidRDefault="00FE403D" w:rsidP="00FE403D">
      <w:pPr>
        <w:numPr>
          <w:ilvl w:val="0"/>
          <w:numId w:val="12"/>
        </w:numPr>
      </w:pPr>
      <w:r w:rsidRPr="00FE403D">
        <w:rPr>
          <w:b/>
          <w:bCs/>
        </w:rPr>
        <w:t>Grafana:</w:t>
      </w:r>
      <w:r w:rsidRPr="00FE403D">
        <w:t xml:space="preserve"> http://localhost:3000</w:t>
      </w:r>
    </w:p>
    <w:p w14:paraId="6FB61658" w14:textId="77777777" w:rsidR="00FE403D" w:rsidRPr="00FE403D" w:rsidRDefault="00FE403D" w:rsidP="00FE403D">
      <w:pPr>
        <w:numPr>
          <w:ilvl w:val="0"/>
          <w:numId w:val="12"/>
        </w:numPr>
      </w:pPr>
      <w:r w:rsidRPr="00FE403D">
        <w:rPr>
          <w:b/>
          <w:bCs/>
        </w:rPr>
        <w:t>Prometheus:</w:t>
      </w:r>
      <w:r w:rsidRPr="00FE403D">
        <w:t xml:space="preserve"> http://localhost:9090</w:t>
      </w:r>
    </w:p>
    <w:p w14:paraId="37842987" w14:textId="77777777" w:rsidR="00FE403D" w:rsidRPr="00FE403D" w:rsidRDefault="00FE403D" w:rsidP="00FE403D">
      <w:pPr>
        <w:numPr>
          <w:ilvl w:val="0"/>
          <w:numId w:val="12"/>
        </w:numPr>
      </w:pPr>
      <w:r w:rsidRPr="00FE403D">
        <w:rPr>
          <w:b/>
          <w:bCs/>
        </w:rPr>
        <w:lastRenderedPageBreak/>
        <w:t>Schema Registry:</w:t>
      </w:r>
      <w:r w:rsidRPr="00FE403D">
        <w:t xml:space="preserve"> http://localhost:8081/subjects</w:t>
      </w:r>
    </w:p>
    <w:p w14:paraId="6439E7BF" w14:textId="77777777" w:rsidR="00FE403D" w:rsidRPr="00FE403D" w:rsidRDefault="00FE403D" w:rsidP="00FE403D">
      <w:pPr>
        <w:numPr>
          <w:ilvl w:val="0"/>
          <w:numId w:val="12"/>
        </w:numPr>
      </w:pPr>
      <w:r w:rsidRPr="00FE403D">
        <w:rPr>
          <w:b/>
          <w:bCs/>
        </w:rPr>
        <w:t>MinIO Console:</w:t>
      </w:r>
      <w:r w:rsidRPr="00FE403D">
        <w:t xml:space="preserve"> http://localhost:9001</w:t>
      </w:r>
    </w:p>
    <w:p w14:paraId="1C7C8413" w14:textId="77777777" w:rsidR="00FE403D" w:rsidRPr="00FE403D" w:rsidRDefault="005B7F73" w:rsidP="00FE403D">
      <w:r>
        <w:pict w14:anchorId="6F323A04">
          <v:rect id="_x0000_i1045" style="width:0;height:1.5pt" o:hralign="center" o:hrstd="t" o:hr="t" fillcolor="#a0a0a0" stroked="f"/>
        </w:pict>
      </w:r>
    </w:p>
    <w:p w14:paraId="6FE37FC7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6) If something is broken: the 3 fast diagnostics</w:t>
      </w:r>
    </w:p>
    <w:p w14:paraId="05A9DBF3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A) Check logs for the service that’s failing</w:t>
      </w:r>
    </w:p>
    <w:p w14:paraId="6067A70F" w14:textId="77777777" w:rsidR="00FE403D" w:rsidRPr="00FE403D" w:rsidRDefault="00FE403D" w:rsidP="00FE403D">
      <w:r w:rsidRPr="00FE403D">
        <w:t>Examples:</w:t>
      </w:r>
    </w:p>
    <w:p w14:paraId="0380C39E" w14:textId="77777777" w:rsidR="00FE403D" w:rsidRPr="00FE403D" w:rsidRDefault="00FE403D" w:rsidP="00FE403D">
      <w:r w:rsidRPr="00FE403D">
        <w:t>docker logs rp-console --tail 120</w:t>
      </w:r>
    </w:p>
    <w:p w14:paraId="7DDD3DB7" w14:textId="77777777" w:rsidR="00FE403D" w:rsidRPr="00FE403D" w:rsidRDefault="00FE403D" w:rsidP="00FE403D">
      <w:r w:rsidRPr="00FE403D">
        <w:t>docker logs grafana --tail 120</w:t>
      </w:r>
    </w:p>
    <w:p w14:paraId="2B9593F6" w14:textId="77777777" w:rsidR="00FE403D" w:rsidRPr="00FE403D" w:rsidRDefault="00FE403D" w:rsidP="00FE403D">
      <w:r w:rsidRPr="00FE403D">
        <w:t>docker logs prometheus --tail 120</w:t>
      </w:r>
    </w:p>
    <w:p w14:paraId="245A0F39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B) Confirm your compose services list (helps with naming)</w:t>
      </w:r>
    </w:p>
    <w:p w14:paraId="2E06C2CB" w14:textId="77777777" w:rsidR="00FE403D" w:rsidRPr="00FE403D" w:rsidRDefault="00FE403D" w:rsidP="00FE403D">
      <w:r w:rsidRPr="00FE403D">
        <w:t>docker compose --project-directory . ^</w:t>
      </w:r>
    </w:p>
    <w:p w14:paraId="546BAB5B" w14:textId="77777777" w:rsidR="00FE403D" w:rsidRPr="00FE403D" w:rsidRDefault="00FE403D" w:rsidP="00FE403D">
      <w:r w:rsidRPr="00FE403D">
        <w:t xml:space="preserve">  -f core-platform\docker-compose.yml ^</w:t>
      </w:r>
    </w:p>
    <w:p w14:paraId="41999215" w14:textId="77777777" w:rsidR="00FE403D" w:rsidRPr="00FE403D" w:rsidRDefault="00FE403D" w:rsidP="00FE403D">
      <w:r w:rsidRPr="00FE403D">
        <w:t xml:space="preserve">  -f ops\docker-compose.ops.yml ^</w:t>
      </w:r>
    </w:p>
    <w:p w14:paraId="3B86092B" w14:textId="77777777" w:rsidR="00FE403D" w:rsidRPr="00FE403D" w:rsidRDefault="00FE403D" w:rsidP="00FE403D">
      <w:r w:rsidRPr="00FE403D">
        <w:t xml:space="preserve">  --env-file .env.dev ^</w:t>
      </w:r>
    </w:p>
    <w:p w14:paraId="201A92C9" w14:textId="77777777" w:rsidR="00FE403D" w:rsidRPr="00FE403D" w:rsidRDefault="00FE403D" w:rsidP="00FE403D">
      <w:r w:rsidRPr="00FE403D">
        <w:t xml:space="preserve">  config --services</w:t>
      </w:r>
    </w:p>
    <w:p w14:paraId="367DEC88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C) Verify the port is bound on Windows</w:t>
      </w:r>
    </w:p>
    <w:p w14:paraId="17E7EA23" w14:textId="77777777" w:rsidR="00FE403D" w:rsidRPr="00FE403D" w:rsidRDefault="00FE403D" w:rsidP="00FE403D">
      <w:r w:rsidRPr="00FE403D">
        <w:t>Example for console:</w:t>
      </w:r>
    </w:p>
    <w:p w14:paraId="370DF431" w14:textId="77777777" w:rsidR="00FE403D" w:rsidRPr="00FE403D" w:rsidRDefault="00FE403D" w:rsidP="00FE403D">
      <w:r w:rsidRPr="00FE403D">
        <w:t>netstat -ano | findstr :8080</w:t>
      </w:r>
    </w:p>
    <w:p w14:paraId="2D5DCD79" w14:textId="77777777" w:rsidR="00FE403D" w:rsidRPr="00FE403D" w:rsidRDefault="005B7F73" w:rsidP="00FE403D">
      <w:r>
        <w:pict w14:anchorId="74E896E6">
          <v:rect id="_x0000_i1046" style="width:0;height:1.5pt" o:hralign="center" o:hrstd="t" o:hr="t" fillcolor="#a0a0a0" stroked="f"/>
        </w:pict>
      </w:r>
    </w:p>
    <w:p w14:paraId="02A0745A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7) Continue the effort in Grafana (dashboards)</w:t>
      </w:r>
    </w:p>
    <w:p w14:paraId="609C488E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A) Confirm data sources</w:t>
      </w:r>
    </w:p>
    <w:p w14:paraId="669861B4" w14:textId="77777777" w:rsidR="00FE403D" w:rsidRPr="00FE403D" w:rsidRDefault="00FE403D" w:rsidP="00FE403D">
      <w:r w:rsidRPr="00FE403D">
        <w:t xml:space="preserve">Grafana → </w:t>
      </w:r>
      <w:r w:rsidRPr="00FE403D">
        <w:rPr>
          <w:b/>
          <w:bCs/>
        </w:rPr>
        <w:t>Connections → Data sources</w:t>
      </w:r>
    </w:p>
    <w:p w14:paraId="7EE9195E" w14:textId="77777777" w:rsidR="00FE403D" w:rsidRPr="00FE403D" w:rsidRDefault="00FE403D" w:rsidP="00FE403D">
      <w:pPr>
        <w:numPr>
          <w:ilvl w:val="0"/>
          <w:numId w:val="13"/>
        </w:numPr>
      </w:pPr>
      <w:r w:rsidRPr="00FE403D">
        <w:t>Loki should be http://loki:3100</w:t>
      </w:r>
    </w:p>
    <w:p w14:paraId="4F7F2954" w14:textId="77777777" w:rsidR="00FE403D" w:rsidRPr="00FE403D" w:rsidRDefault="00FE403D" w:rsidP="00FE403D">
      <w:pPr>
        <w:numPr>
          <w:ilvl w:val="0"/>
          <w:numId w:val="13"/>
        </w:numPr>
      </w:pPr>
      <w:r w:rsidRPr="00FE403D">
        <w:t>Prometheus should be http://prometheus:9090 (set as default)</w:t>
      </w:r>
    </w:p>
    <w:p w14:paraId="5C6150DC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B) Import dashboards (IDs)</w:t>
      </w:r>
    </w:p>
    <w:p w14:paraId="1C67DD7E" w14:textId="77777777" w:rsidR="00FE403D" w:rsidRPr="00FE403D" w:rsidRDefault="00FE403D" w:rsidP="00FE403D">
      <w:r w:rsidRPr="00FE403D">
        <w:t xml:space="preserve">Grafana → </w:t>
      </w:r>
      <w:r w:rsidRPr="00FE403D">
        <w:rPr>
          <w:b/>
          <w:bCs/>
        </w:rPr>
        <w:t>Dashboards → New → Import</w:t>
      </w:r>
    </w:p>
    <w:p w14:paraId="57A8EEE2" w14:textId="77777777" w:rsidR="00FE403D" w:rsidRPr="00FE403D" w:rsidRDefault="00FE403D" w:rsidP="00FE403D">
      <w:pPr>
        <w:numPr>
          <w:ilvl w:val="0"/>
          <w:numId w:val="14"/>
        </w:numPr>
      </w:pPr>
      <w:r w:rsidRPr="00FE403D">
        <w:lastRenderedPageBreak/>
        <w:t>18665 (Redpanda overview)</w:t>
      </w:r>
    </w:p>
    <w:p w14:paraId="06E13237" w14:textId="77777777" w:rsidR="00FE403D" w:rsidRPr="00FE403D" w:rsidRDefault="00FE403D" w:rsidP="00FE403D">
      <w:pPr>
        <w:numPr>
          <w:ilvl w:val="0"/>
          <w:numId w:val="14"/>
        </w:numPr>
      </w:pPr>
      <w:r w:rsidRPr="00FE403D">
        <w:t>7589 (Consumer lag)</w:t>
      </w:r>
    </w:p>
    <w:p w14:paraId="085020DB" w14:textId="77777777" w:rsidR="00FE403D" w:rsidRPr="00FE403D" w:rsidRDefault="00FE403D" w:rsidP="00FE403D">
      <w:pPr>
        <w:numPr>
          <w:ilvl w:val="0"/>
          <w:numId w:val="14"/>
        </w:numPr>
      </w:pPr>
      <w:r w:rsidRPr="00FE403D">
        <w:t>14282 (Docker/cAdvisor metrics)</w:t>
      </w:r>
    </w:p>
    <w:p w14:paraId="05091FDE" w14:textId="77777777" w:rsidR="00FE403D" w:rsidRPr="00FE403D" w:rsidRDefault="00FE403D" w:rsidP="00FE403D">
      <w:r w:rsidRPr="00FE403D">
        <w:t xml:space="preserve">When asked, pick the </w:t>
      </w:r>
      <w:r w:rsidRPr="00FE403D">
        <w:rPr>
          <w:b/>
          <w:bCs/>
        </w:rPr>
        <w:t>Prometheus</w:t>
      </w:r>
      <w:r w:rsidRPr="00FE403D">
        <w:t xml:space="preserve"> data source.</w:t>
      </w:r>
    </w:p>
    <w:p w14:paraId="4A1844DD" w14:textId="77777777" w:rsidR="00FE403D" w:rsidRPr="00FE403D" w:rsidRDefault="005B7F73" w:rsidP="00FE403D">
      <w:r>
        <w:pict w14:anchorId="19F1E1AE">
          <v:rect id="_x0000_i1047" style="width:0;height:1.5pt" o:hralign="center" o:hrstd="t" o:hr="t" fillcolor="#a0a0a0" stroked="f"/>
        </w:pict>
      </w:r>
    </w:p>
    <w:p w14:paraId="2016BB7D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8) Generate activity (so dashboards show real data)</w:t>
      </w:r>
    </w:p>
    <w:p w14:paraId="23235ECA" w14:textId="77777777" w:rsidR="00FE403D" w:rsidRPr="00FE403D" w:rsidRDefault="00FE403D" w:rsidP="00FE403D">
      <w:r w:rsidRPr="00FE403D">
        <w:t>A fresh cluster can show “no data” until there’s traffic.</w:t>
      </w:r>
    </w:p>
    <w:p w14:paraId="1EF81D96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Create a test topic (UI)</w:t>
      </w:r>
    </w:p>
    <w:p w14:paraId="2F93D1CB" w14:textId="77777777" w:rsidR="00FE403D" w:rsidRPr="00FE403D" w:rsidRDefault="00FE403D" w:rsidP="00FE403D">
      <w:r w:rsidRPr="00FE403D">
        <w:t xml:space="preserve">Redpanda Console → Topics → </w:t>
      </w:r>
      <w:r w:rsidRPr="00FE403D">
        <w:rPr>
          <w:b/>
          <w:bCs/>
        </w:rPr>
        <w:t>Create topic</w:t>
      </w:r>
    </w:p>
    <w:p w14:paraId="54E42B77" w14:textId="77777777" w:rsidR="00FE403D" w:rsidRPr="00FE403D" w:rsidRDefault="00FE403D" w:rsidP="00FE403D">
      <w:pPr>
        <w:numPr>
          <w:ilvl w:val="0"/>
          <w:numId w:val="15"/>
        </w:numPr>
      </w:pPr>
      <w:r w:rsidRPr="00FE403D">
        <w:t>Name: test.events</w:t>
      </w:r>
    </w:p>
    <w:p w14:paraId="50646273" w14:textId="77777777" w:rsidR="00FE403D" w:rsidRPr="00FE403D" w:rsidRDefault="00FE403D" w:rsidP="00FE403D">
      <w:pPr>
        <w:numPr>
          <w:ilvl w:val="0"/>
          <w:numId w:val="15"/>
        </w:numPr>
      </w:pPr>
      <w:r w:rsidRPr="00FE403D">
        <w:t>Partitions: 3</w:t>
      </w:r>
    </w:p>
    <w:p w14:paraId="3621B709" w14:textId="77777777" w:rsidR="00FE403D" w:rsidRPr="00FE403D" w:rsidRDefault="00FE403D" w:rsidP="00FE403D">
      <w:pPr>
        <w:numPr>
          <w:ilvl w:val="0"/>
          <w:numId w:val="15"/>
        </w:numPr>
      </w:pPr>
      <w:r w:rsidRPr="00FE403D">
        <w:t>Replication: 3</w:t>
      </w:r>
    </w:p>
    <w:p w14:paraId="4677A544" w14:textId="77777777" w:rsidR="00FE403D" w:rsidRPr="00FE403D" w:rsidRDefault="00FE403D" w:rsidP="00FE403D">
      <w:r w:rsidRPr="00FE403D">
        <w:rPr>
          <w:i/>
          <w:iCs/>
        </w:rPr>
        <w:t>(Next step after this, if you want, is I’ll give you a small Python producer/consumer so you can watch metrics + logs update live.)</w:t>
      </w:r>
    </w:p>
    <w:p w14:paraId="770C091A" w14:textId="77777777" w:rsidR="00FE403D" w:rsidRPr="00FE403D" w:rsidRDefault="005B7F73" w:rsidP="00FE403D">
      <w:r>
        <w:pict w14:anchorId="6F6B87E1">
          <v:rect id="_x0000_i1048" style="width:0;height:1.5pt" o:hralign="center" o:hrstd="t" o:hr="t" fillcolor="#a0a0a0" stroked="f"/>
        </w:pict>
      </w:r>
    </w:p>
    <w:p w14:paraId="23C61DC3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9) Stop / restart cleanly (important on Windows)</w:t>
      </w:r>
    </w:p>
    <w:p w14:paraId="02708A4D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Stop everything (keeps volumes/data)</w:t>
      </w:r>
    </w:p>
    <w:p w14:paraId="327651E3" w14:textId="77777777" w:rsidR="00FE403D" w:rsidRPr="00FE403D" w:rsidRDefault="00FE403D" w:rsidP="00FE403D">
      <w:r w:rsidRPr="00FE403D">
        <w:t>docker compose --project-directory . ^</w:t>
      </w:r>
    </w:p>
    <w:p w14:paraId="003047DD" w14:textId="77777777" w:rsidR="00FE403D" w:rsidRPr="00FE403D" w:rsidRDefault="00FE403D" w:rsidP="00FE403D">
      <w:r w:rsidRPr="00FE403D">
        <w:t xml:space="preserve">  -f core-platform\docker-compose.yml ^</w:t>
      </w:r>
    </w:p>
    <w:p w14:paraId="57419DF5" w14:textId="77777777" w:rsidR="00FE403D" w:rsidRPr="00FE403D" w:rsidRDefault="00FE403D" w:rsidP="00FE403D">
      <w:r w:rsidRPr="00FE403D">
        <w:t xml:space="preserve">  -f ops\docker-compose.ops.yml ^</w:t>
      </w:r>
    </w:p>
    <w:p w14:paraId="0B55B473" w14:textId="77777777" w:rsidR="00FE403D" w:rsidRPr="00FE403D" w:rsidRDefault="00FE403D" w:rsidP="00FE403D">
      <w:r w:rsidRPr="00FE403D">
        <w:t xml:space="preserve">  --env-file .env.dev ^</w:t>
      </w:r>
    </w:p>
    <w:p w14:paraId="71F8459D" w14:textId="77777777" w:rsidR="00FE403D" w:rsidRPr="00FE403D" w:rsidRDefault="00FE403D" w:rsidP="00FE403D">
      <w:r w:rsidRPr="00FE403D">
        <w:t xml:space="preserve">  down</w:t>
      </w:r>
    </w:p>
    <w:p w14:paraId="5C938DD2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Stop + remove volumes (DELETES data; only if you want a full reset)</w:t>
      </w:r>
    </w:p>
    <w:p w14:paraId="23B49FCF" w14:textId="77777777" w:rsidR="00FE403D" w:rsidRPr="00FE403D" w:rsidRDefault="00FE403D" w:rsidP="00FE403D">
      <w:r w:rsidRPr="00FE403D">
        <w:t>docker compose --project-directory . ^</w:t>
      </w:r>
    </w:p>
    <w:p w14:paraId="63639EF7" w14:textId="77777777" w:rsidR="00FE403D" w:rsidRPr="00FE403D" w:rsidRDefault="00FE403D" w:rsidP="00FE403D">
      <w:r w:rsidRPr="00FE403D">
        <w:t xml:space="preserve">  -f core-platform\docker-compose.yml ^</w:t>
      </w:r>
    </w:p>
    <w:p w14:paraId="7FD6509A" w14:textId="77777777" w:rsidR="00FE403D" w:rsidRPr="00FE403D" w:rsidRDefault="00FE403D" w:rsidP="00FE403D">
      <w:r w:rsidRPr="00FE403D">
        <w:t xml:space="preserve">  -f ops\docker-compose.ops.yml ^</w:t>
      </w:r>
    </w:p>
    <w:p w14:paraId="5BDF3335" w14:textId="77777777" w:rsidR="00FE403D" w:rsidRPr="00FE403D" w:rsidRDefault="00FE403D" w:rsidP="00FE403D">
      <w:r w:rsidRPr="00FE403D">
        <w:lastRenderedPageBreak/>
        <w:t xml:space="preserve">  --env-file .env.dev ^</w:t>
      </w:r>
    </w:p>
    <w:p w14:paraId="1CBC5D7C" w14:textId="77777777" w:rsidR="00FE403D" w:rsidRPr="00FE403D" w:rsidRDefault="00FE403D" w:rsidP="00FE403D">
      <w:r w:rsidRPr="00FE403D">
        <w:t xml:space="preserve">  down -v</w:t>
      </w:r>
    </w:p>
    <w:p w14:paraId="015B20BD" w14:textId="77777777" w:rsidR="00FE403D" w:rsidRPr="00FE403D" w:rsidRDefault="005B7F73" w:rsidP="00FE403D">
      <w:r>
        <w:pict w14:anchorId="0B48C15F">
          <v:rect id="_x0000_i1049" style="width:0;height:1.5pt" o:hralign="center" o:hrstd="t" o:hr="t" fillcolor="#a0a0a0" stroked="f"/>
        </w:pict>
      </w:r>
    </w:p>
    <w:p w14:paraId="2003991A" w14:textId="77777777" w:rsidR="00FE403D" w:rsidRPr="00FE403D" w:rsidRDefault="00FE403D" w:rsidP="00FE403D">
      <w:pPr>
        <w:rPr>
          <w:b/>
          <w:bCs/>
        </w:rPr>
      </w:pPr>
      <w:r w:rsidRPr="00FE403D">
        <w:rPr>
          <w:b/>
          <w:bCs/>
        </w:rPr>
        <w:t>10) The one rule that prevents your earlier mount issue</w:t>
      </w:r>
    </w:p>
    <w:p w14:paraId="451534E4" w14:textId="77777777" w:rsidR="00FE403D" w:rsidRPr="00FE403D" w:rsidRDefault="00FE403D" w:rsidP="00FE403D">
      <w:r w:rsidRPr="00FE403D">
        <w:t>Because you run from site-a with --project-directory ., any file mounts in core-platform/docker-compose.yml must be resolvable from site-a.</w:t>
      </w:r>
    </w:p>
    <w:p w14:paraId="599AE7E1" w14:textId="77777777" w:rsidR="00FE403D" w:rsidRPr="00FE403D" w:rsidRDefault="00FE403D" w:rsidP="00FE403D">
      <w:r w:rsidRPr="00FE403D">
        <w:t>That’s why we used paths like:</w:t>
      </w:r>
    </w:p>
    <w:p w14:paraId="26BE8B31" w14:textId="77777777" w:rsidR="00FE403D" w:rsidRPr="00FE403D" w:rsidRDefault="00FE403D" w:rsidP="00FE403D">
      <w:pPr>
        <w:numPr>
          <w:ilvl w:val="0"/>
          <w:numId w:val="16"/>
        </w:numPr>
      </w:pPr>
      <w:r w:rsidRPr="00FE403D">
        <w:t>./core-platform/console-config.yaml:...</w:t>
      </w:r>
    </w:p>
    <w:p w14:paraId="76EE9237" w14:textId="77777777" w:rsidR="00FE403D" w:rsidRPr="00FE403D" w:rsidRDefault="00FE403D" w:rsidP="00FE403D">
      <w:r w:rsidRPr="00FE403D">
        <w:t>If you keep that rule, you won’t see the “is a directory” mount bug again.</w:t>
      </w:r>
    </w:p>
    <w:p w14:paraId="3E0F2254" w14:textId="77777777" w:rsidR="00AF1854" w:rsidRDefault="00AF1854" w:rsidP="00AF1854"/>
    <w:p w14:paraId="3079818C" w14:textId="77777777" w:rsidR="00FE403D" w:rsidRDefault="00FE403D" w:rsidP="00AF1854"/>
    <w:p w14:paraId="7D2E4179" w14:textId="77777777" w:rsidR="00FE403D" w:rsidRPr="00AF1854" w:rsidRDefault="00FE403D" w:rsidP="00AF1854"/>
    <w:p w14:paraId="39968BF5" w14:textId="40040A68" w:rsidR="00973B5E" w:rsidRDefault="00973B5E">
      <w:r>
        <w:br w:type="page"/>
      </w:r>
    </w:p>
    <w:p w14:paraId="2410B566" w14:textId="77777777" w:rsidR="00973B5E" w:rsidRPr="00973B5E" w:rsidRDefault="00973B5E" w:rsidP="00973B5E">
      <w:r w:rsidRPr="00973B5E">
        <w:lastRenderedPageBreak/>
        <w:t>Are there any more changes to doker-compose.yml or console-config.yaml, or rendered.yml??? Iwant to make sure this starts up correctly next time.</w:t>
      </w:r>
    </w:p>
    <w:p w14:paraId="300BBE35" w14:textId="77777777" w:rsidR="00973B5E" w:rsidRPr="00973B5E" w:rsidRDefault="00973B5E" w:rsidP="00973B5E">
      <w:r w:rsidRPr="00973B5E">
        <w:t>Thought for 8s</w:t>
      </w:r>
    </w:p>
    <w:p w14:paraId="4D8CBAEA" w14:textId="77777777" w:rsidR="00973B5E" w:rsidRPr="00973B5E" w:rsidRDefault="00973B5E" w:rsidP="00973B5E">
      <w:r w:rsidRPr="00973B5E">
        <w:t xml:space="preserve">Good instinct. The goal is: </w:t>
      </w:r>
      <w:r w:rsidRPr="00973B5E">
        <w:rPr>
          <w:b/>
          <w:bCs/>
        </w:rPr>
        <w:t>only edit the real source files</w:t>
      </w:r>
      <w:r w:rsidRPr="00973B5E">
        <w:t xml:space="preserve"> (docker-compose.yml and console-config.yaml) and </w:t>
      </w:r>
      <w:r w:rsidRPr="00973B5E">
        <w:rPr>
          <w:b/>
          <w:bCs/>
        </w:rPr>
        <w:t>never edit rendered.yml</w:t>
      </w:r>
      <w:r w:rsidRPr="00973B5E">
        <w:t xml:space="preserve"> (it’s just an output of docker compose config).</w:t>
      </w:r>
    </w:p>
    <w:p w14:paraId="2AEB7DAC" w14:textId="77777777" w:rsidR="00973B5E" w:rsidRPr="00973B5E" w:rsidRDefault="00973B5E" w:rsidP="00973B5E">
      <w:r w:rsidRPr="00973B5E">
        <w:t xml:space="preserve">Below is the “known-good” state to make startup reliable next time, plus what </w:t>
      </w:r>
      <w:r w:rsidRPr="00973B5E">
        <w:rPr>
          <w:b/>
          <w:bCs/>
        </w:rPr>
        <w:t>not</w:t>
      </w:r>
      <w:r w:rsidRPr="00973B5E">
        <w:t xml:space="preserve"> to do.</w:t>
      </w:r>
    </w:p>
    <w:p w14:paraId="27410115" w14:textId="77777777" w:rsidR="00973B5E" w:rsidRPr="00973B5E" w:rsidRDefault="005B7F73" w:rsidP="00973B5E">
      <w:r>
        <w:pict w14:anchorId="545138FC">
          <v:rect id="_x0000_i1050" style="width:0;height:1.5pt" o:hralign="center" o:hrstd="t" o:hr="t" fillcolor="#a0a0a0" stroked="f"/>
        </w:pict>
      </w:r>
    </w:p>
    <w:p w14:paraId="03D3550E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1) rendered.yml</w:t>
      </w:r>
    </w:p>
    <w:p w14:paraId="5D72A611" w14:textId="77777777" w:rsidR="00973B5E" w:rsidRPr="00973B5E" w:rsidRDefault="00973B5E" w:rsidP="00973B5E">
      <w:r w:rsidRPr="00973B5E">
        <w:rPr>
          <w:rFonts w:ascii="Segoe UI Emoji" w:hAnsi="Segoe UI Emoji" w:cs="Segoe UI Emoji"/>
        </w:rPr>
        <w:t>✅</w:t>
      </w:r>
      <w:r w:rsidRPr="00973B5E">
        <w:t xml:space="preserve"> </w:t>
      </w:r>
      <w:r w:rsidRPr="00973B5E">
        <w:rPr>
          <w:b/>
          <w:bCs/>
        </w:rPr>
        <w:t>No changes needed.</w:t>
      </w:r>
      <w:r w:rsidRPr="00973B5E">
        <w:br/>
      </w:r>
      <w:r w:rsidRPr="00973B5E">
        <w:rPr>
          <w:rFonts w:ascii="Segoe UI Emoji" w:hAnsi="Segoe UI Emoji" w:cs="Segoe UI Emoji"/>
        </w:rPr>
        <w:t>✅</w:t>
      </w:r>
      <w:r w:rsidRPr="00973B5E">
        <w:t xml:space="preserve"> Treat it as </w:t>
      </w:r>
      <w:r w:rsidRPr="00973B5E">
        <w:rPr>
          <w:b/>
          <w:bCs/>
        </w:rPr>
        <w:t>read-only / disposable</w:t>
      </w:r>
      <w:r w:rsidRPr="00973B5E">
        <w:t>.</w:t>
      </w:r>
    </w:p>
    <w:p w14:paraId="1259CBEC" w14:textId="77777777" w:rsidR="00973B5E" w:rsidRPr="00973B5E" w:rsidRDefault="00973B5E" w:rsidP="00973B5E">
      <w:r w:rsidRPr="00973B5E">
        <w:t>If you want it for debugging, regenerate anytime:</w:t>
      </w:r>
    </w:p>
    <w:p w14:paraId="19F0C5DF" w14:textId="77777777" w:rsidR="00973B5E" w:rsidRPr="00973B5E" w:rsidRDefault="00973B5E" w:rsidP="00973B5E">
      <w:r w:rsidRPr="00973B5E">
        <w:t>docker compose config &gt; rendered.yml</w:t>
      </w:r>
    </w:p>
    <w:p w14:paraId="44E3CB23" w14:textId="77777777" w:rsidR="00973B5E" w:rsidRPr="00973B5E" w:rsidRDefault="005B7F73" w:rsidP="00973B5E">
      <w:r>
        <w:pict w14:anchorId="4B03FCCE">
          <v:rect id="_x0000_i1051" style="width:0;height:1.5pt" o:hralign="center" o:hrstd="t" o:hr="t" fillcolor="#a0a0a0" stroked="f"/>
        </w:pict>
      </w:r>
    </w:p>
    <w:p w14:paraId="71F4D05C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2) console-config.yaml (this matters most)</w:t>
      </w:r>
    </w:p>
    <w:p w14:paraId="57EA40AC" w14:textId="77777777" w:rsidR="00973B5E" w:rsidRPr="00973B5E" w:rsidRDefault="00973B5E" w:rsidP="00973B5E">
      <w:r w:rsidRPr="00973B5E">
        <w:t xml:space="preserve">Based on your logs earlier (“invalid keys … schemaRegistry / schemaRegistryClient”), your Console version is </w:t>
      </w:r>
      <w:r w:rsidRPr="00973B5E">
        <w:rPr>
          <w:b/>
          <w:bCs/>
        </w:rPr>
        <w:t>redpandadata/console:v2.4.5</w:t>
      </w:r>
      <w:r w:rsidRPr="00973B5E">
        <w:t xml:space="preserve">, and it expects a </w:t>
      </w:r>
      <w:r w:rsidRPr="00973B5E">
        <w:rPr>
          <w:b/>
          <w:bCs/>
        </w:rPr>
        <w:t>specific config schema</w:t>
      </w:r>
      <w:r w:rsidRPr="00973B5E">
        <w:t>.</w:t>
      </w:r>
    </w:p>
    <w:p w14:paraId="50BFEC03" w14:textId="77777777" w:rsidR="00973B5E" w:rsidRPr="00973B5E" w:rsidRDefault="00973B5E" w:rsidP="00973B5E">
      <w:r w:rsidRPr="00973B5E">
        <w:t>Use this as your baseline console-config.yaml:</w:t>
      </w:r>
    </w:p>
    <w:p w14:paraId="6DCE0DA6" w14:textId="77777777" w:rsidR="00973B5E" w:rsidRPr="00973B5E" w:rsidRDefault="00973B5E" w:rsidP="00973B5E">
      <w:r w:rsidRPr="00973B5E">
        <w:t>kafka:</w:t>
      </w:r>
    </w:p>
    <w:p w14:paraId="14EE7BFD" w14:textId="77777777" w:rsidR="00973B5E" w:rsidRPr="00973B5E" w:rsidRDefault="00973B5E" w:rsidP="00973B5E">
      <w:r w:rsidRPr="00973B5E">
        <w:t xml:space="preserve">  brokers:</w:t>
      </w:r>
    </w:p>
    <w:p w14:paraId="1C1754EE" w14:textId="77777777" w:rsidR="00973B5E" w:rsidRPr="00973B5E" w:rsidRDefault="00973B5E" w:rsidP="00973B5E">
      <w:r w:rsidRPr="00973B5E">
        <w:t xml:space="preserve">    - redpanda-1:9092</w:t>
      </w:r>
    </w:p>
    <w:p w14:paraId="4621F4E5" w14:textId="77777777" w:rsidR="00973B5E" w:rsidRPr="00973B5E" w:rsidRDefault="00973B5E" w:rsidP="00973B5E"/>
    <w:p w14:paraId="1FBCC524" w14:textId="77777777" w:rsidR="00973B5E" w:rsidRPr="00973B5E" w:rsidRDefault="00973B5E" w:rsidP="00973B5E">
      <w:r w:rsidRPr="00973B5E">
        <w:t>schemaRegistry:</w:t>
      </w:r>
    </w:p>
    <w:p w14:paraId="27E3C8A7" w14:textId="77777777" w:rsidR="00973B5E" w:rsidRPr="00973B5E" w:rsidRDefault="00973B5E" w:rsidP="00973B5E">
      <w:r w:rsidRPr="00973B5E">
        <w:t xml:space="preserve">  enabled: true</w:t>
      </w:r>
    </w:p>
    <w:p w14:paraId="68956896" w14:textId="77777777" w:rsidR="00973B5E" w:rsidRPr="00973B5E" w:rsidRDefault="00973B5E" w:rsidP="00973B5E">
      <w:r w:rsidRPr="00973B5E">
        <w:t xml:space="preserve">  urls:</w:t>
      </w:r>
    </w:p>
    <w:p w14:paraId="46DA2BFE" w14:textId="77777777" w:rsidR="00973B5E" w:rsidRPr="00973B5E" w:rsidRDefault="00973B5E" w:rsidP="00973B5E">
      <w:r w:rsidRPr="00973B5E">
        <w:t xml:space="preserve">    - http://schema-registry:8081</w:t>
      </w:r>
    </w:p>
    <w:p w14:paraId="3AD67F86" w14:textId="77777777" w:rsidR="00973B5E" w:rsidRPr="00973B5E" w:rsidRDefault="00973B5E" w:rsidP="00973B5E">
      <w:r w:rsidRPr="00973B5E">
        <w:rPr>
          <w:rFonts w:ascii="Segoe UI Emoji" w:hAnsi="Segoe UI Emoji" w:cs="Segoe UI Emoji"/>
        </w:rPr>
        <w:t>✅</w:t>
      </w:r>
      <w:r w:rsidRPr="00973B5E">
        <w:t xml:space="preserve"> That’s enough for Console to discover brokers and talk to Schema Registry.</w:t>
      </w:r>
    </w:p>
    <w:p w14:paraId="51E6FFC3" w14:textId="77777777" w:rsidR="00973B5E" w:rsidRPr="00973B5E" w:rsidRDefault="00973B5E" w:rsidP="00973B5E">
      <w:r w:rsidRPr="00973B5E">
        <w:rPr>
          <w:b/>
          <w:bCs/>
        </w:rPr>
        <w:lastRenderedPageBreak/>
        <w:t>Important</w:t>
      </w:r>
    </w:p>
    <w:p w14:paraId="25EEABA4" w14:textId="77777777" w:rsidR="00973B5E" w:rsidRPr="00973B5E" w:rsidRDefault="00973B5E" w:rsidP="00973B5E">
      <w:pPr>
        <w:numPr>
          <w:ilvl w:val="0"/>
          <w:numId w:val="1"/>
        </w:numPr>
      </w:pPr>
      <w:r w:rsidRPr="00973B5E">
        <w:t>Don’t use schemaRegistryClient: (that caused your “invalid keys” error)</w:t>
      </w:r>
    </w:p>
    <w:p w14:paraId="503B7736" w14:textId="77777777" w:rsidR="00973B5E" w:rsidRPr="00973B5E" w:rsidRDefault="00973B5E" w:rsidP="00973B5E">
      <w:pPr>
        <w:numPr>
          <w:ilvl w:val="0"/>
          <w:numId w:val="1"/>
        </w:numPr>
      </w:pPr>
      <w:r w:rsidRPr="00973B5E">
        <w:t>Don’t put http://schema-registry:8081 under the wrong key name</w:t>
      </w:r>
    </w:p>
    <w:p w14:paraId="14593B25" w14:textId="77777777" w:rsidR="00973B5E" w:rsidRPr="00973B5E" w:rsidRDefault="00973B5E" w:rsidP="00973B5E">
      <w:pPr>
        <w:numPr>
          <w:ilvl w:val="0"/>
          <w:numId w:val="1"/>
        </w:numPr>
      </w:pPr>
      <w:r w:rsidRPr="00973B5E">
        <w:t>Keep indentation exactly like above</w:t>
      </w:r>
    </w:p>
    <w:p w14:paraId="3E3EBCD4" w14:textId="77777777" w:rsidR="00973B5E" w:rsidRPr="00973B5E" w:rsidRDefault="005B7F73" w:rsidP="00973B5E">
      <w:r>
        <w:pict w14:anchorId="73063BD5">
          <v:rect id="_x0000_i1052" style="width:0;height:1.5pt" o:hralign="center" o:hrstd="t" o:hr="t" fillcolor="#a0a0a0" stroked="f"/>
        </w:pict>
      </w:r>
    </w:p>
    <w:p w14:paraId="07DEE850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3) docker-compose.yml (Console + Schema Registry section)</w:t>
      </w:r>
    </w:p>
    <w:p w14:paraId="0D82E9A2" w14:textId="77777777" w:rsidR="00973B5E" w:rsidRPr="00973B5E" w:rsidRDefault="00973B5E" w:rsidP="00973B5E">
      <w:r w:rsidRPr="00973B5E">
        <w:t>You want Console to always use the config file (not env guessing), and you want Schema Registry to point at a broker that actually exists.</w:t>
      </w:r>
    </w:p>
    <w:p w14:paraId="7249918A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A) Console service should look like this</w:t>
      </w:r>
    </w:p>
    <w:p w14:paraId="0B6142FD" w14:textId="77777777" w:rsidR="00973B5E" w:rsidRPr="00973B5E" w:rsidRDefault="00973B5E" w:rsidP="00973B5E">
      <w:r w:rsidRPr="00973B5E">
        <w:t>This matches what you were moving toward, and is the most stable approach:</w:t>
      </w:r>
    </w:p>
    <w:p w14:paraId="2D538E19" w14:textId="77777777" w:rsidR="00973B5E" w:rsidRPr="00973B5E" w:rsidRDefault="00973B5E" w:rsidP="00973B5E">
      <w:r w:rsidRPr="00973B5E">
        <w:t>console:</w:t>
      </w:r>
    </w:p>
    <w:p w14:paraId="797F12AB" w14:textId="77777777" w:rsidR="00973B5E" w:rsidRPr="00973B5E" w:rsidRDefault="00973B5E" w:rsidP="00973B5E">
      <w:r w:rsidRPr="00973B5E">
        <w:t xml:space="preserve">  image: redpandadata/console:v2.4.5</w:t>
      </w:r>
    </w:p>
    <w:p w14:paraId="1AFC362A" w14:textId="77777777" w:rsidR="00973B5E" w:rsidRPr="00973B5E" w:rsidRDefault="00973B5E" w:rsidP="00973B5E">
      <w:r w:rsidRPr="00973B5E">
        <w:t xml:space="preserve">  container_name: rp-console</w:t>
      </w:r>
    </w:p>
    <w:p w14:paraId="58B6AF77" w14:textId="77777777" w:rsidR="00973B5E" w:rsidRPr="00973B5E" w:rsidRDefault="00973B5E" w:rsidP="00973B5E">
      <w:r w:rsidRPr="00973B5E">
        <w:t xml:space="preserve">  restart: unless-stopped</w:t>
      </w:r>
    </w:p>
    <w:p w14:paraId="737649A2" w14:textId="77777777" w:rsidR="00973B5E" w:rsidRPr="00973B5E" w:rsidRDefault="00973B5E" w:rsidP="00973B5E">
      <w:r w:rsidRPr="00973B5E">
        <w:t xml:space="preserve">  depends_on:</w:t>
      </w:r>
    </w:p>
    <w:p w14:paraId="1BF3D127" w14:textId="77777777" w:rsidR="00973B5E" w:rsidRPr="00973B5E" w:rsidRDefault="00973B5E" w:rsidP="00973B5E">
      <w:r w:rsidRPr="00973B5E">
        <w:t xml:space="preserve">    - redpanda-1</w:t>
      </w:r>
    </w:p>
    <w:p w14:paraId="73AB7E09" w14:textId="77777777" w:rsidR="00973B5E" w:rsidRPr="00973B5E" w:rsidRDefault="00973B5E" w:rsidP="00973B5E">
      <w:r w:rsidRPr="00973B5E">
        <w:t xml:space="preserve">    - schema-registry</w:t>
      </w:r>
    </w:p>
    <w:p w14:paraId="150F1A4E" w14:textId="77777777" w:rsidR="00973B5E" w:rsidRPr="00973B5E" w:rsidRDefault="00973B5E" w:rsidP="00973B5E">
      <w:r w:rsidRPr="00973B5E">
        <w:t xml:space="preserve">  volumes:</w:t>
      </w:r>
    </w:p>
    <w:p w14:paraId="7F70DFB3" w14:textId="77777777" w:rsidR="00973B5E" w:rsidRPr="00973B5E" w:rsidRDefault="00973B5E" w:rsidP="00973B5E">
      <w:r w:rsidRPr="00973B5E">
        <w:t xml:space="preserve">    - ./console-config.yaml:/etc/console/console.yaml:ro</w:t>
      </w:r>
    </w:p>
    <w:p w14:paraId="2842CD2A" w14:textId="77777777" w:rsidR="00973B5E" w:rsidRPr="00973B5E" w:rsidRDefault="00973B5E" w:rsidP="00973B5E">
      <w:r w:rsidRPr="00973B5E">
        <w:t xml:space="preserve">  command:</w:t>
      </w:r>
    </w:p>
    <w:p w14:paraId="25C596E8" w14:textId="77777777" w:rsidR="00973B5E" w:rsidRPr="00973B5E" w:rsidRDefault="00973B5E" w:rsidP="00973B5E">
      <w:r w:rsidRPr="00973B5E">
        <w:t xml:space="preserve">    - /app/console</w:t>
      </w:r>
    </w:p>
    <w:p w14:paraId="283B032C" w14:textId="77777777" w:rsidR="00973B5E" w:rsidRPr="00973B5E" w:rsidRDefault="00973B5E" w:rsidP="00973B5E">
      <w:r w:rsidRPr="00973B5E">
        <w:t xml:space="preserve">    - --config.filepath=/etc/console/console.yaml</w:t>
      </w:r>
    </w:p>
    <w:p w14:paraId="7AF56DFF" w14:textId="77777777" w:rsidR="00973B5E" w:rsidRPr="00973B5E" w:rsidRDefault="00973B5E" w:rsidP="00973B5E">
      <w:r w:rsidRPr="00973B5E">
        <w:t xml:space="preserve">  ports:</w:t>
      </w:r>
    </w:p>
    <w:p w14:paraId="3489C6A0" w14:textId="77777777" w:rsidR="00973B5E" w:rsidRPr="00973B5E" w:rsidRDefault="00973B5E" w:rsidP="00973B5E">
      <w:r w:rsidRPr="00973B5E">
        <w:t xml:space="preserve">    - "8080:8080"</w:t>
      </w:r>
    </w:p>
    <w:p w14:paraId="2495ACB0" w14:textId="77777777" w:rsidR="00973B5E" w:rsidRPr="00973B5E" w:rsidRDefault="00973B5E" w:rsidP="00973B5E">
      <w:r w:rsidRPr="00973B5E">
        <w:t xml:space="preserve">  networks: [itar-core]</w:t>
      </w:r>
    </w:p>
    <w:p w14:paraId="1D0E9722" w14:textId="77777777" w:rsidR="00973B5E" w:rsidRPr="00973B5E" w:rsidRDefault="00973B5E" w:rsidP="00973B5E">
      <w:r w:rsidRPr="00973B5E">
        <w:rPr>
          <w:rFonts w:ascii="Segoe UI Emoji" w:hAnsi="Segoe UI Emoji" w:cs="Segoe UI Emoji"/>
        </w:rPr>
        <w:t>✅</w:t>
      </w:r>
      <w:r w:rsidRPr="00973B5E">
        <w:t xml:space="preserve"> Key points:</w:t>
      </w:r>
    </w:p>
    <w:p w14:paraId="53C8B9DC" w14:textId="77777777" w:rsidR="00973B5E" w:rsidRPr="00973B5E" w:rsidRDefault="00973B5E" w:rsidP="00973B5E">
      <w:pPr>
        <w:numPr>
          <w:ilvl w:val="0"/>
          <w:numId w:val="2"/>
        </w:numPr>
      </w:pPr>
      <w:r w:rsidRPr="00973B5E">
        <w:lastRenderedPageBreak/>
        <w:t xml:space="preserve">The </w:t>
      </w:r>
      <w:r w:rsidRPr="00973B5E">
        <w:rPr>
          <w:b/>
          <w:bCs/>
        </w:rPr>
        <w:t>volume target</w:t>
      </w:r>
      <w:r w:rsidRPr="00973B5E">
        <w:t xml:space="preserve"> is /etc/console/console.yaml (matches your rendered output screenshot)</w:t>
      </w:r>
    </w:p>
    <w:p w14:paraId="568F03D6" w14:textId="77777777" w:rsidR="00973B5E" w:rsidRPr="00973B5E" w:rsidRDefault="00973B5E" w:rsidP="00973B5E">
      <w:pPr>
        <w:numPr>
          <w:ilvl w:val="0"/>
          <w:numId w:val="2"/>
        </w:numPr>
      </w:pPr>
      <w:r w:rsidRPr="00973B5E">
        <w:t xml:space="preserve">The </w:t>
      </w:r>
      <w:r w:rsidRPr="00973B5E">
        <w:rPr>
          <w:b/>
          <w:bCs/>
        </w:rPr>
        <w:t>command</w:t>
      </w:r>
      <w:r w:rsidRPr="00973B5E">
        <w:t xml:space="preserve"> points to the same file</w:t>
      </w:r>
    </w:p>
    <w:p w14:paraId="47931D8E" w14:textId="77777777" w:rsidR="00973B5E" w:rsidRPr="00973B5E" w:rsidRDefault="00973B5E" w:rsidP="00973B5E">
      <w:pPr>
        <w:numPr>
          <w:ilvl w:val="0"/>
          <w:numId w:val="2"/>
        </w:numPr>
      </w:pPr>
      <w:r w:rsidRPr="00973B5E">
        <w:t>depends_on includes schema-registry so Console doesn’t race it</w:t>
      </w:r>
    </w:p>
    <w:p w14:paraId="71E1B13E" w14:textId="77777777" w:rsidR="00973B5E" w:rsidRPr="00973B5E" w:rsidRDefault="00973B5E" w:rsidP="00973B5E">
      <w:r w:rsidRPr="00973B5E">
        <w:rPr>
          <w:rFonts w:ascii="Segoe UI Emoji" w:hAnsi="Segoe UI Emoji" w:cs="Segoe UI Emoji"/>
        </w:rPr>
        <w:t>🚫</w:t>
      </w:r>
      <w:r w:rsidRPr="00973B5E">
        <w:t xml:space="preserve"> Avoid mixing in these env vars </w:t>
      </w:r>
      <w:r w:rsidRPr="00973B5E">
        <w:rPr>
          <w:b/>
          <w:bCs/>
        </w:rPr>
        <w:t>at the same time</w:t>
      </w:r>
      <w:r w:rsidRPr="00973B5E">
        <w:t xml:space="preserve"> (they can confuse debugging):</w:t>
      </w:r>
    </w:p>
    <w:p w14:paraId="7A597D7F" w14:textId="77777777" w:rsidR="00973B5E" w:rsidRPr="00973B5E" w:rsidRDefault="00973B5E" w:rsidP="00973B5E">
      <w:pPr>
        <w:numPr>
          <w:ilvl w:val="0"/>
          <w:numId w:val="3"/>
        </w:numPr>
      </w:pPr>
      <w:r w:rsidRPr="00973B5E">
        <w:t>KAFKA_BROKERS</w:t>
      </w:r>
    </w:p>
    <w:p w14:paraId="56307995" w14:textId="77777777" w:rsidR="00973B5E" w:rsidRPr="00973B5E" w:rsidRDefault="00973B5E" w:rsidP="00973B5E">
      <w:pPr>
        <w:numPr>
          <w:ilvl w:val="0"/>
          <w:numId w:val="3"/>
        </w:numPr>
      </w:pPr>
      <w:r w:rsidRPr="00973B5E">
        <w:t>SCHEMAREGISTRY_URLS</w:t>
      </w:r>
    </w:p>
    <w:p w14:paraId="1CB51A21" w14:textId="77777777" w:rsidR="00973B5E" w:rsidRPr="00973B5E" w:rsidRDefault="00973B5E" w:rsidP="00973B5E">
      <w:pPr>
        <w:numPr>
          <w:ilvl w:val="0"/>
          <w:numId w:val="3"/>
        </w:numPr>
      </w:pPr>
      <w:r w:rsidRPr="00973B5E">
        <w:t>SCHEMAREGISTRY_ENABLED</w:t>
      </w:r>
    </w:p>
    <w:p w14:paraId="6AB82506" w14:textId="77777777" w:rsidR="00973B5E" w:rsidRPr="00973B5E" w:rsidRDefault="00973B5E" w:rsidP="00973B5E">
      <w:r w:rsidRPr="00973B5E">
        <w:t xml:space="preserve">(You </w:t>
      </w:r>
      <w:r w:rsidRPr="00973B5E">
        <w:rPr>
          <w:i/>
          <w:iCs/>
        </w:rPr>
        <w:t>can</w:t>
      </w:r>
      <w:r w:rsidRPr="00973B5E">
        <w:t xml:space="preserve"> use env-only, but file-based is more deterministic.)</w:t>
      </w:r>
    </w:p>
    <w:p w14:paraId="35714A7F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B) Schema Registry service should look like this</w:t>
      </w:r>
    </w:p>
    <w:p w14:paraId="5643B284" w14:textId="77777777" w:rsidR="00973B5E" w:rsidRPr="00973B5E" w:rsidRDefault="00973B5E" w:rsidP="00973B5E">
      <w:r w:rsidRPr="00973B5E">
        <w:t>If you have only broker redpanda-1 in this compose file, keep it pinned there:</w:t>
      </w:r>
    </w:p>
    <w:p w14:paraId="7E245D9F" w14:textId="77777777" w:rsidR="00973B5E" w:rsidRPr="00973B5E" w:rsidRDefault="00973B5E" w:rsidP="00973B5E">
      <w:r w:rsidRPr="00973B5E">
        <w:t>schema-registry:</w:t>
      </w:r>
    </w:p>
    <w:p w14:paraId="54289DA3" w14:textId="77777777" w:rsidR="00973B5E" w:rsidRPr="00973B5E" w:rsidRDefault="00973B5E" w:rsidP="00973B5E">
      <w:r w:rsidRPr="00973B5E">
        <w:t xml:space="preserve">  image: confluentinc/cp-schema-registry:7.6.0</w:t>
      </w:r>
    </w:p>
    <w:p w14:paraId="3534603D" w14:textId="77777777" w:rsidR="00973B5E" w:rsidRPr="00973B5E" w:rsidRDefault="00973B5E" w:rsidP="00973B5E">
      <w:r w:rsidRPr="00973B5E">
        <w:t xml:space="preserve">  container_name: schema-registry</w:t>
      </w:r>
    </w:p>
    <w:p w14:paraId="355CDED3" w14:textId="77777777" w:rsidR="00973B5E" w:rsidRPr="00973B5E" w:rsidRDefault="00973B5E" w:rsidP="00973B5E">
      <w:r w:rsidRPr="00973B5E">
        <w:t xml:space="preserve">  restart: unless-stopped</w:t>
      </w:r>
    </w:p>
    <w:p w14:paraId="46DD1640" w14:textId="77777777" w:rsidR="00973B5E" w:rsidRPr="00973B5E" w:rsidRDefault="00973B5E" w:rsidP="00973B5E">
      <w:r w:rsidRPr="00973B5E">
        <w:t xml:space="preserve">  depends_on:</w:t>
      </w:r>
    </w:p>
    <w:p w14:paraId="2AAB67AC" w14:textId="77777777" w:rsidR="00973B5E" w:rsidRPr="00973B5E" w:rsidRDefault="00973B5E" w:rsidP="00973B5E">
      <w:r w:rsidRPr="00973B5E">
        <w:t xml:space="preserve">    - redpanda-1</w:t>
      </w:r>
    </w:p>
    <w:p w14:paraId="0CB503D6" w14:textId="77777777" w:rsidR="00973B5E" w:rsidRPr="00973B5E" w:rsidRDefault="00973B5E" w:rsidP="00973B5E">
      <w:r w:rsidRPr="00973B5E">
        <w:t xml:space="preserve">  environment:</w:t>
      </w:r>
    </w:p>
    <w:p w14:paraId="1760CDC2" w14:textId="77777777" w:rsidR="00973B5E" w:rsidRPr="00973B5E" w:rsidRDefault="00973B5E" w:rsidP="00973B5E">
      <w:r w:rsidRPr="00973B5E">
        <w:t xml:space="preserve">    SCHEMA_REGISTRY_HOST_NAME: schema-registry</w:t>
      </w:r>
    </w:p>
    <w:p w14:paraId="77C25AF9" w14:textId="77777777" w:rsidR="00973B5E" w:rsidRPr="00973B5E" w:rsidRDefault="00973B5E" w:rsidP="00973B5E">
      <w:r w:rsidRPr="00973B5E">
        <w:t xml:space="preserve">    SCHEMA_REGISTRY_LISTENERS: http://0.0.0.0:8081</w:t>
      </w:r>
    </w:p>
    <w:p w14:paraId="7628F7F1" w14:textId="77777777" w:rsidR="00973B5E" w:rsidRPr="00973B5E" w:rsidRDefault="00973B5E" w:rsidP="00973B5E">
      <w:r w:rsidRPr="00973B5E">
        <w:t xml:space="preserve">    SCHEMA_REGISTRY_KAFKASTORE_BOOTSTRAP_SERVERS: PLAINTEXT://redpanda-1:9092</w:t>
      </w:r>
    </w:p>
    <w:p w14:paraId="1CBCD190" w14:textId="77777777" w:rsidR="00973B5E" w:rsidRPr="00973B5E" w:rsidRDefault="00973B5E" w:rsidP="00973B5E">
      <w:r w:rsidRPr="00973B5E">
        <w:t xml:space="preserve">  ports:</w:t>
      </w:r>
    </w:p>
    <w:p w14:paraId="12C04247" w14:textId="77777777" w:rsidR="00973B5E" w:rsidRPr="00973B5E" w:rsidRDefault="00973B5E" w:rsidP="00973B5E">
      <w:r w:rsidRPr="00973B5E">
        <w:t xml:space="preserve">    - "8081:8081"</w:t>
      </w:r>
    </w:p>
    <w:p w14:paraId="74BB63C6" w14:textId="77777777" w:rsidR="00973B5E" w:rsidRPr="00973B5E" w:rsidRDefault="00973B5E" w:rsidP="00973B5E">
      <w:r w:rsidRPr="00973B5E">
        <w:t xml:space="preserve">  networks: [itar-core]</w:t>
      </w:r>
    </w:p>
    <w:p w14:paraId="53EF95CB" w14:textId="77777777" w:rsidR="00973B5E" w:rsidRPr="00973B5E" w:rsidRDefault="00973B5E" w:rsidP="00973B5E">
      <w:r w:rsidRPr="00973B5E">
        <w:rPr>
          <w:rFonts w:ascii="Segoe UI Emoji" w:hAnsi="Segoe UI Emoji" w:cs="Segoe UI Emoji"/>
        </w:rPr>
        <w:t>✅</w:t>
      </w:r>
      <w:r w:rsidRPr="00973B5E">
        <w:t xml:space="preserve"> Key point:</w:t>
      </w:r>
    </w:p>
    <w:p w14:paraId="2952781F" w14:textId="77777777" w:rsidR="00973B5E" w:rsidRPr="00973B5E" w:rsidRDefault="00973B5E" w:rsidP="00973B5E">
      <w:pPr>
        <w:numPr>
          <w:ilvl w:val="0"/>
          <w:numId w:val="4"/>
        </w:numPr>
      </w:pPr>
      <w:r w:rsidRPr="00973B5E">
        <w:lastRenderedPageBreak/>
        <w:t xml:space="preserve">SCHEMA_REGISTRY_KAFKASTORE_BOOTSTRAP_SERVERS </w:t>
      </w:r>
      <w:r w:rsidRPr="00973B5E">
        <w:rPr>
          <w:b/>
          <w:bCs/>
        </w:rPr>
        <w:t>must reference brokers that actually exist</w:t>
      </w:r>
      <w:r w:rsidRPr="00973B5E">
        <w:t xml:space="preserve"> in </w:t>
      </w:r>
      <w:r w:rsidRPr="00973B5E">
        <w:rPr>
          <w:i/>
          <w:iCs/>
        </w:rPr>
        <w:t>this</w:t>
      </w:r>
      <w:r w:rsidRPr="00973B5E">
        <w:t xml:space="preserve"> compose project.</w:t>
      </w:r>
    </w:p>
    <w:p w14:paraId="5BD6FBE7" w14:textId="77777777" w:rsidR="00973B5E" w:rsidRPr="00973B5E" w:rsidRDefault="00973B5E" w:rsidP="00973B5E">
      <w:r w:rsidRPr="00973B5E">
        <w:t xml:space="preserve">Earlier, your Schema Registry logs referenced redpanda-3:9092 at times — that’s only valid if you’re actually running redpanda-2 and redpanda-3 </w:t>
      </w:r>
      <w:r w:rsidRPr="00973B5E">
        <w:rPr>
          <w:b/>
          <w:bCs/>
        </w:rPr>
        <w:t>in the same compose project/network</w:t>
      </w:r>
      <w:r w:rsidRPr="00973B5E">
        <w:t>.</w:t>
      </w:r>
    </w:p>
    <w:p w14:paraId="618AA110" w14:textId="77777777" w:rsidR="00973B5E" w:rsidRPr="00973B5E" w:rsidRDefault="005B7F73" w:rsidP="00973B5E">
      <w:r>
        <w:pict w14:anchorId="513241C7">
          <v:rect id="_x0000_i1053" style="width:0;height:1.5pt" o:hralign="center" o:hrstd="t" o:hr="t" fillcolor="#a0a0a0" stroked="f"/>
        </w:pict>
      </w:r>
    </w:p>
    <w:p w14:paraId="1E51BBFB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4) The most common reason it “works once” but fails next time</w:t>
      </w:r>
    </w:p>
    <w:p w14:paraId="40A54581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You start only part of the stack</w:t>
      </w:r>
    </w:p>
    <w:p w14:paraId="1F683DFB" w14:textId="77777777" w:rsidR="00973B5E" w:rsidRPr="00973B5E" w:rsidRDefault="00973B5E" w:rsidP="00973B5E">
      <w:r w:rsidRPr="00973B5E">
        <w:t xml:space="preserve">Example: you run only console and schema-registry, but </w:t>
      </w:r>
      <w:r w:rsidRPr="00973B5E">
        <w:rPr>
          <w:b/>
          <w:bCs/>
        </w:rPr>
        <w:t>don’t start redpanda-2/redpanda-3</w:t>
      </w:r>
      <w:r w:rsidRPr="00973B5E">
        <w:t xml:space="preserve"> while some config expects them.</w:t>
      </w:r>
    </w:p>
    <w:p w14:paraId="7D1E9109" w14:textId="77777777" w:rsidR="00973B5E" w:rsidRPr="00973B5E" w:rsidRDefault="00973B5E" w:rsidP="00973B5E">
      <w:r w:rsidRPr="00973B5E">
        <w:rPr>
          <w:b/>
          <w:bCs/>
        </w:rPr>
        <w:t>Rule of thumb</w:t>
      </w:r>
    </w:p>
    <w:p w14:paraId="18AEF1B8" w14:textId="77777777" w:rsidR="00973B5E" w:rsidRPr="00973B5E" w:rsidRDefault="00973B5E" w:rsidP="00973B5E">
      <w:pPr>
        <w:numPr>
          <w:ilvl w:val="0"/>
          <w:numId w:val="5"/>
        </w:numPr>
      </w:pPr>
      <w:r w:rsidRPr="00973B5E">
        <w:t>If your Redpanda cluster is 3 brokers, always bring up all 3 before schema-registry/console:</w:t>
      </w:r>
    </w:p>
    <w:p w14:paraId="0A7BE59B" w14:textId="77777777" w:rsidR="00973B5E" w:rsidRPr="00973B5E" w:rsidRDefault="00973B5E" w:rsidP="00973B5E">
      <w:r w:rsidRPr="00973B5E">
        <w:t>docker compose up -d redpanda-1 redpanda-2 redpanda-3</w:t>
      </w:r>
    </w:p>
    <w:p w14:paraId="4E2422E8" w14:textId="77777777" w:rsidR="00973B5E" w:rsidRPr="00973B5E" w:rsidRDefault="00973B5E" w:rsidP="00973B5E">
      <w:r w:rsidRPr="00973B5E">
        <w:t>docker compose up -d schema-registry console</w:t>
      </w:r>
    </w:p>
    <w:p w14:paraId="5B5BEF94" w14:textId="77777777" w:rsidR="00973B5E" w:rsidRPr="00973B5E" w:rsidRDefault="00973B5E" w:rsidP="00973B5E">
      <w:pPr>
        <w:numPr>
          <w:ilvl w:val="0"/>
          <w:numId w:val="6"/>
        </w:numPr>
      </w:pPr>
      <w:r w:rsidRPr="00973B5E">
        <w:t>If you want a single broker setup, keep everything pointed only at redpanda-1.</w:t>
      </w:r>
    </w:p>
    <w:p w14:paraId="7102DDAD" w14:textId="77777777" w:rsidR="00973B5E" w:rsidRPr="00973B5E" w:rsidRDefault="005B7F73" w:rsidP="00973B5E">
      <w:r>
        <w:pict w14:anchorId="1012629C">
          <v:rect id="_x0000_i1054" style="width:0;height:1.5pt" o:hralign="center" o:hrstd="t" o:hr="t" fillcolor="#a0a0a0" stroked="f"/>
        </w:pict>
      </w:r>
    </w:p>
    <w:p w14:paraId="15FF18AE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5) Startup checklist for next time (fast)</w:t>
      </w:r>
    </w:p>
    <w:p w14:paraId="7662952A" w14:textId="77777777" w:rsidR="00973B5E" w:rsidRPr="00973B5E" w:rsidRDefault="00973B5E" w:rsidP="00973B5E">
      <w:r w:rsidRPr="00973B5E">
        <w:t>From ...\site-a\core-platform\:</w:t>
      </w:r>
    </w:p>
    <w:p w14:paraId="3F0150D0" w14:textId="77777777" w:rsidR="00973B5E" w:rsidRPr="00973B5E" w:rsidRDefault="00973B5E" w:rsidP="00973B5E">
      <w:r w:rsidRPr="00973B5E">
        <w:t>docker compose up -d</w:t>
      </w:r>
    </w:p>
    <w:p w14:paraId="30860C69" w14:textId="77777777" w:rsidR="00973B5E" w:rsidRPr="00973B5E" w:rsidRDefault="00973B5E" w:rsidP="00973B5E">
      <w:r w:rsidRPr="00973B5E">
        <w:t>docker compose ps</w:t>
      </w:r>
    </w:p>
    <w:p w14:paraId="2196F19C" w14:textId="77777777" w:rsidR="00973B5E" w:rsidRPr="00973B5E" w:rsidRDefault="00973B5E" w:rsidP="00973B5E">
      <w:r w:rsidRPr="00973B5E">
        <w:t>curl.exe http://localhost:8081/subjects</w:t>
      </w:r>
    </w:p>
    <w:p w14:paraId="36BFC2DE" w14:textId="77777777" w:rsidR="00973B5E" w:rsidRPr="00973B5E" w:rsidRDefault="00973B5E" w:rsidP="00973B5E">
      <w:r w:rsidRPr="00973B5E">
        <w:t>Expected:</w:t>
      </w:r>
    </w:p>
    <w:p w14:paraId="75A38647" w14:textId="77777777" w:rsidR="00973B5E" w:rsidRPr="00973B5E" w:rsidRDefault="00973B5E" w:rsidP="00973B5E">
      <w:pPr>
        <w:numPr>
          <w:ilvl w:val="0"/>
          <w:numId w:val="7"/>
        </w:numPr>
      </w:pPr>
      <w:r w:rsidRPr="00973B5E">
        <w:t xml:space="preserve">docker compose ps shows </w:t>
      </w:r>
      <w:r w:rsidRPr="00973B5E">
        <w:rPr>
          <w:b/>
          <w:bCs/>
        </w:rPr>
        <w:t>Up</w:t>
      </w:r>
      <w:r w:rsidRPr="00973B5E">
        <w:t xml:space="preserve"> for redpanda-*, schema-registry, rp-console</w:t>
      </w:r>
    </w:p>
    <w:p w14:paraId="1D634483" w14:textId="77777777" w:rsidR="00973B5E" w:rsidRPr="00973B5E" w:rsidRDefault="00973B5E" w:rsidP="00973B5E">
      <w:pPr>
        <w:numPr>
          <w:ilvl w:val="0"/>
          <w:numId w:val="7"/>
        </w:numPr>
      </w:pPr>
      <w:r w:rsidRPr="00973B5E">
        <w:t>curl returns [] or a list like ["test-value"]</w:t>
      </w:r>
    </w:p>
    <w:p w14:paraId="04480CAB" w14:textId="77777777" w:rsidR="00973B5E" w:rsidRPr="00973B5E" w:rsidRDefault="005B7F73" w:rsidP="00973B5E">
      <w:r>
        <w:pict w14:anchorId="2C5DC30E">
          <v:rect id="_x0000_i1055" style="width:0;height:1.5pt" o:hralign="center" o:hrstd="t" o:hr="t" fillcolor="#a0a0a0" stroked="f"/>
        </w:pict>
      </w:r>
    </w:p>
    <w:p w14:paraId="5B1A9CA3" w14:textId="77777777" w:rsidR="00973B5E" w:rsidRPr="00973B5E" w:rsidRDefault="00973B5E" w:rsidP="00973B5E">
      <w:pPr>
        <w:rPr>
          <w:b/>
          <w:bCs/>
        </w:rPr>
      </w:pPr>
      <w:r w:rsidRPr="00973B5E">
        <w:rPr>
          <w:b/>
          <w:bCs/>
        </w:rPr>
        <w:t>Quick answer to your question</w:t>
      </w:r>
    </w:p>
    <w:p w14:paraId="26F812FA" w14:textId="77777777" w:rsidR="00973B5E" w:rsidRPr="00973B5E" w:rsidRDefault="00973B5E" w:rsidP="00973B5E">
      <w:pPr>
        <w:numPr>
          <w:ilvl w:val="0"/>
          <w:numId w:val="8"/>
        </w:numPr>
      </w:pPr>
      <w:r w:rsidRPr="00973B5E">
        <w:rPr>
          <w:b/>
          <w:bCs/>
        </w:rPr>
        <w:lastRenderedPageBreak/>
        <w:t>More changes needed?</w:t>
      </w:r>
      <w:r w:rsidRPr="00973B5E">
        <w:br/>
        <w:t xml:space="preserve">If your files match the baselines above: </w:t>
      </w:r>
      <w:r w:rsidRPr="00973B5E">
        <w:rPr>
          <w:b/>
          <w:bCs/>
        </w:rPr>
        <w:t>No.</w:t>
      </w:r>
    </w:p>
    <w:p w14:paraId="15FCBAAB" w14:textId="77777777" w:rsidR="00973B5E" w:rsidRPr="00973B5E" w:rsidRDefault="00973B5E" w:rsidP="00973B5E">
      <w:pPr>
        <w:numPr>
          <w:ilvl w:val="0"/>
          <w:numId w:val="8"/>
        </w:numPr>
      </w:pPr>
      <w:r w:rsidRPr="00973B5E">
        <w:rPr>
          <w:b/>
          <w:bCs/>
        </w:rPr>
        <w:t>Should you change rendered.yml?</w:t>
      </w:r>
      <w:r w:rsidRPr="00973B5E">
        <w:br/>
      </w:r>
      <w:r w:rsidRPr="00973B5E">
        <w:rPr>
          <w:b/>
          <w:bCs/>
        </w:rPr>
        <w:t>Never.</w:t>
      </w:r>
    </w:p>
    <w:p w14:paraId="1B91EE4B" w14:textId="77777777" w:rsidR="00973B5E" w:rsidRPr="00973B5E" w:rsidRDefault="00973B5E" w:rsidP="00973B5E">
      <w:r w:rsidRPr="00973B5E">
        <w:t>If you paste your current console-config.yaml and the console: + schema-registry: blocks from docker-compose.yml, I’ll sanity-check them line-by-line against the “known-good” setup.</w:t>
      </w:r>
    </w:p>
    <w:p w14:paraId="76100F98" w14:textId="77777777" w:rsidR="001C0AA0" w:rsidRDefault="001C0AA0" w:rsidP="00AF1854"/>
    <w:p w14:paraId="2F131E51" w14:textId="77777777" w:rsidR="002222D9" w:rsidRDefault="002222D9" w:rsidP="00AF1854"/>
    <w:p w14:paraId="341EDEC4" w14:textId="77777777" w:rsidR="002222D9" w:rsidRPr="002222D9" w:rsidRDefault="002222D9" w:rsidP="002222D9">
      <w:pPr>
        <w:rPr>
          <w:b/>
          <w:bCs/>
        </w:rPr>
      </w:pPr>
      <w:r w:rsidRPr="002222D9">
        <w:rPr>
          <w:rFonts w:ascii="Segoe UI Emoji" w:hAnsi="Segoe UI Emoji" w:cs="Segoe UI Emoji"/>
          <w:b/>
          <w:bCs/>
        </w:rPr>
        <w:t>🟢</w:t>
      </w:r>
      <w:r w:rsidRPr="002222D9">
        <w:rPr>
          <w:b/>
          <w:bCs/>
        </w:rPr>
        <w:t xml:space="preserve"> Final status: YOU ARE GOOD</w:t>
      </w:r>
    </w:p>
    <w:p w14:paraId="1F54CCB0" w14:textId="77777777" w:rsidR="002222D9" w:rsidRPr="002222D9" w:rsidRDefault="002222D9" w:rsidP="002222D9">
      <w:r w:rsidRPr="002222D9">
        <w:t>Your platform state right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360"/>
      </w:tblGrid>
      <w:tr w:rsidR="002222D9" w:rsidRPr="002222D9" w14:paraId="731E6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D3A5B" w14:textId="77777777" w:rsidR="002222D9" w:rsidRPr="002222D9" w:rsidRDefault="002222D9" w:rsidP="002222D9">
            <w:pPr>
              <w:rPr>
                <w:b/>
                <w:bCs/>
              </w:rPr>
            </w:pPr>
            <w:r w:rsidRPr="002222D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F4744D" w14:textId="77777777" w:rsidR="002222D9" w:rsidRPr="002222D9" w:rsidRDefault="002222D9" w:rsidP="002222D9">
            <w:pPr>
              <w:rPr>
                <w:b/>
                <w:bCs/>
              </w:rPr>
            </w:pPr>
            <w:r w:rsidRPr="002222D9">
              <w:rPr>
                <w:b/>
                <w:bCs/>
              </w:rPr>
              <w:t>Status</w:t>
            </w:r>
          </w:p>
        </w:tc>
      </w:tr>
      <w:tr w:rsidR="002222D9" w:rsidRPr="002222D9" w14:paraId="0A36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B646" w14:textId="77777777" w:rsidR="002222D9" w:rsidRPr="002222D9" w:rsidRDefault="002222D9" w:rsidP="002222D9">
            <w:r w:rsidRPr="002222D9">
              <w:t>Redpanda cluster</w:t>
            </w:r>
          </w:p>
        </w:tc>
        <w:tc>
          <w:tcPr>
            <w:tcW w:w="0" w:type="auto"/>
            <w:vAlign w:val="center"/>
            <w:hideMark/>
          </w:tcPr>
          <w:p w14:paraId="4D567E42" w14:textId="77777777" w:rsidR="002222D9" w:rsidRPr="002222D9" w:rsidRDefault="002222D9" w:rsidP="002222D9">
            <w:r w:rsidRPr="002222D9">
              <w:rPr>
                <w:rFonts w:ascii="Segoe UI Emoji" w:hAnsi="Segoe UI Emoji" w:cs="Segoe UI Emoji"/>
              </w:rPr>
              <w:t>✅</w:t>
            </w:r>
            <w:r w:rsidRPr="002222D9">
              <w:t xml:space="preserve"> Healthy</w:t>
            </w:r>
          </w:p>
        </w:tc>
      </w:tr>
      <w:tr w:rsidR="002222D9" w:rsidRPr="002222D9" w14:paraId="6EEA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13CC" w14:textId="77777777" w:rsidR="002222D9" w:rsidRPr="002222D9" w:rsidRDefault="002222D9" w:rsidP="002222D9">
            <w:r w:rsidRPr="002222D9"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4266702C" w14:textId="77777777" w:rsidR="002222D9" w:rsidRPr="002222D9" w:rsidRDefault="002222D9" w:rsidP="002222D9">
            <w:r w:rsidRPr="002222D9">
              <w:rPr>
                <w:rFonts w:ascii="Segoe UI Emoji" w:hAnsi="Segoe UI Emoji" w:cs="Segoe UI Emoji"/>
              </w:rPr>
              <w:t>✅</w:t>
            </w:r>
            <w:r w:rsidRPr="002222D9">
              <w:t xml:space="preserve"> Healthy</w:t>
            </w:r>
          </w:p>
        </w:tc>
      </w:tr>
      <w:tr w:rsidR="002222D9" w:rsidRPr="002222D9" w14:paraId="3D72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45E6" w14:textId="77777777" w:rsidR="002222D9" w:rsidRPr="002222D9" w:rsidRDefault="002222D9" w:rsidP="002222D9">
            <w:r w:rsidRPr="002222D9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49CC4B51" w14:textId="77777777" w:rsidR="002222D9" w:rsidRPr="002222D9" w:rsidRDefault="002222D9" w:rsidP="002222D9">
            <w:r w:rsidRPr="002222D9">
              <w:rPr>
                <w:rFonts w:ascii="Segoe UI Emoji" w:hAnsi="Segoe UI Emoji" w:cs="Segoe UI Emoji"/>
              </w:rPr>
              <w:t>✅</w:t>
            </w:r>
            <w:r w:rsidRPr="002222D9">
              <w:t xml:space="preserve"> Scraping</w:t>
            </w:r>
          </w:p>
        </w:tc>
      </w:tr>
      <w:tr w:rsidR="002222D9" w:rsidRPr="002222D9" w14:paraId="1964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F8D9" w14:textId="77777777" w:rsidR="002222D9" w:rsidRPr="002222D9" w:rsidRDefault="002222D9" w:rsidP="002222D9">
            <w:r w:rsidRPr="002222D9">
              <w:t>Grafana</w:t>
            </w:r>
          </w:p>
        </w:tc>
        <w:tc>
          <w:tcPr>
            <w:tcW w:w="0" w:type="auto"/>
            <w:vAlign w:val="center"/>
            <w:hideMark/>
          </w:tcPr>
          <w:p w14:paraId="5178911F" w14:textId="77777777" w:rsidR="002222D9" w:rsidRPr="002222D9" w:rsidRDefault="002222D9" w:rsidP="002222D9">
            <w:r w:rsidRPr="002222D9">
              <w:rPr>
                <w:rFonts w:ascii="Segoe UI Emoji" w:hAnsi="Segoe UI Emoji" w:cs="Segoe UI Emoji"/>
              </w:rPr>
              <w:t>✅</w:t>
            </w:r>
            <w:r w:rsidRPr="002222D9">
              <w:t xml:space="preserve"> Running</w:t>
            </w:r>
          </w:p>
        </w:tc>
      </w:tr>
      <w:tr w:rsidR="002222D9" w:rsidRPr="002222D9" w14:paraId="0AB5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B953" w14:textId="77777777" w:rsidR="002222D9" w:rsidRPr="002222D9" w:rsidRDefault="002222D9" w:rsidP="002222D9">
            <w:r w:rsidRPr="002222D9">
              <w:t>Loki / Promtail</w:t>
            </w:r>
          </w:p>
        </w:tc>
        <w:tc>
          <w:tcPr>
            <w:tcW w:w="0" w:type="auto"/>
            <w:vAlign w:val="center"/>
            <w:hideMark/>
          </w:tcPr>
          <w:p w14:paraId="763C8488" w14:textId="77777777" w:rsidR="002222D9" w:rsidRPr="002222D9" w:rsidRDefault="002222D9" w:rsidP="002222D9">
            <w:r w:rsidRPr="002222D9">
              <w:rPr>
                <w:rFonts w:ascii="Segoe UI Emoji" w:hAnsi="Segoe UI Emoji" w:cs="Segoe UI Emoji"/>
              </w:rPr>
              <w:t>✅</w:t>
            </w:r>
            <w:r w:rsidRPr="002222D9">
              <w:t xml:space="preserve"> Running</w:t>
            </w:r>
          </w:p>
        </w:tc>
      </w:tr>
      <w:tr w:rsidR="002222D9" w:rsidRPr="002222D9" w14:paraId="180E6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6436" w14:textId="77777777" w:rsidR="002222D9" w:rsidRPr="002222D9" w:rsidRDefault="002222D9" w:rsidP="002222D9">
            <w:r w:rsidRPr="002222D9">
              <w:t>MinIO</w:t>
            </w:r>
          </w:p>
        </w:tc>
        <w:tc>
          <w:tcPr>
            <w:tcW w:w="0" w:type="auto"/>
            <w:vAlign w:val="center"/>
            <w:hideMark/>
          </w:tcPr>
          <w:p w14:paraId="6FFB5590" w14:textId="77777777" w:rsidR="002222D9" w:rsidRPr="002222D9" w:rsidRDefault="002222D9" w:rsidP="002222D9">
            <w:r w:rsidRPr="002222D9">
              <w:rPr>
                <w:rFonts w:ascii="Segoe UI Emoji" w:hAnsi="Segoe UI Emoji" w:cs="Segoe UI Emoji"/>
              </w:rPr>
              <w:t>✅</w:t>
            </w:r>
            <w:r w:rsidRPr="002222D9">
              <w:t xml:space="preserve"> Running</w:t>
            </w:r>
          </w:p>
        </w:tc>
      </w:tr>
      <w:tr w:rsidR="002222D9" w:rsidRPr="002222D9" w14:paraId="0C7E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250B" w14:textId="77777777" w:rsidR="002222D9" w:rsidRPr="002222D9" w:rsidRDefault="002222D9" w:rsidP="002222D9">
            <w:r w:rsidRPr="002222D9">
              <w:t>Redpanda Console</w:t>
            </w:r>
          </w:p>
        </w:tc>
        <w:tc>
          <w:tcPr>
            <w:tcW w:w="0" w:type="auto"/>
            <w:vAlign w:val="center"/>
            <w:hideMark/>
          </w:tcPr>
          <w:p w14:paraId="316F0E22" w14:textId="77777777" w:rsidR="002222D9" w:rsidRPr="002222D9" w:rsidRDefault="002222D9" w:rsidP="002222D9">
            <w:r w:rsidRPr="002222D9">
              <w:rPr>
                <w:rFonts w:ascii="Segoe UI Emoji" w:hAnsi="Segoe UI Emoji" w:cs="Segoe UI Emoji"/>
              </w:rPr>
              <w:t>✅</w:t>
            </w:r>
            <w:r w:rsidRPr="002222D9">
              <w:t xml:space="preserve"> Running</w:t>
            </w:r>
          </w:p>
        </w:tc>
      </w:tr>
    </w:tbl>
    <w:p w14:paraId="58F91DE3" w14:textId="77777777" w:rsidR="002222D9" w:rsidRPr="002222D9" w:rsidRDefault="002222D9" w:rsidP="002222D9">
      <w:r w:rsidRPr="002222D9">
        <w:rPr>
          <w:b/>
          <w:bCs/>
        </w:rPr>
        <w:t>Phase 2 is successfully complete.</w:t>
      </w:r>
    </w:p>
    <w:p w14:paraId="1ACDDCD0" w14:textId="18394C98" w:rsidR="00B724FC" w:rsidRDefault="00B724FC">
      <w:r>
        <w:br w:type="page"/>
      </w:r>
    </w:p>
    <w:p w14:paraId="693C0F46" w14:textId="36BE7A8F" w:rsidR="002222D9" w:rsidRPr="005B7F73" w:rsidRDefault="00B724FC" w:rsidP="00AF1854">
      <w:pPr>
        <w:rPr>
          <w:b/>
          <w:bCs/>
          <w:sz w:val="36"/>
          <w:szCs w:val="36"/>
          <w:u w:val="single"/>
        </w:rPr>
      </w:pPr>
      <w:r w:rsidRPr="005B7F73">
        <w:rPr>
          <w:b/>
          <w:bCs/>
          <w:sz w:val="36"/>
          <w:szCs w:val="36"/>
          <w:u w:val="single"/>
        </w:rPr>
        <w:lastRenderedPageBreak/>
        <w:t>Short Version</w:t>
      </w:r>
    </w:p>
    <w:p w14:paraId="2C4D68A3" w14:textId="77777777" w:rsidR="00B724FC" w:rsidRDefault="00B724FC" w:rsidP="00AF1854"/>
    <w:p w14:paraId="142B0D48" w14:textId="77777777" w:rsidR="00B724FC" w:rsidRPr="00B724FC" w:rsidRDefault="00B724FC" w:rsidP="00B724FC">
      <w:r w:rsidRPr="00B724FC">
        <w:t>can i have the 1 page version?</w:t>
      </w:r>
    </w:p>
    <w:p w14:paraId="52A9332F" w14:textId="77777777" w:rsidR="00B724FC" w:rsidRPr="00B724FC" w:rsidRDefault="00B724FC" w:rsidP="00B724FC">
      <w:r w:rsidRPr="00B724FC">
        <w:t xml:space="preserve">Absolutely </w:t>
      </w:r>
      <w:r w:rsidRPr="00B724FC">
        <w:rPr>
          <w:rFonts w:ascii="Segoe UI Emoji" w:hAnsi="Segoe UI Emoji" w:cs="Segoe UI Emoji"/>
        </w:rPr>
        <w:t>👍</w:t>
      </w:r>
      <w:r w:rsidRPr="00B724FC">
        <w:br/>
        <w:t xml:space="preserve">Here is a </w:t>
      </w:r>
      <w:r w:rsidRPr="00B724FC">
        <w:rPr>
          <w:b/>
          <w:bCs/>
        </w:rPr>
        <w:t>clean, one-page runbook</w:t>
      </w:r>
      <w:r w:rsidRPr="00B724FC">
        <w:t xml:space="preserve"> you can save or print. This is all you need to </w:t>
      </w:r>
      <w:r w:rsidRPr="00B724FC">
        <w:rPr>
          <w:b/>
          <w:bCs/>
        </w:rPr>
        <w:t>stop safely today</w:t>
      </w:r>
      <w:r w:rsidRPr="00B724FC">
        <w:t xml:space="preserve"> and </w:t>
      </w:r>
      <w:r w:rsidRPr="00B724FC">
        <w:rPr>
          <w:b/>
          <w:bCs/>
        </w:rPr>
        <w:t>resume tomorrow at the exact same point</w:t>
      </w:r>
      <w:r w:rsidRPr="00B724FC">
        <w:t>.</w:t>
      </w:r>
    </w:p>
    <w:p w14:paraId="401D7C79" w14:textId="77777777" w:rsidR="00B724FC" w:rsidRPr="00B724FC" w:rsidRDefault="00B724FC" w:rsidP="00B724FC">
      <w:r w:rsidRPr="00B724FC">
        <w:pict w14:anchorId="3B585B2A">
          <v:rect id="_x0000_i1056" style="width:0;height:1.5pt" o:hralign="center" o:hrstd="t" o:hr="t" fillcolor="#a0a0a0" stroked="f"/>
        </w:pict>
      </w:r>
    </w:p>
    <w:p w14:paraId="463D0519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t>🧭</w:t>
      </w:r>
      <w:r w:rsidRPr="00B724FC">
        <w:rPr>
          <w:b/>
          <w:bCs/>
        </w:rPr>
        <w:t xml:space="preserve"> ITAR Data Platform — Pause &amp; Resume Runbook (1-Page)</w:t>
      </w:r>
    </w:p>
    <w:p w14:paraId="2DF97370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t>📍</w:t>
      </w:r>
      <w:r w:rsidRPr="00B724FC">
        <w:rPr>
          <w:b/>
          <w:bCs/>
        </w:rPr>
        <w:t xml:space="preserve"> Project Location</w:t>
      </w:r>
    </w:p>
    <w:p w14:paraId="55CE63FB" w14:textId="77777777" w:rsidR="00B724FC" w:rsidRPr="00B724FC" w:rsidRDefault="00B724FC" w:rsidP="00B724FC">
      <w:r w:rsidRPr="00B724FC">
        <w:t>C:\Users\jking\Desktop\itar-data-platform\site-a</w:t>
      </w:r>
    </w:p>
    <w:p w14:paraId="69DE7B48" w14:textId="77777777" w:rsidR="00B724FC" w:rsidRPr="00B724FC" w:rsidRDefault="00B724FC" w:rsidP="00B724FC">
      <w:r w:rsidRPr="00B724FC">
        <w:pict w14:anchorId="47AE3153">
          <v:rect id="_x0000_i1057" style="width:0;height:1.5pt" o:hralign="center" o:hrstd="t" o:hr="t" fillcolor="#a0a0a0" stroked="f"/>
        </w:pict>
      </w:r>
    </w:p>
    <w:p w14:paraId="172C76F7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t>🛑</w:t>
      </w:r>
      <w:r w:rsidRPr="00B724FC">
        <w:rPr>
          <w:b/>
          <w:bCs/>
        </w:rPr>
        <w:t xml:space="preserve"> SAFE SHUTDOWN (DO THIS WHEN YOU PAUSE)</w:t>
      </w:r>
    </w:p>
    <w:p w14:paraId="1FDC943C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1️</w:t>
      </w:r>
      <w:r w:rsidRPr="00B724FC">
        <w:rPr>
          <w:rFonts w:ascii="Segoe UI Symbol" w:hAnsi="Segoe UI Symbol" w:cs="Segoe UI Symbol"/>
          <w:b/>
          <w:bCs/>
        </w:rPr>
        <w:t>⃣</w:t>
      </w:r>
      <w:r w:rsidRPr="00B724FC">
        <w:rPr>
          <w:b/>
          <w:bCs/>
        </w:rPr>
        <w:t xml:space="preserve"> Stop all containers (keep data)</w:t>
      </w:r>
    </w:p>
    <w:p w14:paraId="6C2F859B" w14:textId="77777777" w:rsidR="00B724FC" w:rsidRPr="00B724FC" w:rsidRDefault="00B724FC" w:rsidP="00B724FC">
      <w:r w:rsidRPr="00B724FC">
        <w:t xml:space="preserve">Run from the </w:t>
      </w:r>
      <w:r w:rsidRPr="00B724FC">
        <w:rPr>
          <w:b/>
          <w:bCs/>
        </w:rPr>
        <w:t>site-a</w:t>
      </w:r>
      <w:r w:rsidRPr="00B724FC">
        <w:t xml:space="preserve"> directory:</w:t>
      </w:r>
    </w:p>
    <w:p w14:paraId="762573E8" w14:textId="77777777" w:rsidR="00B724FC" w:rsidRPr="00B724FC" w:rsidRDefault="00B724FC" w:rsidP="00B724FC">
      <w:r w:rsidRPr="00B724FC">
        <w:t>docker compose --project-directory . ^</w:t>
      </w:r>
    </w:p>
    <w:p w14:paraId="15DC7B01" w14:textId="77777777" w:rsidR="00B724FC" w:rsidRPr="00B724FC" w:rsidRDefault="00B724FC" w:rsidP="00B724FC">
      <w:r w:rsidRPr="00B724FC">
        <w:t xml:space="preserve">  -f core-platform\docker-compose.yml ^</w:t>
      </w:r>
    </w:p>
    <w:p w14:paraId="4667823F" w14:textId="77777777" w:rsidR="00B724FC" w:rsidRPr="00B724FC" w:rsidRDefault="00B724FC" w:rsidP="00B724FC">
      <w:r w:rsidRPr="00B724FC">
        <w:t xml:space="preserve">  -f ops\docker-compose.ops.yml ^</w:t>
      </w:r>
    </w:p>
    <w:p w14:paraId="0BFC7D29" w14:textId="77777777" w:rsidR="00B724FC" w:rsidRPr="00B724FC" w:rsidRDefault="00B724FC" w:rsidP="00B724FC">
      <w:r w:rsidRPr="00B724FC">
        <w:t xml:space="preserve">  --env-file .env.dev ^</w:t>
      </w:r>
    </w:p>
    <w:p w14:paraId="705A524D" w14:textId="77777777" w:rsidR="00B724FC" w:rsidRPr="00B724FC" w:rsidRDefault="00B724FC" w:rsidP="00B724FC">
      <w:r w:rsidRPr="00B724FC">
        <w:t xml:space="preserve">  down</w:t>
      </w:r>
    </w:p>
    <w:p w14:paraId="54144DF4" w14:textId="77777777" w:rsidR="00B724FC" w:rsidRPr="00B724FC" w:rsidRDefault="00B724FC" w:rsidP="00B724FC">
      <w:r w:rsidRPr="00B724FC">
        <w:rPr>
          <w:rFonts w:ascii="Segoe UI Emoji" w:hAnsi="Segoe UI Emoji" w:cs="Segoe UI Emoji"/>
        </w:rPr>
        <w:t>✅</w:t>
      </w:r>
      <w:r w:rsidRPr="00B724FC">
        <w:t xml:space="preserve"> Stops all services</w:t>
      </w:r>
      <w:r w:rsidRPr="00B724FC">
        <w:br/>
      </w:r>
      <w:r w:rsidRPr="00B724FC">
        <w:rPr>
          <w:rFonts w:ascii="Segoe UI Emoji" w:hAnsi="Segoe UI Emoji" w:cs="Segoe UI Emoji"/>
        </w:rPr>
        <w:t>✅</w:t>
      </w:r>
      <w:r w:rsidRPr="00B724FC">
        <w:t xml:space="preserve"> Preserves volumes, dashboards, logs, topics</w:t>
      </w:r>
      <w:r w:rsidRPr="00B724FC">
        <w:br/>
      </w:r>
      <w:r w:rsidRPr="00B724FC">
        <w:rPr>
          <w:rFonts w:ascii="Segoe UI Emoji" w:hAnsi="Segoe UI Emoji" w:cs="Segoe UI Emoji"/>
        </w:rPr>
        <w:t>❌</w:t>
      </w:r>
      <w:r w:rsidRPr="00B724FC">
        <w:t xml:space="preserve"> Do </w:t>
      </w:r>
      <w:r w:rsidRPr="00B724FC">
        <w:rPr>
          <w:b/>
          <w:bCs/>
        </w:rPr>
        <w:t>NOT</w:t>
      </w:r>
      <w:r w:rsidRPr="00B724FC">
        <w:t xml:space="preserve"> add -v</w:t>
      </w:r>
    </w:p>
    <w:p w14:paraId="29FF7EC1" w14:textId="77777777" w:rsidR="00B724FC" w:rsidRPr="00B724FC" w:rsidRDefault="00B724FC" w:rsidP="00B724FC">
      <w:r w:rsidRPr="00B724FC">
        <w:pict w14:anchorId="00A7198B">
          <v:rect id="_x0000_i1058" style="width:0;height:1.5pt" o:hralign="center" o:hrstd="t" o:hr="t" fillcolor="#a0a0a0" stroked="f"/>
        </w:pict>
      </w:r>
    </w:p>
    <w:p w14:paraId="49AE8848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2️</w:t>
      </w:r>
      <w:r w:rsidRPr="00B724FC">
        <w:rPr>
          <w:rFonts w:ascii="Segoe UI Symbol" w:hAnsi="Segoe UI Symbol" w:cs="Segoe UI Symbol"/>
          <w:b/>
          <w:bCs/>
        </w:rPr>
        <w:t>⃣</w:t>
      </w:r>
      <w:r w:rsidRPr="00B724FC">
        <w:rPr>
          <w:b/>
          <w:bCs/>
        </w:rPr>
        <w:t xml:space="preserve"> Verify everything is stopped</w:t>
      </w:r>
    </w:p>
    <w:p w14:paraId="47AF07A6" w14:textId="77777777" w:rsidR="00B724FC" w:rsidRPr="00B724FC" w:rsidRDefault="00B724FC" w:rsidP="00B724FC">
      <w:r w:rsidRPr="00B724FC">
        <w:t>docker ps</w:t>
      </w:r>
    </w:p>
    <w:p w14:paraId="20C54ED0" w14:textId="77777777" w:rsidR="00B724FC" w:rsidRPr="00B724FC" w:rsidRDefault="00B724FC" w:rsidP="00B724FC">
      <w:r w:rsidRPr="00B724FC">
        <w:t>Expected:</w:t>
      </w:r>
    </w:p>
    <w:p w14:paraId="4C6D3D6E" w14:textId="77777777" w:rsidR="00B724FC" w:rsidRPr="00B724FC" w:rsidRDefault="00B724FC" w:rsidP="00B724FC">
      <w:r w:rsidRPr="00B724FC">
        <w:lastRenderedPageBreak/>
        <w:t>(no containers running)</w:t>
      </w:r>
    </w:p>
    <w:p w14:paraId="15DA83D3" w14:textId="77777777" w:rsidR="00B724FC" w:rsidRPr="00B724FC" w:rsidRDefault="00B724FC" w:rsidP="00B724FC">
      <w:r w:rsidRPr="00B724FC">
        <w:pict w14:anchorId="258B9B8D">
          <v:rect id="_x0000_i1059" style="width:0;height:1.5pt" o:hralign="center" o:hrstd="t" o:hr="t" fillcolor="#a0a0a0" stroked="f"/>
        </w:pict>
      </w:r>
    </w:p>
    <w:p w14:paraId="7AFFE77A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3️</w:t>
      </w:r>
      <w:r w:rsidRPr="00B724FC">
        <w:rPr>
          <w:rFonts w:ascii="Segoe UI Symbol" w:hAnsi="Segoe UI Symbol" w:cs="Segoe UI Symbol"/>
          <w:b/>
          <w:bCs/>
        </w:rPr>
        <w:t>⃣</w:t>
      </w:r>
      <w:r w:rsidRPr="00B724FC">
        <w:rPr>
          <w:b/>
          <w:bCs/>
        </w:rPr>
        <w:t xml:space="preserve"> Close everything</w:t>
      </w:r>
    </w:p>
    <w:p w14:paraId="46602B81" w14:textId="77777777" w:rsidR="00B724FC" w:rsidRPr="00B724FC" w:rsidRDefault="00B724FC" w:rsidP="00B724FC">
      <w:pPr>
        <w:numPr>
          <w:ilvl w:val="0"/>
          <w:numId w:val="28"/>
        </w:numPr>
      </w:pPr>
      <w:r w:rsidRPr="00B724FC">
        <w:t>Close browsers (Grafana, Prometheus, Redpanda Console)</w:t>
      </w:r>
    </w:p>
    <w:p w14:paraId="7271DB30" w14:textId="77777777" w:rsidR="00B724FC" w:rsidRPr="00B724FC" w:rsidRDefault="00B724FC" w:rsidP="00B724FC">
      <w:pPr>
        <w:numPr>
          <w:ilvl w:val="0"/>
          <w:numId w:val="28"/>
        </w:numPr>
      </w:pPr>
      <w:r w:rsidRPr="00B724FC">
        <w:t>Close command prompts</w:t>
      </w:r>
    </w:p>
    <w:p w14:paraId="14F2ACC9" w14:textId="77777777" w:rsidR="00B724FC" w:rsidRPr="00B724FC" w:rsidRDefault="00B724FC" w:rsidP="00B724FC">
      <w:pPr>
        <w:numPr>
          <w:ilvl w:val="0"/>
          <w:numId w:val="28"/>
        </w:numPr>
      </w:pPr>
      <w:r w:rsidRPr="00B724FC">
        <w:t>Optionally quit Docker Desktop</w:t>
      </w:r>
    </w:p>
    <w:p w14:paraId="3CDB67AC" w14:textId="77777777" w:rsidR="00B724FC" w:rsidRPr="00B724FC" w:rsidRDefault="00B724FC" w:rsidP="00B724FC">
      <w:r w:rsidRPr="00B724FC">
        <w:t xml:space="preserve">You are now </w:t>
      </w:r>
      <w:r w:rsidRPr="00B724FC">
        <w:rPr>
          <w:b/>
          <w:bCs/>
        </w:rPr>
        <w:t>fully paused and safe</w:t>
      </w:r>
      <w:r w:rsidRPr="00B724FC">
        <w:t>.</w:t>
      </w:r>
    </w:p>
    <w:p w14:paraId="4825045B" w14:textId="77777777" w:rsidR="00B724FC" w:rsidRPr="00B724FC" w:rsidRDefault="00B724FC" w:rsidP="00B724FC">
      <w:r w:rsidRPr="00B724FC">
        <w:pict w14:anchorId="77DB3096">
          <v:rect id="_x0000_i1060" style="width:0;height:1.5pt" o:hralign="center" o:hrstd="t" o:hr="t" fillcolor="#a0a0a0" stroked="f"/>
        </w:pict>
      </w:r>
    </w:p>
    <w:p w14:paraId="4F24ECDA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t>▶️</w:t>
      </w:r>
      <w:r w:rsidRPr="00B724FC">
        <w:rPr>
          <w:b/>
          <w:bCs/>
        </w:rPr>
        <w:t xml:space="preserve"> SAFE RESUME (CONTINUE TOMORROW)</w:t>
      </w:r>
    </w:p>
    <w:p w14:paraId="569F4036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1️</w:t>
      </w:r>
      <w:r w:rsidRPr="00B724FC">
        <w:rPr>
          <w:rFonts w:ascii="Segoe UI Symbol" w:hAnsi="Segoe UI Symbol" w:cs="Segoe UI Symbol"/>
          <w:b/>
          <w:bCs/>
        </w:rPr>
        <w:t>⃣</w:t>
      </w:r>
      <w:r w:rsidRPr="00B724FC">
        <w:rPr>
          <w:b/>
          <w:bCs/>
        </w:rPr>
        <w:t xml:space="preserve"> Start Docker Desktop</w:t>
      </w:r>
    </w:p>
    <w:p w14:paraId="366F295D" w14:textId="77777777" w:rsidR="00B724FC" w:rsidRPr="00B724FC" w:rsidRDefault="00B724FC" w:rsidP="00B724FC">
      <w:r w:rsidRPr="00B724FC">
        <w:t xml:space="preserve">Wait until </w:t>
      </w:r>
      <w:r w:rsidRPr="00B724FC">
        <w:rPr>
          <w:b/>
          <w:bCs/>
        </w:rPr>
        <w:t>Engine running</w:t>
      </w:r>
      <w:r w:rsidRPr="00B724FC">
        <w:t xml:space="preserve"> appears.</w:t>
      </w:r>
    </w:p>
    <w:p w14:paraId="6192B524" w14:textId="77777777" w:rsidR="00B724FC" w:rsidRPr="00B724FC" w:rsidRDefault="00B724FC" w:rsidP="00B724FC">
      <w:r w:rsidRPr="00B724FC">
        <w:pict w14:anchorId="2EE3D0F5">
          <v:rect id="_x0000_i1061" style="width:0;height:1.5pt" o:hralign="center" o:hrstd="t" o:hr="t" fillcolor="#a0a0a0" stroked="f"/>
        </w:pict>
      </w:r>
    </w:p>
    <w:p w14:paraId="543C168B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2️</w:t>
      </w:r>
      <w:r w:rsidRPr="00B724FC">
        <w:rPr>
          <w:rFonts w:ascii="Segoe UI Symbol" w:hAnsi="Segoe UI Symbol" w:cs="Segoe UI Symbol"/>
          <w:b/>
          <w:bCs/>
        </w:rPr>
        <w:t>⃣</w:t>
      </w:r>
      <w:r w:rsidRPr="00B724FC">
        <w:rPr>
          <w:b/>
          <w:bCs/>
        </w:rPr>
        <w:t xml:space="preserve"> Go to the project directory</w:t>
      </w:r>
    </w:p>
    <w:p w14:paraId="2039C4FD" w14:textId="77777777" w:rsidR="00B724FC" w:rsidRPr="00B724FC" w:rsidRDefault="00B724FC" w:rsidP="00B724FC">
      <w:r w:rsidRPr="00B724FC">
        <w:t>cd C:\Users\jking\Desktop\itar-data-platform\site-a</w:t>
      </w:r>
    </w:p>
    <w:p w14:paraId="6346E65D" w14:textId="77777777" w:rsidR="00B724FC" w:rsidRPr="00B724FC" w:rsidRDefault="00B724FC" w:rsidP="00B724FC">
      <w:r w:rsidRPr="00B724FC">
        <w:pict w14:anchorId="74D41CCB">
          <v:rect id="_x0000_i1062" style="width:0;height:1.5pt" o:hralign="center" o:hrstd="t" o:hr="t" fillcolor="#a0a0a0" stroked="f"/>
        </w:pict>
      </w:r>
    </w:p>
    <w:p w14:paraId="3200706D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3️</w:t>
      </w:r>
      <w:r w:rsidRPr="00B724FC">
        <w:rPr>
          <w:rFonts w:ascii="Segoe UI Symbol" w:hAnsi="Segoe UI Symbol" w:cs="Segoe UI Symbol"/>
          <w:b/>
          <w:bCs/>
        </w:rPr>
        <w:t>⃣</w:t>
      </w:r>
      <w:r w:rsidRPr="00B724FC">
        <w:rPr>
          <w:b/>
          <w:bCs/>
        </w:rPr>
        <w:t xml:space="preserve"> Start the full platform</w:t>
      </w:r>
    </w:p>
    <w:p w14:paraId="55E5DBFD" w14:textId="77777777" w:rsidR="00B724FC" w:rsidRPr="00B724FC" w:rsidRDefault="00B724FC" w:rsidP="00B724FC">
      <w:r w:rsidRPr="00B724FC">
        <w:t>docker compose --project-directory . ^</w:t>
      </w:r>
    </w:p>
    <w:p w14:paraId="6E35634E" w14:textId="77777777" w:rsidR="00B724FC" w:rsidRPr="00B724FC" w:rsidRDefault="00B724FC" w:rsidP="00B724FC">
      <w:r w:rsidRPr="00B724FC">
        <w:t xml:space="preserve">  -f core-platform\docker-compose.yml ^</w:t>
      </w:r>
    </w:p>
    <w:p w14:paraId="112FA4D8" w14:textId="77777777" w:rsidR="00B724FC" w:rsidRPr="00B724FC" w:rsidRDefault="00B724FC" w:rsidP="00B724FC">
      <w:r w:rsidRPr="00B724FC">
        <w:t xml:space="preserve">  -f ops\docker-compose.ops.yml ^</w:t>
      </w:r>
    </w:p>
    <w:p w14:paraId="6BD3AF88" w14:textId="77777777" w:rsidR="00B724FC" w:rsidRPr="00B724FC" w:rsidRDefault="00B724FC" w:rsidP="00B724FC">
      <w:r w:rsidRPr="00B724FC">
        <w:t xml:space="preserve">  --env-file .env.dev ^</w:t>
      </w:r>
    </w:p>
    <w:p w14:paraId="3301F609" w14:textId="77777777" w:rsidR="00B724FC" w:rsidRPr="00B724FC" w:rsidRDefault="00B724FC" w:rsidP="00B724FC">
      <w:r w:rsidRPr="00B724FC">
        <w:t xml:space="preserve">  up -d</w:t>
      </w:r>
    </w:p>
    <w:p w14:paraId="6D487409" w14:textId="77777777" w:rsidR="00B724FC" w:rsidRPr="00B724FC" w:rsidRDefault="00B724FC" w:rsidP="00B724FC">
      <w:r w:rsidRPr="00B724FC">
        <w:pict w14:anchorId="08619721">
          <v:rect id="_x0000_i1063" style="width:0;height:1.5pt" o:hralign="center" o:hrstd="t" o:hr="t" fillcolor="#a0a0a0" stroked="f"/>
        </w:pict>
      </w:r>
    </w:p>
    <w:p w14:paraId="0F986307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4️</w:t>
      </w:r>
      <w:r w:rsidRPr="00B724FC">
        <w:rPr>
          <w:rFonts w:ascii="Segoe UI Symbol" w:hAnsi="Segoe UI Symbol" w:cs="Segoe UI Symbol"/>
          <w:b/>
          <w:bCs/>
        </w:rPr>
        <w:t>⃣</w:t>
      </w:r>
      <w:r w:rsidRPr="00B724FC">
        <w:rPr>
          <w:b/>
          <w:bCs/>
        </w:rPr>
        <w:t xml:space="preserve"> Confirm containers are running</w:t>
      </w:r>
    </w:p>
    <w:p w14:paraId="641BAA6E" w14:textId="77777777" w:rsidR="00B724FC" w:rsidRPr="00B724FC" w:rsidRDefault="00B724FC" w:rsidP="00B724FC">
      <w:r w:rsidRPr="00B724FC">
        <w:t>docker ps</w:t>
      </w:r>
    </w:p>
    <w:p w14:paraId="14662238" w14:textId="77777777" w:rsidR="00B724FC" w:rsidRPr="00B724FC" w:rsidRDefault="00B724FC" w:rsidP="00B724FC">
      <w:r w:rsidRPr="00B724FC">
        <w:t>You should see:</w:t>
      </w:r>
    </w:p>
    <w:p w14:paraId="2D3B732B" w14:textId="77777777" w:rsidR="00B724FC" w:rsidRPr="00B724FC" w:rsidRDefault="00B724FC" w:rsidP="00B724FC">
      <w:pPr>
        <w:numPr>
          <w:ilvl w:val="0"/>
          <w:numId w:val="29"/>
        </w:numPr>
      </w:pPr>
      <w:r w:rsidRPr="00B724FC">
        <w:lastRenderedPageBreak/>
        <w:t>redpanda-1 / 2 / 3</w:t>
      </w:r>
    </w:p>
    <w:p w14:paraId="5CBE14A2" w14:textId="77777777" w:rsidR="00B724FC" w:rsidRPr="00B724FC" w:rsidRDefault="00B724FC" w:rsidP="00B724FC">
      <w:pPr>
        <w:numPr>
          <w:ilvl w:val="0"/>
          <w:numId w:val="29"/>
        </w:numPr>
      </w:pPr>
      <w:r w:rsidRPr="00B724FC">
        <w:t>rp-console</w:t>
      </w:r>
    </w:p>
    <w:p w14:paraId="032A66CB" w14:textId="77777777" w:rsidR="00B724FC" w:rsidRPr="00B724FC" w:rsidRDefault="00B724FC" w:rsidP="00B724FC">
      <w:pPr>
        <w:numPr>
          <w:ilvl w:val="0"/>
          <w:numId w:val="29"/>
        </w:numPr>
      </w:pPr>
      <w:r w:rsidRPr="00B724FC">
        <w:t>prometheus</w:t>
      </w:r>
    </w:p>
    <w:p w14:paraId="0CB6285B" w14:textId="77777777" w:rsidR="00B724FC" w:rsidRPr="00B724FC" w:rsidRDefault="00B724FC" w:rsidP="00B724FC">
      <w:pPr>
        <w:numPr>
          <w:ilvl w:val="0"/>
          <w:numId w:val="29"/>
        </w:numPr>
      </w:pPr>
      <w:r w:rsidRPr="00B724FC">
        <w:t>grafana</w:t>
      </w:r>
    </w:p>
    <w:p w14:paraId="4336DDCA" w14:textId="77777777" w:rsidR="00B724FC" w:rsidRPr="00B724FC" w:rsidRDefault="00B724FC" w:rsidP="00B724FC">
      <w:pPr>
        <w:numPr>
          <w:ilvl w:val="0"/>
          <w:numId w:val="29"/>
        </w:numPr>
      </w:pPr>
      <w:r w:rsidRPr="00B724FC">
        <w:t>loki</w:t>
      </w:r>
    </w:p>
    <w:p w14:paraId="2AE757BB" w14:textId="77777777" w:rsidR="00B724FC" w:rsidRPr="00B724FC" w:rsidRDefault="00B724FC" w:rsidP="00B724FC">
      <w:pPr>
        <w:numPr>
          <w:ilvl w:val="0"/>
          <w:numId w:val="29"/>
        </w:numPr>
      </w:pPr>
      <w:r w:rsidRPr="00B724FC">
        <w:t>promtail</w:t>
      </w:r>
    </w:p>
    <w:p w14:paraId="081D64D3" w14:textId="77777777" w:rsidR="00B724FC" w:rsidRPr="00B724FC" w:rsidRDefault="00B724FC" w:rsidP="00B724FC">
      <w:pPr>
        <w:numPr>
          <w:ilvl w:val="0"/>
          <w:numId w:val="29"/>
        </w:numPr>
      </w:pPr>
      <w:r w:rsidRPr="00B724FC">
        <w:t>node-exporter</w:t>
      </w:r>
    </w:p>
    <w:p w14:paraId="6AB1957E" w14:textId="77777777" w:rsidR="00B724FC" w:rsidRPr="00B724FC" w:rsidRDefault="00B724FC" w:rsidP="00B724FC">
      <w:r w:rsidRPr="00B724FC">
        <w:pict w14:anchorId="22EF7860">
          <v:rect id="_x0000_i1064" style="width:0;height:1.5pt" o:hralign="center" o:hrstd="t" o:hr="t" fillcolor="#a0a0a0" stroked="f"/>
        </w:pict>
      </w:r>
    </w:p>
    <w:p w14:paraId="39C0EE5F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t>🌐</w:t>
      </w:r>
      <w:r w:rsidRPr="00B724FC">
        <w:rPr>
          <w:b/>
          <w:bCs/>
        </w:rPr>
        <w:t xml:space="preserve"> UI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274"/>
      </w:tblGrid>
      <w:tr w:rsidR="00B724FC" w:rsidRPr="00B724FC" w14:paraId="62597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5860F" w14:textId="77777777" w:rsidR="00B724FC" w:rsidRPr="00B724FC" w:rsidRDefault="00B724FC" w:rsidP="00B724FC">
            <w:pPr>
              <w:rPr>
                <w:b/>
                <w:bCs/>
              </w:rPr>
            </w:pPr>
            <w:r w:rsidRPr="00B724F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74B53B" w14:textId="77777777" w:rsidR="00B724FC" w:rsidRPr="00B724FC" w:rsidRDefault="00B724FC" w:rsidP="00B724FC">
            <w:pPr>
              <w:rPr>
                <w:b/>
                <w:bCs/>
              </w:rPr>
            </w:pPr>
            <w:r w:rsidRPr="00B724FC">
              <w:rPr>
                <w:b/>
                <w:bCs/>
              </w:rPr>
              <w:t>URL</w:t>
            </w:r>
          </w:p>
        </w:tc>
      </w:tr>
      <w:tr w:rsidR="00B724FC" w:rsidRPr="00B724FC" w14:paraId="2EAF0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F854" w14:textId="77777777" w:rsidR="00B724FC" w:rsidRPr="00B724FC" w:rsidRDefault="00B724FC" w:rsidP="00B724FC">
            <w:r w:rsidRPr="00B724FC">
              <w:t>Grafana</w:t>
            </w:r>
          </w:p>
        </w:tc>
        <w:tc>
          <w:tcPr>
            <w:tcW w:w="0" w:type="auto"/>
            <w:vAlign w:val="center"/>
            <w:hideMark/>
          </w:tcPr>
          <w:p w14:paraId="4D4D6F2E" w14:textId="77777777" w:rsidR="00B724FC" w:rsidRPr="00B724FC" w:rsidRDefault="00B724FC" w:rsidP="00B724FC">
            <w:r w:rsidRPr="00B724FC">
              <w:t>http://localhost:3000</w:t>
            </w:r>
          </w:p>
        </w:tc>
      </w:tr>
      <w:tr w:rsidR="00B724FC" w:rsidRPr="00B724FC" w14:paraId="7C42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D010" w14:textId="77777777" w:rsidR="00B724FC" w:rsidRPr="00B724FC" w:rsidRDefault="00B724FC" w:rsidP="00B724FC">
            <w:r w:rsidRPr="00B724FC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E0FB940" w14:textId="77777777" w:rsidR="00B724FC" w:rsidRPr="00B724FC" w:rsidRDefault="00B724FC" w:rsidP="00B724FC">
            <w:r w:rsidRPr="00B724FC">
              <w:t>http://localhost:9090</w:t>
            </w:r>
          </w:p>
        </w:tc>
      </w:tr>
      <w:tr w:rsidR="00B724FC" w:rsidRPr="00B724FC" w14:paraId="5A533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34B0" w14:textId="77777777" w:rsidR="00B724FC" w:rsidRPr="00B724FC" w:rsidRDefault="00B724FC" w:rsidP="00B724FC">
            <w:r w:rsidRPr="00B724FC">
              <w:t>Redpanda Console</w:t>
            </w:r>
          </w:p>
        </w:tc>
        <w:tc>
          <w:tcPr>
            <w:tcW w:w="0" w:type="auto"/>
            <w:vAlign w:val="center"/>
            <w:hideMark/>
          </w:tcPr>
          <w:p w14:paraId="073A1563" w14:textId="77777777" w:rsidR="00B724FC" w:rsidRPr="00B724FC" w:rsidRDefault="00B724FC" w:rsidP="00B724FC">
            <w:r w:rsidRPr="00B724FC">
              <w:t>http://localhost:8080</w:t>
            </w:r>
          </w:p>
        </w:tc>
      </w:tr>
    </w:tbl>
    <w:p w14:paraId="461C855E" w14:textId="77777777" w:rsidR="00B724FC" w:rsidRPr="00B724FC" w:rsidRDefault="00B724FC" w:rsidP="00B724FC">
      <w:r w:rsidRPr="00B724FC">
        <w:pict w14:anchorId="57E9B4DE">
          <v:rect id="_x0000_i1065" style="width:0;height:1.5pt" o:hralign="center" o:hrstd="t" o:hr="t" fillcolor="#a0a0a0" stroked="f"/>
        </w:pict>
      </w:r>
    </w:p>
    <w:p w14:paraId="4F3531C7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t>🔍</w:t>
      </w:r>
      <w:r w:rsidRPr="00B724FC">
        <w:rPr>
          <w:b/>
          <w:bCs/>
        </w:rPr>
        <w:t xml:space="preserve"> QUICK HEALTH CHECK</w:t>
      </w:r>
    </w:p>
    <w:p w14:paraId="46C375D6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Grafana</w:t>
      </w:r>
    </w:p>
    <w:p w14:paraId="538C64B6" w14:textId="77777777" w:rsidR="00B724FC" w:rsidRPr="00B724FC" w:rsidRDefault="00B724FC" w:rsidP="00B724FC">
      <w:pPr>
        <w:numPr>
          <w:ilvl w:val="0"/>
          <w:numId w:val="30"/>
        </w:numPr>
      </w:pPr>
      <w:r w:rsidRPr="00B724FC">
        <w:t xml:space="preserve">Dashboards → </w:t>
      </w:r>
      <w:r w:rsidRPr="00B724FC">
        <w:rPr>
          <w:b/>
          <w:bCs/>
        </w:rPr>
        <w:t>Docker / Container Overview</w:t>
      </w:r>
    </w:p>
    <w:p w14:paraId="4C008F61" w14:textId="77777777" w:rsidR="00B724FC" w:rsidRPr="00B724FC" w:rsidRDefault="00B724FC" w:rsidP="00B724FC">
      <w:pPr>
        <w:numPr>
          <w:ilvl w:val="0"/>
          <w:numId w:val="30"/>
        </w:numPr>
      </w:pPr>
      <w:r w:rsidRPr="00B724FC">
        <w:t>Metrics visible</w:t>
      </w:r>
    </w:p>
    <w:p w14:paraId="4C896058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Prometheus</w:t>
      </w:r>
    </w:p>
    <w:p w14:paraId="4D41DD38" w14:textId="77777777" w:rsidR="00B724FC" w:rsidRPr="00B724FC" w:rsidRDefault="00B724FC" w:rsidP="00B724FC">
      <w:pPr>
        <w:numPr>
          <w:ilvl w:val="0"/>
          <w:numId w:val="31"/>
        </w:numPr>
      </w:pPr>
      <w:r w:rsidRPr="00B724FC">
        <w:t>Status → Targets</w:t>
      </w:r>
    </w:p>
    <w:p w14:paraId="72D09198" w14:textId="77777777" w:rsidR="00B724FC" w:rsidRPr="00B724FC" w:rsidRDefault="00B724FC" w:rsidP="00B724FC">
      <w:pPr>
        <w:numPr>
          <w:ilvl w:val="0"/>
          <w:numId w:val="31"/>
        </w:numPr>
      </w:pPr>
      <w:r w:rsidRPr="00B724FC">
        <w:t xml:space="preserve">Most targets </w:t>
      </w:r>
      <w:r w:rsidRPr="00B724FC">
        <w:rPr>
          <w:b/>
          <w:bCs/>
        </w:rPr>
        <w:t>UP</w:t>
      </w:r>
    </w:p>
    <w:p w14:paraId="466E75C5" w14:textId="77777777" w:rsidR="00B724FC" w:rsidRPr="00B724FC" w:rsidRDefault="00B724FC" w:rsidP="00B724FC">
      <w:pPr>
        <w:rPr>
          <w:b/>
          <w:bCs/>
        </w:rPr>
      </w:pPr>
      <w:r w:rsidRPr="00B724FC">
        <w:rPr>
          <w:b/>
          <w:bCs/>
        </w:rPr>
        <w:t>Redpanda</w:t>
      </w:r>
    </w:p>
    <w:p w14:paraId="16A8E2A8" w14:textId="77777777" w:rsidR="00B724FC" w:rsidRPr="00B724FC" w:rsidRDefault="00B724FC" w:rsidP="00B724FC">
      <w:pPr>
        <w:numPr>
          <w:ilvl w:val="0"/>
          <w:numId w:val="32"/>
        </w:numPr>
      </w:pPr>
      <w:r w:rsidRPr="00B724FC">
        <w:t>Topics → test.events</w:t>
      </w:r>
    </w:p>
    <w:p w14:paraId="680C0392" w14:textId="77777777" w:rsidR="00B724FC" w:rsidRPr="00B724FC" w:rsidRDefault="00B724FC" w:rsidP="00B724FC">
      <w:pPr>
        <w:numPr>
          <w:ilvl w:val="0"/>
          <w:numId w:val="32"/>
        </w:numPr>
      </w:pPr>
      <w:r w:rsidRPr="00B724FC">
        <w:t>Message still present</w:t>
      </w:r>
    </w:p>
    <w:p w14:paraId="2FF1EF40" w14:textId="77777777" w:rsidR="00B724FC" w:rsidRPr="00B724FC" w:rsidRDefault="00B724FC" w:rsidP="00B724FC">
      <w:r w:rsidRPr="00B724FC">
        <w:pict w14:anchorId="3BCC991E">
          <v:rect id="_x0000_i1066" style="width:0;height:1.5pt" o:hralign="center" o:hrstd="t" o:hr="t" fillcolor="#a0a0a0" stroked="f"/>
        </w:pict>
      </w:r>
    </w:p>
    <w:p w14:paraId="6F7443B6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lastRenderedPageBreak/>
        <w:t>⚠️</w:t>
      </w:r>
      <w:r w:rsidRPr="00B724FC">
        <w:rPr>
          <w:b/>
          <w:bCs/>
        </w:rPr>
        <w:t xml:space="preserve"> IMPORTANT RULES</w:t>
      </w:r>
    </w:p>
    <w:p w14:paraId="5A5698AC" w14:textId="77777777" w:rsidR="00B724FC" w:rsidRPr="00B724FC" w:rsidRDefault="00B724FC" w:rsidP="00B724FC">
      <w:r w:rsidRPr="00B724FC">
        <w:rPr>
          <w:rFonts w:ascii="Segoe UI Emoji" w:hAnsi="Segoe UI Emoji" w:cs="Segoe UI Emoji"/>
        </w:rPr>
        <w:t>✅</w:t>
      </w:r>
      <w:r w:rsidRPr="00B724FC">
        <w:t xml:space="preserve"> Always use down (not down -v)</w:t>
      </w:r>
      <w:r w:rsidRPr="00B724FC">
        <w:br/>
      </w:r>
      <w:r w:rsidRPr="00B724FC">
        <w:rPr>
          <w:rFonts w:ascii="Segoe UI Emoji" w:hAnsi="Segoe UI Emoji" w:cs="Segoe UI Emoji"/>
        </w:rPr>
        <w:t>❌</w:t>
      </w:r>
      <w:r w:rsidRPr="00B724FC">
        <w:t xml:space="preserve"> Never delete volumes unless explicitly told</w:t>
      </w:r>
      <w:r w:rsidRPr="00B724FC">
        <w:br/>
      </w:r>
      <w:r w:rsidRPr="00B724FC">
        <w:rPr>
          <w:rFonts w:ascii="Segoe UI Emoji" w:hAnsi="Segoe UI Emoji" w:cs="Segoe UI Emoji"/>
        </w:rPr>
        <w:t>❌</w:t>
      </w:r>
      <w:r w:rsidRPr="00B724FC">
        <w:t xml:space="preserve"> Do not reinstall Docker</w:t>
      </w:r>
    </w:p>
    <w:p w14:paraId="472BEC8E" w14:textId="77777777" w:rsidR="00B724FC" w:rsidRPr="00B724FC" w:rsidRDefault="00B724FC" w:rsidP="00B724FC">
      <w:r w:rsidRPr="00B724FC">
        <w:t>If something looks wrong:</w:t>
      </w:r>
      <w:r w:rsidRPr="00B724FC">
        <w:br/>
      </w:r>
      <w:r w:rsidRPr="00B724FC">
        <w:rPr>
          <w:rFonts w:ascii="Segoe UI Emoji" w:hAnsi="Segoe UI Emoji" w:cs="Segoe UI Emoji"/>
        </w:rPr>
        <w:t>➡️</w:t>
      </w:r>
      <w:r w:rsidRPr="00B724FC">
        <w:t xml:space="preserve"> </w:t>
      </w:r>
      <w:r w:rsidRPr="00B724FC">
        <w:rPr>
          <w:b/>
          <w:bCs/>
        </w:rPr>
        <w:t>Stop and ask — nothing is lost</w:t>
      </w:r>
    </w:p>
    <w:p w14:paraId="7B1ED6E7" w14:textId="77777777" w:rsidR="00B724FC" w:rsidRPr="00B724FC" w:rsidRDefault="00B724FC" w:rsidP="00B724FC">
      <w:r w:rsidRPr="00B724FC">
        <w:pict w14:anchorId="331AE007">
          <v:rect id="_x0000_i1067" style="width:0;height:1.5pt" o:hralign="center" o:hrstd="t" o:hr="t" fillcolor="#a0a0a0" stroked="f"/>
        </w:pict>
      </w:r>
    </w:p>
    <w:p w14:paraId="69275B85" w14:textId="77777777" w:rsidR="00B724FC" w:rsidRPr="00B724FC" w:rsidRDefault="00B724FC" w:rsidP="00B724FC">
      <w:pPr>
        <w:rPr>
          <w:b/>
          <w:bCs/>
        </w:rPr>
      </w:pPr>
      <w:r w:rsidRPr="00B724FC">
        <w:rPr>
          <w:rFonts w:ascii="Segoe UI Emoji" w:hAnsi="Segoe UI Emoji" w:cs="Segoe UI Emoji"/>
          <w:b/>
          <w:bCs/>
        </w:rPr>
        <w:t>📌</w:t>
      </w:r>
      <w:r w:rsidRPr="00B724FC">
        <w:rPr>
          <w:b/>
          <w:bCs/>
        </w:rPr>
        <w:t xml:space="preserve"> CURRENT CHECKPOINT (YOU ARE HERE)</w:t>
      </w:r>
    </w:p>
    <w:p w14:paraId="25EEE40C" w14:textId="77777777" w:rsidR="00B724FC" w:rsidRPr="00B724FC" w:rsidRDefault="00B724FC" w:rsidP="00B724FC">
      <w:r w:rsidRPr="00B724FC">
        <w:rPr>
          <w:rFonts w:ascii="Segoe UI Symbol" w:hAnsi="Segoe UI Symbol" w:cs="Segoe UI Symbol"/>
        </w:rPr>
        <w:t>✔</w:t>
      </w:r>
      <w:r w:rsidRPr="00B724FC">
        <w:t xml:space="preserve"> Kafka produce / consume works</w:t>
      </w:r>
      <w:r w:rsidRPr="00B724FC">
        <w:br/>
      </w:r>
      <w:r w:rsidRPr="00B724FC">
        <w:rPr>
          <w:rFonts w:ascii="Segoe UI Symbol" w:hAnsi="Segoe UI Symbol" w:cs="Segoe UI Symbol"/>
        </w:rPr>
        <w:t>✔</w:t>
      </w:r>
      <w:r w:rsidRPr="00B724FC">
        <w:t xml:space="preserve"> Prometheus metrics flowing</w:t>
      </w:r>
      <w:r w:rsidRPr="00B724FC">
        <w:br/>
      </w:r>
      <w:r w:rsidRPr="00B724FC">
        <w:rPr>
          <w:rFonts w:ascii="Segoe UI Symbol" w:hAnsi="Segoe UI Symbol" w:cs="Segoe UI Symbol"/>
        </w:rPr>
        <w:t>✔</w:t>
      </w:r>
      <w:r w:rsidRPr="00B724FC">
        <w:t xml:space="preserve"> Grafana dashboards working</w:t>
      </w:r>
      <w:r w:rsidRPr="00B724FC">
        <w:br/>
      </w:r>
      <w:r w:rsidRPr="00B724FC">
        <w:rPr>
          <w:rFonts w:ascii="Segoe UI Symbol" w:hAnsi="Segoe UI Symbol" w:cs="Segoe UI Symbol"/>
        </w:rPr>
        <w:t>✔</w:t>
      </w:r>
      <w:r w:rsidRPr="00B724FC">
        <w:t xml:space="preserve"> Loki logs visible</w:t>
      </w:r>
    </w:p>
    <w:p w14:paraId="58AF54F5" w14:textId="77777777" w:rsidR="00B724FC" w:rsidRPr="00B724FC" w:rsidRDefault="00B724FC" w:rsidP="00B724FC">
      <w:r w:rsidRPr="00B724FC">
        <w:pict w14:anchorId="29113500">
          <v:rect id="_x0000_i1068" style="width:0;height:1.5pt" o:hralign="center" o:hrstd="t" o:hr="t" fillcolor="#a0a0a0" stroked="f"/>
        </w:pict>
      </w:r>
    </w:p>
    <w:p w14:paraId="595B2879" w14:textId="77777777" w:rsidR="00B724FC" w:rsidRPr="00B724FC" w:rsidRDefault="00B724FC" w:rsidP="00B724FC">
      <w:r w:rsidRPr="00B724FC">
        <w:t>When you’re ready to continue next time, we’ll move into:</w:t>
      </w:r>
      <w:r w:rsidRPr="00B724FC">
        <w:br/>
      </w:r>
      <w:r w:rsidRPr="00B724FC">
        <w:rPr>
          <w:b/>
          <w:bCs/>
        </w:rPr>
        <w:t>Kafka Connect → Iceberg → Trino → Analytics</w:t>
      </w:r>
    </w:p>
    <w:p w14:paraId="192C9243" w14:textId="77777777" w:rsidR="00B724FC" w:rsidRPr="00B724FC" w:rsidRDefault="00B724FC" w:rsidP="00B724FC">
      <w:r w:rsidRPr="00B724FC">
        <w:t>You’re in excellent shape.</w:t>
      </w:r>
    </w:p>
    <w:p w14:paraId="0522CFBD" w14:textId="77777777" w:rsidR="00B724FC" w:rsidRPr="00AF1854" w:rsidRDefault="00B724FC" w:rsidP="00AF1854"/>
    <w:sectPr w:rsidR="00B724FC" w:rsidRPr="00AF1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976"/>
    <w:multiLevelType w:val="multilevel"/>
    <w:tmpl w:val="0EB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2F25"/>
    <w:multiLevelType w:val="multilevel"/>
    <w:tmpl w:val="D66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5D0C"/>
    <w:multiLevelType w:val="multilevel"/>
    <w:tmpl w:val="B80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F22A0"/>
    <w:multiLevelType w:val="multilevel"/>
    <w:tmpl w:val="3CC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C2813"/>
    <w:multiLevelType w:val="multilevel"/>
    <w:tmpl w:val="3D3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E5560"/>
    <w:multiLevelType w:val="multilevel"/>
    <w:tmpl w:val="158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57BC1"/>
    <w:multiLevelType w:val="multilevel"/>
    <w:tmpl w:val="F5AC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D7C29"/>
    <w:multiLevelType w:val="multilevel"/>
    <w:tmpl w:val="E9D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00146"/>
    <w:multiLevelType w:val="multilevel"/>
    <w:tmpl w:val="F39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313E8"/>
    <w:multiLevelType w:val="multilevel"/>
    <w:tmpl w:val="AEC6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20502"/>
    <w:multiLevelType w:val="multilevel"/>
    <w:tmpl w:val="7E0C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E6C82"/>
    <w:multiLevelType w:val="multilevel"/>
    <w:tmpl w:val="E958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57F23"/>
    <w:multiLevelType w:val="multilevel"/>
    <w:tmpl w:val="869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6433F"/>
    <w:multiLevelType w:val="multilevel"/>
    <w:tmpl w:val="F9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57051"/>
    <w:multiLevelType w:val="multilevel"/>
    <w:tmpl w:val="31D4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E46A0"/>
    <w:multiLevelType w:val="multilevel"/>
    <w:tmpl w:val="6D9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70921"/>
    <w:multiLevelType w:val="multilevel"/>
    <w:tmpl w:val="EBC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05DBC"/>
    <w:multiLevelType w:val="multilevel"/>
    <w:tmpl w:val="780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54ED3"/>
    <w:multiLevelType w:val="multilevel"/>
    <w:tmpl w:val="89F2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C36FA"/>
    <w:multiLevelType w:val="multilevel"/>
    <w:tmpl w:val="BD3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93FB0"/>
    <w:multiLevelType w:val="multilevel"/>
    <w:tmpl w:val="0A2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C0E81"/>
    <w:multiLevelType w:val="multilevel"/>
    <w:tmpl w:val="395E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B6F9D"/>
    <w:multiLevelType w:val="multilevel"/>
    <w:tmpl w:val="597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E7545"/>
    <w:multiLevelType w:val="multilevel"/>
    <w:tmpl w:val="4F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8256B"/>
    <w:multiLevelType w:val="multilevel"/>
    <w:tmpl w:val="459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459E6"/>
    <w:multiLevelType w:val="multilevel"/>
    <w:tmpl w:val="3E22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C70EB"/>
    <w:multiLevelType w:val="multilevel"/>
    <w:tmpl w:val="581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2617C"/>
    <w:multiLevelType w:val="multilevel"/>
    <w:tmpl w:val="375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73CF4"/>
    <w:multiLevelType w:val="multilevel"/>
    <w:tmpl w:val="5DF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A3381"/>
    <w:multiLevelType w:val="multilevel"/>
    <w:tmpl w:val="137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06A07"/>
    <w:multiLevelType w:val="multilevel"/>
    <w:tmpl w:val="99D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C0ADA"/>
    <w:multiLevelType w:val="multilevel"/>
    <w:tmpl w:val="EBA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043672">
    <w:abstractNumId w:val="29"/>
  </w:num>
  <w:num w:numId="2" w16cid:durableId="14114771">
    <w:abstractNumId w:val="10"/>
  </w:num>
  <w:num w:numId="3" w16cid:durableId="1134982244">
    <w:abstractNumId w:val="31"/>
  </w:num>
  <w:num w:numId="4" w16cid:durableId="43987740">
    <w:abstractNumId w:val="21"/>
  </w:num>
  <w:num w:numId="5" w16cid:durableId="1898588464">
    <w:abstractNumId w:val="0"/>
  </w:num>
  <w:num w:numId="6" w16cid:durableId="674579014">
    <w:abstractNumId w:val="18"/>
  </w:num>
  <w:num w:numId="7" w16cid:durableId="810025822">
    <w:abstractNumId w:val="15"/>
  </w:num>
  <w:num w:numId="8" w16cid:durableId="1597594622">
    <w:abstractNumId w:val="27"/>
  </w:num>
  <w:num w:numId="9" w16cid:durableId="2121294108">
    <w:abstractNumId w:val="9"/>
  </w:num>
  <w:num w:numId="10" w16cid:durableId="459807204">
    <w:abstractNumId w:val="11"/>
  </w:num>
  <w:num w:numId="11" w16cid:durableId="715199533">
    <w:abstractNumId w:val="24"/>
  </w:num>
  <w:num w:numId="12" w16cid:durableId="1343360813">
    <w:abstractNumId w:val="16"/>
  </w:num>
  <w:num w:numId="13" w16cid:durableId="730034608">
    <w:abstractNumId w:val="20"/>
  </w:num>
  <w:num w:numId="14" w16cid:durableId="1833643380">
    <w:abstractNumId w:val="8"/>
  </w:num>
  <w:num w:numId="15" w16cid:durableId="1530681050">
    <w:abstractNumId w:val="30"/>
  </w:num>
  <w:num w:numId="16" w16cid:durableId="1315453886">
    <w:abstractNumId w:val="7"/>
  </w:num>
  <w:num w:numId="17" w16cid:durableId="624311650">
    <w:abstractNumId w:val="1"/>
  </w:num>
  <w:num w:numId="18" w16cid:durableId="715280831">
    <w:abstractNumId w:val="13"/>
  </w:num>
  <w:num w:numId="19" w16cid:durableId="1173377703">
    <w:abstractNumId w:val="12"/>
  </w:num>
  <w:num w:numId="20" w16cid:durableId="683046332">
    <w:abstractNumId w:val="6"/>
  </w:num>
  <w:num w:numId="21" w16cid:durableId="100881449">
    <w:abstractNumId w:val="3"/>
  </w:num>
  <w:num w:numId="22" w16cid:durableId="1308196524">
    <w:abstractNumId w:val="22"/>
  </w:num>
  <w:num w:numId="23" w16cid:durableId="566109068">
    <w:abstractNumId w:val="25"/>
  </w:num>
  <w:num w:numId="24" w16cid:durableId="106240786">
    <w:abstractNumId w:val="23"/>
  </w:num>
  <w:num w:numId="25" w16cid:durableId="938753166">
    <w:abstractNumId w:val="4"/>
  </w:num>
  <w:num w:numId="26" w16cid:durableId="373312853">
    <w:abstractNumId w:val="14"/>
  </w:num>
  <w:num w:numId="27" w16cid:durableId="1349479068">
    <w:abstractNumId w:val="26"/>
  </w:num>
  <w:num w:numId="28" w16cid:durableId="394856003">
    <w:abstractNumId w:val="17"/>
  </w:num>
  <w:num w:numId="29" w16cid:durableId="349114452">
    <w:abstractNumId w:val="28"/>
  </w:num>
  <w:num w:numId="30" w16cid:durableId="1750687997">
    <w:abstractNumId w:val="19"/>
  </w:num>
  <w:num w:numId="31" w16cid:durableId="629702250">
    <w:abstractNumId w:val="5"/>
  </w:num>
  <w:num w:numId="32" w16cid:durableId="174079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54"/>
    <w:rsid w:val="0008357D"/>
    <w:rsid w:val="001C0AA0"/>
    <w:rsid w:val="002222D9"/>
    <w:rsid w:val="003F55B2"/>
    <w:rsid w:val="004B3FCD"/>
    <w:rsid w:val="005B7F73"/>
    <w:rsid w:val="00973B5E"/>
    <w:rsid w:val="00AF1854"/>
    <w:rsid w:val="00B6675A"/>
    <w:rsid w:val="00B724FC"/>
    <w:rsid w:val="00C60007"/>
    <w:rsid w:val="00C702E3"/>
    <w:rsid w:val="00E3289E"/>
    <w:rsid w:val="00E960C4"/>
    <w:rsid w:val="00EF7267"/>
    <w:rsid w:val="00F71BA4"/>
    <w:rsid w:val="00FE403D"/>
    <w:rsid w:val="00FF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534F1"/>
  <w15:chartTrackingRefBased/>
  <w15:docId w15:val="{A1AA7942-CB5B-489D-B3B1-05C222D4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2229</Words>
  <Characters>12709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King</dc:creator>
  <cp:keywords/>
  <dc:description/>
  <cp:lastModifiedBy>James King</cp:lastModifiedBy>
  <cp:revision>1</cp:revision>
  <dcterms:created xsi:type="dcterms:W3CDTF">2026-01-10T21:08:00Z</dcterms:created>
  <dcterms:modified xsi:type="dcterms:W3CDTF">2026-01-15T03:22:00Z</dcterms:modified>
</cp:coreProperties>
</file>